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32B" w:rsidRPr="0039332B" w:rsidRDefault="0039332B" w:rsidP="0039332B">
      <w:pPr>
        <w:spacing w:line="480" w:lineRule="auto"/>
        <w:contextualSpacing/>
        <w:jc w:val="both"/>
        <w:rPr>
          <w:rFonts w:ascii="Arial" w:hAnsi="Arial" w:cs="Arial"/>
          <w:b/>
          <w:sz w:val="20"/>
          <w:szCs w:val="20"/>
        </w:rPr>
      </w:pPr>
      <w:r w:rsidRPr="0039332B">
        <w:rPr>
          <w:rFonts w:ascii="Arial" w:hAnsi="Arial" w:cs="Arial"/>
          <w:b/>
          <w:sz w:val="20"/>
          <w:szCs w:val="20"/>
        </w:rPr>
        <w:t xml:space="preserve">ΒΟΥΛΗ ΤΩΝ ΕΛΛΗΝΩΝ </w:t>
      </w:r>
    </w:p>
    <w:p w:rsidR="0039332B" w:rsidRPr="0039332B" w:rsidRDefault="0039332B" w:rsidP="0039332B">
      <w:pPr>
        <w:spacing w:line="480" w:lineRule="auto"/>
        <w:contextualSpacing/>
        <w:jc w:val="both"/>
        <w:rPr>
          <w:rFonts w:ascii="Arial" w:hAnsi="Arial" w:cs="Arial"/>
          <w:b/>
          <w:sz w:val="20"/>
          <w:szCs w:val="20"/>
        </w:rPr>
      </w:pPr>
      <w:r w:rsidRPr="0039332B">
        <w:rPr>
          <w:rFonts w:ascii="Arial" w:hAnsi="Arial" w:cs="Arial"/>
          <w:b/>
          <w:sz w:val="20"/>
          <w:szCs w:val="20"/>
        </w:rPr>
        <w:t xml:space="preserve">ΠΕΡΙΟΔΟΣ ΙΖ΄- ΣΥΝΟΔΟΣ Α΄ </w:t>
      </w:r>
    </w:p>
    <w:p w:rsidR="0039332B" w:rsidRPr="0039332B" w:rsidRDefault="0039332B" w:rsidP="0039332B">
      <w:pPr>
        <w:tabs>
          <w:tab w:val="left" w:pos="7375"/>
        </w:tabs>
        <w:spacing w:line="480" w:lineRule="auto"/>
        <w:contextualSpacing/>
        <w:jc w:val="both"/>
        <w:rPr>
          <w:rFonts w:ascii="Arial" w:hAnsi="Arial" w:cs="Arial"/>
          <w:b/>
          <w:sz w:val="20"/>
          <w:szCs w:val="20"/>
        </w:rPr>
      </w:pPr>
      <w:r w:rsidRPr="0039332B">
        <w:rPr>
          <w:rFonts w:ascii="Arial" w:hAnsi="Arial" w:cs="Arial"/>
          <w:b/>
          <w:sz w:val="20"/>
          <w:szCs w:val="20"/>
        </w:rPr>
        <w:t>ΔΙΑΡΚΗΣ ΕΠΙΤΡΟΠΗ ΚΟΙΝΩΝΙΚΩΝ ΥΠΟΘΕΣΕΩΝ</w:t>
      </w:r>
    </w:p>
    <w:p w:rsidR="0039332B" w:rsidRPr="0039332B" w:rsidRDefault="0039332B" w:rsidP="0039332B">
      <w:pPr>
        <w:tabs>
          <w:tab w:val="center" w:pos="4153"/>
          <w:tab w:val="left" w:pos="7375"/>
          <w:tab w:val="right" w:pos="8306"/>
        </w:tabs>
        <w:spacing w:line="480" w:lineRule="auto"/>
        <w:contextualSpacing/>
        <w:jc w:val="both"/>
        <w:rPr>
          <w:rFonts w:ascii="Arial" w:hAnsi="Arial" w:cs="Arial"/>
          <w:b/>
          <w:sz w:val="20"/>
          <w:szCs w:val="20"/>
        </w:rPr>
      </w:pPr>
    </w:p>
    <w:p w:rsidR="0039332B" w:rsidRPr="0039332B" w:rsidRDefault="0039332B" w:rsidP="0039332B">
      <w:pPr>
        <w:tabs>
          <w:tab w:val="center" w:pos="4153"/>
          <w:tab w:val="left" w:pos="7375"/>
          <w:tab w:val="right" w:pos="8306"/>
        </w:tabs>
        <w:spacing w:line="480" w:lineRule="auto"/>
        <w:contextualSpacing/>
        <w:jc w:val="center"/>
        <w:rPr>
          <w:rFonts w:ascii="Arial" w:hAnsi="Arial" w:cs="Arial"/>
          <w:b/>
          <w:sz w:val="20"/>
          <w:szCs w:val="20"/>
        </w:rPr>
      </w:pPr>
    </w:p>
    <w:p w:rsidR="0039332B" w:rsidRPr="0039332B" w:rsidRDefault="0039332B" w:rsidP="0039332B">
      <w:pPr>
        <w:tabs>
          <w:tab w:val="center" w:pos="4153"/>
          <w:tab w:val="left" w:pos="7375"/>
          <w:tab w:val="right" w:pos="8306"/>
        </w:tabs>
        <w:spacing w:line="480" w:lineRule="auto"/>
        <w:contextualSpacing/>
        <w:jc w:val="center"/>
        <w:rPr>
          <w:rFonts w:ascii="Arial" w:hAnsi="Arial" w:cs="Arial"/>
          <w:b/>
          <w:sz w:val="20"/>
          <w:szCs w:val="20"/>
          <w:u w:val="single"/>
        </w:rPr>
      </w:pPr>
      <w:r w:rsidRPr="0039332B">
        <w:rPr>
          <w:rFonts w:ascii="Arial" w:hAnsi="Arial" w:cs="Arial"/>
          <w:b/>
          <w:sz w:val="20"/>
          <w:szCs w:val="20"/>
        </w:rPr>
        <w:t>Π Ρ Α Κ Τ Ι Κ Ο</w:t>
      </w:r>
    </w:p>
    <w:p w:rsidR="0039332B" w:rsidRPr="0039332B" w:rsidRDefault="0039332B" w:rsidP="0039332B">
      <w:pPr>
        <w:spacing w:line="480" w:lineRule="auto"/>
        <w:contextualSpacing/>
        <w:jc w:val="center"/>
        <w:rPr>
          <w:rFonts w:ascii="Arial" w:hAnsi="Arial" w:cs="Arial"/>
          <w:b/>
          <w:sz w:val="20"/>
          <w:szCs w:val="20"/>
        </w:rPr>
      </w:pPr>
      <w:r w:rsidRPr="0039332B">
        <w:rPr>
          <w:rFonts w:ascii="Arial" w:hAnsi="Arial" w:cs="Arial"/>
          <w:b/>
          <w:sz w:val="20"/>
          <w:szCs w:val="20"/>
        </w:rPr>
        <w:t xml:space="preserve">(Άρθρο 40 παρ. 1 </w:t>
      </w:r>
      <w:proofErr w:type="spellStart"/>
      <w:r w:rsidRPr="0039332B">
        <w:rPr>
          <w:rFonts w:ascii="Arial" w:hAnsi="Arial" w:cs="Arial"/>
          <w:b/>
          <w:sz w:val="20"/>
          <w:szCs w:val="20"/>
        </w:rPr>
        <w:t>Κ.τ.Β</w:t>
      </w:r>
      <w:proofErr w:type="spellEnd"/>
      <w:r w:rsidRPr="0039332B">
        <w:rPr>
          <w:rFonts w:ascii="Arial" w:hAnsi="Arial" w:cs="Arial"/>
          <w:b/>
          <w:sz w:val="20"/>
          <w:szCs w:val="20"/>
        </w:rPr>
        <w:t>.)</w:t>
      </w:r>
    </w:p>
    <w:p w:rsidR="0039332B" w:rsidRPr="0039332B" w:rsidRDefault="0039332B" w:rsidP="0039332B">
      <w:pPr>
        <w:spacing w:line="480" w:lineRule="auto"/>
        <w:ind w:firstLine="680"/>
        <w:contextualSpacing/>
        <w:jc w:val="both"/>
        <w:rPr>
          <w:rFonts w:ascii="Arial" w:hAnsi="Arial" w:cs="Arial"/>
          <w:b/>
          <w:sz w:val="20"/>
          <w:szCs w:val="20"/>
        </w:rPr>
      </w:pPr>
    </w:p>
    <w:p w:rsidR="0039332B" w:rsidRPr="0039332B" w:rsidRDefault="0039332B" w:rsidP="0039332B">
      <w:pPr>
        <w:tabs>
          <w:tab w:val="left" w:pos="709"/>
          <w:tab w:val="left" w:pos="5760"/>
        </w:tabs>
        <w:spacing w:line="480" w:lineRule="auto"/>
        <w:ind w:firstLine="720"/>
        <w:contextualSpacing/>
        <w:jc w:val="both"/>
        <w:rPr>
          <w:rFonts w:ascii="Arial" w:hAnsi="Arial" w:cs="Arial"/>
          <w:sz w:val="20"/>
          <w:szCs w:val="20"/>
        </w:rPr>
      </w:pPr>
      <w:r w:rsidRPr="0039332B">
        <w:rPr>
          <w:rFonts w:ascii="Arial" w:hAnsi="Arial" w:cs="Arial"/>
          <w:sz w:val="20"/>
          <w:szCs w:val="20"/>
        </w:rPr>
        <w:t>Στην Αθήνα, σήμερα, 1</w:t>
      </w:r>
      <w:r w:rsidRPr="0039332B">
        <w:rPr>
          <w:rFonts w:ascii="Arial" w:hAnsi="Arial" w:cs="Arial"/>
          <w:sz w:val="20"/>
          <w:szCs w:val="20"/>
          <w:vertAlign w:val="superscript"/>
        </w:rPr>
        <w:t>η</w:t>
      </w:r>
      <w:r w:rsidRPr="0039332B">
        <w:rPr>
          <w:rFonts w:ascii="Arial" w:hAnsi="Arial" w:cs="Arial"/>
          <w:sz w:val="20"/>
          <w:szCs w:val="20"/>
        </w:rPr>
        <w:t xml:space="preserve"> Σεπτεμβρίου 2016, ημέρα Πέμπτη και ώρα 10.45΄, συνεδρίασε, στην Αίθουσα Γερουσίας του Μεγάρου της Βουλής, η Διαρκής Επιτροπή Κοινωνικών Υποθέσεων, υπό την Προεδρία του Προέδρου αυτής, κ. Νίκου </w:t>
      </w:r>
      <w:proofErr w:type="spellStart"/>
      <w:r w:rsidRPr="0039332B">
        <w:rPr>
          <w:rFonts w:ascii="Arial" w:hAnsi="Arial" w:cs="Arial"/>
          <w:sz w:val="20"/>
          <w:szCs w:val="20"/>
        </w:rPr>
        <w:t>Μανιού</w:t>
      </w:r>
      <w:proofErr w:type="spellEnd"/>
      <w:r w:rsidRPr="0039332B">
        <w:rPr>
          <w:rFonts w:ascii="Arial" w:hAnsi="Arial" w:cs="Arial"/>
          <w:sz w:val="20"/>
          <w:szCs w:val="20"/>
        </w:rPr>
        <w:t>, με θέμα ημερήσιας διάταξης τη συνέχιση της επεξεργασίας και εξέτασης του σχεδίου νόμου του Υπουργείου Υγείας «Προσαρμογή της ελληνικής νομοθεσίας προς την Οδηγία 2014/40/ΕΕ του Ευρωπαϊκού Κοινοβουλίου και του Συμβουλίου της 3ης Απριλίου 2014 για την προσέγγιση των νομοθετικών, κανονιστικών και διοικητικών διατάξεων των κρατών-μελών σχετικά με την κατασκευή, την παρουσίαση και την πώληση προϊόντων καπνού και συναφών προϊόντων και την κατάργηση της Οδηγίας 2001/37/ΕΚ (</w:t>
      </w:r>
      <w:proofErr w:type="spellStart"/>
      <w:r w:rsidRPr="0039332B">
        <w:rPr>
          <w:rFonts w:ascii="Arial" w:hAnsi="Arial" w:cs="Arial"/>
          <w:sz w:val="20"/>
          <w:szCs w:val="20"/>
        </w:rPr>
        <w:t>αριθμ</w:t>
      </w:r>
      <w:proofErr w:type="spellEnd"/>
      <w:r w:rsidRPr="0039332B">
        <w:rPr>
          <w:rFonts w:ascii="Arial" w:hAnsi="Arial" w:cs="Arial"/>
          <w:sz w:val="20"/>
          <w:szCs w:val="20"/>
        </w:rPr>
        <w:t xml:space="preserve">. L 127/1 της 29.4.2014), όπως το Παράρτημα ΙΙ της Οδηγίας αυτής τροποποιήθηκε με την κατ’ εξουσιοδότηση </w:t>
      </w:r>
      <w:proofErr w:type="spellStart"/>
      <w:r w:rsidRPr="0039332B">
        <w:rPr>
          <w:rFonts w:ascii="Arial" w:hAnsi="Arial" w:cs="Arial"/>
          <w:sz w:val="20"/>
          <w:szCs w:val="20"/>
        </w:rPr>
        <w:t>εκδοθείσα</w:t>
      </w:r>
      <w:proofErr w:type="spellEnd"/>
      <w:r w:rsidRPr="0039332B">
        <w:rPr>
          <w:rFonts w:ascii="Arial" w:hAnsi="Arial" w:cs="Arial"/>
          <w:sz w:val="20"/>
          <w:szCs w:val="20"/>
        </w:rPr>
        <w:t xml:space="preserve"> Οδηγία 2014/109/ΕΕ της Επιτροπής της 10ης Οκτωβρίου 2014 για την τροποποίηση του Παραρτήματος ΙΙ της Οδηγίας 2014/40/ΕΕ του Ευρωπαϊκού Κοινοβουλίου και του Συμβουλίου με τη θέσπιση της βιβλιοθήκης των εικονογραφικών προειδοποιήσεων που πρέπει να χρησιμοποιούνται για τα προϊόντα καπνού, καθώς και άλλες συναφείς διατάξεις» - (2</w:t>
      </w:r>
      <w:r w:rsidRPr="0039332B">
        <w:rPr>
          <w:rFonts w:ascii="Arial" w:hAnsi="Arial" w:cs="Arial"/>
          <w:sz w:val="20"/>
          <w:szCs w:val="20"/>
          <w:vertAlign w:val="superscript"/>
        </w:rPr>
        <w:t>η</w:t>
      </w:r>
      <w:r w:rsidRPr="0039332B">
        <w:rPr>
          <w:rFonts w:ascii="Arial" w:hAnsi="Arial" w:cs="Arial"/>
          <w:sz w:val="20"/>
          <w:szCs w:val="20"/>
        </w:rPr>
        <w:t xml:space="preserve"> συνεδρίαση – ακρόαση εξωκοινοβουλευτικών προσώπων).</w:t>
      </w:r>
    </w:p>
    <w:p w:rsidR="0039332B" w:rsidRPr="0039332B" w:rsidRDefault="0039332B" w:rsidP="0039332B">
      <w:pPr>
        <w:tabs>
          <w:tab w:val="left" w:pos="709"/>
          <w:tab w:val="left" w:pos="5760"/>
        </w:tabs>
        <w:spacing w:line="480" w:lineRule="auto"/>
        <w:ind w:firstLine="720"/>
        <w:contextualSpacing/>
        <w:jc w:val="both"/>
        <w:rPr>
          <w:rFonts w:ascii="Arial" w:hAnsi="Arial" w:cs="Arial"/>
          <w:bCs/>
          <w:sz w:val="20"/>
          <w:szCs w:val="20"/>
        </w:rPr>
      </w:pPr>
      <w:r w:rsidRPr="0039332B">
        <w:rPr>
          <w:rFonts w:ascii="Arial" w:hAnsi="Arial" w:cs="Arial"/>
          <w:sz w:val="20"/>
          <w:szCs w:val="20"/>
        </w:rPr>
        <w:t xml:space="preserve">Στη συνεδρίαση παρέστησαν </w:t>
      </w:r>
      <w:r w:rsidRPr="0039332B">
        <w:rPr>
          <w:rFonts w:ascii="Arial" w:hAnsi="Arial" w:cs="Arial"/>
          <w:sz w:val="20"/>
          <w:szCs w:val="20"/>
          <w:lang w:val="en-US"/>
        </w:rPr>
        <w:t>o</w:t>
      </w:r>
      <w:r w:rsidRPr="0039332B">
        <w:rPr>
          <w:rFonts w:ascii="Arial" w:hAnsi="Arial" w:cs="Arial"/>
          <w:sz w:val="20"/>
          <w:szCs w:val="20"/>
        </w:rPr>
        <w:t xml:space="preserve"> Υπουργός Υγείας, κ. Ανδρέας Ξανθός, καθ</w:t>
      </w:r>
      <w:r w:rsidRPr="0039332B">
        <w:rPr>
          <w:rFonts w:ascii="Arial" w:hAnsi="Arial" w:cs="Arial"/>
          <w:bCs/>
          <w:sz w:val="20"/>
          <w:szCs w:val="20"/>
        </w:rPr>
        <w:t>ώς και αρμόδιοι υπηρεσιακοί παράγοντες.</w:t>
      </w:r>
    </w:p>
    <w:p w:rsidR="0039332B" w:rsidRPr="0039332B" w:rsidRDefault="0039332B" w:rsidP="0039332B">
      <w:pPr>
        <w:tabs>
          <w:tab w:val="left" w:pos="709"/>
          <w:tab w:val="left" w:pos="5760"/>
        </w:tabs>
        <w:spacing w:line="480" w:lineRule="auto"/>
        <w:ind w:firstLine="720"/>
        <w:contextualSpacing/>
        <w:jc w:val="both"/>
        <w:rPr>
          <w:rFonts w:ascii="Arial" w:hAnsi="Arial" w:cs="Arial"/>
          <w:bCs/>
          <w:sz w:val="20"/>
          <w:szCs w:val="20"/>
        </w:rPr>
      </w:pPr>
      <w:r w:rsidRPr="0039332B">
        <w:rPr>
          <w:rFonts w:ascii="Arial" w:hAnsi="Arial" w:cs="Arial"/>
          <w:bCs/>
          <w:sz w:val="20"/>
          <w:szCs w:val="20"/>
        </w:rPr>
        <w:t>Επίσης, προσκλήθηκαν και παρέστησαν για να εκφράσουν τις απόψεις τους οι κ.κ.</w:t>
      </w:r>
      <w:r w:rsidRPr="0039332B">
        <w:rPr>
          <w:rFonts w:ascii="Arial" w:hAnsi="Arial" w:cs="Arial"/>
          <w:sz w:val="20"/>
          <w:szCs w:val="20"/>
        </w:rPr>
        <w:t xml:space="preserve"> Μιχαήλ </w:t>
      </w:r>
      <w:proofErr w:type="spellStart"/>
      <w:r w:rsidRPr="0039332B">
        <w:rPr>
          <w:rFonts w:ascii="Arial" w:hAnsi="Arial" w:cs="Arial"/>
          <w:sz w:val="20"/>
          <w:szCs w:val="20"/>
        </w:rPr>
        <w:t>Τουμπής</w:t>
      </w:r>
      <w:proofErr w:type="spellEnd"/>
      <w:r w:rsidRPr="0039332B">
        <w:rPr>
          <w:rFonts w:ascii="Arial" w:hAnsi="Arial" w:cs="Arial"/>
          <w:sz w:val="20"/>
          <w:szCs w:val="20"/>
        </w:rPr>
        <w:t xml:space="preserve">, Πρόεδρος της Ελληνικής Πνευμονολογικής Εταιρείας, Στέφανος </w:t>
      </w:r>
      <w:proofErr w:type="spellStart"/>
      <w:r w:rsidRPr="0039332B">
        <w:rPr>
          <w:rFonts w:ascii="Arial" w:hAnsi="Arial" w:cs="Arial"/>
          <w:sz w:val="20"/>
          <w:szCs w:val="20"/>
        </w:rPr>
        <w:t>Φούσσας</w:t>
      </w:r>
      <w:proofErr w:type="spellEnd"/>
      <w:r w:rsidRPr="0039332B">
        <w:rPr>
          <w:rFonts w:ascii="Arial" w:hAnsi="Arial" w:cs="Arial"/>
          <w:sz w:val="20"/>
          <w:szCs w:val="20"/>
        </w:rPr>
        <w:t>, Πρόεδρος της Ελληνικής Καρδιολογικής Εταιρείας,</w:t>
      </w:r>
      <w:r w:rsidRPr="0039332B">
        <w:rPr>
          <w:rFonts w:ascii="Arial" w:hAnsi="Arial" w:cs="Arial"/>
          <w:bCs/>
          <w:sz w:val="20"/>
          <w:szCs w:val="20"/>
        </w:rPr>
        <w:t xml:space="preserve"> </w:t>
      </w:r>
      <w:r w:rsidRPr="0039332B">
        <w:rPr>
          <w:rFonts w:ascii="Arial" w:hAnsi="Arial" w:cs="Arial"/>
          <w:sz w:val="20"/>
          <w:szCs w:val="20"/>
        </w:rPr>
        <w:t xml:space="preserve">Κωνσταντίνος </w:t>
      </w:r>
      <w:proofErr w:type="spellStart"/>
      <w:r w:rsidRPr="0039332B">
        <w:rPr>
          <w:rFonts w:ascii="Arial" w:hAnsi="Arial" w:cs="Arial"/>
          <w:sz w:val="20"/>
          <w:szCs w:val="20"/>
        </w:rPr>
        <w:t>Τσιούφης</w:t>
      </w:r>
      <w:proofErr w:type="spellEnd"/>
      <w:r w:rsidRPr="0039332B">
        <w:rPr>
          <w:rFonts w:ascii="Arial" w:hAnsi="Arial" w:cs="Arial"/>
          <w:sz w:val="20"/>
          <w:szCs w:val="20"/>
        </w:rPr>
        <w:t>, Αντιπρόεδρος της Ελληνικής Καρδιολογικής Εταιρείας,</w:t>
      </w:r>
      <w:r w:rsidRPr="0039332B">
        <w:rPr>
          <w:rFonts w:ascii="Arial" w:hAnsi="Arial" w:cs="Arial"/>
          <w:bCs/>
          <w:sz w:val="20"/>
          <w:szCs w:val="20"/>
        </w:rPr>
        <w:t xml:space="preserve"> </w:t>
      </w:r>
      <w:r w:rsidRPr="0039332B">
        <w:rPr>
          <w:rFonts w:ascii="Arial" w:hAnsi="Arial" w:cs="Arial"/>
          <w:sz w:val="20"/>
          <w:szCs w:val="20"/>
        </w:rPr>
        <w:t>Δημήτριος Πετρόπουλος, Πρόεδρος του Συνδέσμου Ελληνικών Επιχειρήσεων Ηλεκτρονικού Τσιγάρου</w:t>
      </w:r>
      <w:r w:rsidRPr="0039332B">
        <w:rPr>
          <w:rFonts w:ascii="Arial" w:hAnsi="Arial" w:cs="Arial"/>
          <w:bCs/>
          <w:sz w:val="20"/>
          <w:szCs w:val="20"/>
        </w:rPr>
        <w:t xml:space="preserve">, </w:t>
      </w:r>
      <w:r w:rsidRPr="0039332B">
        <w:rPr>
          <w:rFonts w:ascii="Arial" w:hAnsi="Arial" w:cs="Arial"/>
          <w:sz w:val="20"/>
          <w:szCs w:val="20"/>
        </w:rPr>
        <w:t xml:space="preserve">Μιχαήλ Βλασταράκος, Πρόεδρος του </w:t>
      </w:r>
      <w:r w:rsidRPr="0039332B">
        <w:rPr>
          <w:rFonts w:ascii="Arial" w:hAnsi="Arial" w:cs="Arial"/>
          <w:sz w:val="20"/>
          <w:szCs w:val="20"/>
        </w:rPr>
        <w:lastRenderedPageBreak/>
        <w:t>Πανελλήνιου Ιατρικού Συλλόγου,</w:t>
      </w:r>
      <w:r w:rsidRPr="0039332B">
        <w:rPr>
          <w:rFonts w:ascii="Arial" w:hAnsi="Arial" w:cs="Arial"/>
          <w:bCs/>
          <w:sz w:val="20"/>
          <w:szCs w:val="20"/>
        </w:rPr>
        <w:t xml:space="preserve"> </w:t>
      </w:r>
      <w:r w:rsidRPr="0039332B">
        <w:rPr>
          <w:rFonts w:ascii="Arial" w:hAnsi="Arial" w:cs="Arial"/>
          <w:sz w:val="20"/>
          <w:szCs w:val="20"/>
        </w:rPr>
        <w:t xml:space="preserve">Ευάγγελος </w:t>
      </w:r>
      <w:proofErr w:type="spellStart"/>
      <w:r w:rsidRPr="0039332B">
        <w:rPr>
          <w:rFonts w:ascii="Arial" w:hAnsi="Arial" w:cs="Arial"/>
          <w:sz w:val="20"/>
          <w:szCs w:val="20"/>
        </w:rPr>
        <w:t>Φιλόπουλος</w:t>
      </w:r>
      <w:proofErr w:type="spellEnd"/>
      <w:r w:rsidRPr="0039332B">
        <w:rPr>
          <w:rFonts w:ascii="Arial" w:hAnsi="Arial" w:cs="Arial"/>
          <w:sz w:val="20"/>
          <w:szCs w:val="20"/>
        </w:rPr>
        <w:t>, Πρόεδρος της Ελληνικής Αντικαρκινικής Εταιρείας</w:t>
      </w:r>
      <w:r w:rsidRPr="0039332B">
        <w:rPr>
          <w:rFonts w:ascii="Arial" w:hAnsi="Arial" w:cs="Arial"/>
          <w:bCs/>
          <w:sz w:val="20"/>
          <w:szCs w:val="20"/>
        </w:rPr>
        <w:t xml:space="preserve">, </w:t>
      </w:r>
      <w:r w:rsidRPr="0039332B">
        <w:rPr>
          <w:rFonts w:ascii="Arial" w:hAnsi="Arial" w:cs="Arial"/>
          <w:sz w:val="20"/>
          <w:szCs w:val="20"/>
        </w:rPr>
        <w:t xml:space="preserve">Θεόδωρος Μάλλιος, Πρόεδρος της Πανελλήνιας Ομοσπονδίας Μισθωτών Περιπτέρων και Αναπηρικών Κυλικείων, Βασίλειος </w:t>
      </w:r>
      <w:proofErr w:type="spellStart"/>
      <w:r w:rsidRPr="0039332B">
        <w:rPr>
          <w:rFonts w:ascii="Arial" w:hAnsi="Arial" w:cs="Arial"/>
          <w:sz w:val="20"/>
          <w:szCs w:val="20"/>
        </w:rPr>
        <w:t>Μελενεκλής</w:t>
      </w:r>
      <w:proofErr w:type="spellEnd"/>
      <w:r w:rsidRPr="0039332B">
        <w:rPr>
          <w:rFonts w:ascii="Arial" w:hAnsi="Arial" w:cs="Arial"/>
          <w:sz w:val="20"/>
          <w:szCs w:val="20"/>
        </w:rPr>
        <w:t xml:space="preserve">, Πρόεδρος της Πανελλήνιας </w:t>
      </w:r>
      <w:proofErr w:type="spellStart"/>
      <w:r w:rsidRPr="0039332B">
        <w:rPr>
          <w:rFonts w:ascii="Arial" w:hAnsi="Arial" w:cs="Arial"/>
          <w:sz w:val="20"/>
          <w:szCs w:val="20"/>
        </w:rPr>
        <w:t>Διεπαγγελματικής</w:t>
      </w:r>
      <w:proofErr w:type="spellEnd"/>
      <w:r w:rsidRPr="0039332B">
        <w:rPr>
          <w:rFonts w:ascii="Arial" w:hAnsi="Arial" w:cs="Arial"/>
          <w:sz w:val="20"/>
          <w:szCs w:val="20"/>
        </w:rPr>
        <w:t xml:space="preserve"> Οργάνωσης Ακατέργαστου Καπνού και Διονύσιος </w:t>
      </w:r>
      <w:proofErr w:type="spellStart"/>
      <w:r w:rsidRPr="0039332B">
        <w:rPr>
          <w:rFonts w:ascii="Arial" w:hAnsi="Arial" w:cs="Arial"/>
          <w:sz w:val="20"/>
          <w:szCs w:val="20"/>
        </w:rPr>
        <w:t>Μπεχράκης</w:t>
      </w:r>
      <w:proofErr w:type="spellEnd"/>
      <w:r w:rsidRPr="0039332B">
        <w:rPr>
          <w:rFonts w:ascii="Arial" w:hAnsi="Arial" w:cs="Arial"/>
          <w:sz w:val="20"/>
          <w:szCs w:val="20"/>
        </w:rPr>
        <w:t>, καθηγητής Πνευμονολογίας.</w:t>
      </w:r>
      <w:r w:rsidRPr="0039332B">
        <w:rPr>
          <w:rFonts w:ascii="Arial" w:hAnsi="Arial" w:cs="Arial"/>
          <w:bCs/>
          <w:sz w:val="20"/>
          <w:szCs w:val="20"/>
        </w:rPr>
        <w:t xml:space="preserve"> </w:t>
      </w:r>
    </w:p>
    <w:p w:rsidR="0039332B" w:rsidRPr="0039332B" w:rsidRDefault="0039332B" w:rsidP="0039332B">
      <w:pPr>
        <w:autoSpaceDE w:val="0"/>
        <w:autoSpaceDN w:val="0"/>
        <w:adjustRightInd w:val="0"/>
        <w:spacing w:line="480" w:lineRule="auto"/>
        <w:ind w:firstLine="720"/>
        <w:contextualSpacing/>
        <w:jc w:val="both"/>
        <w:rPr>
          <w:rFonts w:ascii="Arial" w:eastAsia="Calibri" w:hAnsi="Arial" w:cs="Arial"/>
          <w:color w:val="0D0D0D"/>
          <w:sz w:val="20"/>
          <w:szCs w:val="20"/>
        </w:rPr>
      </w:pPr>
      <w:r w:rsidRPr="0039332B">
        <w:rPr>
          <w:rFonts w:ascii="Arial" w:hAnsi="Arial" w:cs="Arial"/>
          <w:sz w:val="20"/>
          <w:szCs w:val="20"/>
        </w:rPr>
        <w:t xml:space="preserve">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κ.κ.: </w:t>
      </w:r>
      <w:r w:rsidRPr="0039332B">
        <w:rPr>
          <w:rFonts w:ascii="Arial" w:eastAsia="Calibri" w:hAnsi="Arial" w:cs="Arial"/>
          <w:sz w:val="20"/>
          <w:szCs w:val="20"/>
        </w:rPr>
        <w:t>Αθανασίου Νάσος,</w:t>
      </w:r>
      <w:r w:rsidRPr="0039332B">
        <w:rPr>
          <w:rFonts w:ascii="Arial" w:eastAsia="Calibri" w:hAnsi="Arial" w:cs="Arial"/>
          <w:color w:val="0D0D0D"/>
          <w:sz w:val="20"/>
          <w:szCs w:val="20"/>
        </w:rPr>
        <w:t xml:space="preserve"> Βαρδάκης Σωκράτης,</w:t>
      </w:r>
      <w:r w:rsidRPr="0039332B">
        <w:rPr>
          <w:rFonts w:ascii="Arial" w:eastAsia="Calibri" w:hAnsi="Arial" w:cs="Arial"/>
          <w:sz w:val="20"/>
          <w:szCs w:val="20"/>
        </w:rPr>
        <w:t xml:space="preserve"> Βέττας Δημήτρης, Γεννιά Γεωργία, Δημητριάδης Δημήτρης, Ηγουμενίδης Νίκος, Θραψανιώτης Μανώλης, Καΐσας Γιώργος, Καστόρης Αστέρης, Κωστοπαναγιώτου Ηλίας, Μανιός Νίκος, Μαντάς Χρήστος, Μιχαηλίδης Ανδρέας, Μιχελογιαννάκης Ιωάννης, Μουσταφά </w:t>
      </w:r>
      <w:proofErr w:type="spellStart"/>
      <w:r w:rsidRPr="0039332B">
        <w:rPr>
          <w:rFonts w:ascii="Arial" w:eastAsia="Calibri" w:hAnsi="Arial" w:cs="Arial"/>
          <w:sz w:val="20"/>
          <w:szCs w:val="20"/>
        </w:rPr>
        <w:t>Μουσταφά</w:t>
      </w:r>
      <w:proofErr w:type="spellEnd"/>
      <w:r w:rsidRPr="0039332B">
        <w:rPr>
          <w:rFonts w:ascii="Arial" w:eastAsia="Calibri" w:hAnsi="Arial" w:cs="Arial"/>
          <w:sz w:val="20"/>
          <w:szCs w:val="20"/>
        </w:rPr>
        <w:t xml:space="preserve">, Μπάρκας Κώστας, Παπαδόπουλος Σάκης, Παραστατίδης Θόδωρος, Σιμορέλης Χρήστος, Σκούφα Ελισσάβετ, Τζούφη Μερόπη, Τσόγκας Γιώργος, Βαγιωνάς Γεώργιος, Βούλτεψη Σοφία, Βρούτσης Ιωάννης, Γιόγιακας Βασίλειος, Οικονόμου Βασίλειος, Παναγιωτόπουλος Νικόλαος, </w:t>
      </w:r>
      <w:proofErr w:type="spellStart"/>
      <w:r w:rsidRPr="0039332B">
        <w:rPr>
          <w:rFonts w:ascii="Arial" w:eastAsia="Calibri" w:hAnsi="Arial" w:cs="Arial"/>
          <w:sz w:val="20"/>
          <w:szCs w:val="20"/>
        </w:rPr>
        <w:t>Αΐβατίδης</w:t>
      </w:r>
      <w:proofErr w:type="spellEnd"/>
      <w:r w:rsidRPr="0039332B">
        <w:rPr>
          <w:rFonts w:ascii="Arial" w:eastAsia="Calibri" w:hAnsi="Arial" w:cs="Arial"/>
          <w:sz w:val="20"/>
          <w:szCs w:val="20"/>
        </w:rPr>
        <w:t xml:space="preserve"> Ιωάννης, Κουκούτσης Δημήτριος, Κρεμαστινός Δημήτριος, Χριστοφιλοπούλου Παρασκευή, Λαμπρούλης Γεώργιος, Αχμέτ Ιλχάν, Μπαργιώτας Κωνσταντίνος, </w:t>
      </w:r>
      <w:r w:rsidRPr="0039332B">
        <w:rPr>
          <w:rFonts w:ascii="Arial" w:eastAsia="Calibri" w:hAnsi="Arial" w:cs="Arial"/>
          <w:color w:val="0D0D0D"/>
          <w:sz w:val="20"/>
          <w:szCs w:val="20"/>
        </w:rPr>
        <w:t xml:space="preserve">Κόκκαλης Βασίλειος, Παπαχριστόπουλος Αθανάσιος, Μεγαλοοικονόμου Θεοδώρα, Φωκάς Αριστείδης και </w:t>
      </w:r>
      <w:r w:rsidRPr="0039332B">
        <w:rPr>
          <w:rFonts w:ascii="Arial" w:eastAsia="Calibri" w:hAnsi="Arial" w:cs="Arial"/>
          <w:sz w:val="20"/>
          <w:szCs w:val="20"/>
        </w:rPr>
        <w:t>Γρηγοράκος Λεωνίδας.</w:t>
      </w:r>
    </w:p>
    <w:p w:rsidR="0039332B" w:rsidRPr="0039332B" w:rsidRDefault="0039332B" w:rsidP="0039332B">
      <w:pPr>
        <w:spacing w:line="480" w:lineRule="auto"/>
        <w:contextualSpacing/>
        <w:rPr>
          <w:rFonts w:ascii="Arial" w:eastAsia="Calibri" w:hAnsi="Arial" w:cs="Arial"/>
          <w:sz w:val="20"/>
          <w:szCs w:val="20"/>
        </w:rPr>
      </w:pPr>
    </w:p>
    <w:p w:rsidR="0039332B" w:rsidRPr="0039332B" w:rsidRDefault="0039332B" w:rsidP="0039332B">
      <w:pPr>
        <w:tabs>
          <w:tab w:val="left" w:pos="709"/>
          <w:tab w:val="left" w:pos="5760"/>
        </w:tabs>
        <w:spacing w:line="480" w:lineRule="auto"/>
        <w:ind w:firstLine="720"/>
        <w:contextualSpacing/>
        <w:jc w:val="both"/>
        <w:rPr>
          <w:rFonts w:ascii="Arial" w:hAnsi="Arial" w:cs="Arial"/>
          <w:bCs/>
          <w:sz w:val="20"/>
          <w:szCs w:val="20"/>
        </w:rPr>
      </w:pPr>
      <w:r w:rsidRPr="0039332B">
        <w:rPr>
          <w:rFonts w:ascii="Arial" w:hAnsi="Arial" w:cs="Arial"/>
          <w:sz w:val="20"/>
          <w:szCs w:val="20"/>
        </w:rPr>
        <w:t>ΝΙΚΟΣ ΜΑΝΙΟΣ (Πρόεδρος της Επιτροπής): Κυρίες και κύριοι Βουλευτές, αγαπητοί προσκεκλημένοι, καλημέρα. Αρχίζει συνεδρίαση της Διαρκούς Επιτροπής Κοινωνικών Υποθέσεων με θέμα την Κύρωση των Ευρωπαϊκών Οδηγιών για τα καπνικά προϊόντα. Είναι η δεύτερη συνεδρίαση και έχουμε την ακρόαση των φορέων</w:t>
      </w:r>
      <w:r w:rsidRPr="0039332B">
        <w:rPr>
          <w:rFonts w:ascii="Arial" w:hAnsi="Arial" w:cs="Arial"/>
          <w:bCs/>
          <w:sz w:val="20"/>
          <w:szCs w:val="20"/>
        </w:rPr>
        <w:t xml:space="preserve"> που προτάθηκαν από τα Κόμματα και κρίνεται ότι έχουν άμεση σχέση με το συγκεκριμένο θέμα για να εκφράσουν τις απόψεις τους.</w:t>
      </w:r>
    </w:p>
    <w:p w:rsidR="0039332B" w:rsidRPr="0039332B" w:rsidRDefault="0039332B" w:rsidP="0039332B">
      <w:pPr>
        <w:tabs>
          <w:tab w:val="left" w:pos="709"/>
          <w:tab w:val="left" w:pos="5760"/>
        </w:tabs>
        <w:spacing w:line="480" w:lineRule="auto"/>
        <w:ind w:firstLine="720"/>
        <w:contextualSpacing/>
        <w:jc w:val="both"/>
        <w:rPr>
          <w:rFonts w:ascii="Arial" w:hAnsi="Arial" w:cs="Arial"/>
          <w:sz w:val="20"/>
          <w:szCs w:val="20"/>
        </w:rPr>
      </w:pPr>
      <w:r w:rsidRPr="0039332B">
        <w:rPr>
          <w:rFonts w:ascii="Arial" w:hAnsi="Arial" w:cs="Arial"/>
          <w:bCs/>
          <w:sz w:val="20"/>
          <w:szCs w:val="20"/>
        </w:rPr>
        <w:t>Σε ό,τι αφορά στη διαδικασία, ο κάθε εκπρόσωπος φορέα θα έχει πέντε λεπτά για να τοποθετηθεί. Στη συνέχεια, όσοι εκ των Εισηγητών και συναδέλφων Βουλευτών επιθυμούν μπορούν να υποβάλλουν ερωτήσεις προς τους φορείς για να απαντηθούν από τους αρμόδιους εκπροσώπους των φορέων.</w:t>
      </w:r>
    </w:p>
    <w:p w:rsidR="0039332B" w:rsidRPr="0039332B" w:rsidRDefault="0039332B" w:rsidP="0039332B">
      <w:pPr>
        <w:tabs>
          <w:tab w:val="left" w:pos="709"/>
          <w:tab w:val="left" w:pos="5760"/>
        </w:tabs>
        <w:spacing w:line="480" w:lineRule="auto"/>
        <w:ind w:firstLine="720"/>
        <w:contextualSpacing/>
        <w:jc w:val="both"/>
        <w:rPr>
          <w:rFonts w:ascii="Arial" w:hAnsi="Arial" w:cs="Arial"/>
          <w:bCs/>
          <w:sz w:val="20"/>
          <w:szCs w:val="20"/>
        </w:rPr>
      </w:pPr>
      <w:r w:rsidRPr="0039332B">
        <w:rPr>
          <w:rFonts w:ascii="Arial" w:hAnsi="Arial" w:cs="Arial"/>
          <w:bCs/>
          <w:sz w:val="20"/>
          <w:szCs w:val="20"/>
        </w:rPr>
        <w:t>Το λόγο έχει ο κ. Βλασταράκος.</w:t>
      </w:r>
    </w:p>
    <w:p w:rsidR="0039332B" w:rsidRPr="0039332B" w:rsidRDefault="0039332B" w:rsidP="0039332B">
      <w:pPr>
        <w:tabs>
          <w:tab w:val="left" w:pos="709"/>
          <w:tab w:val="left" w:pos="5760"/>
        </w:tabs>
        <w:spacing w:line="480" w:lineRule="auto"/>
        <w:ind w:firstLine="720"/>
        <w:contextualSpacing/>
        <w:jc w:val="both"/>
        <w:rPr>
          <w:rFonts w:ascii="Arial" w:hAnsi="Arial" w:cs="Arial"/>
          <w:bCs/>
          <w:sz w:val="20"/>
          <w:szCs w:val="20"/>
        </w:rPr>
      </w:pPr>
      <w:r w:rsidRPr="0039332B">
        <w:rPr>
          <w:rFonts w:ascii="Arial" w:hAnsi="Arial" w:cs="Arial"/>
          <w:bCs/>
          <w:sz w:val="20"/>
          <w:szCs w:val="20"/>
        </w:rPr>
        <w:lastRenderedPageBreak/>
        <w:t>ΜΙΧΑΗΛ ΒΛΑΣΤΑΡΑΚΟΣ (Πρόεδρος του Πανελλήνιου Ιατρικού Συλλόγου): Κύριε Υπουργέ, κύριε Πρόεδρε, κυρίες και κύριοι Βουλευτές, ευχαριστώ για την πρόσκληση, για να εκφράσω τις απόψεις μας σχετικά με το σχέδιο νόμου του Υπουργείου Υγείας για την Κύρωση των Ευρωπαϊκών Οδηγιών για τα καπνικά προϊόντα.</w:t>
      </w:r>
    </w:p>
    <w:p w:rsidR="006A4544" w:rsidRDefault="0039332B" w:rsidP="006A4544">
      <w:pPr>
        <w:tabs>
          <w:tab w:val="left" w:pos="709"/>
          <w:tab w:val="left" w:pos="5760"/>
        </w:tabs>
        <w:spacing w:line="480" w:lineRule="auto"/>
        <w:ind w:firstLine="720"/>
        <w:contextualSpacing/>
        <w:jc w:val="both"/>
        <w:rPr>
          <w:rFonts w:ascii="Arial" w:hAnsi="Arial" w:cs="Arial"/>
          <w:bCs/>
          <w:sz w:val="20"/>
          <w:szCs w:val="20"/>
        </w:rPr>
      </w:pPr>
      <w:r w:rsidRPr="0039332B">
        <w:rPr>
          <w:rFonts w:ascii="Arial" w:hAnsi="Arial" w:cs="Arial"/>
          <w:bCs/>
          <w:sz w:val="20"/>
          <w:szCs w:val="20"/>
        </w:rPr>
        <w:t>Ο Πανελλήνιος Ιατρικός Σύλλογος εκτιμά ότι αυτό το σχέδιο νόμου κινείται στη σωστή κατεύθυνση. Είναι σωστή η αναγκαιότητα προσέγγισης των νομοθετικών, κανονιστικών και διοικητικών διατάξεων για την προσαρμογή της ελληνικής νομοθεσίας προς τις Ευρωπαϊκές Οδηγίες 12 και 14 σχετικά με τα καπνικά προϊόντα, όπως αναφέρεται και στο άρθρο 1 του παρόντος νομοσχεδίου.</w:t>
      </w:r>
    </w:p>
    <w:p w:rsidR="0039332B" w:rsidRPr="0039332B" w:rsidRDefault="0039332B" w:rsidP="006A4544">
      <w:pPr>
        <w:tabs>
          <w:tab w:val="left" w:pos="709"/>
          <w:tab w:val="left" w:pos="5760"/>
        </w:tabs>
        <w:spacing w:line="480" w:lineRule="auto"/>
        <w:ind w:firstLine="720"/>
        <w:contextualSpacing/>
        <w:jc w:val="both"/>
        <w:rPr>
          <w:rFonts w:ascii="Arial" w:hAnsi="Arial" w:cs="Arial"/>
          <w:sz w:val="20"/>
          <w:szCs w:val="20"/>
        </w:rPr>
      </w:pPr>
      <w:r w:rsidRPr="0039332B">
        <w:rPr>
          <w:rFonts w:ascii="Arial" w:hAnsi="Arial" w:cs="Arial"/>
          <w:sz w:val="20"/>
          <w:szCs w:val="20"/>
        </w:rPr>
        <w:t>Είναι σημαντικές οι λεκτικές προειδοποιήσεις που αναφέρονται στο Παράρτημα 1 και η αντίστοιχη έγχρωμη φωτογραφία που καθορίζεται στην βιβλιοθήκη εικόνων του Παραρτήματος 2, όπως αναφέρονται στο άρθρο 11, άρθρο Οδηγίας 2014/40 και στο άρθρο 12, άρθρο 11 Οδηγίας 2014/40. Εκεί αναφέρονται και οι συνδυασμένες προειδοποιήσεις για την υγεία για προϊόντα καπνού, τα κάπνισμα το άρθρο 11 και επισήμανση προϊόντων καπνού για κάπνισμα, πλην των τσιγάρων του καπνού για στριφτά τσιγάρα και του καπνού για ναργιλέ.</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Στο Παράρτημα 1, πολύ σωστά αναφέρονται 14 επισημάνσεις που αφορούν στην υγεία. Κατάλογος των λεκτικών προειδοποιήσεων, όπου όλα είναι πολύ σωστά, ότι προκαλεί εννέα στους δέκα καρκίνους του πνεύμονα, άλλωστε είναι Ευρωπαϊκές Οδηγίες, εμείς που είμαστε γιατροί τα γνωρίζουμε, αλλά τα επισημαίνω, καρκίνο του στόματος και του φάρυγγα, καταστρέφει τους πνεύμονες, προκαλεί έμφραγμα, θα το πουν και οι άλλοι συνεργάτες, όπως ο κ. </w:t>
      </w:r>
      <w:proofErr w:type="spellStart"/>
      <w:r w:rsidRPr="0039332B">
        <w:rPr>
          <w:rFonts w:ascii="Arial" w:hAnsi="Arial" w:cs="Arial"/>
          <w:sz w:val="20"/>
          <w:szCs w:val="20"/>
        </w:rPr>
        <w:t>Μπεχράκης</w:t>
      </w:r>
      <w:proofErr w:type="spellEnd"/>
      <w:r w:rsidRPr="0039332B">
        <w:rPr>
          <w:rFonts w:ascii="Arial" w:hAnsi="Arial" w:cs="Arial"/>
          <w:sz w:val="20"/>
          <w:szCs w:val="20"/>
        </w:rPr>
        <w:t xml:space="preserve">, ο κ. </w:t>
      </w:r>
      <w:proofErr w:type="spellStart"/>
      <w:r w:rsidRPr="0039332B">
        <w:rPr>
          <w:rFonts w:ascii="Arial" w:hAnsi="Arial" w:cs="Arial"/>
          <w:sz w:val="20"/>
          <w:szCs w:val="20"/>
        </w:rPr>
        <w:t>Φούσας</w:t>
      </w:r>
      <w:proofErr w:type="spellEnd"/>
      <w:r w:rsidRPr="0039332B">
        <w:rPr>
          <w:rFonts w:ascii="Arial" w:hAnsi="Arial" w:cs="Arial"/>
          <w:sz w:val="20"/>
          <w:szCs w:val="20"/>
        </w:rPr>
        <w:t>, το κάπνισμα προκαλεί εγκεφαλικά επεισόδια κ.λπ., εξάλλου, εδώ στο παράρτημα μέσα περιλαμβάνονται και μπορείτε να τον δείτε.</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Όσον αφορά στο άρθρο 16, κύριε Υπουργέ, άρθρο 15 Οδηγία 2014/40 περί ιχνηλασιμότητας, έχουμε επιφυλάξεις, γιατί αυτή προσδιορίζεται από την καπνοβιομηχανία, ενώ θα πρέπει να προσδιορίζεται από κάποιον ανεξάρτητο φορέα.</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Όσον αφορά στα ηλεκτρονικά τσιγάρα και τα φυτικά προϊόντα για το κάπνισμα, όπως αναφέρονται στα άρθρα 21 και στο άρθρο 22, θεωρούμε ότι θα πρέπει να φέρουν στο ενημερωτικό φυλλάδιο τις βλαβερές συνέπειες για την υγεία.</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Κύριε Υπουργέ, κύριοι Βουλευτές, κυρίες και κύριοι, πρέπει να εφαρμοστεί στη χώρα μας ο Αντικαπνιστικός Νόμος. Πρέπει να απαγορευθούν, αν είναι δυνατόν, «διά ροπάλου» το </w:t>
      </w:r>
      <w:r w:rsidRPr="0039332B">
        <w:rPr>
          <w:rFonts w:ascii="Arial" w:hAnsi="Arial" w:cs="Arial"/>
          <w:sz w:val="20"/>
          <w:szCs w:val="20"/>
        </w:rPr>
        <w:lastRenderedPageBreak/>
        <w:t xml:space="preserve">κάπνισμα στους δημόσιους χώρους. Δεν επιτρέπεται να πηγαίνουμε σε δημόσιο χώρο και οι γιατροί, μάλιστα, να είμαι καπνίζοντες.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Πρέπει να επικυρωθεί το Πρωτόκολλο του Παγκόσμιου Οργανισμού Υγείας για την πάταξη του παραεμπορίου καπνικών προϊόντων. Η μείωση κατανάλωσης καπνού στη χώρα μας τα τελευταία χρόνια- αυτό που σας λέω τα έχω πάρει από τον κ. </w:t>
      </w:r>
      <w:proofErr w:type="spellStart"/>
      <w:r w:rsidRPr="0039332B">
        <w:rPr>
          <w:rFonts w:ascii="Arial" w:hAnsi="Arial" w:cs="Arial"/>
          <w:sz w:val="20"/>
          <w:szCs w:val="20"/>
        </w:rPr>
        <w:t>Μπεχράκη</w:t>
      </w:r>
      <w:proofErr w:type="spellEnd"/>
      <w:r w:rsidRPr="0039332B">
        <w:rPr>
          <w:rFonts w:ascii="Arial" w:hAnsi="Arial" w:cs="Arial"/>
          <w:sz w:val="20"/>
          <w:szCs w:val="20"/>
        </w:rPr>
        <w:t>- είναι 2,14% στους ενήλικες, αλλά το πιο σημαντικό είναι ότι στους μαθητές είναι 43% από το 2009 έως το 2014, καθώς και η μείωση της κατανάλωσης των τσιγάρων στην Ελλάδα κατά 45% από το 2007 έως το 2015.</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Το κάπνισμα, επιβαρύνει και προκαλεί βλάβες σε κάθε άτομο καπνιστή με τις νόσους που προκαλεί, αλλά παράλληλα, επιβαρύνει με επιπλέον κόστος το υγειονομικό σύστημα. Σύστημα, το οποίο με τη μακρόχρονη νοσηλεία, το οποίο καθένας φορολογούμενος πληρώνει. Στη χώρα μας έχουμε 18% θανάτους από το κάπνισμα που πρέπει με έμφαση να τονίσουμε, ότι είναι η αγωγή στα σχολεία σχετικά με το κάπνισμα, είναι όχι μόνο χρήσιμα αλλά απαραίτητη. Το κάπνισμα, δεν είναι απλά μια κακή συνήθεια, αλλά είναι εξάρτηση που έχει χαρακτηριστεί από τον Παγκόσμιο Οργανισμό Υγείας, ως η μεγαλύτερη επιδημία όλων των εποχών.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Πολλά εκατομμύρια ανθρώπων στον κόσμο χάνουν κάθε χρόνο τη ζωή τους, «παγιδευμένοι» από τη χρήση προϊόντων καπνού. Το μεγαλύτερο ποσοστό καπνιστών σε κάθε κοινωνία παράγεται στην ευαίσθητη σχολική ηλικία. Τα παιδιά αποτελούν ευαίσθητο στόχο του καπνεμπορίου, συνήθως εισέρχονται, χωρίς συνειδητή βούληση σε αυτή την εξάρτηση, διότι είναι εκπαιδευτικά απροστάτευτα. Πίσω από κάθε ενήλικα με καρκίνο πνεύμονα ή που βασανίζεται από χρόνια από </w:t>
      </w:r>
      <w:proofErr w:type="spellStart"/>
      <w:r w:rsidRPr="0039332B">
        <w:rPr>
          <w:rFonts w:ascii="Arial" w:hAnsi="Arial" w:cs="Arial"/>
          <w:sz w:val="20"/>
          <w:szCs w:val="20"/>
        </w:rPr>
        <w:t>φρακτική</w:t>
      </w:r>
      <w:proofErr w:type="spellEnd"/>
      <w:r w:rsidRPr="0039332B">
        <w:rPr>
          <w:rFonts w:ascii="Arial" w:hAnsi="Arial" w:cs="Arial"/>
          <w:sz w:val="20"/>
          <w:szCs w:val="20"/>
        </w:rPr>
        <w:t xml:space="preserve"> πνευμονοπάθεια, κρύβεται ένας έφηβος ο οποίος, όταν ήταν μαθητής κάποιοι του έβαλαν ένα τσιγάρο στο στόμα.</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Εδώ ακριβώς, είναι το πεδίο ευθύνης όλων μας. Έχουμε, όμως, απέναντί μας, όχι την εξάρτηση από τη νικοτίνη μόνο αλλά κι ένα τεράστιο σύστημα καπνεμπορίου που αμύνεται σθεναρά σε κάθε μείωση των κερδών. Όμως το σχολείο που γεννάται το πρόβλημα είναι πρόσφορες οι συνθήκες για αποτελεσματική αντιμετώπιση, με «όπλο» μας την γνώση, με δύναμή μας την εκπαιδευτική διαδικασία για ενημέρωση σχετικά με το κάπνισμα, με τους κατάλληλους μηχανισμούς ή τις οργανωμένες προσπάθειες, οι μαθητές, να είσαστε σίγουροι την αναζητούν, οι εκπαιδευτικοί την «αγκαλιάζουν»- όπως λέει ο κ. </w:t>
      </w:r>
      <w:proofErr w:type="spellStart"/>
      <w:r w:rsidRPr="0039332B">
        <w:rPr>
          <w:rFonts w:ascii="Arial" w:hAnsi="Arial" w:cs="Arial"/>
          <w:sz w:val="20"/>
          <w:szCs w:val="20"/>
        </w:rPr>
        <w:t>Μπεχράκης</w:t>
      </w:r>
      <w:proofErr w:type="spellEnd"/>
      <w:r w:rsidRPr="0039332B">
        <w:rPr>
          <w:rFonts w:ascii="Arial" w:hAnsi="Arial" w:cs="Arial"/>
          <w:sz w:val="20"/>
          <w:szCs w:val="20"/>
        </w:rPr>
        <w:t>- ενώ οι γονείς προσδοκούν πολλά από αυτή.</w:t>
      </w:r>
    </w:p>
    <w:p w:rsidR="006A4544"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lastRenderedPageBreak/>
        <w:t>Ευχαριστώ πολύ, για την προσοχή σας.</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ΝΙΚΟΣ ΜΑΝΙΟΣ (Πρόεδρος της Επιτροπής): Ευχαριστούμε τον κ. Βλασταράκο τον Πρόεδρο του Πανελληνίου Ιατρικού Συλλόγου. Πριν προχωρήσω στον κατάλογο των προσκεκλημένων, θέλω να ευχαριστήσω ειλικρινά τον γιατρό τον κ. </w:t>
      </w:r>
      <w:proofErr w:type="spellStart"/>
      <w:r w:rsidRPr="0039332B">
        <w:rPr>
          <w:rFonts w:ascii="Arial" w:hAnsi="Arial" w:cs="Arial"/>
          <w:sz w:val="20"/>
          <w:szCs w:val="20"/>
        </w:rPr>
        <w:t>Μπεχράκη</w:t>
      </w:r>
      <w:proofErr w:type="spellEnd"/>
      <w:r w:rsidRPr="0039332B">
        <w:rPr>
          <w:rFonts w:ascii="Arial" w:hAnsi="Arial" w:cs="Arial"/>
          <w:sz w:val="20"/>
          <w:szCs w:val="20"/>
        </w:rPr>
        <w:t xml:space="preserve">, ο οποίος όλα  τα χρόνια κάνει αυτόν τον αγώνα και μας έχει φέρει, νομίζω για όλους, ένα ντοσιέ με υλικό το οποίο είναι χρήσιμο για κάθε έναν που θέλει να κοιτάξει το πρόβλημα με ένα διαφορετικό μάτι.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Το λόγο έχει ο κ. Μιχαήλ </w:t>
      </w:r>
      <w:proofErr w:type="spellStart"/>
      <w:r w:rsidRPr="0039332B">
        <w:rPr>
          <w:rFonts w:ascii="Arial" w:hAnsi="Arial" w:cs="Arial"/>
          <w:sz w:val="20"/>
          <w:szCs w:val="20"/>
        </w:rPr>
        <w:t>Τουμπής</w:t>
      </w:r>
      <w:proofErr w:type="spellEnd"/>
      <w:r w:rsidRPr="0039332B">
        <w:rPr>
          <w:rFonts w:ascii="Arial" w:hAnsi="Arial" w:cs="Arial"/>
          <w:sz w:val="20"/>
          <w:szCs w:val="20"/>
        </w:rPr>
        <w:t>.</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ΜΙΧΑΗΛ ΤΟΥΜΠΗΣ (Πρόεδρος της Ελληνικής Πνευμονολογικής Εταιρείας): Ευχαριστώ, κύριε Πρόεδρε. Ευχαριστώ και τον Υπουργό που προτού φέρει αυτό το νομοσχέδιο μας κάλεσε και άκουσε την άποψή μας ως επιστημονικού φορέα. Προσυπογράφουμε όλες τις διατάξεις, γιατί σε αυτές συμβάλλαμε και εμείς ως Πνευμονολογική Πανευρωπαϊκή Κοινότητα στην διαμόρφωσή τους.</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Έχω να κάνω κάποιες συγκεκριμένες παρατηρήσεις. Δυστυχώς, η βιομηχανία του ηλεκτρονικού τσιγάρου παρουσιάζει τα τελευταία χρόνια άλματα φοβερά. Ξεκινήσαμε με ηλεκτρονικά τσιγάρα πρώτης και δεύτερης γενιάς και τώρα βρισκόμαστε σε ηλεκτρονικά τσιγάρα τέταρτης γενιάς, τα οποία λίγο πολύ δεν περιγράφονται σε αυτό το νομοσχέδιο. Ο ορισμός του ηλεκτρονικού τσιγάρου, όπως αναφέρεται στο κεφάλαιο των ορισμών, νομίζω ότι είναι αρκετά μπερδεμένος και χρειάζεται μια πιο σαφή διατύπωση.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Το δεύτερο που έχω να παρατηρήσω είναι ότι σήμερα με τα σύγχρονα ηλεκτρονικά τσιγάρα τα μείγματα που εισπνέει ο καπνιστής – </w:t>
      </w:r>
      <w:proofErr w:type="spellStart"/>
      <w:r w:rsidRPr="0039332B">
        <w:rPr>
          <w:rFonts w:ascii="Arial" w:hAnsi="Arial" w:cs="Arial"/>
          <w:sz w:val="20"/>
          <w:szCs w:val="20"/>
        </w:rPr>
        <w:t>ατμιστής</w:t>
      </w:r>
      <w:proofErr w:type="spellEnd"/>
      <w:r w:rsidRPr="0039332B">
        <w:rPr>
          <w:rFonts w:ascii="Arial" w:hAnsi="Arial" w:cs="Arial"/>
          <w:sz w:val="20"/>
          <w:szCs w:val="20"/>
        </w:rPr>
        <w:t xml:space="preserve"> διαμορφώνονται από τον ίδιο ή από αυτόν που τα πουλάει. Υπάρχουν τα έτοιμα μείγματα, αλλά τα διαμορφώνει και ο ίδιος αγοράζοντας ξεχωριστά μείγμα νικοτίνης, καθαρή νικοτίνη και τα λεγόμενα αρωματικά και κάνει το δικό του χαρμάνι. Αυτό δεν σκιαγραφείται σε αυτό το νομοσχέδιο και κυρίως ως προς τα αρωματικά. Υπάρχουν σαφείς επιστημονικές ενδείξεις ότι δυστυχώς αυτά είναι λίαν τοξικά για τους πνεύμονες τουλάχιστον. Χρησιμοποιούνται πάνω από 1.000 αρωματικά για την διαμόρφωση του μείγματος και το σημαντικότερο είναι ότι μπορούν να πωληθούν εντελώς ξεχωριστά. Άρα, θα έπρεπε να ελεγχθούν και αυτά τα αρωματικά που προορίζονται για την χρήση με το ηλεκτρονικό τσιγάρο.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Επίσης, δεν είναι σαφές το κεφάλαιο της εκπομπής ρύπων από τα ηλεκτρονικά τσιγάρα. Ενώ για τα τσιγάρα προβλέπεται συγκεκριμένη διαδικασία καταγραφής αυτών των </w:t>
      </w:r>
      <w:r w:rsidRPr="0039332B">
        <w:rPr>
          <w:rFonts w:ascii="Arial" w:hAnsi="Arial" w:cs="Arial"/>
          <w:sz w:val="20"/>
          <w:szCs w:val="20"/>
        </w:rPr>
        <w:lastRenderedPageBreak/>
        <w:t>ρύπων στα ηλεκτρονικά τσιγάρα δεν περιγράφεται σαφώς. Βέβαια, οι μελέτες που υπάρχουν είναι ελάχιστες.</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Τέλος, θα ήθελα να πω ότι στα μηνύματα, στο κατάλογο των λεκτικών προειδοποιήσεων, στο πρώτο αναφέρεται ότι «το κάπνισμα προκαλεί 9 στους 10 καρκίνους του πνεύμονα» ήδη δημιουργούνται κάποια ερωτήματα. Εάν διατυπωνόταν ότι «στις 10 περιπτώσεις καρκίνου του πνεύμονα, οι 9 είναι καπνιστές» είναι πιο σαφές το μήνυμα.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Επίσης, αυτό που θα ήθελα να προσθέσω είναι το εξής: στο τρίτο μήνυμα λέει «το κάπνισμα καταστρέφει τους πνεύμονες» είναι ένα γενικό και δεν αναφέρεται καθόλου η χρόνια αποφρακτική πνευμονοπάθεια. Η χρόνια αποφρακτική πνευμονοπάθεια αποτελεί σήμερα την τρίτη αιτία θανάτου παγκοσμίως. Νομίζω ότι σε αυτό τον κατάλογο των λεκτικών προειδοποιήσεων θα πρέπει να μπει η χρόνια αποφρακτική πνευμονοπάθεια που παρουσιάζει ένα τεράστιο φορτίο παγκοσμίως και ειδικά στην Ευρώπη και στοιχίζει τεράστια ποσά.</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Με αυτές τις επισημάνσεις θα ήθελα να σας ευχαριστήσω που μας ακούσατε ξανά κύριε Υπουργέ. </w:t>
      </w:r>
    </w:p>
    <w:p w:rsidR="006A4544" w:rsidRDefault="0039332B" w:rsidP="006A4544">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ΝΙΚΟΣ ΜΑΝΙΟΣ (Πρόεδρος της Επιτροπής): Το λόγο έχει ο κ. Στέφανος </w:t>
      </w:r>
      <w:proofErr w:type="spellStart"/>
      <w:r w:rsidRPr="0039332B">
        <w:rPr>
          <w:rFonts w:ascii="Arial" w:hAnsi="Arial" w:cs="Arial"/>
          <w:sz w:val="20"/>
          <w:szCs w:val="20"/>
        </w:rPr>
        <w:t>Φούσσας.</w:t>
      </w:r>
      <w:proofErr w:type="spellEnd"/>
    </w:p>
    <w:p w:rsidR="0039332B" w:rsidRPr="0039332B" w:rsidRDefault="0039332B" w:rsidP="006A4544">
      <w:pPr>
        <w:spacing w:line="480" w:lineRule="auto"/>
        <w:ind w:firstLine="720"/>
        <w:contextualSpacing/>
        <w:jc w:val="both"/>
        <w:rPr>
          <w:rFonts w:ascii="Arial" w:hAnsi="Arial" w:cs="Arial"/>
          <w:sz w:val="20"/>
          <w:szCs w:val="20"/>
        </w:rPr>
      </w:pPr>
      <w:r w:rsidRPr="0039332B">
        <w:rPr>
          <w:rFonts w:ascii="Arial" w:hAnsi="Arial" w:cs="Arial"/>
          <w:sz w:val="20"/>
          <w:szCs w:val="20"/>
        </w:rPr>
        <w:t>ΣΤΕΦΑΝΟΣ ΦΟΥΣΣΑΣ (Πρόεδρος της Ελληνικής Καρδιολογικής Εταιρείας): Ευχαριστώ, κ. Πρόεδρε για την πρόσκληση. Κύριε Υπουργέ, κ. Πρόεδρε, η Ελληνική Καρδιολογική Εταιρεία και το Διοικητικό Συμβούλιο αισθάνεται μια πολύ μεγάλη ευθύνη να το πρόβλημα του καπνίσματος στη χώρα μας.</w:t>
      </w:r>
    </w:p>
    <w:p w:rsidR="0039332B" w:rsidRPr="0039332B" w:rsidRDefault="0039332B" w:rsidP="0039332B">
      <w:pPr>
        <w:spacing w:line="480" w:lineRule="auto"/>
        <w:ind w:firstLine="680"/>
        <w:contextualSpacing/>
        <w:jc w:val="both"/>
        <w:rPr>
          <w:rFonts w:ascii="Arial" w:hAnsi="Arial" w:cs="Arial"/>
          <w:sz w:val="20"/>
          <w:szCs w:val="20"/>
        </w:rPr>
      </w:pPr>
      <w:r w:rsidRPr="0039332B">
        <w:rPr>
          <w:rFonts w:ascii="Arial" w:hAnsi="Arial" w:cs="Arial"/>
          <w:sz w:val="20"/>
          <w:szCs w:val="20"/>
        </w:rPr>
        <w:t>Η Ελληνική Καρδιολογική Εταιρεία έχει βάλει στόχο να μειώσει την θνητότητα και τη νοσηρότητα των πολιτών. Για να το πετύχει αυτό, πάνω απ' όλα, πρέπει να δραστηριοποιηθούμε όλοι. Στα πλαίσια αυτά, το Δ.Σ. της Ελληνικής Καρδιολογικής Εταιρείας, ενοχλήσαμε και παροτρύναμε τον Υπουργό και τους Βουλευτές. Είχαμε συναντήσεις, γράψαμε άρθρα, κάναμε ομιλίες στην αίθουσα της παλαιάς Βουλής, αλλά φαίνεται ότι αυτό δεν φτάνει.</w:t>
      </w:r>
    </w:p>
    <w:p w:rsidR="0039332B" w:rsidRPr="0039332B" w:rsidRDefault="0039332B" w:rsidP="0039332B">
      <w:pPr>
        <w:spacing w:line="480" w:lineRule="auto"/>
        <w:ind w:firstLine="680"/>
        <w:contextualSpacing/>
        <w:jc w:val="both"/>
        <w:rPr>
          <w:rFonts w:ascii="Arial" w:hAnsi="Arial" w:cs="Arial"/>
          <w:sz w:val="20"/>
          <w:szCs w:val="20"/>
        </w:rPr>
      </w:pPr>
      <w:r w:rsidRPr="0039332B">
        <w:rPr>
          <w:rFonts w:ascii="Arial" w:hAnsi="Arial" w:cs="Arial"/>
          <w:sz w:val="20"/>
          <w:szCs w:val="20"/>
        </w:rPr>
        <w:t xml:space="preserve">Συμφωνούμε ότι τα καπνικά προϊόντα πρέπει να πάρουν τον δρόμο που πήραν στην Ε.Ε. και τα ίδια θα πρέπει να ισχύουν και για το ηλεκτρονικό τσιγάρο. Εμείς, όμως, επιμένουμε κ. Υπουργέ, στην εφαρμογή του νόμου. Είναι διάχυτη η αντίληψη ότι μέσα σε νοσοκομεία, σε δημόσιους χώρους καπνίζουν οι πάντες και αν κάποιος κάνει παρατήρηση μπορεί να βρει και τον μπελά του. Να ξέρετε, ότι η ασφάλεια της χώρας δεν είναι να βρεθεί ένας αστυφύλακας για </w:t>
      </w:r>
      <w:r w:rsidRPr="0039332B">
        <w:rPr>
          <w:rFonts w:ascii="Arial" w:hAnsi="Arial" w:cs="Arial"/>
          <w:sz w:val="20"/>
          <w:szCs w:val="20"/>
        </w:rPr>
        <w:lastRenderedPageBreak/>
        <w:t>κάθε γειτονιά, είναι ο αέρας που υπάρχει στο Υπουργείο Υγείας και στη χώρα μας η αντίληψη, ότι δεν παθαίνει κανείς τίποτα αν καπνίζει σε δημόσιους χώρους.</w:t>
      </w:r>
    </w:p>
    <w:p w:rsidR="0039332B" w:rsidRPr="0039332B" w:rsidRDefault="0039332B" w:rsidP="0039332B">
      <w:pPr>
        <w:spacing w:line="480" w:lineRule="auto"/>
        <w:ind w:firstLine="680"/>
        <w:contextualSpacing/>
        <w:jc w:val="both"/>
        <w:rPr>
          <w:rFonts w:ascii="Arial" w:hAnsi="Arial" w:cs="Arial"/>
          <w:sz w:val="20"/>
          <w:szCs w:val="20"/>
        </w:rPr>
      </w:pPr>
      <w:r w:rsidRPr="0039332B">
        <w:rPr>
          <w:rFonts w:ascii="Arial" w:hAnsi="Arial" w:cs="Arial"/>
          <w:sz w:val="20"/>
          <w:szCs w:val="20"/>
        </w:rPr>
        <w:t>Κύριε Υπουργέ, πήγα πριν από λίγο καιρό με την ιδιότητα του Προέδρου της Ελληνικής Καρδιολογικής Εταιρείας σε συνέδρια που έγιναν σε δύο Κράτη, στην Τουρκία και στη Ρωσία. Ο καπνιστής που είχαμε κοντά μας δεν μπορούσε να καπνίσει ούτε μέσα στο χώρο, ούτε και στο προαύλιο. Είναι δυνατόν αυτά τα Κράτη να είναι πρότυπο για εμάς. Άρα, είναι η αντίληψη που υπάρχει και δεν εφαρμόζουμε αυτό το νόμο.</w:t>
      </w:r>
    </w:p>
    <w:p w:rsidR="0039332B" w:rsidRPr="0039332B" w:rsidRDefault="0039332B" w:rsidP="0039332B">
      <w:pPr>
        <w:spacing w:line="480" w:lineRule="auto"/>
        <w:ind w:firstLine="680"/>
        <w:contextualSpacing/>
        <w:jc w:val="both"/>
        <w:rPr>
          <w:rFonts w:ascii="Arial" w:hAnsi="Arial" w:cs="Arial"/>
          <w:sz w:val="20"/>
          <w:szCs w:val="20"/>
        </w:rPr>
      </w:pPr>
      <w:r w:rsidRPr="0039332B">
        <w:rPr>
          <w:rFonts w:ascii="Arial" w:hAnsi="Arial" w:cs="Arial"/>
          <w:sz w:val="20"/>
          <w:szCs w:val="20"/>
        </w:rPr>
        <w:t xml:space="preserve">Να σας πω, λοιπόν, ότι η κυριότερη αιτία θανάτου σήμερα είναι το οξύ έμφραγμα του μυοκαρδίου. Βασικά, είναι ο σημερινός φονιάς στις πολιτισμένες χώρες. Παλικάρια 25 και 30 χρόνων πεθαίνουν μόνον με έναν </w:t>
      </w:r>
      <w:proofErr w:type="spellStart"/>
      <w:r w:rsidRPr="0039332B">
        <w:rPr>
          <w:rFonts w:ascii="Arial" w:hAnsi="Arial" w:cs="Arial"/>
          <w:sz w:val="20"/>
          <w:szCs w:val="20"/>
        </w:rPr>
        <w:t>προδιαθεσιακό</w:t>
      </w:r>
      <w:proofErr w:type="spellEnd"/>
      <w:r w:rsidRPr="0039332B">
        <w:rPr>
          <w:rFonts w:ascii="Arial" w:hAnsi="Arial" w:cs="Arial"/>
          <w:sz w:val="20"/>
          <w:szCs w:val="20"/>
        </w:rPr>
        <w:t xml:space="preserve"> παράγοντα κινδύνου που λέγεται κάπνισμα. Φανταστείτε αν κάποιος έχει χοληστερίνη, πίεση και ζάχαρο.</w:t>
      </w:r>
    </w:p>
    <w:p w:rsidR="0039332B" w:rsidRPr="0039332B" w:rsidRDefault="0039332B" w:rsidP="0039332B">
      <w:pPr>
        <w:spacing w:line="480" w:lineRule="auto"/>
        <w:ind w:firstLine="680"/>
        <w:contextualSpacing/>
        <w:jc w:val="both"/>
        <w:rPr>
          <w:rFonts w:ascii="Arial" w:hAnsi="Arial" w:cs="Arial"/>
          <w:sz w:val="20"/>
          <w:szCs w:val="20"/>
        </w:rPr>
      </w:pPr>
      <w:r w:rsidRPr="0039332B">
        <w:rPr>
          <w:rFonts w:ascii="Arial" w:hAnsi="Arial" w:cs="Arial"/>
          <w:sz w:val="20"/>
          <w:szCs w:val="20"/>
        </w:rPr>
        <w:t>Έτσι, λοιπόν, η Ελληνική Καρδιολογική Εταιρεία ανέλαβε και αναλαμβάνει πρωτοβουλίες -όχι για την εφαρμογή του νόμου που είναι δική σας δουλειά- να πείσουμε τον κόσμο ότι δεν πρέπει να καπνίζει, πρώτα με το παράδειγμά μας και αυτό φαίνεται είτε στις τηλεοράσεις, είτε στα σχολεία, είτε και στη Βουλή, αλλά πάνω απ' όλα με τις ομιλίες μας. Εδώ είμαστε κ. Υπουργέ, για να σας πούμε ότι απλώνουμε το χέρι μας και βγαίνουμε έξω στην κοινωνία για να πείσουμε τον κόσμο, ότι το κάπνισμα δεν κάνει μόνο ζημιά στον ίδιο τον καπνιστή, αλλά και στο διπλανό του με το παθητικό κάπνισμα. Φανταστείτε πόση ζημιά κάνει στην εγκυμονούσα και στα μικρά παιδιά.</w:t>
      </w:r>
    </w:p>
    <w:p w:rsidR="0039332B" w:rsidRPr="0039332B" w:rsidRDefault="0039332B" w:rsidP="0039332B">
      <w:pPr>
        <w:spacing w:line="480" w:lineRule="auto"/>
        <w:ind w:firstLine="680"/>
        <w:contextualSpacing/>
        <w:jc w:val="both"/>
        <w:rPr>
          <w:rFonts w:ascii="Arial" w:hAnsi="Arial" w:cs="Arial"/>
          <w:sz w:val="20"/>
          <w:szCs w:val="20"/>
        </w:rPr>
      </w:pPr>
      <w:r w:rsidRPr="0039332B">
        <w:rPr>
          <w:rFonts w:ascii="Arial" w:hAnsi="Arial" w:cs="Arial"/>
          <w:sz w:val="20"/>
          <w:szCs w:val="20"/>
        </w:rPr>
        <w:t>Εάν μου έχει απομείνει λίγος χρόνος κ. Πρόεδρε, θα ήθελα να μιλήσει ο κ. Αντιπρόεδρος για να πει δύο κουβέντες. Ευχαριστώ πολύ για την υπομονή σας.</w:t>
      </w:r>
    </w:p>
    <w:p w:rsidR="0039332B" w:rsidRPr="0039332B" w:rsidRDefault="0039332B" w:rsidP="0039332B">
      <w:pPr>
        <w:spacing w:line="480" w:lineRule="auto"/>
        <w:ind w:firstLine="680"/>
        <w:contextualSpacing/>
        <w:jc w:val="both"/>
        <w:rPr>
          <w:rFonts w:ascii="Arial" w:hAnsi="Arial" w:cs="Arial"/>
          <w:sz w:val="20"/>
          <w:szCs w:val="20"/>
        </w:rPr>
      </w:pPr>
      <w:r w:rsidRPr="0039332B">
        <w:rPr>
          <w:rFonts w:ascii="Arial" w:hAnsi="Arial" w:cs="Arial"/>
          <w:sz w:val="20"/>
          <w:szCs w:val="20"/>
        </w:rPr>
        <w:t xml:space="preserve">ΝΙΚΟΣ ΜΑΝΙΟΣ (Πρόεδρος της Επιτροπής): Το λόγο έχει ο κ. </w:t>
      </w:r>
      <w:proofErr w:type="spellStart"/>
      <w:r w:rsidRPr="0039332B">
        <w:rPr>
          <w:rFonts w:ascii="Arial" w:hAnsi="Arial" w:cs="Arial"/>
          <w:sz w:val="20"/>
          <w:szCs w:val="20"/>
        </w:rPr>
        <w:t>Τσιούφης</w:t>
      </w:r>
      <w:proofErr w:type="spellEnd"/>
      <w:r w:rsidRPr="0039332B">
        <w:rPr>
          <w:rFonts w:ascii="Arial" w:hAnsi="Arial" w:cs="Arial"/>
          <w:sz w:val="20"/>
          <w:szCs w:val="20"/>
        </w:rPr>
        <w:t>.</w:t>
      </w:r>
    </w:p>
    <w:p w:rsidR="0039332B" w:rsidRPr="0039332B" w:rsidRDefault="0039332B" w:rsidP="0039332B">
      <w:pPr>
        <w:spacing w:line="480" w:lineRule="auto"/>
        <w:ind w:firstLine="680"/>
        <w:contextualSpacing/>
        <w:jc w:val="both"/>
        <w:rPr>
          <w:rFonts w:ascii="Arial" w:hAnsi="Arial" w:cs="Arial"/>
          <w:sz w:val="20"/>
          <w:szCs w:val="20"/>
        </w:rPr>
      </w:pPr>
      <w:r w:rsidRPr="0039332B">
        <w:rPr>
          <w:rFonts w:ascii="Arial" w:hAnsi="Arial" w:cs="Arial"/>
          <w:sz w:val="20"/>
          <w:szCs w:val="20"/>
        </w:rPr>
        <w:t>ΚΩΝΣΤΑΝΤΙΝΟΣ ΤΣΙΟΥΦΗΣ (Αντιπρόεδρος της Ελληνικής Καρδιολογικής Εταιρείας): Κύριε Πρόεδρε, είμαι αναπληρωτής καθηγητής καρδιολογίας. Δεν έχω να πω τίποτα περισσότερο από όσα είπαν οι δύο προηγούμενοι πρόεδροι.</w:t>
      </w:r>
    </w:p>
    <w:p w:rsidR="0039332B" w:rsidRPr="0039332B" w:rsidRDefault="0039332B" w:rsidP="0039332B">
      <w:pPr>
        <w:spacing w:line="480" w:lineRule="auto"/>
        <w:ind w:firstLine="680"/>
        <w:contextualSpacing/>
        <w:jc w:val="both"/>
        <w:rPr>
          <w:rFonts w:ascii="Arial" w:hAnsi="Arial" w:cs="Arial"/>
          <w:sz w:val="20"/>
          <w:szCs w:val="20"/>
        </w:rPr>
      </w:pPr>
      <w:r w:rsidRPr="0039332B">
        <w:rPr>
          <w:rFonts w:ascii="Arial" w:hAnsi="Arial" w:cs="Arial"/>
          <w:sz w:val="20"/>
          <w:szCs w:val="20"/>
        </w:rPr>
        <w:t xml:space="preserve">Να πω και εγώ με τη σειρά μου, ότι αυτό από το οποίο πάσχουμε είναι η εφαρμογή του νόμου. Γυρίσαμε χθες από τον Πανευρωπαϊκό Συνέδριο Καρδιολογίας στη Ρώμη. Κάθε χρόνο συζητάμε όλες τις επιστημονικές εμπειρίες και τις κατευθυντήριες οδηγίες, τις οποίες αναρωτιόμαστε πως να θα τις εφαρμόσουμε. Το ίδιο γίνεται και στο θέμα του τσιγάρου και θα </w:t>
      </w:r>
      <w:r w:rsidRPr="0039332B">
        <w:rPr>
          <w:rFonts w:ascii="Arial" w:hAnsi="Arial" w:cs="Arial"/>
          <w:sz w:val="20"/>
          <w:szCs w:val="20"/>
        </w:rPr>
        <w:lastRenderedPageBreak/>
        <w:t>ήθελα να θέσω την προσοχή όλων μας στο ηλεκτρονικό τσιγάρο, που είναι ο «Δούρειος ίππος» του κανονικού τσιγάρου.</w:t>
      </w:r>
    </w:p>
    <w:p w:rsidR="0039332B" w:rsidRPr="0039332B" w:rsidRDefault="0039332B" w:rsidP="0039332B">
      <w:pPr>
        <w:spacing w:line="480" w:lineRule="auto"/>
        <w:ind w:firstLine="680"/>
        <w:contextualSpacing/>
        <w:jc w:val="both"/>
        <w:rPr>
          <w:rFonts w:ascii="Arial" w:hAnsi="Arial" w:cs="Arial"/>
          <w:sz w:val="20"/>
          <w:szCs w:val="20"/>
        </w:rPr>
      </w:pPr>
      <w:r w:rsidRPr="0039332B">
        <w:rPr>
          <w:rFonts w:ascii="Arial" w:hAnsi="Arial" w:cs="Arial"/>
          <w:sz w:val="20"/>
          <w:szCs w:val="20"/>
        </w:rPr>
        <w:t xml:space="preserve">Επομένως, αυτό που θα έπρεπε να πολεμήσουμε όλοι μας, Υπουργείο και επιστημονικοί φορείς, είναι να σταματήσουμε τη συνήθεια του καπνίσματος. Εάν θα καπνίζουμε το κλασικό ή το ηλεκτρονικό τσιγάρο, πρακτικά δεν σημαίνει τίποτα. Σε αυτή την προσπάθεια, κ. Υπουργέ, νομίζω ότι πρέπει να είμαστε σύμμαχοι όλοι. Απευθύνω έκκληση ως καρδιολόγος γιατρός και ως πανεπιστημιακός, σε όλους τους πολιτικούς φορείς να </w:t>
      </w:r>
      <w:proofErr w:type="spellStart"/>
      <w:r w:rsidRPr="0039332B">
        <w:rPr>
          <w:rFonts w:ascii="Arial" w:hAnsi="Arial" w:cs="Arial"/>
          <w:sz w:val="20"/>
          <w:szCs w:val="20"/>
        </w:rPr>
        <w:t>συστρατευτούμε</w:t>
      </w:r>
      <w:proofErr w:type="spellEnd"/>
      <w:r w:rsidRPr="0039332B">
        <w:rPr>
          <w:rFonts w:ascii="Arial" w:hAnsi="Arial" w:cs="Arial"/>
          <w:sz w:val="20"/>
          <w:szCs w:val="20"/>
        </w:rPr>
        <w:t xml:space="preserve"> σε αυτό τον κοινό στόχο, δηλαδή, την εφαρμογή της διακοπής του καπνίσματος, με όποιο τρόπο και αν γίνεται αυτό. Ευχαριστώ πολύ.</w:t>
      </w:r>
    </w:p>
    <w:p w:rsidR="006A4544" w:rsidRDefault="0039332B" w:rsidP="006A4544">
      <w:pPr>
        <w:spacing w:line="480" w:lineRule="auto"/>
        <w:ind w:firstLine="680"/>
        <w:contextualSpacing/>
        <w:jc w:val="both"/>
        <w:rPr>
          <w:rFonts w:ascii="Arial" w:hAnsi="Arial" w:cs="Arial"/>
          <w:sz w:val="20"/>
          <w:szCs w:val="20"/>
        </w:rPr>
      </w:pPr>
      <w:r w:rsidRPr="0039332B">
        <w:rPr>
          <w:rFonts w:ascii="Arial" w:hAnsi="Arial" w:cs="Arial"/>
          <w:sz w:val="20"/>
          <w:szCs w:val="20"/>
        </w:rPr>
        <w:t>ΝΙΚΟΣ ΜΑΝΙΟΣ (Πρόεδρος της Επιτροπής): Το λόγο έχει ο κ. Πετρόπουλος.</w:t>
      </w:r>
    </w:p>
    <w:p w:rsidR="0039332B" w:rsidRPr="0039332B" w:rsidRDefault="0039332B" w:rsidP="006A4544">
      <w:pPr>
        <w:spacing w:line="480" w:lineRule="auto"/>
        <w:ind w:firstLine="680"/>
        <w:contextualSpacing/>
        <w:jc w:val="both"/>
        <w:rPr>
          <w:rFonts w:ascii="Arial" w:hAnsi="Arial" w:cs="Arial"/>
          <w:sz w:val="20"/>
          <w:szCs w:val="20"/>
        </w:rPr>
      </w:pPr>
      <w:r w:rsidRPr="0039332B">
        <w:rPr>
          <w:rFonts w:ascii="Arial" w:hAnsi="Arial" w:cs="Arial"/>
          <w:sz w:val="20"/>
          <w:szCs w:val="20"/>
        </w:rPr>
        <w:t xml:space="preserve">ΔΗΜΗΤΡΙΟΣ ΠΕΤΡΟΠΟΥΛΟΣ (Πρόεδρος του Συνδέσμου Ελληνικών Επιχειρήσεων Ηλεκτρονικού Τσιγάρου): Κύριε Πρόεδρε, κύριε Υπουργέ, κυρίες και κύριοι βουλευτές, μπροστά σας έχετε ένα νομοσχέδιο το οποίο διαμορφώνει συνειδήσεις. Δεν ρυθμίζει απλώς μια αγορά, παλιά και νέα. Οι ρυθμίσεις, εξάλλου, οι οποίες προβλέπονται στο νομοσχέδιο και αφορούν στον έλεγχο της ασφάλειας των προϊόντων που εμείς διακινούμε, δηλαδή των ηλεκτρονικών τσιγάρων, είναι ένα σωστό και αναγκαίο βήμα και είναι κάτι το οποίο πρώτοι εμείς ζητούσαμε από την Πολιτεία πάρα πολλά χρόνια τώρα.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Το εν λόγω νομοσχέδιο, όμως, διαμορφώνει συνειδήσεις, γιατί, με τις απαγορεύσεις που προβλέπει για την προώθηση του ηλεκτρονικού τσιγάρου και για το </w:t>
      </w:r>
      <w:proofErr w:type="spellStart"/>
      <w:r w:rsidRPr="0039332B">
        <w:rPr>
          <w:rFonts w:ascii="Arial" w:hAnsi="Arial" w:cs="Arial"/>
          <w:sz w:val="20"/>
          <w:szCs w:val="20"/>
        </w:rPr>
        <w:t>άτμισμα</w:t>
      </w:r>
      <w:proofErr w:type="spellEnd"/>
      <w:r w:rsidRPr="0039332B">
        <w:rPr>
          <w:rFonts w:ascii="Arial" w:hAnsi="Arial" w:cs="Arial"/>
          <w:sz w:val="20"/>
          <w:szCs w:val="20"/>
        </w:rPr>
        <w:t xml:space="preserve"> στους δημόσιους χώρους, στην πραγματικότητα εξισώνει στη συνείδηση των Ελλήνων πολιτών το ηλεκτρονικό τσιγάρο με το συμβατικό. Όταν, όμως, διαμορφώνεις συνειδήσεις για μια από τις πλέον σοβαρές απειλές για τη δημόσια υγεία, τότε αναλαμβάνεις μια πολύ σοβαρή ευθύνη, η οποία αφορά εκατομμύρια ζωές, τις ζωές των Ελλήνων καπνιστών και των οικογενειών τους. Αναλαμβάνεις την ευθύνη για τη δημόσια υγεία του τόπου, η οποία μαστίζεται από το κάπνισμα και ερωτώ. Θεωρείτε, κυρίες και κύριοι αντιπρόσωποι του ελληνικού λαού, ότι γνωρίζετε όλα τα επιστημονικά δεδομένα για το ηλεκτρονικό τσιγάρο πριν να πάρετε την απόφαση αυτή που αφορά τη ζωή εκατομμυρίων Ελλήνων; Δυστυχώς, δεν έχετε όλα τα δεδομένα μπροστά σας και, ιδίως σε ό,τι αφορά τη Συμπολίτευση, δεν λάβατε όλα τα δεδομένα υπόψη σας πριν φέρετε στο Σώμα αυτό το νομοσχέδιο.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lastRenderedPageBreak/>
        <w:t xml:space="preserve">Η άλλη πλευρά, δυστυχώς, θα ακουστεί μόνο από εμένα, ένα μικρομεσαίο Έλληνα επιχειρηματία, που στα μάτια σας είναι προκατειλημμένος υπέρ του ηλεκτρονικού τσιγάρου και το καταλαβαίνω απολύτως. Θα μπορούσατε να με αγνοήσετε. Θα μπορούσατε, όμως, στο πρόσωπό μου να δείτε και έναν άνθρωπο που κάπνιζε επί 31 χρόνια, έχει καπνίσει πάνω από 1 εκατ. τσιγάρα και είναι επί 6 χρόνια άκαπνος και μπορεί τώρα να αγκαλιάζει τα παιδιά του και να κυκλοφορεί παντού. Εδώ θα μπορούσε σήμερα μαζί μας να είναι η Κοινότητα των Ελλήνων </w:t>
      </w:r>
      <w:proofErr w:type="spellStart"/>
      <w:r w:rsidRPr="0039332B">
        <w:rPr>
          <w:rFonts w:ascii="Arial" w:hAnsi="Arial" w:cs="Arial"/>
          <w:sz w:val="20"/>
          <w:szCs w:val="20"/>
        </w:rPr>
        <w:t>Ατμιστών</w:t>
      </w:r>
      <w:proofErr w:type="spellEnd"/>
      <w:r w:rsidRPr="0039332B">
        <w:rPr>
          <w:rFonts w:ascii="Arial" w:hAnsi="Arial" w:cs="Arial"/>
          <w:sz w:val="20"/>
          <w:szCs w:val="20"/>
        </w:rPr>
        <w:t xml:space="preserve">, για να σας ενημερώσουν ότι 200.000 Έλληνες είναι περήφανοι διότι έχουν σταματήσει το κάπνισμα και </w:t>
      </w:r>
      <w:proofErr w:type="spellStart"/>
      <w:r w:rsidRPr="0039332B">
        <w:rPr>
          <w:rFonts w:ascii="Arial" w:hAnsi="Arial" w:cs="Arial"/>
          <w:sz w:val="20"/>
          <w:szCs w:val="20"/>
        </w:rPr>
        <w:t>ατμίζουν</w:t>
      </w:r>
      <w:proofErr w:type="spellEnd"/>
      <w:r w:rsidRPr="0039332B">
        <w:rPr>
          <w:rFonts w:ascii="Arial" w:hAnsi="Arial" w:cs="Arial"/>
          <w:sz w:val="20"/>
          <w:szCs w:val="20"/>
        </w:rPr>
        <w:t xml:space="preserve"> – δεν ντρέπονται που είναι </w:t>
      </w:r>
      <w:proofErr w:type="spellStart"/>
      <w:r w:rsidRPr="0039332B">
        <w:rPr>
          <w:rFonts w:ascii="Arial" w:hAnsi="Arial" w:cs="Arial"/>
          <w:sz w:val="20"/>
          <w:szCs w:val="20"/>
        </w:rPr>
        <w:t>ατμιστές</w:t>
      </w:r>
      <w:proofErr w:type="spellEnd"/>
      <w:r w:rsidRPr="0039332B">
        <w:rPr>
          <w:rFonts w:ascii="Arial" w:hAnsi="Arial" w:cs="Arial"/>
          <w:sz w:val="20"/>
          <w:szCs w:val="20"/>
        </w:rPr>
        <w:t xml:space="preserve"> – για να σας πουν ότι η ζωή τους έχει αλλάξει και, αν δεν θέλατε αυτούς, είναι σίγουρο ότι όλοι σας στον στενό σας κύκλο έχετε κάποιον άνθρωπο ο οποίος </w:t>
      </w:r>
      <w:proofErr w:type="spellStart"/>
      <w:r w:rsidRPr="0039332B">
        <w:rPr>
          <w:rFonts w:ascii="Arial" w:hAnsi="Arial" w:cs="Arial"/>
          <w:sz w:val="20"/>
          <w:szCs w:val="20"/>
        </w:rPr>
        <w:t>ατμίζει</w:t>
      </w:r>
      <w:proofErr w:type="spellEnd"/>
      <w:r w:rsidRPr="0039332B">
        <w:rPr>
          <w:rFonts w:ascii="Arial" w:hAnsi="Arial" w:cs="Arial"/>
          <w:sz w:val="20"/>
          <w:szCs w:val="20"/>
        </w:rPr>
        <w:t xml:space="preserve">. Ρωτήστε αυτόν να σας πει τι σημαίνει το ηλεκτρονικό τσιγάρο για αυτόν.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Θα μπορούσε να είναι επίσης μαζί μας και ο καρδιολόγος, κ. </w:t>
      </w:r>
      <w:proofErr w:type="spellStart"/>
      <w:r w:rsidRPr="0039332B">
        <w:rPr>
          <w:rFonts w:ascii="Arial" w:hAnsi="Arial" w:cs="Arial"/>
          <w:sz w:val="20"/>
          <w:szCs w:val="20"/>
        </w:rPr>
        <w:t>Φαρσαλινός</w:t>
      </w:r>
      <w:proofErr w:type="spellEnd"/>
      <w:r w:rsidRPr="0039332B">
        <w:rPr>
          <w:rFonts w:ascii="Arial" w:hAnsi="Arial" w:cs="Arial"/>
          <w:sz w:val="20"/>
          <w:szCs w:val="20"/>
        </w:rPr>
        <w:t xml:space="preserve">. Είναι ένας Έλληνας ερευνητής εξειδικευμένος το ηλεκτρονικό τσιγάρο, που οι δικές του μελέτες έχουν διαμορφώσει και κάποια από τα δεδομένα του νομοσχεδίου που πάτε να ψηφίσετε σήμερα, όπως, για παράδειγμα, το όριο των 20 </w:t>
      </w:r>
      <w:proofErr w:type="spellStart"/>
      <w:r w:rsidRPr="0039332B">
        <w:rPr>
          <w:rFonts w:ascii="Arial" w:hAnsi="Arial" w:cs="Arial"/>
          <w:sz w:val="20"/>
          <w:szCs w:val="20"/>
        </w:rPr>
        <w:t>μιλιγκράμ</w:t>
      </w:r>
      <w:proofErr w:type="spellEnd"/>
      <w:r w:rsidRPr="0039332B">
        <w:rPr>
          <w:rFonts w:ascii="Arial" w:hAnsi="Arial" w:cs="Arial"/>
          <w:sz w:val="20"/>
          <w:szCs w:val="20"/>
        </w:rPr>
        <w:t xml:space="preserve"> νικοτίνης, το οποίο οφείλεται σε δικιά του μελέτη. Είναι ένας άνθρωπος τον οποίο τον καλούν σε όλον τον κόσμο. Το </w:t>
      </w:r>
      <w:r w:rsidRPr="0039332B">
        <w:rPr>
          <w:rFonts w:ascii="Arial" w:hAnsi="Arial" w:cs="Arial"/>
          <w:sz w:val="20"/>
          <w:szCs w:val="20"/>
          <w:lang w:val="en-US"/>
        </w:rPr>
        <w:t>FDA</w:t>
      </w:r>
      <w:r w:rsidRPr="0039332B">
        <w:rPr>
          <w:rFonts w:ascii="Arial" w:hAnsi="Arial" w:cs="Arial"/>
          <w:sz w:val="20"/>
          <w:szCs w:val="20"/>
        </w:rPr>
        <w:t xml:space="preserve"> τον έχει καλέσει δύο φορές, αλλά δεν είναι κατάλληλος για να μιλήσει σε αυτήν την αίθουσα για κάποιο λόγο. Δεν είναι κατάλληλος για να τον φωνάξει ο Υπουργός και να τον συμβουλευτεί για το θέμα αυτό. Αυτό συμβαίνει διότι, σε αντίθεση με ό,τι συμβαίνει σε όλο τον υπόλοιπο κόσμο, αν πάρει κάποιος θέση υπέρ του ηλεκτρονικού τσιγάρου στη χώρα μας είναι ένοχος.</w:t>
      </w:r>
    </w:p>
    <w:p w:rsidR="006A4544"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Θα μπορούσε επίσης να είναι εδώ μαζί μας, ως καθοριστικό δεδομένο, η μελέτη που εξέδωσε ο Βρετανικός Ιατρικός Σύλλογος και το Υπουργείο Υγείας της Μεγάλης Βρετανίας, σύμφωνα με την οποία – και αυτά είναι τα δεδομένα που πρέπει να γνωρίζετε για το ηλεκτρονικό τσιγάρο – τα ηλεκτρονικά τσιγάρα μειώνουν σημαντικά τη βλάβη από το κάπνισμα κατά 95%. Τα ηλεκτρονικά τσιγάρα δεν είναι πύλη εισόδου στο κάπνισμα. Τα ηλεκτρονικά τσιγάρα ηγούνται των επιτυχημένων προσπαθειών διακοπής του καπνίσματος σε όλο τον κόσμο. Θα μπορούσε να είναι, επίσης, εδώ, ως κρίσιμο δεδομένο που θα επηρεάσει την απόφασή σας, η έρευνα του Ανώτατου Συμβουλίου Δημόσιας Υγείας της Γαλλίας, η οποία λέει ότι τα ηλεκτρονικά τσιγάρα μπορεί να αποτελέσουν ένα εργαλείο για να βοηθήσουν, να </w:t>
      </w:r>
      <w:r w:rsidRPr="0039332B">
        <w:rPr>
          <w:rFonts w:ascii="Arial" w:hAnsi="Arial" w:cs="Arial"/>
          <w:sz w:val="20"/>
          <w:szCs w:val="20"/>
        </w:rPr>
        <w:lastRenderedPageBreak/>
        <w:t>σταματήσουν ή να μειώσουν την κατανάλωση καπνού και, επίσης, να μειώσουν τον κίνδυνο ανάπτυξης σοβαρών ασθενειών, όπως ο καρκίνος.</w:t>
      </w:r>
      <w:r w:rsidR="006A4544" w:rsidRPr="006A4544">
        <w:rPr>
          <w:rFonts w:ascii="Arial" w:hAnsi="Arial" w:cs="Arial"/>
          <w:sz w:val="20"/>
          <w:szCs w:val="20"/>
        </w:rPr>
        <w:t xml:space="preserve">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Θα μπορούσατε να λάβετε υπόψη σας το ευρωβαρόμετρο, από το οποίο προκύπτει σαφώς ότι τα ηλεκτρονικά τσιγάρα είναι το πιο αποτελεσματικό μέσο για τη διακοπή του καπνίσματος. Τέλος, θα μπορούσατε να δείτε τι κάνουν στην Ε.Ε. προηγμένες υγειονομικά χώρες, και αναφέρω μόνο μερικές από αυτές που το κάπνισμα επιτρέπεται δια νόμου στους δημόσιους χώρους, που είναι  η Μεγάλη Βρετανία, η Γαλλία, η Ιταλία, η Ισπανία, η Σουηδία, η Δανία. Ενώ στην Γερμανία το ζήτημα έχει αφεθεί στην κρίση κάθε κρατιδίου.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Προτιμάτε όλα αυτά τα δεδομένα να τα αφήσετε έξω από την ελληνική νομοθεσία, και να προχωρήσετε στο πιο αυστηρό νομοθετικό πλαίσιο για το ηλεκτρονικό τσιγάρο σε όλη την Ευρώπη. Αν όλα αυτά τα πρόσωπα, το Βρετανικό Υπουργείο Υγείας, το Συμβούλιο Δημόσιας υγείας της Γαλλίας είναι ένοχοι, αποκλείονται από το διάλογο γιατί; Γιατί για κάποιο μυστήριο λόγο δεν τα λαμβάνουμε υπόψιν μας αυτά τα δεδομένα. Δεν το καταλαβαίνουμε αυτό. Πόσο αθώο θέλω να σκεφτείτε είναι να θέλει κάποιος να εξαφανίσει κάποιος το ηλεκτρονικό τσιγάρο, εξισώνοντας το με το συμβατικό. Πόσο αθώα είναι αυτή η πράξη;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Πριν δώσετε την απόλυτη απάντηση θέλω να ξέρετε ότι το ταπεινό προϊόν μας, διεκδικεί ένα σημαντικό μερίδιο αγοράς από τις δύο μεγαλύτερες βιομηχανίες με την καθοριστικότερη επιρροή σε όλο τον κόσμο. Διεκδικούμε μερίδιο αγοράς από την καπνοβιομηχανία, αλλά δυστυχώς για μας διεκδικούμε και μερίδιο αγοράς από την φαρμακοβιομηχανία απεξάρτησης από τον καπνό. Σίγουρα δε ενοχλούμε πάρα πολύ και όσους </w:t>
      </w:r>
      <w:proofErr w:type="spellStart"/>
      <w:r w:rsidRPr="0039332B">
        <w:rPr>
          <w:rFonts w:ascii="Arial" w:hAnsi="Arial" w:cs="Arial"/>
          <w:sz w:val="20"/>
          <w:szCs w:val="20"/>
        </w:rPr>
        <w:t>συνταγογραφούν</w:t>
      </w:r>
      <w:proofErr w:type="spellEnd"/>
      <w:r w:rsidRPr="0039332B">
        <w:rPr>
          <w:rFonts w:ascii="Arial" w:hAnsi="Arial" w:cs="Arial"/>
          <w:sz w:val="20"/>
          <w:szCs w:val="20"/>
        </w:rPr>
        <w:t xml:space="preserve"> τα σκευάσματα εξάρτησης-απεξάρτησης από το κάπνισμα. Σκευάσματα τα οποία περιέχουν και αυτά νικοτίνη, και μάλιστα, σε πολύ μεγαλύτερη ποσότητα απ’ ότι το ηλεκτρονικό τσιγάρο και έχουν πολύ μικρότερα ποσοστά επιτυχίας, στη διακοπή του καπνίσματος σε σχέση με το ηλεκτρονικό τσιγάρο.</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Προκαλεί συνεπώς μεγάλη έκπληξη σε εμάς πως μια Αριστερή Κυβέρνηση μια Κυβέρνηση που περιμέναμε όλοι ότι θα δώσει τη μάχη των συμφερόντων στην δημόσια υγεία, ευθυγραμμίζεται με τις θέσεις των πολυεθνικών εταιρειών. Αφαιρώντας από τους Έλληνες καπνιστές το δικαίωμα να επιλέξουν αυτοί ποιο μέσο τους βοηθάει καλύτερα για να μειώσουν τις καταστροφικές συνέπειες του καπνίσματος.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lastRenderedPageBreak/>
        <w:t xml:space="preserve">Θέλω να ξέρετε κύριοι Βουλευτές ότι, απορρίπτοντας τη θέση της μείωσης της βλάβης από το κάπνισμα, που πρεσβεύουμε όλοι εμείς που πιστεύουμε στο ηλεκτρονικό τσιγάρο, υιοθετώντας την απόλυτη θέση της δια μαγείας συνολικής εξαφάνισης της εξάρτησης από τη νικοτίνη, το οποίο δεν πρόκειται να γίνει ποτέ, υποτίθεται ότι θα υιοθετήσετε έτσι μια αντικειμενική επιστημονική άποψη. Σας βεβαιώνω ότι δεν είναι καθόλου έτσι. Αντίθετα υιοθετείται μια θέση, η οποία εξυπηρετεί συγκεκριμένα συμφέροντα και θα έχει άμεσες επιπτώσεις στη δημόσια υγεία της χώρας, αλλά και στην οικονομία της πατρίδας μας.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Δεν είμαστε ο ΣΕΕΗΤ από μια πλευρά και η </w:t>
      </w:r>
      <w:proofErr w:type="spellStart"/>
      <w:r w:rsidRPr="0039332B">
        <w:rPr>
          <w:rFonts w:ascii="Arial" w:hAnsi="Arial" w:cs="Arial"/>
          <w:sz w:val="20"/>
          <w:szCs w:val="20"/>
        </w:rPr>
        <w:t>πνευμολογική</w:t>
      </w:r>
      <w:proofErr w:type="spellEnd"/>
      <w:r w:rsidRPr="0039332B">
        <w:rPr>
          <w:rFonts w:ascii="Arial" w:hAnsi="Arial" w:cs="Arial"/>
          <w:sz w:val="20"/>
          <w:szCs w:val="20"/>
        </w:rPr>
        <w:t xml:space="preserve"> και καρδιολογική εταιρεία από την άλλη. Ο ΣΕΕΗΤ έμεινε μόνος του στο βήμα αυτό, γιατί κάποιοι το θέλησαν να είναι έτσι. Δεν μπορεί να εξηγηθεί διαφορετικά γιατί για ένα τόσο κρίσιμο ζήτημα για τη δημόσια υγεία, σε αυτή τη χώρα που έχουμε τους περισσότερους καπνιστές, αφιερώσατε μόνο τρείς ημέρες δημόσιας διαβούλευσης. Γιατί δε ρωτήσατε τους ίδιους τους καπνιστές, να σας πουν την εμπειρία τους για το ηλεκτρονικό τσιγάρο;</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Κύριοι και κυρίες της Αριστεράς, είσαστε αλήθεια θιασώτες ενός απόλυτα </w:t>
      </w:r>
      <w:proofErr w:type="spellStart"/>
      <w:r w:rsidRPr="0039332B">
        <w:rPr>
          <w:rFonts w:ascii="Arial" w:hAnsi="Arial" w:cs="Arial"/>
          <w:sz w:val="20"/>
          <w:szCs w:val="20"/>
        </w:rPr>
        <w:t>ιατροκεντρικού</w:t>
      </w:r>
      <w:proofErr w:type="spellEnd"/>
      <w:r w:rsidRPr="0039332B">
        <w:rPr>
          <w:rFonts w:ascii="Arial" w:hAnsi="Arial" w:cs="Arial"/>
          <w:sz w:val="20"/>
          <w:szCs w:val="20"/>
        </w:rPr>
        <w:t xml:space="preserve"> συστήματος υγείας όπου ο ασθενής δεν ρωτάτε; Γιατί δεν φωνάξατε σε αυτή την αίθουσα τους ειδικούς επιστήμονες και γιατί αγνοήσατε τα παραδείγματα ξένων χώρων τι φοβάστε; Δεν υπάρχει μελέτη στον κόσμο, που να αποδεικνύει ότι το ηλεκτρονικό τσιγάρο δεν μειώνει τη βλάβη από το κάπνισμα. Δεν υπάρχει μελέτη στον κόσμο που να αποδεικνύει ότι το ηλεκτρονικό τσιγάρο είναι πύλη εισόδου στο κάπνισμα. Δεν υπάρχει μελέτη που να μιλάει για επιβλαβές παθητικό κάπνισμα.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Ανέφερε πριν ο κύριος </w:t>
      </w:r>
      <w:proofErr w:type="spellStart"/>
      <w:r w:rsidRPr="0039332B">
        <w:rPr>
          <w:rFonts w:ascii="Arial" w:hAnsi="Arial" w:cs="Arial"/>
          <w:sz w:val="20"/>
          <w:szCs w:val="20"/>
        </w:rPr>
        <w:t>Τουμπής</w:t>
      </w:r>
      <w:proofErr w:type="spellEnd"/>
      <w:r w:rsidRPr="0039332B">
        <w:rPr>
          <w:rFonts w:ascii="Arial" w:hAnsi="Arial" w:cs="Arial"/>
          <w:sz w:val="20"/>
          <w:szCs w:val="20"/>
        </w:rPr>
        <w:t xml:space="preserve"> τη λέξη «ρίποι». Γιατί αγνοείτε την κοινή λογική; Το ηλεκτρονικό τσιγάρο υπάρχει στην Ελλάδα από το 2008. Αυξήθηκε το κάπνισμα στην Ελλάδα λόγω του ηλεκτρονικού τσιγάρου; Αναρωτηθείτε, αυτό μας λένε με αυτό το νομοσχέδιο, ότι δεν θέλουμε να αυξηθεί το κάπνισμα του ηλεκτρονικού τσιγάρου. Αυξήθηκε; Αν θέλετε μια εθνική και βιώσιμη αντικαπνιστική πολιτική, παρακαλώ να χρησιμοποιήσετε όλα τα εργαλεία που μπορείτε να χρησιμοποιήσετε.</w:t>
      </w:r>
    </w:p>
    <w:p w:rsidR="0039332B" w:rsidRPr="0039332B" w:rsidRDefault="0039332B" w:rsidP="0039332B">
      <w:pPr>
        <w:spacing w:line="480" w:lineRule="auto"/>
        <w:ind w:firstLine="720"/>
        <w:contextualSpacing/>
        <w:jc w:val="both"/>
        <w:rPr>
          <w:rFonts w:ascii="Arial" w:hAnsi="Arial" w:cs="Arial"/>
          <w:sz w:val="20"/>
          <w:szCs w:val="20"/>
        </w:rPr>
      </w:pPr>
    </w:p>
    <w:p w:rsidR="0039332B" w:rsidRPr="0039332B" w:rsidRDefault="0039332B" w:rsidP="0039332B">
      <w:pPr>
        <w:spacing w:line="480" w:lineRule="auto"/>
        <w:ind w:firstLine="720"/>
        <w:contextualSpacing/>
        <w:jc w:val="both"/>
        <w:rPr>
          <w:rFonts w:ascii="Arial" w:hAnsi="Arial" w:cs="Arial"/>
          <w:sz w:val="20"/>
          <w:szCs w:val="20"/>
        </w:rPr>
      </w:pPr>
    </w:p>
    <w:p w:rsidR="0039332B" w:rsidRPr="0039332B" w:rsidRDefault="0039332B" w:rsidP="0039332B">
      <w:pPr>
        <w:spacing w:line="480" w:lineRule="auto"/>
        <w:ind w:firstLine="720"/>
        <w:contextualSpacing/>
        <w:jc w:val="both"/>
        <w:rPr>
          <w:rFonts w:ascii="Arial" w:hAnsi="Arial" w:cs="Arial"/>
          <w:sz w:val="20"/>
          <w:szCs w:val="20"/>
        </w:rPr>
      </w:pPr>
    </w:p>
    <w:p w:rsidR="0039332B" w:rsidRPr="0039332B" w:rsidRDefault="0039332B" w:rsidP="0039332B">
      <w:pPr>
        <w:spacing w:line="480" w:lineRule="auto"/>
        <w:contextualSpacing/>
        <w:rPr>
          <w:rFonts w:ascii="Arial" w:hAnsi="Arial" w:cs="Arial"/>
          <w:sz w:val="20"/>
          <w:szCs w:val="20"/>
        </w:rPr>
      </w:pPr>
    </w:p>
    <w:p w:rsidR="0039332B" w:rsidRPr="0039332B" w:rsidRDefault="0039332B" w:rsidP="0039332B">
      <w:pPr>
        <w:spacing w:line="480" w:lineRule="auto"/>
        <w:contextualSpacing/>
        <w:rPr>
          <w:rFonts w:ascii="Arial" w:hAnsi="Arial" w:cs="Arial"/>
          <w:sz w:val="20"/>
          <w:szCs w:val="20"/>
        </w:rPr>
        <w:sectPr w:rsidR="0039332B" w:rsidRPr="0039332B" w:rsidSect="003715DF">
          <w:headerReference w:type="default" r:id="rId6"/>
          <w:footerReference w:type="default" r:id="rId7"/>
          <w:pgSz w:w="11906" w:h="16838"/>
          <w:pgMar w:top="1440" w:right="1800" w:bottom="1440" w:left="1800" w:header="708" w:footer="708" w:gutter="0"/>
          <w:cols w:space="708"/>
          <w:docGrid w:linePitch="360"/>
        </w:sectPr>
      </w:pP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lastRenderedPageBreak/>
        <w:t>Δεν έχει η χώρα μας την πολυτέλεια της αλλοπρόσαλλης αντικαπνιστικής πολιτικής, από τη μια να προσπαθούμε να απαγορεύσουμε τον «ατμό» και από την άλλη, το ίδιο το κτίριο του Υπουργείου Υγείας να είναι «τεκές», μέχρι και αυτό.</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Πρέπει να πάρετε μια πολύ σημαντική απόφαση κύριοι Βουλευτές, όπως και οι άλλες προηγμένες- υγειονομικά- χώρες, όπως η Σουηδία, όπως η Γαλλία, όπως η Μεγάλη Βρετανία, οι οποίες πήραν υπ' </w:t>
      </w:r>
      <w:proofErr w:type="spellStart"/>
      <w:r w:rsidRPr="0039332B">
        <w:rPr>
          <w:rFonts w:ascii="Arial" w:hAnsi="Arial" w:cs="Arial"/>
          <w:sz w:val="20"/>
          <w:szCs w:val="20"/>
        </w:rPr>
        <w:t>όψιν</w:t>
      </w:r>
      <w:proofErr w:type="spellEnd"/>
      <w:r w:rsidRPr="0039332B">
        <w:rPr>
          <w:rFonts w:ascii="Arial" w:hAnsi="Arial" w:cs="Arial"/>
          <w:sz w:val="20"/>
          <w:szCs w:val="20"/>
        </w:rPr>
        <w:t xml:space="preserve"> τους την ευρωπαϊκή οδηγία, αλλά για κρίσιμα ζητήματα, όπως το άτμισμα σε δημόσιους χώρους, υπερασπίστηκαν το δικαίωμά τους σε εθνική πολιτική. Γιατί σε αυτές τις χώρες ξέρουν, ότι το κόστος της απώλειας ανθρωπίνων ζωών δεν το πληρώνουν υπερεθνικοί οργανισμοί, αλλά το πληρώνουν τα εθνικά κράτη και τα εθνικά συστήματα υγείας, και το υπερασπίστηκαν αυτό το δικαίωμά τους.</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Σας παρακαλώ πολύ, να προσέξετε πάρα πολύ την απόφασή σας. Έχω και άλλα πράγματα να σας πω, δεν θέλω να σας «φάω το χρόνο».</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Ευχαριστώ πάρα πολύ</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ΝΙΚΟΣ ΜΑΝΙΟΣ (Πρόεδρος της Επιτροπής): Έχουμε προσκαλέσει και τον Εθνικό Οργανισμό Φαρμάκου, αλλά η πρόεδρος, η κυρία Αντωνίου, μας έστειλε μια επιστολή, ότι δεν έχει καμία αρμοδιότητα στη διαδικασία παραγωγής και ελέγχου των καπνικών προϊόντων, οπότε είναι αναρμόδιοι για να τοποθετηθούν. Το λόγο έχει ο </w:t>
      </w:r>
      <w:proofErr w:type="spellStart"/>
      <w:r w:rsidRPr="0039332B">
        <w:rPr>
          <w:rFonts w:ascii="Arial" w:hAnsi="Arial" w:cs="Arial"/>
          <w:sz w:val="20"/>
          <w:szCs w:val="20"/>
        </w:rPr>
        <w:t>κ.Φιλόπουλος</w:t>
      </w:r>
      <w:proofErr w:type="spellEnd"/>
      <w:r w:rsidRPr="0039332B">
        <w:rPr>
          <w:rFonts w:ascii="Arial" w:hAnsi="Arial" w:cs="Arial"/>
          <w:sz w:val="20"/>
          <w:szCs w:val="20"/>
        </w:rPr>
        <w:t>.</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ΕΥΑΓΓΕΛΟΣ ΦΙΛΟΠΟΥΛΟΣ (Πρόεδρος της Ελληνικής Αντικαρκινικής Εταιρίας): Κύριε Πρόεδρε, κύριε Υπουργέ, κύριοι Βουλευτές, αγαπητοί παρευρισκόμενοι σε αυτή τη συνεδρίαση, θέλω να πω εκ μέρους της Ελληνικής Αντικαρκινικής Εταιρίας, ότι επικροτούμε και συγχαίρουμε το Υπουργείο Υγείας για την κατάθεση του νομοσχεδίου, ελπίζουμε ότι το ίδιο ευτυχείς και ευγνώμονες να είμαστε για όλους τους Βουλευτές, όλων των πτερύγων της Βουλής, οι οποίοι πρέπει σύσσωμοι- όλοι μαζί- να ψηφίσουν το συγκεκριμένο νομοσχέδιο, που είναι εφαρμογή ευρωπαϊκών οδηγιών.</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Η Ελληνική Αντικαρκινική Εταιρία έχει πρωταγωνιστήσει στο αντικαπνιστικό αγώνα στη χώρα μας, όσο καμιά άλλη οργάνωση της Κοινωνίας των Πολιτών. Αυτό που μπορούμε να κάνουμε, το κάνουμε, αλλά είναι η Πολιτεία εκείνη, η οποία έχει καθοριστικό ρόλο για να αλλάξει η καπνιστική συνήθεια των Ελλήνων. Ευτυχώς τα τελευταία χρόνια, υπάρχει συνεχής μείωση του αριθμού των καπνιστών, αλλά ταυτόχρονα έχουμε και μια παρατεταμένη αποχή από το κάπνισμα, δεν έχουμε δηλαδή υποτροπές.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lastRenderedPageBreak/>
        <w:t>Ο ρόλος της Πολιτείας λοιπόν, είναι πάρα πολύ σημαντικός και το νομοσχέδιο όντως επιβάλλει σωστά μέτρα, αλλά όπως τόνισαν οι προηγούμενοι, το θέμα της εφαρμογής της αντικαπνιστικής νομοθεσίας είναι αυτό που δημιουργεί τα μεγαλύτερα εμπόδια, στον να είναι αποτελεσματική η επιλογή ενός εθνικού αντικαπνιστικού αγώνα. Πρέπει να εφαρμόσουμε τους νόμους και αυτό το οποίο σήμερα συζητείται για να ψηφιστεί, επικουρεί την όλη προσπάθεια. Εάν δεν καταφέρουμε να ελέγξουμε την εφαρμογή των νόμων, δεν θα κάνουμε τίποτα.</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Στο θέμα του ηλεκτρονικού τσιγάρου η Ελληνική Αντικαρκινική Εταιρία είναι απόλυτη, ενάντια στο άτμισμα στους δημόσιους χώρους. Το πρόβλημά σας είναι το εξής, ότι χρησιμοποιείται ως υποκατάστατο από τους καπνιστές που δεν μπορούν να καπνίσουν σε δημόσιο χώρο. Επομένως, θα υπάρχει απώλεια πωλήσεων. Αυτό είναι το πρόβλημα, ούτε μέσο διακοπής καπνίσματος είναι- όπως έχουν δείξει οι έρευνες, οι πρόσφατες μάλιστα μιλάνε για «μέτρια επίδραση»- και η φαρμακοβιομηχανία δοκίμασε πριν πολλά χρόνια εισπνεόμενη  νικοτίνη και τη σταμάτησε, γιατί είδε ότι συνεχίζεται η εξάρτηση από την νικοτίνη σε πολύ μεγάλο βαθμό.</w:t>
      </w:r>
    </w:p>
    <w:p w:rsidR="006A4544"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Ναι, έχει λιγότερα βλαβερά συστατικά - Ναι, σαφώς λείπουνε οι πολλές καρκινογόνες ουσίες, αλλά η εξάρτηση από τη νικοτίνη συνεχίζει και η εξάρτηση από τη νικοτίνη είναι αυτή που κάνει τον καπνιστή να είναι καπνιστής. Και είναι «πύλη εισόδου» και η τελευταία μελέτη- δεν έχει ούτε δέκα μέρες που έχει δημοσιευθεί από την Αμερική- δείχνει ότι η νεολαία προτιμά τα ηλεκτρονικά τσιγάρα για τη γεύση, γιατί δεν μυρίζουν τα παιδιά «τσιγαρίλα», ώστε να ελεγχθούν από τους γονείς, και είναι φθηνότερα και τα δοκιμάζουν, γιατί μάλιστα έχουν και την αίσθηση ότι είναι «δήθεν υγιεινά». Δεν είναι υγιεινά, ακόμα και η νικοτίνη σε πειραματικές μελέτες- γιατί τώρα ασχολούμαστε ειδικά με τη νικοτίνη- φαίνεται να έχει μεταλλαξιογόνες δράσεις, φαίνεται να οδηγεί σε καρκινογενέσεις μέσω των μονοπατιών της ενδοκυττάριας ζωής, άρα επομένως δεν είναι κάτι αθώο.</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Είναι πολύ νωρίς, για να πούμε τι έγινε. Η δε αναφερόμενη ας ρωτήσουμε τους καπνιστές είναι υποκειμενικές απαντήσεις, δεν είναι επιστημονικά θεμελιωμένες. Ακόμα και ο Έλληνας ερευνητής, που αναφέρατε και αναφέρεται σε αυτή την περίφημη μελέτη, (22) είκοσι δύο άτομα ήλεγξε και αυτή τη μελέτη τη περιφέρει σε όλα τα Συνέδρια και σε όλα τα περιοδικά. Δεν είναι καμία μελέτη, που να ρώτησε αρρώστους, κάποιες μεγάλες ηλικίες, για να παρακολουθήσει τι γίνεται και οι καρδιολόγοι ξέρουν και το ενδοθήλιο πειράζει η νικοτίνη και τη </w:t>
      </w:r>
      <w:r w:rsidRPr="0039332B">
        <w:rPr>
          <w:rFonts w:ascii="Arial" w:hAnsi="Arial" w:cs="Arial"/>
          <w:sz w:val="20"/>
          <w:szCs w:val="20"/>
        </w:rPr>
        <w:lastRenderedPageBreak/>
        <w:t xml:space="preserve">πίεση ενοχλεί και το σάκχαρο αλλάζει. Για μας η εξάρτηση από τη νικοτίνη είναι το σημαντικότερο. Θα ήθελα να τονίσω το εξής: Θα πρέπει να φροντίσετε, να υπάρχει μια κρατική αρχή, που να ελέγχει τη λεγόμενη </w:t>
      </w:r>
      <w:proofErr w:type="spellStart"/>
      <w:r w:rsidRPr="0039332B">
        <w:rPr>
          <w:rFonts w:ascii="Arial" w:hAnsi="Arial" w:cs="Arial"/>
          <w:sz w:val="20"/>
          <w:szCs w:val="20"/>
        </w:rPr>
        <w:t>αυτοαναφορά</w:t>
      </w:r>
      <w:proofErr w:type="spellEnd"/>
      <w:r w:rsidRPr="0039332B">
        <w:rPr>
          <w:rFonts w:ascii="Arial" w:hAnsi="Arial" w:cs="Arial"/>
          <w:sz w:val="20"/>
          <w:szCs w:val="20"/>
        </w:rPr>
        <w:t xml:space="preserve">, που θα κάνουν οι διακινητές των ηλεκτρονικών τσιγάρων για τις παρενέργειες. Μην περιμένετε να σας στείλουν και να σας πουν, ότι μετά από πέντε-έξι χρόνια έπαθε κάτι κάποιος από το ηλεκτρονικό τσιγάρο. Αυτό είναι κρατική δουλειά.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Θα πρέπει δε να τονίσω, ότι είναι ευκαιρία να υπάρξει και μια ελληνική πρωτοβουλία σε αυτό το νομοσχέδιο, -δεν ξέρω πώς γίνονται οι τροποποιήσεις- και να εισαγάγουμε την απαγόρευση του καπνίσματος σε συγκεκριμένους δημόσιους ανοιχτούς χώρους. Αναφέρομαι στις παιδικές χαρές, τους χώρους που αθλείται η νεολαία, στις παραλίες, στα άλση, στα δάση και στις πλατείες, δεν είναι μόνο ότι αποτελεί παράδειγμα προς τους άλλους, είναι κυρίως και κάτι το οποίο πάντα είχαμε αμελήσει, η τεράστια ρύπανση από τα αποτσίγαρα.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Η χώρα μας με βάση τον υπολογισμό του 2014 παράγει 3.500 τόνους φίλτρων, η πλειοψηφία τους πετάγεται στους δρόμους - κάνετε παρακαλώ το τεστ του περπατήματος τώρα στο πεζοδρόμιο- και κοιτάξτε τα πεζοδρόμια και τους χώρους που είναι τα δέντρα. Είναι γεμάτα αποτσίγαρα, είναι η κύρια πηγή μόλυνσης</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Για αυτό πρέπει να απαγορευθεί σε αυτούς τους χώρους, πρέπει να υπάρξει μέριμνα από την Τοπική Αυτοδιοίκηση, η οποία ξοδεύει λεφτά για να τα μαζέψει, που είναι ο κύριος ρυπαντής. Οι παραλίες μας είναι δηλητηριασμένες, το 40% είναι αποτσίγαρα εκεί πεταμένα.</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Αυτό, λοιπόν, εάν θέλετε, να το βάλετε σε αυτό το νόμο, σαν τροπολογία, -δεν γνωρίζω ως τι- αλλά σε κάθε περίπτωση η Ελληνική Αντικαρκινική Εταιρεία με προθυμία θα στηρίξει τον αντικαρκινικό-αντικαπνιστικό αγώνα, που διεξάγει η πολιτεία. Ευχαριστώ.</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ΝΙΚΟΣ ΜΑΝΙΟΣ (Πρόεδρος της Επιτροπής): Το λόγο έχει ο κ. </w:t>
      </w:r>
      <w:proofErr w:type="spellStart"/>
      <w:r w:rsidRPr="0039332B">
        <w:rPr>
          <w:rFonts w:ascii="Arial" w:hAnsi="Arial" w:cs="Arial"/>
          <w:sz w:val="20"/>
          <w:szCs w:val="20"/>
        </w:rPr>
        <w:t>Μελενεκλής</w:t>
      </w:r>
      <w:proofErr w:type="spellEnd"/>
      <w:r w:rsidRPr="0039332B">
        <w:rPr>
          <w:rFonts w:ascii="Arial" w:hAnsi="Arial" w:cs="Arial"/>
          <w:sz w:val="20"/>
          <w:szCs w:val="20"/>
        </w:rPr>
        <w:t>.</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ΒΑΣΙΛΕΙΟΣ ΜΕΛΕΝΕΚΛΗΣ (Πρόεδρος της Πανελλήνιας Διεπαγγελματικής Οργάνωσης Ακατέργαστου Καπνού): Κύριε Πρόεδρε, αισθάνομαι ότι είμαι ο μόνος, που θα μιλήσει  κάπως διαφορετικά, -γιατί μέσα σε τόσους γιατρούς- όπως είπατε και εσείς, θα πρέπει να είμαι λίγο προσεκτικός, γιατί όλοι τους χρειαζόμαστε.</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Ως καπνοπαραγωγός όμως και ως Πρόεδρος, εκπροσωπώντας αυτή τη στιγμή τις 15.000 εναπομείνασες οικογένειες σε αυτή τη χώρα στη Μακεδονία, στη Θράκη, στην Κατερίνη, θα πρέπει νομίζω, να παρουσιάσουμε και μια άλλη πλευρά.</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lastRenderedPageBreak/>
        <w:t>Κύριε Υπουργέ, πρέπει να σας θυμίσω, ότι ούτε 13 μελέτες της Ν.Δ. κατάφεραν σε αυτές τις περιοχές, να μας αλλάξουν την παραγωγή, ούτε βέβαια το καλάθι προϊόντων του ΠΑ.ΣΟ.Κ. μας έφερε κάτι καινούργιο, αυτές οι  οικογένειες να αλλάξουμε όντως την καλλιέργεια και να πάμε σε κάτι διαφορετικό.</w:t>
      </w:r>
    </w:p>
    <w:p w:rsidR="0039332B" w:rsidRPr="0039332B" w:rsidRDefault="0039332B" w:rsidP="006A4544">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 Έτσι, λοιπόν, συνεχίζουμε να μένουμε στον τόπο μας και να παράγουμε ένα προϊόν, που για μας είναι ευλογημένο, γιατί έχει την κοινώς αποδεκτή αναγνώριση από όλο τον κόσμο, ότι είναι το ποιοτικότερο. Άρα, τη λέξη «ποιοτικότερο» -και στον καπνό- δεν μπορεί να την αμφισβητήσει κανείς. Γιατί ποτέ δεν ενοχλήσαμε το Υπουργείο, ότι έμειναν απούλητα τα καπνά μας, μείναμε απλήρωτοι ή οποιοδήποτε άλλο πρόβλημα είχαμε, δεν ζητήσαμε τη συνδρομή της πολιτείας. Είμαστε αυτοί που από το 2010 χάσαμε το 50% των κοινοτικών ενισχύσεων και είμαστε αυτοί που τόσο καιρό πληρώναμε κανονικά τον ΕΛΓΑ, γιατί είμαστε οι μόνοι που πουλούσαμε 100% με τιμολόγιο.</w:t>
      </w:r>
    </w:p>
    <w:p w:rsidR="0039332B" w:rsidRPr="0039332B" w:rsidRDefault="0039332B" w:rsidP="0039332B">
      <w:pPr>
        <w:spacing w:line="480" w:lineRule="auto"/>
        <w:ind w:left="425" w:firstLine="720"/>
        <w:contextualSpacing/>
        <w:jc w:val="both"/>
        <w:rPr>
          <w:rFonts w:ascii="Arial" w:hAnsi="Arial" w:cs="Arial"/>
          <w:sz w:val="20"/>
          <w:szCs w:val="20"/>
        </w:rPr>
      </w:pPr>
      <w:r w:rsidRPr="0039332B">
        <w:rPr>
          <w:rFonts w:ascii="Arial" w:hAnsi="Arial" w:cs="Arial"/>
          <w:sz w:val="20"/>
          <w:szCs w:val="20"/>
        </w:rPr>
        <w:t xml:space="preserve"> Θέλοντας λίγο να θίξω αυτά που άκουσα για τη μείωση του καπνίσματος: Βεβαίως, οι πωλήσεις έχουν πέσει κατά πολύ. Αυτό δεν οφείλεται στο γεγονός ότι ο κόσμος σταμάτησε να καπνίζει, απλά σε μια άλλη Επιτροπή εδώ αναγνωρίσαμε ότι το λαθρεμπόριο έχει αυξηθεί κατά 30% περίπου. Το κράτος μας χάνει 1 δις ευρώ περίπου από τους φόρους. Άρα λοιπόν για όλη αυτή την εξέλιξη ας μην ληφθεί υπ' όψη ότι πραγματικά μειώθηκε το κάπνισμα, ίσως θα είναι παγίδα αν το δούμε σε αυτή την πλευρά. Αυτό που θα πρέπει όμως να λάβουμε υπόψη είναι το πού τελικά θέλουμε να πάμε; Στην νομιμότητα και αυτού ή σε κάτι παράπλευρο;</w:t>
      </w:r>
    </w:p>
    <w:p w:rsidR="0039332B" w:rsidRPr="0039332B" w:rsidRDefault="0039332B" w:rsidP="0039332B">
      <w:pPr>
        <w:spacing w:line="480" w:lineRule="auto"/>
        <w:ind w:left="425" w:firstLine="720"/>
        <w:contextualSpacing/>
        <w:jc w:val="both"/>
        <w:rPr>
          <w:rFonts w:ascii="Arial" w:hAnsi="Arial" w:cs="Arial"/>
          <w:sz w:val="20"/>
          <w:szCs w:val="20"/>
        </w:rPr>
      </w:pPr>
      <w:r w:rsidRPr="0039332B">
        <w:rPr>
          <w:rFonts w:ascii="Arial" w:hAnsi="Arial" w:cs="Arial"/>
          <w:sz w:val="20"/>
          <w:szCs w:val="20"/>
        </w:rPr>
        <w:t xml:space="preserve"> Αυτό πού θα πρέπει επίσης να δούμε είναι ότι εμείς ποτέ δεν είπαμε ότι δεν πρέπει να ενημερώσουμε τα παιδιά μας στα σχολεία. Δεν είπαμε ποτέ να μην εφαρμοστεί ο αντικαπνιστικός νόμος παντού. Δεν είμαστε αντίθετοι και δεν είπαμε ποτέ ότι δεν βλάπτει η κατάχρηση- και σε αυτή την περίπτωση τον άνθρωπο- όπως όμως σε τόσα άλλα προϊόντα και τόσες άλλες καταστάσεις. Είναι όμως ακραίο να βλέπω στη Χώρα μου μια διαφορετική αντιμετώπιση απ’ ότι η πλειοψηφία -αυτή τη στιγμή- της Ευρώπης. Όλη η Ευρώπη έχει συνταχθεί σε αυτή την καινούργια εφαρμογή του Πλαισίου αυτού, με μια απλή </w:t>
      </w:r>
      <w:proofErr w:type="spellStart"/>
      <w:r w:rsidRPr="0039332B">
        <w:rPr>
          <w:rFonts w:ascii="Arial" w:hAnsi="Arial" w:cs="Arial"/>
          <w:sz w:val="20"/>
          <w:szCs w:val="20"/>
        </w:rPr>
        <w:t>αδειοδότηση</w:t>
      </w:r>
      <w:proofErr w:type="spellEnd"/>
      <w:r w:rsidRPr="0039332B">
        <w:rPr>
          <w:rFonts w:ascii="Arial" w:hAnsi="Arial" w:cs="Arial"/>
          <w:sz w:val="20"/>
          <w:szCs w:val="20"/>
        </w:rPr>
        <w:t xml:space="preserve">. Εμείς είμαστε η δεύτερη καπνοπαραγωγική χώρα στην Ευρώπη και ζητάμε το πιο ακραίο που έχει ποτέ ζητήσει κράτος απ’ όλα τα μέλη και επομένως, είναι εύλογο το γιατί. Εμείς ως </w:t>
      </w:r>
      <w:proofErr w:type="spellStart"/>
      <w:r w:rsidRPr="0039332B">
        <w:rPr>
          <w:rFonts w:ascii="Arial" w:hAnsi="Arial" w:cs="Arial"/>
          <w:sz w:val="20"/>
          <w:szCs w:val="20"/>
        </w:rPr>
        <w:t>καπνόπαραγωγοί</w:t>
      </w:r>
      <w:proofErr w:type="spellEnd"/>
      <w:r w:rsidRPr="0039332B">
        <w:rPr>
          <w:rFonts w:ascii="Arial" w:hAnsi="Arial" w:cs="Arial"/>
          <w:sz w:val="20"/>
          <w:szCs w:val="20"/>
        </w:rPr>
        <w:t xml:space="preserve"> βρισκόμαστε αυτή τη στιγμή στη μέση. </w:t>
      </w:r>
    </w:p>
    <w:p w:rsidR="0039332B" w:rsidRPr="0039332B" w:rsidRDefault="0039332B" w:rsidP="0039332B">
      <w:pPr>
        <w:spacing w:line="480" w:lineRule="auto"/>
        <w:ind w:left="425" w:firstLine="720"/>
        <w:contextualSpacing/>
        <w:jc w:val="both"/>
        <w:rPr>
          <w:rFonts w:ascii="Arial" w:hAnsi="Arial" w:cs="Arial"/>
          <w:sz w:val="20"/>
          <w:szCs w:val="20"/>
        </w:rPr>
      </w:pPr>
      <w:r w:rsidRPr="0039332B">
        <w:rPr>
          <w:rFonts w:ascii="Arial" w:hAnsi="Arial" w:cs="Arial"/>
          <w:sz w:val="20"/>
          <w:szCs w:val="20"/>
        </w:rPr>
        <w:lastRenderedPageBreak/>
        <w:t>Αυτή τη στιγμή ξεκινάει η καινούργια καλλιεργητική σεζόν, ώστε να πουλήσουμε το προϊόν και είπα κάποτε στον βοηθό σας, που βρίσκεται δίπλα σας, ότι δεν θέλουμε να χάσουμε με την αιτιολογία ότι υπάρχει μείωση ζήτησης καπνού, δεν θέλουμε να χάσουμε για άλλη μια χρονιά τα έσοδά μας. Αυτή τη στιγμή «είχαμε πάρει λίγο μπρος», λίγο θάρρος βλέποντας την καινούργια εξέλιξη του προϊόντος, του «</w:t>
      </w:r>
      <w:proofErr w:type="spellStart"/>
      <w:r w:rsidRPr="0039332B">
        <w:rPr>
          <w:rFonts w:ascii="Arial" w:hAnsi="Arial" w:cs="Arial"/>
          <w:sz w:val="20"/>
          <w:szCs w:val="20"/>
        </w:rPr>
        <w:t>ατμίσματος</w:t>
      </w:r>
      <w:proofErr w:type="spellEnd"/>
      <w:r w:rsidRPr="0039332B">
        <w:rPr>
          <w:rFonts w:ascii="Arial" w:hAnsi="Arial" w:cs="Arial"/>
          <w:sz w:val="20"/>
          <w:szCs w:val="20"/>
        </w:rPr>
        <w:t xml:space="preserve">» πλέον, ότι θα μας δώσει κάτι καλύτερο. Καμιά χώρα δεν έχει μπει σε αυτή τη διαδικασία που πάμε για να μπούμε. </w:t>
      </w:r>
    </w:p>
    <w:p w:rsidR="0039332B" w:rsidRPr="0039332B" w:rsidRDefault="0039332B" w:rsidP="0039332B">
      <w:pPr>
        <w:spacing w:line="480" w:lineRule="auto"/>
        <w:ind w:left="425" w:firstLine="720"/>
        <w:contextualSpacing/>
        <w:jc w:val="both"/>
        <w:rPr>
          <w:rFonts w:ascii="Arial" w:hAnsi="Arial" w:cs="Arial"/>
          <w:sz w:val="20"/>
          <w:szCs w:val="20"/>
        </w:rPr>
      </w:pPr>
      <w:r w:rsidRPr="0039332B">
        <w:rPr>
          <w:rFonts w:ascii="Arial" w:hAnsi="Arial" w:cs="Arial"/>
          <w:sz w:val="20"/>
          <w:szCs w:val="20"/>
        </w:rPr>
        <w:t xml:space="preserve">Δεν είμαστε αντίθετοι σε όλα τα υπόλοιπα που είπαν οι γιατροί μας εδώ μέσα και βεβαίως έτσι είναι, αλλά πείτε μου και τι ωφελεί για το αν θα πάμε στην Υπουργική επιτροπή, απόφαση να </w:t>
      </w:r>
      <w:proofErr w:type="spellStart"/>
      <w:r w:rsidRPr="0039332B">
        <w:rPr>
          <w:rFonts w:ascii="Arial" w:hAnsi="Arial" w:cs="Arial"/>
          <w:sz w:val="20"/>
          <w:szCs w:val="20"/>
        </w:rPr>
        <w:t>αδειοδοτηθεί</w:t>
      </w:r>
      <w:proofErr w:type="spellEnd"/>
      <w:r w:rsidRPr="0039332B">
        <w:rPr>
          <w:rFonts w:ascii="Arial" w:hAnsi="Arial" w:cs="Arial"/>
          <w:sz w:val="20"/>
          <w:szCs w:val="20"/>
        </w:rPr>
        <w:t xml:space="preserve"> οτιδήποτε εκεί; Το 2008 για τα ηλεκτρονικά τσιγάρα ο κ. Αβραμόπουλος θα έβγαζε μια απόφαση: Το 2016 επί των ημερών σας έρχεται αυτό. Από το 2008 έως σήμερα δεν κινήθηκε τίποτα στην νομιμοποίηση των ηλεκτρονικών τσιγάρων. Άρα λοιπόν εάν υπήρχε και ένα άλλο κράτος μέλος που να έμπαινε σε αυτή την τακτική, τότε θα λέγαμε ότι υπάρχει και άλλος. Επειδή μένω στην Δράμα θα σας αναφέρω πολύ απλά ότι η Βουλγαρία απέχει από εμάς 30 χιλιόμετρα. Αν εγώ θέλω, λοιπόν, να επιλέξω το «</w:t>
      </w:r>
      <w:proofErr w:type="spellStart"/>
      <w:r w:rsidRPr="0039332B">
        <w:rPr>
          <w:rFonts w:ascii="Arial" w:hAnsi="Arial" w:cs="Arial"/>
          <w:sz w:val="20"/>
          <w:szCs w:val="20"/>
        </w:rPr>
        <w:t>άτμισμα</w:t>
      </w:r>
      <w:proofErr w:type="spellEnd"/>
      <w:r w:rsidRPr="0039332B">
        <w:rPr>
          <w:rFonts w:ascii="Arial" w:hAnsi="Arial" w:cs="Arial"/>
          <w:sz w:val="20"/>
          <w:szCs w:val="20"/>
        </w:rPr>
        <w:t xml:space="preserve">» που να περιέχει όμως προϊόν καπνού εντός, το δικό μας προϊόν μπαίνει σε αυτό το σημείο πλέον, γι' αυτό είπαμε ότι έχουμε έναν καινούργιο τρόπο αγοράς και γι' αυτό «πήραμε λίγο τα πάνω μας», αν εγώ αυτό το προϊόν δεν το βρω στην χώρα μου τότε θα πάω δίπλα, θα το αγοράσω και θα έρθω, όπως και με τόσα άλλα προϊόντα και ερωτώ για το εάν είναι καλύτερο για τη χώρα μου; </w:t>
      </w:r>
    </w:p>
    <w:p w:rsidR="0039332B" w:rsidRPr="0039332B" w:rsidRDefault="0039332B" w:rsidP="0039332B">
      <w:pPr>
        <w:spacing w:line="480" w:lineRule="auto"/>
        <w:ind w:left="425" w:firstLine="720"/>
        <w:contextualSpacing/>
        <w:jc w:val="both"/>
        <w:rPr>
          <w:rFonts w:ascii="Arial" w:hAnsi="Arial" w:cs="Arial"/>
          <w:sz w:val="20"/>
          <w:szCs w:val="20"/>
        </w:rPr>
      </w:pPr>
      <w:r w:rsidRPr="0039332B">
        <w:rPr>
          <w:rFonts w:ascii="Arial" w:hAnsi="Arial" w:cs="Arial"/>
          <w:sz w:val="20"/>
          <w:szCs w:val="20"/>
        </w:rPr>
        <w:t xml:space="preserve">Πίσω από όλα αυτά, νομίζω ότι πρέπει να συνεχίσουμε όλοι από κοινού, να δραστηριοποιηθούμε, να ενώσουμε τις φωνές μας, να πάμε μαζί στα σχολεία. Εγώ θα πάω βέβαια ως καπνοπαραγωγός, αλλά υποχρεωτικά γιατρέ μου δεν μπορώ να στείλω κάτι άλλο(προϊόν). Δώστε μου εναλλακτική λύση, αυτή που δεν μου έδωσε κανείς και τότε κι εγώ θα είμαι μαζί σας. Εγώ σας το λέω ότι βλάπτει, αλλά είμαι και νόμιμος Ευρωπαίος παραγωγός, είμαι μαζί σας για τον αντικαπνιστικό νόμο. </w:t>
      </w:r>
    </w:p>
    <w:p w:rsidR="006A4544" w:rsidRDefault="0039332B" w:rsidP="006A4544">
      <w:pPr>
        <w:spacing w:line="480" w:lineRule="auto"/>
        <w:ind w:left="425" w:firstLine="720"/>
        <w:contextualSpacing/>
        <w:jc w:val="both"/>
        <w:rPr>
          <w:rFonts w:ascii="Arial" w:hAnsi="Arial" w:cs="Arial"/>
          <w:sz w:val="20"/>
          <w:szCs w:val="20"/>
        </w:rPr>
      </w:pPr>
      <w:r w:rsidRPr="0039332B">
        <w:rPr>
          <w:rFonts w:ascii="Arial" w:hAnsi="Arial" w:cs="Arial"/>
          <w:sz w:val="20"/>
          <w:szCs w:val="20"/>
        </w:rPr>
        <w:t xml:space="preserve">Εφαρμόστε τον, αλλά να γνωρίζετε ότι αυτό δεν εξαρτάται από μένα. Αλλά όμως μην μου στερείτε το δικαίωμα να παράγω κάτι που νόμιμα αυτή την στιγμή στην Ε.Ε. αλλά και στην Χώρα μου το έχω. Και επαναλαμβάνω: Ούτε επί ΠΑ.ΣΟ.Κ, ούτε επί Ν.Δ., από το 2006 με την νέα κοινή αγροτική πολιτική δεν βρέθηκε εναλλακτική καλλιέργεια στα μέρη </w:t>
      </w:r>
      <w:r w:rsidRPr="0039332B">
        <w:rPr>
          <w:rFonts w:ascii="Arial" w:hAnsi="Arial" w:cs="Arial"/>
          <w:sz w:val="20"/>
          <w:szCs w:val="20"/>
        </w:rPr>
        <w:lastRenderedPageBreak/>
        <w:t xml:space="preserve">στα οποία καλλιεργούμε. Δεν έχουμε τη δυνατότητα να κάνουμε κάτι άλλο. Φέρτε μας όλο μαζί το «πακέτο» και εμείς θα είμαστε μαζί σας. Αλλά όμως, είτε θα βγει σήμερα αυτή η </w:t>
      </w:r>
      <w:proofErr w:type="spellStart"/>
      <w:r w:rsidRPr="0039332B">
        <w:rPr>
          <w:rFonts w:ascii="Arial" w:hAnsi="Arial" w:cs="Arial"/>
          <w:sz w:val="20"/>
          <w:szCs w:val="20"/>
        </w:rPr>
        <w:t>αδειοδότηση</w:t>
      </w:r>
      <w:proofErr w:type="spellEnd"/>
      <w:r w:rsidRPr="0039332B">
        <w:rPr>
          <w:rFonts w:ascii="Arial" w:hAnsi="Arial" w:cs="Arial"/>
          <w:sz w:val="20"/>
          <w:szCs w:val="20"/>
        </w:rPr>
        <w:t>, είτε θα βγει σε ένα χρόνο, είτε σε δύο χρόνια, θα βγει. Σε όλη την Ευρώπη σχεδόν βγήκε.</w:t>
      </w:r>
    </w:p>
    <w:p w:rsidR="0039332B" w:rsidRPr="0039332B" w:rsidRDefault="0039332B" w:rsidP="006A4544">
      <w:pPr>
        <w:spacing w:line="480" w:lineRule="auto"/>
        <w:ind w:left="425" w:firstLine="720"/>
        <w:contextualSpacing/>
        <w:jc w:val="both"/>
        <w:rPr>
          <w:rFonts w:ascii="Arial" w:hAnsi="Arial" w:cs="Arial"/>
          <w:sz w:val="20"/>
          <w:szCs w:val="20"/>
        </w:rPr>
      </w:pPr>
      <w:r w:rsidRPr="0039332B">
        <w:rPr>
          <w:rFonts w:ascii="Arial" w:hAnsi="Arial" w:cs="Arial"/>
          <w:sz w:val="20"/>
          <w:szCs w:val="20"/>
        </w:rPr>
        <w:t xml:space="preserve">Η Γερμανία, να σας πω ότι, ούτε καν στο Υπουργείο Υγείας, εντάσσεται η Επιτροπή που θα αδειοδοτήσει το ηλεκτρονικό κάπνισμα με καπνό, αναφέρουμε και εμείς ψάχνουμε, δεν ξέρω τι και για ποιο λόγο και ούτε όλος αυτός ο </w:t>
      </w:r>
      <w:proofErr w:type="spellStart"/>
      <w:r w:rsidRPr="0039332B">
        <w:rPr>
          <w:rFonts w:ascii="Arial" w:hAnsi="Arial" w:cs="Arial"/>
          <w:sz w:val="20"/>
          <w:szCs w:val="20"/>
        </w:rPr>
        <w:t>αντικαπνικαλλιεργητικός</w:t>
      </w:r>
      <w:proofErr w:type="spellEnd"/>
      <w:r w:rsidRPr="0039332B">
        <w:rPr>
          <w:rFonts w:ascii="Arial" w:hAnsi="Arial" w:cs="Arial"/>
          <w:sz w:val="20"/>
          <w:szCs w:val="20"/>
        </w:rPr>
        <w:t xml:space="preserve"> αγώνας που γίνεται, έχει τα κοινά συμφέροντα που έχει η χώρα μας. Ήταν λάθος του γείτονα, που υπέγραψε όλη αυτή την καμπάνια κατά καπνίσματος. Σαν χώρα μιλάω.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Γιατί; Γιατί δεν έχουμε εναλλακτικές λύσεις, ούτε οι υποδομές, ούτε κλήρους, ούτε έχουμε λύσει πολλά πράγματα στο Υπουργείο Αγροτικής Ανάπτυξης, για να υπάρχει η γεωργία αυτή τη στιγμή στον τόπο μας.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Άρα, λοιπόν, κάποτε επικαλούμαστε την ατμομηχανή για να ξεκινήσει η οικονομία. Και τη λέμε γεωργία. Με αυτό τον τρόπο, θα συναντήσουμε πολλά προβλήματα. Εάν υπήρχε η παράταση, για κάποιο λόγο, θα είμαστε μαζί σας. Επειδή όμως, κάποια στιγμή, θα βγει όπως και να έχει, ή νόμιμα ή παράνομα, νομίζω ότι, μη μας στερείτε, για μια ακόμα χρονιά να βρουν το εμπόρευμα, αν θέλετε την αιτιολογία, να μας πει ότι υπάρχει πρόβλημα διάθεσης. Γιατί περί αυτού πρόκειται.</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Ευχαριστώ.</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ΝΙΚΟΣ ΜΑΝΙΟΣ (Πρόεδρος της Επιτροπής): Το λόγο έχει ο κ. </w:t>
      </w:r>
      <w:proofErr w:type="spellStart"/>
      <w:r w:rsidRPr="0039332B">
        <w:rPr>
          <w:rFonts w:ascii="Arial" w:hAnsi="Arial" w:cs="Arial"/>
          <w:sz w:val="20"/>
          <w:szCs w:val="20"/>
        </w:rPr>
        <w:t>Μπεχράκης</w:t>
      </w:r>
      <w:proofErr w:type="spellEnd"/>
      <w:r w:rsidRPr="0039332B">
        <w:rPr>
          <w:rFonts w:ascii="Arial" w:hAnsi="Arial" w:cs="Arial"/>
          <w:sz w:val="20"/>
          <w:szCs w:val="20"/>
        </w:rPr>
        <w:t xml:space="preserve">, γνωστός Καθηγητής Πνευμονολόγος και για τους αγώνες που έχει κάνει στην </w:t>
      </w:r>
      <w:proofErr w:type="spellStart"/>
      <w:r w:rsidRPr="0039332B">
        <w:rPr>
          <w:rFonts w:ascii="Arial" w:hAnsi="Arial" w:cs="Arial"/>
          <w:sz w:val="20"/>
          <w:szCs w:val="20"/>
        </w:rPr>
        <w:t>αντικαπνική</w:t>
      </w:r>
      <w:proofErr w:type="spellEnd"/>
      <w:r w:rsidRPr="0039332B">
        <w:rPr>
          <w:rFonts w:ascii="Arial" w:hAnsi="Arial" w:cs="Arial"/>
          <w:sz w:val="20"/>
          <w:szCs w:val="20"/>
        </w:rPr>
        <w:t xml:space="preserve"> εκστρατεία.</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ΔΙΟΝΥΣΙΟΣ ΜΠΕΧΡΑΚΗΣ (Καθηγητής Πνευμονολογίας): Κύριε Πρόεδρε, κύριε Υπουργέ, κυρίες και κύριοι Βουλευτές, κυρίες και κύριοι συνάδελφοι Εκπρόσωποι Φορέων, που είσαστε σήμερα εδώ.</w:t>
      </w:r>
    </w:p>
    <w:p w:rsidR="0039332B" w:rsidRPr="0039332B" w:rsidRDefault="0039332B" w:rsidP="0039332B">
      <w:pPr>
        <w:spacing w:line="480" w:lineRule="auto"/>
        <w:contextualSpacing/>
        <w:jc w:val="both"/>
        <w:rPr>
          <w:rFonts w:ascii="Arial" w:hAnsi="Arial" w:cs="Arial"/>
          <w:sz w:val="20"/>
          <w:szCs w:val="20"/>
        </w:rPr>
      </w:pPr>
      <w:r w:rsidRPr="0039332B">
        <w:rPr>
          <w:rFonts w:ascii="Arial" w:hAnsi="Arial" w:cs="Arial"/>
          <w:sz w:val="20"/>
          <w:szCs w:val="20"/>
        </w:rPr>
        <w:tab/>
        <w:t>Το κάπνισμα στη Χώρα μας, έχει μπει σε μια τροχιά σταθερού ελέγχου. Μειώνεται, όπως πρέπει να μειώνεται και σε επίπεδο καπνιστών. Τα αποτελέσματα της Εθνικής Στατιστικής Αρχής, είναι στα χέρια σας, μέσα στο έντυπο που σας έχω δώσει σήμερα εδώ, για να μην μακρηγορούμε.</w:t>
      </w:r>
    </w:p>
    <w:p w:rsidR="0039332B" w:rsidRPr="0039332B" w:rsidRDefault="0039332B" w:rsidP="0039332B">
      <w:pPr>
        <w:spacing w:line="480" w:lineRule="auto"/>
        <w:contextualSpacing/>
        <w:jc w:val="both"/>
        <w:rPr>
          <w:rFonts w:ascii="Arial" w:hAnsi="Arial" w:cs="Arial"/>
          <w:sz w:val="20"/>
          <w:szCs w:val="20"/>
        </w:rPr>
      </w:pPr>
      <w:r w:rsidRPr="0039332B">
        <w:rPr>
          <w:rFonts w:ascii="Arial" w:hAnsi="Arial" w:cs="Arial"/>
          <w:sz w:val="20"/>
          <w:szCs w:val="20"/>
        </w:rPr>
        <w:tab/>
        <w:t xml:space="preserve">Υπάρχει μια αντικειμενική καταμέτρηση της μείωσης των καπνιστών στην Ελλάδα η οποία είναι ιδιαίτερα μεγάλη στα νέα παιδιά. Στην ηλικία, μεταξύ 16 και 24 ετών, η μείωση </w:t>
      </w:r>
      <w:r w:rsidRPr="0039332B">
        <w:rPr>
          <w:rFonts w:ascii="Arial" w:hAnsi="Arial" w:cs="Arial"/>
          <w:sz w:val="20"/>
          <w:szCs w:val="20"/>
        </w:rPr>
        <w:lastRenderedPageBreak/>
        <w:t>ξεπερνά το 32% με 33%. Μεταξύ 9 και 14, στην ηλικία την μαθητική, φτάνει και πάνω από 45% η μείωση των καπνιστών.</w:t>
      </w:r>
    </w:p>
    <w:p w:rsidR="0039332B" w:rsidRPr="0039332B" w:rsidRDefault="0039332B" w:rsidP="0039332B">
      <w:pPr>
        <w:spacing w:line="480" w:lineRule="auto"/>
        <w:contextualSpacing/>
        <w:jc w:val="both"/>
        <w:rPr>
          <w:rFonts w:ascii="Arial" w:hAnsi="Arial" w:cs="Arial"/>
          <w:sz w:val="20"/>
          <w:szCs w:val="20"/>
        </w:rPr>
      </w:pPr>
      <w:r w:rsidRPr="0039332B">
        <w:rPr>
          <w:rFonts w:ascii="Arial" w:hAnsi="Arial" w:cs="Arial"/>
          <w:sz w:val="20"/>
          <w:szCs w:val="20"/>
        </w:rPr>
        <w:tab/>
        <w:t>Άρα, έχουν μπει τα πράγματα σε μια σωστή πορεία και αυτό έχει επιτευχθεί, με την  συνεργασία που έχουμε εξασφαλίσει με όλες τις Κυβερνήσεις, όλων των Κομμάτων των τελευταίων ετών.</w:t>
      </w:r>
    </w:p>
    <w:p w:rsidR="0039332B" w:rsidRPr="0039332B" w:rsidRDefault="0039332B" w:rsidP="0039332B">
      <w:pPr>
        <w:spacing w:line="480" w:lineRule="auto"/>
        <w:contextualSpacing/>
        <w:jc w:val="both"/>
        <w:rPr>
          <w:rFonts w:ascii="Arial" w:hAnsi="Arial" w:cs="Arial"/>
          <w:sz w:val="20"/>
          <w:szCs w:val="20"/>
        </w:rPr>
      </w:pPr>
      <w:r w:rsidRPr="0039332B">
        <w:rPr>
          <w:rFonts w:ascii="Arial" w:hAnsi="Arial" w:cs="Arial"/>
          <w:sz w:val="20"/>
          <w:szCs w:val="20"/>
        </w:rPr>
        <w:tab/>
        <w:t>Μια διακομματική θεώρηση του προβλήματος, έχει επιτευχθεί και έτσι έχουμε αρχίσει να έχουμε πολύ θετικά αποτελέσματα και στη μείωση της κατανάλωσης, προφανώς.</w:t>
      </w:r>
    </w:p>
    <w:p w:rsidR="0039332B" w:rsidRPr="0039332B" w:rsidRDefault="0039332B" w:rsidP="0039332B">
      <w:pPr>
        <w:spacing w:line="480" w:lineRule="auto"/>
        <w:contextualSpacing/>
        <w:jc w:val="both"/>
        <w:rPr>
          <w:rFonts w:ascii="Arial" w:hAnsi="Arial" w:cs="Arial"/>
          <w:sz w:val="20"/>
          <w:szCs w:val="20"/>
        </w:rPr>
      </w:pPr>
      <w:r w:rsidRPr="0039332B">
        <w:rPr>
          <w:rFonts w:ascii="Arial" w:hAnsi="Arial" w:cs="Arial"/>
          <w:sz w:val="20"/>
          <w:szCs w:val="20"/>
        </w:rPr>
        <w:tab/>
        <w:t>Θα συμφωνήσω απολύτως, με όλα όσα ανέφεραν οι γιατροί που μίλησαν πριν από μένα. Αυτό μου δίνει το δικαίωμα να μην επαναλάβω τα ίδια, αλλά να χρησιμοποιήσω το χρόνο σας και τον χρόνο που μου διατίθεται για να σας ενημερώσω για το τι έχουμε κάνει στα σχολεία, που είναι μέσα στο ντοσιέ που έχετε μπροστά σας.</w:t>
      </w:r>
    </w:p>
    <w:p w:rsidR="0039332B" w:rsidRPr="0039332B" w:rsidRDefault="0039332B" w:rsidP="0039332B">
      <w:pPr>
        <w:spacing w:line="480" w:lineRule="auto"/>
        <w:contextualSpacing/>
        <w:jc w:val="both"/>
        <w:rPr>
          <w:rFonts w:ascii="Arial" w:hAnsi="Arial" w:cs="Arial"/>
          <w:sz w:val="20"/>
          <w:szCs w:val="20"/>
        </w:rPr>
      </w:pPr>
      <w:r w:rsidRPr="0039332B">
        <w:rPr>
          <w:rFonts w:ascii="Arial" w:hAnsi="Arial" w:cs="Arial"/>
          <w:sz w:val="20"/>
          <w:szCs w:val="20"/>
        </w:rPr>
        <w:tab/>
        <w:t>Έχουμε κάνει μια πολύ μεγάλη εξόρμηση την τελευταία δεκαετία, η οποία περιλαμβάνει παραγωγή πολύ καλού υλικού, η οποία περιλαμβάνει ευαισθητοποίηση της εκπαιδευτικής κοινότητας, η οποία περιλαμβάνει χιλιάδες εξορμήσεις σε σχολεία σε ακριτικά νησιά. Περιλαμβάνει τρία μόνιμα κέντρα, συνεχούς εκπαίδευσης μαθητών, στην Αθήνα στη Θεσσαλονίκη και στον Πειραιά, με εκπαιδευμένο προσωπικό. Περιλαμβάνει υλικό, το οποίο, με τόνους μοιράζεται φέτος στα σχολεία. 150.000 τετράδια από αυτά που θα δείτε μέσα στο ντοσιέ, μοιράζονται σήμερα στα σχολεία ολόκληρης της Ελλάδος. Δεν μπορέσαμε να καλύψουμε όλη την Επικράτεια, αλλά εδώ είμαστε. Θα γίνει και αυτό το βήμα. Περιοχές όμως, όπως η Πελοπόννησος, η Θεσσαλία, και η Κρήτη, καλύπτονται 100%.</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Ο κάθε μαθητής, θα πάρει το τετράδιο, θα πάρει το βιβλίο. Σε κάθε αίθουσα σχολείου, θα μπει η αφίσα κατά του καπνίσματος και έτσι έχουν αρχίσει να γίνονται όλα αυτά.</w:t>
      </w:r>
    </w:p>
    <w:p w:rsidR="006A4544"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Η χρηματοδότηση αυτής της ιστορίας έχει αρχίσει από το Ίδρυμα «Γεώργιος </w:t>
      </w:r>
      <w:proofErr w:type="spellStart"/>
      <w:r w:rsidRPr="0039332B">
        <w:rPr>
          <w:rFonts w:ascii="Arial" w:hAnsi="Arial" w:cs="Arial"/>
          <w:sz w:val="20"/>
          <w:szCs w:val="20"/>
        </w:rPr>
        <w:t>Μπεχράκης</w:t>
      </w:r>
      <w:proofErr w:type="spellEnd"/>
      <w:r w:rsidRPr="0039332B">
        <w:rPr>
          <w:rFonts w:ascii="Arial" w:hAnsi="Arial" w:cs="Arial"/>
          <w:sz w:val="20"/>
          <w:szCs w:val="20"/>
        </w:rPr>
        <w:t>» από την Βοστόνη. Είναι ιδιωτική και έχει ενισχυθεί με δύο ΕΣΠΑ. Ένα του Υπουργείου Υγείας, ένα του Υπουργείου Παιδείας και η συνεργασία μας με τους φορείς αυτούς είναι, θα έλεγα, άριστη.</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Το πρόσθετο που έχω να πω σε όλη αυτή τη διαδικασία, είναι ότι το νομοσχέδιο μας βρίσκει σε συμφωνία, γιατί είναι προς τη σωστή πορεία, διότι νομοθετηθεί στην Ελλάδα αυτό που η Ε.Ε. ενέκρινε και που είναι προϊόν ελληνικό.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lastRenderedPageBreak/>
        <w:t xml:space="preserve">Αναφέρθηκε πριν κάποιος για τον τρόπο αδειοδότησης των νέων καπνικών προϊόντων. Θέλω, να σας πληροφορήσω αυτό, που ίσως δεν ξέρετε. Ότι αυτό είναι προϊόν δικής μας δουλειάς. Είναι προϊόν επιστημονικού έργου, που παρήχθη στην Ελλάδα από το Ίδρυμα </w:t>
      </w:r>
      <w:proofErr w:type="spellStart"/>
      <w:r w:rsidRPr="0039332B">
        <w:rPr>
          <w:rFonts w:ascii="Arial" w:hAnsi="Arial" w:cs="Arial"/>
          <w:sz w:val="20"/>
          <w:szCs w:val="20"/>
        </w:rPr>
        <w:t>Ιατροβιολογικών</w:t>
      </w:r>
      <w:proofErr w:type="spellEnd"/>
      <w:r w:rsidRPr="0039332B">
        <w:rPr>
          <w:rFonts w:ascii="Arial" w:hAnsi="Arial" w:cs="Arial"/>
          <w:sz w:val="20"/>
          <w:szCs w:val="20"/>
        </w:rPr>
        <w:t xml:space="preserve"> Ερευνών της Ακαδημίας Αθηνών. Το Ίδρυμα </w:t>
      </w:r>
      <w:proofErr w:type="spellStart"/>
      <w:r w:rsidRPr="0039332B">
        <w:rPr>
          <w:rFonts w:ascii="Arial" w:hAnsi="Arial" w:cs="Arial"/>
          <w:sz w:val="20"/>
          <w:szCs w:val="20"/>
        </w:rPr>
        <w:t>Ιατροβιολογικών</w:t>
      </w:r>
      <w:proofErr w:type="spellEnd"/>
      <w:r w:rsidRPr="0039332B">
        <w:rPr>
          <w:rFonts w:ascii="Arial" w:hAnsi="Arial" w:cs="Arial"/>
          <w:sz w:val="20"/>
          <w:szCs w:val="20"/>
        </w:rPr>
        <w:t xml:space="preserve"> Ερευνών της Ακαδημίας Αθηνών με τη δική μου ηγεσία και πρωτοβουλία ηγήθηκε όλης της Ευρώπης κι έχει εισηγηθεί όλη την πλατφόρμα την ηλεκτρονική, μέσα από την οποία θα </w:t>
      </w:r>
      <w:proofErr w:type="spellStart"/>
      <w:r w:rsidRPr="0039332B">
        <w:rPr>
          <w:rFonts w:ascii="Arial" w:hAnsi="Arial" w:cs="Arial"/>
          <w:sz w:val="20"/>
          <w:szCs w:val="20"/>
        </w:rPr>
        <w:t>αδειοδοτούνται</w:t>
      </w:r>
      <w:proofErr w:type="spellEnd"/>
      <w:r w:rsidRPr="0039332B">
        <w:rPr>
          <w:rFonts w:ascii="Arial" w:hAnsi="Arial" w:cs="Arial"/>
          <w:sz w:val="20"/>
          <w:szCs w:val="20"/>
        </w:rPr>
        <w:t xml:space="preserve"> τα καπνικά προϊόντα. Την έχουμε φτιάξει εμείς με ελληνικά χέρια. Είναι ελληνικό προϊόν, που το πήρε η Ευρώπη, το εντάσσει στην Οδηγία της και η Οδηγία αυτή έρχεται τώρα και ζητάει από τη Βουλή, να ψηφιστεί.</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Αν έχουμε κάποιο λάθος εκεί, να μας υποδείξατε, αλλά πιστεύουμε ότι αυτός ο κεντρικός έλεγχος, με την πρότασή μας ξεπέρασε ακόμη κι αυτά, που μας είχε ζητήσει η Ε.Ε., να κάνουμε. Ξεπεράσαμε, δηλαδή, τις απαιτήσεις της Κομισιόν και πήραμε 1000 «εύγε» γι’ αυτή τη δουλειά. Αυτό είναι για την αδειοδότηση.</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Μέσα στα ίδια έργα που έχουν πάρει, έχουμε κάνει και τον κατάλογο των προϊόντων, που πρέπει, να υποβάλλονται, όλων των συστατικών των καπνικών προϊόντων. Μέχρι τώρα η κατάσταση ήταν άθλια ακόμη και σ’ ευρωπαϊκό επίπεδο και τώρα μπαίνει μια τάξη με δική μας δουλειά, με δική μας πρωτοβουλία. Αυτή τη στιγμή έχουμε πάρει την ηγεσία του ελέγχου του κανονιστικού προβλήματος όλης της Ευρώπης και η πρόσφατη εθνική επιτυχία, όπως γνωρίζει ο κ. Υπουργός, είναι ότι η Ελληνική Αντικαρκινική Εταιρία ανέλαβε το γενικό συντονισμό όλων των ευρωπαϊκών χωρών για την εφαρμογή της νέας Οδηγίας για το κάπνισμα σε όλες τις χώρες της Ευρώπης.</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 Αυτό σημαίνει ότι οι δυσκολίες που είχε η Ελλάδα με το κάπνισμα τον τελευταίο καιρό, έχουν αρχίσει και ξεπερνιούνται, έχουμε αναλάβει δραστηριότητες σε διεθνές επίπεδο και τα ευρωπαϊκά δρώμενα δεν είναι δυνατόν, παρά να εφαρμοστούν κι εδώ. Συμφωνώ με το ότι υπάρχει ένα μεγάλο κενό στην εφαρμογή του νόμου. Είμαι βέβαιος ότι κάποια Κυβέρνηση, κύριε Υπουργέ, θα το εφαρμόσει. Η παράκληση μου είναι να είναι δική σας, εκτός κι αν προτιμάτε, να είναι η επόμενη. Πάντως, δεν γίνεται, να μην εφαρμοστεί ο νόμος αυτός.</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Θα τελειώσω με την επισήμανση που έκαναν και άλλοι πριν από εμένα σχετικά με το λαθρεμπόριο των προϊόντων καπνού. Είναι ένα πολύ μεγάλο ζήτημα. Νομίζω ότι οι λύσεις είναι αυτό, που ήδη </w:t>
      </w:r>
      <w:proofErr w:type="spellStart"/>
      <w:r w:rsidRPr="0039332B">
        <w:rPr>
          <w:rFonts w:ascii="Arial" w:hAnsi="Arial" w:cs="Arial"/>
          <w:sz w:val="20"/>
          <w:szCs w:val="20"/>
        </w:rPr>
        <w:t>ελέχθη</w:t>
      </w:r>
      <w:proofErr w:type="spellEnd"/>
      <w:r w:rsidRPr="0039332B">
        <w:rPr>
          <w:rFonts w:ascii="Arial" w:hAnsi="Arial" w:cs="Arial"/>
          <w:sz w:val="20"/>
          <w:szCs w:val="20"/>
        </w:rPr>
        <w:t xml:space="preserve"> από τον Πρόεδρο του ΠΙΣ και από τον Πρόεδρο της Αντικαρκινικής </w:t>
      </w:r>
      <w:r w:rsidRPr="0039332B">
        <w:rPr>
          <w:rFonts w:ascii="Arial" w:hAnsi="Arial" w:cs="Arial"/>
          <w:sz w:val="20"/>
          <w:szCs w:val="20"/>
        </w:rPr>
        <w:lastRenderedPageBreak/>
        <w:t>Εταιρίας. Υπάρχει το πρωτόκολλο του Παγκόσμιου Οργανισμού Υγείας για τον έλεγχο του λαθρεμπορίου. Νομίζω ότι οτιδήποτε άλλο κάνουμε γύρω απ’ αυτό, κάνουμε λάθος. Πρέπει αυτό το πρωτόκολλο το συντομότερο, να επικυρωθεί. Θα παρακαλούσα κάποιον από εσάς τους βουλευτές, να το προτείνει σαν τροπολογία σ’ αυτό τον νόμο, διότι κι αυτό, κύριε Υπουργέ, θα επικυρωθεί. Εάν δεν επικυρωθεί σήμερα, θα επικυρωθεί αύριο. Δεν γίνεται να μη γίνει νόμος. Το Νοέμβριο υπάρχει η μεγάλη συνδιάσκεψη του Παγκόσμιου Οργανισμού Υγείας για το κάπνισμα κι εκεί η Ελλάδα θα μπορούσε, να πάει με το κεφάλι ψηλά και υπερήφανα, να κοιτάξει όλους τους εταίρους και να πει «εμείς το επικυρώσαμε αυτό που ζητάει η Ε.Ε.». Το ζητάει ο Παγκόσμιος Οργανισμός Υγείας κι εμείς εδώ, θέλουμε, να κάνουμε λίγο διαφορετικά πράγματα. Ας κάνουμε και τα διαφορετικά, αλλά ας επικυρώσουμε κι αυτό που δεν γίνεται, να μην επικυρωθεί. Απλώς το σπρώχνουμε πίσω χωρίς να υπάρχει και συγκεκριμένος λόγος γι' αυτό.</w:t>
      </w:r>
    </w:p>
    <w:p w:rsidR="006A4544"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Θα τελειώσω με μια επισήμανση για τον φίλο, τον εκπρόσωπο των Καπνοπαραγωγών, που μίλησε πρωτύτερα. Όσο έχω ασχοληθεί με το ζήτημα αυτό, έχω αναπτύξει μια μεγάλη συμπάθεια με τους καπνοπαραγωγούς και θα ήθελα, να σας δηλώσω να το καταγράψετε αυτό, σας παρακαλώ πολύ, ότι τα αμέσως επόμενα θύματα του καπνεμπορίου, εκτός απ’ τους ανθρώπους που πεθαίνουν απ’ το τσιγάρο, είναι οι καπνοπαραγωγοί.</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Αν θέλουν να κερδίσουν το παιχνίδι τους, το πρώτο που έχουν να κάνουν είναι να κόψουν τους δεσμούς με εκείνους που τους εκμεταλλεύονται και δεν είναι η κοινωνία, αλλά τα συγκεκριμένα οικονομικά συμφέροντα, που δεν διστάζουν να σκοτώνουν εκατομμύρια ανθρώπους κάθε χρόνο για να κερδίζουν χρήματα.</w:t>
      </w:r>
    </w:p>
    <w:p w:rsidR="0039332B" w:rsidRPr="0039332B" w:rsidRDefault="0039332B" w:rsidP="0039332B">
      <w:pPr>
        <w:spacing w:line="480" w:lineRule="auto"/>
        <w:ind w:firstLine="720"/>
        <w:contextualSpacing/>
        <w:rPr>
          <w:rFonts w:ascii="Arial" w:hAnsi="Arial" w:cs="Arial"/>
          <w:sz w:val="20"/>
          <w:szCs w:val="20"/>
        </w:rPr>
      </w:pPr>
      <w:r w:rsidRPr="0039332B">
        <w:rPr>
          <w:rFonts w:ascii="Arial" w:hAnsi="Arial" w:cs="Arial"/>
          <w:sz w:val="20"/>
          <w:szCs w:val="20"/>
        </w:rPr>
        <w:t>Είναι ντροπή να μπείτε σε αυτή τη διαδικασία.</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Να παράγετε το προϊόν σας, όπως σωστά το είπατε, αλλά ξεκόψτε και πάψτε να παίζετε το παιχνίδι ενός εμπορίου, το οποίο η παγκόσμια κοινότητα έχει αναλάβει να θέσει υπό έλεγχο και θα το πετύχει, όποιος και αν ανθίσταται σε αυτό, διότι είναι ζήτημα χρόνου.</w:t>
      </w:r>
    </w:p>
    <w:p w:rsidR="0039332B" w:rsidRPr="0039332B" w:rsidRDefault="0039332B" w:rsidP="0039332B">
      <w:pPr>
        <w:spacing w:line="480" w:lineRule="auto"/>
        <w:ind w:firstLine="720"/>
        <w:contextualSpacing/>
        <w:rPr>
          <w:rFonts w:ascii="Arial" w:hAnsi="Arial" w:cs="Arial"/>
          <w:sz w:val="20"/>
          <w:szCs w:val="20"/>
        </w:rPr>
      </w:pPr>
      <w:r w:rsidRPr="0039332B">
        <w:rPr>
          <w:rFonts w:ascii="Arial" w:hAnsi="Arial" w:cs="Arial"/>
          <w:sz w:val="20"/>
          <w:szCs w:val="20"/>
        </w:rPr>
        <w:t xml:space="preserve">ΝΙΚΟΣ ΜΑΝΙΟΣ (Πρόεδρος της Επιτροπής): Το λόγο έχει ο κ. </w:t>
      </w:r>
      <w:proofErr w:type="spellStart"/>
      <w:r w:rsidRPr="0039332B">
        <w:rPr>
          <w:rFonts w:ascii="Arial" w:hAnsi="Arial" w:cs="Arial"/>
          <w:sz w:val="20"/>
          <w:szCs w:val="20"/>
        </w:rPr>
        <w:t>Μενεκλής</w:t>
      </w:r>
      <w:proofErr w:type="spellEnd"/>
      <w:r w:rsidRPr="0039332B">
        <w:rPr>
          <w:rFonts w:ascii="Arial" w:hAnsi="Arial" w:cs="Arial"/>
          <w:sz w:val="20"/>
          <w:szCs w:val="20"/>
        </w:rPr>
        <w:t>.</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ΒΑΣΙΛΕΙΟΣ ΜΕΝΕΚΛΗΣ (Πρόεδρος της Πανελλήνιας </w:t>
      </w:r>
      <w:proofErr w:type="spellStart"/>
      <w:r w:rsidRPr="0039332B">
        <w:rPr>
          <w:rFonts w:ascii="Arial" w:hAnsi="Arial" w:cs="Arial"/>
          <w:sz w:val="20"/>
          <w:szCs w:val="20"/>
        </w:rPr>
        <w:t>Διεπαγγελματικής</w:t>
      </w:r>
      <w:proofErr w:type="spellEnd"/>
      <w:r w:rsidRPr="0039332B">
        <w:rPr>
          <w:rFonts w:ascii="Arial" w:hAnsi="Arial" w:cs="Arial"/>
          <w:sz w:val="20"/>
          <w:szCs w:val="20"/>
        </w:rPr>
        <w:t xml:space="preserve"> Οργάνωσης Ακατέργαστου Καπνού): Κύριε Πρόεδρε, θα ήθελα πάνω σε αυτό που είπε ο κ. </w:t>
      </w:r>
      <w:proofErr w:type="spellStart"/>
      <w:r w:rsidRPr="0039332B">
        <w:rPr>
          <w:rFonts w:ascii="Arial" w:hAnsi="Arial" w:cs="Arial"/>
          <w:sz w:val="20"/>
          <w:szCs w:val="20"/>
        </w:rPr>
        <w:t>Μπεχράκης</w:t>
      </w:r>
      <w:proofErr w:type="spellEnd"/>
      <w:r w:rsidRPr="0039332B">
        <w:rPr>
          <w:rFonts w:ascii="Arial" w:hAnsi="Arial" w:cs="Arial"/>
          <w:sz w:val="20"/>
          <w:szCs w:val="20"/>
        </w:rPr>
        <w:t>, να συμπληρώσω κάτι.</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lastRenderedPageBreak/>
        <w:t xml:space="preserve">Πρέπει να σας πω, ότι με πολύ μεγάλη υπερηφάνεια είμαστε η μόνη πρώτη χώρα και το πρώτο προϊόν, που εδώ και δέκα χρόνια έχουμε αναπτύξει τη σχέση της </w:t>
      </w:r>
      <w:proofErr w:type="spellStart"/>
      <w:r w:rsidRPr="0039332B">
        <w:rPr>
          <w:rFonts w:ascii="Arial" w:hAnsi="Arial" w:cs="Arial"/>
          <w:sz w:val="20"/>
          <w:szCs w:val="20"/>
        </w:rPr>
        <w:t>διεπαγγελματικής</w:t>
      </w:r>
      <w:proofErr w:type="spellEnd"/>
      <w:r w:rsidRPr="0039332B">
        <w:rPr>
          <w:rFonts w:ascii="Arial" w:hAnsi="Arial" w:cs="Arial"/>
          <w:sz w:val="20"/>
          <w:szCs w:val="20"/>
        </w:rPr>
        <w:t xml:space="preserve"> σε ένα τραπέζι, καθόμαστε σε ανώτερο ευρωπαϊκό επίπεδο θεσμού, που μεταξύ μας προσπαθήσαμε να λύσουμε όλα τα προβλήματα αυτής της αναγκαστικής μονοκαλλιέργειας, την οποία έχουμε.</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Όλες ή οποιεσδήποτε άλλες μομφές που ακούστηκαν προσωπικά τις αντικρούω παταγωδώς, γιατί όλα τα προϊόντα μηδενός εξαιρουμένου θέλουν τον έμπορό τους. Εάν δεν έχεις προϋπολογίσει και αν δεν έχεις προγραμματίσει τι θα σπείρεις και πώς θα πουλήσεις, είναι από όλα τα προβλήματα που έχουν σήμερα κατατροπώσει στην κυριολεξία την ελληνική αγροτική αγορά.</w:t>
      </w:r>
    </w:p>
    <w:p w:rsidR="0039332B" w:rsidRPr="0039332B" w:rsidRDefault="0039332B" w:rsidP="0039332B">
      <w:pPr>
        <w:spacing w:line="480" w:lineRule="auto"/>
        <w:ind w:firstLine="720"/>
        <w:contextualSpacing/>
        <w:rPr>
          <w:rFonts w:ascii="Arial" w:hAnsi="Arial" w:cs="Arial"/>
          <w:sz w:val="20"/>
          <w:szCs w:val="20"/>
        </w:rPr>
      </w:pPr>
      <w:r w:rsidRPr="0039332B">
        <w:rPr>
          <w:rFonts w:ascii="Arial" w:hAnsi="Arial" w:cs="Arial"/>
          <w:sz w:val="20"/>
          <w:szCs w:val="20"/>
        </w:rPr>
        <w:t>ΝΙΚΟΣ ΜΑΝΙΟΣ (Πρόεδρος της Επιτροπής): Το λόγο έχει ο κ. Μάλλιος.</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ΘΕΟΔΩΡΟΣ ΜΑΛΛΙΟΣ (Πρόεδρος της Πανελλήνιας Ομοσπονδίας Μισθωτών Περιπτέρων και Αναπηρικών Κυλικείων): Κύριε Πρόεδρε, ευχαριστώ για την πρόσκληση και για την ακρόαση.</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Εμείς έχουμε μόνο ένα θέμα στο άρθρο 17 και θα θέλαμε να παρακαλέσουμε τον κ. Υπουργό να κάνει εδώ μια διόρθωση, που αφορά τα νέα προϊόντα καπνού και είναι το μοναδικό θέμα.</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Κατά τα άλλα, η προσαρμογή της νομοθεσίας στην Ευρωπαϊκή Οδηγία έτσι πρέπει να γίνει και δεν έχουμε από καμία αντίρρηση κάπου, εκτός από το άρθρο 17, όπως ξαναλέω.</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Έχουμε ενημερώσει το Υπουργείο με επιστολές, αλλά συμμετείχαμε και στη διαβούλευση, όπου είπαμε την άποψή μας και θα λέγαμε, ότι είναι εξαιρετικά αυστηρό. Ήδη, αρκετές χώρες της Ε.Ε. από όσο γνωρίζουμε έχουν προσαρμόσει τις νομοθεσίες τους και έβαλαν αυτούσια την Οδηγία αυτή στη νομοθεσία τους.</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Θεωρούμε, λοιπόν, ότι αυτό είναι επαρκές για να προστατευτεί η δημόσια υγεία και αναφέρω ενδεικτικά μεγάλες χώρες, όπως η Αγγλία, η Γαλλία, η Ισπανία, η Ιταλία και οι σκανδιναβικές χώρες που είναι αυστηρές σε αυτά τα πράγματα.</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Εμείς δεν ζητάμε καμία χάρη, αλλά ζητάμε αυτά τα προϊόντα, τα οποία τα περιμένουμε πώς και πώς, γιατί ούτως ή άλλως είναι προϊόντα κατά βάση, τα οποία δεν καίγονται, άρα προφανώς θα είναι λιγότερο επιβλαβή για τον άνθρωπο και για τη δημόσια υγεία.</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lastRenderedPageBreak/>
        <w:t xml:space="preserve">Όμως </w:t>
      </w:r>
      <w:proofErr w:type="spellStart"/>
      <w:r w:rsidRPr="0039332B">
        <w:rPr>
          <w:rFonts w:ascii="Arial" w:hAnsi="Arial" w:cs="Arial"/>
          <w:sz w:val="20"/>
          <w:szCs w:val="20"/>
        </w:rPr>
        <w:t>προείπα</w:t>
      </w:r>
      <w:proofErr w:type="spellEnd"/>
      <w:r w:rsidRPr="0039332B">
        <w:rPr>
          <w:rFonts w:ascii="Arial" w:hAnsi="Arial" w:cs="Arial"/>
          <w:sz w:val="20"/>
          <w:szCs w:val="20"/>
        </w:rPr>
        <w:t xml:space="preserve"> και οι ευρωπαϊκές χώρες, που έχουν ενσωματώσει αυτούσια την Οδηγία αυτή, δεν μπορεί να πιστέψει κανείς, ότι ενδιαφέρονται  λιγότερο για τη δημόσια υγεία.</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Όταν προϊόντα, όπως τα υπάρχοντα τα καπνικά, δηλαδή, τα τσιγάρα δεν χρειάζονται </w:t>
      </w:r>
      <w:proofErr w:type="spellStart"/>
      <w:r w:rsidRPr="0039332B">
        <w:rPr>
          <w:rFonts w:ascii="Arial" w:hAnsi="Arial" w:cs="Arial"/>
          <w:sz w:val="20"/>
          <w:szCs w:val="20"/>
        </w:rPr>
        <w:t>αδειοδότηση</w:t>
      </w:r>
      <w:proofErr w:type="spellEnd"/>
      <w:r w:rsidRPr="0039332B">
        <w:rPr>
          <w:rFonts w:ascii="Arial" w:hAnsi="Arial" w:cs="Arial"/>
          <w:sz w:val="20"/>
          <w:szCs w:val="20"/>
        </w:rPr>
        <w:t>, νομίζουμε, όπως παρατηρήσαμε μέσα στο νομοσχέδιο, ότι είναι τόσο αυστηρός ο φάκελος που χρειάζεται να κατατεθεί και για τον οποίο υπάρχει ο επαρκής χρόνος των 6 μηνών, ώστε να κυκλοφορήσει αυτό το νέο προϊόν ή το οποιοδήποτε νέο προϊόν, που ξαναλέω, ότι σε μία  αγορά σαν τη δική μας, η οποία έχει πληγεί ανεπανόρθωτα από την κρίση, θα περιμένουμε πώς και πώς για να μπορέσουμε έστω σε ένα μικρό βαθμό να ανακάμψουμε. Είναι ανάσα ζωής για εμάς αυτά τα προϊόντα, έτσι πιστεύουμε και έτσι θεωρούμε.</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Κλείνοντας απευθυνόμενος στον κ. Υπουργό, ο οποίος είναι γιατρός, θα ήθελα να του πω, αν και εμείς δεν έχουμε καμία σχέση με την ιατρική, αλλά έχουμε σχέση με τον «</w:t>
      </w:r>
      <w:proofErr w:type="spellStart"/>
      <w:r w:rsidRPr="0039332B">
        <w:rPr>
          <w:rFonts w:ascii="Arial" w:hAnsi="Arial" w:cs="Arial"/>
          <w:sz w:val="20"/>
          <w:szCs w:val="20"/>
        </w:rPr>
        <w:t>πολυτραυματία</w:t>
      </w:r>
      <w:proofErr w:type="spellEnd"/>
      <w:r w:rsidRPr="0039332B">
        <w:rPr>
          <w:rFonts w:ascii="Arial" w:hAnsi="Arial" w:cs="Arial"/>
          <w:sz w:val="20"/>
          <w:szCs w:val="20"/>
        </w:rPr>
        <w:t>» τον περιπτερά, που τα τελευταία 6 χρόνια έχει πληγεί ανεπανόρθωτα, ότι με ιατρικούς όρος έτσι χονδρικά να μην επιφέρουμε στον «</w:t>
      </w:r>
      <w:proofErr w:type="spellStart"/>
      <w:r w:rsidRPr="0039332B">
        <w:rPr>
          <w:rFonts w:ascii="Arial" w:hAnsi="Arial" w:cs="Arial"/>
          <w:sz w:val="20"/>
          <w:szCs w:val="20"/>
        </w:rPr>
        <w:t>πολυτραυματία</w:t>
      </w:r>
      <w:proofErr w:type="spellEnd"/>
      <w:r w:rsidRPr="0039332B">
        <w:rPr>
          <w:rFonts w:ascii="Arial" w:hAnsi="Arial" w:cs="Arial"/>
          <w:sz w:val="20"/>
          <w:szCs w:val="20"/>
        </w:rPr>
        <w:t xml:space="preserve">» ένα ακόμα τραύμα, αλλά να τον βοηθήσουμε να ανανήψει. </w:t>
      </w:r>
    </w:p>
    <w:p w:rsidR="006A4544"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ΝΙΚΟΣ ΜΑΝΙΟΣ (Πρόεδρος της Επιτροπής): Το λόγο έχει ο κ. Γιόγιακας.</w:t>
      </w:r>
      <w:r w:rsidR="006A4544" w:rsidRPr="006A4544">
        <w:rPr>
          <w:rFonts w:ascii="Arial" w:hAnsi="Arial" w:cs="Arial"/>
          <w:sz w:val="20"/>
          <w:szCs w:val="20"/>
        </w:rPr>
        <w:t xml:space="preserve">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ΒΑΣΙΛΕΙΟΣ ΓΙΟΓΙΑΚΑΣ (Εισηγητής της Ν.Δ.): Καταρχήν, να εκφράσω και εγώ τις ευχαριστίες και να συγχαρώ όλους τους ομιλητές, ιδιαίτερα τους επιστημονικούς συναδέλφους που με ιδιαίτερη επιστημονική κατάρτιση έθεσαν κάποια θέματα στα οποία, βέβαια, συμφωνούμε όλοι και επαυξάνουμε.</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Βέβαια, όλοι μας προβληματιζόμαστε κατά πόσον θα εφαρμοστούν αυτά που ψηφίζουμε και είναι ένα σημαντικό θέμα, όπως είπαμε και με τον κ. Υπουργό πριν.</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Από κει και πέρα είναι θέμα αρχής, αγωγής και αξιών του καθενός μας και πρέπει να γίνει συνείδηση σε όλους τους πολίτες της ελληνικής κοινωνίας, πώς και που πρέπει να προστατεύουν τον εαυτό τους πάνω απ' όλα και τους δημόσιους χώρους για όλους τους συμπατριώτες.</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Επίσης, η άλλη άποψη της Αντικαρκινικής Εταιρίας «σε όλους τους δημόσιους χώρους να μην μπορεί να καπνίσει κανείς», θέλει μια εμπεριστατωμένη συζήτηση, ώστε να βρούμε ποιοι θα είναι και πού θα μπορούν να καπνίζουν. Τέλος πάντων, μπορούμε να βρούμε μια κοινή συνισταμένη, έτσι ώστε να ικανοποιούνται και αυτοί που έχουν το πάθος του καπνίσματος.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lastRenderedPageBreak/>
        <w:t>Ένα άλλο σημείο αναφοράς είναι για το άτμισμα. Τοποθετήθηκε ο κ. Πετρόπουλος με ιδιαίτερη ευαισθησία και αγάπη προς τη δουλειά που κάνει. Βέβαια, υπάρχει κύριε Πετρόπουλε, το αναγνωρίζουμε όλοι μας, ότι κατά 95% είναι πολύ καλύτερο σε σχέση με το κάπνισμα, αλλά υπάρχει ένα 5%, που και αυτό έχει πολλές πιθανότητες να δημιουργήσει αρκετά προβλήματα υγείας σε έναν από τους ατμιστές. Επικαλεστήκατε, ότι κάποιες ευρωπαϊκές χώρες επιτρέπουν το άτμισμα στους δημόσιους χώρους, βέβαια, είναι ένα πολύ ευαίσθητο σημείο κατά πόσο στην ελληνική κοινωνία, που δεν εφαρμόζεται αυτή τη στιγμή τίποτα, θα πρέπει να δώσουμε τη δυνατότητα και το δικαίωμα να ατμίζουν.</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Αυτό θα το συζητήσουμε και πάλι και νομίζω, ότι η κοινή λογική θα πρέπει να είναι πολύ προσεκτική σε αυτή τη δυνατότητα, ώστε να ατμίζουν στους δημόσιους χώρους.</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Υπάρχει ένα σημαντικό θέμα κατά πόσο είναι «Δούρειος Ίππος», όπως είπε ο κ.  </w:t>
      </w:r>
      <w:proofErr w:type="spellStart"/>
      <w:r w:rsidRPr="0039332B">
        <w:rPr>
          <w:rFonts w:ascii="Arial" w:hAnsi="Arial" w:cs="Arial"/>
          <w:sz w:val="20"/>
          <w:szCs w:val="20"/>
        </w:rPr>
        <w:t>Τζούφης</w:t>
      </w:r>
      <w:proofErr w:type="spellEnd"/>
      <w:r w:rsidRPr="0039332B">
        <w:rPr>
          <w:rFonts w:ascii="Arial" w:hAnsi="Arial" w:cs="Arial"/>
          <w:sz w:val="20"/>
          <w:szCs w:val="20"/>
        </w:rPr>
        <w:t xml:space="preserve"> ή είναι στην αποδρομή ενός καπνιστή. Η δικιά μου λογική, τουλάχιστον, σε αυτή την φάση είναι, ότι είναι στην αποδρομή ένας ατμιστής. Δεν ξέρω, αν υπάρχουν στοιχεία, αλλά αυτά θα δείξει ο χρόνος και καλό είναι να μην γίνει «Δούρειος Ίππος» για το κάπνισμα, αλλά να είναι στην αποδρομή του.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Ένα άλλο σημείο, κύριε Υπουργέ, είναι το θέμα της αδειοδότησης για τα νέα τα καπνικά προϊόντα, όπως το είπε ο Πρόεδρος των Περιπτερούχων, όπως το είπε και ο κ. </w:t>
      </w:r>
      <w:proofErr w:type="spellStart"/>
      <w:r w:rsidRPr="0039332B">
        <w:rPr>
          <w:rFonts w:ascii="Arial" w:hAnsi="Arial" w:cs="Arial"/>
          <w:sz w:val="20"/>
          <w:szCs w:val="20"/>
        </w:rPr>
        <w:t>Μενεκλής</w:t>
      </w:r>
      <w:proofErr w:type="spellEnd"/>
      <w:r w:rsidRPr="0039332B">
        <w:rPr>
          <w:rFonts w:ascii="Arial" w:hAnsi="Arial" w:cs="Arial"/>
          <w:sz w:val="20"/>
          <w:szCs w:val="20"/>
        </w:rPr>
        <w:t xml:space="preserve">, βέβαια, το έθεσε και ο κ. </w:t>
      </w:r>
      <w:proofErr w:type="spellStart"/>
      <w:r w:rsidRPr="0039332B">
        <w:rPr>
          <w:rFonts w:ascii="Arial" w:hAnsi="Arial" w:cs="Arial"/>
          <w:sz w:val="20"/>
          <w:szCs w:val="20"/>
        </w:rPr>
        <w:t>Μπεχράκης</w:t>
      </w:r>
      <w:proofErr w:type="spellEnd"/>
      <w:r w:rsidRPr="0039332B">
        <w:rPr>
          <w:rFonts w:ascii="Arial" w:hAnsi="Arial" w:cs="Arial"/>
          <w:sz w:val="20"/>
          <w:szCs w:val="20"/>
        </w:rPr>
        <w:t>, ο οποίος είπε ότι «ήταν ιδέα, δουλειά δικιά μας στο θέμα της αδειοδότησης». Εκτιμώ ότι μπορεί να βρεθεί μια κοινή συνισταμένη.</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Ο κ. </w:t>
      </w:r>
      <w:proofErr w:type="spellStart"/>
      <w:r w:rsidRPr="0039332B">
        <w:rPr>
          <w:rFonts w:ascii="Arial" w:hAnsi="Arial" w:cs="Arial"/>
          <w:sz w:val="20"/>
          <w:szCs w:val="20"/>
        </w:rPr>
        <w:t>Μπεχράκης</w:t>
      </w:r>
      <w:proofErr w:type="spellEnd"/>
      <w:r w:rsidRPr="0039332B">
        <w:rPr>
          <w:rFonts w:ascii="Arial" w:hAnsi="Arial" w:cs="Arial"/>
          <w:sz w:val="20"/>
          <w:szCs w:val="20"/>
        </w:rPr>
        <w:t xml:space="preserve"> λέει, ότι με απλή αναφορά μέσω ηλεκτρονικού συστήματος θα μπορούσε να ξεκινήσει η αδειοδότηση, έτσι ώστε να μην υπάρχει μια διαδικασία, που στη χώρα μας  κλπ. Όχι ότι αμφιβάλλω, ότι κάποια κυβέρνηση δεν θα θέλει να προχωρήσει, αλλά μερικές φορές μένουν στα συρτάρια. Βέβαια, προβλέπεται να εξοπλιστεί με τον καλύτερο δυνατό τρόπο ο έλεγχος και οι προϋποθέσεις να τηρούνται όσο το δυνατόν οι καλύτερες συνθήκες, προκειμένου να μπει ένα νέο καπνικό προϊόν στην αγορά. Ο κ. </w:t>
      </w:r>
      <w:proofErr w:type="spellStart"/>
      <w:r w:rsidRPr="0039332B">
        <w:rPr>
          <w:rFonts w:ascii="Arial" w:hAnsi="Arial" w:cs="Arial"/>
          <w:sz w:val="20"/>
          <w:szCs w:val="20"/>
        </w:rPr>
        <w:t>Μπεχράκης</w:t>
      </w:r>
      <w:proofErr w:type="spellEnd"/>
      <w:r w:rsidRPr="0039332B">
        <w:rPr>
          <w:rFonts w:ascii="Arial" w:hAnsi="Arial" w:cs="Arial"/>
          <w:sz w:val="20"/>
          <w:szCs w:val="20"/>
        </w:rPr>
        <w:t xml:space="preserve">, να μας διευκρινίσει τι εννοεί μια ακόμα φορά;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Σας ευχαριστώ και πιστεύω ότι στο σύνολό της η συζήτηση ήταν χρήσιμη και πιστεύω ότι και στους επαγγελματίες με τα προϊόντα του καπνού θα μπορέσουν να βρουν και αυτοί, ότι καλύτερο μπορούν για να επιβιώσουν σε αυτές τις δύσκολες εποχές που ζούμε.</w:t>
      </w:r>
    </w:p>
    <w:p w:rsidR="0039332B" w:rsidRPr="0039332B" w:rsidRDefault="0039332B" w:rsidP="0039332B">
      <w:pPr>
        <w:spacing w:line="480" w:lineRule="auto"/>
        <w:ind w:firstLine="720"/>
        <w:contextualSpacing/>
        <w:jc w:val="both"/>
        <w:rPr>
          <w:rFonts w:ascii="Arial" w:hAnsi="Arial" w:cs="Arial"/>
          <w:sz w:val="20"/>
          <w:szCs w:val="20"/>
        </w:rPr>
      </w:pP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lastRenderedPageBreak/>
        <w:t>Στο σημείο αυτό γίνεται η β΄ ανάγνωση του καταλόγου των μελών της Επιτροπής. Παρόντες ήταν οι Βουλευτές κ.κ..:</w:t>
      </w:r>
      <w:r w:rsidRPr="0039332B">
        <w:rPr>
          <w:rFonts w:ascii="Arial" w:eastAsia="Calibri" w:hAnsi="Arial" w:cs="Arial"/>
          <w:sz w:val="20"/>
          <w:szCs w:val="20"/>
        </w:rPr>
        <w:t xml:space="preserve"> Αθανασίου Νάσος,</w:t>
      </w:r>
      <w:r w:rsidRPr="0039332B">
        <w:rPr>
          <w:rFonts w:ascii="Arial" w:eastAsia="Calibri" w:hAnsi="Arial" w:cs="Arial"/>
          <w:color w:val="0D0D0D"/>
          <w:sz w:val="20"/>
          <w:szCs w:val="20"/>
        </w:rPr>
        <w:t xml:space="preserve"> Βαρδάκης Σωκράτης,</w:t>
      </w:r>
      <w:r w:rsidRPr="0039332B">
        <w:rPr>
          <w:rFonts w:ascii="Arial" w:eastAsia="Calibri" w:hAnsi="Arial" w:cs="Arial"/>
          <w:sz w:val="20"/>
          <w:szCs w:val="20"/>
        </w:rPr>
        <w:t xml:space="preserve"> Βέττας Δημήτρης, Γεννιά Γεωργία, Δημητριάδης Δημήτρης, Ηγουμενίδης Νίκος, Θραψανιώτης Μανώλης, Καΐσας Γιώργος, Καστόρης Αστέρης, Κωστοπαναγιώτου Ηλίας, Μανιός Νίκος, Μαντάς Χρήστος, Μιχαηλίδης Ανδρέας, Μιχελογιαννάκης Ιωάννης, Μουσταφά </w:t>
      </w:r>
      <w:proofErr w:type="spellStart"/>
      <w:r w:rsidRPr="0039332B">
        <w:rPr>
          <w:rFonts w:ascii="Arial" w:eastAsia="Calibri" w:hAnsi="Arial" w:cs="Arial"/>
          <w:sz w:val="20"/>
          <w:szCs w:val="20"/>
        </w:rPr>
        <w:t>Μουσταφά</w:t>
      </w:r>
      <w:proofErr w:type="spellEnd"/>
      <w:r w:rsidRPr="0039332B">
        <w:rPr>
          <w:rFonts w:ascii="Arial" w:eastAsia="Calibri" w:hAnsi="Arial" w:cs="Arial"/>
          <w:sz w:val="20"/>
          <w:szCs w:val="20"/>
        </w:rPr>
        <w:t xml:space="preserve">, Μπάρκας Κώστας, Παπαδόπουλος Σάκης, Παραστατίδης Θόδωρος, Σιμορέλης Χρήστος, Σκούφα Ελισσάβετ, Τζούφη Μερόπη, Τσόγκας Γιώργος, Βαγιωνάς Γεώργιος, Βούλτεψη Σοφία, Βρούτσης Ιωάννης, Γιόγιακας Βασίλειος, Οικονόμου Βασίλειος, Παναγιωτόπουλος Νικόλαος, </w:t>
      </w:r>
      <w:proofErr w:type="spellStart"/>
      <w:r w:rsidRPr="0039332B">
        <w:rPr>
          <w:rFonts w:ascii="Arial" w:eastAsia="Calibri" w:hAnsi="Arial" w:cs="Arial"/>
          <w:sz w:val="20"/>
          <w:szCs w:val="20"/>
        </w:rPr>
        <w:t>Αΐβατίδης</w:t>
      </w:r>
      <w:proofErr w:type="spellEnd"/>
      <w:r w:rsidRPr="0039332B">
        <w:rPr>
          <w:rFonts w:ascii="Arial" w:eastAsia="Calibri" w:hAnsi="Arial" w:cs="Arial"/>
          <w:sz w:val="20"/>
          <w:szCs w:val="20"/>
        </w:rPr>
        <w:t xml:space="preserve"> Ιωάννης, Κουκούτσης Δημήτριος, Κρεμαστινός Δημήτριος, Χριστοφιλοπούλου Παρασκευή, Λαμπρούλης Γεώργιος, Αχμέτ Ιλχάν, Μπαργιώτας Κωνσταντίνος, </w:t>
      </w:r>
      <w:r w:rsidRPr="0039332B">
        <w:rPr>
          <w:rFonts w:ascii="Arial" w:eastAsia="Calibri" w:hAnsi="Arial" w:cs="Arial"/>
          <w:color w:val="0D0D0D"/>
          <w:sz w:val="20"/>
          <w:szCs w:val="20"/>
        </w:rPr>
        <w:t xml:space="preserve">Κόκκαλης Βασίλειος, Παπαχριστόπουλος Αθανάσιος, Μεγαλοοικονόμου Θεοδώρα, Φωκάς Αριστείδης και </w:t>
      </w:r>
      <w:r w:rsidRPr="0039332B">
        <w:rPr>
          <w:rFonts w:ascii="Arial" w:eastAsia="Calibri" w:hAnsi="Arial" w:cs="Arial"/>
          <w:sz w:val="20"/>
          <w:szCs w:val="20"/>
        </w:rPr>
        <w:t>Γρηγοράκος Λεωνίδας.</w:t>
      </w:r>
    </w:p>
    <w:p w:rsidR="006A4544"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ΝΙΚΟΣ ΜΑΝΙΟΣ (Πρόεδρος της Επιτροπής): Το λόγο έχει ο κ. Αϊβατίδης.</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ΙΩΑΝΝΗΣ ΑΪΒΑΤΙΔΗΣ (Ειδικός Αγορητής του Λαϊκού Συνδέσμου-Χρυσή Αυγή): Ευχαριστώ, κύριε Πρόεδρε.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Και εγώ με τη σειρά μου θα ευχαριστήσω τους εκπροσώπους των φορέων, τους συναδέλφους, ως επί το </w:t>
      </w:r>
      <w:proofErr w:type="spellStart"/>
      <w:r w:rsidRPr="0039332B">
        <w:rPr>
          <w:rFonts w:ascii="Arial" w:hAnsi="Arial" w:cs="Arial"/>
          <w:sz w:val="20"/>
          <w:szCs w:val="20"/>
        </w:rPr>
        <w:t>πλείστον</w:t>
      </w:r>
      <w:proofErr w:type="spellEnd"/>
      <w:r w:rsidRPr="0039332B">
        <w:rPr>
          <w:rFonts w:ascii="Arial" w:hAnsi="Arial" w:cs="Arial"/>
          <w:sz w:val="20"/>
          <w:szCs w:val="20"/>
        </w:rPr>
        <w:t xml:space="preserve">, γιατρούς.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Θα ήθελα να κάνω μια επισήμανση, επειδή έγινε αναφορά για «Δούρειο Ίππο». Αυτός ο «Δούρειος Ίππος» τελικά είναι κάτι καλό ή κακό; Πώς το εκλαμβάνουμε; Ποια είναι η Τροία, δηλαδή;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Πιστεύω ότι σε καμία περίπτωση το </w:t>
      </w:r>
      <w:proofErr w:type="spellStart"/>
      <w:r w:rsidRPr="0039332B">
        <w:rPr>
          <w:rFonts w:ascii="Arial" w:hAnsi="Arial" w:cs="Arial"/>
          <w:sz w:val="20"/>
          <w:szCs w:val="20"/>
        </w:rPr>
        <w:t>άτμισμα</w:t>
      </w:r>
      <w:proofErr w:type="spellEnd"/>
      <w:r w:rsidRPr="0039332B">
        <w:rPr>
          <w:rFonts w:ascii="Arial" w:hAnsi="Arial" w:cs="Arial"/>
          <w:sz w:val="20"/>
          <w:szCs w:val="20"/>
        </w:rPr>
        <w:t xml:space="preserve"> δεν αποτελεί πύλη εισόδου για το κάπνισμα. Αντιθέτως φρονώ πως με βάση μελέτες που υπάρχουν έχει βοηθήσει μεγάλο αριθμό ανθρώπων ανά τον κόσμο να διακόψει το κάπνισμα.</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 Εκείνο που ήθελα να ρωτήσω κάποιον από τους συναδέλφους, προέδρους των Ιατρικών Εταιριών, αν υπάρχει κάποια ρητή βιβλιογραφική αναφορά για το τι αποτελεί πύλη εισόδου για το κάπνισμα, το </w:t>
      </w:r>
      <w:proofErr w:type="spellStart"/>
      <w:r w:rsidRPr="0039332B">
        <w:rPr>
          <w:rFonts w:ascii="Arial" w:hAnsi="Arial" w:cs="Arial"/>
          <w:sz w:val="20"/>
          <w:szCs w:val="20"/>
        </w:rPr>
        <w:t>άτμισμα</w:t>
      </w:r>
      <w:proofErr w:type="spellEnd"/>
      <w:r w:rsidRPr="0039332B">
        <w:rPr>
          <w:rFonts w:ascii="Arial" w:hAnsi="Arial" w:cs="Arial"/>
          <w:sz w:val="20"/>
          <w:szCs w:val="20"/>
        </w:rPr>
        <w:t xml:space="preserve">. Δεν ξέρω ποιος είναι περισσότερο καθ΄ ύλην αρμόδιος να απαντήσει </w:t>
      </w:r>
      <w:proofErr w:type="spellStart"/>
      <w:r w:rsidRPr="0039332B">
        <w:rPr>
          <w:rFonts w:ascii="Arial" w:hAnsi="Arial" w:cs="Arial"/>
          <w:sz w:val="20"/>
          <w:szCs w:val="20"/>
        </w:rPr>
        <w:t>επ</w:t>
      </w:r>
      <w:proofErr w:type="spellEnd"/>
      <w:r w:rsidRPr="0039332B">
        <w:rPr>
          <w:rFonts w:ascii="Arial" w:hAnsi="Arial" w:cs="Arial"/>
          <w:sz w:val="20"/>
          <w:szCs w:val="20"/>
        </w:rPr>
        <w:t xml:space="preserve">΄ αυτού, διότι έχω προσπαθήσει να αναζητήσω κάποιες τέτοιες αναφορές,  όμως δεν το κατάφερα. Αν υπάρχει δυνατότητα, θα ήθελα αυτή τη βιβλιογραφική αναφορά η οποία όμως να αποδεικνύει κάτι τέτοιο.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lastRenderedPageBreak/>
        <w:t xml:space="preserve">Όσον αφορά στην αγορά προϊόντων για το </w:t>
      </w:r>
      <w:proofErr w:type="spellStart"/>
      <w:r w:rsidRPr="0039332B">
        <w:rPr>
          <w:rFonts w:ascii="Arial" w:hAnsi="Arial" w:cs="Arial"/>
          <w:sz w:val="20"/>
          <w:szCs w:val="20"/>
        </w:rPr>
        <w:t>άτμισμα</w:t>
      </w:r>
      <w:proofErr w:type="spellEnd"/>
      <w:r w:rsidRPr="0039332B">
        <w:rPr>
          <w:rFonts w:ascii="Arial" w:hAnsi="Arial" w:cs="Arial"/>
          <w:sz w:val="20"/>
          <w:szCs w:val="20"/>
        </w:rPr>
        <w:t xml:space="preserve"> που είναι ο διαλύτης, η γλυκερίνη ή κάποια άλλη ουσία ξεχωριστά πωλείται σε </w:t>
      </w:r>
      <w:proofErr w:type="spellStart"/>
      <w:r w:rsidRPr="0039332B">
        <w:rPr>
          <w:rFonts w:ascii="Arial" w:hAnsi="Arial" w:cs="Arial"/>
          <w:sz w:val="20"/>
          <w:szCs w:val="20"/>
        </w:rPr>
        <w:t>περιέκτη</w:t>
      </w:r>
      <w:proofErr w:type="spellEnd"/>
      <w:r w:rsidRPr="0039332B">
        <w:rPr>
          <w:rFonts w:ascii="Arial" w:hAnsi="Arial" w:cs="Arial"/>
          <w:sz w:val="20"/>
          <w:szCs w:val="20"/>
        </w:rPr>
        <w:t xml:space="preserve"> και η αρωματική, ας το πούμε, ουσία, επίσης, σε διαφορετικό </w:t>
      </w:r>
      <w:proofErr w:type="spellStart"/>
      <w:r w:rsidRPr="0039332B">
        <w:rPr>
          <w:rFonts w:ascii="Arial" w:hAnsi="Arial" w:cs="Arial"/>
          <w:sz w:val="20"/>
          <w:szCs w:val="20"/>
        </w:rPr>
        <w:t>περιέκτη</w:t>
      </w:r>
      <w:proofErr w:type="spellEnd"/>
      <w:r w:rsidRPr="0039332B">
        <w:rPr>
          <w:rFonts w:ascii="Arial" w:hAnsi="Arial" w:cs="Arial"/>
          <w:sz w:val="20"/>
          <w:szCs w:val="20"/>
        </w:rPr>
        <w:t xml:space="preserve">.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Έγινε μια αναφορά από κάποιον συνάδελφο και είναι πολύ σημαντικό. Εκεί πέρα μπορεί να γίνουν λάθη από τον χρήστη, τον </w:t>
      </w:r>
      <w:proofErr w:type="spellStart"/>
      <w:r w:rsidRPr="0039332B">
        <w:rPr>
          <w:rFonts w:ascii="Arial" w:hAnsi="Arial" w:cs="Arial"/>
          <w:sz w:val="20"/>
          <w:szCs w:val="20"/>
        </w:rPr>
        <w:t>ατμιστή</w:t>
      </w:r>
      <w:proofErr w:type="spellEnd"/>
      <w:r w:rsidRPr="0039332B">
        <w:rPr>
          <w:rFonts w:ascii="Arial" w:hAnsi="Arial" w:cs="Arial"/>
          <w:sz w:val="20"/>
          <w:szCs w:val="20"/>
        </w:rPr>
        <w:t xml:space="preserve"> που μπορεί πραγματικά να προξενήσουν κάποια βλάβη σοβαρή στην υγεία. Πιστεύω ότι το συγκεκριμένο θέμα θα πρέπει να ελεγχθεί και να μην προωθούνται προϊόντα ανεξέλεγκτα όσον αφορά στο </w:t>
      </w:r>
      <w:proofErr w:type="spellStart"/>
      <w:r w:rsidRPr="0039332B">
        <w:rPr>
          <w:rFonts w:ascii="Arial" w:hAnsi="Arial" w:cs="Arial"/>
          <w:sz w:val="20"/>
          <w:szCs w:val="20"/>
        </w:rPr>
        <w:t>άτμισμα</w:t>
      </w:r>
      <w:proofErr w:type="spellEnd"/>
      <w:r w:rsidRPr="0039332B">
        <w:rPr>
          <w:rFonts w:ascii="Arial" w:hAnsi="Arial" w:cs="Arial"/>
          <w:sz w:val="20"/>
          <w:szCs w:val="20"/>
        </w:rPr>
        <w:t xml:space="preserve">.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Επίσης, θα ήθελα να ρωτήσω τον κ. </w:t>
      </w:r>
      <w:proofErr w:type="spellStart"/>
      <w:r w:rsidRPr="0039332B">
        <w:rPr>
          <w:rFonts w:ascii="Arial" w:hAnsi="Arial" w:cs="Arial"/>
          <w:sz w:val="20"/>
          <w:szCs w:val="20"/>
        </w:rPr>
        <w:t>Μπεχράκη</w:t>
      </w:r>
      <w:proofErr w:type="spellEnd"/>
      <w:r w:rsidRPr="0039332B">
        <w:rPr>
          <w:rFonts w:ascii="Arial" w:hAnsi="Arial" w:cs="Arial"/>
          <w:sz w:val="20"/>
          <w:szCs w:val="20"/>
        </w:rPr>
        <w:t xml:space="preserve"> ή τον κ. συνάδελφο από την Αντικαρκινική Εταιρία αν αυτές οι αποκρουστικές, οι απεχθείς εικόνες, οι οποίες θα υπάρχουν στα πακέτα των τσιγάρων με τις προειδοποιήσεις, εάν πιστεύουν ότι μπορεί έναν άνθρωπο, ο οποίος είναι εξαρτημένος από τη νικοτίνη, η νικοτίνη είναι ισχυρότατη κατεξοχήν </w:t>
      </w:r>
      <w:proofErr w:type="spellStart"/>
      <w:r w:rsidRPr="0039332B">
        <w:rPr>
          <w:rFonts w:ascii="Arial" w:hAnsi="Arial" w:cs="Arial"/>
          <w:sz w:val="20"/>
          <w:szCs w:val="20"/>
        </w:rPr>
        <w:t>εξαρτησιογόνος</w:t>
      </w:r>
      <w:proofErr w:type="spellEnd"/>
      <w:r w:rsidRPr="0039332B">
        <w:rPr>
          <w:rFonts w:ascii="Arial" w:hAnsi="Arial" w:cs="Arial"/>
          <w:sz w:val="20"/>
          <w:szCs w:val="20"/>
        </w:rPr>
        <w:t xml:space="preserve"> ουσία, θα τον αποτρέψουν από το να πάει να αγοράσει τσιγάρα. Ενώ ένα πάρα πολύ απλό, μπορεί κάλλιστα να αγοράσει το πακέτο και να τοποθετεί σε μια άλλη κασετίνα τα τσιγάρα του και να καπνίζει χωρίς να βλέπει αυτήν την εικόνα.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Θεωρώ, λοιπόν, αυτές είναι λίγο κινήσεις υπερβολής, δεν βοηθούν στην πρόληψη. Πιστεύω ότι πράγματι, όπως είπε ο κ. </w:t>
      </w:r>
      <w:proofErr w:type="spellStart"/>
      <w:r w:rsidRPr="0039332B">
        <w:rPr>
          <w:rFonts w:ascii="Arial" w:hAnsi="Arial" w:cs="Arial"/>
          <w:sz w:val="20"/>
          <w:szCs w:val="20"/>
        </w:rPr>
        <w:t>Μπεχράκης</w:t>
      </w:r>
      <w:proofErr w:type="spellEnd"/>
      <w:r w:rsidRPr="0039332B">
        <w:rPr>
          <w:rFonts w:ascii="Arial" w:hAnsi="Arial" w:cs="Arial"/>
          <w:sz w:val="20"/>
          <w:szCs w:val="20"/>
        </w:rPr>
        <w:t xml:space="preserve"> ότι από τα σχολεία - το είχα πει και στην  πρώτη μου εισήγηση αυτό - πρέπει να ξεκινήσει το κράτος να δίνει μάχη κατά του καπνίσματος, αλλά και κατά του </w:t>
      </w:r>
      <w:proofErr w:type="spellStart"/>
      <w:r w:rsidRPr="0039332B">
        <w:rPr>
          <w:rFonts w:ascii="Arial" w:hAnsi="Arial" w:cs="Arial"/>
          <w:sz w:val="20"/>
          <w:szCs w:val="20"/>
        </w:rPr>
        <w:t>ατμίσματος</w:t>
      </w:r>
      <w:proofErr w:type="spellEnd"/>
      <w:r w:rsidRPr="0039332B">
        <w:rPr>
          <w:rFonts w:ascii="Arial" w:hAnsi="Arial" w:cs="Arial"/>
          <w:sz w:val="20"/>
          <w:szCs w:val="20"/>
        </w:rPr>
        <w:t xml:space="preserve"> βεβαίως από τα παιδιά σχολικής ηλικίας.</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 Και τέλος θα ήθελα να αναφερθώ στους καπνοπαραγωγούς. Δεν πρέπει να παραβλέψει κανένας ότι είναι μια παραδοσιακή καλλιέργεια, βοηθάει την πρωτογενή παραγωγή.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Από κει και πέρα, τα αλλεπάλληλα μέτρα εναντίον της παραγωγής καπνού πλήττουν τους ανθρώπους που μάχονται στη γη, στα κτήματα τους. Από τη στιγμή που δεν υπάρχει από το κράτος κάποια εναλλακτική λύση για την καλλιέργεια αυτή, δεν θα πρέπει το κράτος να αντιμάχεται την επιβίωση τους και εμμέσως την πρωτογενή παραγωγή, την ίδια. Ευχαριστώ, κύριε Πρόεδρε.</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ΝΙΚΟΣ ΜΑΝΟΣ (Πρόεδρος της Επιτροπής): Το λόγο έχει η κυρία Χριστοφιλοπούλου.</w:t>
      </w:r>
    </w:p>
    <w:p w:rsidR="0039332B" w:rsidRPr="0039332B" w:rsidRDefault="0039332B" w:rsidP="0039332B">
      <w:pPr>
        <w:spacing w:line="480" w:lineRule="auto"/>
        <w:ind w:firstLine="720"/>
        <w:contextualSpacing/>
        <w:jc w:val="both"/>
        <w:rPr>
          <w:rFonts w:ascii="Arial" w:hAnsi="Arial" w:cs="Arial"/>
          <w:sz w:val="20"/>
          <w:szCs w:val="20"/>
        </w:rPr>
      </w:pPr>
    </w:p>
    <w:p w:rsidR="0039332B" w:rsidRPr="0039332B" w:rsidRDefault="0039332B" w:rsidP="0039332B">
      <w:pPr>
        <w:spacing w:line="480" w:lineRule="auto"/>
        <w:contextualSpacing/>
        <w:rPr>
          <w:rFonts w:ascii="Arial" w:hAnsi="Arial" w:cs="Arial"/>
          <w:sz w:val="20"/>
          <w:szCs w:val="20"/>
        </w:rPr>
      </w:pPr>
    </w:p>
    <w:p w:rsidR="0039332B" w:rsidRPr="0039332B" w:rsidRDefault="0039332B" w:rsidP="0039332B">
      <w:pPr>
        <w:spacing w:line="480" w:lineRule="auto"/>
        <w:contextualSpacing/>
        <w:rPr>
          <w:rFonts w:ascii="Arial" w:hAnsi="Arial" w:cs="Arial"/>
          <w:sz w:val="20"/>
          <w:szCs w:val="20"/>
        </w:rPr>
        <w:sectPr w:rsidR="0039332B" w:rsidRPr="0039332B">
          <w:headerReference w:type="default" r:id="rId8"/>
          <w:footerReference w:type="default" r:id="rId9"/>
          <w:pgSz w:w="11906" w:h="16838"/>
          <w:pgMar w:top="1440" w:right="1800" w:bottom="1440" w:left="1800" w:header="708" w:footer="708" w:gutter="0"/>
          <w:cols w:space="708"/>
          <w:docGrid w:linePitch="360"/>
        </w:sectPr>
      </w:pP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lastRenderedPageBreak/>
        <w:t xml:space="preserve">ΠΑΡΑΣΚΕΥΗ (ΕΥΗ) ΧΡΙΣΤΟΦΙΛΟΠΟΥΛΟΥ (Ειδική Αγορήτρια ΔΗΜΟΚΡΑΤΙΚΗΣ ΣΥΝΠΑΡΑΤΑΞΗΣ ΠΑΣΟΚ ΔΗΜΑΡ): Ευχαριστώ πολύ, κ. Πρόεδρε.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Εκ μέρους της Δημοκρατικής Συμπαράταξης, νομίζω ότι πρέπει να πούμε ότι η απόφαση που πήραμε στην προηγούμενη συνεδρίαση της Επιτροπής, ότι παρά το γεγονός ότι είχαμε μια πολύ ευρύτατη συμφωνία, ήδη, από την πρώτη συζήτηση αυτού του νομοσχεδίου, επιλέξαμε να κάνουμε και ακρόαση φορέων, ακριβώς για να μπορέσουμε να δώσουμε έμφαση, αλλά και προβολή σε πτυχές του προβλήματος.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Χαίρομαι πάρα πολύ, κ. Πρόεδρε, γιατί άκουσα από την πλειονότητα των τοποθετήσεων των φορέων, ότι ένα μεγάλο πρόβλημα, ίσως το μεγαλύτερο είναι η εφαρμογή του αντικαπνιστικού νόμου και η υιοθέτηση του Πρωτοκόλλου της Πανελλήνιας Ομοσπονδίας Υγείας, του ΠΟΥ. Ήθελα με την ευκαιρία αυτή να θυμίσω την πρόταση που είχαμε κάνει με τον κ. </w:t>
      </w:r>
      <w:proofErr w:type="spellStart"/>
      <w:r w:rsidRPr="0039332B">
        <w:rPr>
          <w:rFonts w:ascii="Arial" w:hAnsi="Arial" w:cs="Arial"/>
          <w:sz w:val="20"/>
          <w:szCs w:val="20"/>
        </w:rPr>
        <w:t>Μπαργιώτα</w:t>
      </w:r>
      <w:proofErr w:type="spellEnd"/>
      <w:r w:rsidRPr="0039332B">
        <w:rPr>
          <w:rFonts w:ascii="Arial" w:hAnsi="Arial" w:cs="Arial"/>
          <w:sz w:val="20"/>
          <w:szCs w:val="20"/>
        </w:rPr>
        <w:t xml:space="preserve"> από το ΠΟΤΑΜΙ και την οποία δεχθήκατε κ. Υπουργέ και σας ευχαριστούμε για αυτό, να υπάρξει ειδική συνεδρίαση της Διαρκούς Επιτροπής Κοινωνικών Υποθέσεων με αποκλειστικό θέμα την εφαρμογή του αντικαπνιστικού νόμου. Τα όσα ακούσαμε σήμερα, τα πολύ ενδιαφέροντα, θα έχουμε χρόνο να τα συζητήσουμε, να προβληματιστεί και η σημερινή ηγεσία του Υπουργείου Υγείας, συνολικά ο πολιτικός κόσμος και το κράτος με ποιο τρόπο αυτό που είναι αυτονόητο θα πρέπει επιτέλους να εφαρμοστεί.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Μια μικρή επισήμανση μόνο. Δεν θα ήθελα να δω το πρωτόκολλο σε τροπολογία. Θα ήθελα να το δω νομοθετημένα καλά και αυτό θα ήταν μια ευκαιρία να συζητήσουμε για το λαθρεμπόριο.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Αυτές είναι αρχικές επισημάνσεις. Άκουσα προσεκτικά τον εκπρόσωπο των </w:t>
      </w:r>
      <w:proofErr w:type="spellStart"/>
      <w:r w:rsidRPr="0039332B">
        <w:rPr>
          <w:rFonts w:ascii="Arial" w:hAnsi="Arial" w:cs="Arial"/>
          <w:sz w:val="20"/>
          <w:szCs w:val="20"/>
        </w:rPr>
        <w:t>ατμιστών</w:t>
      </w:r>
      <w:proofErr w:type="spellEnd"/>
      <w:r w:rsidRPr="0039332B">
        <w:rPr>
          <w:rFonts w:ascii="Arial" w:hAnsi="Arial" w:cs="Arial"/>
          <w:sz w:val="20"/>
          <w:szCs w:val="20"/>
        </w:rPr>
        <w:t xml:space="preserve">, των επιχειρήσεων του ηλεκτρονικού τσιγάρου και ήθελα να τον ρωτήσω, γιατί ξεκίνησε την ομιλία του λέγοντας ότι «εμείς θέλουμε ελέγχους» και θα ήθελα να μου διευκρινίσετε ποιοι ακριβώς θα ήταν οι κοινοί έλεγχοι που θα δεχόσασταν; Γιατί εγώ κατανοώ στην δική μου κοινή λογική, δεν είμαι γιατρός, η επιστημονική μου ιδιότητα είναι άλλη, αλλά φαντάζει εύλογο ότι ενδεχομένως είναι κάποιες λιγότερες έως και αρκετά λιγότερες οι οχλήσεις, τουλάχιστον ως κοινού ανθρώπου σε κάποιον που έχει απέναντι και </w:t>
      </w:r>
      <w:proofErr w:type="spellStart"/>
      <w:r w:rsidRPr="0039332B">
        <w:rPr>
          <w:rFonts w:ascii="Arial" w:hAnsi="Arial" w:cs="Arial"/>
          <w:sz w:val="20"/>
          <w:szCs w:val="20"/>
        </w:rPr>
        <w:t>ατμίζει</w:t>
      </w:r>
      <w:proofErr w:type="spellEnd"/>
      <w:r w:rsidRPr="0039332B">
        <w:rPr>
          <w:rFonts w:ascii="Arial" w:hAnsi="Arial" w:cs="Arial"/>
          <w:sz w:val="20"/>
          <w:szCs w:val="20"/>
        </w:rPr>
        <w:t xml:space="preserve"> ένα ηλεκτρονικό τσιγάρο και σε κάποιον που έχει απέναντι και καπνίζει ένα κανονικό τσιγάρο. Επειδή στάθηκα ιδιαίτερα στην έμφαση που δώσατε ότι ποιοι τελικά ωφελούνται, ερώτηση προς εσάς: ποιους ελέγχους θα θέλατε, αφού όπως λέτε καλωσορίζετε τους ελέγχους και ποια μορφή </w:t>
      </w:r>
      <w:proofErr w:type="spellStart"/>
      <w:r w:rsidRPr="0039332B">
        <w:rPr>
          <w:rFonts w:ascii="Arial" w:hAnsi="Arial" w:cs="Arial"/>
          <w:sz w:val="20"/>
          <w:szCs w:val="20"/>
        </w:rPr>
        <w:t>αδειοδότησης</w:t>
      </w:r>
      <w:proofErr w:type="spellEnd"/>
      <w:r w:rsidRPr="0039332B">
        <w:rPr>
          <w:rFonts w:ascii="Arial" w:hAnsi="Arial" w:cs="Arial"/>
          <w:sz w:val="20"/>
          <w:szCs w:val="20"/>
        </w:rPr>
        <w:t xml:space="preserve">; γιατί θέλω </w:t>
      </w:r>
      <w:r w:rsidRPr="0039332B">
        <w:rPr>
          <w:rFonts w:ascii="Arial" w:hAnsi="Arial" w:cs="Arial"/>
          <w:sz w:val="20"/>
          <w:szCs w:val="20"/>
        </w:rPr>
        <w:lastRenderedPageBreak/>
        <w:t xml:space="preserve">να δω πού ακριβώς είναι η διαφωνία σας. Δεύτερον, θα ήθελα να παρακαλέσω τους εκπροσώπους των Ιατρικών Συλλόγων και της Αντικαρκινικής Εταιρείας και τον κ. </w:t>
      </w:r>
      <w:proofErr w:type="spellStart"/>
      <w:r w:rsidRPr="0039332B">
        <w:rPr>
          <w:rFonts w:ascii="Arial" w:hAnsi="Arial" w:cs="Arial"/>
          <w:sz w:val="20"/>
          <w:szCs w:val="20"/>
        </w:rPr>
        <w:t>Μπεχράκη</w:t>
      </w:r>
      <w:proofErr w:type="spellEnd"/>
      <w:r w:rsidRPr="0039332B">
        <w:rPr>
          <w:rFonts w:ascii="Arial" w:hAnsi="Arial" w:cs="Arial"/>
          <w:sz w:val="20"/>
          <w:szCs w:val="20"/>
        </w:rPr>
        <w:t xml:space="preserve">, αν μπορούσαν στις δευτερολογίες τους, να μας δώσουν λίγο περισσότερο την εικόνα του τι είναι καλύτερη πολιτική, η απόλυτη εξίσωση των μεν, δηλαδή των </w:t>
      </w:r>
      <w:proofErr w:type="spellStart"/>
      <w:r w:rsidRPr="0039332B">
        <w:rPr>
          <w:rFonts w:ascii="Arial" w:hAnsi="Arial" w:cs="Arial"/>
          <w:sz w:val="20"/>
          <w:szCs w:val="20"/>
        </w:rPr>
        <w:t>ατμιστών</w:t>
      </w:r>
      <w:proofErr w:type="spellEnd"/>
      <w:r w:rsidRPr="0039332B">
        <w:rPr>
          <w:rFonts w:ascii="Arial" w:hAnsi="Arial" w:cs="Arial"/>
          <w:sz w:val="20"/>
          <w:szCs w:val="20"/>
        </w:rPr>
        <w:t xml:space="preserve"> με τους καπνιστές; Είναι η σταδιακή; Γιατί πράγματι και στη δική μου εικόνα είναι και «Δούρειος ίππος», αλλά και πύλη εξόδου. Είναι πολύ καινούργιο. Δεν ξέρω κατά πόσο είστε σε θέση να μας δώσετε κάποιες πρόσφατες μελέτες, ούτως ώστε, να δούμε πόσο κακό κάνει και πόσο η τυχόν εξίσωση, γιατί όταν πάμε στα άκρα ξέρετε καμιά φορά </w:t>
      </w:r>
      <w:proofErr w:type="spellStart"/>
      <w:r w:rsidRPr="0039332B">
        <w:rPr>
          <w:rFonts w:ascii="Arial" w:hAnsi="Arial" w:cs="Arial"/>
          <w:sz w:val="20"/>
          <w:szCs w:val="20"/>
        </w:rPr>
        <w:t>οδηγούμεθα</w:t>
      </w:r>
      <w:proofErr w:type="spellEnd"/>
      <w:r w:rsidRPr="0039332B">
        <w:rPr>
          <w:rFonts w:ascii="Arial" w:hAnsi="Arial" w:cs="Arial"/>
          <w:sz w:val="20"/>
          <w:szCs w:val="20"/>
        </w:rPr>
        <w:t xml:space="preserve"> στο αντίθετο αποτέλεσμα.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Νομίζω ότι και η εμπειρία με τα σχολεία και ο τρόπος που έγινε, γιατί είχα την ευκαιρία να το παρακολουθήσω αυτό, το εγχείρημα της εισόδου της νέας αντίληψης του μη καπνίσματος στα σχολεία, έχει να κάνει με το πώς αλλάζεις αντιλήψεις, και όχι μόνο με το πώς επιβάλεις ή δεν επιβάλεις κάτι. Άρα, νομίζω ότι πρέπει να προβληματιστούμε πάνω σε αυτό. </w:t>
      </w:r>
    </w:p>
    <w:p w:rsidR="006A4544" w:rsidRDefault="0039332B" w:rsidP="006A4544">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Τέλος, επειδή δεν μπορούμε να είμαστε και με τον </w:t>
      </w:r>
      <w:proofErr w:type="spellStart"/>
      <w:r w:rsidRPr="0039332B">
        <w:rPr>
          <w:rFonts w:ascii="Arial" w:hAnsi="Arial" w:cs="Arial"/>
          <w:sz w:val="20"/>
          <w:szCs w:val="20"/>
        </w:rPr>
        <w:t>αστυφύλαξ</w:t>
      </w:r>
      <w:proofErr w:type="spellEnd"/>
      <w:r w:rsidRPr="0039332B">
        <w:rPr>
          <w:rFonts w:ascii="Arial" w:hAnsi="Arial" w:cs="Arial"/>
          <w:sz w:val="20"/>
          <w:szCs w:val="20"/>
        </w:rPr>
        <w:t xml:space="preserve"> και με τον </w:t>
      </w:r>
      <w:proofErr w:type="spellStart"/>
      <w:r w:rsidRPr="0039332B">
        <w:rPr>
          <w:rFonts w:ascii="Arial" w:hAnsi="Arial" w:cs="Arial"/>
          <w:sz w:val="20"/>
          <w:szCs w:val="20"/>
        </w:rPr>
        <w:t>χωροφύλαξ</w:t>
      </w:r>
      <w:proofErr w:type="spellEnd"/>
      <w:r w:rsidRPr="0039332B">
        <w:rPr>
          <w:rFonts w:ascii="Arial" w:hAnsi="Arial" w:cs="Arial"/>
          <w:sz w:val="20"/>
          <w:szCs w:val="20"/>
        </w:rPr>
        <w:t xml:space="preserve"> στην πολιτική, ούτε εγώ πιστεύω ως Ελληνίδα Βουλευτής και πολίτης ότι πρέπει από τη μια μέρα στην άλλη οι καπνοπαραγωγοί να εκλείψουν, θα πρέπει να δούμε πολύ σοβαρά σε μια άλλη συνεδρίαση της Επιτροπής κ. Πρόεδρε, τις αντιθέσεις που προκύπτουν, διότι μια πολιτική είναι υπέρ των ποιοτικών ελληνικών προϊόντων και αναμφισβήτητα ένα από τα πολύ ποιοτικά ελληνικά προϊόντα είναι ο καπνός, αλλά σε αυτό αναφέρθηκε ο εκπρόσωπος των καπνοπαραγωγών σε προηγούμενες προσπάθειες και είχε δίκιο, είχαν γίνει προσπάθειες που δεν απέδωσαν.</w:t>
      </w:r>
    </w:p>
    <w:p w:rsidR="0039332B" w:rsidRPr="0039332B" w:rsidRDefault="0039332B" w:rsidP="006A4544">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Θα έπρεπε να δούμε με ποιο τρόπο θα υπάρξει αυτή η σταδιακή έξοδος της Χώρας, ένα </w:t>
      </w:r>
      <w:proofErr w:type="spellStart"/>
      <w:r w:rsidRPr="0039332B">
        <w:rPr>
          <w:rFonts w:ascii="Arial" w:hAnsi="Arial" w:cs="Arial"/>
          <w:sz w:val="20"/>
          <w:szCs w:val="20"/>
        </w:rPr>
        <w:t>phasing</w:t>
      </w:r>
      <w:proofErr w:type="spellEnd"/>
      <w:r w:rsidRPr="0039332B">
        <w:rPr>
          <w:rFonts w:ascii="Arial" w:hAnsi="Arial" w:cs="Arial"/>
          <w:sz w:val="20"/>
          <w:szCs w:val="20"/>
        </w:rPr>
        <w:t xml:space="preserve"> </w:t>
      </w:r>
      <w:proofErr w:type="spellStart"/>
      <w:r w:rsidRPr="0039332B">
        <w:rPr>
          <w:rFonts w:ascii="Arial" w:hAnsi="Arial" w:cs="Arial"/>
          <w:sz w:val="20"/>
          <w:szCs w:val="20"/>
        </w:rPr>
        <w:t>out</w:t>
      </w:r>
      <w:proofErr w:type="spellEnd"/>
      <w:r w:rsidRPr="0039332B">
        <w:rPr>
          <w:rFonts w:ascii="Arial" w:hAnsi="Arial" w:cs="Arial"/>
          <w:sz w:val="20"/>
          <w:szCs w:val="20"/>
        </w:rPr>
        <w:t>, χωρίς όμως να χάσουμε. Δηλαδή, να το αφήσουμε να γίνει, αλλά να δούμε πραγματικά σοβαρά πώς θα μπορέσουμε να αλλάξουμε, να εξελιχθούμε και να καλλιεργήσουμε άλλα συγκριτικά ποιοτικά προϊόντα, που έχουμε στην ελληνική γη.</w:t>
      </w:r>
    </w:p>
    <w:p w:rsidR="0039332B" w:rsidRPr="0039332B" w:rsidRDefault="0039332B" w:rsidP="0039332B">
      <w:pPr>
        <w:spacing w:line="480" w:lineRule="auto"/>
        <w:ind w:firstLine="709"/>
        <w:contextualSpacing/>
        <w:jc w:val="both"/>
        <w:rPr>
          <w:rFonts w:ascii="Arial" w:hAnsi="Arial" w:cs="Arial"/>
          <w:sz w:val="20"/>
          <w:szCs w:val="20"/>
        </w:rPr>
      </w:pPr>
      <w:r w:rsidRPr="0039332B">
        <w:rPr>
          <w:rFonts w:ascii="Arial" w:hAnsi="Arial" w:cs="Arial"/>
          <w:sz w:val="20"/>
          <w:szCs w:val="20"/>
        </w:rPr>
        <w:t>ΝΙΚΟΣ ΜΑΝΙΟΣ (Πρόεδρος της Επιτροπής): Το λόγο έχει ο κ. Μπαργιώτας.</w:t>
      </w:r>
    </w:p>
    <w:p w:rsidR="0039332B" w:rsidRPr="0039332B" w:rsidRDefault="0039332B" w:rsidP="0039332B">
      <w:pPr>
        <w:spacing w:line="480" w:lineRule="auto"/>
        <w:ind w:firstLine="709"/>
        <w:contextualSpacing/>
        <w:jc w:val="both"/>
        <w:rPr>
          <w:rFonts w:ascii="Arial" w:hAnsi="Arial" w:cs="Arial"/>
          <w:sz w:val="20"/>
          <w:szCs w:val="20"/>
        </w:rPr>
      </w:pPr>
      <w:r w:rsidRPr="0039332B">
        <w:rPr>
          <w:rFonts w:ascii="Arial" w:hAnsi="Arial" w:cs="Arial"/>
          <w:sz w:val="20"/>
          <w:szCs w:val="20"/>
        </w:rPr>
        <w:t xml:space="preserve">ΚΩΝΣΤΑΝΤΙΝΟΣ ΜΠΑΡΓΙΩΤΑΣ (Ειδικός Αγορητής του Ποταμιού): Θα ήθελα να σας ευχαριστήσω όλους, για όσα πολύ ενδιαφέροντα και πολύ διαφωτιστικά ακούσαμε. Θα κρατήσω το πολύ θετικό στοιχείο, που ανέφερε ο κ. Μιχαλάκης, ότι οι καπνιστές μειώνονται στην Ελλάδα. Νομίζω, ότι είναι μια νότα αισιοδοξίας σε ένα περιβάλλον μάλλον καταθλιπτικό, όσον αφορά στην καταπολέμηση του καπνίσματος στη Χώρα μας, μια και που όπως πολύ </w:t>
      </w:r>
      <w:r w:rsidRPr="0039332B">
        <w:rPr>
          <w:rFonts w:ascii="Arial" w:hAnsi="Arial" w:cs="Arial"/>
          <w:sz w:val="20"/>
          <w:szCs w:val="20"/>
        </w:rPr>
        <w:lastRenderedPageBreak/>
        <w:t xml:space="preserve">σωστά επισήμαναν όλοι και το επισήμανα και εγώ, η εφαρμογή των νόμων που ψηφίζει το ελληνικό κοινοβούλιο καταπατάται καταρχήν μέσα στο κοινοβούλιο, αφού κανείς δεν σέβεται τις απαγορεύσεις του καπνίσματος. Νομίζω, ότι αυτό είναι το πιο σοβαρό θέμα που θα έπρεπε να συζητήσουμε, μιλώντας για αντικαπνιστική εκστρατεία και καταπολέμηση του καπνίσματος, την αδυναμία της Χώρας να επιβάλει το αυτονόητο, τη νομιμότητα, όχι μόνο σε αυτό δυστυχώς, αλλά και σ' αυτό. </w:t>
      </w:r>
    </w:p>
    <w:p w:rsidR="0039332B" w:rsidRPr="0039332B" w:rsidRDefault="0039332B" w:rsidP="0039332B">
      <w:pPr>
        <w:spacing w:line="480" w:lineRule="auto"/>
        <w:ind w:firstLine="709"/>
        <w:contextualSpacing/>
        <w:jc w:val="both"/>
        <w:rPr>
          <w:rFonts w:ascii="Arial" w:hAnsi="Arial" w:cs="Arial"/>
          <w:sz w:val="20"/>
          <w:szCs w:val="20"/>
        </w:rPr>
      </w:pPr>
      <w:r w:rsidRPr="0039332B">
        <w:rPr>
          <w:rFonts w:ascii="Arial" w:hAnsi="Arial" w:cs="Arial"/>
          <w:sz w:val="20"/>
          <w:szCs w:val="20"/>
        </w:rPr>
        <w:t xml:space="preserve">Δεν νομίζω, ότι μπορούμε να συζητάμε για προστασία συμφερόντων καταναλωτών, μια και έχει αποδειχθεί ότι πολλές φορές και με πολλούς τρόπους, ότι οι βλαβερές συνέπειες του καπνίσματος και το κόστος για την κοινωνία είναι τέτοιο, που καθιστούν πραγματικά ανάγκη να εξαλειφθεί σταδιακά και σε βάθος χρόνου, ενδεχομένως. </w:t>
      </w:r>
    </w:p>
    <w:p w:rsidR="0039332B" w:rsidRPr="0039332B" w:rsidRDefault="0039332B" w:rsidP="0039332B">
      <w:pPr>
        <w:spacing w:line="480" w:lineRule="auto"/>
        <w:ind w:firstLine="709"/>
        <w:contextualSpacing/>
        <w:jc w:val="both"/>
        <w:rPr>
          <w:rFonts w:ascii="Arial" w:hAnsi="Arial" w:cs="Arial"/>
          <w:sz w:val="20"/>
          <w:szCs w:val="20"/>
        </w:rPr>
      </w:pPr>
      <w:r w:rsidRPr="0039332B">
        <w:rPr>
          <w:rFonts w:ascii="Arial" w:hAnsi="Arial" w:cs="Arial"/>
          <w:sz w:val="20"/>
          <w:szCs w:val="20"/>
        </w:rPr>
        <w:t xml:space="preserve">Θα ήθελα να πω, ότι για το άτμισμα υπάρχει πολύ μεγάλη κουβέντα και σίγουρα δεν είναι κάπνισμα όσον αφορά στις βλαβερές του συνέπειες, όμως η συνέχιση του ατμίσματος σε δημόσιους χώρους, για ένα πολύ μεγάλο ποσοστό των καπνιστών, είναι υποκατάστατο του καπνίσματος για το χρόνο που βρίσκονται στο δημόσιο χώρο. Υπάρχουν άνθρωποι που όντως διέκοψαν το κάπνισμα, χρησιμοποιώντας για ένα χρονικό διάστημα το υποκατάστατο του ηλεκτρονικού τσιγάρου. Αυτούς τους ανθρώπους τους βοηθάς, απαγορεύοντας το άτμισμα στους δημόσιους χώρους και επιβάλλοντας τους περιορισμούς που επιβάλλεις για το κάπνισμα, οδηγώντας τους έτσι σε μια σταδιακή περικοπή. Είναι ένα θέμα το οποίο πρέπει να δούμε. </w:t>
      </w:r>
    </w:p>
    <w:p w:rsidR="0039332B" w:rsidRPr="0039332B" w:rsidRDefault="0039332B" w:rsidP="0039332B">
      <w:pPr>
        <w:spacing w:line="480" w:lineRule="auto"/>
        <w:ind w:firstLine="709"/>
        <w:contextualSpacing/>
        <w:jc w:val="both"/>
        <w:rPr>
          <w:rFonts w:ascii="Arial" w:hAnsi="Arial" w:cs="Arial"/>
          <w:sz w:val="20"/>
          <w:szCs w:val="20"/>
        </w:rPr>
      </w:pPr>
      <w:r w:rsidRPr="0039332B">
        <w:rPr>
          <w:rFonts w:ascii="Arial" w:hAnsi="Arial" w:cs="Arial"/>
          <w:sz w:val="20"/>
          <w:szCs w:val="20"/>
        </w:rPr>
        <w:t>Νομίζω, ότι οδηγώντας σε μια Χώρα που δεν εφαρμόζεται τίποτα, ίσως υπάρχει ένας προβληματισμός σχετικά με την απολυτότητα των απαγορεύσεων. Νομίζω, όμως ότι το κάπνισμα, η χρήση εισπνεόμενων ουσιών σε δημόσιους χώρους πρέπει να φύγει από πρότυπο συμπεριφοράς για τα παιδιά μας και για τους ανθρώπους που μπαίνουν στην ηλικία των καπνιστών. Νομίζω, ότι πρέπει να απαγορευθεί.</w:t>
      </w:r>
    </w:p>
    <w:p w:rsidR="0039332B" w:rsidRPr="0039332B" w:rsidRDefault="0039332B" w:rsidP="0039332B">
      <w:pPr>
        <w:spacing w:line="480" w:lineRule="auto"/>
        <w:ind w:firstLine="709"/>
        <w:contextualSpacing/>
        <w:jc w:val="both"/>
        <w:rPr>
          <w:rFonts w:ascii="Arial" w:hAnsi="Arial" w:cs="Arial"/>
          <w:sz w:val="20"/>
          <w:szCs w:val="20"/>
        </w:rPr>
      </w:pPr>
      <w:r w:rsidRPr="0039332B">
        <w:rPr>
          <w:rFonts w:ascii="Arial" w:hAnsi="Arial" w:cs="Arial"/>
          <w:sz w:val="20"/>
          <w:szCs w:val="20"/>
        </w:rPr>
        <w:t xml:space="preserve">Θα πω κάτι τελευταίο, για τον φίλο, τον καπνοπαραγωγό. Προέρχομαι από οικογένεια καπνοπαραγωγών και από περιοχή, που ακόμη και σήμερα καλλιεργεί καπνά. Νομίζω, ότι τα πολύ μεγάλα προβλήματα που έχουν να κάνουν με την καλλιέργεια του καπνού, είναι άλλα. Είναι η δεδομένη συρρίκνωση της διεθνούς αγοράς. Η ελληνική αγορά είναι πολύ μικρή έτσι κι αλλιώς, για ένα εξαγωγικό προϊόν, όπως τον καπνό. Έχουν να κάνουν με τις ποικιλίες, με χίλια </w:t>
      </w:r>
      <w:r w:rsidRPr="0039332B">
        <w:rPr>
          <w:rFonts w:ascii="Arial" w:hAnsi="Arial" w:cs="Arial"/>
          <w:sz w:val="20"/>
          <w:szCs w:val="20"/>
        </w:rPr>
        <w:lastRenderedPageBreak/>
        <w:t xml:space="preserve">πράγματα, που έχουν να κάνουν κυρίως με την καλλιέργεια και με το Υπουργείο Αγροτικής Ανάπτυξης. </w:t>
      </w:r>
    </w:p>
    <w:p w:rsidR="0039332B" w:rsidRPr="0039332B" w:rsidRDefault="0039332B" w:rsidP="0039332B">
      <w:pPr>
        <w:spacing w:line="480" w:lineRule="auto"/>
        <w:ind w:firstLine="709"/>
        <w:contextualSpacing/>
        <w:jc w:val="both"/>
        <w:rPr>
          <w:rFonts w:ascii="Arial" w:hAnsi="Arial" w:cs="Arial"/>
          <w:sz w:val="20"/>
          <w:szCs w:val="20"/>
        </w:rPr>
      </w:pPr>
      <w:r w:rsidRPr="0039332B">
        <w:rPr>
          <w:rFonts w:ascii="Arial" w:hAnsi="Arial" w:cs="Arial"/>
          <w:sz w:val="20"/>
          <w:szCs w:val="20"/>
        </w:rPr>
        <w:t>Νομίζω, ότι η καλλιέργεια του καπνού ένα πολύ μεγάλο θέμα, που εκφεύγει από τα όρια της συγκεκριμένης Επιτροπής και όντως, πρέπει να συζητηθεί πολύ συγκεκριμένα, γιατί σε βάθος χρόνου θα πρέπει να υπάρξει και μετάπτωση των καλλιεργειών και εισαγωγή νέων ποικιλιών και μια σειρά πράγματα που καθυστερούν και δεν εφαρμόζονται σε αυτή τη χώρα για πολλά χρόνια.</w:t>
      </w:r>
    </w:p>
    <w:p w:rsidR="0039332B" w:rsidRPr="0039332B" w:rsidRDefault="0039332B" w:rsidP="0039332B">
      <w:pPr>
        <w:spacing w:line="480" w:lineRule="auto"/>
        <w:ind w:firstLine="709"/>
        <w:contextualSpacing/>
        <w:jc w:val="both"/>
        <w:rPr>
          <w:rFonts w:ascii="Arial" w:hAnsi="Arial" w:cs="Arial"/>
          <w:sz w:val="20"/>
          <w:szCs w:val="20"/>
        </w:rPr>
      </w:pPr>
      <w:r w:rsidRPr="0039332B">
        <w:rPr>
          <w:rFonts w:ascii="Arial" w:hAnsi="Arial" w:cs="Arial"/>
          <w:sz w:val="20"/>
          <w:szCs w:val="20"/>
        </w:rPr>
        <w:t xml:space="preserve">ΝΙΚΟΣ ΜΑΝΙΟΣ (Πρόεδρος της Επιτροπής): Το λόγο έχει ο κ. Παπαχριστόπουλος. </w:t>
      </w:r>
    </w:p>
    <w:p w:rsidR="0039332B" w:rsidRPr="0039332B" w:rsidRDefault="0039332B" w:rsidP="0039332B">
      <w:pPr>
        <w:spacing w:line="480" w:lineRule="auto"/>
        <w:ind w:firstLine="709"/>
        <w:contextualSpacing/>
        <w:jc w:val="both"/>
        <w:rPr>
          <w:rFonts w:ascii="Arial" w:hAnsi="Arial" w:cs="Arial"/>
          <w:sz w:val="20"/>
          <w:szCs w:val="20"/>
        </w:rPr>
      </w:pPr>
      <w:r w:rsidRPr="0039332B">
        <w:rPr>
          <w:rFonts w:ascii="Arial" w:hAnsi="Arial" w:cs="Arial"/>
          <w:sz w:val="20"/>
          <w:szCs w:val="20"/>
        </w:rPr>
        <w:t>ΑΘΑΝΑΣΙΟΣ ΠΑΠΑΧΡΙΣΤΟΠΟΥΛΟΣ (Ειδικός Αγορητής των ΑΝΕΛ): Εγώ δεν θα αλλάξω άποψη. Πιστεύω, ότι μεσοβέζικες λύσεις δεν χωράνε σε θέματα υγείας.</w:t>
      </w:r>
    </w:p>
    <w:p w:rsidR="006A4544" w:rsidRDefault="0039332B" w:rsidP="006A4544">
      <w:pPr>
        <w:spacing w:line="480" w:lineRule="auto"/>
        <w:ind w:firstLine="709"/>
        <w:contextualSpacing/>
        <w:jc w:val="both"/>
        <w:rPr>
          <w:rFonts w:ascii="Arial" w:hAnsi="Arial" w:cs="Arial"/>
          <w:sz w:val="20"/>
          <w:szCs w:val="20"/>
        </w:rPr>
      </w:pPr>
      <w:r w:rsidRPr="0039332B">
        <w:rPr>
          <w:rFonts w:ascii="Arial" w:hAnsi="Arial" w:cs="Arial"/>
          <w:sz w:val="20"/>
          <w:szCs w:val="20"/>
        </w:rPr>
        <w:t>Θέλω απλά να υπενθυμίσω, ότι όσο καλή πληροφόρηση και αν να έχουν κάποιοι μη γιατροί - με όλο το σεβασμό σε Βουλευτές και εκπροσώπους - την εικόνα ενός μελλοθάνατου ανθρώπου που από 80 - 100 κιλά έχει φτάσει 40 κιλά, την ζούμε μέσα στα δημόσια νοσοκομεία εμείς οι γιατροί, για χρόνια. Είναι μια φοβερή εικόνα που μένει ανεξίτηλα χαραγμένη στο μυαλό μας και δεν χωράει εκπτώσεις.</w:t>
      </w:r>
      <w:r w:rsidR="006A4544" w:rsidRPr="006A4544">
        <w:rPr>
          <w:rFonts w:ascii="Arial" w:hAnsi="Arial" w:cs="Arial"/>
          <w:sz w:val="20"/>
          <w:szCs w:val="20"/>
        </w:rPr>
        <w:t xml:space="preserve"> </w:t>
      </w:r>
    </w:p>
    <w:p w:rsidR="0039332B" w:rsidRPr="0039332B" w:rsidRDefault="0039332B" w:rsidP="006A4544">
      <w:pPr>
        <w:spacing w:line="480" w:lineRule="auto"/>
        <w:ind w:firstLine="709"/>
        <w:contextualSpacing/>
        <w:jc w:val="both"/>
        <w:rPr>
          <w:rFonts w:ascii="Arial" w:hAnsi="Arial" w:cs="Arial"/>
          <w:sz w:val="20"/>
          <w:szCs w:val="20"/>
        </w:rPr>
      </w:pPr>
      <w:r w:rsidRPr="0039332B">
        <w:rPr>
          <w:rFonts w:ascii="Arial" w:hAnsi="Arial" w:cs="Arial"/>
          <w:sz w:val="20"/>
          <w:szCs w:val="20"/>
        </w:rPr>
        <w:t xml:space="preserve">Πιστεύω ότι υπάρχει μεγάλη αντιπαράθεση μεταξύ Οικονομίας και Υγείας. Μια ευνομούμενη πολιτεία, πιστεύω ότι θωρακίζει την υγεία των πολιτών της, πρωτίστως, γιατί χωρίς υγεία δεν έχει νόημα η οικονομία.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Δεύτερον, δεν πιστεύω ότι τα κατασταλτικά μέτρα είναι η κατάλληλη επιλογή, για να σταματήσει το κάπνισμα. Πιστεύω ότι η παιδεία και η καλή πληροφόρηση είναι το μεγαλύτερο ανάχωμα. Αποτελεί δείκτη πολιτισμού το μέγεθος του καπνίσματος μιας χώρας, για τον πολιτισμό της χώρας αυτής –το ξαναλέω. Όσο καλύτερη παιδεία έχει ένας πολίτης, τόσο λιγότερο καπνίζει, απλούστατα. Δεν έχω τίποτα με τους παραγωγούς, βέβαια, του καπνού, ούτε με τους ανθρώπους -πιθανότατα καλοπροαίρετα προτείνουν κάτι άλλο. Εγώ, όμως, αντίθετα, είμαι πιο σκληρός και λέω -και το έχω πει και στον Υπουργό και το έχει ακούσει από «πρώτο χέρι»- ότι επιτέλους θα πρέπει –και θα συμφωνήσω με την κυρία Χριστοφιλοπούλου- να γίνει συζήτηση ειδικά για το κάπνισμα, όχι σαν Τροπολογία, αλλά να μπει σαν θέμα ειδικό και να το δούμε με πολύ σεβασμό, γιατί θέλω να πιστεύω και να θυμίσω ότι 18 καρκίνοι –το ξέρει ο κ. Καθηγητής καλύτερα από μένα, γιατί είναι η δουλειά του- ενοχοποιούνται, ούτε ένας, ούτε δύο. Να θυμίσω και το παράδειγμα, ότι στην πατριαρχική κοινωνία που οι γυναίκες δεν κάπνιζαν, </w:t>
      </w:r>
      <w:r w:rsidRPr="0039332B">
        <w:rPr>
          <w:rFonts w:ascii="Arial" w:hAnsi="Arial" w:cs="Arial"/>
          <w:sz w:val="20"/>
          <w:szCs w:val="20"/>
        </w:rPr>
        <w:lastRenderedPageBreak/>
        <w:t>δεν είχαν σχεδόν καθόλου καρκίνο του λάρυγγα –το ξέρουν όλοι σε αυτήν εδώ την αίθουσα- και να θυμίσω τη φοβερή εικόνα που έχω αντικρύσει πολλές φορές, όταν με καλούν σε περιστατικά και βλέπω ένα άτομο που είναι μελλοθάνατο και τις επτά επόμενες ημέρες θα πεθάνει.</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Θέλω να πω και τελειώνω, ότι είναι μοναδική ευκαιρία, κύριε Υπουργέ, να πάρετε στην πλάτη σας την αντικαπνιστική εκστρατεία, να δείτε τι έχει συμβεί στη Σουηδία –και σας λέω συγκεκριμένη χώρα- και σε μερικές άλλες χώρες, δηλαδή τι έκαναν ακριβώς σε αυτές τις χώρες και να το σηκώσετε πάρα πολύ ψηλά. Εδώ δεν έχει κόμματα, δεν έχει αντιπαραθέσεις, δεν έχει τίποτα, καθώς είναι θέμα υγείας που αφορά σε όλους τους πολίτες, είτε είναι δεξιοί, αριστεροί, είτε ό,τι θέλετε. Νομίζω ότι είναι μοναδική ευκαιρία και ευχαριστώ που με ακούσατε.</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ΝΙΚΟΣ ΜΑΝΙΟΣ (Πρόεδρος της Επιτροπής): Το λόγο έχει η κυρία Μεγαλοοικονόμου.</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ΘΕΟΔΩΡΑ ΜΕΓΑΛΟΟΙΚΟΝΟΜΟΥ (Ειδική Αγορήτρια της Ένωσης Κεντρώων): Ευχαριστούμε όλους τους φορείς που μας δίνουν τις απαντήσεις που θέλουμε να λάβουμε. Εγώ δεν είμαι γιατρός, απλώς θα ήθελα να ρωτήσω τους γιατρούς, ως επιστήμονες, αν το κάπνισμα καπνού είναι λιγότερο επιβλαβές ή περισσότερο ή το ίδιο, από ένα τσιγάρο. Ένας που καπνίζει πούρα έχει τις ίδιες πιθανότητες να πάθει καρκίνο με έναν που καπνίζει ένα τσιγάρο “</w:t>
      </w:r>
      <w:r w:rsidRPr="0039332B">
        <w:rPr>
          <w:rFonts w:ascii="Arial" w:hAnsi="Arial" w:cs="Arial"/>
          <w:sz w:val="20"/>
          <w:szCs w:val="20"/>
          <w:lang w:val="en-US"/>
        </w:rPr>
        <w:t>Marlboro</w:t>
      </w:r>
      <w:r w:rsidRPr="0039332B">
        <w:rPr>
          <w:rFonts w:ascii="Arial" w:hAnsi="Arial" w:cs="Arial"/>
          <w:sz w:val="20"/>
          <w:szCs w:val="20"/>
        </w:rPr>
        <w:t>” ; Το λέω για να δώσω την ένταση, δηλαδή αν υπάρχει διαφορά, αν ο καπνός που έχουν μάθει να στρίβουν είναι λιγότερο επιβλαβής από ένα τσιγάρο πιο συμβατικό ή από το κάπνισμα πίπας, που έχει καπνό μέσα. Θα ήθελα να μου δώσετε μια εξήγηση.</w:t>
      </w:r>
    </w:p>
    <w:p w:rsidR="006A4544" w:rsidRDefault="0039332B" w:rsidP="006A4544">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Επίσης, στο παθητικό κάπνισμα, ξέρουμε ότι το 79% των Ελλήνων είναι παθητικοί καπνιστές. Αυτοί, πώς έχει αποδειχθεί ότι έχουν πάθει καρκίνο από το παθητικό κάπνισμα ή δεν τους είχε δημιουργηθεί απλώς; Υπάρχουν στατιστικές έρευνες που λένε ότι επειδή κάποιος ήταν παθητικός καπνιστής έπαθε καρκίνο ή αναπνευστικά προβλήματα; Μας έχει δώσει το Βρετανικό Υπουργείο στοιχεία, σύμφωνα με έρευνα που έγινε το 2015, ότι το ηλεκτρονικό τσιγάρο είναι, κατά 95%, λιγότερο επιβλαβές. Θέλω να ρωτήσω αν το ηλεκτρονικό τσιγάρο έχει τον ίδιο φόρο καπνού με τα συμβατικά τσιγάρα, δηλαδή αν και τα δύο αποδίδουν στο δημόσιο τα ίδια έσοδα από τον φόρο ή όχι; </w:t>
      </w:r>
    </w:p>
    <w:p w:rsidR="0039332B" w:rsidRPr="0039332B" w:rsidRDefault="0039332B" w:rsidP="006A4544">
      <w:pPr>
        <w:spacing w:line="480" w:lineRule="auto"/>
        <w:ind w:firstLine="720"/>
        <w:contextualSpacing/>
        <w:jc w:val="both"/>
        <w:rPr>
          <w:rFonts w:ascii="Arial" w:hAnsi="Arial" w:cs="Arial"/>
          <w:sz w:val="20"/>
          <w:szCs w:val="20"/>
        </w:rPr>
      </w:pPr>
      <w:r w:rsidRPr="0039332B">
        <w:rPr>
          <w:rFonts w:ascii="Arial" w:hAnsi="Arial" w:cs="Arial"/>
          <w:sz w:val="20"/>
          <w:szCs w:val="20"/>
        </w:rPr>
        <w:t>Θα ήθελα να κάνω μια ερώτηση για το ηλεκτρονικό τσιγάρο.</w:t>
      </w:r>
    </w:p>
    <w:p w:rsidR="0039332B" w:rsidRPr="0039332B" w:rsidRDefault="0039332B" w:rsidP="0039332B">
      <w:pPr>
        <w:spacing w:line="480" w:lineRule="auto"/>
        <w:ind w:firstLine="680"/>
        <w:contextualSpacing/>
        <w:jc w:val="both"/>
        <w:rPr>
          <w:rFonts w:ascii="Arial" w:hAnsi="Arial" w:cs="Arial"/>
          <w:sz w:val="20"/>
          <w:szCs w:val="20"/>
        </w:rPr>
      </w:pPr>
      <w:r w:rsidRPr="0039332B">
        <w:rPr>
          <w:rFonts w:ascii="Arial" w:hAnsi="Arial" w:cs="Arial"/>
          <w:sz w:val="20"/>
          <w:szCs w:val="20"/>
        </w:rPr>
        <w:t xml:space="preserve">Εσείς ποιες έρευνες θα κάνετε για να αποδείξετε ότι ο «Δούρειος ίππος» σας είναι λιγότερο επιβλαβής; Ότι, δηλαδή, είστε λιγότερο επικίνδυνοι, ότι μπορεί να γίνεται χρήση του </w:t>
      </w:r>
      <w:r w:rsidRPr="0039332B">
        <w:rPr>
          <w:rFonts w:ascii="Arial" w:hAnsi="Arial" w:cs="Arial"/>
          <w:sz w:val="20"/>
          <w:szCs w:val="20"/>
        </w:rPr>
        <w:lastRenderedPageBreak/>
        <w:t>ηλεκτρονικού τσιγάρου σε δημόσιους χώρους και ότι δεν είναι το ίδιο βλαβερό. Επίσης, να παίρνατε και μια βεβαίωση είτε από τον ΕΟΦ, είτε από κάποιον άλλο ειδικό φορέα, έτσι ώστε να μπορείτε να λέτε ότι «κύριοι, ναι, είμαστε εξουσιοδοτημένοι. Έχουμε αυτό το πιστοποιητικό και είμαστε λιγότερο επικίνδυνοι από το συμβατικό τσιγάρο».</w:t>
      </w:r>
    </w:p>
    <w:p w:rsidR="0039332B" w:rsidRPr="0039332B" w:rsidRDefault="0039332B" w:rsidP="0039332B">
      <w:pPr>
        <w:spacing w:line="480" w:lineRule="auto"/>
        <w:ind w:firstLine="680"/>
        <w:contextualSpacing/>
        <w:jc w:val="both"/>
        <w:rPr>
          <w:rFonts w:ascii="Arial" w:hAnsi="Arial" w:cs="Arial"/>
          <w:sz w:val="20"/>
          <w:szCs w:val="20"/>
        </w:rPr>
      </w:pPr>
      <w:r w:rsidRPr="0039332B">
        <w:rPr>
          <w:rFonts w:ascii="Arial" w:hAnsi="Arial" w:cs="Arial"/>
          <w:sz w:val="20"/>
          <w:szCs w:val="20"/>
        </w:rPr>
        <w:t xml:space="preserve">Νομίζω ότι και εσείς το αφήνετε λίγο, δεν ξέρω αν σας αρέσει και το θέλετε, στον αέρα. Οπότε, είστε πιο ευάλωτοι στο να σας λένε ότι το ηλεκτρονικό τσιγάρο είναι το ίδιο επιβλαβές με το συμβατικό. </w:t>
      </w:r>
    </w:p>
    <w:p w:rsidR="0039332B" w:rsidRPr="0039332B" w:rsidRDefault="0039332B" w:rsidP="0039332B">
      <w:pPr>
        <w:spacing w:line="480" w:lineRule="auto"/>
        <w:ind w:firstLine="680"/>
        <w:contextualSpacing/>
        <w:jc w:val="both"/>
        <w:rPr>
          <w:rFonts w:ascii="Arial" w:hAnsi="Arial" w:cs="Arial"/>
          <w:sz w:val="20"/>
          <w:szCs w:val="20"/>
        </w:rPr>
      </w:pPr>
      <w:r w:rsidRPr="0039332B">
        <w:rPr>
          <w:rFonts w:ascii="Arial" w:hAnsi="Arial" w:cs="Arial"/>
          <w:sz w:val="20"/>
          <w:szCs w:val="20"/>
        </w:rPr>
        <w:t>Πάρτε την έρευνα στα χέρια σας. Μπορεί να χρειαστούν χρήματα, αλλά προσπαθήστε να αποδείξετε ότι δεν είστε αυτό που σας παρουσιάζουν. Οπότε, να δούμε σε ποια λύση θα φτάσουμε.</w:t>
      </w:r>
    </w:p>
    <w:p w:rsidR="0039332B" w:rsidRPr="0039332B" w:rsidRDefault="0039332B" w:rsidP="0039332B">
      <w:pPr>
        <w:spacing w:line="480" w:lineRule="auto"/>
        <w:ind w:firstLine="680"/>
        <w:contextualSpacing/>
        <w:jc w:val="both"/>
        <w:rPr>
          <w:rFonts w:ascii="Arial" w:hAnsi="Arial" w:cs="Arial"/>
          <w:sz w:val="20"/>
          <w:szCs w:val="20"/>
        </w:rPr>
      </w:pPr>
      <w:r w:rsidRPr="0039332B">
        <w:rPr>
          <w:rFonts w:ascii="Arial" w:hAnsi="Arial" w:cs="Arial"/>
          <w:sz w:val="20"/>
          <w:szCs w:val="20"/>
        </w:rPr>
        <w:t>Ως προς τον καπνό. Πιστεύω ότι είναι ένα μεγάλα έσοδο η παραγωγή καπνού για το ελληνικό κράτος και τα ελληνικά καπνά ήταν πάντα φημισμένα. Τώρα, αν φτάνουμε στην εποχή που θέλουμε να τα ξεκάνουμε και αυτά, εντάξει. Ας τους βρούμε λύσεις, όμως, που να φέρνουνε χρήματα στην τσέπη τους.</w:t>
      </w:r>
    </w:p>
    <w:p w:rsidR="0039332B" w:rsidRPr="0039332B" w:rsidRDefault="0039332B" w:rsidP="0039332B">
      <w:pPr>
        <w:spacing w:line="480" w:lineRule="auto"/>
        <w:ind w:firstLine="680"/>
        <w:contextualSpacing/>
        <w:jc w:val="both"/>
        <w:rPr>
          <w:rFonts w:ascii="Arial" w:hAnsi="Arial" w:cs="Arial"/>
          <w:sz w:val="20"/>
          <w:szCs w:val="20"/>
        </w:rPr>
      </w:pPr>
      <w:r w:rsidRPr="0039332B">
        <w:rPr>
          <w:rFonts w:ascii="Arial" w:hAnsi="Arial" w:cs="Arial"/>
          <w:sz w:val="20"/>
          <w:szCs w:val="20"/>
        </w:rPr>
        <w:t xml:space="preserve">Ως προς το θέμα που είπε και ο κ. </w:t>
      </w:r>
      <w:proofErr w:type="spellStart"/>
      <w:r w:rsidRPr="0039332B">
        <w:rPr>
          <w:rFonts w:ascii="Arial" w:hAnsi="Arial" w:cs="Arial"/>
          <w:sz w:val="20"/>
          <w:szCs w:val="20"/>
        </w:rPr>
        <w:t>Μπεχράκης</w:t>
      </w:r>
      <w:proofErr w:type="spellEnd"/>
      <w:r w:rsidRPr="0039332B">
        <w:rPr>
          <w:rFonts w:ascii="Arial" w:hAnsi="Arial" w:cs="Arial"/>
          <w:sz w:val="20"/>
          <w:szCs w:val="20"/>
        </w:rPr>
        <w:t>, της Αντικαρκινικής Εταιρίας, ότι έχει ελαττωθεί το τσιγάρο, λόγω του ότι οι Έλληνες το έχουν πάρει πιο σοβαρά, νομίζω θα φέρω μερικές αντιρρήσεις. Οι Έλληνες έχουν ελαττώσει το τσιγάρο γιατί δεν έχουν χρήματα, πλέον, για να αγοράσουν τσιγάρα και σε λίγο, εάν το Υπουργείο βάλει ακόμα μεγαλύτερο φόρο, θα το κόψουν, θέλουν δεν θέλουν.</w:t>
      </w:r>
    </w:p>
    <w:p w:rsidR="0039332B" w:rsidRPr="0039332B" w:rsidRDefault="0039332B" w:rsidP="0039332B">
      <w:pPr>
        <w:spacing w:line="480" w:lineRule="auto"/>
        <w:ind w:firstLine="680"/>
        <w:contextualSpacing/>
        <w:jc w:val="both"/>
        <w:rPr>
          <w:rFonts w:ascii="Arial" w:hAnsi="Arial" w:cs="Arial"/>
          <w:sz w:val="20"/>
          <w:szCs w:val="20"/>
        </w:rPr>
      </w:pPr>
      <w:r w:rsidRPr="0039332B">
        <w:rPr>
          <w:rFonts w:ascii="Arial" w:hAnsi="Arial" w:cs="Arial"/>
          <w:sz w:val="20"/>
          <w:szCs w:val="20"/>
        </w:rPr>
        <w:t>Ευχαριστώ πολύ.</w:t>
      </w:r>
    </w:p>
    <w:p w:rsidR="0039332B" w:rsidRPr="0039332B" w:rsidRDefault="0039332B" w:rsidP="0039332B">
      <w:pPr>
        <w:spacing w:line="480" w:lineRule="auto"/>
        <w:ind w:firstLine="680"/>
        <w:contextualSpacing/>
        <w:jc w:val="both"/>
        <w:rPr>
          <w:rFonts w:ascii="Arial" w:hAnsi="Arial" w:cs="Arial"/>
          <w:sz w:val="20"/>
          <w:szCs w:val="20"/>
        </w:rPr>
      </w:pPr>
      <w:r w:rsidRPr="0039332B">
        <w:rPr>
          <w:rFonts w:ascii="Arial" w:hAnsi="Arial" w:cs="Arial"/>
          <w:sz w:val="20"/>
          <w:szCs w:val="20"/>
        </w:rPr>
        <w:t>ΝΙΚΟΣ ΜΑΝΙΟΣ (Πρόεδρος της Επιτροπής): Ο κ. Κρεμαστινός, έχει το λόγο.</w:t>
      </w:r>
    </w:p>
    <w:p w:rsidR="0039332B" w:rsidRPr="0039332B" w:rsidRDefault="0039332B" w:rsidP="0039332B">
      <w:pPr>
        <w:spacing w:line="480" w:lineRule="auto"/>
        <w:ind w:firstLine="680"/>
        <w:contextualSpacing/>
        <w:jc w:val="both"/>
        <w:rPr>
          <w:rFonts w:ascii="Arial" w:hAnsi="Arial" w:cs="Arial"/>
          <w:sz w:val="20"/>
          <w:szCs w:val="20"/>
        </w:rPr>
      </w:pPr>
      <w:r w:rsidRPr="0039332B">
        <w:rPr>
          <w:rFonts w:ascii="Arial" w:hAnsi="Arial" w:cs="Arial"/>
          <w:sz w:val="20"/>
          <w:szCs w:val="20"/>
        </w:rPr>
        <w:t xml:space="preserve">ΔΗΜΗΤΡΙΟΣ ΚΡΕΜΑΣΤΙΝΟΣ: Κύριε Πρόεδρε, κύριε Υπουργέ, όπως ξέρετε, το ηλεκτρονικό τσιγάρο, το λεγόμενο </w:t>
      </w:r>
      <w:r w:rsidRPr="0039332B">
        <w:rPr>
          <w:rFonts w:ascii="Arial" w:hAnsi="Arial" w:cs="Arial"/>
          <w:sz w:val="20"/>
          <w:szCs w:val="20"/>
          <w:lang w:val="en-US"/>
        </w:rPr>
        <w:t>e</w:t>
      </w:r>
      <w:r w:rsidRPr="0039332B">
        <w:rPr>
          <w:rFonts w:ascii="Arial" w:hAnsi="Arial" w:cs="Arial"/>
          <w:sz w:val="20"/>
          <w:szCs w:val="20"/>
        </w:rPr>
        <w:t xml:space="preserve"> – </w:t>
      </w:r>
      <w:r w:rsidRPr="0039332B">
        <w:rPr>
          <w:rFonts w:ascii="Arial" w:hAnsi="Arial" w:cs="Arial"/>
          <w:sz w:val="20"/>
          <w:szCs w:val="20"/>
          <w:lang w:val="en-US"/>
        </w:rPr>
        <w:t>cigarette</w:t>
      </w:r>
      <w:r w:rsidRPr="0039332B">
        <w:rPr>
          <w:rFonts w:ascii="Arial" w:hAnsi="Arial" w:cs="Arial"/>
          <w:sz w:val="20"/>
          <w:szCs w:val="20"/>
        </w:rPr>
        <w:t>, έχει μπει στη ζωή μας από τους Αγγλοσάξονες, με στόχο να σταματήσουν το κάπνισμα. Η καμπάνια που έκαναν είχε τίτλο «</w:t>
      </w:r>
      <w:r w:rsidRPr="0039332B">
        <w:rPr>
          <w:rFonts w:ascii="Arial" w:hAnsi="Arial" w:cs="Arial"/>
          <w:sz w:val="20"/>
          <w:szCs w:val="20"/>
          <w:lang w:val="en-US"/>
        </w:rPr>
        <w:t>The</w:t>
      </w:r>
      <w:r w:rsidRPr="0039332B">
        <w:rPr>
          <w:rFonts w:ascii="Arial" w:hAnsi="Arial" w:cs="Arial"/>
          <w:sz w:val="20"/>
          <w:szCs w:val="20"/>
        </w:rPr>
        <w:t xml:space="preserve"> </w:t>
      </w:r>
      <w:r w:rsidRPr="0039332B">
        <w:rPr>
          <w:rFonts w:ascii="Arial" w:hAnsi="Arial" w:cs="Arial"/>
          <w:sz w:val="20"/>
          <w:szCs w:val="20"/>
          <w:lang w:val="en-US"/>
        </w:rPr>
        <w:t>way</w:t>
      </w:r>
      <w:r w:rsidRPr="0039332B">
        <w:rPr>
          <w:rFonts w:ascii="Arial" w:hAnsi="Arial" w:cs="Arial"/>
          <w:sz w:val="20"/>
          <w:szCs w:val="20"/>
        </w:rPr>
        <w:t xml:space="preserve"> </w:t>
      </w:r>
      <w:r w:rsidRPr="0039332B">
        <w:rPr>
          <w:rFonts w:ascii="Arial" w:hAnsi="Arial" w:cs="Arial"/>
          <w:sz w:val="20"/>
          <w:szCs w:val="20"/>
          <w:lang w:val="en-US"/>
        </w:rPr>
        <w:t>to</w:t>
      </w:r>
      <w:r w:rsidRPr="0039332B">
        <w:rPr>
          <w:rFonts w:ascii="Arial" w:hAnsi="Arial" w:cs="Arial"/>
          <w:sz w:val="20"/>
          <w:szCs w:val="20"/>
        </w:rPr>
        <w:t xml:space="preserve"> </w:t>
      </w:r>
      <w:r w:rsidRPr="0039332B">
        <w:rPr>
          <w:rFonts w:ascii="Arial" w:hAnsi="Arial" w:cs="Arial"/>
          <w:sz w:val="20"/>
          <w:szCs w:val="20"/>
          <w:lang w:val="en-US"/>
        </w:rPr>
        <w:t>stop</w:t>
      </w:r>
      <w:r w:rsidRPr="0039332B">
        <w:rPr>
          <w:rFonts w:ascii="Arial" w:hAnsi="Arial" w:cs="Arial"/>
          <w:sz w:val="20"/>
          <w:szCs w:val="20"/>
        </w:rPr>
        <w:t xml:space="preserve"> </w:t>
      </w:r>
      <w:r w:rsidRPr="0039332B">
        <w:rPr>
          <w:rFonts w:ascii="Arial" w:hAnsi="Arial" w:cs="Arial"/>
          <w:sz w:val="20"/>
          <w:szCs w:val="20"/>
          <w:lang w:val="en-US"/>
        </w:rPr>
        <w:t>smoking</w:t>
      </w:r>
      <w:r w:rsidRPr="0039332B">
        <w:rPr>
          <w:rFonts w:ascii="Arial" w:hAnsi="Arial" w:cs="Arial"/>
          <w:sz w:val="20"/>
          <w:szCs w:val="20"/>
        </w:rPr>
        <w:t>».</w:t>
      </w:r>
    </w:p>
    <w:p w:rsidR="0039332B" w:rsidRPr="0039332B" w:rsidRDefault="0039332B" w:rsidP="0039332B">
      <w:pPr>
        <w:spacing w:line="480" w:lineRule="auto"/>
        <w:ind w:firstLine="680"/>
        <w:contextualSpacing/>
        <w:jc w:val="both"/>
        <w:rPr>
          <w:rFonts w:ascii="Arial" w:hAnsi="Arial" w:cs="Arial"/>
          <w:sz w:val="20"/>
          <w:szCs w:val="20"/>
        </w:rPr>
      </w:pPr>
      <w:r w:rsidRPr="0039332B">
        <w:rPr>
          <w:rFonts w:ascii="Arial" w:hAnsi="Arial" w:cs="Arial"/>
          <w:sz w:val="20"/>
          <w:szCs w:val="20"/>
        </w:rPr>
        <w:t>Το μεγάλο ερώτημα είναι το κατά πόσον βιάζεται η Ε.Ε. και η ευρωπαϊκή Οδηγία να το εξομοιώσει με το κάπνισμα, γιατί εάν το εξομοιώσει με το κάπνισμα, τότε τι ωφελεί το ηλεκτρονικό τσιγάρο; Εάν, δηλαδή, στο χώρο απαγόρευσης του καπνίσματος, απαγορεύεται και το ηλεκτρονικό τσιγάρο.</w:t>
      </w:r>
    </w:p>
    <w:p w:rsidR="0039332B" w:rsidRPr="0039332B" w:rsidRDefault="0039332B" w:rsidP="0039332B">
      <w:pPr>
        <w:spacing w:line="480" w:lineRule="auto"/>
        <w:ind w:firstLine="680"/>
        <w:contextualSpacing/>
        <w:jc w:val="both"/>
        <w:rPr>
          <w:rFonts w:ascii="Arial" w:hAnsi="Arial" w:cs="Arial"/>
          <w:sz w:val="20"/>
          <w:szCs w:val="20"/>
        </w:rPr>
      </w:pPr>
      <w:r w:rsidRPr="0039332B">
        <w:rPr>
          <w:rFonts w:ascii="Arial" w:hAnsi="Arial" w:cs="Arial"/>
          <w:sz w:val="20"/>
          <w:szCs w:val="20"/>
        </w:rPr>
        <w:lastRenderedPageBreak/>
        <w:t>Είναι αναμφισβήτητο ότι για τους νέους είναι πύλη εισόδου στο κάπνισμα, διότι όταν ο νέος, προτού καπνίσει το κανονικό τσιγάρο, πάρει το ηλεκτρονικό και πάρει την πρώτη δόση νικοτίνης, μετά θα θέλει μεγαλύτερη δόση. Η φιλοσοφία, όμως, του ηλεκτρονικού τσιγάρου είναι να το αρχίσεις με υψηλή δόση νικοτίνης και να την ελαττώνεις μέχρι της εξαφανίσεως, ούτως ώστε, να εξαφανιστεί.</w:t>
      </w:r>
    </w:p>
    <w:p w:rsidR="0039332B" w:rsidRPr="0039332B" w:rsidRDefault="0039332B" w:rsidP="0039332B">
      <w:pPr>
        <w:spacing w:line="480" w:lineRule="auto"/>
        <w:ind w:firstLine="680"/>
        <w:contextualSpacing/>
        <w:jc w:val="both"/>
        <w:rPr>
          <w:rFonts w:ascii="Arial" w:hAnsi="Arial" w:cs="Arial"/>
          <w:sz w:val="20"/>
          <w:szCs w:val="20"/>
        </w:rPr>
      </w:pPr>
      <w:r w:rsidRPr="0039332B">
        <w:rPr>
          <w:rFonts w:ascii="Arial" w:hAnsi="Arial" w:cs="Arial"/>
          <w:sz w:val="20"/>
          <w:szCs w:val="20"/>
        </w:rPr>
        <w:t xml:space="preserve">Σε αυτό το σημείο υπάρχουν, πραγματικά, δύο σπουδαίες μελέτες: Η μία στο </w:t>
      </w:r>
      <w:r w:rsidRPr="0039332B">
        <w:rPr>
          <w:rFonts w:ascii="Arial" w:hAnsi="Arial" w:cs="Arial"/>
          <w:sz w:val="20"/>
          <w:szCs w:val="20"/>
          <w:lang w:val="en-US"/>
        </w:rPr>
        <w:t>LANCET</w:t>
      </w:r>
      <w:r w:rsidRPr="0039332B">
        <w:rPr>
          <w:rFonts w:ascii="Arial" w:hAnsi="Arial" w:cs="Arial"/>
          <w:sz w:val="20"/>
          <w:szCs w:val="20"/>
        </w:rPr>
        <w:t xml:space="preserve"> και η άλλη στο CO</w:t>
      </w:r>
      <w:r w:rsidRPr="0039332B">
        <w:rPr>
          <w:rFonts w:ascii="Arial" w:hAnsi="Arial" w:cs="Arial"/>
          <w:sz w:val="20"/>
          <w:szCs w:val="20"/>
          <w:lang w:val="en-US"/>
        </w:rPr>
        <w:t>C</w:t>
      </w:r>
      <w:r w:rsidRPr="0039332B">
        <w:rPr>
          <w:rFonts w:ascii="Arial" w:hAnsi="Arial" w:cs="Arial"/>
          <w:sz w:val="20"/>
          <w:szCs w:val="20"/>
        </w:rPr>
        <w:t xml:space="preserve">HRANE, που είναι ένα βρετανικό ανεξάρτητο δίκτυο υγείας. </w:t>
      </w:r>
    </w:p>
    <w:p w:rsidR="0039332B" w:rsidRPr="0039332B" w:rsidRDefault="0039332B" w:rsidP="0039332B">
      <w:pPr>
        <w:spacing w:line="480" w:lineRule="auto"/>
        <w:ind w:firstLine="680"/>
        <w:contextualSpacing/>
        <w:jc w:val="both"/>
        <w:rPr>
          <w:rFonts w:ascii="Arial" w:hAnsi="Arial" w:cs="Arial"/>
          <w:sz w:val="20"/>
          <w:szCs w:val="20"/>
        </w:rPr>
      </w:pPr>
      <w:r w:rsidRPr="0039332B">
        <w:rPr>
          <w:rFonts w:ascii="Arial" w:hAnsi="Arial" w:cs="Arial"/>
          <w:sz w:val="20"/>
          <w:szCs w:val="20"/>
        </w:rPr>
        <w:t xml:space="preserve">Η μία, στο </w:t>
      </w:r>
      <w:r w:rsidRPr="0039332B">
        <w:rPr>
          <w:rFonts w:ascii="Arial" w:hAnsi="Arial" w:cs="Arial"/>
          <w:sz w:val="20"/>
          <w:szCs w:val="20"/>
          <w:lang w:val="en-US"/>
        </w:rPr>
        <w:t>LANCET</w:t>
      </w:r>
      <w:r w:rsidRPr="0039332B">
        <w:rPr>
          <w:rFonts w:ascii="Arial" w:hAnsi="Arial" w:cs="Arial"/>
          <w:sz w:val="20"/>
          <w:szCs w:val="20"/>
        </w:rPr>
        <w:t>, ισχυρίζεται ότι σχετικά με τα αυτοκόλλητα της νικοτίνης είναι καλύτερο το ηλεκτρονικό. Συγκριτικά, αυτοί που είχαν αυτοκόλλητα νικοτίνης με μειούμενες δόσεις νικοτίνης είχαν χειρότερα αποτελέσματα από αυτούς που χρησιμοποιούσαν ηλεκτρονικό τσιγάρο.</w:t>
      </w:r>
    </w:p>
    <w:p w:rsidR="0039332B" w:rsidRPr="0039332B" w:rsidRDefault="0039332B" w:rsidP="0039332B">
      <w:pPr>
        <w:spacing w:line="480" w:lineRule="auto"/>
        <w:ind w:firstLine="680"/>
        <w:contextualSpacing/>
        <w:jc w:val="both"/>
        <w:rPr>
          <w:rFonts w:ascii="Arial" w:hAnsi="Arial" w:cs="Arial"/>
          <w:sz w:val="20"/>
          <w:szCs w:val="20"/>
        </w:rPr>
      </w:pPr>
      <w:r w:rsidRPr="0039332B">
        <w:rPr>
          <w:rFonts w:ascii="Arial" w:hAnsi="Arial" w:cs="Arial"/>
          <w:sz w:val="20"/>
          <w:szCs w:val="20"/>
        </w:rPr>
        <w:t xml:space="preserve">Το </w:t>
      </w:r>
      <w:r w:rsidRPr="0039332B">
        <w:rPr>
          <w:rFonts w:ascii="Arial" w:hAnsi="Arial" w:cs="Arial"/>
          <w:sz w:val="20"/>
          <w:szCs w:val="20"/>
          <w:lang w:val="en-US"/>
        </w:rPr>
        <w:t>COCHRANE</w:t>
      </w:r>
      <w:r w:rsidRPr="0039332B">
        <w:rPr>
          <w:rFonts w:ascii="Arial" w:hAnsi="Arial" w:cs="Arial"/>
          <w:sz w:val="20"/>
          <w:szCs w:val="20"/>
        </w:rPr>
        <w:t xml:space="preserve"> λέει κάτι άλλο. Ότι, συγκριτικά με αυτούς που είχαν το ηλεκτρονικό τσιγάρο και το πλασέμπο ηλεκτρονικό, αυτό που δεν είχε νικοτίνη, αυτοί που χρησιμοποιούσαν το κανονικό ηλεκτρονικό είχαν καλύτερα αποτελέσματα στο κάπνισμα.</w:t>
      </w:r>
    </w:p>
    <w:p w:rsidR="006A4544" w:rsidRDefault="0039332B" w:rsidP="006A4544">
      <w:pPr>
        <w:spacing w:line="480" w:lineRule="auto"/>
        <w:ind w:firstLine="680"/>
        <w:contextualSpacing/>
        <w:jc w:val="both"/>
        <w:rPr>
          <w:rFonts w:ascii="Arial" w:hAnsi="Arial" w:cs="Arial"/>
          <w:sz w:val="20"/>
          <w:szCs w:val="20"/>
        </w:rPr>
      </w:pPr>
      <w:r w:rsidRPr="0039332B">
        <w:rPr>
          <w:rFonts w:ascii="Arial" w:hAnsi="Arial" w:cs="Arial"/>
          <w:sz w:val="20"/>
          <w:szCs w:val="20"/>
        </w:rPr>
        <w:t>Αυτό έδωσε την ευκαιρία στην Αγγλία να ισχυριστεί ότι το 2016, δεν ξέρω εάν το πέρασαν κιόλας, να ενταχθεί το ηλεκτρονικό τσιγάρο στα θεραπευτικά φάρμακα, κάτι που και εγώ το βλέπω ως υπερβολή. Με αυτόν τον τρόπο, θέλω να δείξω που βρίσκεται, σήμερα, το θέμα.</w:t>
      </w:r>
    </w:p>
    <w:p w:rsidR="0039332B" w:rsidRPr="0039332B" w:rsidRDefault="0039332B" w:rsidP="006A4544">
      <w:pPr>
        <w:spacing w:line="480" w:lineRule="auto"/>
        <w:ind w:firstLine="680"/>
        <w:contextualSpacing/>
        <w:jc w:val="both"/>
        <w:rPr>
          <w:rFonts w:ascii="Arial" w:hAnsi="Arial" w:cs="Arial"/>
          <w:sz w:val="20"/>
          <w:szCs w:val="20"/>
        </w:rPr>
      </w:pPr>
      <w:r w:rsidRPr="0039332B">
        <w:rPr>
          <w:rFonts w:ascii="Arial" w:hAnsi="Arial" w:cs="Arial"/>
          <w:sz w:val="20"/>
          <w:szCs w:val="20"/>
        </w:rPr>
        <w:t xml:space="preserve">Αντιθέτως το </w:t>
      </w:r>
      <w:r w:rsidRPr="0039332B">
        <w:rPr>
          <w:rFonts w:ascii="Arial" w:hAnsi="Arial" w:cs="Arial"/>
          <w:sz w:val="20"/>
          <w:szCs w:val="20"/>
          <w:lang w:val="en-US"/>
        </w:rPr>
        <w:t>FDA</w:t>
      </w:r>
      <w:r w:rsidRPr="0039332B">
        <w:rPr>
          <w:rFonts w:ascii="Arial" w:hAnsi="Arial" w:cs="Arial"/>
          <w:sz w:val="20"/>
          <w:szCs w:val="20"/>
        </w:rPr>
        <w:t xml:space="preserve"> στην Αμερική, που είναι πιο συντηρητικό, δεν προχωρεί και λέει ότι πρέπει να δούμε καλύτερα το θέμα, διότι αδιαμφισβήτητα για το ηλεκτρονικό τσιγάρο υπάρχουν οι απόψεις, ότι μπορεί να είναι και καρκινογόνο. Το ίδιο λέμε και για τα κινητά τηλέφωνα, αλλά η Ε.Ε. δεν είπε να μη χρησιμοποιούμε τα κινητά τηλέφωνα. Αυτό το θέμα παραμένει ανοιχτό, αντιθέτως, έχει αποδειχθεί 100% ότι το τσιγάρο είναι καρκινογόνο.</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Κατά συνέπεια, θα πρότεινα να απαγορεύεται στους νέους να κάνουν χρήση ηλεκτρονικού τσιγάρου στους δημόσιους χώρους, διότι είναι ο δρόμος για να πάνε στο τσιγάρο. Για τους υπόλοιπους, όμως, είναι ένας τρόπος, αποδεδειγμένος επιστημονικά, να ελαττώσουν το κάπνισμα ή και να το κόψουν. Δηλαδή, έχω την άποψη, ότι πρέπει να γίνει μια διαφοροποίηση των δύο γραμμών. Δηλαδή, να μην είναι κανείς απόλυτος, ότι απαγορεύεται το ηλεκτρονικό τσιγάρο στους δημόσιους χώρους, αλλά εκεί που συχνάζουν νέοι κάτω των 18 ετών να μην επιτρέπεται το ηλεκτρονικό τσιγάρο.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lastRenderedPageBreak/>
        <w:t xml:space="preserve">Για τους άλλους, όπως </w:t>
      </w:r>
      <w:proofErr w:type="spellStart"/>
      <w:r w:rsidRPr="0039332B">
        <w:rPr>
          <w:rFonts w:ascii="Arial" w:hAnsi="Arial" w:cs="Arial"/>
          <w:sz w:val="20"/>
          <w:szCs w:val="20"/>
        </w:rPr>
        <w:t>προείπα</w:t>
      </w:r>
      <w:proofErr w:type="spellEnd"/>
      <w:r w:rsidRPr="0039332B">
        <w:rPr>
          <w:rFonts w:ascii="Arial" w:hAnsi="Arial" w:cs="Arial"/>
          <w:sz w:val="20"/>
          <w:szCs w:val="20"/>
        </w:rPr>
        <w:t>, είναι ένας τρόπος να κόψουν το κάπνισμα, όταν γίνεται συζήτηση να μπει το ηλεκτρονικό τσιγάρο, ως θεραπευτικό φάρμακο, κάτι ακραίο φυσικά, αλλά δείχνει την τάση που υπάρχει. Γενικώς, οι Ευρωπαίοι δεν εφαρμόζουν το «σπεύδε βραδέως», εφαρμόζουν το «σπεύδε ταχέως», ενώ οι Αμερικανοί δεν έχουν φτάσει ακόμα σε αυτό το επίπεδο.</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Υπ' αυτή την έννοια και με αυτές τις σκέψεις, νομίζω ότι πρέπει να προβληματιστούμε για τον τρόπο, που πρέπει να εισαχθεί η απαγόρευση του ηλεκτρονικού τσιγάρου.</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ΝΙΚΟΣ ΜΑΝΙΟΣ (Πρόεδρος της Επιτροπής): Το λόγο έχει ο κ. Κουκούτσης.</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ΔΗΜΗΤΡΙΟΣ ΚΟΥΚΟΥΤΣΗΣ: Ο εθισμός στη νικοτίνη είναι βέβαια φρικτός και μεγάλος, αν και εγώ, ως καπνιστής, θεωρώ ότι το κάπνισμα κόβεται πανεύκολα, το έχω κόψει πενήντα φορές μέχρι τώρα. Από την άλλη υπάρχει ο αντικαπνιστικός νόμος, ο οποίος είναι πολύ σωστός, αλλά πρέπει να έχει απαγορευτικό χαρακτήρα ή παιδευτικό χαρακτήρα;</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Αναφορικά με τον κύριο που εκπροσωπεί τους καπνοπαραγωγούς, θεωρώ ότι είναι άκρως ρατσιστικό πάνω σε αυτό που παράγει να υπάρχουν φωτογραφίες πνευμόνων προσβεβλημένων από </w:t>
      </w:r>
      <w:r w:rsidRPr="0039332B">
        <w:rPr>
          <w:rFonts w:ascii="Arial" w:hAnsi="Arial" w:cs="Arial"/>
          <w:sz w:val="20"/>
          <w:szCs w:val="20"/>
          <w:lang w:val="en-US"/>
        </w:rPr>
        <w:t>CA</w:t>
      </w:r>
      <w:r w:rsidRPr="0039332B">
        <w:rPr>
          <w:rFonts w:ascii="Arial" w:hAnsi="Arial" w:cs="Arial"/>
          <w:sz w:val="20"/>
          <w:szCs w:val="20"/>
        </w:rPr>
        <w:t xml:space="preserve"> και διάφορες άλλες ασθένειες. Γιατί δεν γίνεται το ίδιο και στα λαχανικά που τρώμε, στα βοοειδή, στους χοίρους, που όλοι γνωρίζουμε, εάν γίνουν έρευνες συγκεκριμένες, ότι το βράδυ τα ψεκάζουν και το πρωί τα τρώμε στην αγορά. Ας γίνει το ίδιο και εκεί. Δεν είμαι υπέρ του καπνού, αλλά λέω ότι πρέπει να υπάρχουν ίσα μέτρα και σταθμά. Να έχουμε το μαρούλι με μια ταινία ασφαλείας, που να δείχνει τι καρκίνο μπορεί να προκαλέσει το φυτοφάρμακο.</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Είναι τεράστια τα κέρδη, γιατί λέμε ναι στην απαγόρευση, ναι στη φορολόγηση, ναι στην καλλιέργεια, ναι στην παραγωγή και στην εμπορία, ναι στην έμμεση διαφήμιση, γιατί πλέον δεν υπάρχει άμεση διαφήμιση, αλλά λέμε όλοι όχι στο κάπνισμα, το κράτος, όχι εμείς. Είναι «πολλά τα καρπούζια σε μια μασχάλη».</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Θέλουμε καθολική απαγόρευση; Ας κλείσουμε τις καπνοβιομηχανίες, είναι πολύ απλό, ας αλλάξουν και εκείνοι καλλιέργειες και θα τα δούμε όλα στην πορεία.</w:t>
      </w:r>
    </w:p>
    <w:p w:rsidR="006A4544"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Ξέρετε τι μου θυμίζει το θέμα με το άτμισμα και τις μελέτες των τελευταίων μηνών ή χρόνου, ότι προξενεί μεγάλο πρόβλημα, ότι δεν είναι λύση και ότι δεν βοηθάει σε τίποτα; Τη δεκαετία του ΄90 κάποια μέρα εμείς οι οδοντίατροι είδαμε στην τηλεόραση πανεπιστημιακές μελέτες, οι οποίες έλεγαν ότι το αμάλγαμα, λόγω του υδραργύρου, είναι φοβερά καρκινογόνο. </w:t>
      </w:r>
      <w:r w:rsidRPr="0039332B">
        <w:rPr>
          <w:rFonts w:ascii="Arial" w:hAnsi="Arial" w:cs="Arial"/>
          <w:sz w:val="20"/>
          <w:szCs w:val="20"/>
        </w:rPr>
        <w:lastRenderedPageBreak/>
        <w:t>Είκοσι ημέρες μετά, η 3Ε και άλλες εταιρείες, τα παγκόσμια τραστ, μας έφεραν στα ιατρεία μας την καινούργια γενιά ρητίνης για τα οπίσθια σφραγίσματα. Εκ του πονηρού πάντα, όλοι διαπίστωσαν μετά από 100 χρόνια, ότι το αμάλγαμα είναι επικίνδυνο. Ας κοιτάξουμε αυτά τα θέματα λίγο πιο προσεκτικά. Σας ευχαριστώ πολύ.</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ΝΙΚΟΣ ΜΑΝΙΟΣ (Πρόεδρος της Επιτροπής): Το λόγο έχει η κυρία Τζούφη.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ΜΕΡΟΠΗ ΤΖΟΥΦΗ: Θα ήθελα να καταθέσω με την ιατρική μου ιδιότητα, ως παιδιάτρου, ότι επιστημονικά το θέμα του παθητικού καπνίσματος έχει αποδειχθεί ότι έχει σημαντικές επιπτώσεις. Φυσικά, όχι μόνο στην ενδομήτρια ζωή, αλλά είναι αποδεδειγμένο ότι η χρήση του καπνίσματος στη διάρκεια της εγκυμοσύνης οδηγεί σε σοβαρή μικροκεφαλία με αποτέλεσμα σε παιδιά, τα οποία θα πάσχουν όταν καταφέρουν να γεννηθούν και σε άλλες συγγενείς ανωμαλίες. Αυτό ισχύει για την βρεφική και για την πρώτη παιδική ηλικία με αποδεδειγμένες και αξιόπιστες μελέτες, όπου το κάπνισμα των γονιών επηρεάζει σε διάφορα επίπεδα, </w:t>
      </w:r>
      <w:proofErr w:type="spellStart"/>
      <w:r w:rsidRPr="0039332B">
        <w:rPr>
          <w:rFonts w:ascii="Arial" w:hAnsi="Arial" w:cs="Arial"/>
          <w:sz w:val="20"/>
          <w:szCs w:val="20"/>
        </w:rPr>
        <w:t>νευροαναπτυξιακά</w:t>
      </w:r>
      <w:proofErr w:type="spellEnd"/>
      <w:r w:rsidRPr="0039332B">
        <w:rPr>
          <w:rFonts w:ascii="Arial" w:hAnsi="Arial" w:cs="Arial"/>
          <w:sz w:val="20"/>
          <w:szCs w:val="20"/>
        </w:rPr>
        <w:t xml:space="preserve"> στα παιδιά, αλλά οπωσδήποτε, αυξάνει τον κίνδυνο των λοιμώξεων του αναπνευστικού. Αυτό σας το αναφέρω ως ένα επιπρόσθετο στοιχείο μιας και δεν το συζητήσαμε καθόλου.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Από την άλλη μεριά, θέλω και εγώ να ευχαριστήσω όλους, διότι η σημερινή συνεδρίαση είναι σημαντική, καθώς όλοι οι υπεύθυνοι επιστημονικοί φορείς έχουν καταθέσει την αναγκαιότητα του να προχωρήσει αυτό το νομοσχέδιο. Ακόμη και εκείνοι που λένε ότι δεν εφαρμόζεται ο αντικαπνιστικός νόμος, να τονίσω ότι αυτό δεν αμφισβητεί τη δυνατότητα ή την αναγκαιότητα να προχωρήσουμε στη ψήφιση αυτής της Ευρωπαϊκής Οδηγίας και συνακόλουθα, να εφαρμοστεί ο αντικαπνιστικός νόμος.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Ως παρατήρηση μου σε αυτό που άκουσα από τον εκπρόσωπο της Αντικαρκινικής Εταιρίας και σε συνάρτηση με αυτά που είπε ο κύριος </w:t>
      </w:r>
      <w:proofErr w:type="spellStart"/>
      <w:r w:rsidRPr="0039332B">
        <w:rPr>
          <w:rFonts w:ascii="Arial" w:hAnsi="Arial" w:cs="Arial"/>
          <w:sz w:val="20"/>
          <w:szCs w:val="20"/>
        </w:rPr>
        <w:t>Μπεχράκης</w:t>
      </w:r>
      <w:proofErr w:type="spellEnd"/>
      <w:r w:rsidRPr="0039332B">
        <w:rPr>
          <w:rFonts w:ascii="Arial" w:hAnsi="Arial" w:cs="Arial"/>
          <w:sz w:val="20"/>
          <w:szCs w:val="20"/>
        </w:rPr>
        <w:t xml:space="preserve">. Πραγματικά, προσωπικά, δεν το ήξερα ότι έχει γίνει δουλειά στη μείωση του ποσοστού καπνίσματος στο επίπεδο της πρόληψης, δηλαδή, στη νέα γενιά. Αυτό είναι πάρα πολύ σημαντικό. Το σημαντικότερο θέμα, όσον αφορά στο ηλεκτρονικό τσιγάρο, και να το συνδυάσουμε με την τοποθέτηση του επικεφαλής της Αντικαπνιστικής Εταιρίας σε μια πρόσφατη μελέτη ότι στη νέα γενιά μπορεί να περάσει, ότι αυτό δεν κάνει κακό, δεν είναι εξάρτηση και είναι ένα ευφραντικό. Άρα, εκεί θέλουμε να δώσουμε τη μάχη, δηλαδή, στο κομμάτι της πρόληψης, το να μη προστίθενται νέοι καπνιστές, και να μην χάνουμε ως κράτος.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lastRenderedPageBreak/>
        <w:t xml:space="preserve">Επίσης, επειδή υπήρξε αρκετή φιλοσοφία, εκείνο το οποίο χρειαζόμαστε ιδιαίτερα για το θέμα του ηλεκτρονικού τσιγάρου, άκουσα ότι υπάρχει μια μελέτη. Όμως χρειαζόμαστε και πολλές άλλες μελέτες, αν υπάρχουν, διότι προφανώς αν υπάρχουν, πρέπει να δούμε πόσο επιχειρηματολογούν υπέρ του ενός και του άλλου. Αυτό θα το δούμε και στην Ολομέλεια.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Παράλληλα, να τονίσω ότι όταν κάτι είναι καινούργιο να έχουμε όλοι μας υπόψη ότι ακόμα και μια μελέτη εάν δημοσιευτεί στο πιο έγκριτο περιοδικό δεν περιγράφει την αλήθεια. Αυτό το τονίζω για τις τοποθετήσεις του αξιότιμου Καθηγητή κ. </w:t>
      </w:r>
      <w:proofErr w:type="spellStart"/>
      <w:r w:rsidRPr="0039332B">
        <w:rPr>
          <w:rFonts w:ascii="Arial" w:hAnsi="Arial" w:cs="Arial"/>
          <w:sz w:val="20"/>
          <w:szCs w:val="20"/>
        </w:rPr>
        <w:t>Κρεμαστινού</w:t>
      </w:r>
      <w:proofErr w:type="spellEnd"/>
      <w:r w:rsidRPr="0039332B">
        <w:rPr>
          <w:rFonts w:ascii="Arial" w:hAnsi="Arial" w:cs="Arial"/>
          <w:sz w:val="20"/>
          <w:szCs w:val="20"/>
        </w:rPr>
        <w:t>, σχετικά με το «</w:t>
      </w:r>
      <w:proofErr w:type="spellStart"/>
      <w:r w:rsidRPr="0039332B">
        <w:rPr>
          <w:rFonts w:ascii="Arial" w:hAnsi="Arial" w:cs="Arial"/>
          <w:sz w:val="20"/>
          <w:szCs w:val="20"/>
        </w:rPr>
        <w:t>La</w:t>
      </w:r>
      <w:r w:rsidRPr="0039332B">
        <w:rPr>
          <w:rFonts w:ascii="Arial" w:hAnsi="Arial" w:cs="Arial"/>
          <w:sz w:val="20"/>
          <w:szCs w:val="20"/>
          <w:lang w:val="en-US"/>
        </w:rPr>
        <w:t>ncet</w:t>
      </w:r>
      <w:proofErr w:type="spellEnd"/>
      <w:r w:rsidRPr="0039332B">
        <w:rPr>
          <w:rFonts w:ascii="Arial" w:hAnsi="Arial" w:cs="Arial"/>
          <w:sz w:val="20"/>
          <w:szCs w:val="20"/>
        </w:rPr>
        <w:t xml:space="preserve"> και το </w:t>
      </w:r>
      <w:r w:rsidRPr="0039332B">
        <w:rPr>
          <w:rFonts w:ascii="Arial" w:hAnsi="Arial" w:cs="Arial"/>
          <w:sz w:val="20"/>
          <w:szCs w:val="20"/>
          <w:lang w:val="en-US"/>
        </w:rPr>
        <w:t>Cochrane</w:t>
      </w:r>
      <w:r w:rsidRPr="0039332B">
        <w:rPr>
          <w:rFonts w:ascii="Arial" w:hAnsi="Arial" w:cs="Arial"/>
          <w:sz w:val="20"/>
          <w:szCs w:val="20"/>
        </w:rPr>
        <w:t xml:space="preserve">». Θα σας αναφέρω ένα παιδιατρικό περιστατικό: Το περίφημο άρθρο του επιστημονικού περιοδικού «LANCET» ότι το εμβόλιο της ιλαράς - ερυθράς- παρωτίτιδας προκαλεί αυτισμό και αποδείχθηκε μετά από πολλά χρόνια. Αυτό οδήγησε σε ένα σοβαρό </w:t>
      </w:r>
      <w:proofErr w:type="spellStart"/>
      <w:r w:rsidRPr="0039332B">
        <w:rPr>
          <w:rFonts w:ascii="Arial" w:hAnsi="Arial" w:cs="Arial"/>
          <w:sz w:val="20"/>
          <w:szCs w:val="20"/>
        </w:rPr>
        <w:t>αντιεμβολιαστικό</w:t>
      </w:r>
      <w:proofErr w:type="spellEnd"/>
      <w:r w:rsidRPr="0039332B">
        <w:rPr>
          <w:rFonts w:ascii="Arial" w:hAnsi="Arial" w:cs="Arial"/>
          <w:sz w:val="20"/>
          <w:szCs w:val="20"/>
        </w:rPr>
        <w:t xml:space="preserve"> λόμπι, όπου στη συνέχεια είχε ως αποτέλεσμα την έξαρση σοβαρών περιστατικών ιλαράς και εγκεφαλίτιδας από ιλαρά σε όλη την Ευρώπη. Που είχε στηριχθεί; Σε οκτώ περιστατικά.  Σας τα αναφέρω όλα αυτά, διότι αυτά έλαβαν δημοσιότητα από τα ΜΜΕ. Ακόμη και κάποιες μελέτες στα πιο αξιόπιστα περιστατικά σε ένα δείγμα που δεν έχει μελετηθεί επαρκώς, προφανώς δεν μας δίνουν τις απαντήσεις.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ΝΙΚΟΣ ΜΑΝΙΟΣ (Πρόεδρος της Επιτροπής): Το λόγο έχει η κυρία Σκούφα. </w:t>
      </w:r>
    </w:p>
    <w:p w:rsidR="006A4544"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ΕΛΙΣΑΒΕΤ ΣΚΟΥΦΑ: Να υπενθυμίσω ότι σήμερα βρισκόμαστε σε μια συνεδρίαση της Διαρκούς Επιτροπής Κοινωνικών Υποθέσεων που αφορά τα θέματα υγείας. Άρα, αυτό που ανέφερε ο κ. Παπαχριστόπουλος είναι απολύτως σαφές και δικαιολογημένο, ότι θα πρέπει να είναι το ενδιαφέρον μας και η προάσπιση τόσο της ατομικής, όσο και της συλλογικής δημόσιας υγείας.</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Αυτό ως κανόνας, έρχεται σε αντίθεση και αντίφαση με τα όσα, μετά λύπης μου, άκουσα από άλλους εκπροσώπους πολιτικών κομμάτων, τοποθετήσεις, οι οποίες προσπαθούν να «χαϊδέψουν» εμπορικά, δικαιολογημένα, συμφέροντα.</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Το πρώτο θέμα, λοιπόν, της σημερινής συνεδρίασης είναι αν το κάπνισμα και αν το άτμισμα προκαλούν μεγαλύτερη ή λιγότερη βλάβη στην υγεία ενός ανθρώπου. Νομίζω, ότι και τα δύο - δεν είμαι γιατρός είμαι εκπαιδευτικός - σε όσο μεγάλο ή μικρό βαθμό αμφισβητείται, αλλά ότι το ιδανικό της υγείας, του υγιούς ανθρώπου, αποκλείει και τα δύο. Είναι καλό, δηλαδή, για την υγεία μας, ούτε να καπνίζουμε, ούτε να </w:t>
      </w:r>
      <w:proofErr w:type="spellStart"/>
      <w:r w:rsidRPr="0039332B">
        <w:rPr>
          <w:rFonts w:ascii="Arial" w:hAnsi="Arial" w:cs="Arial"/>
          <w:sz w:val="20"/>
          <w:szCs w:val="20"/>
        </w:rPr>
        <w:t>ατμίζουμε</w:t>
      </w:r>
      <w:proofErr w:type="spellEnd"/>
      <w:r w:rsidRPr="0039332B">
        <w:rPr>
          <w:rFonts w:ascii="Arial" w:hAnsi="Arial" w:cs="Arial"/>
          <w:sz w:val="20"/>
          <w:szCs w:val="20"/>
        </w:rPr>
        <w:t>.</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lastRenderedPageBreak/>
        <w:t xml:space="preserve">Περαιτέρω, όσον αφορά στο </w:t>
      </w:r>
      <w:proofErr w:type="spellStart"/>
      <w:r w:rsidRPr="0039332B">
        <w:rPr>
          <w:rFonts w:ascii="Arial" w:hAnsi="Arial" w:cs="Arial"/>
          <w:sz w:val="20"/>
          <w:szCs w:val="20"/>
        </w:rPr>
        <w:t>άτμισμα</w:t>
      </w:r>
      <w:proofErr w:type="spellEnd"/>
      <w:r w:rsidRPr="0039332B">
        <w:rPr>
          <w:rFonts w:ascii="Arial" w:hAnsi="Arial" w:cs="Arial"/>
          <w:sz w:val="20"/>
          <w:szCs w:val="20"/>
        </w:rPr>
        <w:t xml:space="preserve">, νομίζω, ότι λόγω έλλειψης επαρκών μελετών και του μη συγκεκριμένου και απαιτούμενου χρόνου για τις ιατρικές μελέτες, δεν μπορούμε να πούμε σήμερα αν το </w:t>
      </w:r>
      <w:proofErr w:type="spellStart"/>
      <w:r w:rsidRPr="0039332B">
        <w:rPr>
          <w:rFonts w:ascii="Arial" w:hAnsi="Arial" w:cs="Arial"/>
          <w:sz w:val="20"/>
          <w:szCs w:val="20"/>
        </w:rPr>
        <w:t>άτμισμα</w:t>
      </w:r>
      <w:proofErr w:type="spellEnd"/>
      <w:r w:rsidRPr="0039332B">
        <w:rPr>
          <w:rFonts w:ascii="Arial" w:hAnsi="Arial" w:cs="Arial"/>
          <w:sz w:val="20"/>
          <w:szCs w:val="20"/>
        </w:rPr>
        <w:t xml:space="preserve"> είναι καλό ή κακό. Αυτό που λέμε, όμως, και με βρίσκει απολύτως υπέρ ως εκπαιδευτικό, είναι ότι στους δημόσιους χώρους δεν θέλουμε να υπάρχει ούτε η εικόνα του καπνιστή, ούτε η εικόνα του </w:t>
      </w:r>
      <w:proofErr w:type="spellStart"/>
      <w:r w:rsidRPr="0039332B">
        <w:rPr>
          <w:rFonts w:ascii="Arial" w:hAnsi="Arial" w:cs="Arial"/>
          <w:sz w:val="20"/>
          <w:szCs w:val="20"/>
        </w:rPr>
        <w:t>ατμιστή</w:t>
      </w:r>
      <w:proofErr w:type="spellEnd"/>
      <w:r w:rsidRPr="0039332B">
        <w:rPr>
          <w:rFonts w:ascii="Arial" w:hAnsi="Arial" w:cs="Arial"/>
          <w:sz w:val="20"/>
          <w:szCs w:val="20"/>
        </w:rPr>
        <w:t xml:space="preserve">. Διότι, όταν ένα πιτσιρίκι ή ένας ενήλικας βλέπει κάποιον να </w:t>
      </w:r>
      <w:proofErr w:type="spellStart"/>
      <w:r w:rsidRPr="0039332B">
        <w:rPr>
          <w:rFonts w:ascii="Arial" w:hAnsi="Arial" w:cs="Arial"/>
          <w:sz w:val="20"/>
          <w:szCs w:val="20"/>
        </w:rPr>
        <w:t>ατμίζει</w:t>
      </w:r>
      <w:proofErr w:type="spellEnd"/>
      <w:r w:rsidRPr="0039332B">
        <w:rPr>
          <w:rFonts w:ascii="Arial" w:hAnsi="Arial" w:cs="Arial"/>
          <w:sz w:val="20"/>
          <w:szCs w:val="20"/>
        </w:rPr>
        <w:t>, υποσυνείδητα μέσω της μιμήσεως παρασύρεται στο να κάνει ένα από τα δύο.</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Μια τελευταία παραίνεση, θα τολμούσα να πω, στον εκπρόσωπο των καπνοπαραγωγών. Κατάγομαι και εκπροσωπώ την Πιερία στη Βουλή. Γνωρίζουμε από κοντά τον τελευταίο καιρό τα προβλήματα και ζητήματα που έχει η ομάδα των καπνοπαραγωγών. Να τους παροτρύνω με τη δική μας την συνέργεια και πίεση να βρούμε σταδιακά εναλλακτικά μοντέλα παραγωγής, γιατί, αν η πληροφόρησή μου ευσταθεί, ο ελληνικός καπνός που περιέχεται στα διεθνώς εμπορεύσιμα τσιγάρα, αφορά μόνο το 3% σε ένα τσιγάρο.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Σας το θέτω σαν ερώτηση, σας ευχαριστώ.</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ΝΙΚΟΣ ΜΑΝΙΟΣ (Πρόεδρος της Επιτροπής): Το λόγο έχει ο κ. Θραψανιώτης.</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ΜΑΝΩΛΗΣ ΘΡΑΨΑΝΙΩΤΗΣ: Ευχαριστώ, κύριε Πρόεδρε.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Συζητάμε σήμερα ένα θέμα που έχει άμεση σχέση με την υγεία. Επειδή η υγεία είναι ένα αγαθό, το οποίο δεν μπαίνει στη ζυγαριά, αλλά ούτε κοστολογείται, θα πρέπει να πάρουμε όλα εκείνα τα μέτρα με κάθε κόστος, ούτως ώστε να προστατεύσουμε την υγεία από τις βλαβερές επιπτώσεις του καπνίσματος. Δεν θα μπω σε λεπτομέρειες, ακούστηκαν πάρα πολλά και από τους υπεύθυνους επιστήμονες, αλλά και από τους εκπροσώπους της αντίθετης άποψης και ιδιαίτερα από τους καπνοπαραγωγούς.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Εκείνο που θα ήθελα να πω είναι, ότι το πρώτο μέλημα στο οποίο θα πρέπει να εστιάσουμε, είναι το θέμα της πρόληψης. Γι' αυτό και θα έλεγα ότι είναι πάρα πολύ αξιέπαινη η προσπάθεια, η οποία γίνεται, ούτως ώστε να γίνεται ενημέρωση στα σχολεία και θα πρέπει να επεκταθεί σε όλα τα σχολεία, όχι μόνο με μπροσούρες και με ενημερωτικά φυλλάδια, αλλά και με τη φυσική παρουσία των ανθρώπων, οι οποίοι είναι επιφορτισμένοι με αυτή την ενημέρωση.</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Το δεύτερο στο οποίο θα πρέπει να εστιάσουμε είναι η εφαρμογή των νόμων που υπάρχουν, γιατί νόμοι υπάρχουν για την απαγόρευση του καπνίσματος και να δοθεί ιδιαίτερα έμφαση στο γεγονός ότι σε ανοιχτούς χώρους θα πρέπει να απαγορευθεί το κάπνισμα.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lastRenderedPageBreak/>
        <w:t>Νομίζω, ότι η συζήτηση είναι σε μια πολύ θετική κατεύθυνση. Λεπτομέρειες οι οποίες μπορούν να υπάρχουν και οι οποίες μπορούν να βελτιώνουν και μπορεί να είναι υπέρ ή της μιας άλλης άποψης θα πρέπει να συζητηθούν και να τα δούμε στην Ολομέλεια.</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Ευχαριστώ.</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ΝΙΚΟΣ ΜΑΝΙΟΣ (Πρόεδρος της Επιτροπής): Το λόγο έχει ο κ. Βαγιωνάς.</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ΓΕΩΡΓΙΟΣ ΒΑΓΙΩΝΑΣ: Κατ' αρχήν, θέλω να συγχαρώ όλους τους συναδέλφους καθηγητές, γιατρούς για την πολύ ωραία παρουσίαση.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Δεν μπορεί να διαφωνήσει κανείς αλλά από την προηγούμενη φορά, είχα προετοιμαστεί για μια πενταετή περίληψη βάσει επιστημονικών δεδομένων μετά από υπόδειξη του καθηγητή του κ. </w:t>
      </w:r>
      <w:proofErr w:type="spellStart"/>
      <w:r w:rsidRPr="0039332B">
        <w:rPr>
          <w:rFonts w:ascii="Arial" w:hAnsi="Arial" w:cs="Arial"/>
          <w:sz w:val="20"/>
          <w:szCs w:val="20"/>
        </w:rPr>
        <w:t>Μπεχράκη</w:t>
      </w:r>
      <w:proofErr w:type="spellEnd"/>
      <w:r w:rsidRPr="0039332B">
        <w:rPr>
          <w:rFonts w:ascii="Arial" w:hAnsi="Arial" w:cs="Arial"/>
          <w:sz w:val="20"/>
          <w:szCs w:val="20"/>
        </w:rPr>
        <w:t>, τον οποίο και ευχαριστώ.</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Το ένα, λοιπόν, άρθρο έχει τίτλο: «Ηλεκτρονικό τσιγάρο και διακοπή καπνίσματος στον πραγματικό κόσμο. Ανασκόπηση- Μετανάλυση».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Περιληπτικά: Οι καπνιστές όλο και περισσότερο χρησιμοποιούν το ηλεκτρονικό τσιγάρο για διάφορους λόγους, κυρίως για να κόψουν το κάπνισμα ή να χρησιμοποιούν την νικοτίνη όπου απαγορεύεται το κάπνισμα».</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 Ο σκοπός της μελέτης αυτής, ήταν να διερευνηθεί η συμβολή του ηλεκτρονικού τσιγάρου στη διακοπή του καπνίσματος. Μεταξύ Απριλίου και Ιουνίου του 2015 βρέθηκαν 577 μελέτες από τις οποίες οι 38 χρησιμοποιήθηκαν για την </w:t>
      </w:r>
      <w:proofErr w:type="spellStart"/>
      <w:r w:rsidRPr="0039332B">
        <w:rPr>
          <w:rFonts w:ascii="Arial" w:hAnsi="Arial" w:cs="Arial"/>
          <w:sz w:val="20"/>
          <w:szCs w:val="20"/>
        </w:rPr>
        <w:t>μετανάλυση</w:t>
      </w:r>
      <w:proofErr w:type="spellEnd"/>
      <w:r w:rsidRPr="0039332B">
        <w:rPr>
          <w:rFonts w:ascii="Arial" w:hAnsi="Arial" w:cs="Arial"/>
          <w:sz w:val="20"/>
          <w:szCs w:val="20"/>
        </w:rPr>
        <w:t xml:space="preserve">. Μη με ρωτήσετε, γιατί τα έχω χαμένα γύρω από την </w:t>
      </w:r>
      <w:proofErr w:type="spellStart"/>
      <w:r w:rsidRPr="0039332B">
        <w:rPr>
          <w:rFonts w:ascii="Arial" w:hAnsi="Arial" w:cs="Arial"/>
          <w:sz w:val="20"/>
          <w:szCs w:val="20"/>
        </w:rPr>
        <w:t>μετανάλυση</w:t>
      </w:r>
      <w:proofErr w:type="spellEnd"/>
      <w:r w:rsidRPr="0039332B">
        <w:rPr>
          <w:rFonts w:ascii="Arial" w:hAnsi="Arial" w:cs="Arial"/>
          <w:sz w:val="20"/>
          <w:szCs w:val="20"/>
        </w:rPr>
        <w:t>.</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Σημαντικό: Το ποσοστό που διέκοψε το κάπνισμα ήταν 28% χαμηλότερο σε αυτούς που χρησιμοποιούσαν ηλεκτρονικό τσιγάρο και όχι σ' αυτούς που απλώς κάπνιζαν και δεν χρησιμοποίησαν το ηλεκτρονικό τσιγάρο. Βγάλτε τα συμπεράσματά σας. Δημοσιεύεται στο «</w:t>
      </w:r>
      <w:r w:rsidRPr="0039332B">
        <w:rPr>
          <w:rFonts w:ascii="Arial" w:hAnsi="Arial" w:cs="Arial"/>
          <w:sz w:val="20"/>
          <w:szCs w:val="20"/>
          <w:lang w:val="en-US"/>
        </w:rPr>
        <w:t>Lancet</w:t>
      </w:r>
      <w:r w:rsidRPr="0039332B">
        <w:rPr>
          <w:rFonts w:ascii="Arial" w:hAnsi="Arial" w:cs="Arial"/>
          <w:sz w:val="20"/>
          <w:szCs w:val="20"/>
        </w:rPr>
        <w:t>», έχω και τις εργασίες οι οποίες είναι 25 σελίδες για όποιον θέλει λεπτομέρειες.</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Η δεύτερη είναι «οι δυνητικοί κίνδυνοι από το ηλεκτρονικό τσιγάρο». Είναι μια συστηματική ανασκόπηση των περιστατικών της βιβλιογραφίας από τον Απρίλιο του 2012 έως τον Απρίλιο του 2016. Ήταν  </w:t>
      </w:r>
      <w:proofErr w:type="spellStart"/>
      <w:r w:rsidRPr="0039332B">
        <w:rPr>
          <w:rFonts w:ascii="Arial" w:hAnsi="Arial" w:cs="Arial"/>
          <w:sz w:val="20"/>
          <w:szCs w:val="20"/>
        </w:rPr>
        <w:t>Case</w:t>
      </w:r>
      <w:proofErr w:type="spellEnd"/>
      <w:r w:rsidRPr="0039332B">
        <w:rPr>
          <w:rFonts w:ascii="Arial" w:hAnsi="Arial" w:cs="Arial"/>
          <w:sz w:val="20"/>
          <w:szCs w:val="20"/>
        </w:rPr>
        <w:t xml:space="preserve"> </w:t>
      </w:r>
      <w:proofErr w:type="spellStart"/>
      <w:r w:rsidRPr="0039332B">
        <w:rPr>
          <w:rFonts w:ascii="Arial" w:hAnsi="Arial" w:cs="Arial"/>
          <w:sz w:val="20"/>
          <w:szCs w:val="20"/>
        </w:rPr>
        <w:t>Report</w:t>
      </w:r>
      <w:proofErr w:type="spellEnd"/>
      <w:r w:rsidRPr="0039332B">
        <w:rPr>
          <w:rFonts w:ascii="Arial" w:hAnsi="Arial" w:cs="Arial"/>
          <w:sz w:val="20"/>
          <w:szCs w:val="20"/>
        </w:rPr>
        <w:t xml:space="preserve"> 26, ανακοινώσεις, 27 περιστατικά. Τι έδειξαν από τα περιστατικά; Από τα 25 περιστατικά που ξεκαθάρισαν, προβλήματα υγείας είχαμε τριών τύπων. Ποιοι ήταν αυτοί οι τύποι; Συστηματικές επιδράσεις, δηλητηρίαση από νικοτίνη και μηχανικούς τραυματισμούς.</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lastRenderedPageBreak/>
        <w:t>Αναλυτικότερα: 13 από τα άτομα αυτά με συστηματική επίδραση που αφορούσαν το αναπνευστικό σύστημα ήταν 6: το γαστρεντερικό 3, το καρδιαγγειακό 2, νευρολογικό 1, ανοσοποιητικό 1. Από τα 12 που αφορούσαν δηλητηρίαση με νικοτίνη, ατυχήματα ήταν τα 3: Κατάχρηση 1 και 8 άτομα αυτοκτονική διάθεση, δηλαδή, πήραν νικοτίνη να αυτοκτονήσουν, εκ των οποίων οι τέσσερις πέθαναν. Σε δύο περιπτώσεις εξερράγη η μπαταρία και είχαμε τραυματισμούς.</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Τα παραπάνω δείχνουν, ότι το ηλεκτρονικό τσιγάρο προκαλεί προβλήματα υγείας σε προηγουμένως υγιή άτομα ή σε άτομα με υποκείμενα νοσήματα.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Το ηλεκτρονικό τσιγάρο λειτουργεί με μπαταρία που θερμαίνει το υγρό, που περιέχει </w:t>
      </w:r>
      <w:proofErr w:type="spellStart"/>
      <w:r w:rsidRPr="0039332B">
        <w:rPr>
          <w:rFonts w:ascii="Arial" w:hAnsi="Arial" w:cs="Arial"/>
          <w:sz w:val="20"/>
          <w:szCs w:val="20"/>
        </w:rPr>
        <w:t>προπλαινική</w:t>
      </w:r>
      <w:proofErr w:type="spellEnd"/>
      <w:r w:rsidRPr="0039332B">
        <w:rPr>
          <w:rFonts w:ascii="Arial" w:hAnsi="Arial" w:cs="Arial"/>
          <w:sz w:val="20"/>
          <w:szCs w:val="20"/>
        </w:rPr>
        <w:t xml:space="preserve"> </w:t>
      </w:r>
      <w:proofErr w:type="spellStart"/>
      <w:r w:rsidRPr="0039332B">
        <w:rPr>
          <w:rFonts w:ascii="Arial" w:hAnsi="Arial" w:cs="Arial"/>
          <w:sz w:val="20"/>
          <w:szCs w:val="20"/>
        </w:rPr>
        <w:t>γλυκόλη</w:t>
      </w:r>
      <w:proofErr w:type="spellEnd"/>
      <w:r w:rsidRPr="0039332B">
        <w:rPr>
          <w:rFonts w:ascii="Arial" w:hAnsi="Arial" w:cs="Arial"/>
          <w:sz w:val="20"/>
          <w:szCs w:val="20"/>
        </w:rPr>
        <w:t xml:space="preserve">, γλυκερίνη, νικοτίνη και αρωματικές ουσίες. Από τον καπνό των τσιγάρων θεωρούνται ασφαλή εναλλακτικά των τσιγάρων, αλλά αποδεικνύεται ότι είναι ακίνδυνα.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Το τελικό συμπέρασμα, με τρεις λέξεις: Θυμάμαι παλιό ισχυρό πολιτικό, ο οποίος είπε «η δημοκρατία δεν έχει επιλογή τυράννων αν είναι μικρότερος ή μεγαλύτερος τύραννος». Στην ιατρική τολμώ να πω, δεν υπάρχει πρόβλημα αν είναι λιγότερο επικίνδυνο ή είναι επικίνδυνο. Άρα, είναι επικίνδυνα, μπορεί να μην είναι εξίσου επικίνδυνο αλλά να ισχύει ότι για το κοινό κάπνισμα και για το ηλεκτρονικό τσιγάρο.</w:t>
      </w:r>
    </w:p>
    <w:p w:rsidR="006A4544" w:rsidRDefault="0039332B" w:rsidP="006A4544">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Και κάτι, από τους προηγούμενους ομιλητές. Έχει δίκιο η κυρία Τζούφη, ήταν </w:t>
      </w:r>
      <w:proofErr w:type="spellStart"/>
      <w:r w:rsidRPr="0039332B">
        <w:rPr>
          <w:rFonts w:ascii="Arial" w:hAnsi="Arial" w:cs="Arial"/>
          <w:sz w:val="20"/>
          <w:szCs w:val="20"/>
        </w:rPr>
        <w:t>υποξία</w:t>
      </w:r>
      <w:proofErr w:type="spellEnd"/>
      <w:r w:rsidRPr="0039332B">
        <w:rPr>
          <w:rFonts w:ascii="Arial" w:hAnsi="Arial" w:cs="Arial"/>
          <w:sz w:val="20"/>
          <w:szCs w:val="20"/>
        </w:rPr>
        <w:t xml:space="preserve"> παρεγκεφαλίτιδα. Επίσης, θα ήθελα να πω για τον κ. </w:t>
      </w:r>
      <w:proofErr w:type="spellStart"/>
      <w:r w:rsidRPr="0039332B">
        <w:rPr>
          <w:rFonts w:ascii="Arial" w:hAnsi="Arial" w:cs="Arial"/>
          <w:sz w:val="20"/>
          <w:szCs w:val="20"/>
        </w:rPr>
        <w:t>Παπαχριστόπουλο</w:t>
      </w:r>
      <w:proofErr w:type="spellEnd"/>
      <w:r w:rsidRPr="0039332B">
        <w:rPr>
          <w:rFonts w:ascii="Arial" w:hAnsi="Arial" w:cs="Arial"/>
          <w:sz w:val="20"/>
          <w:szCs w:val="20"/>
        </w:rPr>
        <w:t xml:space="preserve">, ήταν άτυχος, γιατί δεν άκουσε τον κ. </w:t>
      </w:r>
      <w:proofErr w:type="spellStart"/>
      <w:r w:rsidRPr="0039332B">
        <w:rPr>
          <w:rFonts w:ascii="Arial" w:hAnsi="Arial" w:cs="Arial"/>
          <w:sz w:val="20"/>
          <w:szCs w:val="20"/>
        </w:rPr>
        <w:t>Μπεχράκη</w:t>
      </w:r>
      <w:proofErr w:type="spellEnd"/>
      <w:r w:rsidRPr="0039332B">
        <w:rPr>
          <w:rFonts w:ascii="Arial" w:hAnsi="Arial" w:cs="Arial"/>
          <w:sz w:val="20"/>
          <w:szCs w:val="20"/>
        </w:rPr>
        <w:t xml:space="preserve">, κι εγώ το άκουσα σήμερα και πάρα πολύ χάρηκα, ως Έλληνας. ότι δεν υπάρχουν περισσότερο πολιτισμένοι στο κάπνισμα, ότι η Ελλάδα είναι αυτή, η οποία δίνει στην Ε.Ε. τον μπούσουλα για την </w:t>
      </w:r>
      <w:proofErr w:type="spellStart"/>
      <w:r w:rsidRPr="0039332B">
        <w:rPr>
          <w:rFonts w:ascii="Arial" w:hAnsi="Arial" w:cs="Arial"/>
          <w:sz w:val="20"/>
          <w:szCs w:val="20"/>
        </w:rPr>
        <w:t>αντικαπνική</w:t>
      </w:r>
      <w:proofErr w:type="spellEnd"/>
      <w:r w:rsidRPr="0039332B">
        <w:rPr>
          <w:rFonts w:ascii="Arial" w:hAnsi="Arial" w:cs="Arial"/>
          <w:sz w:val="20"/>
          <w:szCs w:val="20"/>
        </w:rPr>
        <w:t xml:space="preserve"> της αντιμετώπιση.</w:t>
      </w:r>
    </w:p>
    <w:p w:rsidR="0039332B" w:rsidRPr="0039332B" w:rsidRDefault="0039332B" w:rsidP="006A4544">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Μάλιστα, η Αντικαρκινική Εταιρεία προΐσταται, αν δεν κάνω λάθος, κ. </w:t>
      </w:r>
      <w:proofErr w:type="spellStart"/>
      <w:r w:rsidRPr="0039332B">
        <w:rPr>
          <w:rFonts w:ascii="Arial" w:hAnsi="Arial" w:cs="Arial"/>
          <w:sz w:val="20"/>
          <w:szCs w:val="20"/>
        </w:rPr>
        <w:t>Μπεχράκη</w:t>
      </w:r>
      <w:proofErr w:type="spellEnd"/>
      <w:r w:rsidRPr="0039332B">
        <w:rPr>
          <w:rFonts w:ascii="Arial" w:hAnsi="Arial" w:cs="Arial"/>
          <w:sz w:val="20"/>
          <w:szCs w:val="20"/>
        </w:rPr>
        <w:t>.</w:t>
      </w:r>
    </w:p>
    <w:p w:rsidR="0039332B" w:rsidRPr="0039332B" w:rsidRDefault="0039332B" w:rsidP="0039332B">
      <w:pPr>
        <w:spacing w:line="480" w:lineRule="auto"/>
        <w:ind w:firstLine="680"/>
        <w:contextualSpacing/>
        <w:jc w:val="both"/>
        <w:rPr>
          <w:rFonts w:ascii="Arial" w:hAnsi="Arial" w:cs="Arial"/>
          <w:sz w:val="20"/>
          <w:szCs w:val="20"/>
        </w:rPr>
      </w:pPr>
      <w:r w:rsidRPr="0039332B">
        <w:rPr>
          <w:rFonts w:ascii="Arial" w:hAnsi="Arial" w:cs="Arial"/>
          <w:sz w:val="20"/>
          <w:szCs w:val="20"/>
        </w:rPr>
        <w:t xml:space="preserve">Όποιος θέλει τις βιβλιογραφίες, τις έχω. </w:t>
      </w:r>
    </w:p>
    <w:p w:rsidR="0039332B" w:rsidRPr="0039332B" w:rsidRDefault="0039332B" w:rsidP="0039332B">
      <w:pPr>
        <w:spacing w:line="480" w:lineRule="auto"/>
        <w:ind w:firstLine="680"/>
        <w:contextualSpacing/>
        <w:jc w:val="both"/>
        <w:rPr>
          <w:rFonts w:ascii="Arial" w:hAnsi="Arial" w:cs="Arial"/>
          <w:sz w:val="20"/>
          <w:szCs w:val="20"/>
        </w:rPr>
      </w:pPr>
      <w:r w:rsidRPr="0039332B">
        <w:rPr>
          <w:rFonts w:ascii="Arial" w:hAnsi="Arial" w:cs="Arial"/>
          <w:sz w:val="20"/>
          <w:szCs w:val="20"/>
        </w:rPr>
        <w:t>ΝΙΚΟΣ ΜΑΝΙΟΣ (Πρόεδρος της Επιτροπής): Το λόγο έχει ο κ. Παπαδόπουλος.</w:t>
      </w:r>
    </w:p>
    <w:p w:rsidR="0039332B" w:rsidRPr="0039332B" w:rsidRDefault="0039332B" w:rsidP="0039332B">
      <w:pPr>
        <w:spacing w:line="480" w:lineRule="auto"/>
        <w:ind w:firstLine="680"/>
        <w:contextualSpacing/>
        <w:jc w:val="both"/>
        <w:rPr>
          <w:rFonts w:ascii="Arial" w:hAnsi="Arial" w:cs="Arial"/>
          <w:sz w:val="20"/>
          <w:szCs w:val="20"/>
        </w:rPr>
      </w:pPr>
      <w:r w:rsidRPr="0039332B">
        <w:rPr>
          <w:rFonts w:ascii="Arial" w:hAnsi="Arial" w:cs="Arial"/>
          <w:sz w:val="20"/>
          <w:szCs w:val="20"/>
        </w:rPr>
        <w:t>ΣΑΚΗΣ ΠΑΠΑΔΟΠΟΥΛΟΣ: Είναι πολύ σημαντικό να προσαρμόζουμε την ελληνική νομοθεσία στην ευρωπαϊκή συνείδηση και στο ευρωπαϊκό θεσμικό πλαίσιο, για ζητήματα που καταλαβαίνουμε όλοι μας ότι είναι τεράστιου ενδιαφέροντος, αλλά είναι εξίσου σημαντικό το να συμβάλουμε στη λήψη μέτρων που διαμορφώνουν μια κοινή συνείδηση.</w:t>
      </w:r>
    </w:p>
    <w:p w:rsidR="0039332B" w:rsidRPr="0039332B" w:rsidRDefault="0039332B" w:rsidP="0039332B">
      <w:pPr>
        <w:spacing w:line="480" w:lineRule="auto"/>
        <w:ind w:firstLine="680"/>
        <w:contextualSpacing/>
        <w:jc w:val="both"/>
        <w:rPr>
          <w:rFonts w:ascii="Arial" w:hAnsi="Arial" w:cs="Arial"/>
          <w:sz w:val="20"/>
          <w:szCs w:val="20"/>
        </w:rPr>
      </w:pPr>
      <w:r w:rsidRPr="0039332B">
        <w:rPr>
          <w:rFonts w:ascii="Arial" w:hAnsi="Arial" w:cs="Arial"/>
          <w:sz w:val="20"/>
          <w:szCs w:val="20"/>
        </w:rPr>
        <w:t xml:space="preserve">Θεωρώ ότι η Επιτροπή μας πρέπει να υποβάλει το αίτημα στον Πρόεδρο της Βουλής, ώστε να απαγορευθεί από τους Βουλευτές το κάπνισμα σε δημόσιους χώρους. Πιστεύω, ότι η </w:t>
      </w:r>
      <w:r w:rsidRPr="0039332B">
        <w:rPr>
          <w:rFonts w:ascii="Arial" w:hAnsi="Arial" w:cs="Arial"/>
          <w:sz w:val="20"/>
          <w:szCs w:val="20"/>
        </w:rPr>
        <w:lastRenderedPageBreak/>
        <w:t>διαμόρφωση συνείδησης από τη στάση του Κοινοβουλίου και από εκείνους που παρεμβαίνουν στη διαμόρφωση της συνείδησης, είναι μια πολύ σημαντική παράμετρος. Το ίδιο θα έλεγα προς το Πανεπιστήμιο, ειδικά στις ιατρικές σχολές και προς τον Πανελλήνιο Ιατρικό Σύλλογο και τους Ιατρικούς Συλλόγους, ότι αυτό το ζήτημα είναι εξίσου σοβαρό για εμάς, τους γιατρούς. Έχω δει συναδέλφους να συμμετέχουν σε υποτιθέμενη αντικαπνιστική εκστρατεία και να λένε ότι, «εγώ, παρόλα αυτά, θεωρώ ότι είναι δικαίωμά μου, επειδή γνωρίζω τους κινδύνους, να συνεχίζω να καπνίζω». Το να καπνίζει ένας γιατρός σε δημόσιο χώρο, πέρα το ότι είναι προκλητικό, είναι ότι παρεμβαίνει στη διαμόρφωση εκείνων των μέτρων που θέλουμε, ώστε να εφαρμοστεί η θεσμοθέτηση των κανόνων.</w:t>
      </w:r>
    </w:p>
    <w:p w:rsidR="0039332B" w:rsidRPr="0039332B" w:rsidRDefault="0039332B" w:rsidP="0039332B">
      <w:pPr>
        <w:spacing w:line="480" w:lineRule="auto"/>
        <w:ind w:firstLine="680"/>
        <w:contextualSpacing/>
        <w:jc w:val="both"/>
        <w:rPr>
          <w:rFonts w:ascii="Arial" w:hAnsi="Arial" w:cs="Arial"/>
          <w:sz w:val="20"/>
          <w:szCs w:val="20"/>
        </w:rPr>
      </w:pPr>
      <w:r w:rsidRPr="0039332B">
        <w:rPr>
          <w:rFonts w:ascii="Arial" w:hAnsi="Arial" w:cs="Arial"/>
          <w:sz w:val="20"/>
          <w:szCs w:val="20"/>
        </w:rPr>
        <w:t>Το τρίτο ζήτημα που πρέπει να βάλουμε είναι ότι, αφού ακόμα και οι καπνοκαλλιεργητές αντιλαμβάνονται την αναγκαιότητα να παρθούν μέτρα που να διαμορφώνουν εναλλακτικές καλλιέργειες. Είναι πάρα πολύ σημαντικό το να έχουμε μια αποτελεσματική συνεργασία, η οποία να διαμορφώνει τις δυνατότητες για τους καπνοκαλλιεργητές να αλλάξουν αυτή την επιβλαβή συνήθεια, η οποία πρέπει να απλωθεί ως παγκόσμια προσπάθεια, ώστε να σταματήσει η καλλιέργεια καπνού. Νομίζω, σε αυτά τα ζητήματα, στα οποία καταλαβαίνουμε όλοι μας ότι πρέπει να παρέμβουμε και να θεσμοθετήσουμε όλα όσα χρειάζονται και βοηθούν την υγεία, με την ευχή να έχει αποτέλεσμα η συμπεριφορά μας.</w:t>
      </w:r>
    </w:p>
    <w:p w:rsidR="0039332B" w:rsidRPr="0039332B" w:rsidRDefault="0039332B" w:rsidP="0039332B">
      <w:pPr>
        <w:spacing w:line="480" w:lineRule="auto"/>
        <w:ind w:firstLine="680"/>
        <w:contextualSpacing/>
        <w:jc w:val="both"/>
        <w:rPr>
          <w:rFonts w:ascii="Arial" w:hAnsi="Arial" w:cs="Arial"/>
          <w:sz w:val="20"/>
          <w:szCs w:val="20"/>
        </w:rPr>
      </w:pPr>
      <w:r w:rsidRPr="0039332B">
        <w:rPr>
          <w:rFonts w:ascii="Arial" w:hAnsi="Arial" w:cs="Arial"/>
          <w:sz w:val="20"/>
          <w:szCs w:val="20"/>
        </w:rPr>
        <w:t>Τελειώνω, με το ζήτημα του ότι υπήρχε και πριν νομοθεσία για την απαγόρευση του καπνίσματος σε δημόσιους χώρους, η οποία δεν τηρούνταν. Είναι, λοιπόν, πάρα πολύ σημαντικό για το Κοινοβούλιο να κάνει ό,τι χρειάζεται για να τηρείται η νομοθεσία. Ευχαριστώ πολύ.</w:t>
      </w:r>
    </w:p>
    <w:p w:rsidR="0039332B" w:rsidRPr="0039332B" w:rsidRDefault="0039332B" w:rsidP="0039332B">
      <w:pPr>
        <w:spacing w:line="480" w:lineRule="auto"/>
        <w:ind w:firstLine="680"/>
        <w:contextualSpacing/>
        <w:jc w:val="both"/>
        <w:rPr>
          <w:rFonts w:ascii="Arial" w:hAnsi="Arial" w:cs="Arial"/>
          <w:sz w:val="20"/>
          <w:szCs w:val="20"/>
        </w:rPr>
      </w:pPr>
      <w:r w:rsidRPr="0039332B">
        <w:rPr>
          <w:rFonts w:ascii="Arial" w:hAnsi="Arial" w:cs="Arial"/>
          <w:sz w:val="20"/>
          <w:szCs w:val="20"/>
        </w:rPr>
        <w:t>ΝΙΚΟΣ ΜΑΝΙΟΣ (Πρόεδρος της Επιτροπής): Ευχαριστούμε τον κ. Παπαδόπουλο. Έχει κλείσει ο κατάλογος των ερωτήσεων και των παρατηρήσεων και νομίζω ότι έχει ολοκληρωθεί μια πρώτη εικόνα.</w:t>
      </w:r>
    </w:p>
    <w:p w:rsidR="0039332B" w:rsidRPr="0039332B" w:rsidRDefault="0039332B" w:rsidP="0039332B">
      <w:pPr>
        <w:spacing w:line="480" w:lineRule="auto"/>
        <w:ind w:firstLine="680"/>
        <w:contextualSpacing/>
        <w:jc w:val="both"/>
        <w:rPr>
          <w:rFonts w:ascii="Arial" w:hAnsi="Arial" w:cs="Arial"/>
          <w:sz w:val="20"/>
          <w:szCs w:val="20"/>
        </w:rPr>
      </w:pPr>
      <w:r w:rsidRPr="0039332B">
        <w:rPr>
          <w:rFonts w:ascii="Arial" w:hAnsi="Arial" w:cs="Arial"/>
          <w:sz w:val="20"/>
          <w:szCs w:val="20"/>
        </w:rPr>
        <w:t xml:space="preserve"> Παρακαλώ, κ. Πετρόπουλε έχετε το λόγο.</w:t>
      </w:r>
    </w:p>
    <w:p w:rsidR="0039332B" w:rsidRPr="0039332B" w:rsidRDefault="0039332B" w:rsidP="0039332B">
      <w:pPr>
        <w:spacing w:line="480" w:lineRule="auto"/>
        <w:ind w:firstLine="680"/>
        <w:contextualSpacing/>
        <w:jc w:val="both"/>
        <w:rPr>
          <w:rFonts w:ascii="Arial" w:hAnsi="Arial" w:cs="Arial"/>
          <w:sz w:val="20"/>
          <w:szCs w:val="20"/>
        </w:rPr>
      </w:pPr>
      <w:r w:rsidRPr="0039332B">
        <w:rPr>
          <w:rFonts w:ascii="Arial" w:hAnsi="Arial" w:cs="Arial"/>
          <w:sz w:val="20"/>
          <w:szCs w:val="20"/>
        </w:rPr>
        <w:t xml:space="preserve">ΔΗΜΗΤΡΙΟΣ ΠΕΤΡΟΠΟΥΛΟΣ (Πρόεδρος του Συνδέσμου Ελληνικών Επιχειρήσεων Ηλεκτρονικού Τσιγάρου): Πρώτον, όπως θα διαπιστώσατε και εσείς, σε αυτό τον νόμο, ο οποίος αφορά κυρίως το κάπνισμα, όλη η συζήτηση γίνεται για το ηλεκτρονικό τσιγάρο. Ο λόγος για τον οποίο γίνεται αυτό είναι ακριβώς, γιατί το ηλεκτρονικό τσιγάρο, ως προϊόν, φοβίζει τις δύο μεγαλύτερες βιομηχανίες του κόσμου, οι οποίες είναι η καπνοβιομηχανία και η </w:t>
      </w:r>
      <w:r w:rsidRPr="0039332B">
        <w:rPr>
          <w:rFonts w:ascii="Arial" w:hAnsi="Arial" w:cs="Arial"/>
          <w:sz w:val="20"/>
          <w:szCs w:val="20"/>
        </w:rPr>
        <w:lastRenderedPageBreak/>
        <w:t xml:space="preserve">φαρμακοβιομηχανία, η οποία παράγει αυτά τα σκευάσματα νικοτίνης, τα οποία κάποιοι τα </w:t>
      </w:r>
      <w:proofErr w:type="spellStart"/>
      <w:r w:rsidRPr="0039332B">
        <w:rPr>
          <w:rFonts w:ascii="Arial" w:hAnsi="Arial" w:cs="Arial"/>
          <w:sz w:val="20"/>
          <w:szCs w:val="20"/>
        </w:rPr>
        <w:t>συνταγογραφούν</w:t>
      </w:r>
      <w:proofErr w:type="spellEnd"/>
      <w:r w:rsidRPr="0039332B">
        <w:rPr>
          <w:rFonts w:ascii="Arial" w:hAnsi="Arial" w:cs="Arial"/>
          <w:sz w:val="20"/>
          <w:szCs w:val="20"/>
        </w:rPr>
        <w:t>. Μάλιστα, κ. Υπουργέ, θέλουν πολύ σύντομα να τα πληρώνει ο κρατικός προϋπολογισμός.</w:t>
      </w:r>
    </w:p>
    <w:p w:rsidR="0039332B" w:rsidRPr="0039332B" w:rsidRDefault="0039332B" w:rsidP="0039332B">
      <w:pPr>
        <w:spacing w:line="480" w:lineRule="auto"/>
        <w:ind w:firstLine="680"/>
        <w:contextualSpacing/>
        <w:jc w:val="both"/>
        <w:rPr>
          <w:rFonts w:ascii="Arial" w:hAnsi="Arial" w:cs="Arial"/>
          <w:sz w:val="20"/>
          <w:szCs w:val="20"/>
        </w:rPr>
      </w:pPr>
      <w:r w:rsidRPr="0039332B">
        <w:rPr>
          <w:rFonts w:ascii="Arial" w:hAnsi="Arial" w:cs="Arial"/>
          <w:sz w:val="20"/>
          <w:szCs w:val="20"/>
        </w:rPr>
        <w:t>Δεύτερον, για το οποίο ρωτήθηκα, είναι το εξής: Τι είδους ελέγχους αποδεχόμαστε για το ηλεκτρονικό τσιγάρο. Στο άρθρο 18 του νόμου, το οποίο θα ψηφίσετε, είναι γεμάτο από ελέγχους που αφορούν τα προϊόντα του ηλεκτρονικού τσιγάρου. Π.χ., να σας πω ότι, απαγορεύεται να υπάρχει στα συστατικά οποιαδήποτε ουσία είναι βλαπτική, πλην της νικοτίνης. Ζητάει από εμάς να παρέχουμε στοιχεία κάθε χρόνο για τις ηλικιακές ομάδες και ποιοι αγοράζουν τα προϊόντα μας. Ποιες είναι οι πωλήσεις. Να υπάρχει σύστημα, στο οποίο να αναφέρονται οι παρενέργειες. Αυτά τα ζητάει ο νόμος και εμείς τα αποδεχόμαστε με χαρά.</w:t>
      </w:r>
    </w:p>
    <w:p w:rsidR="0039332B" w:rsidRPr="0039332B" w:rsidRDefault="0039332B" w:rsidP="0039332B">
      <w:pPr>
        <w:spacing w:line="480" w:lineRule="auto"/>
        <w:ind w:firstLine="680"/>
        <w:contextualSpacing/>
        <w:jc w:val="both"/>
        <w:rPr>
          <w:rFonts w:ascii="Arial" w:hAnsi="Arial" w:cs="Arial"/>
          <w:sz w:val="20"/>
          <w:szCs w:val="20"/>
        </w:rPr>
      </w:pPr>
      <w:r w:rsidRPr="0039332B">
        <w:rPr>
          <w:rFonts w:ascii="Arial" w:hAnsi="Arial" w:cs="Arial"/>
          <w:sz w:val="20"/>
          <w:szCs w:val="20"/>
        </w:rPr>
        <w:t>Εκείνο που δεν αποδεχόμαστε με χαρά είναι να εξισώνεται αυτό το προϊόν, το οποίο βάσει του νόμου που ψηφίζετε, η μόνη προειδοποίηση υγείας που πρέπει να υπάρχει επάνω είναι «Προσοχή η νικοτίνη είναι εθιστική ουσία», η οποία, παρεμπιπτόντως, είναι σωστή παρατήρηση. Όμως, δεν λέει αυτά που αναγράφονται πάνω στα καπνικά προϊόντα, ότι θα πεθάνετε, εννέα στους δέκα καρκίνους κ.λπ.. Ο ίδιος ο νόμος αναγνωρίζει τη μικρότερη βλαπτικότητα του ηλεκτρονικού τσιγάρου. Έρχεστε, όμως, εσείς να το εξομοιώσετε εμμέσως στη λογική του καπνιστή και γι' αυτό είπα, ότι αυτό το νομοσχέδιο διαμορφώνει συνειδήσεις.</w:t>
      </w:r>
    </w:p>
    <w:p w:rsidR="0039332B" w:rsidRPr="0039332B" w:rsidRDefault="0039332B" w:rsidP="0039332B">
      <w:pPr>
        <w:spacing w:line="480" w:lineRule="auto"/>
        <w:ind w:firstLine="680"/>
        <w:contextualSpacing/>
        <w:jc w:val="both"/>
        <w:rPr>
          <w:rFonts w:ascii="Arial" w:hAnsi="Arial" w:cs="Arial"/>
          <w:sz w:val="20"/>
          <w:szCs w:val="20"/>
        </w:rPr>
      </w:pPr>
      <w:r w:rsidRPr="0039332B">
        <w:rPr>
          <w:rFonts w:ascii="Arial" w:hAnsi="Arial" w:cs="Arial"/>
          <w:sz w:val="20"/>
          <w:szCs w:val="20"/>
        </w:rPr>
        <w:t>Εμείς δεν θέλουμε να χρησιμοποιείται παντού το ηλεκτρονικό τσιγάρο, ακόμα και στους χώρους ανηλίκων κ.λπ.. Θα μπορούσαν να υπάρξουν πάρα πολλές λύσεις για να μπορέσει να διαφοροποιηθεί η κατάσταση. Θα μπορούσε, π.χ. να επιτρέπεται η χρήση του ηλεκτρονικού τσιγάρου στους χώρους εστίασης από τις 9 ή τις 10 το βράδυ και μετά. Υπάρχουν τέτοιες λύσεις, ώστε αυτό το προϊόν να απευθύνεται μόνο στους καπνιστές, γιατί είναι μόνο για αυτούς. Δεν είναι για το γενικό πληθυσμό και δεν μας ενδιαφέρει εάν αυτό το προϊόν είναι τέλειο και καλό. Δεν είναι, σας το λέω εγώ. Για τον άνθρωπο που καπνίζει, όμως, είναι μια λύση. Αυτό ήθελα να πω και τίποτα παραπάνω. Ευχαριστώ πολύ.</w:t>
      </w:r>
    </w:p>
    <w:p w:rsidR="0039332B" w:rsidRPr="0039332B" w:rsidRDefault="0039332B" w:rsidP="0039332B">
      <w:pPr>
        <w:spacing w:line="480" w:lineRule="auto"/>
        <w:ind w:firstLine="680"/>
        <w:contextualSpacing/>
        <w:jc w:val="both"/>
        <w:rPr>
          <w:rFonts w:ascii="Arial" w:hAnsi="Arial" w:cs="Arial"/>
          <w:sz w:val="20"/>
          <w:szCs w:val="20"/>
        </w:rPr>
      </w:pPr>
      <w:r w:rsidRPr="0039332B">
        <w:rPr>
          <w:rFonts w:ascii="Arial" w:hAnsi="Arial" w:cs="Arial"/>
          <w:sz w:val="20"/>
          <w:szCs w:val="20"/>
        </w:rPr>
        <w:t xml:space="preserve">ΝΙΚΟΣ ΜΑΝΙΟΣ (Πρόεδρος της Επιτροπής): Το λόγο έχει ο κ. </w:t>
      </w:r>
      <w:proofErr w:type="spellStart"/>
      <w:r w:rsidRPr="0039332B">
        <w:rPr>
          <w:rFonts w:ascii="Arial" w:hAnsi="Arial" w:cs="Arial"/>
          <w:sz w:val="20"/>
          <w:szCs w:val="20"/>
        </w:rPr>
        <w:t>Φούσσας</w:t>
      </w:r>
      <w:proofErr w:type="spellEnd"/>
      <w:r w:rsidRPr="0039332B">
        <w:rPr>
          <w:rFonts w:ascii="Arial" w:hAnsi="Arial" w:cs="Arial"/>
          <w:sz w:val="20"/>
          <w:szCs w:val="20"/>
        </w:rPr>
        <w:t>.</w:t>
      </w:r>
    </w:p>
    <w:p w:rsidR="0039332B" w:rsidRPr="0039332B" w:rsidRDefault="0039332B" w:rsidP="0039332B">
      <w:pPr>
        <w:spacing w:line="480" w:lineRule="auto"/>
        <w:ind w:firstLine="680"/>
        <w:contextualSpacing/>
        <w:jc w:val="both"/>
        <w:rPr>
          <w:rFonts w:ascii="Arial" w:hAnsi="Arial" w:cs="Arial"/>
          <w:sz w:val="20"/>
          <w:szCs w:val="20"/>
        </w:rPr>
      </w:pPr>
      <w:r w:rsidRPr="0039332B">
        <w:rPr>
          <w:rFonts w:ascii="Arial" w:hAnsi="Arial" w:cs="Arial"/>
          <w:sz w:val="20"/>
          <w:szCs w:val="20"/>
        </w:rPr>
        <w:t xml:space="preserve">ΣΤΕΦΑΝΟΣ ΦΟΥΣΣΑΣ (Πρόεδρος της Ελληνικής Καρδιολογικής Εταιρείας): Κύριε Πρόεδρε, νόμιζα ότι σήμερα θα ήταν ένα χαμένο πρωινό και αν θέλετε, πιστέψτε με, αυτό πιστεύουν έξω, στην κοινωνία. Χαίρομαι ιδιαίτερα για το επίπεδο της συζήτησης και καλό είναι </w:t>
      </w:r>
      <w:r w:rsidRPr="0039332B">
        <w:rPr>
          <w:rFonts w:ascii="Arial" w:hAnsi="Arial" w:cs="Arial"/>
          <w:sz w:val="20"/>
          <w:szCs w:val="20"/>
        </w:rPr>
        <w:lastRenderedPageBreak/>
        <w:t>αυτό να βγει προς τα έξω. Μακάρι όλες οι συναντήσεις σας να είναι αυτού του επιπέδου και καλύτερες.</w:t>
      </w:r>
    </w:p>
    <w:p w:rsidR="0039332B" w:rsidRPr="0039332B" w:rsidRDefault="0039332B" w:rsidP="0039332B">
      <w:pPr>
        <w:spacing w:line="480" w:lineRule="auto"/>
        <w:ind w:firstLine="680"/>
        <w:contextualSpacing/>
        <w:jc w:val="both"/>
        <w:rPr>
          <w:rFonts w:ascii="Arial" w:hAnsi="Arial" w:cs="Arial"/>
          <w:sz w:val="20"/>
          <w:szCs w:val="20"/>
        </w:rPr>
      </w:pPr>
      <w:r w:rsidRPr="0039332B">
        <w:rPr>
          <w:rFonts w:ascii="Arial" w:hAnsi="Arial" w:cs="Arial"/>
          <w:sz w:val="20"/>
          <w:szCs w:val="20"/>
        </w:rPr>
        <w:t>Πρώτη παρατήρηση. Θέλω να πω, ότι το νομοσχέδιο είναι προς τη σωστή κατεύθυνση. Πρέπει να ρίξουμε το βάρος μας στην εκπαίδευση, στα σχολεία όλων των επιπέδων. Να βάλουμε όλοι τα δυνατά μας, εκτός του να περάσει η εφαρμογή του νόμου αλλά να πείσουμε και τον κόσμο. Η Ελληνική Καρδιολογική Εταιρεία μου είχε χωρίσει τη χώρα σε 7 περιφερειακούς καρδιολογικούς τομείς και κάθε μήνα βρισκόμαστε σε μια Περιφέρεια. Φέτος ήμασταν στην Πρέβεζα και στην Άρτα. Του χρόνου θα είμαστε στο Ηράκλειο, τον άλλο στα Χανιά.</w:t>
      </w:r>
    </w:p>
    <w:p w:rsidR="0039332B" w:rsidRPr="0039332B" w:rsidRDefault="0039332B" w:rsidP="0039332B">
      <w:pPr>
        <w:spacing w:line="480" w:lineRule="auto"/>
        <w:ind w:firstLine="680"/>
        <w:contextualSpacing/>
        <w:jc w:val="both"/>
        <w:rPr>
          <w:rFonts w:ascii="Arial" w:hAnsi="Arial" w:cs="Arial"/>
          <w:sz w:val="20"/>
          <w:szCs w:val="20"/>
        </w:rPr>
      </w:pPr>
      <w:r w:rsidRPr="0039332B">
        <w:rPr>
          <w:rFonts w:ascii="Arial" w:hAnsi="Arial" w:cs="Arial"/>
          <w:sz w:val="20"/>
          <w:szCs w:val="20"/>
        </w:rPr>
        <w:t>Πρέπει να δώσουμε πολύ μεγάλη σημασία στο παθητικό κάπνισμα. Η κυρία Τζούφη το είπε πολύ καλά. Έχει μεγάλη σημασία η αύξηση των παιδιών που γεννιούνται με συγγενή προβλήματα.</w:t>
      </w:r>
    </w:p>
    <w:p w:rsidR="0039332B" w:rsidRPr="0039332B" w:rsidRDefault="0039332B" w:rsidP="0039332B">
      <w:pPr>
        <w:spacing w:line="480" w:lineRule="auto"/>
        <w:ind w:firstLine="680"/>
        <w:contextualSpacing/>
        <w:jc w:val="both"/>
        <w:rPr>
          <w:rFonts w:ascii="Arial" w:hAnsi="Arial" w:cs="Arial"/>
          <w:sz w:val="20"/>
          <w:szCs w:val="20"/>
        </w:rPr>
      </w:pPr>
      <w:r w:rsidRPr="0039332B">
        <w:rPr>
          <w:rFonts w:ascii="Arial" w:hAnsi="Arial" w:cs="Arial"/>
          <w:sz w:val="20"/>
          <w:szCs w:val="20"/>
        </w:rPr>
        <w:t>Τελειώνοντας, το ηλεκτρονικό τσιγάρο, κατά τη γνώμη μου, είναι εξίσου επικίνδυνο, αν όχι περισσότερο επικίνδυνο, γιατί βάζει τον κόσμο στο κάπνισμα. Χθες, ήμουν στη Ρώμη, στο Πανευρωπαϊκό Καρδιολογικό Συνέδριο που μία πρόσφατη εργασία λέει, το ηλεκτρονικό τσιγάρο είναι το ίδιο επικίνδυνο με το κάπνισμα.</w:t>
      </w:r>
    </w:p>
    <w:p w:rsidR="0039332B" w:rsidRPr="0039332B" w:rsidRDefault="0039332B" w:rsidP="0039332B">
      <w:pPr>
        <w:spacing w:line="480" w:lineRule="auto"/>
        <w:ind w:firstLine="680"/>
        <w:contextualSpacing/>
        <w:jc w:val="both"/>
        <w:rPr>
          <w:rFonts w:ascii="Arial" w:hAnsi="Arial" w:cs="Arial"/>
          <w:sz w:val="20"/>
          <w:szCs w:val="20"/>
        </w:rPr>
      </w:pPr>
      <w:r w:rsidRPr="0039332B">
        <w:rPr>
          <w:rFonts w:ascii="Arial" w:hAnsi="Arial" w:cs="Arial"/>
          <w:sz w:val="20"/>
          <w:szCs w:val="20"/>
        </w:rPr>
        <w:t xml:space="preserve">ΝΙΚΟΣ ΜΑΝΙΟΣ (Πρόεδρος της Επιτροπής): Το λόγο έχει ο κ. </w:t>
      </w:r>
      <w:proofErr w:type="spellStart"/>
      <w:r w:rsidRPr="0039332B">
        <w:rPr>
          <w:rFonts w:ascii="Arial" w:hAnsi="Arial" w:cs="Arial"/>
          <w:sz w:val="20"/>
          <w:szCs w:val="20"/>
        </w:rPr>
        <w:t>Μπεχράκης</w:t>
      </w:r>
      <w:proofErr w:type="spellEnd"/>
      <w:r w:rsidRPr="0039332B">
        <w:rPr>
          <w:rFonts w:ascii="Arial" w:hAnsi="Arial" w:cs="Arial"/>
          <w:sz w:val="20"/>
          <w:szCs w:val="20"/>
        </w:rPr>
        <w:t>.</w:t>
      </w:r>
    </w:p>
    <w:p w:rsidR="00EA0CC5" w:rsidRDefault="0039332B" w:rsidP="00EA0CC5">
      <w:pPr>
        <w:spacing w:line="480" w:lineRule="auto"/>
        <w:ind w:firstLine="680"/>
        <w:contextualSpacing/>
        <w:jc w:val="both"/>
        <w:rPr>
          <w:rFonts w:ascii="Arial" w:hAnsi="Arial" w:cs="Arial"/>
          <w:sz w:val="20"/>
          <w:szCs w:val="20"/>
        </w:rPr>
      </w:pPr>
      <w:r w:rsidRPr="0039332B">
        <w:rPr>
          <w:rFonts w:ascii="Arial" w:hAnsi="Arial" w:cs="Arial"/>
          <w:sz w:val="20"/>
          <w:szCs w:val="20"/>
        </w:rPr>
        <w:t xml:space="preserve">ΔΙΟΝΥΣΙΟΣ ΜΠΕΧΡΑΚΗΣ (Καθηγητής Πνευμονολογίας): Θα είμαι πολύ σύντομος. Νομίζω, ότι οφείλω μια διευκρίνιση που δεν την έκανα λόγω του χρόνου, για το πως θα γίνεται η </w:t>
      </w:r>
      <w:proofErr w:type="spellStart"/>
      <w:r w:rsidRPr="0039332B">
        <w:rPr>
          <w:rFonts w:ascii="Arial" w:hAnsi="Arial" w:cs="Arial"/>
          <w:sz w:val="20"/>
          <w:szCs w:val="20"/>
        </w:rPr>
        <w:t>αδειοδότηση</w:t>
      </w:r>
      <w:proofErr w:type="spellEnd"/>
      <w:r w:rsidRPr="0039332B">
        <w:rPr>
          <w:rFonts w:ascii="Arial" w:hAnsi="Arial" w:cs="Arial"/>
          <w:sz w:val="20"/>
          <w:szCs w:val="20"/>
        </w:rPr>
        <w:t xml:space="preserve">, σύμφωνα με την πρόταση που κάναμε από την ομάδα εργασίας, στα πλαίσια του ευρωπαϊκού προγράμματος </w:t>
      </w:r>
      <w:r w:rsidRPr="0039332B">
        <w:rPr>
          <w:rFonts w:ascii="Arial" w:hAnsi="Arial" w:cs="Arial"/>
          <w:sz w:val="20"/>
          <w:szCs w:val="20"/>
          <w:lang w:val="en-US"/>
        </w:rPr>
        <w:t>EUREST</w:t>
      </w:r>
      <w:r w:rsidRPr="0039332B">
        <w:rPr>
          <w:rFonts w:ascii="Arial" w:hAnsi="Arial" w:cs="Arial"/>
          <w:sz w:val="20"/>
          <w:szCs w:val="20"/>
        </w:rPr>
        <w:t xml:space="preserve">. Η πρότασή μας είναι σαφής: Φτιάξαμε ένα ολόκληρο ηλεκτρονικό </w:t>
      </w:r>
      <w:r w:rsidRPr="0039332B">
        <w:rPr>
          <w:rFonts w:ascii="Arial" w:hAnsi="Arial" w:cs="Arial"/>
          <w:sz w:val="20"/>
          <w:szCs w:val="20"/>
          <w:lang w:val="en-US"/>
        </w:rPr>
        <w:t>format</w:t>
      </w:r>
      <w:r w:rsidRPr="0039332B">
        <w:rPr>
          <w:rFonts w:ascii="Arial" w:hAnsi="Arial" w:cs="Arial"/>
          <w:sz w:val="20"/>
          <w:szCs w:val="20"/>
        </w:rPr>
        <w:t xml:space="preserve">, μέσω του οποίου υποχρεωτικά θα γίνεται η </w:t>
      </w:r>
      <w:proofErr w:type="spellStart"/>
      <w:r w:rsidRPr="0039332B">
        <w:rPr>
          <w:rFonts w:ascii="Arial" w:hAnsi="Arial" w:cs="Arial"/>
          <w:sz w:val="20"/>
          <w:szCs w:val="20"/>
        </w:rPr>
        <w:t>αδειοδότηση</w:t>
      </w:r>
      <w:proofErr w:type="spellEnd"/>
      <w:r w:rsidRPr="0039332B">
        <w:rPr>
          <w:rFonts w:ascii="Arial" w:hAnsi="Arial" w:cs="Arial"/>
          <w:sz w:val="20"/>
          <w:szCs w:val="20"/>
        </w:rPr>
        <w:t xml:space="preserve"> κάθε νέου καπνικού προϊόντος και κάθε προϊόντος που κυκλοφορεί και θέλει να ανανεώνεται κάθε χρόνο. Η υποβολή θα γίνεται ηλεκτρονικά σε κεντρικό επίπεδο στην Ε.Ε.. Θα είναι ενιαίος ο τύπος για όλους όσους υποβάλουν από όλες τις χώρες και για οποιοδήποτε καπνικό προϊόν.</w:t>
      </w:r>
    </w:p>
    <w:p w:rsidR="0039332B" w:rsidRPr="0039332B" w:rsidRDefault="0039332B" w:rsidP="00EA0CC5">
      <w:pPr>
        <w:spacing w:line="480" w:lineRule="auto"/>
        <w:ind w:firstLine="680"/>
        <w:contextualSpacing/>
        <w:jc w:val="both"/>
        <w:rPr>
          <w:rFonts w:ascii="Arial" w:hAnsi="Arial" w:cs="Arial"/>
          <w:sz w:val="20"/>
          <w:szCs w:val="20"/>
        </w:rPr>
      </w:pPr>
      <w:r w:rsidRPr="0039332B">
        <w:rPr>
          <w:rFonts w:ascii="Arial" w:hAnsi="Arial" w:cs="Arial"/>
          <w:sz w:val="20"/>
          <w:szCs w:val="20"/>
        </w:rPr>
        <w:t xml:space="preserve">Θα υπάρχει διαφυλαγμένο απολύτως σύστημα επικοινωνίας των χωρών που </w:t>
      </w:r>
      <w:proofErr w:type="spellStart"/>
      <w:r w:rsidRPr="0039332B">
        <w:rPr>
          <w:rFonts w:ascii="Arial" w:hAnsi="Arial" w:cs="Arial"/>
          <w:sz w:val="20"/>
          <w:szCs w:val="20"/>
        </w:rPr>
        <w:t>αδειοδοτούν</w:t>
      </w:r>
      <w:proofErr w:type="spellEnd"/>
      <w:r w:rsidRPr="0039332B">
        <w:rPr>
          <w:rFonts w:ascii="Arial" w:hAnsi="Arial" w:cs="Arial"/>
          <w:sz w:val="20"/>
          <w:szCs w:val="20"/>
        </w:rPr>
        <w:t xml:space="preserve"> -γιατί η </w:t>
      </w:r>
      <w:proofErr w:type="spellStart"/>
      <w:r w:rsidRPr="0039332B">
        <w:rPr>
          <w:rFonts w:ascii="Arial" w:hAnsi="Arial" w:cs="Arial"/>
          <w:sz w:val="20"/>
          <w:szCs w:val="20"/>
        </w:rPr>
        <w:t>αδειοδότηση</w:t>
      </w:r>
      <w:proofErr w:type="spellEnd"/>
      <w:r w:rsidRPr="0039332B">
        <w:rPr>
          <w:rFonts w:ascii="Arial" w:hAnsi="Arial" w:cs="Arial"/>
          <w:sz w:val="20"/>
          <w:szCs w:val="20"/>
        </w:rPr>
        <w:t xml:space="preserve"> σε εθνικό επίπεδο- με ηλεκτρονική επικοινωνία των υπηρεσιών του Υπουργείου Υγείας στη συγκεκριμένη περίπτωση, με το κεντρικό σύστημα των Βρυξελλών που θα ενημερώνεται για την υποβολή αίτησης που έγινε στην Ελλάδα για ένα νέο καπνικό προϊόν, η αδειοδότηση θα γίνεται από την Ελλάδα, αλλά η υποβολή θα γίνεται κεντρικά </w:t>
      </w:r>
      <w:r w:rsidRPr="0039332B">
        <w:rPr>
          <w:rFonts w:ascii="Arial" w:hAnsi="Arial" w:cs="Arial"/>
          <w:sz w:val="20"/>
          <w:szCs w:val="20"/>
        </w:rPr>
        <w:lastRenderedPageBreak/>
        <w:t xml:space="preserve">και θα ελέγχεται ότι είναι ενιαία και θα είναι ταυτόσημη για όλα τα προϊόντα. Αυτό επιτρέπει στην Ευρωπαϊκή Επιτροπή, που έχει σοφά ενεργήσει, να μπορεί να δει αν το ίδιο καπνικό προϊόν που ζητάει άδεια στη Ρουμανία είναι ίδιο, της ίδιας μάρκας, έχει τα ίδια συστατικά με αυτό που ζητάει αδειοδότηση στην Ελλάδα, γιατί υπάρχει πολύ μεγάλη διακύμανση το ίδιο πακέτο, της ίδιας μάρκας με το ίδιο χρώμα και τον ίδιο τύπο τσιγάρων, έχει άλλα συστατικά εδώ, άλλα σε άλλες ευρωπαϊκές χώρες.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Αυτά όλα θα αναδειχθούν με αυτό τον τρόπο και θα σταματήσει να υπάρχει ένα απαραβίαστο στο τι τελικά καπνίζει ο κάθε καπνιστής. Έχουμε επίσης, αριθμήσει επακριβώς ποια είναι τα συγκεκριμένα συστατικά που οφείλει να αναφέρει μέσα στο κάθε τσιγάρο που υποβάλλεται για έγκριση, επίσης έχουμε ονοματίσει όλα τα τοξικά στοιχεία, των οποίων η ύπαρξη πρέπει να αναφέρεται υποχρεωτικά και σε τι περιεκτικότητα είναι μέσα στο κάθε καπνικό προϊόν αυτό δεν θα είναι ενιαία για όλη την Ευρώπη και χωρίς καμία εξαίρεση.</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Γι’ αυτό πιστεύω ότι το μεγάλο βήμα αυτού του νομοσχεδίου είναι ο τρόπος της αδειοδότησης. Αλλάζει το χάρτη της Ευρώπης με δική μας δουλειά.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Το δεύτερο στο οποίο οφείλω να απαντήσω είναι σχετικά με τα πακέτα και τα </w:t>
      </w:r>
      <w:proofErr w:type="spellStart"/>
      <w:r w:rsidRPr="0039332B">
        <w:rPr>
          <w:rFonts w:ascii="Arial" w:hAnsi="Arial" w:cs="Arial"/>
          <w:sz w:val="20"/>
          <w:szCs w:val="20"/>
        </w:rPr>
        <w:t>φοβιστικά</w:t>
      </w:r>
      <w:proofErr w:type="spellEnd"/>
      <w:r w:rsidRPr="0039332B">
        <w:rPr>
          <w:rFonts w:ascii="Arial" w:hAnsi="Arial" w:cs="Arial"/>
          <w:sz w:val="20"/>
          <w:szCs w:val="20"/>
        </w:rPr>
        <w:t xml:space="preserve"> σήματα που είναι επάνω. Καλώς ή κακώς, είναι απόφαση της Ε.Ε. και άρχισε να εφαρμόζεται και στην Ελλάδα. Ζητήθηκε η προσωπική μου άποψη. Η προσωπική μου άποψη είναι τα πακέτα να είναι λευκά, ενιαία και με απλά γράμματα ομοιόμορφα για όλες τις μάρκες, να γράφουν τον τύπο και την μάρκα τους τίποτα άλλο επάνω, ούτε θετικό, ούτε αρνητικό.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Πιστεύω ότι ακόμη και η αρνητική εικόνα δημιουργεί μια συναισθηματική διακίνηση με το πακέτο και τον χρήστη που εγώ δεν την θέλω. Το ουδέτερο πακέτο που θα γράφει μόνο το όνομα, δεν το θέλει καμία καπνοβιομηχανία σας πληροφορώ. Προτιμούν τα εικονίδια αυτά, από το ουδέτερο πακέτο που είναι η σωστή λύση. Το τρίτο και τελευταίο είναι το παθητικό κάπνισμα. Συμφωνώ με αυτά που είπε η κυρία Τζούφη. Θα προσθέσω μόνο ότι 150.000 θάνατοι παιδιών ετησίως, αποδίδονται από τον Παγκόσμιο Οργανισμό Υγείας στο παθητικό κάπνισμα. Σκεφτείτε ένα δολοφόνο 150.000 παιδιών.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Επειδή η παραβίαση του νόμου στην Ελλάδα είναι κανόνας, για την εφαρμογή ήθελα να σας παρακαλέσω το εξής: να πάρουμε μια πρωτοβουλία σαν Ελλάδα, Ελληνικό Κοινοβούλιο, Υπουργείο Υγείας, όποιος θέλει να τραβήξουμε τη φωνή μας σε όλη την Ευρώπη ότι το παθητικό κάπνισμα, αποτελεί θέμα παραβίασης ανθρωπίνων δικαιωμάτων. Αυτό έχει, </w:t>
      </w:r>
      <w:r w:rsidRPr="0039332B">
        <w:rPr>
          <w:rFonts w:ascii="Arial" w:hAnsi="Arial" w:cs="Arial"/>
          <w:sz w:val="20"/>
          <w:szCs w:val="20"/>
        </w:rPr>
        <w:lastRenderedPageBreak/>
        <w:t xml:space="preserve">ήδη, τεθεί από Έλληνες φοιτητές, έχουμε, ήδη, κάνει κινήσεις στο Ευρωπαϊκό Κοινοβούλιο και ολόκληρη συνάντηση επί τούτου και γίνεται δεκτό. Το έχουμε συζητήσει σε 5 διεθνή φόρα, δεν υπάρχει καμία αντίρρηση, κανένας πολιτικός αντίλογος επ’ αυτού, διότι οι διεθνείς συμβάσεις προστασίας ανθρωπίνων δικαιωμάτων που παραβιάζονται από το παθητικό κάπνισμα είναι ατέλειωτες.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Η σύμβαση για την προστασία των παιδιών σκοτώνονται 150.000 παιδιά, η σύμβαση για την προστασία των γυναικών από το κάπνισμα του άντρα που την καταπιέζει, η σύμβαση για την προστασία των εργαζομένων, 130.000 εργαζόμενοι στην Ελλάδα εκτίθενται στον καπνό των καπνιστών στο χώρο της δουλειάς τους και δεν έχουν κανένα τρόπο να αντιδράσουν. Σας λέω τρία μεγάλα παραδείγματα αλλά υπάρχουν πολλές παραβιάσεις και είναι ευκαιρία για την Ελλάδα να βγει και να το θέσει το θέμα αυτό και σε διεθνές επίπεδο. Ευχαριστώ πολύ.</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ΝΙΚΟΣ ΜΑΝΙΟΣ (Πρόεδρος της Επιτροπής): Το λόγο έχει ο κ. </w:t>
      </w:r>
      <w:proofErr w:type="spellStart"/>
      <w:r w:rsidRPr="0039332B">
        <w:rPr>
          <w:rFonts w:ascii="Arial" w:hAnsi="Arial" w:cs="Arial"/>
          <w:sz w:val="20"/>
          <w:szCs w:val="20"/>
        </w:rPr>
        <w:t>Φιλόπουλος</w:t>
      </w:r>
      <w:proofErr w:type="spellEnd"/>
      <w:r w:rsidRPr="0039332B">
        <w:rPr>
          <w:rFonts w:ascii="Arial" w:hAnsi="Arial" w:cs="Arial"/>
          <w:sz w:val="20"/>
          <w:szCs w:val="20"/>
        </w:rPr>
        <w:t xml:space="preserve">.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ΕΥΑΓΓΕΛΟΣ ΦΙΛΟΠΟΥΛΟΣ (Πρόεδρος της Ελληνικής Αντικαρκινικής Εταιρείας): Μια ενδοοικογενειακή διαφωνία, οι άσχημες φωτογραφίες μπαίνουν γιατί φάνηκε να δουλεύουν στις χώρες που εφαρμόστηκαν. Στην Αυστραλία είχανε καλά αποτελέσματα, γι’ αυτό και προτάθηκαν ως μέσω αποτροπής ή να λένε την αλήθεια τι κάνει το κάπνισμα και όχι ωραίες κοπέλες ή </w:t>
      </w:r>
      <w:proofErr w:type="spellStart"/>
      <w:r w:rsidRPr="0039332B">
        <w:rPr>
          <w:rFonts w:ascii="Arial" w:hAnsi="Arial" w:cs="Arial"/>
          <w:sz w:val="20"/>
          <w:szCs w:val="20"/>
        </w:rPr>
        <w:t>κουλ</w:t>
      </w:r>
      <w:proofErr w:type="spellEnd"/>
      <w:r w:rsidRPr="0039332B">
        <w:rPr>
          <w:rFonts w:ascii="Arial" w:hAnsi="Arial" w:cs="Arial"/>
          <w:sz w:val="20"/>
          <w:szCs w:val="20"/>
        </w:rPr>
        <w:t xml:space="preserve"> τύποι που έδειχνε η καπνοβιομηχανία.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Το θέμα της διακοπής είναι η αντίφαση του ηλεκτρονικού τσιγάρου, δεν απευθύνεται σε καπνιστές που θέλουν να διακόψουν απευθύνεται σε όλους τους πολίτες. Μη χρησιμοποιείται το επιχείρημα της διακοπής που μπορεί να γίνει και με τα άλλα που είπαν οι φαρμακοβιομηχανίες κλπ. Μια παρένθεση εδώ, εμείς είμαστε εθελοντές δίνουμε τον ελεύθερο χρόνο μας στον αντικαπνιστικό αγώνα. Δεν εξυπηρετούμε συμφέροντα και σε λίγο καιρό, θα σας αγοράσουν οι καπνοβιομηχανίες χωρίς δεύτερη κουβέντα αν δουν ότι υπάρχει «ψωμί».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Τρίτον, είναι πύλη εισόδου των νέων βεβαιότατα. Όλες οι μελέτες δείχνουν ότι αρχίζει ο πειραματισμός σε σχολική ηλικία. Η απαγόρευση που προτείναμε σε ανοικτούς χώρους, δεν είναι αντικαπνιστικό τζιχάντ. Είναι αναγκαίο οι παιδικές χαρές να μην έχουν καπνό. Είναι αναγκαίο οι παραλίες να μην βρομίζονται, οι γέροι που κάθονται στα παγκάκια να μην έχουν τον θεριακλή δίπλα τους. Δεν λέμε σε όλους τους ανοικτούς χώρους, σε συγκεκριμένους ανοικτούς δημόσιους χώρους να μην επιτρέπεται το κάπνισμα και να υπάρχουν κάποιες ταμπέλες.</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lastRenderedPageBreak/>
        <w:t xml:space="preserve"> Τέλος, θα ήθελα να πούμε ότι η απαγορευτική πολιτική που θίγει τους καπνοπαραγωγούς όντως τους κάνει ζημιά, όντως έχουν υποστεί μεγάλη ασυνέπεια αλλά επιτρέψτε μου, όταν είδα τα στατιστικά στοιχεία τι καλλιεργούσαν στην Ελλάδα το 1960 και τι το 1990 προτού φουντώσει ο αντικαπνιστικός αγώνας, ήταν μια πλήρης κατακρήμνιση της καλλιέργειας καπνού. Εκεί έγινε η μεγάλη ζημιά όχι τώρα που είναι ελάχιστη η καλλιέργεια καπνού. Και θα γίνεται τελικά έρμαιο όπως έγιναν οι καπνοβιομηχανίες μας των ξένων πολυεθνικών αυτή είναι όλη η ιστορία. Σας ευχαριστώ.</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ΝΙΚΟΣ ΜΑΝΙΟΣ (Πρόεδρος της Επιτροπής): Το λόγο έχει ο κύριος </w:t>
      </w:r>
      <w:proofErr w:type="spellStart"/>
      <w:r w:rsidRPr="0039332B">
        <w:rPr>
          <w:rFonts w:ascii="Arial" w:hAnsi="Arial" w:cs="Arial"/>
          <w:sz w:val="20"/>
          <w:szCs w:val="20"/>
        </w:rPr>
        <w:t>Τουμπής</w:t>
      </w:r>
      <w:proofErr w:type="spellEnd"/>
      <w:r w:rsidRPr="0039332B">
        <w:rPr>
          <w:rFonts w:ascii="Arial" w:hAnsi="Arial" w:cs="Arial"/>
          <w:sz w:val="20"/>
          <w:szCs w:val="20"/>
        </w:rPr>
        <w:t>.</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ΜΙΧΑΗΛ ΤΟΥΜΠΗΣ (Πρόεδρος της Ελληνικής Πνευμονολογικής Εταιρείας): Ο έλεγχος του καπνίσματος έχει τρείς συνιστώσες, είναι τα διοικητικά μέτρα, η πρόληψη και η διακοπή του καπνίσματος. Η Ελληνική Πνευμονολογική Εταιρεία, ασχολείται με τη διακοπή του καπνίσματος, έχει εκπαιδεύσει πάνω από 1.500 λειτουργούς υγείας στη διακοπή του καπνίσματος και είναι αυτά, που στελεχώνουν τα 50 ιατρεία διακοπής καπνίσματος στα δημόσια και πανεπιστημιακά νοσοκομεία.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Σε αυτά τα ιατρεία χρησιμοποιούνται αποδεδειγμένα αποτελεσματικές μέθοδοι διακοπής του καπνίσματος. Μέσα σε αυτά υπάγεται και η νικοτίνη είναι το πιο φθηνό φάρμακο και η χρήση του, είναι συγκεκριμένη για συγκεκριμένο χρονικό διάστημα και διέπετε από τους κανόνες του της φαρμακοβιομηχανίας. Είναι φάρμακο δεν είναι στοιχείο που μπορεί να χρησιμοποιήσει ο καθένας. Δεύτερον, σαν κοινότητα τόσο στην Ελλάδα όσο και στην Ευρώπη, δεν θεωρείται το ηλεκτρονικό κάπνισμα ως μέσο διακοπής καπνίσματος. Είναι σαφής απόφαση έχουν ληφθεί υπόψη όλες οι υπάρχουσες μελέτες και καταλήξαμε σε αυτό το συμπέρασμα.</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Τρίτον, μιλάμε για ηλεκτρονικό τσιγάρο δυστυχώς δεν είμαστε μπροστά σε ένα προϊόν υπάρχουν 600 μάρκες ηλεκτρονικού τσιγάρου και πάνω από 4.000 ουσίες αρωματικές για την πραγματοποίηση του μείγματος. Μεγάλη σημασία για την πιθανή τοξικότητα αυτού που παράγεται και δεν είναι ατμός είναι αερόλυμα, έχει η συσκευή αυτή καθ’ αυτή η μπαταρία και η αντίσταση. Και ανάλογα με την θερμοκρασία που αναπτύσσεται παράγονται διάφορες τοξικές ουσίες.</w:t>
      </w:r>
    </w:p>
    <w:p w:rsidR="00EA0CC5"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Έρχομαι στο ερώτημα κατά πόσον είναι περισσότερο ή λιγότερο βλαπτικό το ηλεκτρονικό τσιγάρο σε σύγκριση με το κανονικό τσιγάρο. Δύσκολη και εύκολη ταυτόχρονα απάντηση. Πρώτα-πρώτα περιέχει νικοτίνη και άρα, προκαλεί εξάρτηση και άρα, είναι το ίδιο </w:t>
      </w:r>
      <w:r w:rsidRPr="0039332B">
        <w:rPr>
          <w:rFonts w:ascii="Arial" w:hAnsi="Arial" w:cs="Arial"/>
          <w:sz w:val="20"/>
          <w:szCs w:val="20"/>
        </w:rPr>
        <w:lastRenderedPageBreak/>
        <w:t>βλαπτική ως προς την εξάρτηση με το κανονικό τσιγάρο. Υπάρχουν και δεδομένα ότι προκαλεί μεγαλύτερη ακόμα εξάρτηση, γιατί στα σύγχρονα ηλεκτρονικά τσιγάρα η δοσολογία της νικοτίνης που χρησιμοποιείται είναι ανεξέλεγκτη.</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Το δεύτερο είναι, ότι δεν υπάρχουν επαρκή στοιχεία, που να αποδεικνύεται η αθωότητα των ηλεκτρονικών τσιγάρων και ως ιατρική κοινότητα δεν μπορούμε να συστήνουμε ένα προϊόν, του οποίου το αβλαβές, δεν έχει αποδειχθεί; Το έχουμε πάθουμε με το τσιγάρο, δυστυχώς, στο παρελθόν. Ήταν πιο υγιή τα τσιγάρα με φίλτρο, πιο υγιή τα τσιγάρα </w:t>
      </w:r>
      <w:proofErr w:type="spellStart"/>
      <w:r w:rsidRPr="0039332B">
        <w:rPr>
          <w:rFonts w:ascii="Arial" w:hAnsi="Arial" w:cs="Arial"/>
          <w:sz w:val="20"/>
          <w:szCs w:val="20"/>
        </w:rPr>
        <w:t>λάϊτ</w:t>
      </w:r>
      <w:proofErr w:type="spellEnd"/>
      <w:r w:rsidRPr="0039332B">
        <w:rPr>
          <w:rFonts w:ascii="Arial" w:hAnsi="Arial" w:cs="Arial"/>
          <w:sz w:val="20"/>
          <w:szCs w:val="20"/>
        </w:rPr>
        <w:t>. Και όλα αυτά αποδείχθηκαν, δυστυχώς, το ίδιο και περισσότερο βλαβερά. Αυτό ήθελα να πω. Σας ευχαριστώ.</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ΝΙΚΟΣ ΜΑΝΙΟΣ (Πρόεδρος της Επιτροπής): Τ</w:t>
      </w:r>
      <w:r w:rsidRPr="0039332B">
        <w:rPr>
          <w:rFonts w:ascii="Arial" w:hAnsi="Arial" w:cs="Arial"/>
          <w:sz w:val="20"/>
          <w:szCs w:val="20"/>
          <w:lang w:val="en-US"/>
        </w:rPr>
        <w:t>o</w:t>
      </w:r>
      <w:r w:rsidRPr="0039332B">
        <w:rPr>
          <w:rFonts w:ascii="Arial" w:hAnsi="Arial" w:cs="Arial"/>
          <w:sz w:val="20"/>
          <w:szCs w:val="20"/>
        </w:rPr>
        <w:t xml:space="preserve"> λόγο έχει ο κ. </w:t>
      </w:r>
      <w:proofErr w:type="spellStart"/>
      <w:r w:rsidRPr="0039332B">
        <w:rPr>
          <w:rFonts w:ascii="Arial" w:hAnsi="Arial" w:cs="Arial"/>
          <w:sz w:val="20"/>
          <w:szCs w:val="20"/>
        </w:rPr>
        <w:t>Μελενεκλής</w:t>
      </w:r>
      <w:proofErr w:type="spellEnd"/>
      <w:r w:rsidRPr="0039332B">
        <w:rPr>
          <w:rFonts w:ascii="Arial" w:hAnsi="Arial" w:cs="Arial"/>
          <w:sz w:val="20"/>
          <w:szCs w:val="20"/>
        </w:rPr>
        <w:t>.</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ΒΑΣΙΛΕΙΟΣ ΜΕΛΕΝΕΚΛΗΣ (Πρόεδρος της Πανελλήνιας Διεπαγγελματικής Οργάνωσης Ακατέργαστου Καπνού): Εκπρόσωποι του Ελληνικού Κοινοβουλίου από την Πιερία, είπα προηγουμένως, ότι έχω την τιμή ,να εκπροσωπώ τον καλύτερο καπνό στον κόσμο. Είναι τιμή μου για μένα, γιατί αν δεν ήταν όντως το καλύτερο, στη δεκαετία του 90 θα είχε εκλείψει, απλούστατα γιατί είχαν σταματήσει πλέον οι επιδοτήσεις. Το 2006, σταμάτησε η μεγάλη καπνοπαραγωγή στη χώρα μας, γιατί σταμάτησαν οι επιδοτήσεις και έφυγαν όλα εκείνα τα καπνά, που μπορούν να τα βρουν, το εμπόριο στη Βενεζουέλα, στη Βραζιλία και οπουδήποτε που, άγνωστης προέλευσης.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Έτσι λοιπόν, «ή το καλό βοδινό- που είπε ο κύριος που έφυγε- ή το καλό χοιρινό, για άλλους λόγους, χρειάζεται το αλατοπίπερο» ο δικός μας ο καπνός, λοιπόν, όντως είναι το 2%, 3% απλούστατα, γιατί έχει  όλες εκείνες τις φυσικές ουσίες, που πραγματικά δίνουν κάτι διαφορετικό σε αυτούς που καπνίζουν.</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Η δική μας προοπτική του 2%-3%, σαν Χώρα που παράγουμε είναι το ηλεκτρονικό τσιγάρο με καπνό. Είναι στάνταρ το περιεχόμενο του, στερεί του δικαιώματος από τον χρήστη να νοθεύσει, να αναμείξει  ό,τι θέλετε, μέσα στη φιάλη που καπνίζει. Άλλο το ένα λοιπόν, άλλο το άλλο. Επειδή είστε εκπαιδευτικός, αναφέρθηκε  και ο Πρόεδρος της Αντικαρκινικής Εταιρείας.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Ήλθα το πρωί από τη Δράμα, είδα το αεροδρόμιο της «Μακεδονίας», είδα το αεροδρόμιο «Ελευθέριος Βενιζέλος», ας δούμε τι σκουπίδια γύρω - γύρω υπάρχουν. Υπάρχει έλλειψη παιδείας. Εδώ μέσα  εγώ σέβομαι τον καθένα ομιλητή, το καλό και την υγεία των πολιτών, για τους γιατρούς «αλίμονο» και την περιουσία μας θα δώσουμε, προκειμένου να </w:t>
      </w:r>
      <w:r w:rsidRPr="0039332B">
        <w:rPr>
          <w:rFonts w:ascii="Arial" w:hAnsi="Arial" w:cs="Arial"/>
          <w:sz w:val="20"/>
          <w:szCs w:val="20"/>
        </w:rPr>
        <w:lastRenderedPageBreak/>
        <w:t>γίνουμε καλά. Πρέπει να καταλάβουμε ένα πράγμα. Εμείς δεν έχουμε κάτι διαφορετικό. Εμείς λέμε, όλοι μαζί να πάμε στα σχολεία, από εκεί γίνεται ο αυριανός πολίτης, ο αυριανός γονέας, η αυριανή μάνα, στα σχολεία, γιατί και η γυναίκα μου είναι εκπαιδευτικός. Εγώ προσωπικά δεν σπούδασα τίποτα, έβγαλα ένα λύκειο με το ζόρι. Αυτό τι σημαίνει; Ότι έχω στερήσει δικαιώματος του «</w:t>
      </w:r>
      <w:proofErr w:type="spellStart"/>
      <w:r w:rsidRPr="0039332B">
        <w:rPr>
          <w:rFonts w:ascii="Arial" w:hAnsi="Arial" w:cs="Arial"/>
          <w:sz w:val="20"/>
          <w:szCs w:val="20"/>
        </w:rPr>
        <w:t>επιχειρείν</w:t>
      </w:r>
      <w:proofErr w:type="spellEnd"/>
      <w:r w:rsidRPr="0039332B">
        <w:rPr>
          <w:rFonts w:ascii="Arial" w:hAnsi="Arial" w:cs="Arial"/>
          <w:sz w:val="20"/>
          <w:szCs w:val="20"/>
        </w:rPr>
        <w:t xml:space="preserve">» στην κοινωνία; Πρέπει να γίνω ένα μέλος της κοινωνίας, όμως, να μάθω να μην πετάω από το πρώτο σκουπίδι, μέχρι την τελευταία γόπα, όπου θα την πετάξω. Να μάθω να παρκάρω, όπου πρέπει να παρκάρω και να ζω σε ένα κράτος, όπου όντως θα υπάρχει μια κοινωνική ομάδα. Στην Ελλάδα, αυτό δεν γίνεται, τρέχουμε να γίνει ο καθένας καλύτερος από τον άλλο. Απέναντι σε τι όμως;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Κύριε Υπουργέ, θα ήταν πολύ καλύτερο, όντως, ακούστηκαν φωνές να σταματήσουμε την καπνοκαλλιέργεια εδώ, κανένας όμως δεν είπε να τολμήσει να κλείσουμε τις καπνοβιομηχανίες. Γιατί; Γιατί τα νόμιμα τσιγάρα είναι τα ελεγχόμενα. Μπορούμε να ζητήσουμε χίλιες δυο αναλύσεις και μελέτες, να μας δίνουν πάντα καθημερινά τα στοιχεία, γιατί δεν τρέχει κάποιος να πει αυτά, που κατά συρροή έρχονται μέσα σε οποιαδήποτε χώρα και ειδικά στη χώρα μας, είναι ανεξέλεγκτου ποιότητας. Δεν ξέρουμε τι έχουν μέσα. Εμείς τουλάχιστον, -με καμάρι θα το πω- «είμαστε οι πρώτοι, σαν προϊόν», που κάνουμε την ολοκληρωμένη διαχείριση. Έχουμε την όλη πορεία του προϊόντος μας, να την δείξουμε στον καθένα, γιατί είμαστε απαλλαγμένοι από όλα.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Άρα, λοιπόν, δεν μπορούμε εδώ μέσα να συζητάμε, ότι εμείς θέλουμε αλλά από αυτά που θέλετε εσείς. Όντως όλοι μαζί μπορούμε, να ενημερώσουμε τα παιδιά το λέμε όλοι, αλλά όμως δεν δέχομαι, να ακούω, ότι θα μου αλλάξετε επιτέλους την καλλιέργεια, δεν δέχομαι να μου πείτε χίλιες δυο προτάσεις, χωρίς ένας να μου πει, τι θα γίνουν αυτές οι 15.000 οικογένειες και φυσικά, απευθυνόμενος και  σε σας, τι θα βγείτε να πείτε στην Πιερία; Ότι ξαφνικά θα βάλετε κεράσια, που έμειναν απλήρωτα; Ευχαριστώ, κύριε Πρόεδρε.</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ΝΙΚΟΣ ΜΑΝΙΟΣ (Πρόεδρος της Επιτροπής): Η πρόταση να γίνει ειδική συνεδρίαση ανεξαρτήτως νόμου, τουλάχιστον από την πλευρά του Προεδρείου της Διαρκούς Επιτροπής Κοινωνικών Υποθέσεων γίνεται αποδεκτή και θέλω να πιστεύω και το πιστεύω, ότι και το Υπουργείο θα συναινέσει, για να γίνει πάλι μια τέτοια συζήτηση, η οποία θα έχει στόχο την προβολή αυτής τους κουβέντας στην ελληνική κοινωνία. Ευχαριστούμε πολύ όλους τους εκλεκτούς προσκεκλισμένους μας. Το λόγο έχει ο κ. Υπουργός.</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lastRenderedPageBreak/>
        <w:t>ΑΝΔΡΕΑΣ ΞΑΝΘΟΣ (Υπουργός Υγείας): Εγώ δεν θέλω να κάνω ένα κλείσιμο της συζήτησης. Θεωρώ ότι αυτή η συζήτηση αυτή είναι ανοικτή, είναι χρήσιμη, δίνει ερεθίσματα και επιχειρήματα και αναδεικνύει πλευρές που, ενδεχομένως, δεν έχουμε προσεγγίσει. Οφείλω να πω, ότι είναι σε ένα πνεύμα συνεννόησης και συναίνεσης, που υπερβαίνει, αν θέλετε και τις πολιτικές αντιπαραθέσεις, είναι απολύτως σαφές, ότι ήταν μια θεσμική εκκρεμότητα της χώρας μας η ενσωμάτωση αυτής της Οδηγίας και η ψήφισή της. Η κρίσιμη εκκρεμότητα φυσικά είναι η εφαρμογή όλων αυτών των μέτρων και κυρίως του αντικαπνιστικού νόμου, ο οποίος είναι στα χαρτιά, εδώ και οκτώ χρόνια.</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Το πρόβλημα είναι πολύ παραγοντικό. Έχει πολλές διαστάσεις, τις έχουμε αναδείξει και άρα, υπάρχει και ετερογένεια συμφερόντων, για να είμαστε απολύτως σαφείς. Λύση ιδανική η οποία να καλύπτει όλους, δεν μπορεί να υπάρξει. Οφείλουμε, λοιπόν, ως πολιτεία και εμείς από πλευράς μας, ως Υπουργείο Υγείας, η προτεραιότητα και η σκοπιά να είναι η δημόσια υγεία. Δεν είναι η </w:t>
      </w:r>
      <w:proofErr w:type="spellStart"/>
      <w:r w:rsidRPr="0039332B">
        <w:rPr>
          <w:rFonts w:ascii="Arial" w:hAnsi="Arial" w:cs="Arial"/>
          <w:sz w:val="20"/>
          <w:szCs w:val="20"/>
        </w:rPr>
        <w:t>ιατροκεντρική</w:t>
      </w:r>
      <w:proofErr w:type="spellEnd"/>
      <w:r w:rsidRPr="0039332B">
        <w:rPr>
          <w:rFonts w:ascii="Arial" w:hAnsi="Arial" w:cs="Arial"/>
          <w:sz w:val="20"/>
          <w:szCs w:val="20"/>
        </w:rPr>
        <w:t xml:space="preserve"> η προσέγγισή μας, είναι η προσέγγιση της δημόσιας υγείας, είναι η προσέγγιση της πρόληψης, είναι η προστασία των ανθρωπίνων δικαιωμάτων, είναι τελικά μια </w:t>
      </w:r>
      <w:proofErr w:type="spellStart"/>
      <w:r w:rsidRPr="0039332B">
        <w:rPr>
          <w:rFonts w:ascii="Arial" w:hAnsi="Arial" w:cs="Arial"/>
          <w:sz w:val="20"/>
          <w:szCs w:val="20"/>
        </w:rPr>
        <w:t>ασθενοκεντρική</w:t>
      </w:r>
      <w:proofErr w:type="spellEnd"/>
      <w:r w:rsidRPr="0039332B">
        <w:rPr>
          <w:rFonts w:ascii="Arial" w:hAnsi="Arial" w:cs="Arial"/>
          <w:sz w:val="20"/>
          <w:szCs w:val="20"/>
        </w:rPr>
        <w:t xml:space="preserve"> και κυρίως, μια ανθρωποκεντρική προσέγγιση.</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Νομίζω, λοιπόν, ότι επίσης δεν μπορούσαμε να μπούμε σε μια λογική, ως Υπουργείο επιλογής λιγότερο επιβλαβούς προϊόντος, διότι πάνω σ' αυτό εστιάζεται τελικά όλη η αντιπαράθεση. Επειδή κανείς δεν αμφισβητεί την βλαπτικότητα του τσιγάρου, η βιομηχανία σε όλες τις εκφάνσεις της έχει προωθήσει τα τελευταία χρόνια, προϊόντα που προβάλλουν τον ισχυρισμό «του λιγότερο επιβλαβούς» ή «του λιγότερο - λιγότερο επιβλαβούς». Δεν μπορούμε να μπούμε εμείς μέσα σε αυτό τον ανταγωνισμό. </w:t>
      </w:r>
    </w:p>
    <w:p w:rsidR="00EA0CC5"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Η προσέγγιση λοιπόν, είναι προσέγγιση της δημόσιας υγείας, προσέγγιση της πρόληψης και της αγωγή υγείας, σε αυτό οφείλουμε να επιμείνουμε, προφανώς διαμορφώνει συνείδηση ο νόμος και το κανονιστικό πλαίσιο και η συνείδηση που θέλουμε να διαμορφώσουνε κ. Πετρόπουλε, είναι ακριβώς αυτή. Είναι συνείδηση αντικαπνιστικής κουλτούρας και αντικαπνιστικής στάσης. Είναι συνείδηση σεβασμού του δικαιώματος των άλλων ανθρώπων, να μην έρχονται σε επαφή, ούτε με τον ατμό μας, ούτε με τον καπνό μας. Είναι και συνείδηση που πρέπει να εδραιωθεί, ότι υπάρχουν χώροι σε αυτή την πατρίδα - χώρα, υπάρχουν δημόσιοι χώροι- κλειστοί χώροι και ενδεχομένως και ανοιχτοί, -είναι μια συζήτηση που μπορούμε να την </w:t>
      </w:r>
      <w:r w:rsidRPr="0039332B">
        <w:rPr>
          <w:rFonts w:ascii="Arial" w:hAnsi="Arial" w:cs="Arial"/>
          <w:sz w:val="20"/>
          <w:szCs w:val="20"/>
        </w:rPr>
        <w:lastRenderedPageBreak/>
        <w:t>κάνουμε σε ένα επόμενο στάδιο, σε μια επόμενη φάση- που πρέπει να είναι ελεύθεροι καπνίσματος ή υποκατάστατός του.</w:t>
      </w:r>
    </w:p>
    <w:p w:rsidR="0039332B" w:rsidRPr="0039332B" w:rsidRDefault="0039332B" w:rsidP="0039332B">
      <w:pPr>
        <w:spacing w:line="480" w:lineRule="auto"/>
        <w:ind w:firstLine="720"/>
        <w:contextualSpacing/>
        <w:jc w:val="both"/>
        <w:rPr>
          <w:rFonts w:ascii="Arial" w:hAnsi="Arial" w:cs="Arial"/>
          <w:sz w:val="20"/>
          <w:szCs w:val="20"/>
        </w:rPr>
      </w:pPr>
      <w:bookmarkStart w:id="0" w:name="_GoBack"/>
      <w:bookmarkEnd w:id="0"/>
      <w:r w:rsidRPr="0039332B">
        <w:rPr>
          <w:rFonts w:ascii="Arial" w:hAnsi="Arial" w:cs="Arial"/>
          <w:sz w:val="20"/>
          <w:szCs w:val="20"/>
        </w:rPr>
        <w:t>Αυτή νομίζω ότι πρέπει να είναι η προσέγγιση. Συνειδητά, επιμένω, να μην βάζω σε πρώτη προτεραιότητα το θέμα της μείωσης του κόστους για το σύστημα Υγείας, που προφανώς, είναι πάρα πολύ σημαντικό. Νομίζω ότι, είναι μια παρέμβαση που προσπαθεί και προσπάθησε, να κρατήσει μια ισορροπία.</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Αντιπαρέρχομαι την αιχμή. Με ενόχλησε, κύριε Πετρόπουλε, η αναφορά σας περί εξυπηρέτησης συμφερόντων. Και ευτυχώς, αυτή η αιχμή δεν αναπαράχθηκε από κανέναν από τους υπόλοιπους συναδέλφους εδώ πέρα.</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Προσπαθήσαμε πραγματικά, να βρούμε μια ισορροπία, ανάμεσα στην ανάγκη να υπάρξουν κάποια προϊόντα, τα οποία η παγκόσμια αγορά τα παράγει, να μπουν στην κυκλοφορία στη χώρα μας, με όρους και προϋποθέσεις ασφαλείας. Εκεί που το ευρωπαϊκό πλαίσιο επιβάλλει, απλή κοινοποίηση, όπως το ηλεκτρονικό τσιγάρο, μείναμε σε αυτό, με αυστηρούς βέβαια όρους, αυτούς που λέει η ευρωπαϊκή Οδηγία. Εκείνο το ευρωπαϊκό πλαίσιο, μας έδινε διακριτική ευχέρεια ανάμεσα στην αδειοδότηση και κοινοποίηση, επιλέξαμε να πάμε στην πιο αυστηρή εκδοχή. Ακριβώς, για να δώσουμε ένα σήμα ότι μας σε ένα τοπίο χαοτικό και μη εφαρμογής του νόμου, έχουμε την πολιτική βούληση, ως πολιτεία τελικά, όχι ως Κυβέρνηση ή ως Υπουργός κ.λπ., να κάνουμε τα βήματα, τα οποία θα μας επιτρέψουν, να μην αισθανόμαστε μειονεκτικά έναντι των άλλων ευρωπαϊκών χωρών και των ευρωπαϊκών λαών.</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Νομίζω, λοιπόν, ότι αυτή είναι η προσέγγισή μας. Πραγματικά, νομίζω ότι πρέπει να συμβάλουμε όλοι και νομίζω ότι μπορούμε να συμβάλλουμε στο να υπάρξει ένα αντιπαράδειγμα, εάν θέλετε, αποτρεπτικό μιας συμπεριφοράς, η οποία τεκμηριωμένα και βεβαιωμένα βλάπτει.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Επειδή η επιστημονική έρευνα εξελίσσεται, μέχρι να έχουμε απόλυτες αλήθειες, που και αυτό είναι σχετικό στην ιατρική και στην έρευνα, αλλά τέλος πάντων, μέχρι να έχουμε απόλυτη τεκμηρίωση για τους ισχυρισμούς, νομίζω ότι η πιο ενδεδειγμένη λύση, είναι να πηγαίνεις στην αυστηρότερη εκδοχή, παρά στη λογική του μικρότερου κακού.</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Σας ευχαριστώ.</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ΝΙΚΟΣ ΜΑΝΙΟΣ (Πρόεδρος της Επιτροπής): Ευχαριστούμε τον κύριο Υπουργό και τους προσκεκλημένους μας.</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lastRenderedPageBreak/>
        <w:t>Κύριοι συνάδελφοι, εισερχόμαστε στην επί της αρχής ψήφιση του Νομοσχεδίου.</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Το λόγο έχει ο Εισηγητής του ΣΥΡΙΖΑ, κύριος Ανδρέας </w:t>
      </w:r>
      <w:proofErr w:type="spellStart"/>
      <w:r w:rsidRPr="0039332B">
        <w:rPr>
          <w:rFonts w:ascii="Arial" w:hAnsi="Arial" w:cs="Arial"/>
          <w:sz w:val="20"/>
          <w:szCs w:val="20"/>
        </w:rPr>
        <w:t>Μηχαηλίδης</w:t>
      </w:r>
      <w:proofErr w:type="spellEnd"/>
      <w:r w:rsidRPr="0039332B">
        <w:rPr>
          <w:rFonts w:ascii="Arial" w:hAnsi="Arial" w:cs="Arial"/>
          <w:sz w:val="20"/>
          <w:szCs w:val="20"/>
        </w:rPr>
        <w:t>.</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ΑΝΔΡΕΑΣ ΜΗΧΑΗΛΙΔΗΣ (Εισηγητής του ΣΥΡΙΖΑ): Ναι.</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ΝΙΚΟΣ ΜΑΝΙΟΣ (Πρόεδρος της Επιτροπής): Το λόγο έχει ο Εισηγητής της ΝΔ, κύριος Βασίλειος </w:t>
      </w:r>
      <w:proofErr w:type="spellStart"/>
      <w:r w:rsidRPr="0039332B">
        <w:rPr>
          <w:rFonts w:ascii="Arial" w:hAnsi="Arial" w:cs="Arial"/>
          <w:sz w:val="20"/>
          <w:szCs w:val="20"/>
        </w:rPr>
        <w:t>Γιογακάς</w:t>
      </w:r>
      <w:proofErr w:type="spellEnd"/>
      <w:r w:rsidRPr="0039332B">
        <w:rPr>
          <w:rFonts w:ascii="Arial" w:hAnsi="Arial" w:cs="Arial"/>
          <w:sz w:val="20"/>
          <w:szCs w:val="20"/>
        </w:rPr>
        <w:t>.</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ΒΑΣΙΛΕΙΟΣ ΓΙΟΓΑΚΑΣ (Εισηγητής της ΝΔ): Ναι.</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ΝΙΚΟΣ ΜΑΝΙΟΣ (Πρόεδρος της Επιτροπής): Το λόγο έχει ο Ειδικός Αγορητής του Λαϊκού Συνδέσμου – Χρυσή Αυγή, κύριος Ιωάννης Αϊβατίδης.</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ΙΩΑΝΝΗΣ ΑΪΒΑΤΙΔΗΣ (Ειδικός Αγορητής του Λαϊκού Συνδέσμου – Χρυσή Αυγή): Παρών.</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ΝΙΚΟΣ ΜΑΝΙΟΣ (Πρόεδρος της Επιτροπής): Το λόγο έχει η Ειδική Αγορήτρια της Δημοκρατικής Συμπαράταξης ΠΑΣΟΚ – ΔΗΜΑΡ, κα Παρασκευή (Εύη) Χριστοφιλοπούλου.</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ΠΑΡΑΣΚΕΥΗ (ΕΥΗ) ΧΡΙΣΤΟΦΙΛΟΠΟΥΛΟΥ (Ειδική Αγορήτρια της Δημοκρατικής Συμπαράταξης ΠΑΣΟΚ – ΔΗΜΑΡ): Ναι.</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ΝΙΚΟΣ ΜΑΝΙΟΣ (Πρόεδρος της Επιτροπής): Ο Ειδικός Αγορητής του Κ.Κ.Ε., κύριος Γεώργιος  Λαμπρούλης, δεν είναι παρών αλλά είχε δηλώσει «παρών» στην προηγούμενη συζήτηση.</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Το λόγο έχει ο Ειδικός Αγορητής του «Ποταμιού», κ. </w:t>
      </w:r>
      <w:proofErr w:type="spellStart"/>
      <w:r w:rsidRPr="0039332B">
        <w:rPr>
          <w:rFonts w:ascii="Arial" w:hAnsi="Arial" w:cs="Arial"/>
          <w:sz w:val="20"/>
          <w:szCs w:val="20"/>
        </w:rPr>
        <w:t>Κωνσταντινος</w:t>
      </w:r>
      <w:proofErr w:type="spellEnd"/>
      <w:r w:rsidRPr="0039332B">
        <w:rPr>
          <w:rFonts w:ascii="Arial" w:hAnsi="Arial" w:cs="Arial"/>
          <w:sz w:val="20"/>
          <w:szCs w:val="20"/>
        </w:rPr>
        <w:t xml:space="preserve"> Μπαργιώτας.</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ΚΩΝΣΤΑΝΤΙΝΟΣ ΜΠΑΡΓΙΩΤΑΣ (Ειδικός Αγορητής του «Ποταμιού»): Ναι.</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ΝΙΚΟΣ ΜΑΝΙΟΣ (Πρόεδρος της Επιτροπής): Το λόγο έχει ο Ειδικός Αγορητής των Ανεξαρτήτων Ελλήνων, κ. Αθανάσιος Παπαχριστόπουλος.</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ΑΘΑΝΑΣΙΟΣ ΠΑΠΑΧΡΙΣΤΟΠΟΥΛΟΣ (Ειδικός Αγορητής των ΑΝΕΛ): Ναι.</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ΝΙΚΟΣ ΜΑΝΙΟΣ (Πρόεδρος της Επιτροπής): Το λόγο έχει η Ειδική Αγορήτρια της Ένωσης Κεντρώων, κυρία Θεοδώρα Μεγαλοοικονόμου.</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ΘΕΟΔΩΡΑ ΜΕΓΑΛΟΟΙΚΟΝΟΜΟΥ (Ειδική Αγορήτρια της Ένωσης Κεντρώων): Ναι.</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ΝΙΚΟΣ ΜΑΝΙΟΣ (Πρόεδρος της Επιτροπής): Επομένως, το σχέδιο νόμου του Υπουργείου Υγείας «Προσαρμογή της ελληνικής νομοθεσίας προς την Οδηγία 2014/40/ΕΕ του Ευρωπαϊκού Κοινοβουλίου και του Συμβουλίου της 3ης Απριλίου 2014 για την προσέγγιση των νομοθετικών, κανονιστικών και διοικητικών διατάξεων των κρατών-μελών σχετικά με την κατασκευή, την παρουσίαση και την πώληση προϊόντων καπνού και συναφών προϊόντων και </w:t>
      </w:r>
      <w:r w:rsidRPr="0039332B">
        <w:rPr>
          <w:rFonts w:ascii="Arial" w:hAnsi="Arial" w:cs="Arial"/>
          <w:sz w:val="20"/>
          <w:szCs w:val="20"/>
        </w:rPr>
        <w:lastRenderedPageBreak/>
        <w:t>την κατάργηση της Οδηγίας 2001/37/ΕΚ (</w:t>
      </w:r>
      <w:proofErr w:type="spellStart"/>
      <w:r w:rsidRPr="0039332B">
        <w:rPr>
          <w:rFonts w:ascii="Arial" w:hAnsi="Arial" w:cs="Arial"/>
          <w:sz w:val="20"/>
          <w:szCs w:val="20"/>
        </w:rPr>
        <w:t>αριθμ</w:t>
      </w:r>
      <w:proofErr w:type="spellEnd"/>
      <w:r w:rsidRPr="0039332B">
        <w:rPr>
          <w:rFonts w:ascii="Arial" w:hAnsi="Arial" w:cs="Arial"/>
          <w:sz w:val="20"/>
          <w:szCs w:val="20"/>
        </w:rPr>
        <w:t xml:space="preserve">. L 127/1 της 29.4.2014), όπως το Παράρτημα ΙΙ της Οδηγίας αυτής τροποποιήθηκε με την κατ’ εξουσιοδότηση </w:t>
      </w:r>
      <w:proofErr w:type="spellStart"/>
      <w:r w:rsidRPr="0039332B">
        <w:rPr>
          <w:rFonts w:ascii="Arial" w:hAnsi="Arial" w:cs="Arial"/>
          <w:sz w:val="20"/>
          <w:szCs w:val="20"/>
        </w:rPr>
        <w:t>εκδοθείσα</w:t>
      </w:r>
      <w:proofErr w:type="spellEnd"/>
      <w:r w:rsidRPr="0039332B">
        <w:rPr>
          <w:rFonts w:ascii="Arial" w:hAnsi="Arial" w:cs="Arial"/>
          <w:sz w:val="20"/>
          <w:szCs w:val="20"/>
        </w:rPr>
        <w:t xml:space="preserve"> Οδηγία 2014/109/ΕΕ της Επιτροπής της 10ης Οκτωβρίου 2014 για την τροποποίηση του Παραρτήματος ΙΙ της Οδηγίας 2014/40/ΕΕ του Ευρωπαϊκού Κοινοβουλίου και του Συμβουλίου με τη θέσπιση της βιβλιοθήκης των εικονογραφικών προειδοποιήσεων που πρέπει να χρησιμοποιούνται για τα προϊόντα καπνού, καθώς και άλλες συναφείς διατάξεις», έγινε δεκτό επί της αρχής, κατά πλειοψηφία.</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Κύριοι συνάδελφοι σας ενημερώνω ότι η 3</w:t>
      </w:r>
      <w:r w:rsidRPr="0039332B">
        <w:rPr>
          <w:rFonts w:ascii="Arial" w:hAnsi="Arial" w:cs="Arial"/>
          <w:sz w:val="20"/>
          <w:szCs w:val="20"/>
          <w:vertAlign w:val="superscript"/>
        </w:rPr>
        <w:t>η</w:t>
      </w:r>
      <w:r w:rsidRPr="0039332B">
        <w:rPr>
          <w:rFonts w:ascii="Arial" w:hAnsi="Arial" w:cs="Arial"/>
          <w:sz w:val="20"/>
          <w:szCs w:val="20"/>
        </w:rPr>
        <w:t xml:space="preserve"> συνεδρίαση και β΄ ανάγνωση του νομοσχεδίου θα πραγματοποιηθεί την Τρίτη 6 Σεπτεμβρίου 2016 και ώρα 10.00΄στη Αίθουσα της Γερουσίας.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Λύεται η συνεδρίαση.</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 Στο σημείο αυτό ο Πρόεδρος της Επιτροπής έκανε τη γ’ ανάγνωση του καταλόγου των μελών της Επιτροπής. </w:t>
      </w:r>
    </w:p>
    <w:p w:rsidR="0039332B" w:rsidRPr="0039332B" w:rsidRDefault="0039332B" w:rsidP="0039332B">
      <w:pPr>
        <w:spacing w:line="480" w:lineRule="auto"/>
        <w:ind w:firstLine="720"/>
        <w:contextualSpacing/>
        <w:jc w:val="both"/>
        <w:rPr>
          <w:rFonts w:ascii="Arial" w:hAnsi="Arial" w:cs="Arial"/>
          <w:sz w:val="20"/>
          <w:szCs w:val="20"/>
        </w:rPr>
      </w:pPr>
      <w:r w:rsidRPr="0039332B">
        <w:rPr>
          <w:rFonts w:ascii="Arial" w:hAnsi="Arial" w:cs="Arial"/>
          <w:sz w:val="20"/>
          <w:szCs w:val="20"/>
        </w:rPr>
        <w:t xml:space="preserve">Παρόντες ήταν οι βουλευτές κ.κ..: </w:t>
      </w:r>
      <w:r w:rsidRPr="0039332B">
        <w:rPr>
          <w:rFonts w:ascii="Arial" w:eastAsia="Calibri" w:hAnsi="Arial" w:cs="Arial"/>
          <w:sz w:val="20"/>
          <w:szCs w:val="20"/>
        </w:rPr>
        <w:t xml:space="preserve">Θραψανιώτης Μανώλης, Καΐσας Γιώργος, Μανιός Νίκος, Μιχαηλίδης Ανδρέας, Σκούφα Ελισσάβετ, Τζούφη Μερόπη, Γιόγιακας Βασίλειος, </w:t>
      </w:r>
      <w:proofErr w:type="spellStart"/>
      <w:r w:rsidRPr="0039332B">
        <w:rPr>
          <w:rFonts w:ascii="Arial" w:eastAsia="Calibri" w:hAnsi="Arial" w:cs="Arial"/>
          <w:sz w:val="20"/>
          <w:szCs w:val="20"/>
        </w:rPr>
        <w:t>Αΐβατίδης</w:t>
      </w:r>
      <w:proofErr w:type="spellEnd"/>
      <w:r w:rsidRPr="0039332B">
        <w:rPr>
          <w:rFonts w:ascii="Arial" w:eastAsia="Calibri" w:hAnsi="Arial" w:cs="Arial"/>
          <w:sz w:val="20"/>
          <w:szCs w:val="20"/>
        </w:rPr>
        <w:t xml:space="preserve"> Ιωάννης, Χριστοφιλοπούλου Παρασκευή, Μπαργιώτας Κωνσταντίνος,</w:t>
      </w:r>
      <w:r w:rsidRPr="0039332B">
        <w:rPr>
          <w:rFonts w:ascii="Arial" w:eastAsia="Calibri" w:hAnsi="Arial" w:cs="Arial"/>
          <w:color w:val="0D0D0D"/>
          <w:sz w:val="20"/>
          <w:szCs w:val="20"/>
        </w:rPr>
        <w:t xml:space="preserve"> Παπαχριστόπουλος Αθανάσιος και Μεγαλοοικονόμου Θεοδώρα.</w:t>
      </w:r>
    </w:p>
    <w:p w:rsidR="0039332B" w:rsidRPr="0039332B" w:rsidRDefault="0039332B" w:rsidP="0039332B">
      <w:pPr>
        <w:spacing w:line="480" w:lineRule="auto"/>
        <w:ind w:firstLine="720"/>
        <w:contextualSpacing/>
        <w:jc w:val="both"/>
        <w:rPr>
          <w:rFonts w:ascii="Arial" w:eastAsia="Calibri" w:hAnsi="Arial" w:cs="Arial"/>
          <w:color w:val="0D0D0D"/>
          <w:sz w:val="20"/>
          <w:szCs w:val="20"/>
        </w:rPr>
      </w:pPr>
    </w:p>
    <w:p w:rsidR="0039332B" w:rsidRPr="0039332B" w:rsidRDefault="0039332B" w:rsidP="0039332B">
      <w:pPr>
        <w:spacing w:line="480" w:lineRule="auto"/>
        <w:contextualSpacing/>
        <w:jc w:val="both"/>
        <w:rPr>
          <w:rFonts w:ascii="Arial" w:hAnsi="Arial" w:cs="Arial"/>
          <w:sz w:val="20"/>
          <w:szCs w:val="20"/>
        </w:rPr>
      </w:pPr>
      <w:r w:rsidRPr="0039332B">
        <w:rPr>
          <w:rFonts w:ascii="Arial" w:hAnsi="Arial" w:cs="Arial"/>
          <w:sz w:val="20"/>
          <w:szCs w:val="20"/>
        </w:rPr>
        <w:tab/>
        <w:t>Τέλος και περί ώρα 13.10’ λύθηκε η συνεδρίαση.</w:t>
      </w:r>
    </w:p>
    <w:p w:rsidR="0039332B" w:rsidRPr="0039332B" w:rsidRDefault="0039332B" w:rsidP="0039332B">
      <w:pPr>
        <w:spacing w:line="480" w:lineRule="auto"/>
        <w:contextualSpacing/>
        <w:jc w:val="both"/>
        <w:rPr>
          <w:rFonts w:ascii="Arial" w:hAnsi="Arial" w:cs="Arial"/>
          <w:sz w:val="20"/>
          <w:szCs w:val="20"/>
        </w:rPr>
      </w:pPr>
    </w:p>
    <w:p w:rsidR="0039332B" w:rsidRPr="0039332B" w:rsidRDefault="0039332B" w:rsidP="0039332B">
      <w:pPr>
        <w:spacing w:line="480" w:lineRule="auto"/>
        <w:contextualSpacing/>
        <w:jc w:val="both"/>
        <w:rPr>
          <w:rFonts w:ascii="Arial" w:hAnsi="Arial" w:cs="Arial"/>
          <w:b/>
          <w:sz w:val="20"/>
          <w:szCs w:val="20"/>
        </w:rPr>
      </w:pPr>
      <w:r w:rsidRPr="0039332B">
        <w:rPr>
          <w:rFonts w:ascii="Arial" w:hAnsi="Arial" w:cs="Arial"/>
          <w:sz w:val="20"/>
          <w:szCs w:val="20"/>
        </w:rPr>
        <w:tab/>
      </w:r>
      <w:r w:rsidRPr="0039332B">
        <w:rPr>
          <w:rFonts w:ascii="Arial" w:hAnsi="Arial" w:cs="Arial"/>
          <w:b/>
          <w:sz w:val="20"/>
          <w:szCs w:val="20"/>
        </w:rPr>
        <w:t>Ο ΠΡΟΕΔΡΟΣ ΤΗΣ ΕΠΙΤΡΟΠΗΣ                                     Η  ΓΡΑΜΜΑΤΕΑΣ</w:t>
      </w:r>
    </w:p>
    <w:p w:rsidR="0039332B" w:rsidRPr="0039332B" w:rsidRDefault="0039332B" w:rsidP="0039332B">
      <w:pPr>
        <w:spacing w:line="480" w:lineRule="auto"/>
        <w:contextualSpacing/>
        <w:jc w:val="both"/>
        <w:rPr>
          <w:rFonts w:ascii="Arial" w:hAnsi="Arial" w:cs="Arial"/>
          <w:b/>
          <w:sz w:val="20"/>
          <w:szCs w:val="20"/>
        </w:rPr>
      </w:pPr>
    </w:p>
    <w:p w:rsidR="0039332B" w:rsidRPr="0039332B" w:rsidRDefault="0039332B" w:rsidP="0039332B">
      <w:pPr>
        <w:spacing w:line="480" w:lineRule="auto"/>
        <w:contextualSpacing/>
        <w:jc w:val="both"/>
        <w:rPr>
          <w:rFonts w:ascii="Arial" w:hAnsi="Arial" w:cs="Arial"/>
          <w:b/>
          <w:sz w:val="20"/>
          <w:szCs w:val="20"/>
        </w:rPr>
      </w:pPr>
    </w:p>
    <w:p w:rsidR="0039332B" w:rsidRPr="0039332B" w:rsidRDefault="0039332B" w:rsidP="0039332B">
      <w:pPr>
        <w:spacing w:line="480" w:lineRule="auto"/>
        <w:contextualSpacing/>
        <w:jc w:val="both"/>
        <w:rPr>
          <w:rFonts w:ascii="Arial" w:hAnsi="Arial" w:cs="Arial"/>
          <w:b/>
          <w:sz w:val="20"/>
          <w:szCs w:val="20"/>
        </w:rPr>
      </w:pPr>
      <w:r w:rsidRPr="0039332B">
        <w:rPr>
          <w:rFonts w:ascii="Arial" w:hAnsi="Arial" w:cs="Arial"/>
          <w:b/>
          <w:sz w:val="20"/>
          <w:szCs w:val="20"/>
        </w:rPr>
        <w:tab/>
        <w:t xml:space="preserve">                ΝΙΚΟΣ ΜΑΝΙΟΣ                                                ΜΕΡΟΠΗ ΤΖΟΥΦΗ</w:t>
      </w:r>
    </w:p>
    <w:p w:rsidR="0039332B" w:rsidRPr="0039332B" w:rsidRDefault="0039332B" w:rsidP="0039332B">
      <w:pPr>
        <w:spacing w:line="480" w:lineRule="auto"/>
        <w:ind w:firstLine="720"/>
        <w:contextualSpacing/>
        <w:jc w:val="both"/>
        <w:rPr>
          <w:rFonts w:ascii="Arial" w:hAnsi="Arial" w:cs="Arial"/>
          <w:sz w:val="20"/>
          <w:szCs w:val="20"/>
        </w:rPr>
      </w:pPr>
    </w:p>
    <w:p w:rsidR="0039332B" w:rsidRPr="0039332B" w:rsidRDefault="0039332B" w:rsidP="0039332B">
      <w:pPr>
        <w:spacing w:line="480" w:lineRule="auto"/>
        <w:contextualSpacing/>
        <w:rPr>
          <w:rFonts w:ascii="Arial" w:hAnsi="Arial" w:cs="Arial"/>
          <w:sz w:val="20"/>
          <w:szCs w:val="20"/>
        </w:rPr>
      </w:pPr>
    </w:p>
    <w:sectPr w:rsidR="0039332B" w:rsidRPr="0039332B">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A0CC5">
      <w:pPr>
        <w:spacing w:after="0" w:line="240" w:lineRule="auto"/>
      </w:pPr>
      <w:r>
        <w:separator/>
      </w:r>
    </w:p>
  </w:endnote>
  <w:endnote w:type="continuationSeparator" w:id="0">
    <w:p w:rsidR="00000000" w:rsidRDefault="00EA0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EA0CC5">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EA0CC5">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EA0CC5">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A0CC5">
      <w:pPr>
        <w:spacing w:after="0" w:line="240" w:lineRule="auto"/>
      </w:pPr>
      <w:r>
        <w:separator/>
      </w:r>
    </w:p>
  </w:footnote>
  <w:footnote w:type="continuationSeparator" w:id="0">
    <w:p w:rsidR="00000000" w:rsidRDefault="00EA0C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EA0CC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EA0CC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EA0CC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465"/>
    <w:rsid w:val="00035465"/>
    <w:rsid w:val="0039332B"/>
    <w:rsid w:val="005B3491"/>
    <w:rsid w:val="005D1F90"/>
    <w:rsid w:val="006A4544"/>
    <w:rsid w:val="00863739"/>
    <w:rsid w:val="009C7E9E"/>
    <w:rsid w:val="00EA0C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35A410-A547-4B3A-B99B-61E0EA5FF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9332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39332B"/>
    <w:rPr>
      <w:rFonts w:ascii="Times New Roman" w:eastAsia="Times New Roman" w:hAnsi="Times New Roman" w:cs="Times New Roman"/>
      <w:sz w:val="24"/>
      <w:szCs w:val="24"/>
      <w:lang w:eastAsia="el-GR"/>
    </w:rPr>
  </w:style>
  <w:style w:type="paragraph" w:styleId="a4">
    <w:name w:val="footer"/>
    <w:basedOn w:val="a"/>
    <w:link w:val="Char0"/>
    <w:rsid w:val="0039332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9332B"/>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50</Pages>
  <Words>17540</Words>
  <Characters>94721</Characters>
  <Application>Microsoft Office Word</Application>
  <DocSecurity>0</DocSecurity>
  <Lines>789</Lines>
  <Paragraphs>224</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112037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Χαλακατεβάκης Γεώργιος</dc:creator>
  <cp:keywords/>
  <dc:description/>
  <cp:lastModifiedBy>Καρακατσάνη Μαρία</cp:lastModifiedBy>
  <cp:revision>3</cp:revision>
  <dcterms:created xsi:type="dcterms:W3CDTF">2016-09-15T07:38:00Z</dcterms:created>
  <dcterms:modified xsi:type="dcterms:W3CDTF">2016-10-17T13:20:00Z</dcterms:modified>
</cp:coreProperties>
</file>