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1C5" w:rsidRPr="00757D1D" w:rsidRDefault="00A901C5" w:rsidP="00015B0C">
      <w:pPr>
        <w:spacing w:line="360" w:lineRule="auto"/>
        <w:rPr>
          <w:rFonts w:ascii="Arial" w:hAnsi="Arial" w:cs="Arial"/>
          <w:sz w:val="24"/>
          <w:szCs w:val="24"/>
        </w:rPr>
      </w:pPr>
      <w:r w:rsidRPr="00757D1D">
        <w:rPr>
          <w:rFonts w:ascii="Arial" w:hAnsi="Arial" w:cs="Arial"/>
          <w:sz w:val="24"/>
          <w:szCs w:val="24"/>
        </w:rPr>
        <w:t>(Σημείωση: Ο παρακάτω πίνακας περιεχομένων δεν αποτελεί το τελικό κείμενο, διότι εκκρεμούν ορθογραφικές και συντακτικές διορθώσεις)</w:t>
      </w:r>
    </w:p>
    <w:p w:rsidR="00A901C5" w:rsidRPr="00757D1D" w:rsidRDefault="00A901C5" w:rsidP="00015B0C">
      <w:pPr>
        <w:spacing w:line="360" w:lineRule="auto"/>
        <w:rPr>
          <w:rFonts w:ascii="Arial" w:hAnsi="Arial" w:cs="Arial"/>
          <w:sz w:val="24"/>
          <w:szCs w:val="24"/>
        </w:rPr>
      </w:pPr>
    </w:p>
    <w:p w:rsidR="00A901C5" w:rsidRPr="00757D1D" w:rsidRDefault="00A901C5" w:rsidP="00015B0C">
      <w:pPr>
        <w:spacing w:line="360" w:lineRule="auto"/>
        <w:rPr>
          <w:rFonts w:ascii="Arial" w:hAnsi="Arial" w:cs="Arial"/>
          <w:sz w:val="24"/>
          <w:szCs w:val="24"/>
        </w:rPr>
      </w:pPr>
      <w:r w:rsidRPr="00757D1D">
        <w:rPr>
          <w:rFonts w:ascii="Arial" w:hAnsi="Arial" w:cs="Arial"/>
          <w:sz w:val="24"/>
          <w:szCs w:val="24"/>
        </w:rPr>
        <w:t>ΠΙΝΑΚΑΣ ΠΕΡΙΕΧΟΜΕΝΩΝ</w:t>
      </w:r>
    </w:p>
    <w:p w:rsidR="00A901C5" w:rsidRPr="00757D1D" w:rsidRDefault="00A901C5" w:rsidP="00015B0C">
      <w:pPr>
        <w:spacing w:line="360" w:lineRule="auto"/>
        <w:rPr>
          <w:rFonts w:ascii="Arial" w:hAnsi="Arial" w:cs="Arial"/>
          <w:sz w:val="24"/>
          <w:szCs w:val="24"/>
        </w:rPr>
      </w:pPr>
      <w:r w:rsidRPr="00757D1D">
        <w:rPr>
          <w:rFonts w:ascii="Arial" w:hAnsi="Arial" w:cs="Arial"/>
          <w:sz w:val="24"/>
          <w:szCs w:val="24"/>
        </w:rPr>
        <w:t xml:space="preserve">ΙΗ’ ΠΕΡΙΟΔΟΣ </w:t>
      </w:r>
    </w:p>
    <w:p w:rsidR="00A901C5" w:rsidRPr="00757D1D" w:rsidRDefault="00A901C5" w:rsidP="00015B0C">
      <w:pPr>
        <w:spacing w:line="360" w:lineRule="auto"/>
        <w:rPr>
          <w:rFonts w:ascii="Arial" w:hAnsi="Arial" w:cs="Arial"/>
          <w:sz w:val="24"/>
          <w:szCs w:val="24"/>
        </w:rPr>
      </w:pPr>
      <w:r w:rsidRPr="00757D1D">
        <w:rPr>
          <w:rFonts w:ascii="Arial" w:hAnsi="Arial" w:cs="Arial"/>
          <w:sz w:val="24"/>
          <w:szCs w:val="24"/>
        </w:rPr>
        <w:t>ΠΡΟΕΔΡΕΥΟΜΕΝΗΣ ΚΟΙΝΟΒΟΥΛΕΥΤΙΚΗΣ ΔΗΜΟΚΡΑΤΙΑΣ</w:t>
      </w:r>
    </w:p>
    <w:p w:rsidR="00A901C5" w:rsidRPr="00757D1D" w:rsidRDefault="00A901C5" w:rsidP="00015B0C">
      <w:pPr>
        <w:spacing w:line="360" w:lineRule="auto"/>
        <w:rPr>
          <w:rFonts w:ascii="Arial" w:hAnsi="Arial" w:cs="Arial"/>
          <w:sz w:val="24"/>
          <w:szCs w:val="24"/>
        </w:rPr>
      </w:pPr>
      <w:r w:rsidRPr="00757D1D">
        <w:rPr>
          <w:rFonts w:ascii="Arial" w:hAnsi="Arial" w:cs="Arial"/>
          <w:sz w:val="24"/>
          <w:szCs w:val="24"/>
        </w:rPr>
        <w:t>ΣΥΝΟΔΟΣ Γ΄</w:t>
      </w:r>
    </w:p>
    <w:p w:rsidR="00A901C5" w:rsidRPr="00757D1D" w:rsidRDefault="00A901C5" w:rsidP="00015B0C">
      <w:pPr>
        <w:spacing w:line="360" w:lineRule="auto"/>
        <w:rPr>
          <w:rFonts w:ascii="Arial" w:hAnsi="Arial" w:cs="Arial"/>
          <w:sz w:val="24"/>
          <w:szCs w:val="24"/>
        </w:rPr>
      </w:pPr>
    </w:p>
    <w:p w:rsidR="00A901C5" w:rsidRPr="00757D1D" w:rsidRDefault="00A901C5" w:rsidP="00015B0C">
      <w:pPr>
        <w:spacing w:line="360" w:lineRule="auto"/>
        <w:rPr>
          <w:rFonts w:ascii="Arial" w:hAnsi="Arial" w:cs="Arial"/>
          <w:sz w:val="24"/>
          <w:szCs w:val="24"/>
        </w:rPr>
      </w:pPr>
      <w:r w:rsidRPr="00757D1D">
        <w:rPr>
          <w:rFonts w:ascii="Arial" w:hAnsi="Arial" w:cs="Arial"/>
          <w:sz w:val="24"/>
          <w:szCs w:val="24"/>
        </w:rPr>
        <w:t>ΣΥΝΕΔΡΙΑΣΗ Η΄</w:t>
      </w:r>
    </w:p>
    <w:p w:rsidR="00A901C5" w:rsidRPr="00757D1D" w:rsidRDefault="00E3120B" w:rsidP="00015B0C">
      <w:pPr>
        <w:spacing w:line="360" w:lineRule="auto"/>
        <w:rPr>
          <w:rFonts w:ascii="Arial" w:hAnsi="Arial" w:cs="Arial"/>
          <w:sz w:val="24"/>
          <w:szCs w:val="24"/>
        </w:rPr>
      </w:pPr>
      <w:r w:rsidRPr="00757D1D">
        <w:rPr>
          <w:rFonts w:ascii="Arial" w:hAnsi="Arial" w:cs="Arial"/>
          <w:sz w:val="24"/>
          <w:szCs w:val="24"/>
        </w:rPr>
        <w:t>Πέμπτη  14 Οκτωβρίου 2021</w:t>
      </w:r>
    </w:p>
    <w:p w:rsidR="00E3120B" w:rsidRPr="00757D1D" w:rsidRDefault="00E3120B" w:rsidP="00015B0C">
      <w:pPr>
        <w:spacing w:line="360" w:lineRule="auto"/>
        <w:rPr>
          <w:rFonts w:ascii="Arial" w:hAnsi="Arial" w:cs="Arial"/>
          <w:sz w:val="24"/>
          <w:szCs w:val="24"/>
        </w:rPr>
      </w:pPr>
    </w:p>
    <w:p w:rsidR="00A901C5" w:rsidRPr="00757D1D" w:rsidRDefault="00A901C5" w:rsidP="00015B0C">
      <w:pPr>
        <w:spacing w:line="360" w:lineRule="auto"/>
        <w:rPr>
          <w:rFonts w:ascii="Arial" w:hAnsi="Arial" w:cs="Arial"/>
          <w:sz w:val="24"/>
          <w:szCs w:val="24"/>
        </w:rPr>
      </w:pPr>
      <w:r w:rsidRPr="00757D1D">
        <w:rPr>
          <w:rFonts w:ascii="Arial" w:hAnsi="Arial" w:cs="Arial"/>
          <w:sz w:val="24"/>
          <w:szCs w:val="24"/>
        </w:rPr>
        <w:t>ΘΕΜΑΤΑ</w:t>
      </w:r>
    </w:p>
    <w:p w:rsidR="00757D1D" w:rsidRDefault="00A901C5" w:rsidP="00015B0C">
      <w:pPr>
        <w:spacing w:line="360" w:lineRule="auto"/>
        <w:rPr>
          <w:rFonts w:ascii="Arial" w:hAnsi="Arial" w:cs="Arial"/>
          <w:sz w:val="24"/>
          <w:szCs w:val="24"/>
        </w:rPr>
      </w:pPr>
      <w:r w:rsidRPr="00757D1D">
        <w:rPr>
          <w:rFonts w:ascii="Arial" w:hAnsi="Arial" w:cs="Arial"/>
          <w:sz w:val="24"/>
          <w:szCs w:val="24"/>
        </w:rPr>
        <w:t xml:space="preserve"> </w:t>
      </w:r>
      <w:r w:rsidRPr="00757D1D">
        <w:rPr>
          <w:rFonts w:ascii="Arial" w:hAnsi="Arial" w:cs="Arial"/>
          <w:sz w:val="24"/>
          <w:szCs w:val="24"/>
        </w:rPr>
        <w:br/>
        <w:t xml:space="preserve">Α. ΕΙΔΙΚΑ ΘΕΜΑΤΑ </w:t>
      </w:r>
      <w:r w:rsidRPr="00757D1D">
        <w:rPr>
          <w:rFonts w:ascii="Arial" w:hAnsi="Arial" w:cs="Arial"/>
          <w:sz w:val="24"/>
          <w:szCs w:val="24"/>
        </w:rPr>
        <w:br/>
        <w:t xml:space="preserve">1. Επικύρωση Πρακτικών, σελ. </w:t>
      </w:r>
      <w:r w:rsidRPr="00757D1D">
        <w:rPr>
          <w:rFonts w:ascii="Arial" w:hAnsi="Arial" w:cs="Arial"/>
          <w:sz w:val="24"/>
          <w:szCs w:val="24"/>
        </w:rPr>
        <w:br/>
        <w:t xml:space="preserve">2. Ο Υπουργός Δικαιοσύνης διαβίβασε στη Βουλή, σύμφωνα με το άρθρο 86 του Συντάγματος και τον ν. 3126/2003, «Ποινική Ευθύνη των Υπουργών», όπως ισχύουν την 11η.10.2021, σελ. </w:t>
      </w:r>
      <w:r w:rsidRPr="00757D1D">
        <w:rPr>
          <w:rFonts w:ascii="Arial" w:hAnsi="Arial" w:cs="Arial"/>
          <w:sz w:val="24"/>
          <w:szCs w:val="24"/>
        </w:rPr>
        <w:br/>
        <w:t xml:space="preserve">3. Επί διαδικαστικού θέματος, σελ. </w:t>
      </w:r>
      <w:r w:rsidRPr="00757D1D">
        <w:rPr>
          <w:rFonts w:ascii="Arial" w:hAnsi="Arial" w:cs="Arial"/>
          <w:sz w:val="24"/>
          <w:szCs w:val="24"/>
        </w:rPr>
        <w:br/>
        <w:t xml:space="preserve"> </w:t>
      </w:r>
      <w:r w:rsidRPr="00757D1D">
        <w:rPr>
          <w:rFonts w:ascii="Arial" w:hAnsi="Arial" w:cs="Arial"/>
          <w:sz w:val="24"/>
          <w:szCs w:val="24"/>
        </w:rPr>
        <w:br/>
        <w:t xml:space="preserve">Β. ΚΟΙΝΟΒΟΥΛΕΥΤΙΚΟΣ ΕΛΕΓΧΟΣ </w:t>
      </w:r>
      <w:r w:rsidRPr="00757D1D">
        <w:rPr>
          <w:rFonts w:ascii="Arial" w:hAnsi="Arial" w:cs="Arial"/>
          <w:sz w:val="24"/>
          <w:szCs w:val="24"/>
        </w:rPr>
        <w:br/>
        <w:t xml:space="preserve">Ανακοίνωση του δελτίου επικαίρων ερωτήσεων της Παρασκευής 15 Οκτωβρίου του 2021, σελ. </w:t>
      </w:r>
      <w:r w:rsidRPr="00757D1D">
        <w:rPr>
          <w:rFonts w:ascii="Arial" w:hAnsi="Arial" w:cs="Arial"/>
          <w:sz w:val="24"/>
          <w:szCs w:val="24"/>
        </w:rPr>
        <w:br/>
        <w:t xml:space="preserve"> </w:t>
      </w:r>
      <w:r w:rsidRPr="00757D1D">
        <w:rPr>
          <w:rFonts w:ascii="Arial" w:hAnsi="Arial" w:cs="Arial"/>
          <w:sz w:val="24"/>
          <w:szCs w:val="24"/>
        </w:rPr>
        <w:br/>
        <w:t xml:space="preserve">Γ. ΝΟΜΟΘΕΤΙΚΗ ΕΡΓΑΣΙΑ </w:t>
      </w:r>
      <w:r w:rsidRPr="00757D1D">
        <w:rPr>
          <w:rFonts w:ascii="Arial" w:hAnsi="Arial" w:cs="Arial"/>
          <w:sz w:val="24"/>
          <w:szCs w:val="24"/>
        </w:rPr>
        <w:br/>
        <w:t>1. Κατάθεση Εκθέσεως Διαρκούς Επιτροπής:</w:t>
      </w:r>
    </w:p>
    <w:p w:rsidR="00757D1D" w:rsidRDefault="00A901C5" w:rsidP="00015B0C">
      <w:pPr>
        <w:spacing w:line="360" w:lineRule="auto"/>
        <w:rPr>
          <w:rFonts w:ascii="Arial" w:hAnsi="Arial" w:cs="Arial"/>
          <w:sz w:val="24"/>
          <w:szCs w:val="24"/>
        </w:rPr>
      </w:pPr>
      <w:r w:rsidRPr="00757D1D">
        <w:rPr>
          <w:rFonts w:ascii="Arial" w:hAnsi="Arial" w:cs="Arial"/>
          <w:sz w:val="24"/>
          <w:szCs w:val="24"/>
        </w:rPr>
        <w:t xml:space="preserve">Η Διαρκής Επιτροπή Παραγωγής και Εμπορίου καταθέτει την έκθεσή της στο σχέδιο νόμου του Υπουργείου Περιβάλλοντος και Ενέργειας: «Ενσωμάτωση </w:t>
      </w:r>
      <w:r w:rsidRPr="00757D1D">
        <w:rPr>
          <w:rFonts w:ascii="Arial" w:hAnsi="Arial" w:cs="Arial"/>
          <w:sz w:val="24"/>
          <w:szCs w:val="24"/>
        </w:rPr>
        <w:lastRenderedPageBreak/>
        <w:t xml:space="preserve">της Οδηγίας (ΕΕ) 2018/2002 του Ευρωπαϊκού Κοινοβουλίου και του Συμβουλίου της 11ης Δεκεμβρίου 2018, «σχετικά με την τροποποίηση της Οδηγίας 2012/27/ΕΕ για την ενεργειακή απόδοση», προσαρμογή στον Κανονισμό 2018/1999/ΕΕ του Ευρωπαϊκού Κοινοβουλίου και του Συμβουλίου της 11ης Δεκεμβρίου 2018, σχετικά με τη διακυβέρνηση της Ενεργειακής  Ένωσης και της Δράσης για το κλίμα και στον κατ’ εξουσιοδότηση Κανονισμό 2019/826/ΕΕ της Επιτροπής, της 4ης Μαρτίου 2019, «για την τροποποίηση των Παραρτημάτων VIII και IX της Οδηγίας 2012/27/ΕΕ του Ευρωπαϊκού Κοινοβουλίου και του Συμβουλίου, σχετικά με το περιεχόμενο των περιεκτικών αξιολογήσεων του δυναμικού αποδοτικής θέρμανσης και ψύξης» και συναφείς ρυθμίσεις για την ενεργειακή απόδοση στον κτηριακό τομέα, καθώς και την ενίσχυση των Ανανεώσιμων Πηγών Ενέργειας και του ανταγωνισμού στην αγορά ηλεκτρικής ενέργειας», σελ. </w:t>
      </w:r>
      <w:r w:rsidRPr="00757D1D">
        <w:rPr>
          <w:rFonts w:ascii="Arial" w:hAnsi="Arial" w:cs="Arial"/>
          <w:sz w:val="24"/>
          <w:szCs w:val="24"/>
        </w:rPr>
        <w:br/>
        <w:t xml:space="preserve">2. Κατάθεση σχεδίου νόμου: </w:t>
      </w:r>
      <w:r w:rsidRPr="00757D1D">
        <w:rPr>
          <w:rFonts w:ascii="Arial" w:hAnsi="Arial" w:cs="Arial"/>
          <w:sz w:val="24"/>
          <w:szCs w:val="24"/>
        </w:rPr>
        <w:br/>
        <w:t xml:space="preserve">   i. Οι Υπουργοί Οικονομικών και Εξωτερικών κατέθεσαν την 13.10.2021 σχέδιο νόμου: «Κύρωση της υπ’ </w:t>
      </w:r>
      <w:proofErr w:type="spellStart"/>
      <w:r w:rsidRPr="00757D1D">
        <w:rPr>
          <w:rFonts w:ascii="Arial" w:hAnsi="Arial" w:cs="Arial"/>
          <w:sz w:val="24"/>
          <w:szCs w:val="24"/>
        </w:rPr>
        <w:t>αριθμ</w:t>
      </w:r>
      <w:proofErr w:type="spellEnd"/>
      <w:r w:rsidRPr="00757D1D">
        <w:rPr>
          <w:rFonts w:ascii="Arial" w:hAnsi="Arial" w:cs="Arial"/>
          <w:sz w:val="24"/>
          <w:szCs w:val="24"/>
        </w:rPr>
        <w:t xml:space="preserve">. 11428 </w:t>
      </w:r>
      <w:r w:rsidR="00EE7EA7" w:rsidRPr="00757D1D">
        <w:rPr>
          <w:rFonts w:ascii="Arial" w:hAnsi="Arial" w:cs="Arial"/>
          <w:sz w:val="24"/>
          <w:szCs w:val="24"/>
        </w:rPr>
        <w:t>-</w:t>
      </w:r>
      <w:r w:rsidRPr="00757D1D">
        <w:rPr>
          <w:rFonts w:ascii="Arial" w:hAnsi="Arial" w:cs="Arial"/>
          <w:sz w:val="24"/>
          <w:szCs w:val="24"/>
        </w:rPr>
        <w:t xml:space="preserve">(97/6) απόφασης της 27ης Ιανουαρίου 1997 του Εκτελεστικού Συμβουλίου του Διεθνούς Νομισματικού Ταμείου, σχετικά με τις Νέες Διευθετήσεις Δανεισμού, σελ. </w:t>
      </w:r>
      <w:r w:rsidRPr="00757D1D">
        <w:rPr>
          <w:rFonts w:ascii="Arial" w:hAnsi="Arial" w:cs="Arial"/>
          <w:sz w:val="24"/>
          <w:szCs w:val="24"/>
        </w:rPr>
        <w:br/>
        <w:t xml:space="preserve">   </w:t>
      </w:r>
      <w:proofErr w:type="spellStart"/>
      <w:r w:rsidRPr="00757D1D">
        <w:rPr>
          <w:rFonts w:ascii="Arial" w:hAnsi="Arial" w:cs="Arial"/>
          <w:sz w:val="24"/>
          <w:szCs w:val="24"/>
        </w:rPr>
        <w:t>ii</w:t>
      </w:r>
      <w:proofErr w:type="spellEnd"/>
      <w:r w:rsidRPr="00757D1D">
        <w:rPr>
          <w:rFonts w:ascii="Arial" w:hAnsi="Arial" w:cs="Arial"/>
          <w:sz w:val="24"/>
          <w:szCs w:val="24"/>
        </w:rPr>
        <w:t xml:space="preserve">. Οι Υπουργοί Πολιτισμού και Αθλητισμού, Οικονομικών, Ανάπτυξης και Επενδύσεων, Εξωτερικών, Παιδείας και Θρησκευμάτων, ο Αναπληρωτής Υπουργός Οικονομικών, καθώς και οι Υφυπουργοί στον Πρωθυπουργό και Πολιτισμού και Αθλητισμού κατέθεσαν την 14/10/2021 σχέδιο νόμου: «Κύρωση της Συμφωνίας Συνεργασίας μεταξύ της Κυβέρνησης της Ελληνικής Δημοκρατίας και της Κυβέρνησης της Δημοκρατίας της Πολωνίας στους τομείς πολιτισμού, εκπαίδευσης, επιστημών, αθλητισμού, νεολαίας και μέσων ενημέρωσης», σελ. </w:t>
      </w:r>
      <w:r w:rsidRPr="00757D1D">
        <w:rPr>
          <w:rFonts w:ascii="Arial" w:hAnsi="Arial" w:cs="Arial"/>
          <w:sz w:val="24"/>
          <w:szCs w:val="24"/>
        </w:rPr>
        <w:br/>
        <w:t xml:space="preserve">   </w:t>
      </w:r>
      <w:proofErr w:type="spellStart"/>
      <w:r w:rsidRPr="00757D1D">
        <w:rPr>
          <w:rFonts w:ascii="Arial" w:hAnsi="Arial" w:cs="Arial"/>
          <w:sz w:val="24"/>
          <w:szCs w:val="24"/>
        </w:rPr>
        <w:t>iii</w:t>
      </w:r>
      <w:proofErr w:type="spellEnd"/>
      <w:r w:rsidRPr="00757D1D">
        <w:rPr>
          <w:rFonts w:ascii="Arial" w:hAnsi="Arial" w:cs="Arial"/>
          <w:sz w:val="24"/>
          <w:szCs w:val="24"/>
        </w:rPr>
        <w:t xml:space="preserve">. Οι Υπουργοί Ανάπτυξης και Επενδύσεων, Οικονομικών, Εθνικής  Άμυνας, Παιδείας και Θρησκευμάτων, Εργασίας και Κοινωνικών Υποθέσεων, Υγείας, Περιβάλλοντος και Ενέργειας, Προστασίας του Πολίτη, Πολιτισμού και Αθλητισμού, Δικαιοσύνης, Εσωτερικών, Υποδομών και Μεταφορών, Ναυτιλίας και Νησιωτικής Πολιτικής, Αγροτικής Ανάπτυξης και Τροφίμων, Τουρισμού, Κλιματικής Κρίσης και Πολιτικής Προστασίας, οι Υπουργοί Επικρατείας, καθώς και οι Αναπληρωτές Υπουργοί Οικονομικών, Ανάπτυξης και Επενδύσεων και Εξωτερικών κατέθεσαν την 14.10.2021 σχέδιο νόμου: </w:t>
      </w:r>
      <w:r w:rsidRPr="00757D1D">
        <w:rPr>
          <w:rFonts w:ascii="Arial" w:hAnsi="Arial" w:cs="Arial"/>
          <w:sz w:val="24"/>
          <w:szCs w:val="24"/>
        </w:rPr>
        <w:lastRenderedPageBreak/>
        <w:t xml:space="preserve">«Αναμόρφωση και εκσυγχρονισμός του ρυθμιστικού πλαισίου οργάνωσης και λειτουργίας του υπαίθριου εμπορίου, ρυθμίσεις για την άσκηση ψυχαγωγικών δραστηριοτήτων και την απλούστευση πλαισίου δραστηριοτήτων στην εκπαίδευση, βελτιώσεις στην επιμελητηριακή νομοθεσία και άλλες διατάξεις του Υπουργείου Ανάπτυξης και Επενδύσεων»., σελ. </w:t>
      </w:r>
      <w:r w:rsidRPr="00757D1D">
        <w:rPr>
          <w:rFonts w:ascii="Arial" w:hAnsi="Arial" w:cs="Arial"/>
          <w:sz w:val="24"/>
          <w:szCs w:val="24"/>
        </w:rPr>
        <w:br/>
        <w:t xml:space="preserve">   </w:t>
      </w:r>
      <w:proofErr w:type="spellStart"/>
      <w:r w:rsidRPr="00757D1D">
        <w:rPr>
          <w:rFonts w:ascii="Arial" w:hAnsi="Arial" w:cs="Arial"/>
          <w:sz w:val="24"/>
          <w:szCs w:val="24"/>
        </w:rPr>
        <w:t>iv</w:t>
      </w:r>
      <w:proofErr w:type="spellEnd"/>
      <w:r w:rsidRPr="00757D1D">
        <w:rPr>
          <w:rFonts w:ascii="Arial" w:hAnsi="Arial" w:cs="Arial"/>
          <w:sz w:val="24"/>
          <w:szCs w:val="24"/>
        </w:rPr>
        <w:t xml:space="preserve">. Οι Υπουργοί Πολιτισμού και Αθλητισμού, Οικονομικών, Εξωτερικών, Προστασίας του Πολίτη, Δικαιοσύνης, καθώς και ο Αναπληρωτής Υπουργός Οικονομικών κατέθεσαν την 14.10.2021 σχέδιο νόμου: «Κύρωση του Μνημονίου Κατανόησης μεταξύ της Κυβέρνησης της Ελληνικής Δημοκρατίας και της Κυβέρνησης των Ηνωμένων Πολιτειών της Αμερικής σχετικά με την επιβολή εισαγωγικών περιορισμών σε κατηγορίες αρχαιολογικού και εθνολογικού υλικού της Ελληνικής Δημοκρατίας», σελ. </w:t>
      </w:r>
      <w:r w:rsidRPr="00757D1D">
        <w:rPr>
          <w:rFonts w:ascii="Arial" w:hAnsi="Arial" w:cs="Arial"/>
          <w:sz w:val="24"/>
          <w:szCs w:val="24"/>
        </w:rPr>
        <w:br/>
        <w:t xml:space="preserve">3. Μόνη συζήτηση και ψήφιση επί της αρχής, των άρθρων, των τροπολογιών και του συνόλου του σχεδίου νόμου του Υπουργείου Περιβάλλοντος και Ενέργειας: «Ενσωμάτωση της Οδηγίας (ΕΕ) 2018/2002 του Ευρωπαϊκού Κοινοβουλίου και του Συμβουλίου της 11ης Δεκεμβρίου 2018 «σχετικά με την τροποποίηση της Οδηγίας 2012/27/ΕΕ για την ενεργειακή απόδοση», προσαρμογή στον Κανονισμό 2018/1999/ΕΕ του Ευρωπαϊκού Κοινοβουλίου και του Συμβουλίου της 11ης Δεκεμβρίου 2018 σχετικά με τη διακυβέρνηση της Ενεργειακής  Ένωσης και της Δράσης για το Κλίμα και στον κατ’ εξουσιοδότηση Κανονισμό 2019/826/ΕΕ της Επιτροπής, της 4ης Μαρτίου 2019, «για την τροποποίηση των Παραρτημάτων VIII και IX της Οδηγίας 2012/27/ΕΕ του Ευρωπαϊκού Κοινοβουλίου και του Συμβουλίου σχετικά με το περιεχόμενο των περιεκτικών αξιολογήσεων του δυναμικού αποδοτικής θέρμανσης και ψύξης» και συναφείς ρυθμίσεις για την ενεργειακή απόδοση στον κτηριακό τομέα, καθώς και την ενίσχυση των Ανανεώσιμων Πηγών Ενέργειας και του ανταγωνισμού στην αγορά ηλεκτρικής ενέργειας», σελ. </w:t>
      </w:r>
      <w:r w:rsidRPr="00757D1D">
        <w:rPr>
          <w:rFonts w:ascii="Arial" w:hAnsi="Arial" w:cs="Arial"/>
          <w:sz w:val="24"/>
          <w:szCs w:val="24"/>
        </w:rPr>
        <w:br/>
        <w:t xml:space="preserve">4. </w:t>
      </w:r>
      <w:proofErr w:type="spellStart"/>
      <w:r w:rsidRPr="00757D1D">
        <w:rPr>
          <w:rFonts w:ascii="Arial" w:hAnsi="Arial" w:cs="Arial"/>
          <w:sz w:val="24"/>
          <w:szCs w:val="24"/>
        </w:rPr>
        <w:t>Aίτηση</w:t>
      </w:r>
      <w:proofErr w:type="spellEnd"/>
      <w:r w:rsidRPr="00757D1D">
        <w:rPr>
          <w:rFonts w:ascii="Arial" w:hAnsi="Arial" w:cs="Arial"/>
          <w:sz w:val="24"/>
          <w:szCs w:val="24"/>
        </w:rPr>
        <w:t xml:space="preserve"> διεξαγωγής ονομαστικής ψηφοφορίας επί της υπουργικής τροπολογίας 1103/94 από Βουλευτές της Κοινοβουλευτικής Ομάδας του Κ.Κ.Ε., σελ. </w:t>
      </w:r>
    </w:p>
    <w:p w:rsidR="00757D1D" w:rsidRDefault="00757D1D" w:rsidP="00015B0C">
      <w:pPr>
        <w:spacing w:line="360" w:lineRule="auto"/>
        <w:rPr>
          <w:rFonts w:ascii="Arial" w:hAnsi="Arial" w:cs="Arial"/>
          <w:sz w:val="24"/>
          <w:szCs w:val="24"/>
        </w:rPr>
      </w:pPr>
    </w:p>
    <w:p w:rsidR="00757D1D" w:rsidRDefault="00757D1D" w:rsidP="00015B0C">
      <w:pPr>
        <w:spacing w:line="360" w:lineRule="auto"/>
        <w:rPr>
          <w:rFonts w:ascii="Arial" w:hAnsi="Arial" w:cs="Arial"/>
          <w:sz w:val="24"/>
          <w:szCs w:val="24"/>
        </w:rPr>
      </w:pPr>
    </w:p>
    <w:p w:rsidR="00757D1D" w:rsidRDefault="00757D1D" w:rsidP="00015B0C">
      <w:pPr>
        <w:spacing w:line="360" w:lineRule="auto"/>
        <w:rPr>
          <w:rFonts w:ascii="Arial" w:hAnsi="Arial" w:cs="Arial"/>
          <w:sz w:val="24"/>
          <w:szCs w:val="24"/>
        </w:rPr>
      </w:pPr>
      <w:r>
        <w:rPr>
          <w:rFonts w:ascii="Arial" w:hAnsi="Arial" w:cs="Arial"/>
          <w:sz w:val="24"/>
          <w:szCs w:val="24"/>
        </w:rPr>
        <w:lastRenderedPageBreak/>
        <w:t>ΠΡΟΕΔΡΕΥΟΝΤΕΣ</w:t>
      </w:r>
    </w:p>
    <w:p w:rsidR="00A11E43" w:rsidRDefault="00A11E43" w:rsidP="00015B0C">
      <w:pPr>
        <w:spacing w:after="0" w:line="360" w:lineRule="auto"/>
        <w:rPr>
          <w:rFonts w:ascii="Arial" w:hAnsi="Arial" w:cs="Arial"/>
          <w:sz w:val="24"/>
          <w:szCs w:val="24"/>
        </w:rPr>
      </w:pPr>
      <w:r>
        <w:rPr>
          <w:rFonts w:ascii="Arial" w:hAnsi="Arial" w:cs="Arial"/>
          <w:sz w:val="24"/>
          <w:szCs w:val="24"/>
        </w:rPr>
        <w:t>ΚΑΚΛΑΜΑΝΗΣ Ν., σελ.</w:t>
      </w:r>
    </w:p>
    <w:p w:rsidR="00757D1D" w:rsidRDefault="00757D1D" w:rsidP="00015B0C">
      <w:pPr>
        <w:spacing w:after="0" w:line="360" w:lineRule="auto"/>
        <w:rPr>
          <w:rFonts w:ascii="Arial" w:hAnsi="Arial" w:cs="Arial"/>
          <w:sz w:val="24"/>
          <w:szCs w:val="24"/>
        </w:rPr>
      </w:pPr>
      <w:r>
        <w:rPr>
          <w:rFonts w:ascii="Arial" w:hAnsi="Arial" w:cs="Arial"/>
          <w:sz w:val="24"/>
          <w:szCs w:val="24"/>
        </w:rPr>
        <w:t>ΛΑΜΠΡΟΥΛΗΣ Γ., σελ.</w:t>
      </w:r>
    </w:p>
    <w:p w:rsidR="00757D1D" w:rsidRDefault="00757D1D" w:rsidP="00015B0C">
      <w:pPr>
        <w:spacing w:after="0" w:line="360" w:lineRule="auto"/>
        <w:rPr>
          <w:rFonts w:ascii="Arial" w:hAnsi="Arial" w:cs="Arial"/>
          <w:sz w:val="24"/>
          <w:szCs w:val="24"/>
        </w:rPr>
      </w:pPr>
      <w:r>
        <w:rPr>
          <w:rFonts w:ascii="Arial" w:hAnsi="Arial" w:cs="Arial"/>
          <w:sz w:val="24"/>
          <w:szCs w:val="24"/>
        </w:rPr>
        <w:t>ΜΠΟΥΡΑΣ Α., σελ.</w:t>
      </w:r>
    </w:p>
    <w:p w:rsidR="00757D1D" w:rsidRDefault="00757D1D" w:rsidP="00015B0C">
      <w:pPr>
        <w:spacing w:after="0" w:line="360" w:lineRule="auto"/>
        <w:rPr>
          <w:rFonts w:ascii="Arial" w:hAnsi="Arial" w:cs="Arial"/>
          <w:sz w:val="24"/>
          <w:szCs w:val="24"/>
        </w:rPr>
      </w:pPr>
      <w:r>
        <w:rPr>
          <w:rFonts w:ascii="Arial" w:hAnsi="Arial" w:cs="Arial"/>
          <w:sz w:val="24"/>
          <w:szCs w:val="24"/>
        </w:rPr>
        <w:t>ΣΑΚΟΡΑΦΑ Σ., σελ.</w:t>
      </w:r>
    </w:p>
    <w:p w:rsidR="00A901C5" w:rsidRPr="00757D1D" w:rsidRDefault="00A901C5" w:rsidP="00015B0C">
      <w:pPr>
        <w:spacing w:line="360" w:lineRule="auto"/>
        <w:rPr>
          <w:rFonts w:ascii="Arial" w:hAnsi="Arial" w:cs="Arial"/>
          <w:sz w:val="24"/>
          <w:szCs w:val="24"/>
        </w:rPr>
      </w:pPr>
      <w:r w:rsidRPr="00757D1D">
        <w:rPr>
          <w:rFonts w:ascii="Arial" w:hAnsi="Arial" w:cs="Arial"/>
          <w:sz w:val="24"/>
          <w:szCs w:val="24"/>
        </w:rPr>
        <w:br/>
      </w:r>
    </w:p>
    <w:p w:rsidR="00A901C5" w:rsidRPr="00757D1D" w:rsidRDefault="00A901C5" w:rsidP="00015B0C">
      <w:pPr>
        <w:spacing w:line="360" w:lineRule="auto"/>
        <w:rPr>
          <w:rFonts w:ascii="Arial" w:hAnsi="Arial" w:cs="Arial"/>
          <w:sz w:val="24"/>
          <w:szCs w:val="24"/>
        </w:rPr>
      </w:pPr>
      <w:r w:rsidRPr="00757D1D">
        <w:rPr>
          <w:rFonts w:ascii="Arial" w:hAnsi="Arial" w:cs="Arial"/>
          <w:sz w:val="24"/>
          <w:szCs w:val="24"/>
        </w:rPr>
        <w:t>ΟΜΙΛΗΤΕΣ</w:t>
      </w:r>
    </w:p>
    <w:p w:rsidR="00A901C5" w:rsidRPr="00757D1D" w:rsidRDefault="00A901C5" w:rsidP="00015B0C">
      <w:pPr>
        <w:spacing w:line="360" w:lineRule="auto"/>
        <w:rPr>
          <w:rFonts w:ascii="Arial" w:hAnsi="Arial" w:cs="Arial"/>
          <w:sz w:val="24"/>
          <w:szCs w:val="24"/>
        </w:rPr>
      </w:pPr>
      <w:r w:rsidRPr="00757D1D">
        <w:rPr>
          <w:rFonts w:ascii="Arial" w:hAnsi="Arial" w:cs="Arial"/>
          <w:sz w:val="24"/>
          <w:szCs w:val="24"/>
        </w:rPr>
        <w:br/>
        <w:t>Α. Επί διαδικαστικού θέματος:</w:t>
      </w:r>
      <w:r w:rsidRPr="00757D1D">
        <w:rPr>
          <w:rFonts w:ascii="Arial" w:hAnsi="Arial" w:cs="Arial"/>
          <w:sz w:val="24"/>
          <w:szCs w:val="24"/>
        </w:rPr>
        <w:br/>
        <w:t>ΚΑΚΛΑΜΑΝΗΣ Ν. , σελ.</w:t>
      </w:r>
      <w:r w:rsidRPr="00757D1D">
        <w:rPr>
          <w:rFonts w:ascii="Arial" w:hAnsi="Arial" w:cs="Arial"/>
          <w:sz w:val="24"/>
          <w:szCs w:val="24"/>
        </w:rPr>
        <w:br/>
        <w:t>ΚΙΚΙΛΙΑΣ Β. , σελ.</w:t>
      </w:r>
      <w:r w:rsidRPr="00757D1D">
        <w:rPr>
          <w:rFonts w:ascii="Arial" w:hAnsi="Arial" w:cs="Arial"/>
          <w:sz w:val="24"/>
          <w:szCs w:val="24"/>
        </w:rPr>
        <w:br/>
        <w:t>ΛΑΜΠΡΟΥΛΗΣ Γ. , σελ.</w:t>
      </w:r>
      <w:r w:rsidRPr="00757D1D">
        <w:rPr>
          <w:rFonts w:ascii="Arial" w:hAnsi="Arial" w:cs="Arial"/>
          <w:sz w:val="24"/>
          <w:szCs w:val="24"/>
        </w:rPr>
        <w:br/>
        <w:t>ΜΠΟΥΚΩΡΟΣ Χ. , σελ.</w:t>
      </w:r>
      <w:r w:rsidRPr="00757D1D">
        <w:rPr>
          <w:rFonts w:ascii="Arial" w:hAnsi="Arial" w:cs="Arial"/>
          <w:sz w:val="24"/>
          <w:szCs w:val="24"/>
        </w:rPr>
        <w:br/>
        <w:t>ΜΠΟΥΡΑΣ Α. , σελ.</w:t>
      </w:r>
      <w:r w:rsidRPr="00757D1D">
        <w:rPr>
          <w:rFonts w:ascii="Arial" w:hAnsi="Arial" w:cs="Arial"/>
          <w:sz w:val="24"/>
          <w:szCs w:val="24"/>
        </w:rPr>
        <w:br/>
        <w:t>ΜΠΟΥΤΣΙΚΑΚΗΣ Χ. , σελ.</w:t>
      </w:r>
      <w:r w:rsidRPr="00757D1D">
        <w:rPr>
          <w:rFonts w:ascii="Arial" w:hAnsi="Arial" w:cs="Arial"/>
          <w:sz w:val="24"/>
          <w:szCs w:val="24"/>
        </w:rPr>
        <w:br/>
        <w:t>ΠΕΡΚΑ Θ. , σελ.</w:t>
      </w:r>
      <w:r w:rsidRPr="00757D1D">
        <w:rPr>
          <w:rFonts w:ascii="Arial" w:hAnsi="Arial" w:cs="Arial"/>
          <w:sz w:val="24"/>
          <w:szCs w:val="24"/>
        </w:rPr>
        <w:br/>
        <w:t>ΣΑΚΟΡΑΦΑ Σ. , σελ.</w:t>
      </w:r>
      <w:r w:rsidRPr="00757D1D">
        <w:rPr>
          <w:rFonts w:ascii="Arial" w:hAnsi="Arial" w:cs="Arial"/>
          <w:sz w:val="24"/>
          <w:szCs w:val="24"/>
        </w:rPr>
        <w:br/>
        <w:t>ΦΑΜΕΛΛΟΣ Σ. , σελ.</w:t>
      </w:r>
      <w:r w:rsidRPr="00757D1D">
        <w:rPr>
          <w:rFonts w:ascii="Arial" w:hAnsi="Arial" w:cs="Arial"/>
          <w:sz w:val="24"/>
          <w:szCs w:val="24"/>
        </w:rPr>
        <w:br/>
        <w:t>ΧΗΤΑΣ Κ. , σελ.</w:t>
      </w:r>
      <w:r w:rsidRPr="00757D1D">
        <w:rPr>
          <w:rFonts w:ascii="Arial" w:hAnsi="Arial" w:cs="Arial"/>
          <w:sz w:val="24"/>
          <w:szCs w:val="24"/>
        </w:rPr>
        <w:br/>
      </w:r>
      <w:r w:rsidRPr="00757D1D">
        <w:rPr>
          <w:rFonts w:ascii="Arial" w:hAnsi="Arial" w:cs="Arial"/>
          <w:sz w:val="24"/>
          <w:szCs w:val="24"/>
        </w:rPr>
        <w:br/>
        <w:t xml:space="preserve">Β. </w:t>
      </w:r>
      <w:r w:rsidR="00757D1D">
        <w:rPr>
          <w:rFonts w:ascii="Arial" w:hAnsi="Arial" w:cs="Arial"/>
          <w:sz w:val="24"/>
          <w:szCs w:val="24"/>
        </w:rPr>
        <w:t>Επί του σχεδίου νόμου του Υπουργείου Περιβάλλοντος και Ενέργειας:</w:t>
      </w:r>
      <w:r w:rsidRPr="00757D1D">
        <w:rPr>
          <w:rFonts w:ascii="Arial" w:hAnsi="Arial" w:cs="Arial"/>
          <w:sz w:val="24"/>
          <w:szCs w:val="24"/>
        </w:rPr>
        <w:br/>
        <w:t>ΑΛΕΞΟΠΟΥΛΟΥ Α. , σελ.</w:t>
      </w:r>
      <w:r w:rsidRPr="00757D1D">
        <w:rPr>
          <w:rFonts w:ascii="Arial" w:hAnsi="Arial" w:cs="Arial"/>
          <w:sz w:val="24"/>
          <w:szCs w:val="24"/>
        </w:rPr>
        <w:br/>
        <w:t>ΑΜΥΡΑΣ Γ. , σελ.</w:t>
      </w:r>
      <w:r w:rsidRPr="00757D1D">
        <w:rPr>
          <w:rFonts w:ascii="Arial" w:hAnsi="Arial" w:cs="Arial"/>
          <w:sz w:val="24"/>
          <w:szCs w:val="24"/>
        </w:rPr>
        <w:br/>
        <w:t>ΑΝΔΡΙΑΝΟΣ Ι. , σελ.</w:t>
      </w:r>
      <w:r w:rsidRPr="00757D1D">
        <w:rPr>
          <w:rFonts w:ascii="Arial" w:hAnsi="Arial" w:cs="Arial"/>
          <w:sz w:val="24"/>
          <w:szCs w:val="24"/>
        </w:rPr>
        <w:br/>
        <w:t>ΑΠΟΣΤΟΛΟΥ Ε. , σελ.</w:t>
      </w:r>
      <w:r w:rsidRPr="00757D1D">
        <w:rPr>
          <w:rFonts w:ascii="Arial" w:hAnsi="Arial" w:cs="Arial"/>
          <w:sz w:val="24"/>
          <w:szCs w:val="24"/>
        </w:rPr>
        <w:br/>
        <w:t>ΑΡΒΑΝΙΤΙΔΗΣ Γ. , σελ.</w:t>
      </w:r>
      <w:r w:rsidRPr="00757D1D">
        <w:rPr>
          <w:rFonts w:ascii="Arial" w:hAnsi="Arial" w:cs="Arial"/>
          <w:sz w:val="24"/>
          <w:szCs w:val="24"/>
        </w:rPr>
        <w:br/>
        <w:t>ΑΡΣΕΝΗΣ Κ. , σελ.</w:t>
      </w:r>
      <w:r w:rsidRPr="00757D1D">
        <w:rPr>
          <w:rFonts w:ascii="Arial" w:hAnsi="Arial" w:cs="Arial"/>
          <w:sz w:val="24"/>
          <w:szCs w:val="24"/>
        </w:rPr>
        <w:br/>
        <w:t>ΑΣΗΜΑΚΟΠΟΥΛΟΥ Σ. , σελ.</w:t>
      </w:r>
      <w:r w:rsidRPr="00757D1D">
        <w:rPr>
          <w:rFonts w:ascii="Arial" w:hAnsi="Arial" w:cs="Arial"/>
          <w:sz w:val="24"/>
          <w:szCs w:val="24"/>
        </w:rPr>
        <w:br/>
        <w:t>ΒΕΛΟΠΟΥΛΟΣ Κ. , σελ.</w:t>
      </w:r>
      <w:r w:rsidRPr="00757D1D">
        <w:rPr>
          <w:rFonts w:ascii="Arial" w:hAnsi="Arial" w:cs="Arial"/>
          <w:sz w:val="24"/>
          <w:szCs w:val="24"/>
        </w:rPr>
        <w:br/>
        <w:t>ΒΕΤΤΑ Κ. , σελ.</w:t>
      </w:r>
      <w:r w:rsidRPr="00757D1D">
        <w:rPr>
          <w:rFonts w:ascii="Arial" w:hAnsi="Arial" w:cs="Arial"/>
          <w:sz w:val="24"/>
          <w:szCs w:val="24"/>
        </w:rPr>
        <w:br/>
        <w:t>ΒΙΛΙΑΡΔΟΣ Β. , σελ.</w:t>
      </w:r>
      <w:r w:rsidRPr="00757D1D">
        <w:rPr>
          <w:rFonts w:ascii="Arial" w:hAnsi="Arial" w:cs="Arial"/>
          <w:sz w:val="24"/>
          <w:szCs w:val="24"/>
        </w:rPr>
        <w:br/>
      </w:r>
      <w:r w:rsidRPr="00757D1D">
        <w:rPr>
          <w:rFonts w:ascii="Arial" w:hAnsi="Arial" w:cs="Arial"/>
          <w:sz w:val="24"/>
          <w:szCs w:val="24"/>
        </w:rPr>
        <w:lastRenderedPageBreak/>
        <w:t>ΒΟΛΟΥΔΑΚΗΣ Μ. , σελ.</w:t>
      </w:r>
      <w:r w:rsidRPr="00757D1D">
        <w:rPr>
          <w:rFonts w:ascii="Arial" w:hAnsi="Arial" w:cs="Arial"/>
          <w:sz w:val="24"/>
          <w:szCs w:val="24"/>
        </w:rPr>
        <w:br/>
        <w:t>ΒΡΟΥΤΣΗΣ Ι. , σελ.</w:t>
      </w:r>
      <w:r w:rsidRPr="00757D1D">
        <w:rPr>
          <w:rFonts w:ascii="Arial" w:hAnsi="Arial" w:cs="Arial"/>
          <w:sz w:val="24"/>
          <w:szCs w:val="24"/>
        </w:rPr>
        <w:br/>
        <w:t>ΓΙΑΝΝΟΥΛΗΣ Χ. , σελ.</w:t>
      </w:r>
      <w:r w:rsidRPr="00757D1D">
        <w:rPr>
          <w:rFonts w:ascii="Arial" w:hAnsi="Arial" w:cs="Arial"/>
          <w:sz w:val="24"/>
          <w:szCs w:val="24"/>
        </w:rPr>
        <w:br/>
        <w:t>ΓΚΟΚΑΣ Χ. , σελ.</w:t>
      </w:r>
      <w:r w:rsidRPr="00757D1D">
        <w:rPr>
          <w:rFonts w:ascii="Arial" w:hAnsi="Arial" w:cs="Arial"/>
          <w:sz w:val="24"/>
          <w:szCs w:val="24"/>
        </w:rPr>
        <w:br/>
        <w:t>ΓΡΗΓΟΡΙΑΔΗΣ Κ. , σελ.</w:t>
      </w:r>
      <w:r w:rsidRPr="00757D1D">
        <w:rPr>
          <w:rFonts w:ascii="Arial" w:hAnsi="Arial" w:cs="Arial"/>
          <w:sz w:val="24"/>
          <w:szCs w:val="24"/>
        </w:rPr>
        <w:br/>
        <w:t>ΚΑΡΑΘΑΝΑΣΟΠΟΥΛΟΣ Ν. , σελ.</w:t>
      </w:r>
      <w:r w:rsidRPr="00757D1D">
        <w:rPr>
          <w:rFonts w:ascii="Arial" w:hAnsi="Arial" w:cs="Arial"/>
          <w:sz w:val="24"/>
          <w:szCs w:val="24"/>
        </w:rPr>
        <w:br/>
        <w:t>ΚΑΤΡΙΝΗΣ Μ. , σελ.</w:t>
      </w:r>
      <w:r w:rsidRPr="00757D1D">
        <w:rPr>
          <w:rFonts w:ascii="Arial" w:hAnsi="Arial" w:cs="Arial"/>
          <w:sz w:val="24"/>
          <w:szCs w:val="24"/>
        </w:rPr>
        <w:br/>
        <w:t>ΚΑΦΑΝΤΑΡΗ Χ. , σελ.</w:t>
      </w:r>
      <w:r w:rsidRPr="00757D1D">
        <w:rPr>
          <w:rFonts w:ascii="Arial" w:hAnsi="Arial" w:cs="Arial"/>
          <w:sz w:val="24"/>
          <w:szCs w:val="24"/>
        </w:rPr>
        <w:br/>
        <w:t>ΚΙΚΙΛΙΑΣ Β. , σελ.</w:t>
      </w:r>
      <w:r w:rsidRPr="00757D1D">
        <w:rPr>
          <w:rFonts w:ascii="Arial" w:hAnsi="Arial" w:cs="Arial"/>
          <w:sz w:val="24"/>
          <w:szCs w:val="24"/>
        </w:rPr>
        <w:br/>
        <w:t>ΚΟΛΛΙΑΣ Κ. , σελ.</w:t>
      </w:r>
      <w:r w:rsidRPr="00757D1D">
        <w:rPr>
          <w:rFonts w:ascii="Arial" w:hAnsi="Arial" w:cs="Arial"/>
          <w:sz w:val="24"/>
          <w:szCs w:val="24"/>
        </w:rPr>
        <w:br/>
        <w:t>ΚΩΤΣΟΣ Γ. , σελ.</w:t>
      </w:r>
      <w:r w:rsidRPr="00757D1D">
        <w:rPr>
          <w:rFonts w:ascii="Arial" w:hAnsi="Arial" w:cs="Arial"/>
          <w:sz w:val="24"/>
          <w:szCs w:val="24"/>
        </w:rPr>
        <w:br/>
        <w:t>ΛΙΟΥΠΗΣ Α. , σελ.</w:t>
      </w:r>
      <w:r w:rsidRPr="00757D1D">
        <w:rPr>
          <w:rFonts w:ascii="Arial" w:hAnsi="Arial" w:cs="Arial"/>
          <w:sz w:val="24"/>
          <w:szCs w:val="24"/>
        </w:rPr>
        <w:br/>
        <w:t>ΛΟΒΕΡΔΟΣ Ι. , σελ.</w:t>
      </w:r>
      <w:r w:rsidRPr="00757D1D">
        <w:rPr>
          <w:rFonts w:ascii="Arial" w:hAnsi="Arial" w:cs="Arial"/>
          <w:sz w:val="24"/>
          <w:szCs w:val="24"/>
        </w:rPr>
        <w:br/>
        <w:t>ΜΑΜΟΥΛΑΚΗΣ Χ. , σελ.</w:t>
      </w:r>
      <w:r w:rsidRPr="00757D1D">
        <w:rPr>
          <w:rFonts w:ascii="Arial" w:hAnsi="Arial" w:cs="Arial"/>
          <w:sz w:val="24"/>
          <w:szCs w:val="24"/>
        </w:rPr>
        <w:br/>
        <w:t>ΜΑΝΩΛΑΚΟΥ Δ. , σελ.</w:t>
      </w:r>
      <w:r w:rsidRPr="00757D1D">
        <w:rPr>
          <w:rFonts w:ascii="Arial" w:hAnsi="Arial" w:cs="Arial"/>
          <w:sz w:val="24"/>
          <w:szCs w:val="24"/>
        </w:rPr>
        <w:br/>
        <w:t>ΜΑΡΑΒΕΓΙΑΣ Κ. , σελ.</w:t>
      </w:r>
      <w:r w:rsidRPr="00757D1D">
        <w:rPr>
          <w:rFonts w:ascii="Arial" w:hAnsi="Arial" w:cs="Arial"/>
          <w:sz w:val="24"/>
          <w:szCs w:val="24"/>
        </w:rPr>
        <w:br/>
        <w:t>ΜΠΟΥΚΩΡΟΣ Χ. , σελ.</w:t>
      </w:r>
      <w:r w:rsidRPr="00757D1D">
        <w:rPr>
          <w:rFonts w:ascii="Arial" w:hAnsi="Arial" w:cs="Arial"/>
          <w:sz w:val="24"/>
          <w:szCs w:val="24"/>
        </w:rPr>
        <w:br/>
        <w:t>ΜΠΟΥΜΠΑΣ Κ. , σελ.</w:t>
      </w:r>
      <w:r w:rsidRPr="00757D1D">
        <w:rPr>
          <w:rFonts w:ascii="Arial" w:hAnsi="Arial" w:cs="Arial"/>
          <w:sz w:val="24"/>
          <w:szCs w:val="24"/>
        </w:rPr>
        <w:br/>
        <w:t>ΜΠΟΥΤΣΙΚΑΚΗΣ Χ. , σελ.</w:t>
      </w:r>
      <w:r w:rsidRPr="00757D1D">
        <w:rPr>
          <w:rFonts w:ascii="Arial" w:hAnsi="Arial" w:cs="Arial"/>
          <w:sz w:val="24"/>
          <w:szCs w:val="24"/>
        </w:rPr>
        <w:br/>
        <w:t>ΠΑΝΑΣ Α. , σελ.</w:t>
      </w:r>
      <w:r w:rsidRPr="00757D1D">
        <w:rPr>
          <w:rFonts w:ascii="Arial" w:hAnsi="Arial" w:cs="Arial"/>
          <w:sz w:val="24"/>
          <w:szCs w:val="24"/>
        </w:rPr>
        <w:br/>
        <w:t>ΠΕΡΚΑ Θ. , σελ.</w:t>
      </w:r>
      <w:r w:rsidRPr="00757D1D">
        <w:rPr>
          <w:rFonts w:ascii="Arial" w:hAnsi="Arial" w:cs="Arial"/>
          <w:sz w:val="24"/>
          <w:szCs w:val="24"/>
        </w:rPr>
        <w:br/>
        <w:t>ΠΛΑΚΙΩΤΑΚΗΣ Ι. , σελ.</w:t>
      </w:r>
      <w:r w:rsidRPr="00757D1D">
        <w:rPr>
          <w:rFonts w:ascii="Arial" w:hAnsi="Arial" w:cs="Arial"/>
          <w:sz w:val="24"/>
          <w:szCs w:val="24"/>
        </w:rPr>
        <w:br/>
        <w:t>ΣΙΜΟΠΟΥΛΟΣ Ε. , σελ.</w:t>
      </w:r>
      <w:r w:rsidRPr="00757D1D">
        <w:rPr>
          <w:rFonts w:ascii="Arial" w:hAnsi="Arial" w:cs="Arial"/>
          <w:sz w:val="24"/>
          <w:szCs w:val="24"/>
        </w:rPr>
        <w:br/>
        <w:t>ΣΚΡΕΚΑΣ Κ. , σελ.</w:t>
      </w:r>
      <w:r w:rsidRPr="00757D1D">
        <w:rPr>
          <w:rFonts w:ascii="Arial" w:hAnsi="Arial" w:cs="Arial"/>
          <w:sz w:val="24"/>
          <w:szCs w:val="24"/>
        </w:rPr>
        <w:br/>
        <w:t>ΣΚΥΛΑΚΑΚΗΣ Θ. , σελ.</w:t>
      </w:r>
      <w:r w:rsidRPr="00757D1D">
        <w:rPr>
          <w:rFonts w:ascii="Arial" w:hAnsi="Arial" w:cs="Arial"/>
          <w:sz w:val="24"/>
          <w:szCs w:val="24"/>
        </w:rPr>
        <w:br/>
        <w:t>ΣΥΡΜΑΛΕΝΙΟΣ Ν. , σελ.</w:t>
      </w:r>
      <w:r w:rsidRPr="00757D1D">
        <w:rPr>
          <w:rFonts w:ascii="Arial" w:hAnsi="Arial" w:cs="Arial"/>
          <w:sz w:val="24"/>
          <w:szCs w:val="24"/>
        </w:rPr>
        <w:br/>
        <w:t>ΦΑΜΕΛΛΟΣ Σ. , σελ.</w:t>
      </w:r>
      <w:r w:rsidRPr="00757D1D">
        <w:rPr>
          <w:rFonts w:ascii="Arial" w:hAnsi="Arial" w:cs="Arial"/>
          <w:sz w:val="24"/>
          <w:szCs w:val="24"/>
        </w:rPr>
        <w:br/>
        <w:t>ΦΩΤΙΟΥ Θ. , σελ.</w:t>
      </w:r>
      <w:r w:rsidRPr="00757D1D">
        <w:rPr>
          <w:rFonts w:ascii="Arial" w:hAnsi="Arial" w:cs="Arial"/>
          <w:sz w:val="24"/>
          <w:szCs w:val="24"/>
        </w:rPr>
        <w:br/>
        <w:t>ΧΕΙΜΑΡΑΣ Θ. , σελ.</w:t>
      </w:r>
      <w:r w:rsidRPr="00757D1D">
        <w:rPr>
          <w:rFonts w:ascii="Arial" w:hAnsi="Arial" w:cs="Arial"/>
          <w:sz w:val="24"/>
          <w:szCs w:val="24"/>
        </w:rPr>
        <w:br/>
        <w:t>ΧΗΤΑΣ Κ. , σελ.</w:t>
      </w:r>
      <w:r w:rsidRPr="00757D1D">
        <w:rPr>
          <w:rFonts w:ascii="Arial" w:hAnsi="Arial" w:cs="Arial"/>
          <w:sz w:val="24"/>
          <w:szCs w:val="24"/>
        </w:rPr>
        <w:br/>
        <w:t>ΧΡΗΣΤΙΔΟΥ Ρ. , σελ.</w:t>
      </w:r>
      <w:r w:rsidRPr="00757D1D">
        <w:rPr>
          <w:rFonts w:ascii="Arial" w:hAnsi="Arial" w:cs="Arial"/>
          <w:sz w:val="24"/>
          <w:szCs w:val="24"/>
        </w:rPr>
        <w:br/>
      </w:r>
    </w:p>
    <w:p w:rsidR="00A901C5" w:rsidRPr="00757D1D" w:rsidRDefault="00A901C5" w:rsidP="00015B0C">
      <w:pPr>
        <w:spacing w:line="360" w:lineRule="auto"/>
        <w:rPr>
          <w:rFonts w:ascii="Arial" w:hAnsi="Arial" w:cs="Arial"/>
          <w:sz w:val="24"/>
          <w:szCs w:val="24"/>
        </w:rPr>
      </w:pPr>
      <w:r w:rsidRPr="00757D1D">
        <w:rPr>
          <w:rFonts w:ascii="Arial" w:hAnsi="Arial" w:cs="Arial"/>
          <w:sz w:val="24"/>
          <w:szCs w:val="24"/>
        </w:rPr>
        <w:t xml:space="preserve"> </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lastRenderedPageBreak/>
        <w:t>ΠΡΑΚΤΙΚΑ ΒΟΥΛΗΣ</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ΙΗ΄ ΠΕΡΙΟΔΟΣ</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ΠΡΟΕΔΡΕΥΟΜΕΝΗΣ ΚΟΙΝΟΒΟΥΛΕΥΤΙΚΗΣ ΔΗΜΟΚΡΑΤΙΑΣ</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ΣΥΝΟΔΟΣ Γ΄</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ΣΥΝΕΔΡΙΑΣΗ Η΄</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Πέμπτη 14 Οκτωβρίου 2021</w:t>
      </w:r>
    </w:p>
    <w:p w:rsidR="00015B0C" w:rsidRPr="00015B0C" w:rsidRDefault="00015B0C" w:rsidP="00015B0C">
      <w:pPr>
        <w:spacing w:after="160" w:line="600" w:lineRule="auto"/>
        <w:ind w:firstLine="720"/>
        <w:jc w:val="both"/>
        <w:rPr>
          <w:rFonts w:ascii="Arial" w:hAnsi="Arial"/>
          <w:b/>
          <w:sz w:val="24"/>
          <w:szCs w:val="24"/>
          <w:lang w:eastAsia="el-GR"/>
        </w:rPr>
      </w:pPr>
      <w:r w:rsidRPr="00015B0C">
        <w:rPr>
          <w:rFonts w:ascii="Arial" w:hAnsi="Arial"/>
          <w:sz w:val="24"/>
          <w:szCs w:val="24"/>
          <w:lang w:eastAsia="el-GR"/>
        </w:rPr>
        <w:t xml:space="preserve">Αθήνα, σήμερα στις 14 Οκτωβρίου 2021, ημέρα Πέμπτη και ώρα 10.23΄ συνήλθε στην Αίθουσα των συνεδριάσεων του Βουλευτηρίου η Βουλή σε ολομέλεια για να συνεδριάσει υπό την προεδρία του Α΄ Αντιπροέδρου αυτής κ. </w:t>
      </w:r>
      <w:r w:rsidRPr="00015B0C">
        <w:rPr>
          <w:rFonts w:ascii="Arial" w:hAnsi="Arial"/>
          <w:b/>
          <w:sz w:val="24"/>
          <w:szCs w:val="24"/>
          <w:lang w:eastAsia="el-GR"/>
        </w:rPr>
        <w:t>ΝΙΚΗΤΑ ΚΑΚΛΑΜΑΝΗ</w:t>
      </w:r>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cs="Arial"/>
          <w:b/>
          <w:color w:val="201F1E"/>
          <w:sz w:val="24"/>
          <w:szCs w:val="24"/>
          <w:shd w:val="clear" w:color="auto" w:fill="FFFFFF"/>
          <w:lang w:eastAsia="el-GR"/>
        </w:rPr>
        <w:t xml:space="preserve">ΠΡΟΕΔΡΕΥΩΝ (Νικήτας Κακλαμάνης): </w:t>
      </w:r>
      <w:r w:rsidRPr="00015B0C">
        <w:rPr>
          <w:rFonts w:ascii="Arial" w:hAnsi="Arial"/>
          <w:sz w:val="24"/>
          <w:szCs w:val="24"/>
          <w:lang w:eastAsia="el-GR"/>
        </w:rPr>
        <w:t>Κυρίες και κύριοι συνάδελφοι, αρχίζει η συνεδρίαση.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Θα ήθελα πρώτα να κάνω τις εξής ανακοινώσεις προς το Σώμα: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cs="Arial"/>
          <w:sz w:val="24"/>
          <w:szCs w:val="24"/>
          <w:lang w:eastAsia="el-GR"/>
        </w:rPr>
        <w:t xml:space="preserve">Η </w:t>
      </w:r>
      <w:r w:rsidRPr="00015B0C">
        <w:rPr>
          <w:rFonts w:ascii="Arial" w:hAnsi="Arial"/>
          <w:sz w:val="24"/>
          <w:szCs w:val="24"/>
          <w:lang w:eastAsia="el-GR"/>
        </w:rPr>
        <w:t xml:space="preserve">Διαρκής Επιτροπή Παραγωγής και Εμπορίου καταθέτει την έκθεσή της στο σχέδιο νόμου του Υπουργείου Περιβάλλοντος και Ενέργειας: «Ενσωμάτωση της Οδηγίας (ΕΕ) 2018/2002 του Ευρωπαϊκού Κοινοβουλίου και του Συμβουλίου της 11ης Δεκεμβρίου 2018, «σχετικά με την τροποποίηση της Οδηγίας 2012/27/ΕΕ για την ενεργειακή απόδοση», προσαρμογή στον </w:t>
      </w:r>
      <w:r w:rsidRPr="00015B0C">
        <w:rPr>
          <w:rFonts w:ascii="Arial" w:hAnsi="Arial"/>
          <w:sz w:val="24"/>
          <w:szCs w:val="24"/>
          <w:lang w:eastAsia="el-GR"/>
        </w:rPr>
        <w:lastRenderedPageBreak/>
        <w:t xml:space="preserve">Κανονισμό 2018/1999/ΕΕ του Ευρωπαϊκού Κοινοβουλίου και του Συμβουλίου της 11ης Δεκεμβρίου 2018 σχετικά με τη διακυβέρνηση της Ενεργειακής Ένωσης και της Δράσης για το κλίμα και στον κατ’ εξουσιοδότηση Κανονισμό 2019/826/ΕΕ της Επιτροπής, της 4ης Μαρτίου 2019, «για την τροποποίηση των Παραρτημάτων </w:t>
      </w:r>
      <w:r w:rsidRPr="00015B0C">
        <w:rPr>
          <w:rFonts w:ascii="Arial" w:hAnsi="Arial"/>
          <w:sz w:val="24"/>
          <w:szCs w:val="24"/>
          <w:lang w:val="en-US" w:eastAsia="el-GR"/>
        </w:rPr>
        <w:t>VIII</w:t>
      </w:r>
      <w:r w:rsidRPr="00015B0C">
        <w:rPr>
          <w:rFonts w:ascii="Arial" w:hAnsi="Arial"/>
          <w:sz w:val="24"/>
          <w:szCs w:val="24"/>
          <w:lang w:eastAsia="el-GR"/>
        </w:rPr>
        <w:t xml:space="preserve"> και </w:t>
      </w:r>
      <w:r w:rsidRPr="00015B0C">
        <w:rPr>
          <w:rFonts w:ascii="Arial" w:hAnsi="Arial"/>
          <w:sz w:val="24"/>
          <w:szCs w:val="24"/>
          <w:lang w:val="en-US" w:eastAsia="el-GR"/>
        </w:rPr>
        <w:t>IX</w:t>
      </w:r>
      <w:r w:rsidRPr="00015B0C">
        <w:rPr>
          <w:rFonts w:ascii="Arial" w:hAnsi="Arial"/>
          <w:sz w:val="24"/>
          <w:szCs w:val="24"/>
          <w:lang w:eastAsia="el-GR"/>
        </w:rPr>
        <w:t xml:space="preserve"> της οδηγίας 2012/27/ΕΕ του Ευρωπαϊκού Κοινοβουλίου και του Συμβουλίου σχετικά με το περιεχόμενο των περιεκτικών αξιολογήσεων του δυναμικού αποδοτικής θέρμανσης και ψύξης» και συναφείς ρυθμίσεις για την ενεργειακή απόδοση στον κτηριακό τομέα, καθώς και την ενίσχυση των Ανανεώσιμων Πηγών Ενέργειας και του ανταγωνισμού στην αγορά ηλεκτρικής ενέργειας».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Επίσης, οι Υπουργοί Οικονομικών και Εξωτερικών κατέθεσαν στις 13 Οκτωβρίου 2021 σχέδιο νόμου: «Κύρωση της υπ’ </w:t>
      </w:r>
      <w:proofErr w:type="spellStart"/>
      <w:r w:rsidRPr="00015B0C">
        <w:rPr>
          <w:rFonts w:ascii="Arial" w:hAnsi="Arial"/>
          <w:sz w:val="24"/>
          <w:szCs w:val="24"/>
          <w:lang w:eastAsia="el-GR"/>
        </w:rPr>
        <w:t>αριθμ</w:t>
      </w:r>
      <w:proofErr w:type="spellEnd"/>
      <w:r w:rsidRPr="00015B0C">
        <w:rPr>
          <w:rFonts w:ascii="Arial" w:hAnsi="Arial"/>
          <w:sz w:val="24"/>
          <w:szCs w:val="24"/>
          <w:lang w:eastAsia="el-GR"/>
        </w:rPr>
        <w:t>. 11428 – (97/6) απόφασης της 27ης Ιανουαρίου 1997 του Εκτελεστικού Συμβουλίου του Διεθνούς Νομισματικού Ταμείου, σχετικά με τις Νέες Διευθετήσεις Δανεισμού». Παραπέμπεται στην αρμόδια Διαρκή Επιτροπή.</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Επίσης, έχω την τιμή να ανακοινώσω στο Σώμα το δελτίο επικαίρων ερωτήσεων της Παρασκευής 15 Οκτωβρίου του 2021.</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ΩΡΑ ΤΟΥ ΠΡΩΘΥΠΟΥΡΓΟΥ (Άρθρα 129 παράγραφοι 2 και 3, 132 παράγραφος 1 του Κανονισμού της Βουλής)</w:t>
      </w:r>
    </w:p>
    <w:p w:rsidR="00015B0C" w:rsidRPr="00015B0C" w:rsidRDefault="00015B0C" w:rsidP="00015B0C">
      <w:pPr>
        <w:tabs>
          <w:tab w:val="left" w:pos="426"/>
        </w:tabs>
        <w:spacing w:after="160" w:line="600" w:lineRule="auto"/>
        <w:ind w:firstLine="720"/>
        <w:jc w:val="both"/>
        <w:rPr>
          <w:rFonts w:ascii="Arial" w:hAnsi="Arial"/>
          <w:sz w:val="24"/>
          <w:szCs w:val="24"/>
          <w:lang w:eastAsia="el-GR"/>
        </w:rPr>
      </w:pPr>
      <w:r w:rsidRPr="00015B0C">
        <w:rPr>
          <w:rFonts w:ascii="Arial" w:hAnsi="Arial" w:cs="Arial"/>
          <w:sz w:val="24"/>
          <w:szCs w:val="24"/>
          <w:lang w:eastAsia="el-GR"/>
        </w:rPr>
        <w:lastRenderedPageBreak/>
        <w:t>1. Η με αριθμό 68/3/11-10-2021 επίκαιρη ερώτηση του Προέδρου της Κοινοβουλευτικής Ομάδας του ΣΥΡΙΖΑ - Προοδευτική Συμμαχία κ. Αλέξη Τσίπρα προς τον Πρωθυπουργό, με θέμα: «Θα αναλάβει ο Πρωθυπουργός την ευθύνη για τα καταστροφικά αποτελέσματα της κυβέρνησής του στη διαχείριση της πανδημίας;».</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Α. ΕΠΙΚΑΙΡΕΣ ΕΡΩΤΗΣΕΙΣ Πρώτου Κύκλου (Άρθρα 130 παράγραφοι 2 και 3 και 132 παράγραφος 2 του Κανονισμού της Βουλής)</w:t>
      </w:r>
    </w:p>
    <w:p w:rsidR="00015B0C" w:rsidRPr="00015B0C" w:rsidRDefault="00015B0C" w:rsidP="00015B0C">
      <w:pPr>
        <w:tabs>
          <w:tab w:val="left" w:pos="426"/>
          <w:tab w:val="left" w:pos="1418"/>
        </w:tabs>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1. Η με αριθμό 45/8-10-2021 επίκαιρη ερώτηση του Βουλευτή Λακωνίας της Νέας Δημοκρατίας κ. Αθανασίου Δαβάκη προς την Υπουργό Παιδείας και Θρησκευμάτων, με θέμα: «Σύσταση Τεχνικού Συμβουλίου Υπουργείου Παιδείας».</w:t>
      </w:r>
    </w:p>
    <w:p w:rsidR="00015B0C" w:rsidRPr="00015B0C" w:rsidRDefault="00015B0C" w:rsidP="00015B0C">
      <w:pPr>
        <w:tabs>
          <w:tab w:val="left" w:pos="426"/>
          <w:tab w:val="left" w:pos="1418"/>
        </w:tabs>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2. Η με αριθμό 38/11-10-2021 επίκαιρη ερώτηση του Βουλευτή Μεσσηνίας του ΣΥΡΙΖΑ - Προοδευτική Συμμαχία κ. Αλέξανδρου (Αλέξη) </w:t>
      </w:r>
      <w:proofErr w:type="spellStart"/>
      <w:r w:rsidRPr="00015B0C">
        <w:rPr>
          <w:rFonts w:ascii="Arial" w:hAnsi="Arial" w:cs="Arial"/>
          <w:sz w:val="24"/>
          <w:szCs w:val="24"/>
          <w:lang w:eastAsia="el-GR"/>
        </w:rPr>
        <w:t>Χαρίτση</w:t>
      </w:r>
      <w:proofErr w:type="spellEnd"/>
      <w:r w:rsidRPr="00015B0C">
        <w:rPr>
          <w:rFonts w:ascii="Arial" w:hAnsi="Arial" w:cs="Arial"/>
          <w:sz w:val="24"/>
          <w:szCs w:val="24"/>
          <w:lang w:eastAsia="el-GR"/>
        </w:rPr>
        <w:t xml:space="preserve"> προς την Υπουργό Παιδείας και Θρησκευμάτων, με θέμα: «Η συρρίκνωση σχολικών μονάδων υποβαθμίζει το εκπαιδευτικό έργο στα σχολεία του Νομού Μεσσηνίας».</w:t>
      </w:r>
    </w:p>
    <w:p w:rsidR="00015B0C" w:rsidRPr="00015B0C" w:rsidRDefault="00015B0C" w:rsidP="00015B0C">
      <w:pPr>
        <w:tabs>
          <w:tab w:val="left" w:pos="426"/>
          <w:tab w:val="left" w:pos="1418"/>
        </w:tabs>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3. Η με αριθμό 55/11-10-2021 επίκαιρη ερώτηση του Βουλευτή Αργολίδας του Κινήματος Αλλαγής κ. Ανδρέα Πουλά προς τον Υπουργό Υγείας, </w:t>
      </w:r>
      <w:r w:rsidRPr="00015B0C">
        <w:rPr>
          <w:rFonts w:ascii="Arial" w:hAnsi="Arial" w:cs="Arial"/>
          <w:sz w:val="24"/>
          <w:szCs w:val="24"/>
          <w:lang w:eastAsia="el-GR"/>
        </w:rPr>
        <w:lastRenderedPageBreak/>
        <w:t>με θέμα: «Τι μέλλει γενέσθαι με τις συμβάσεις ΙΔΟΧ υπαλλήλων των νοσοκομείων που λήγουν στις 31-12-2021;».</w:t>
      </w:r>
    </w:p>
    <w:p w:rsidR="00015B0C" w:rsidRPr="00015B0C" w:rsidRDefault="00015B0C" w:rsidP="00015B0C">
      <w:pPr>
        <w:tabs>
          <w:tab w:val="left" w:pos="426"/>
          <w:tab w:val="left" w:pos="1418"/>
        </w:tabs>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4. Η με αριθμό 57/11-10-2021 επίκαιρη ερώτηση του ΣΤ΄ Αντιπροέδρου της Βουλής και Βουλευτή Λάρισας του Κομμουνιστικού Κόμματος Ελλάδας κ. Γεωργίου </w:t>
      </w:r>
      <w:proofErr w:type="spellStart"/>
      <w:r w:rsidRPr="00015B0C">
        <w:rPr>
          <w:rFonts w:ascii="Arial" w:hAnsi="Arial" w:cs="Arial"/>
          <w:sz w:val="24"/>
          <w:szCs w:val="24"/>
          <w:lang w:eastAsia="el-GR"/>
        </w:rPr>
        <w:t>Λαμπρούλη</w:t>
      </w:r>
      <w:proofErr w:type="spellEnd"/>
      <w:r w:rsidRPr="00015B0C">
        <w:rPr>
          <w:rFonts w:ascii="Arial" w:hAnsi="Arial" w:cs="Arial"/>
          <w:sz w:val="24"/>
          <w:szCs w:val="24"/>
          <w:lang w:eastAsia="el-GR"/>
        </w:rPr>
        <w:t xml:space="preserve"> προς την Υπουργό Παιδείας και Θρησκευμάτων, με θέμα: «Άμεση κάλυψη αναγκών σε σχολικούς νοσηλευτές».</w:t>
      </w:r>
    </w:p>
    <w:p w:rsidR="00015B0C" w:rsidRPr="00015B0C" w:rsidRDefault="00015B0C" w:rsidP="00015B0C">
      <w:pPr>
        <w:tabs>
          <w:tab w:val="left" w:pos="426"/>
          <w:tab w:val="left" w:pos="1418"/>
        </w:tabs>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5. Η με αριθμό 41/7-10-2021 επίκαιρη ερώτηση του Βουλευτή Σερρών της Ελληνικής Λύσης κ. Κωνσταντίνου </w:t>
      </w:r>
      <w:proofErr w:type="spellStart"/>
      <w:r w:rsidRPr="00015B0C">
        <w:rPr>
          <w:rFonts w:ascii="Arial" w:hAnsi="Arial" w:cs="Arial"/>
          <w:sz w:val="24"/>
          <w:szCs w:val="24"/>
          <w:lang w:eastAsia="el-GR"/>
        </w:rPr>
        <w:t>Μπούμπα</w:t>
      </w:r>
      <w:proofErr w:type="spellEnd"/>
      <w:r w:rsidRPr="00015B0C">
        <w:rPr>
          <w:rFonts w:ascii="Arial" w:hAnsi="Arial" w:cs="Arial"/>
          <w:sz w:val="24"/>
          <w:szCs w:val="24"/>
          <w:lang w:eastAsia="el-GR"/>
        </w:rPr>
        <w:t xml:space="preserve"> προς τον Υπουργό Εσωτερικών, με θέμα: «Κατοικίες και επιχειρήσεις «</w:t>
      </w:r>
      <w:proofErr w:type="spellStart"/>
      <w:r w:rsidRPr="00015B0C">
        <w:rPr>
          <w:rFonts w:ascii="Arial" w:hAnsi="Arial" w:cs="Arial"/>
          <w:sz w:val="24"/>
          <w:szCs w:val="24"/>
          <w:lang w:eastAsia="el-GR"/>
        </w:rPr>
        <w:t>παλιννοστούντων</w:t>
      </w:r>
      <w:proofErr w:type="spellEnd"/>
      <w:r w:rsidRPr="00015B0C">
        <w:rPr>
          <w:rFonts w:ascii="Arial" w:hAnsi="Arial" w:cs="Arial"/>
          <w:sz w:val="24"/>
          <w:szCs w:val="24"/>
          <w:lang w:eastAsia="el-GR"/>
        </w:rPr>
        <w:t>» τίθενται σε πλειστηριασμό, παρά την υποτιθέμενη «κρατική εγγύηση» και παρά την ύπαρξη «Ταμείου Υποστήριξης» (ν.128/1975) από το οποίο όφειλε να υποστηριχθούν».</w:t>
      </w:r>
    </w:p>
    <w:p w:rsidR="00015B0C" w:rsidRPr="00015B0C" w:rsidRDefault="00015B0C" w:rsidP="00015B0C">
      <w:pPr>
        <w:tabs>
          <w:tab w:val="left" w:pos="426"/>
          <w:tab w:val="left" w:pos="1418"/>
        </w:tabs>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6. Η με αριθμό 40/7-10-2021 επίκαιρη ερώτηση του Βουλευτή Β2΄ Δυτικού Τομέα Αθηνών του ΜέΡΑ25 κ. </w:t>
      </w:r>
      <w:proofErr w:type="spellStart"/>
      <w:r w:rsidRPr="00015B0C">
        <w:rPr>
          <w:rFonts w:ascii="Arial" w:hAnsi="Arial" w:cs="Arial"/>
          <w:sz w:val="24"/>
          <w:szCs w:val="24"/>
          <w:lang w:eastAsia="el-GR"/>
        </w:rPr>
        <w:t>Κρίτωνα</w:t>
      </w:r>
      <w:proofErr w:type="spellEnd"/>
      <w:r w:rsidRPr="00015B0C">
        <w:rPr>
          <w:rFonts w:ascii="Arial" w:hAnsi="Arial" w:cs="Arial"/>
          <w:sz w:val="24"/>
          <w:szCs w:val="24"/>
          <w:lang w:eastAsia="el-GR"/>
        </w:rPr>
        <w:t xml:space="preserve"> - Ηλία Αρσένη προς την Υπουργό Παιδείας και Θρησκευμάτων, με θέμα: «Συγχωνεύσεις σχολικών τμημάτων στη Δυτική Αθήνα εν μέσω Δ΄ κύματος πανδημίας COVID-19».</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Β. ΕΠΙΚΑΙΡΕΣ ΕΡΩΤΗΣΕΙΣ Δεύτερου Κύκλου (Άρθρα 130 παράγραφοι 2 και 3 και 132 παράγραφος 2 του Κανονισμού της Βουλής)</w:t>
      </w:r>
    </w:p>
    <w:p w:rsidR="00015B0C" w:rsidRPr="00015B0C" w:rsidRDefault="00015B0C" w:rsidP="00015B0C">
      <w:pPr>
        <w:tabs>
          <w:tab w:val="left" w:pos="426"/>
          <w:tab w:val="left" w:pos="1418"/>
        </w:tabs>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lastRenderedPageBreak/>
        <w:t xml:space="preserve">1. Η με αριθμό 43/8-10-2021 επίκαιρη ερώτηση του Βουλευτή Ηρακλείου του ΣΥΡΙΖΑ - Προοδευτική Συμμαχία κ. Χαράλαμπου (Χάρη) </w:t>
      </w:r>
      <w:proofErr w:type="spellStart"/>
      <w:r w:rsidRPr="00015B0C">
        <w:rPr>
          <w:rFonts w:ascii="Arial" w:hAnsi="Arial" w:cs="Arial"/>
          <w:sz w:val="24"/>
          <w:szCs w:val="24"/>
          <w:lang w:eastAsia="el-GR"/>
        </w:rPr>
        <w:t>Μαμουλάκη</w:t>
      </w:r>
      <w:proofErr w:type="spellEnd"/>
      <w:r w:rsidRPr="00015B0C">
        <w:rPr>
          <w:rFonts w:ascii="Arial" w:hAnsi="Arial" w:cs="Arial"/>
          <w:sz w:val="24"/>
          <w:szCs w:val="24"/>
          <w:lang w:eastAsia="el-GR"/>
        </w:rPr>
        <w:t xml:space="preserve"> προς τον Υπουργό Υποδομών και Μεταφορών, με θέμα: «Ποιος είναι ο σχεδιασμός του Υπουργείου Υποδομών και Μεταφορών για την αποκατάσταση του κτηριακού αποθέματος στις σεισμόπληκτες περιοχές του Ηρακλείου;».</w:t>
      </w:r>
    </w:p>
    <w:p w:rsidR="00015B0C" w:rsidRPr="00015B0C" w:rsidRDefault="00015B0C" w:rsidP="00015B0C">
      <w:pPr>
        <w:autoSpaceDE w:val="0"/>
        <w:autoSpaceDN w:val="0"/>
        <w:adjustRightInd w:val="0"/>
        <w:spacing w:after="160" w:line="600" w:lineRule="auto"/>
        <w:ind w:firstLine="720"/>
        <w:jc w:val="both"/>
        <w:rPr>
          <w:rFonts w:ascii="Arial" w:eastAsiaTheme="minorHAnsi" w:hAnsi="Arial" w:cs="Arial"/>
          <w:color w:val="000000"/>
          <w:sz w:val="24"/>
          <w:szCs w:val="24"/>
        </w:rPr>
      </w:pPr>
      <w:r w:rsidRPr="00015B0C">
        <w:rPr>
          <w:rFonts w:ascii="Arial" w:eastAsiaTheme="minorHAnsi" w:hAnsi="Arial" w:cs="Arial"/>
          <w:color w:val="000000"/>
          <w:sz w:val="24"/>
          <w:szCs w:val="24"/>
        </w:rPr>
        <w:t xml:space="preserve">2. Η με αριθμό 65/11-10-2021 επίκαιρη ερώτηση του Βουλευτή Ηρακλείου του Κινήματος Αλλαγής κ. Βασίλειου </w:t>
      </w:r>
      <w:proofErr w:type="spellStart"/>
      <w:r w:rsidRPr="00015B0C">
        <w:rPr>
          <w:rFonts w:ascii="Arial" w:eastAsiaTheme="minorHAnsi" w:hAnsi="Arial" w:cs="Arial"/>
          <w:color w:val="000000"/>
          <w:sz w:val="24"/>
          <w:szCs w:val="24"/>
        </w:rPr>
        <w:t>Κεγκέρογλου</w:t>
      </w:r>
      <w:proofErr w:type="spellEnd"/>
      <w:r w:rsidRPr="00015B0C">
        <w:rPr>
          <w:rFonts w:ascii="Arial" w:eastAsiaTheme="minorHAnsi" w:hAnsi="Arial" w:cs="Arial"/>
          <w:b/>
          <w:color w:val="000000"/>
          <w:sz w:val="24"/>
          <w:szCs w:val="24"/>
        </w:rPr>
        <w:t xml:space="preserve"> </w:t>
      </w:r>
      <w:r w:rsidRPr="00015B0C">
        <w:rPr>
          <w:rFonts w:ascii="Arial" w:eastAsiaTheme="minorHAnsi" w:hAnsi="Arial" w:cs="Arial"/>
          <w:color w:val="000000"/>
          <w:sz w:val="24"/>
          <w:szCs w:val="24"/>
        </w:rPr>
        <w:t>προς την Υπουργό Παιδείας και</w:t>
      </w:r>
      <w:r w:rsidRPr="00015B0C">
        <w:rPr>
          <w:rFonts w:ascii="Arial" w:eastAsiaTheme="minorHAnsi" w:hAnsi="Arial" w:cs="Arial"/>
          <w:b/>
          <w:color w:val="000000"/>
          <w:sz w:val="24"/>
          <w:szCs w:val="24"/>
        </w:rPr>
        <w:t xml:space="preserve"> </w:t>
      </w:r>
      <w:r w:rsidRPr="00015B0C">
        <w:rPr>
          <w:rFonts w:ascii="Arial" w:eastAsiaTheme="minorHAnsi" w:hAnsi="Arial" w:cs="Arial"/>
          <w:color w:val="000000"/>
          <w:sz w:val="24"/>
          <w:szCs w:val="24"/>
        </w:rPr>
        <w:t>Θρησκευμάτων, με θέμα: «Μεγάλες ανάγκες σε σχολικές αίθουσες - Στήριξη τέκνων οικογενειών που επλήγησαν από το σεισμό της 27ης Σεπτεμβρίου στο Ηράκλειο Κρήτης».</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3. Η με αριθμό 62/11-10-2021 επίκαιρη ερώτηση του Βουλευτή Ηρακλείου του Κομμουνιστικού Κόμματος Ελλάδας κ. Εμμανουήλ Συντυχάκη προς τον Υπουργό Εσωτερικών, με θέμα: «Άμεσα μέτρα στήριξης των πληγέντων και αποζημιώσεις στο 100% των ζημιών από τον σεισμό στην Κρήτη».</w:t>
      </w:r>
    </w:p>
    <w:p w:rsidR="00015B0C" w:rsidRPr="00015B0C" w:rsidRDefault="00015B0C" w:rsidP="00015B0C">
      <w:pPr>
        <w:autoSpaceDE w:val="0"/>
        <w:autoSpaceDN w:val="0"/>
        <w:adjustRightInd w:val="0"/>
        <w:spacing w:after="160" w:line="600" w:lineRule="auto"/>
        <w:ind w:firstLine="720"/>
        <w:jc w:val="both"/>
        <w:rPr>
          <w:rFonts w:ascii="Arial" w:eastAsiaTheme="minorHAnsi" w:hAnsi="Arial" w:cs="Arial"/>
          <w:color w:val="000000"/>
          <w:sz w:val="24"/>
          <w:szCs w:val="24"/>
        </w:rPr>
      </w:pPr>
      <w:r w:rsidRPr="00015B0C">
        <w:rPr>
          <w:rFonts w:ascii="Arial" w:eastAsiaTheme="minorHAnsi" w:hAnsi="Arial" w:cs="Arial"/>
          <w:color w:val="000000"/>
          <w:sz w:val="24"/>
          <w:szCs w:val="24"/>
        </w:rPr>
        <w:t>4. Η με αριθμό 59/11-10-2021 επίκαιρη ερώτηση του Βουλευτή Ρεθύμνου του ΣΥΡΙΖΑ - Προοδευτική Συμμαχία κ. Ανδρέα Ξανθού προς τον Υπουργό Υγείας, με θέμα: «Αντί για επένδυση στις δημόσιες δομές, Κέντρα Υγείας, Τοπικές Μονάδες Υγείας (ΚΥ, ΤΟΜΥ), η Κυβέρνηση ιδιωτικοποιεί την Πρωτοβάθμια Φροντίδα Υγείας (ΠΦΥ)».</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lastRenderedPageBreak/>
        <w:t>5. Η με αριθμό 63/11-10-2021 επίκαιρη ερώτηση του Βουλευτή Ηρακλείου του Κομμουνιστικού Κόμματος Ελλάδας κ. Εμμανουήλ Συντυχάκη προς τον Υπουργό Υποδομών και Μεταφορών, με θέμα: «Ασφαλής στέγαση των πληγέντων από σεισμό στην Κρήτη».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cs="Arial"/>
          <w:sz w:val="24"/>
          <w:szCs w:val="24"/>
          <w:lang w:eastAsia="el-GR"/>
        </w:rPr>
        <w:t xml:space="preserve">6. Η με αριθμό 60/11-10-2021 επίκαιρη ερώτηση του Βουλευτή Α΄ Θεσσαλονίκης του ΣΥΡΙΖΑ - Προοδευτική Συμμαχία κ. Αλέξανδρου Τριανταφυλλίδη προς τον Υπουργό Υγείας, με θέμα: «Επανεμφάνιση του φαινομένου </w:t>
      </w:r>
      <w:proofErr w:type="spellStart"/>
      <w:r w:rsidRPr="00015B0C">
        <w:rPr>
          <w:rFonts w:ascii="Arial" w:hAnsi="Arial" w:cs="Arial"/>
          <w:sz w:val="24"/>
          <w:szCs w:val="24"/>
          <w:lang w:eastAsia="el-GR"/>
        </w:rPr>
        <w:t>διασωληνωμένων</w:t>
      </w:r>
      <w:proofErr w:type="spellEnd"/>
      <w:r w:rsidRPr="00015B0C">
        <w:rPr>
          <w:rFonts w:ascii="Arial" w:hAnsi="Arial" w:cs="Arial"/>
          <w:sz w:val="24"/>
          <w:szCs w:val="24"/>
          <w:lang w:eastAsia="el-GR"/>
        </w:rPr>
        <w:t xml:space="preserve"> εκτός ΜΕΘ σε Νοσοκομεία της Θεσσαλονίκης - Για ακόμη μια χρονιά ανοχύρωτη υγειονομικά η πόλη».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Κυρίες και κύριοι συνάδελφοι εισερχόμαστε στη συμπληρωματική ημερήσια διάταξη της</w:t>
      </w:r>
    </w:p>
    <w:p w:rsidR="00015B0C" w:rsidRPr="00015B0C" w:rsidRDefault="00015B0C" w:rsidP="00015B0C">
      <w:pPr>
        <w:spacing w:after="160" w:line="600" w:lineRule="auto"/>
        <w:ind w:firstLine="720"/>
        <w:jc w:val="center"/>
        <w:rPr>
          <w:rFonts w:ascii="Arial" w:hAnsi="Arial"/>
          <w:b/>
          <w:sz w:val="24"/>
          <w:szCs w:val="24"/>
          <w:lang w:eastAsia="el-GR"/>
        </w:rPr>
      </w:pPr>
      <w:r w:rsidRPr="00015B0C">
        <w:rPr>
          <w:rFonts w:ascii="Arial" w:hAnsi="Arial"/>
          <w:b/>
          <w:sz w:val="24"/>
          <w:szCs w:val="24"/>
          <w:lang w:eastAsia="el-GR"/>
        </w:rPr>
        <w:t>ΝΟΜΟΘΕΤΙΚΗΣ ΕΡΓΑΣΙΑΣ</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sz w:val="24"/>
          <w:szCs w:val="24"/>
          <w:lang w:eastAsia="el-GR"/>
        </w:rPr>
        <w:t xml:space="preserve">Μόνη συζήτηση και ψήφιση επί της αρχής, των άρθρων και του συνόλου του σχεδίου νόμου του Υπουργείου Περιβάλλοντος και Ενέργειας: </w:t>
      </w:r>
      <w:r w:rsidRPr="00015B0C">
        <w:rPr>
          <w:rFonts w:ascii="Arial" w:hAnsi="Arial" w:cs="Arial"/>
          <w:color w:val="000000"/>
          <w:sz w:val="24"/>
          <w:szCs w:val="24"/>
          <w:shd w:val="clear" w:color="auto" w:fill="FFFFFF"/>
          <w:lang w:eastAsia="el-GR"/>
        </w:rPr>
        <w:t xml:space="preserve">«Ενσωμάτωση της Οδηγίας (ΕΕ) 2018/2002 του Ευρωπαϊκού Κοινοβουλίου και του Συμβουλίου της 11ης Δεκεμβρίου 2018 «σχετικά με την τροποποίηση της Οδηγίας 2012/27/ΕΕ για την ενεργειακή απόδοση», προσαρμογή στον Κανονισμό 2018/1999/ΕΕ του Ευρωπαϊκού Κοινοβουλίου και του Συμβουλίου της 11ης Δεκεμβρίου 2018 σχετικά με τη διακυβέρνηση της Ενεργειακής </w:t>
      </w:r>
      <w:r w:rsidRPr="00015B0C">
        <w:rPr>
          <w:rFonts w:ascii="Arial" w:hAnsi="Arial" w:cs="Arial"/>
          <w:color w:val="000000"/>
          <w:sz w:val="24"/>
          <w:szCs w:val="24"/>
          <w:shd w:val="clear" w:color="auto" w:fill="FFFFFF"/>
          <w:lang w:eastAsia="el-GR"/>
        </w:rPr>
        <w:lastRenderedPageBreak/>
        <w:t>Ένωσης και της Δράσης για το Κλίμα και στον κατ’ εξουσιοδότηση Κανονισμό 2019/826/ΕΕ της Επιτροπής, της 4ης Μαρτίου 2019, «για την τροποποίηση των Παραρτημάτων VIII και IX της Οδηγίας 2012/27/ΕΕ του Ευρωπαϊκού Κοινοβουλίου και του Συμβουλίου σχετικά με το περιεχόμενο των περιεκτικών αξιολογήσεων του δυναμικού αποδοτικής θέρμανσης και ψύξης» και συναφείς ρυθμίσεις για την ενεργειακή απόδοση στον κτηριακό τομέα, καθώς και την ενίσχυση των Ανανεώσιμων Πηγών Ενέργειας και του ανταγωνισμού στην αγορά ηλεκτρικής ενέργειας».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Η Διάσκεψη των Προέδρων αποφάσισε στη συνεδρίασή της στις 6 Οκτωβρίου 2021 τη συζήτηση του νομοσχεδίου σε μία συνεδρίαση ενιαία επί της αρχής και επί των άρθρων. Ως προς την οργάνωση της συζήτησης προτείνεται με φυσική παρουσία να συμμετέχουν οι εισηγητές, οι ειδικοί αγορητές, οι Κοινοβουλευτικοί Εκπρόσωποι, ένας κύκλος κατά προτεραιότητα που θα περιλαμβάνει έναν ομιλητή από κάθε Κοινοβουλευτική Ομάδα και ένας δωδεκαμελής κύκλος ομιλητών, πέντε από τη Νέα Δημοκρατία, τρεις από τον ΣΥΡΙΖΑ και ένας από κάθε μία από τις υπόλοιπες Κοινοβουλευτικές Ομάδες. Με υπηρεσία τηλεδιάσκεψης ή και με φυσική παρουσία προτείνεται επίσης ένας δωδεκαμελής κύκλος ομιλητών, των οποίων τα ονόματα έχουν ορισθεί από τις Κοινοβουλευτικές Ομάδες με σχετικές επιστολές.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Προς ενημέρωσή σας χωρίς τους εισηγητές και ειδικούς αγορητές είναι είκοσι τέσσερις συνάδελφοι, σύμφωνα με τις επιστολές από τις Κοινοβουλευτικές Ομάδες, που θα πάρουν τον λόγο. Χοντρικά, αν πάμε καλά, γύρω στις 19.00΄ με 20.00΄ μπορούμε να έχουμε τελειώσει και αν είμαστε και συνεπείς, ίσως και λίγο νωρίτερα.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Επί της βασικής εισήγησης νομίζω ότι δεν υπάρχει αντίρρηση. Επομένως, μπορούμε να ξεκινήσουμε.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ΘΕΟΠΙΣΤΗ (ΠΕΤΗ) ΠΕΡΚΑ:</w:t>
      </w:r>
      <w:r w:rsidRPr="00015B0C">
        <w:rPr>
          <w:rFonts w:ascii="Arial" w:hAnsi="Arial"/>
          <w:sz w:val="24"/>
          <w:szCs w:val="24"/>
          <w:lang w:eastAsia="el-GR"/>
        </w:rPr>
        <w:t xml:space="preserve"> Κύριε Πρόεδρε, θα ήθελα τον λόγο.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cs="Arial"/>
          <w:b/>
          <w:color w:val="201F1E"/>
          <w:sz w:val="24"/>
          <w:szCs w:val="24"/>
          <w:shd w:val="clear" w:color="auto" w:fill="FFFFFF"/>
          <w:lang w:eastAsia="el-GR"/>
        </w:rPr>
        <w:t xml:space="preserve">ΠΡΟΕΔΡΕΥΩΝ (Νικήτας Κακλαμάνης): </w:t>
      </w:r>
      <w:r w:rsidRPr="00015B0C">
        <w:rPr>
          <w:rFonts w:ascii="Arial" w:hAnsi="Arial"/>
          <w:sz w:val="24"/>
          <w:szCs w:val="24"/>
          <w:lang w:eastAsia="el-GR"/>
        </w:rPr>
        <w:t>Ορίστε, κυρία Πέρκα, έχετε τον λόγο.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ΘΕΟΠΙΣΤΗ (ΠΕΤΗ) ΠΕΡΚΑ:</w:t>
      </w:r>
      <w:r w:rsidRPr="00015B0C">
        <w:rPr>
          <w:rFonts w:ascii="Arial" w:hAnsi="Arial"/>
          <w:sz w:val="24"/>
          <w:szCs w:val="24"/>
          <w:lang w:eastAsia="el-GR"/>
        </w:rPr>
        <w:t xml:space="preserve"> Κύριε Πρόεδρε, εγώ θέλω να κάνω μία παρατήρηση και μάλλον να εκφράσουμε τη διαφωνία μας σε ό,τι αφορά τη διαδικασία στη συζήτηση γενικώς αυτού του νομοσχεδίου.</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Κατ’ αρχάς, ήταν οι ασφυκτικές προθεσμίες που δεν υπήρχε ένα κενό ανάμεσα στις επιτροπές σε ένα δύσκολο νομοσχέδιο, το οποίο ναι μεν αφορά σε μία οδηγία, αλλά το μισό. Κατά τα άλλα, είχε άρθρα και περιβαλλοντικά και για τη ΔΕΗ και το </w:t>
      </w:r>
      <w:r w:rsidRPr="00015B0C">
        <w:rPr>
          <w:rFonts w:ascii="Arial" w:hAnsi="Arial"/>
          <w:sz w:val="24"/>
          <w:szCs w:val="24"/>
          <w:lang w:val="en-US" w:eastAsia="el-GR"/>
        </w:rPr>
        <w:t>Antitrust</w:t>
      </w:r>
      <w:r w:rsidRPr="00015B0C">
        <w:rPr>
          <w:rFonts w:ascii="Arial" w:hAnsi="Arial"/>
          <w:sz w:val="24"/>
          <w:szCs w:val="24"/>
          <w:lang w:eastAsia="el-GR"/>
        </w:rPr>
        <w:t>, τα οποία έχρηζαν διαβούλευσης. Δεν βγήκαν καν σε διαβούλευση.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Δεν έφτανε, όμως, μόνο αυτό, χθες το βράδυ πήραμε εκατό σελίδες τροπολογίες τις οποίες μόνο αν τις διάβαζε κανείς, έπρεπε να μην κοιμηθεί όλο το βράδυ, οι οποίες, όμως και αναιρούν περιβαλλοντικά άρθρα που ήδη υπάρχουν στο νομοσχέδιο. Άρα πρέπει να τα πάρετε πίσω. Βγάλτε καινούργια, ελάτε να συζητήσουμε, κάντε μια σοβαρή διαβούλευση! Δεν γίνεται να λειτουργεί έτσι η Βουλή και η δημοκρατία μας. Έχουμε ένα πρόβλημα σοβαρό.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Παρακαλούμε έστω και τελευταία στιγμή τον κύριο Υπουργό να μαζέψει τα άρθρα τουλάχιστον που είναι και σε αντιπαράθεση, να τα βγάλει κανονικά με τη διαδικασία της διαβούλευσης, να μπορέσουν και οι Κοινοβουλευτικές Ομάδες να τοποθετηθούν και θα είναι σίγουρα για το καλό αυτό που θα προκύψει.</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Ευχαριστώ.</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cs="Arial"/>
          <w:b/>
          <w:color w:val="201F1E"/>
          <w:sz w:val="24"/>
          <w:szCs w:val="24"/>
          <w:shd w:val="clear" w:color="auto" w:fill="FFFFFF"/>
          <w:lang w:eastAsia="el-GR"/>
        </w:rPr>
        <w:t xml:space="preserve">ΠΡΟΕΔΡΕΥΩΝ (Νικήτας Κακλαμάνης): </w:t>
      </w:r>
      <w:r w:rsidRPr="00015B0C">
        <w:rPr>
          <w:rFonts w:ascii="Arial" w:hAnsi="Arial"/>
          <w:sz w:val="24"/>
          <w:szCs w:val="24"/>
          <w:lang w:eastAsia="el-GR"/>
        </w:rPr>
        <w:t xml:space="preserve">Εμένα την άποψή μου για τις τροπολογίες -όχι τώρα, διαχρονικά- τη γνωρίζετε, αλλά δεν είναι δουλειά μου τώρα να πω την προσωπική μου άποψη. Αυτό είναι ένα θέμα το οποίο νομίζω ότι πρέπει οι εκπρόσωποί σας στη Διάσκεψη των Προέδρων να το αναφέρουν, γιατί στην Ολομέλεια πλέον κατεγράφη η διαμαρτυρία σας, αλλά ξέρετε ότι δεν υπάρχει η δυνατότητα, εκτός αν ο Υπουργός αποφασίσει για τις δικές του τροπολογίες διαφορετικά. Είναι ένα θέμα το οποίο πρέπει να επιλυθεί. Είναι </w:t>
      </w:r>
      <w:r w:rsidRPr="00015B0C">
        <w:rPr>
          <w:rFonts w:ascii="Arial" w:hAnsi="Arial"/>
          <w:sz w:val="24"/>
          <w:szCs w:val="24"/>
          <w:lang w:eastAsia="el-GR"/>
        </w:rPr>
        <w:lastRenderedPageBreak/>
        <w:t>διαχρονική η νόσος. Από το 1990 που είμαι εδώ δεν έχω δει κυβέρνηση που να μην λειτουργεί έτσι, για να είμαστε και ειλικρινείς.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Ξεκινάμε, λοιπόν, με τον κ. Κωνσταντίνο Κόλλια, γενικό εισηγητή από τη Νέα Δημοκρατία, να έχει τον λόγο.</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sz w:val="24"/>
          <w:szCs w:val="24"/>
          <w:lang w:eastAsia="el-GR"/>
        </w:rPr>
        <w:t>Ορίστε, κύριε συνάδελφε, έχετε τον λόγο.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ΚΩΝΣΤΑΝΤΙΝΟΣ ΚΟΛΛΙΑΣ: </w:t>
      </w:r>
      <w:r w:rsidRPr="00015B0C">
        <w:rPr>
          <w:rFonts w:ascii="Arial" w:hAnsi="Arial"/>
          <w:sz w:val="24"/>
          <w:szCs w:val="24"/>
          <w:lang w:eastAsia="el-GR"/>
        </w:rPr>
        <w:t>Ευχαριστώ, κύριε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Κύριοι Υπουργοί, κυρίες και κύριοι συνάδελφοι, το νομοσχέδιο που συζητούμε σήμερα είναι μια σοβαρή προσπάθεια, μια αξιέπαινη πρωτοβουλία της Κυβέρνησης προκειμένου η Ελλάδα να πρωταγωνιστήσει στην εποχή μιας νέας πράσινης και βιώσιμης ανάπτυξης. Προς την ίδια κατεύθυνση προσανατολίζεται άλλωστε και ολόκληρη η Ευρώπη. Κεντρικοί άξονες του υπ’ </w:t>
      </w:r>
      <w:proofErr w:type="spellStart"/>
      <w:r w:rsidRPr="00015B0C">
        <w:rPr>
          <w:rFonts w:ascii="Arial" w:hAnsi="Arial"/>
          <w:sz w:val="24"/>
          <w:szCs w:val="24"/>
          <w:lang w:eastAsia="el-GR"/>
        </w:rPr>
        <w:t>όψιν</w:t>
      </w:r>
      <w:proofErr w:type="spellEnd"/>
      <w:r w:rsidRPr="00015B0C">
        <w:rPr>
          <w:rFonts w:ascii="Arial" w:hAnsi="Arial"/>
          <w:sz w:val="24"/>
          <w:szCs w:val="24"/>
          <w:lang w:eastAsia="el-GR"/>
        </w:rPr>
        <w:t xml:space="preserve"> σχεδίου νόμου, όπως έχω ήδη εκθέσει, είναι η βελτίωση της ενεργειακής απόδοσης σε ολόκληρη την ενεργειακή αλυσίδα, η μείωση των ρύπων που θα διασφαλίσει την προστασία της δημόσιας υγείας, η παραγωγικότητα και η ενίσχυση του ανταγωνισμού μέσω της δημιουργίας νέων και περισσότερων θέσεων εργασίας, η εύρυθμη λειτουργία της ελληνικής αγοράς ηλεκτρικής ενέργειας και η μείωση της ενεργειακής ένδειας.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Είναι σαφές ότι στην υπάρχουσα νομοθεσία υπάρχουν ζητήματα που χρήζουν άμεσης επανόρθωσης, </w:t>
      </w:r>
      <w:proofErr w:type="spellStart"/>
      <w:r w:rsidRPr="00015B0C">
        <w:rPr>
          <w:rFonts w:ascii="Arial" w:hAnsi="Arial"/>
          <w:sz w:val="24"/>
          <w:szCs w:val="24"/>
          <w:lang w:eastAsia="el-GR"/>
        </w:rPr>
        <w:t>εξού</w:t>
      </w:r>
      <w:proofErr w:type="spellEnd"/>
      <w:r w:rsidRPr="00015B0C">
        <w:rPr>
          <w:rFonts w:ascii="Arial" w:hAnsi="Arial"/>
          <w:sz w:val="24"/>
          <w:szCs w:val="24"/>
          <w:lang w:eastAsia="el-GR"/>
        </w:rPr>
        <w:t xml:space="preserve"> και η ανάγκη να υπερψηφιστούν οι </w:t>
      </w:r>
      <w:r w:rsidRPr="00015B0C">
        <w:rPr>
          <w:rFonts w:ascii="Arial" w:hAnsi="Arial"/>
          <w:sz w:val="24"/>
          <w:szCs w:val="24"/>
          <w:lang w:eastAsia="el-GR"/>
        </w:rPr>
        <w:lastRenderedPageBreak/>
        <w:t xml:space="preserve">προτεινόμενες ρυθμίσεις που όχι μόνο υπηρετούν άριστα το εθνικό δημόσιο συμφέρον, αλλά συμπορεύονται και με τις επιταγές του </w:t>
      </w:r>
      <w:proofErr w:type="spellStart"/>
      <w:r w:rsidRPr="00015B0C">
        <w:rPr>
          <w:rFonts w:ascii="Arial" w:hAnsi="Arial"/>
          <w:sz w:val="24"/>
          <w:szCs w:val="24"/>
          <w:lang w:eastAsia="el-GR"/>
        </w:rPr>
        <w:t>ενωσιακού</w:t>
      </w:r>
      <w:proofErr w:type="spellEnd"/>
      <w:r w:rsidRPr="00015B0C">
        <w:rPr>
          <w:rFonts w:ascii="Arial" w:hAnsi="Arial"/>
          <w:sz w:val="24"/>
          <w:szCs w:val="24"/>
          <w:lang w:eastAsia="el-GR"/>
        </w:rPr>
        <w:t xml:space="preserve"> δικαίου στον τομέα της ενέργειας. Κατ’ αυτόν τον τρόπο διασφαλίζεται και η καθιέρωση μιας ενιαίας συνεκτικής στρατηγικής για την ενέργεια.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Κυρίες και κύριοι συνάδελφοι, επιτρέψτε μου να παρουσιάσω στο σημείο αυτό τις κυριότερες ρυθμίσεις που εισάγονται με το παρόν νομοσχέδιο. Με τις προτεινόμενες διατάξεις επιχειρείται μεταξύ άλλων η επίτευξη των εθνικών στόχων για την εξοικονόμηση ενέργειας, η ενίσχυση του ανταγωνισμού στην αγορά ενέργειας υπόθεση </w:t>
      </w:r>
      <w:proofErr w:type="spellStart"/>
      <w:r w:rsidRPr="00015B0C">
        <w:rPr>
          <w:rFonts w:ascii="Arial" w:hAnsi="Arial"/>
          <w:sz w:val="24"/>
          <w:szCs w:val="24"/>
          <w:lang w:eastAsia="el-GR"/>
        </w:rPr>
        <w:t>Antitrust</w:t>
      </w:r>
      <w:proofErr w:type="spellEnd"/>
      <w:r w:rsidRPr="00015B0C">
        <w:rPr>
          <w:rFonts w:ascii="Arial" w:hAnsi="Arial"/>
          <w:sz w:val="24"/>
          <w:szCs w:val="24"/>
          <w:lang w:eastAsia="el-GR"/>
        </w:rPr>
        <w:t>, ο εκσυγχρονισμός του πλαισίου των περιβαλλοντικών επιθεωρήσεων, η χορήγηση παράτασης για τη διόρθωση σφαλμάτων και την υποβολή διοικητικών πράξεων αντιρρήσεων στους δασικούς χάρτες, η άμβλυνση της ενεργειακής ένδειας και η περικοπή του ενεργειακού κόστους για νοικοκυριά και επιχειρήσεις.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Εισαγωγικά των όσων θα εκτεθούν κατωτέρω να πω ότι στο πρώτο μέρος βρίσκουμε τα άρθρα 1 και 2 στα οποία ορίζονται αντίστοιχα ο σκοπός και το αντικείμενο του υπ’ </w:t>
      </w:r>
      <w:proofErr w:type="spellStart"/>
      <w:r w:rsidRPr="00015B0C">
        <w:rPr>
          <w:rFonts w:ascii="Arial" w:hAnsi="Arial"/>
          <w:sz w:val="24"/>
          <w:szCs w:val="24"/>
          <w:lang w:eastAsia="el-GR"/>
        </w:rPr>
        <w:t>όψιν</w:t>
      </w:r>
      <w:proofErr w:type="spellEnd"/>
      <w:r w:rsidRPr="00015B0C">
        <w:rPr>
          <w:rFonts w:ascii="Arial" w:hAnsi="Arial"/>
          <w:sz w:val="24"/>
          <w:szCs w:val="24"/>
          <w:lang w:eastAsia="el-GR"/>
        </w:rPr>
        <w:t xml:space="preserve"> νόμου. Στόχος, όπως περιγράφεται στο προοίμιο, είναι η ενίσχυση της ενεργειακής απόδοσης και της εξοικονόμησης ενέργειας, ιδίως μέσω προγραμμάτων παρέμβασης επί των κτιρίων. Επιπλέον, επιδιώκεται μεγαλύτερη διείσδυση των ανανεώσιμων πηγών ενέργειας, καθώς και η βέλτιστη δυνατή λειτουργία και η συνακόλουθη ενίσχυση του </w:t>
      </w:r>
      <w:r w:rsidRPr="00015B0C">
        <w:rPr>
          <w:rFonts w:ascii="Arial" w:hAnsi="Arial"/>
          <w:sz w:val="24"/>
          <w:szCs w:val="24"/>
          <w:lang w:eastAsia="el-GR"/>
        </w:rPr>
        <w:lastRenderedPageBreak/>
        <w:t>ανταγωνισμού στην αγορά ηλεκτρικής ενέργειας. Πέραν τούτου, καθορίζεται ως στόχος η μείωση της τελικής κατανάλωσης ενέργειας το 2030 κατά 38% σε σχέση με το 2017 σε όλους τους οικονομικούς τομείς.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Στο δεύτερο μέρος επιμερίζεται σε επτά κεφάλαια. Στο πρώτο κεφάλαιο που αφορά την ενεργειακή απόδοση εκτίθενται τα άρθρα 3 έως 8. Όπως προβλέπεται στο άρθρο 3 το μέρος β΄ αποτελεί γέφυρα μεταξύ του εθνικού δικαίου και της Ευρωπαϊκής Ένωσης, αφού εναρμονίζεται η ελληνική νομοθεσία με την οδηγία 2018/2002, τον κανονισμό 2018/1999 και τον κατ’ εξουσιοδότηση κανονισμό 2019/826, όλα της Ευρωπαϊκής Ένωσης.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Περαιτέρω προβλέπεται ότι θεσπίζεται πλαίσιο μέτρων για την προώθηση της ενεργειακής απόδοσης, προκειμένου η χώρα να συνεισφέρει στην επίτευξη των πρωταρχικών στόχων για το 2030 για τουλάχιστον 32,5% και να προετοιμάσει το έδαφος για την περαιτέρω ενίσχυσή της μετά το έτος αυτό.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Στο άρθρο 4 συναντούμε τους απαραίτητους ορισμούς για την εμπέδωση κάποιων τεχνικών εννοιών και την καλύτερη απόδοση του νοήματος τους, ενώ στο άρθρο 5 ορίζονται οι 16,5 εκατομμύρια τόνοι ισοδύναμου πετρελαίου τελικής κατανάλωσης ενέργειας ως η ενδεικτική συνεισφορά ενεργειακής απόδοσης της Ελλάδας για την επίτευξη των ευρωπαϊκών στόχων του 2030.</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Με την προτεινόμενη ρύθμιση του άρθρου 6 επιχειρείται να αναδειχθεί ο υποδειγματικός ρόλος των κτηρίων που ανήκουν στον δημόσιο τομέα τα οποία πρέπει να ανταποκριθούν στις νέες φιλόδοξες επιταγές της οδηγίας 2018/2002 της Ευρωπαϊκής Ένωσης. Θεσπίζεται η υποχρέωση ανακαίνισης του 3% του συνολικού εμβαδού δαπέδου θερμαινόμενων ή και ψυχόμενων κτηρίων που ανήκουν στην κεντρική δημόσια διοίκηση και η εν λόγω υποχρέωση εναρμονίζεται με τον στόχο που θέτει για συμμόρφωση τουλάχιστον με τις ελάχιστες απαιτήσεις ενεργειακής απόδοσης.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Στο πλαίσιο αυτό ένας ακόμη μακροπρόθεσμος στόχος που ικανοποιείται είναι η διευκόλυνση της οικονομικά αποδοτικής μετατροπής των υφιστάμενων κτηρίων σε κτήρια σχεδόν μηδενικής κατανάλωσης ενέργειας. Ιδιαίτερη μνεία πρέπει να γίνει αγαπητοί συνάδελφοι στο άρθρο 7 που επικεντρώνεται στη διαδικασία σύναψης συμβάσεων αγοράς ή μίσθωσης κτηρίου από δημόσιους φορείς το οποίο προορίζεται για τη στέγαση των υπηρεσιών του εκάστοτε φορέα. Προβλέπονται μάλιστα οι προϋποθέσεις που θα πρέπει να συντρέχουν στην περίπτωση των φορέων της κεντρικής δημόσιας διοίκησης για τους οποίους απαιτείται να στεγάζονται σε κτήρια υψηλής ενεργειακής κατηγορίας.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Έτσι, λοιπόν, στην παράγραφο 5 και συγκεκριμένα στις περιπτώσεις α΄, β΄, και γ΄ προβλέπονται συγκεκριμένες απαιτούμενες ενεργειακές κατηγορίες </w:t>
      </w:r>
      <w:r w:rsidRPr="00015B0C">
        <w:rPr>
          <w:rFonts w:ascii="Arial" w:hAnsi="Arial"/>
          <w:sz w:val="24"/>
          <w:szCs w:val="24"/>
          <w:lang w:eastAsia="el-GR"/>
        </w:rPr>
        <w:lastRenderedPageBreak/>
        <w:t>στις οποίες θα πρέπει να ανήκει το εκάστοτε κτήριο ανά περίπτωση σύμβασης μίσθωσης ή αγοράς για τους δημόσιους φορείς, καθώς και οι αντίστοιχες ημερομηνίες από τις οποίες θα πρέπει να εκκινεί ο χαρακτηρισμός των κτηρίων αυτών ως σχεδόν μηδενικής κατανάλωσης ενέργειας.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Εν συνεχεία η προτεινόμενη ρύθμιση του άρθρου 8 συμπορεύεται με τις τροποποιήσεις της οδηγίας 2018/2002 της Ευρωπαϊκής Ένωσης όσον αφορά τον εθνικό σωρευτικό στόχο της εξοικονόμησης ενέργειας στην τελική χρήση για την περίοδο από 1-1-2021 έως την 31-12-2030 ο οποίος θα ισοδυναμεί με 7,3 εκατομμύρια τόνους ισοδύναμου πετρελαίου.</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 β΄ κεφάλαιο το οποίο επιμερίζεται στα άρθρα 9 ως 14 επικεντρώνεται σε ενεργειακούς ελέγχους στο καθεστώς των ελεγκτών που τους διενεργούν, αλλά και στα συστήματα διαχείρισης. Στα δύο επόμενα άρθρα, δηλαδή το 11 και το 12, αναφέρονται αντίστοιχα στην αποτελεσματική διασφάλιση της ακριβούς και διαφανούς πληροφόρησης των καταναλωτών για τη μέτρηση και την τιμολόγηση φυσικού αερίου και της ηλεκτρικής ενέργειας, καθώς και στην κατοχύρωση των δικαιωμάτων τους. Το υπ’ </w:t>
      </w:r>
      <w:proofErr w:type="spellStart"/>
      <w:r w:rsidRPr="00015B0C">
        <w:rPr>
          <w:rFonts w:ascii="Arial" w:hAnsi="Arial"/>
          <w:sz w:val="24"/>
          <w:szCs w:val="24"/>
          <w:lang w:eastAsia="el-GR"/>
        </w:rPr>
        <w:t>όψιν</w:t>
      </w:r>
      <w:proofErr w:type="spellEnd"/>
      <w:r w:rsidRPr="00015B0C">
        <w:rPr>
          <w:rFonts w:ascii="Arial" w:hAnsi="Arial"/>
          <w:sz w:val="24"/>
          <w:szCs w:val="24"/>
          <w:lang w:eastAsia="el-GR"/>
        </w:rPr>
        <w:t xml:space="preserve"> κεφάλαιο ολοκληρώνεται με το άρθρο 14 δυνάμει του οποίου προβλέπονται οι επιβαλλόμενες κυρώσεις στους ενεργειακούς ελεγκτές.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Ακολούθως, σύμφωνα με τα άρθρα 15 και 16 του τρίτου κεφαλαίου προωθείται εφεξής η ενεργειακή απόδοση κατά τον εφοδιασμό των </w:t>
      </w:r>
      <w:r w:rsidRPr="00015B0C">
        <w:rPr>
          <w:rFonts w:ascii="Arial" w:hAnsi="Arial"/>
          <w:sz w:val="24"/>
          <w:szCs w:val="24"/>
          <w:lang w:eastAsia="el-GR"/>
        </w:rPr>
        <w:lastRenderedPageBreak/>
        <w:t>καταναλωτών στη θέρμανση και την ψύξη καθώς και κατά τη λειτουργία των υποδομών μεταφοράς, μετατροπής και της διανομής ενέργειας.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Με το τέταρτο κεφάλαιο που περιλαμβάνει τη δέσμη των άρθρων 17 έως 20 διαμορφώνεται το πλαίσιο γύρω από το καθεστώς πιστοποίησης των ενεργειακών ελεγκτών. Πρόκειται για ένα καθόλα διαφανές και αξιόπιστο προς τους καταναλωτές καθεστώς, ενώ μεταξύ άλλων θεσπίζεται σχήμα ανταγωνιστικών διαδικασιών με σκοπό την προώθηση δράσεων βελτίωσης της ενεργειακής απόδοσης.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Στο πέμπτο κεφάλαιο έχουμε τα άρθρα 21, 22. Ενδεικτικά να αναφέρω το άρθρο 21 δυνάμει του οποίου προβλέπεται η εκπόνηση έως την 30-12-21 σχεδίου δράσης για την αντιμετώπιση της ενεργειακής ένδειας με υπουργική απόφαση που θα ισχύει αναδρομικά από τις 26-9-21. Διότι ένα μεγάλο στοίχημα με το υπ’ </w:t>
      </w:r>
      <w:proofErr w:type="spellStart"/>
      <w:r w:rsidRPr="00015B0C">
        <w:rPr>
          <w:rFonts w:ascii="Arial" w:hAnsi="Arial"/>
          <w:sz w:val="24"/>
          <w:szCs w:val="24"/>
          <w:lang w:eastAsia="el-GR"/>
        </w:rPr>
        <w:t>όψιν</w:t>
      </w:r>
      <w:proofErr w:type="spellEnd"/>
      <w:r w:rsidRPr="00015B0C">
        <w:rPr>
          <w:rFonts w:ascii="Arial" w:hAnsi="Arial"/>
          <w:sz w:val="24"/>
          <w:szCs w:val="24"/>
          <w:lang w:eastAsia="el-GR"/>
        </w:rPr>
        <w:t xml:space="preserve"> σχέδιο νόμου είναι να πετύχουμε και τη μείωση της ενεργειακής ένδειας.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Στη συνέχεια περνώντας στο τρίτο μέρος έχουμε τα άρθρα 31 έως 34 όπου προβλέπονται συμπληρωματικές με το πνεύμα της οδηγίας 2018/2002 της Ευρωπαϊκής Ένωσης τροποποιήσεις στον ν.4122/2013 περί ενεργειακής απόδοσης των κτηρίων σχετικά με τα προγράμματα χρηματοδότησης κινήτρων ενεργειακής απόδοσης, τη διάρκεια ισχύος των πιστοποιητικών ενεργειακής </w:t>
      </w:r>
      <w:r w:rsidRPr="00015B0C">
        <w:rPr>
          <w:rFonts w:ascii="Arial" w:hAnsi="Arial"/>
          <w:sz w:val="24"/>
          <w:szCs w:val="24"/>
          <w:lang w:eastAsia="el-GR"/>
        </w:rPr>
        <w:lastRenderedPageBreak/>
        <w:t>απόδοσης, καθώς και το ποσοστό ελέγχου επί των ΠΕΑ κατά τη σύναψη συμβάσεων αγοράς ή μίσθωσης κτηρίων από το δημόσιο.</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Με το άρθρο 32 ρυθμίζονται οι διατάξεις που αφορούν την χρονική ισχύ του πιστοποιητικού ενεργειακής απόδοσης κτηρίου ή κτηριακής μονάδας. Σύμφωνα δε με την προτεινόμενη τροποποίηση του άρθρου 33 εισάγεται η υποχρέωση δειγματοληπτικού ελέγχου για το σύνολο των ΠΕΑ στην περίπτωση που ο μισθωτής ή αγοραστής κτηρίου ή κτηριακής μονάδας είναι φορέας που ανήκει στην γενική κυβέρνηση. Αξίζει δε να επισημανθεί ότι το αποτέλεσμα του ελέγχου ή η βεβαίωση απαλλαγής των ΠΕΑ από την υποχρέωση ελέγχου επισυνάπτεται υποχρεωτικά και επί ποινή ακυρότητας στην κατάργηση της σχετικής πράξης αγοραπωλησίας ή μίσθωσης ακινήτου.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Επιπρόσθετα στο πέμπτο μέρος που περιλαμβάνει τα άρθρα 35-43 εισάγονται ορισμένες ρυθμίσεις για την διασφάλιση της διείσδυσης των ανανεώσιμων πηγών ενέργειας και της αποτελεσματικής λειτουργίας της αγοράς ηλεκτρικής ενέργειας. Μεταξύ άλλων ρυθμίζονται εκ νέου θέματα με τις ενεργειακές κοινότητες και αυξάνεται από 500 </w:t>
      </w:r>
      <w:r w:rsidRPr="00015B0C">
        <w:rPr>
          <w:rFonts w:ascii="Arial" w:hAnsi="Arial" w:cs="Arial"/>
          <w:sz w:val="24"/>
          <w:szCs w:val="24"/>
          <w:lang w:val="en-US" w:eastAsia="el-GR"/>
        </w:rPr>
        <w:t>kW</w:t>
      </w:r>
      <w:r w:rsidRPr="00015B0C">
        <w:rPr>
          <w:rFonts w:ascii="Arial" w:hAnsi="Arial" w:cs="Arial"/>
          <w:sz w:val="24"/>
          <w:szCs w:val="24"/>
          <w:lang w:eastAsia="el-GR"/>
        </w:rPr>
        <w:t xml:space="preserve"> σε 3 </w:t>
      </w:r>
      <w:r w:rsidRPr="00015B0C">
        <w:rPr>
          <w:rFonts w:ascii="Arial" w:hAnsi="Arial" w:cs="Arial"/>
          <w:sz w:val="24"/>
          <w:szCs w:val="24"/>
          <w:lang w:val="en-US" w:eastAsia="el-GR"/>
        </w:rPr>
        <w:t>MW</w:t>
      </w:r>
      <w:r w:rsidRPr="00015B0C">
        <w:rPr>
          <w:rFonts w:ascii="Arial" w:hAnsi="Arial" w:cs="Arial"/>
          <w:sz w:val="24"/>
          <w:szCs w:val="24"/>
          <w:lang w:eastAsia="el-GR"/>
        </w:rPr>
        <w:t xml:space="preserve"> η επιτρεπόμενη εγκατεστημένη ηλεκτρική ισχύς εντός ζωνών οικιστικού ελέγχου για μονάδες ηλεκτρικής ενέργειας από μάζα ή βιοαέριο που εισάγονται και εισάγονται ζητήματα σχετικά με τα έργα ΑΠΕ και ΣΗΘΥΑ στους σταθμούς που έχουν επιλεγεί σε ανταγωνιστικές διαδικασίες υποβολής προσφορών.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lastRenderedPageBreak/>
        <w:t xml:space="preserve">Στο πέμπτο μέρος επί του οποίου έγινε εκτενής ανάλυση και στη διάρκεια των συζητήσεων που προηγήθηκαν στην επιτροπή έχουμε τα άρθρα 45-48 που αφορούν την υπόθεση </w:t>
      </w:r>
      <w:r w:rsidRPr="00015B0C">
        <w:rPr>
          <w:rFonts w:ascii="Arial" w:hAnsi="Arial" w:cs="Arial"/>
          <w:sz w:val="24"/>
          <w:szCs w:val="24"/>
          <w:lang w:val="en-US" w:eastAsia="el-GR"/>
        </w:rPr>
        <w:t>Antitrust</w:t>
      </w:r>
      <w:r w:rsidRPr="00015B0C">
        <w:rPr>
          <w:rFonts w:ascii="Arial" w:hAnsi="Arial" w:cs="Arial"/>
          <w:sz w:val="24"/>
          <w:szCs w:val="24"/>
          <w:lang w:eastAsia="el-GR"/>
        </w:rPr>
        <w:t>. Θα πω δυο λόγια, κυρίες και κύριοι συνάδελφοι, με αφορμή τη συγκεκριμένη υπόθεση θίγοντας ιδιαιτέρως τα πεπραγμένα της κυβέρνησης ΣΥΡΙΖΑ - ΑΝΕΛ σε αντιπαραβολή με όσα προωθεί η σημερινή κυβέρνηση με το παρόν σχέδιο νόμου. Να μιλήσω, αγαπητοί συνάδελφοι, για την υποχρέωση που θέσπισε η συγκυβέρνηση ΣΥΡΙΖΑ - ΑΝΕΛ για τη ΔΕΗ η οποία έφθασε στο σημείο να πουλά ενέργεια στις πλέον εξευτελιστικές τιμές μέσω των λεγόμενων δημοπρασιών ΝΟΜΕ. Για αυτές τις δημοπρασίες ο πρόεδρος της ΓΕΝΟΠ σε συζήτηση στην Επιτροπή Παραγωγής και Εμπορίου είχε πει επί λέξει: «</w:t>
      </w:r>
      <w:r w:rsidRPr="00015B0C">
        <w:rPr>
          <w:rFonts w:ascii="Arial" w:hAnsi="Arial" w:cs="Arial"/>
          <w:sz w:val="24"/>
          <w:szCs w:val="24"/>
          <w:lang w:val="en-US" w:eastAsia="el-GR"/>
        </w:rPr>
        <w:t>O</w:t>
      </w:r>
      <w:r w:rsidRPr="00015B0C">
        <w:rPr>
          <w:rFonts w:ascii="Arial" w:hAnsi="Arial" w:cs="Arial"/>
          <w:sz w:val="24"/>
          <w:szCs w:val="24"/>
          <w:lang w:eastAsia="el-GR"/>
        </w:rPr>
        <w:t xml:space="preserve">ι νόμοι του ΣΥΡΙΖΑ επιβλήθηκαν από τους δανειστές για να καταστρέψουν τη ΔΕΗ».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Να υπενθυμίσω τον ν.4319/2016 και τις τεράστιες ποσότητες που αγοράστηκαν από ανταγωνιστές οι οποίες σε ετήσια βάση ξεπερνούσαν τις δέκα χιλιάδες </w:t>
      </w:r>
      <w:proofErr w:type="spellStart"/>
      <w:r w:rsidRPr="00015B0C">
        <w:rPr>
          <w:rFonts w:ascii="Arial" w:hAnsi="Arial" w:cs="Arial"/>
          <w:sz w:val="24"/>
          <w:szCs w:val="24"/>
          <w:lang w:eastAsia="el-GR"/>
        </w:rPr>
        <w:t>γιγαβατώρες</w:t>
      </w:r>
      <w:proofErr w:type="spellEnd"/>
      <w:r w:rsidRPr="00015B0C">
        <w:rPr>
          <w:rFonts w:ascii="Arial" w:hAnsi="Arial" w:cs="Arial"/>
          <w:sz w:val="24"/>
          <w:szCs w:val="24"/>
          <w:lang w:eastAsia="el-GR"/>
        </w:rPr>
        <w:t xml:space="preserve">. Οι εκλεκτοί συνάδελφοι της αξιωματικής αντιπολίτευσης έχουν υπόψη τι στοίχισε αυτή η πρακτική στη ΔΕΗ; Ότι η προκληθείσα ζημιά έφτασε σε ύψος δεκάδων εκατοντάδων εκατομμυρίων ευρώ; Είναι δε χαρακτηριστικό ότι ο όγκος αυτής της ενέργειας ξεπερνούσε τον όγκο παραγωγής των </w:t>
      </w:r>
      <w:proofErr w:type="spellStart"/>
      <w:r w:rsidRPr="00015B0C">
        <w:rPr>
          <w:rFonts w:ascii="Arial" w:hAnsi="Arial" w:cs="Arial"/>
          <w:sz w:val="24"/>
          <w:szCs w:val="24"/>
          <w:lang w:eastAsia="el-GR"/>
        </w:rPr>
        <w:t>λιγνιτικών</w:t>
      </w:r>
      <w:proofErr w:type="spellEnd"/>
      <w:r w:rsidRPr="00015B0C">
        <w:rPr>
          <w:rFonts w:ascii="Arial" w:hAnsi="Arial" w:cs="Arial"/>
          <w:sz w:val="24"/>
          <w:szCs w:val="24"/>
          <w:lang w:eastAsia="el-GR"/>
        </w:rPr>
        <w:t xml:space="preserve"> και υδροηλεκτρικών μονάδων. Στο σημείο αυτό να δηλώσω ότι η κυβέρνηση εισάγει προς ψήφιση ένα νομοσχέδιο που </w:t>
      </w:r>
      <w:r w:rsidRPr="00015B0C">
        <w:rPr>
          <w:rFonts w:ascii="Arial" w:hAnsi="Arial" w:cs="Arial"/>
          <w:sz w:val="24"/>
          <w:szCs w:val="24"/>
          <w:lang w:eastAsia="el-GR"/>
        </w:rPr>
        <w:lastRenderedPageBreak/>
        <w:t xml:space="preserve">οδηγεί στην οικονομική εξυγίανση της ΔΕΗ θεσπίζοντας την υποχρέωσή της να διαθέτει τις ορισθείσες ποσότητες ηλεκτρικής ενέργειας μέσω των οργανωμένων αγορών παραγώγων με χρηματικό διακανονισμό και με τρέχουσες τιμές αγοράς.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Αναφορικά με το υποτιθέμενο ξεπούλημα και τις λοιπές μομφές της αξιωματικής αντιπολίτευσης για ιδιωτικοποίηση της ΔΕΗ απορίας άξιο είναι πως φτάνει ο ΣΥΡΙΖΑ σήμερα στο σημείο να λασπολογεί ενώ αντιθέτως θα έπρεπε να σιωπά για τη σωρεία ιδιωτικοποιήσεων που έλαβαν χώρα επί των ημερών του.</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(Στο σημείο αυτό κτυπάει το κουδούνι λήξεως της ομιλίας του κυρίου Βουλευτή)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Θα χρειαστώ δυο ως τρία λεπτά, κύριε Πρόεδρε.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Υπενθυμίζω συνοπτικά την ιδιωτικοποίηση των δεκατεσσάρων περιφερειακών αεροδρομίων τον Αύγουστο του 2015, των τραπεζών, της ΕΡΓΟΣΕ. Η λίστα ασφαλώς κάθε άλλο παρά μικρή είναι καθόσον ξεπουλήθηκε όλος ο εθνικός μας πλούτος στο </w:t>
      </w:r>
      <w:proofErr w:type="spellStart"/>
      <w:r w:rsidRPr="00015B0C">
        <w:rPr>
          <w:rFonts w:ascii="Arial" w:hAnsi="Arial" w:cs="Arial"/>
          <w:sz w:val="24"/>
          <w:szCs w:val="24"/>
          <w:lang w:eastAsia="el-GR"/>
        </w:rPr>
        <w:t>υπερταμείο</w:t>
      </w:r>
      <w:proofErr w:type="spellEnd"/>
      <w:r w:rsidRPr="00015B0C">
        <w:rPr>
          <w:rFonts w:ascii="Arial" w:hAnsi="Arial" w:cs="Arial"/>
          <w:sz w:val="24"/>
          <w:szCs w:val="24"/>
          <w:lang w:eastAsia="el-GR"/>
        </w:rPr>
        <w:t xml:space="preserve"> όχι για την αξιοποίησή του αλλά για την εξόφληση χρεών. Και όλα αυτά βεβαίως είναι απόρροια της τυφλής υπακοής της τότε συγκυβέρνησης απέναντι στις απαιτήσεις των δανειστών, συγγνώμη των θεσμών. Οι όποιες ενστάσεις συνεπώς της Αξιωματικής </w:t>
      </w:r>
      <w:r w:rsidRPr="00015B0C">
        <w:rPr>
          <w:rFonts w:ascii="Arial" w:hAnsi="Arial" w:cs="Arial"/>
          <w:sz w:val="24"/>
          <w:szCs w:val="24"/>
          <w:lang w:eastAsia="el-GR"/>
        </w:rPr>
        <w:lastRenderedPageBreak/>
        <w:t xml:space="preserve">Αντιπολίτευσης περί ιδιωτικοποίησης της ΔΕΗ μέσω αύξησης του μετοχικού κεφαλαίου όχι μόνο δεν βρίσκουν κανένα λογικό έρεισμα αλλά εκθέτουν και την ίδια την παράταξη η οποία ως είθισται κωφεύει όταν πρόκειται για τα εγκληματικά λάθη που συνειδητά έπραξε.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Να βάλω στο σημείο αυτό μια μικρή παρένθεση λέγοντας ότι η ειδοποιός διαφορά, κυρίες και κύριοι συνάδελφοι, έγκειται στο εξής απλό. Η συγκυβέρνηση ΣΥΡΙΖΑ - ΑΝΕΛ αφού με το τρίτο μνημόνιο υποχρεώθηκε να προχωρήσει στον περιορισμό του μεριδίου της ΔΕΗ στην αγορά από 90% στο 50% και δη με μηδενικό οικονομικό αντάλλαγμα, στη συνέχεια αποφάσισε την πώληση του 17% της ΔΕΗ έναντι 100 εκατομμυρίων ευρώ -ποσό το οποίο είχε γράψει και στον προϋπολογισμό- για την αποπληρωμή του δημόσιου χρέους από τους δανειστές. Η σημερινή κυβέρνηση προωθεί τη διεύρυνση της κεφαλαιακής βάσης εταιρείας που αποτελεί ένα ακόμα βήμα για την ανάπτυξη και τη μετεξέλιξή της σε μία ισχυρή περιφερειακή δύναμη στον χώρο της ενέργειας. Και τούτο χωρίς φυσικά να παραγνωρίζεται ο έλεγχος του ελληνικού δημοσίου ως μεγαλύτερου μετόχου της εταιρείας στο πλαίσιο της ευρείας διασποράς μετοχών. Αλήθεια, κυρίες και κύριοι συνάδελφοι του ΣΥΡΙΖΑ, θεωρείται ξεπούλημα η εισροή 750 εκατομμυρίων που θα μπουν στο ταμείο της ΔΕΗ, εφόσον προχωρήσει αυτή η διαδικασία, από την αύξηση του μετοχικού </w:t>
      </w:r>
      <w:r w:rsidRPr="00015B0C">
        <w:rPr>
          <w:rFonts w:ascii="Arial" w:hAnsi="Arial" w:cs="Arial"/>
          <w:sz w:val="24"/>
          <w:szCs w:val="24"/>
          <w:lang w:eastAsia="el-GR"/>
        </w:rPr>
        <w:lastRenderedPageBreak/>
        <w:t xml:space="preserve">κεφαλαίου και όχι στα 100 εκατομμύρια που θα πήγαιναν στους δανειστές; Συγγνώμη τους θεσμούς.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Συμπληρωματικά σε όλα τα παραπάνω να επισημάνω ακόμα ότι η </w:t>
      </w:r>
      <w:proofErr w:type="spellStart"/>
      <w:r w:rsidRPr="00015B0C">
        <w:rPr>
          <w:rFonts w:ascii="Arial" w:hAnsi="Arial" w:cs="Arial"/>
          <w:sz w:val="24"/>
          <w:szCs w:val="24"/>
          <w:lang w:eastAsia="el-GR"/>
        </w:rPr>
        <w:t>απολιγνιτοποίηση</w:t>
      </w:r>
      <w:proofErr w:type="spellEnd"/>
      <w:r w:rsidRPr="00015B0C">
        <w:rPr>
          <w:rFonts w:ascii="Arial" w:hAnsi="Arial" w:cs="Arial"/>
          <w:sz w:val="24"/>
          <w:szCs w:val="24"/>
          <w:lang w:eastAsia="el-GR"/>
        </w:rPr>
        <w:t xml:space="preserve"> συνιστά στρατηγική επιλογή της χώρας για λόγους οικονομικούς αλλά και περιβαλλοντικούς. Κανείς δεν αμφισβητεί, κυρίες και κύριοι συνάδελφοι, ότι ο λιγνίτης ήταν το σημαντικότερο για την εθνική οικονομία ενεργειακό καύσιμο πάνω στο οποίο για ολόκληρες δεκαετίες στηρίχθηκε η ανάπτυξη και ο εξηλεκτρισμός της χώρας. Σήμερα τα πράγματα είναι διαφορετικά. Το κόστος εξαγοράς δικαιωμάτων των ρύπων για τη ΔΕΗ είναι δυσβάσταχτο: από 20 ευρώ ο τόνος που κόστιζε προ διετίας σήμερα έχει ξεπεράσει τα 60. Για κάθε μία </w:t>
      </w:r>
      <w:proofErr w:type="spellStart"/>
      <w:r w:rsidRPr="00015B0C">
        <w:rPr>
          <w:rFonts w:ascii="Arial" w:hAnsi="Arial" w:cs="Arial"/>
          <w:sz w:val="24"/>
          <w:szCs w:val="24"/>
          <w:lang w:eastAsia="el-GR"/>
        </w:rPr>
        <w:t>μεγαβατώρα</w:t>
      </w:r>
      <w:proofErr w:type="spellEnd"/>
      <w:r w:rsidRPr="00015B0C">
        <w:rPr>
          <w:rFonts w:ascii="Arial" w:hAnsi="Arial" w:cs="Arial"/>
          <w:sz w:val="24"/>
          <w:szCs w:val="24"/>
          <w:lang w:eastAsia="el-GR"/>
        </w:rPr>
        <w:t xml:space="preserve"> που παράγεται από λιγνίτη εκπέμπονται 1,2 έως 1,4 τόνοι διοξειδίου του άνθρακα. Επομένως, το κόστος της </w:t>
      </w:r>
      <w:proofErr w:type="spellStart"/>
      <w:r w:rsidRPr="00015B0C">
        <w:rPr>
          <w:rFonts w:ascii="Arial" w:hAnsi="Arial" w:cs="Arial"/>
          <w:sz w:val="24"/>
          <w:szCs w:val="24"/>
          <w:lang w:eastAsia="el-GR"/>
        </w:rPr>
        <w:t>μεγαβατώρας</w:t>
      </w:r>
      <w:proofErr w:type="spellEnd"/>
      <w:r w:rsidRPr="00015B0C">
        <w:rPr>
          <w:rFonts w:ascii="Arial" w:hAnsi="Arial" w:cs="Arial"/>
          <w:sz w:val="24"/>
          <w:szCs w:val="24"/>
          <w:lang w:eastAsia="el-GR"/>
        </w:rPr>
        <w:t xml:space="preserve"> μόνο για τους ρύπους φτάνει τα 90 ευρώ. Αν προσθέσουμε και το λειτουργικό κόστος, το συνολικό κόστος μιας </w:t>
      </w:r>
      <w:proofErr w:type="spellStart"/>
      <w:r w:rsidRPr="00015B0C">
        <w:rPr>
          <w:rFonts w:ascii="Arial" w:hAnsi="Arial" w:cs="Arial"/>
          <w:sz w:val="24"/>
          <w:szCs w:val="24"/>
          <w:lang w:eastAsia="el-GR"/>
        </w:rPr>
        <w:t>μεγαβατώρας</w:t>
      </w:r>
      <w:proofErr w:type="spellEnd"/>
      <w:r w:rsidRPr="00015B0C">
        <w:rPr>
          <w:rFonts w:ascii="Arial" w:hAnsi="Arial" w:cs="Arial"/>
          <w:sz w:val="24"/>
          <w:szCs w:val="24"/>
          <w:lang w:eastAsia="el-GR"/>
        </w:rPr>
        <w:t xml:space="preserve"> ξεπερνάει τα 120 ευρώ. Η χονδρική τιμή της </w:t>
      </w:r>
      <w:proofErr w:type="spellStart"/>
      <w:r w:rsidRPr="00015B0C">
        <w:rPr>
          <w:rFonts w:ascii="Arial" w:hAnsi="Arial" w:cs="Arial"/>
          <w:sz w:val="24"/>
          <w:szCs w:val="24"/>
          <w:lang w:eastAsia="el-GR"/>
        </w:rPr>
        <w:t>μεγαβατώρας</w:t>
      </w:r>
      <w:proofErr w:type="spellEnd"/>
      <w:r w:rsidRPr="00015B0C">
        <w:rPr>
          <w:rFonts w:ascii="Arial" w:hAnsi="Arial" w:cs="Arial"/>
          <w:sz w:val="24"/>
          <w:szCs w:val="24"/>
          <w:lang w:eastAsia="el-GR"/>
        </w:rPr>
        <w:t xml:space="preserve"> στο εμπόριο προσδιορίζεται κατά μέσο όρο στα 60 με 70 ευρώ. Άρα η ΔΕΗ για κάθε </w:t>
      </w:r>
      <w:proofErr w:type="spellStart"/>
      <w:r w:rsidRPr="00015B0C">
        <w:rPr>
          <w:rFonts w:ascii="Arial" w:hAnsi="Arial" w:cs="Arial"/>
          <w:sz w:val="24"/>
          <w:szCs w:val="24"/>
          <w:lang w:eastAsia="el-GR"/>
        </w:rPr>
        <w:t>μεγαβατώρα</w:t>
      </w:r>
      <w:proofErr w:type="spellEnd"/>
      <w:r w:rsidRPr="00015B0C">
        <w:rPr>
          <w:rFonts w:ascii="Arial" w:hAnsi="Arial" w:cs="Arial"/>
          <w:sz w:val="24"/>
          <w:szCs w:val="24"/>
          <w:lang w:eastAsia="el-GR"/>
        </w:rPr>
        <w:t xml:space="preserve"> ζημιώνεται από 30 έως 50 ευρώ. Αποτέλεσμα: 47 εκατομμύρια πλήρωσε η ΔΕΗ το 2019 μόνο για να εξαγοράσει δικαιώματα ρύπων με άμεση επίπτωση στα κέρδη της εταιρείας και με καταγραφή των ζημιών στο πρώτο τρίμηνο ύψους 3,5 εκατομμυρίων ευρώ. Επισημαίνω ότι οι διεθνείς τιμές των δικαιωμάτων ρύπων </w:t>
      </w:r>
      <w:r w:rsidRPr="00015B0C">
        <w:rPr>
          <w:rFonts w:ascii="Arial" w:hAnsi="Arial" w:cs="Arial"/>
          <w:sz w:val="24"/>
          <w:szCs w:val="24"/>
          <w:lang w:eastAsia="el-GR"/>
        </w:rPr>
        <w:lastRenderedPageBreak/>
        <w:t xml:space="preserve">καλπάζουν. Φανταστείτε, κυρίες και κύριοι συνάδελφοι, τι θα συμβεί αν το κόστος των ρύπων φτάσει στα 100 ευρώ τον τόνο κάτι για το οποίο ήδη έγκυροι αναλυτές έχουν εκφράσει την ανησυχία τους.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Και επειδή, κυρίες και κύριοι συνάδελφοι του ΣΥΡΙΖΑ, ρωτήσατε επίμονα τι θα γίνει με τη μονάδα 5 της Μεγαλόπολης πιστεύω ότι η απάντηση βρίσκεται σε όλα όσα προανέφερα.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b/>
          <w:sz w:val="24"/>
          <w:szCs w:val="24"/>
          <w:lang w:eastAsia="el-GR"/>
        </w:rPr>
        <w:t>ΠΡΟΕΔΡΕΥΩΝ (Νικήτας Κακλαμάνης):</w:t>
      </w:r>
      <w:r w:rsidRPr="00015B0C">
        <w:rPr>
          <w:rFonts w:ascii="Arial" w:hAnsi="Arial" w:cs="Arial"/>
          <w:sz w:val="24"/>
          <w:szCs w:val="24"/>
          <w:lang w:eastAsia="el-GR"/>
        </w:rPr>
        <w:t xml:space="preserve"> Κύριε Κόλλια, πρέπει να κλείσετε.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b/>
          <w:sz w:val="24"/>
          <w:szCs w:val="24"/>
          <w:lang w:eastAsia="el-GR"/>
        </w:rPr>
        <w:t>ΚΩΝΣΤΑΝΤΙΝΟΣ ΚΟΛΛΙΑΣ:</w:t>
      </w:r>
      <w:r w:rsidRPr="00015B0C">
        <w:rPr>
          <w:rFonts w:ascii="Arial" w:hAnsi="Arial" w:cs="Arial"/>
          <w:sz w:val="24"/>
          <w:szCs w:val="24"/>
          <w:lang w:eastAsia="el-GR"/>
        </w:rPr>
        <w:t xml:space="preserve"> Τελειώνω, κύριε Πρόεδρε.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b/>
          <w:sz w:val="24"/>
          <w:szCs w:val="24"/>
          <w:lang w:eastAsia="el-GR"/>
        </w:rPr>
        <w:t>ΠΡΟΕΔΡΕΥΩΝ (Νικήτας Κακλαμάνης):</w:t>
      </w:r>
      <w:r w:rsidRPr="00015B0C">
        <w:rPr>
          <w:rFonts w:ascii="Arial" w:hAnsi="Arial" w:cs="Arial"/>
          <w:sz w:val="24"/>
          <w:szCs w:val="24"/>
          <w:lang w:eastAsia="el-GR"/>
        </w:rPr>
        <w:t xml:space="preserve"> Είπατε ότι θέλετε δυο λεπτά. Σας άφησα τρεισήμισι. Να κλείσετε παρακαλώ.</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b/>
          <w:sz w:val="24"/>
          <w:szCs w:val="24"/>
          <w:lang w:eastAsia="el-GR"/>
        </w:rPr>
        <w:t>ΚΩΝΣΤΑΝΤΙΝΟΣ ΚΟΛΛΙΑΣ:</w:t>
      </w:r>
      <w:r w:rsidRPr="00015B0C">
        <w:rPr>
          <w:rFonts w:ascii="Arial" w:hAnsi="Arial" w:cs="Arial"/>
          <w:sz w:val="24"/>
          <w:szCs w:val="24"/>
          <w:lang w:eastAsia="el-GR"/>
        </w:rPr>
        <w:t xml:space="preserve"> Κυρίες και κύριοι συνάδελφοι, η ενσωμάτωση της οδηγίας 218/2002 στην ελληνική νομοθεσία αλλά και την προσαρμογή στον κανονισμό 218/1999 καθώς και στον κατ’ εξουσιοδότηση κανονισμό 2019/826 από κοινού με τις ρυθμίσεις που επιφέρουν δεν αποτελούν απλά μία υποχρέωση της χώρας που απορρέει από τη συμμετοχή μας στην Ευρωπαϊκή Ένωση. Αποτελεί ουσιαστικά μία ενιαία στρατηγική για τη διασφάλιση της ενεργειακής απόδοσης, την αύξηση παραγωγικότητας και της ανταγωνιστικότητας μας, μα κυρίως την ποιοτική αναβάθμιση της ζωής μας.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lastRenderedPageBreak/>
        <w:t>Για το ουσιαστικό και καθόλα ωφέλιμο και προοδευτικό περιεχόμενό του ελπίζω να συγκεντρώσει την επιδοκιμασία όλων των παρατάξεων. Ως εκ τούτου προτείνω την υπερψήφισή του.</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Ευχαριστώ πολύ.</w:t>
      </w:r>
    </w:p>
    <w:p w:rsidR="00015B0C" w:rsidRPr="00015B0C" w:rsidRDefault="00015B0C" w:rsidP="00015B0C">
      <w:pPr>
        <w:spacing w:after="160" w:line="600" w:lineRule="auto"/>
        <w:ind w:firstLine="720"/>
        <w:jc w:val="center"/>
        <w:rPr>
          <w:rFonts w:ascii="Arial" w:hAnsi="Arial" w:cs="Arial"/>
          <w:sz w:val="24"/>
          <w:szCs w:val="24"/>
          <w:lang w:eastAsia="el-GR"/>
        </w:rPr>
      </w:pPr>
      <w:r w:rsidRPr="00015B0C">
        <w:rPr>
          <w:rFonts w:ascii="Arial" w:hAnsi="Arial" w:cs="Arial"/>
          <w:sz w:val="24"/>
          <w:szCs w:val="24"/>
          <w:lang w:eastAsia="el-GR"/>
        </w:rPr>
        <w:t>(Χειροκροτήματα από την πτέρυγα της Νέας Δημοκρατίας)</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b/>
          <w:sz w:val="24"/>
          <w:szCs w:val="24"/>
          <w:lang w:eastAsia="el-GR"/>
        </w:rPr>
        <w:t>ΠΡΟΕΔΡΕΥΩΝ (Νικήτας Κακλαμάνης):</w:t>
      </w:r>
      <w:r w:rsidRPr="00015B0C">
        <w:rPr>
          <w:rFonts w:ascii="Arial" w:hAnsi="Arial" w:cs="Arial"/>
          <w:sz w:val="24"/>
          <w:szCs w:val="24"/>
          <w:lang w:eastAsia="el-GR"/>
        </w:rPr>
        <w:t xml:space="preserve"> Τον λόγο έχει η κ. </w:t>
      </w:r>
      <w:proofErr w:type="spellStart"/>
      <w:r w:rsidRPr="00015B0C">
        <w:rPr>
          <w:rFonts w:ascii="Arial" w:hAnsi="Arial" w:cs="Arial"/>
          <w:sz w:val="24"/>
          <w:szCs w:val="24"/>
          <w:lang w:eastAsia="el-GR"/>
        </w:rPr>
        <w:t>Θεοπίστη</w:t>
      </w:r>
      <w:proofErr w:type="spellEnd"/>
      <w:r w:rsidRPr="00015B0C">
        <w:rPr>
          <w:rFonts w:ascii="Arial" w:hAnsi="Arial" w:cs="Arial"/>
          <w:sz w:val="24"/>
          <w:szCs w:val="24"/>
          <w:lang w:eastAsia="el-GR"/>
        </w:rPr>
        <w:t xml:space="preserve"> Πέρκα, εισηγήτρια και Βουλευτής του ΣΥΡΙΖΑ.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ΘΕΟΠΙΣΤΗ (ΠΕΤΗ) ΠΕΡΚΑ:</w:t>
      </w:r>
      <w:r w:rsidRPr="00015B0C">
        <w:rPr>
          <w:rFonts w:ascii="Arial" w:hAnsi="Arial"/>
          <w:sz w:val="24"/>
          <w:szCs w:val="24"/>
          <w:lang w:eastAsia="el-GR"/>
        </w:rPr>
        <w:t xml:space="preserve"> Ευχαριστώ, κύριε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αλήθεια είναι ότι σε αυτές τις επιτροπές που έγινε πάρα πολύ μεγάλη κουβέντα και πιεστική, σε μια μέρα δύο και τρεις επιτροπές, ειπώθηκαν αρκετά πράγματα. Εγώ, όμως, περιμένω ακόμα καίριες απαντήσεις από τον κύριο Υπουργό, ο οποίος έχει αποφύγει το θέμα, δεν το έχει θίξει καν. Το θίγει βέβαια, ο συνάδελφος και οφείλω να ξεκινήσω και εγώ εκτός κειμένου μάλλον και να πω τα εξής: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Αγαπητοί συνάδελφοι, η χώρα μπήκε σε δύο μνημόνια. Και μετά ήρθε μια κυβέρνηση που δεν ευθυνόταν για το χρέος της χώρας και την εξόφλησή του και έβγαλε τη χώρα από τα μνημόνια και ρύθμισε και το χρέος και άφησε και αποθεματικό και βρήκε και κάποιες δεσμεύσεις, μεταξύ των οποίων ήταν τα ΝΟΜΕ που είχε δεσμευτεί η κυβέρνηση Σαμαρά, η οποία επίσης είχε χάσει τα </w:t>
      </w:r>
      <w:r w:rsidRPr="00015B0C">
        <w:rPr>
          <w:rFonts w:ascii="Arial" w:hAnsi="Arial"/>
          <w:sz w:val="24"/>
          <w:szCs w:val="24"/>
          <w:lang w:eastAsia="el-GR"/>
        </w:rPr>
        <w:lastRenderedPageBreak/>
        <w:t xml:space="preserve">δωρεάν δικαιώματα ρύπων το 2014, η οποία </w:t>
      </w:r>
      <w:proofErr w:type="spellStart"/>
      <w:r w:rsidRPr="00015B0C">
        <w:rPr>
          <w:rFonts w:ascii="Arial" w:hAnsi="Arial"/>
          <w:sz w:val="24"/>
          <w:szCs w:val="24"/>
          <w:lang w:eastAsia="el-GR"/>
        </w:rPr>
        <w:t>συμβασιοποίησε</w:t>
      </w:r>
      <w:proofErr w:type="spellEnd"/>
      <w:r w:rsidRPr="00015B0C">
        <w:rPr>
          <w:rFonts w:ascii="Arial" w:hAnsi="Arial"/>
          <w:sz w:val="24"/>
          <w:szCs w:val="24"/>
          <w:lang w:eastAsia="el-GR"/>
        </w:rPr>
        <w:t xml:space="preserve"> την «Πτολεμαΐδα 5», η οποία είχε το σχέδιο της μικρής ΔΕΗ, το οποίο είχε και τα υδροηλεκτρικά που είναι το πιο κερδοφόρο κομμάτι. Επίσης, βρήκαμε μια ΔΕΗ με 14,5 δισεκατομμύρια δάνεια και δεν θυμάμαι με πόσα δισεκατομμύρια χρέη πολιτών. Και ήρθε η κυβέρνηση του ΣΥΡΙΖΑ και </w:t>
      </w:r>
      <w:proofErr w:type="spellStart"/>
      <w:r w:rsidRPr="00015B0C">
        <w:rPr>
          <w:rFonts w:ascii="Arial" w:hAnsi="Arial"/>
          <w:sz w:val="24"/>
          <w:szCs w:val="24"/>
          <w:lang w:eastAsia="el-GR"/>
        </w:rPr>
        <w:t>μεσοσταθμικά</w:t>
      </w:r>
      <w:proofErr w:type="spellEnd"/>
      <w:r w:rsidRPr="00015B0C">
        <w:rPr>
          <w:rFonts w:ascii="Arial" w:hAnsi="Arial"/>
          <w:sz w:val="24"/>
          <w:szCs w:val="24"/>
          <w:lang w:eastAsia="el-GR"/>
        </w:rPr>
        <w:t xml:space="preserve"> μείωσε και στήριξε τα νοικοκυριά 12% τα τιμολόγια, μείωσε το χρέος, έκανε επενδύσεις στα Βαλκάνια και βέβαια στροφή στις ΑΠΕ. Διότι μέχρι τότε η ΔΕΗ είχε 3% στις ΑΠΕ.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έρχεται σήμερα η Κυβέρνηση της Νέας Δημοκρατίας με αύξηση του μετοχικού κεφαλαίου, χωρίς </w:t>
      </w:r>
      <w:proofErr w:type="spellStart"/>
      <w:r w:rsidRPr="00015B0C">
        <w:rPr>
          <w:rFonts w:ascii="Arial" w:hAnsi="Arial"/>
          <w:sz w:val="24"/>
          <w:szCs w:val="24"/>
          <w:lang w:eastAsia="el-GR"/>
        </w:rPr>
        <w:t>καμμία</w:t>
      </w:r>
      <w:proofErr w:type="spellEnd"/>
      <w:r w:rsidRPr="00015B0C">
        <w:rPr>
          <w:rFonts w:ascii="Arial" w:hAnsi="Arial"/>
          <w:sz w:val="24"/>
          <w:szCs w:val="24"/>
          <w:lang w:eastAsia="el-GR"/>
        </w:rPr>
        <w:t xml:space="preserve"> διαδικασία, </w:t>
      </w:r>
      <w:proofErr w:type="spellStart"/>
      <w:r w:rsidRPr="00015B0C">
        <w:rPr>
          <w:rFonts w:ascii="Arial" w:hAnsi="Arial"/>
          <w:sz w:val="24"/>
          <w:szCs w:val="24"/>
          <w:lang w:eastAsia="el-GR"/>
        </w:rPr>
        <w:t>καμμία</w:t>
      </w:r>
      <w:proofErr w:type="spellEnd"/>
      <w:r w:rsidRPr="00015B0C">
        <w:rPr>
          <w:rFonts w:ascii="Arial" w:hAnsi="Arial"/>
          <w:sz w:val="24"/>
          <w:szCs w:val="24"/>
          <w:lang w:eastAsia="el-GR"/>
        </w:rPr>
        <w:t xml:space="preserve"> ενημέρωση. Κάποιοι φίλοι το ήξεραν. Και εμείς ζητάμε από την Επιτροπή Κεφαλαιαγοράς να επιληφθεί του θέματος.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ρωτάω λοιπόν: Τι εξυπηρετεί αυτή η εκχώρηση του πυλώνα του ενεργειακού μας συστήματος και πώς βοηθάει την ελληνική οικονομία και την ελληνική κοινωνία; Πρέπει να δώσετε κάποιες εξηγήσεις σε ό,τι αφορά την πολιτική στα θέματα της ακρίβειας και της απορρύθμισης της αγοράς ενέργειας. Σήμερα περιμένουμε απαντήσεις. Και εν πάση </w:t>
      </w:r>
      <w:proofErr w:type="spellStart"/>
      <w:r w:rsidRPr="00015B0C">
        <w:rPr>
          <w:rFonts w:ascii="Arial" w:hAnsi="Arial"/>
          <w:sz w:val="24"/>
          <w:szCs w:val="24"/>
          <w:lang w:eastAsia="el-GR"/>
        </w:rPr>
        <w:t>περιπτώσει</w:t>
      </w:r>
      <w:proofErr w:type="spellEnd"/>
      <w:r w:rsidRPr="00015B0C">
        <w:rPr>
          <w:rFonts w:ascii="Arial" w:hAnsi="Arial"/>
          <w:sz w:val="24"/>
          <w:szCs w:val="24"/>
          <w:lang w:eastAsia="el-GR"/>
        </w:rPr>
        <w:t xml:space="preserve"> από πού θα λείψουν αυτοί οι πόροι με τους οποίους επιδοτείτε και δεν μειώνετε την ακρίβεια, προστατεύοντας όσους ευθύνονται για την ακρίβεια, για να μην μπουν στις αυξήσεις τιμών 20% τον Σεπτέμβρη. Όταν έπεσαν οι τιμές των καυσίμων είχαμε τη ΔΕΗ να κερδοσκοπεί. Για όλους βέβαια. Και εν πάση </w:t>
      </w:r>
      <w:proofErr w:type="spellStart"/>
      <w:r w:rsidRPr="00015B0C">
        <w:rPr>
          <w:rFonts w:ascii="Arial" w:hAnsi="Arial"/>
          <w:sz w:val="24"/>
          <w:szCs w:val="24"/>
          <w:lang w:eastAsia="el-GR"/>
        </w:rPr>
        <w:t>περιπτώσει</w:t>
      </w:r>
      <w:proofErr w:type="spellEnd"/>
      <w:r w:rsidRPr="00015B0C">
        <w:rPr>
          <w:rFonts w:ascii="Arial" w:hAnsi="Arial"/>
          <w:sz w:val="24"/>
          <w:szCs w:val="24"/>
          <w:lang w:eastAsia="el-GR"/>
        </w:rPr>
        <w:t xml:space="preserve">, η </w:t>
      </w:r>
      <w:r w:rsidRPr="00015B0C">
        <w:rPr>
          <w:rFonts w:ascii="Arial" w:hAnsi="Arial"/>
          <w:sz w:val="24"/>
          <w:szCs w:val="24"/>
          <w:lang w:eastAsia="el-GR"/>
        </w:rPr>
        <w:lastRenderedPageBreak/>
        <w:t xml:space="preserve">ιδιωτικοποίηση των κρίσιμων ενεργειακών εργαλείων, ΔΕΠΑ, ΔΕΔΔΗΕ, είναι ο δρόμος που επιλέγετε για την ενεργειακή μετάβαση της χώρας σε ένα πράσινο μέλλον; Είναι πολύ σοβαρό αυτό. Με τι εργαλείο; Σε μια περίοδο κρίσης τιμών η δημιουργία ενός ιδιωτικού μονοπωλίου στο δίκτυο φυσικού αερίου πραγματικά αναρωτιέμαι πώς βοηθάει.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Πάμε στο θέμα του </w:t>
      </w:r>
      <w:r w:rsidRPr="00015B0C">
        <w:rPr>
          <w:rFonts w:ascii="Arial" w:hAnsi="Arial"/>
          <w:sz w:val="24"/>
          <w:szCs w:val="24"/>
          <w:lang w:val="en-US" w:eastAsia="el-GR"/>
        </w:rPr>
        <w:t>Antitrust</w:t>
      </w:r>
      <w:r w:rsidRPr="00015B0C">
        <w:rPr>
          <w:rFonts w:ascii="Arial" w:hAnsi="Arial"/>
          <w:sz w:val="24"/>
          <w:szCs w:val="24"/>
          <w:lang w:eastAsia="el-GR"/>
        </w:rPr>
        <w:t xml:space="preserve">. Απάντησα νομίζω σε αρκετά. Και να θυμίσω ότι με αυτές τις υποχρεώσεις που βρήκε η κυβέρνηση του ΣΥΡΙΖΑ έκανε μία αντιπρόταση, η οποία ήταν η </w:t>
      </w:r>
      <w:proofErr w:type="spellStart"/>
      <w:r w:rsidRPr="00015B0C">
        <w:rPr>
          <w:rFonts w:ascii="Arial" w:hAnsi="Arial"/>
          <w:sz w:val="24"/>
          <w:szCs w:val="24"/>
          <w:lang w:eastAsia="el-GR"/>
        </w:rPr>
        <w:t>αποεπένδυση</w:t>
      </w:r>
      <w:proofErr w:type="spellEnd"/>
      <w:r w:rsidRPr="00015B0C">
        <w:rPr>
          <w:rFonts w:ascii="Arial" w:hAnsi="Arial"/>
          <w:sz w:val="24"/>
          <w:szCs w:val="24"/>
          <w:lang w:eastAsia="el-GR"/>
        </w:rPr>
        <w:t xml:space="preserve">, η οποία αντιπρόταση αυτή είχε να κάνει με το ότι προσαρμόστηκε ακριβώς στην πράσινη συμφωνία. Αντί να ανοίξουν νέα λιγνιτωρυχεία, θα δοθεί πρόσβαση σε υφιστάμενες </w:t>
      </w:r>
      <w:proofErr w:type="spellStart"/>
      <w:r w:rsidRPr="00015B0C">
        <w:rPr>
          <w:rFonts w:ascii="Arial" w:hAnsi="Arial"/>
          <w:sz w:val="24"/>
          <w:szCs w:val="24"/>
          <w:lang w:eastAsia="el-GR"/>
        </w:rPr>
        <w:t>λιγνιτικές</w:t>
      </w:r>
      <w:proofErr w:type="spellEnd"/>
      <w:r w:rsidRPr="00015B0C">
        <w:rPr>
          <w:rFonts w:ascii="Arial" w:hAnsi="Arial"/>
          <w:sz w:val="24"/>
          <w:szCs w:val="24"/>
          <w:lang w:eastAsia="el-GR"/>
        </w:rPr>
        <w:t xml:space="preserve"> μονάδες, το οποίο βέβαια δεν έγινε και ποτέ.</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Εν πάση </w:t>
      </w:r>
      <w:proofErr w:type="spellStart"/>
      <w:r w:rsidRPr="00015B0C">
        <w:rPr>
          <w:rFonts w:ascii="Arial" w:hAnsi="Arial"/>
          <w:sz w:val="24"/>
          <w:szCs w:val="24"/>
          <w:lang w:eastAsia="el-GR"/>
        </w:rPr>
        <w:t>περιπτώσει</w:t>
      </w:r>
      <w:proofErr w:type="spellEnd"/>
      <w:r w:rsidRPr="00015B0C">
        <w:rPr>
          <w:rFonts w:ascii="Arial" w:hAnsi="Arial"/>
          <w:sz w:val="24"/>
          <w:szCs w:val="24"/>
          <w:lang w:eastAsia="el-GR"/>
        </w:rPr>
        <w:t xml:space="preserve"> σε ό,τι αφορά το κεφάλαιο του νομοσχεδίου σε αυτό το σημείο, κύριε Υπουργέ, δεν μπορείτε να αποφύγετε να απαντήσετε σε κάποια ερωτήματα. Είναι η τέταρτη φορά που σας τα θέτουμε και τα θέτουν όλες οι πλευρές της Αντιπολίτευσης.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Θα θέλαμε να ξέρουμε σε ό,τι αφορά αυτήν τη συμφωνία ποιες ήταν οι επιφυλάξεις που διατυπώθηκαν από παράγοντες της αγοράς για τις ελληνικές δεσμεύσεις, ποιες τροποποιήσεις έγιναν προκειμένου να ικανοποιηθούν οι επιφυλάξεις. Αυτά αναφέρονται σε επίσημη ανακοίνωση της Ευρωπαϊκής Επιτροπής. Δεν είναι αντιπολιτευτικό λόγος. Διαβάσαμε την ανακοίνωση της </w:t>
      </w:r>
      <w:r w:rsidRPr="00015B0C">
        <w:rPr>
          <w:rFonts w:ascii="Arial" w:hAnsi="Arial"/>
          <w:sz w:val="24"/>
          <w:szCs w:val="24"/>
          <w:lang w:eastAsia="el-GR"/>
        </w:rPr>
        <w:lastRenderedPageBreak/>
        <w:t xml:space="preserve">επιτροπής. Δεν απαντήσατε επίσης πώς, χωρίς θεσμικό πλαίσιο, αφού σήμερα νομοθετείται, χωρίς να έχει οριστεί ο εντολοδόχος παρακολούθησης, η ΔΕΗ προχώρησε σε διάθεση ποσοτήτων </w:t>
      </w:r>
      <w:proofErr w:type="spellStart"/>
      <w:r w:rsidRPr="00015B0C">
        <w:rPr>
          <w:rFonts w:ascii="Arial" w:hAnsi="Arial"/>
          <w:sz w:val="24"/>
          <w:szCs w:val="24"/>
          <w:lang w:eastAsia="el-GR"/>
        </w:rPr>
        <w:t>λιγνιτικής</w:t>
      </w:r>
      <w:proofErr w:type="spellEnd"/>
      <w:r w:rsidRPr="00015B0C">
        <w:rPr>
          <w:rFonts w:ascii="Arial" w:hAnsi="Arial"/>
          <w:sz w:val="24"/>
          <w:szCs w:val="24"/>
          <w:lang w:eastAsia="el-GR"/>
        </w:rPr>
        <w:t xml:space="preserve"> παραγωγής τον Σεπτέμβρη του 2021. Πώς; Δεν υπάρχει θεσμικό πλαίσιο. Στο νομοσχέδιο προβλέπεται ότι η ΔΕΗ μπορεί να διαθέσει τα προθεσμιακά προϊόντα της ηλεκτρικής ενέργειας που προέρχονται από </w:t>
      </w:r>
      <w:proofErr w:type="spellStart"/>
      <w:r w:rsidRPr="00015B0C">
        <w:rPr>
          <w:rFonts w:ascii="Arial" w:hAnsi="Arial"/>
          <w:sz w:val="24"/>
          <w:szCs w:val="24"/>
          <w:lang w:eastAsia="el-GR"/>
        </w:rPr>
        <w:t>λιγνιτικές</w:t>
      </w:r>
      <w:proofErr w:type="spellEnd"/>
      <w:r w:rsidRPr="00015B0C">
        <w:rPr>
          <w:rFonts w:ascii="Arial" w:hAnsi="Arial"/>
          <w:sz w:val="24"/>
          <w:szCs w:val="24"/>
          <w:lang w:eastAsia="el-GR"/>
        </w:rPr>
        <w:t xml:space="preserve"> μονάδες στο ελληνικό χρηματιστήριο ενέργειας ή και στο ευρωπαϊκό. Υποτίθεται ότι σκοπός της ρύθμισης είναι η αύξηση του ανταγωνισμού της εγχώριας αγοράς. Αυτό είναι το πρόστιμο. Αυτή είναι η δέσμευση, αυτά λένε τα ευρωπαϊκά δικαστήρια.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Όπως αποδείχθηκε το σύνολο των ποσοτήτων της ΔΕΗ τον Σεπτέμβρη πουλήθηκε αποκλειστικά στο εξωτερικό, γεγονός που επιβεβαιώνει ότι ο στόχος της ενίσχυσης του ανταγωνισμού της εγχώριας αγοράς δεν επιτυγχάνεται από τα προτεινόμενα μέτρα. Εξίσου σημαντικό: Δεν έχει αποδοθεί ακριβώς στο αγγλικό κείμενο. Διαβάστε, ας κάνουμε μετάφραση το αγγλικό κείμενο. Εκεί λοιπόν τι λέει; Η ΔΕΗ θα έχει πλήρη διακριτική ευχέρεια να παράγει τους όγκους αυτούς με οποιοδήποτε από τα περιουσιακά στοιχεία ηλεκτροπαραγωγής του χαρτοφυλακίου της, συμπεριλαμβανομένης της ηλεκτροπαραγωγής από φυσικό αέριο, της υδροηλεκτρικής ενέργειας ή άλλων ανανεώσιμων πηγών ενέργειας.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Στο άρθρο 45 αυτό δεν υπάρχει. Διαθέτει μόνο από λιγνίτη. Αυτό τι γίνεται κύριε Υπουργέ; Δεν θα απαντηθεί; Σας έχει ξεφύγει; Είναι λάθος; Θα κάνετε νομοτεχνική ή κάτι άλλο κρύβετε; Ο ακριβής όρος της μετάφρασης λέει: Για την αποφυγή αμφιβολιών η ΔΕΗ δεν υποχρεούται να παρέχει τις ποσότητες ηλεκτρικής ενέργειας μόνο σε λιγνίτη. Απάντηση. Και βεβαίως, η ΔΕΗ έχει υποχρέωση να πουλήσει, τώρα τον Σεπτέμβριο οκτακόσια ενενήντα τρία GW και πούλησε εννιακόσια εβδομήντα. Δεν ξέρουμε τι θα γίνει με αυτό το πλεόνασμα και αν θα πάει στην επόμενη περίοδο, στην «Πτολεμαΐδα 5».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Θα μου επιτρέψετε επειδή είμαι και Βουλευτής Φλώρινας να σας πω ότι υπάρχει πάρα πολύ μεγάλη αγωνία και θυμός. Έχει εξαγγελθεί μια </w:t>
      </w:r>
      <w:proofErr w:type="spellStart"/>
      <w:r w:rsidRPr="00015B0C">
        <w:rPr>
          <w:rFonts w:ascii="Arial" w:hAnsi="Arial"/>
          <w:sz w:val="24"/>
          <w:szCs w:val="24"/>
          <w:lang w:eastAsia="el-GR"/>
        </w:rPr>
        <w:t>απολιγνιτοποίηση</w:t>
      </w:r>
      <w:proofErr w:type="spellEnd"/>
      <w:r w:rsidRPr="00015B0C">
        <w:rPr>
          <w:rFonts w:ascii="Arial" w:hAnsi="Arial"/>
          <w:sz w:val="24"/>
          <w:szCs w:val="24"/>
          <w:lang w:eastAsia="el-GR"/>
        </w:rPr>
        <w:t xml:space="preserve"> και δεν έχει γίνει στα δύο αυτά χρόνια εκτός από ωραία κείμενα τίποτα άλλο. Η ανεργία καλπάζει, τρεισήμισι χιλιάδες άνεργοι. Οι αποκαταστάσεις των εδαφών, τις περιμένουμε, τα ειδικά πολεοδομικά, τα περιμένουμε, τις ζώνες </w:t>
      </w:r>
      <w:proofErr w:type="spellStart"/>
      <w:r w:rsidRPr="00015B0C">
        <w:rPr>
          <w:rFonts w:ascii="Arial" w:hAnsi="Arial"/>
          <w:sz w:val="24"/>
          <w:szCs w:val="24"/>
          <w:lang w:eastAsia="el-GR"/>
        </w:rPr>
        <w:t>απολιγνιτοποίησης</w:t>
      </w:r>
      <w:proofErr w:type="spellEnd"/>
      <w:r w:rsidRPr="00015B0C">
        <w:rPr>
          <w:rFonts w:ascii="Arial" w:hAnsi="Arial"/>
          <w:sz w:val="24"/>
          <w:szCs w:val="24"/>
          <w:lang w:eastAsia="el-GR"/>
        </w:rPr>
        <w:t xml:space="preserve">, τις περιμένουμε, τις μεγάλες επενδύσεις στο πρώτο σχέδιο του ΣΔΑΜ στο δεύτερο δεν τις ξαναείδαμε στα εδαφικά σχέδια και υπάρχει μία μονάδα η οποία έχει στοιχίσει στον ελληνικό λαό 1,5 δισεκατομμύριο -σας είπα ότι είχε </w:t>
      </w:r>
      <w:proofErr w:type="spellStart"/>
      <w:r w:rsidRPr="00015B0C">
        <w:rPr>
          <w:rFonts w:ascii="Arial" w:hAnsi="Arial"/>
          <w:sz w:val="24"/>
          <w:szCs w:val="24"/>
          <w:lang w:eastAsia="el-GR"/>
        </w:rPr>
        <w:t>συμβασιοποιηθεί</w:t>
      </w:r>
      <w:proofErr w:type="spellEnd"/>
      <w:r w:rsidRPr="00015B0C">
        <w:rPr>
          <w:rFonts w:ascii="Arial" w:hAnsi="Arial"/>
          <w:sz w:val="24"/>
          <w:szCs w:val="24"/>
          <w:lang w:eastAsia="el-GR"/>
        </w:rPr>
        <w:t xml:space="preserve"> με κυβέρνηση Σαμαρά-, η οποία ακόμη κατασκευάζεται, η οποία θα ανοίξει υποθέτουμε το 2023 και η οποία μετά θα πρέπει να κλείσει και μέχρι τώρα δεν ξέραμε πότε θα κλείσει. Δηλαδή 1,5 δισεκατομμύριο να δουλέψει με λιγνίτη και να κλείσει. Από </w:t>
      </w:r>
      <w:r w:rsidRPr="00015B0C">
        <w:rPr>
          <w:rFonts w:ascii="Arial" w:hAnsi="Arial"/>
          <w:sz w:val="24"/>
          <w:szCs w:val="24"/>
          <w:lang w:eastAsia="el-GR"/>
        </w:rPr>
        <w:lastRenderedPageBreak/>
        <w:t xml:space="preserve">το νομοσχέδιο συμπεράναμε ότι θα κλείσει το αργότερο τον Δεκέμβριο του 2024. Άρα θα δουλέψει έναν χρόνο με λιγνίτη. Ρωτάμε με τι θα συνεχίσει. Με φυσικό αέριο. Το φυσικό αέριο είναι ορυκτό καύσιμο, δεν χρηματοδοτείται από τα ευρωπαϊκά ταμεία και θα πρέπει να πείτε στους κατοίκους της περιοχής ότι θα γίνουν αυτές οι δαπάνες και σε λίγο δεν θα υπάρχει, θα πρέπει να ξαναμπούμε στη διαδικασία γιατί πρόκειται για </w:t>
      </w:r>
      <w:proofErr w:type="spellStart"/>
      <w:r w:rsidRPr="00015B0C">
        <w:rPr>
          <w:rFonts w:ascii="Arial" w:hAnsi="Arial"/>
          <w:sz w:val="24"/>
          <w:szCs w:val="24"/>
          <w:lang w:eastAsia="el-GR"/>
        </w:rPr>
        <w:t>απανθρακοποίηση</w:t>
      </w:r>
      <w:proofErr w:type="spellEnd"/>
      <w:r w:rsidRPr="00015B0C">
        <w:rPr>
          <w:rFonts w:ascii="Arial" w:hAnsi="Arial"/>
          <w:sz w:val="24"/>
          <w:szCs w:val="24"/>
          <w:lang w:eastAsia="el-GR"/>
        </w:rPr>
        <w:t xml:space="preserve"> και όχι για </w:t>
      </w:r>
      <w:proofErr w:type="spellStart"/>
      <w:r w:rsidRPr="00015B0C">
        <w:rPr>
          <w:rFonts w:ascii="Arial" w:hAnsi="Arial"/>
          <w:sz w:val="24"/>
          <w:szCs w:val="24"/>
          <w:lang w:eastAsia="el-GR"/>
        </w:rPr>
        <w:t>απολιγνιτοποίηση</w:t>
      </w:r>
      <w:proofErr w:type="spellEnd"/>
      <w:r w:rsidRPr="00015B0C">
        <w:rPr>
          <w:rFonts w:ascii="Arial" w:hAnsi="Arial"/>
          <w:sz w:val="24"/>
          <w:szCs w:val="24"/>
          <w:lang w:eastAsia="el-GR"/>
        </w:rPr>
        <w:t xml:space="preserve">, που είναι μέρος της. Ρωτάμε επίσης αν έχουν γίνει τεχνοοικονομικές μελέτες, πόσο θα στοιχίσει, αν έχουν ληφθεί υπ’ </w:t>
      </w:r>
      <w:proofErr w:type="spellStart"/>
      <w:r w:rsidRPr="00015B0C">
        <w:rPr>
          <w:rFonts w:ascii="Arial" w:hAnsi="Arial"/>
          <w:sz w:val="24"/>
          <w:szCs w:val="24"/>
          <w:lang w:eastAsia="el-GR"/>
        </w:rPr>
        <w:t>όψιν</w:t>
      </w:r>
      <w:proofErr w:type="spellEnd"/>
      <w:r w:rsidRPr="00015B0C">
        <w:rPr>
          <w:rFonts w:ascii="Arial" w:hAnsi="Arial"/>
          <w:sz w:val="24"/>
          <w:szCs w:val="24"/>
          <w:lang w:eastAsia="el-GR"/>
        </w:rPr>
        <w:t xml:space="preserve"> η εκτόξευση των τιμών του φυσικού αερίου ή ακόμα και το 50</w:t>
      </w:r>
      <w:r w:rsidRPr="00015B0C">
        <w:rPr>
          <w:rFonts w:ascii="Arial" w:hAnsi="Arial"/>
          <w:sz w:val="24"/>
          <w:szCs w:val="24"/>
          <w:lang w:val="en-US" w:eastAsia="el-GR"/>
        </w:rPr>
        <w:t>for</w:t>
      </w:r>
      <w:r w:rsidRPr="00015B0C">
        <w:rPr>
          <w:rFonts w:ascii="Arial" w:hAnsi="Arial"/>
          <w:sz w:val="24"/>
          <w:szCs w:val="24"/>
          <w:lang w:eastAsia="el-GR"/>
        </w:rPr>
        <w:t>55 που είναι και υποχρέωση πια της χώρας.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Τέλος, έρχομαι λίγο στον τίτλο του νομοσχεδίου που συζητάμε σήμερα και πρόκειται για μία οδηγία. Το μόνο που είχατε να κάνετε, αγαπητοί συνάδελφοι της Κυβέρνησης, γι’ αυτήν την οδηγία ήταν να την ενσωματώσετε εγκαίρως. Πρόκειται για μια σοβαρή οδηγία, δηλαδή είναι για την ενεργειακή απόδοση, άρα χρήσιμη. Και ενώ η τύχη της αγνοούνταν από το Νοέμβριο του 2020 που είχε βγει σε διαβούλευση, ήρθε επιτέλους στη Βουλή και ψηφίζεται σήμερα, όντας πλέον ανεπίκαιρη, αφού ήδη η επιτροπή με βάση τον νέο στόχο και το 50</w:t>
      </w:r>
      <w:r w:rsidRPr="00015B0C">
        <w:rPr>
          <w:rFonts w:ascii="Arial" w:hAnsi="Arial"/>
          <w:sz w:val="24"/>
          <w:szCs w:val="24"/>
          <w:lang w:val="en-US" w:eastAsia="el-GR"/>
        </w:rPr>
        <w:t>for</w:t>
      </w:r>
      <w:r w:rsidRPr="00015B0C">
        <w:rPr>
          <w:rFonts w:ascii="Arial" w:hAnsi="Arial"/>
          <w:sz w:val="24"/>
          <w:szCs w:val="24"/>
          <w:lang w:eastAsia="el-GR"/>
        </w:rPr>
        <w:t xml:space="preserve">55 προβαίνει σε αναθεώρηση της. Άρα πολύ σύντομα η παρούσα καθυστερημένη οδηγία θα αναθεωρηθεί με πιο φιλόδοξους στόχους. Εν τω </w:t>
      </w:r>
      <w:r w:rsidRPr="00015B0C">
        <w:rPr>
          <w:rFonts w:ascii="Arial" w:hAnsi="Arial"/>
          <w:sz w:val="24"/>
          <w:szCs w:val="24"/>
          <w:lang w:eastAsia="el-GR"/>
        </w:rPr>
        <w:lastRenderedPageBreak/>
        <w:t xml:space="preserve">μεταξύ, χάθηκε πολύτιμος χρόνος και είμαστε πολύ πίσω ούτως η άλλως σε αυτό το κομβικό ζήτημα που λέγεται ενεργειακή απόδοση.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Ακόμα και αν δεν ασχοληθούμε με την καθυστέρηση της ενσωμάτωσης, υπάρχει το θέμα της καλής εφαρμογής του </w:t>
      </w:r>
      <w:proofErr w:type="spellStart"/>
      <w:r w:rsidRPr="00015B0C">
        <w:rPr>
          <w:rFonts w:ascii="Arial" w:hAnsi="Arial"/>
          <w:sz w:val="24"/>
          <w:szCs w:val="24"/>
          <w:lang w:eastAsia="el-GR"/>
        </w:rPr>
        <w:t>ενωσιακού</w:t>
      </w:r>
      <w:proofErr w:type="spellEnd"/>
      <w:r w:rsidRPr="00015B0C">
        <w:rPr>
          <w:rFonts w:ascii="Arial" w:hAnsi="Arial"/>
          <w:sz w:val="24"/>
          <w:szCs w:val="24"/>
          <w:lang w:eastAsia="el-GR"/>
        </w:rPr>
        <w:t xml:space="preserve"> δικαίου. Έχουμε να κάνουμε με ένα ευχολόγιο κατά κύριο λόγο, σε πολλές περιπτώσεις έχουμε και στρεβλή μεταφορά διατάξεων στο εθνικό δίκαιο. Πρόκειται κυρίως, για αντικατάσταση άρθρων του ν.4302 ο οποίος ενσωμάτωνε την προηγούμενη οδηγία. Λείπει το σκεπτικό και η φιλοσοφία της οδηγίας, ότι δηλαδή η ενεργειακή απόδοση θα πρέπει να αναγνωριστεί ως καίριο στοιχείο και προτεραιότητα των μελλοντικών αποφάσεων για επενδύσεις σε ενεργειακές υποδομές της χώρας. Οπότε τελικά, μιλάμε για ένα άτολμο νομοσχέδιο, με διατάξεις ξεπερασμένες που δεν θα συμβάλουν στην αντιμετώπιση ενεργειακής κρίσης. Αντ’ αυτού ήταν πολλοί οι φορείς που πρότειναν φιλόδοξες και πιο γενναίες προτάσεις και το ευρωπαϊκό ταμείο στήριξης, όπως άλλωστε απαιτεί η κλιματική και ενεργειακή κρίση.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Άλλο παράδειγμα είναι ότι αντί του ποσοστού 0,8% το νομοσχέδιο ως ελάχιστη υποχρέωση για ετήσια εξοικονόμηση ενέργειας θα μπορούσε να γίνει 1,5% όπως ακριβώς είναι και η πρόταση της επιτροπής που θα έλθει πολύ σύντομα στην καινούργια οδηγία. Γιατί δεν το υιοθετείτε; Γιατί δεν κάνετε ένα βήμα μπροστά, γιατί δεν τολμάτε;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Τέλος πάντων, βάζουμε το κάρο μπροστά από το άλογο αφού διάφορα προγράμματα εν τω μεταξύ τρέχουν στη χώρα ή ακόμη χειρότερα έχουν ολοκληρωθεί, χωρίς τη συγκεκριμένη οδηγία η οποία θα έθετε τα απαιτούμενα κριτήρια.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Μιλάω για το «Εξοικονομώ – Οικονομώ». Έχουμε πει πολλά στις επιτροπές. Εγώ θα ξαναμιλήσω με νούμερα. Το δικό μας «Εξοικονομώ» έκλεισε τον Σεπτέμβρη του 2019 με 500 εκατομμύρια ευρώ και πενήντα τρεις χιλιάδες κατοικίες. Επί κ. Χατζηδάκη σπαταλήθηκαν 850 εκατομμύρια ευρώ για να ενταχθούν στο «Εξοικονομώ» μόλις και μετά βίας σαράντα χιλιάδες κατοικίες. Αυτό ήταν αποτέλεσμα του ξεχειλώματος των εισοδηματικών κατηγοριών, του ξεχειλώματος των ορίων επιδότησης και επειδή το «αφεντικό τρελάθηκε» αύξησε τον προϋπολογισμό των παρεμβάσεων.</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Ερχόμαστε στο νέο «Εξοικονομώ» και βλέπουμε ότι κάποιες από τις προτάσεις μάλλον φαίνεται να υιοθετούνται. Για παράδειγμα μειώνεται η μέση επιδότηση στο 60% με στόχο να ενταχθούν πενήντα χιλιάδες κατοικίες. Χαιρετίζουμε αυτή την αλλαγή, ωστόσο, έχουν σπαταληθεί αρκετοί πόροι.</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Ρωτάω όμως και από την πρώτη συνεδρίαση της επιτροπής και απάντηση δεν έχω πάρει σχετικά με το πρόγραμμα «ΗΛΕΚΤΡΑ» που είναι τα δημόσια κτήρια, τα οποία είναι τα πιο </w:t>
      </w:r>
      <w:proofErr w:type="spellStart"/>
      <w:r w:rsidRPr="00015B0C">
        <w:rPr>
          <w:rFonts w:ascii="Arial" w:hAnsi="Arial"/>
          <w:sz w:val="24"/>
          <w:szCs w:val="24"/>
          <w:lang w:eastAsia="el-GR"/>
        </w:rPr>
        <w:t>ενεργοβόρα</w:t>
      </w:r>
      <w:proofErr w:type="spellEnd"/>
      <w:r w:rsidRPr="00015B0C">
        <w:rPr>
          <w:rFonts w:ascii="Arial" w:hAnsi="Arial"/>
          <w:sz w:val="24"/>
          <w:szCs w:val="24"/>
          <w:lang w:eastAsia="el-GR"/>
        </w:rPr>
        <w:t xml:space="preserve">. Μιλάμε για πολύ παλιά κελύφη και πολλά κτίρια με μεγάλη απώλεια ενέργειας. Τι κάνατε; Έχετε εμμονή </w:t>
      </w:r>
      <w:r w:rsidRPr="00015B0C">
        <w:rPr>
          <w:rFonts w:ascii="Arial" w:hAnsi="Arial"/>
          <w:sz w:val="24"/>
          <w:szCs w:val="24"/>
          <w:lang w:eastAsia="el-GR"/>
        </w:rPr>
        <w:lastRenderedPageBreak/>
        <w:t xml:space="preserve">να ακυρώνετε οτιδήποτε προέρχεται από τον ΣΥΡΙΖΑ. Ακυρώσατε το πρόγραμμα το οποίο ήταν τελείως έτοιμο και είχε και χρηματοδότηση και με ένα μόνο άρθρο στον ν.4643/2019 φροντίσατε να μπλοκάρετε και τη χρηματοδότηση από τα 500 εκατομμύρια. Δηλαδή πλέον η πολιτεία βγαίνει έξω από αυτό το πρόγραμμα. Δεν συνδέεται με τη γενικότερη αναβάθμιση των κτιρίων, δεν το παρακολουθεί καμιά δομή. Από την πρώτη επιτροπή ρωτάμε ποια δομή παρακολουθεί το πρόγραμμα «ΗΛΕΚΤΡΑ». </w:t>
      </w:r>
      <w:proofErr w:type="spellStart"/>
      <w:r w:rsidRPr="00015B0C">
        <w:rPr>
          <w:rFonts w:ascii="Arial" w:hAnsi="Arial"/>
          <w:sz w:val="24"/>
          <w:szCs w:val="24"/>
          <w:lang w:eastAsia="el-GR"/>
        </w:rPr>
        <w:t>Καμμία</w:t>
      </w:r>
      <w:proofErr w:type="spellEnd"/>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Ελπίζουμε εν πάση </w:t>
      </w:r>
      <w:proofErr w:type="spellStart"/>
      <w:r w:rsidRPr="00015B0C">
        <w:rPr>
          <w:rFonts w:ascii="Arial" w:hAnsi="Arial"/>
          <w:sz w:val="24"/>
          <w:szCs w:val="24"/>
          <w:lang w:eastAsia="el-GR"/>
        </w:rPr>
        <w:t>περιπτώσει</w:t>
      </w:r>
      <w:proofErr w:type="spellEnd"/>
      <w:r w:rsidRPr="00015B0C">
        <w:rPr>
          <w:rFonts w:ascii="Arial" w:hAnsi="Arial"/>
          <w:sz w:val="24"/>
          <w:szCs w:val="24"/>
          <w:lang w:eastAsia="el-GR"/>
        </w:rPr>
        <w:t xml:space="preserve"> σε ό,τι αφορά την οδηγία να έχετε πιο γρήγορα αντανακλαστικά για προσαρμογή στη νέα πρόταση της επιτροπής που εστιάζει περισσότερο στην άμβλυνση της ενεργειακής φτώχειας και στην ενδυνάμωση των καταναλωτών.</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πράσινη μετάβαση θέλει σοβαρό σχεδιασμό, ικανούς πόρους, </w:t>
      </w:r>
      <w:proofErr w:type="spellStart"/>
      <w:r w:rsidRPr="00015B0C">
        <w:rPr>
          <w:rFonts w:ascii="Arial" w:hAnsi="Arial"/>
          <w:sz w:val="24"/>
          <w:szCs w:val="24"/>
          <w:lang w:eastAsia="el-GR"/>
        </w:rPr>
        <w:t>στοχευμένα</w:t>
      </w:r>
      <w:proofErr w:type="spellEnd"/>
      <w:r w:rsidRPr="00015B0C">
        <w:rPr>
          <w:rFonts w:ascii="Arial" w:hAnsi="Arial"/>
          <w:sz w:val="24"/>
          <w:szCs w:val="24"/>
          <w:lang w:eastAsia="el-GR"/>
        </w:rPr>
        <w:t xml:space="preserve"> μέτρα για να είναι δίκαιη και να μη μείνει κανείς πίσω. Δεν γίνεται με ευχές και κείμενα και κυρίως δεν εντέλλεται αλλά ούτε εξαγγέλλεται όπως έγινε με τις προσδοκίες που δημιουργήσατε στις εξαγγελίες σας, κύριε Υπουργέ, για τις ενεργειακές κοινότητες περί νέου θεσμικού πλαισίου, περί άρσης των εμποδίων, περί δημιουργίας νέων οντοτήτων, περί χρηματοδότησης. Ήταν πολύ ωραίες εξαγγελίες. Και έρχεται το νομοσχέδιο και το πρώτο που βλέπουμε και είναι εντυπωσιακό είναι ότι δεν υπάρχει ρύθμιση για να καταργήσει το ασφυκτικό πλαίσιο των διαγωνιστικών διαδικασιών για </w:t>
      </w:r>
      <w:r w:rsidRPr="00015B0C">
        <w:rPr>
          <w:rFonts w:ascii="Arial" w:hAnsi="Arial"/>
          <w:sz w:val="24"/>
          <w:szCs w:val="24"/>
          <w:lang w:eastAsia="el-GR"/>
        </w:rPr>
        <w:lastRenderedPageBreak/>
        <w:t>όλες τις ενεργειακές κοινότητες. Πονάει το κομμάτι αυτό με αυτήν τη ρύθμιση του κ. Χατζηδάκη. Δεν είδαμε τίποτα. Φέρνετε και τροπολογίες εκατό σελίδες. Στο ίδιο νομοσχέδιο παρεμβαίνουν οι τροπολογίες, αλλά δεν λύνουν αυτό το μεγάλο πρόβλημα.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Επίσης, το δεύτερο σοβαρό θέμα. Ούτε κουβέντα για το έλλειμμα διάθεσης ηλεκτρικού χώρου για την ανάπτυξη μικρών έργων ΑΠΕ από ενεργειακές δημοτικές κοινότητες και κοινότητες πολιτών. Παγωμένοι οι πόροι από το Πράσινο Ταμείο που είναι ήδη δεσμευμένοι για την ενίσχυση των ενεργειακών κοινοτήτων σε </w:t>
      </w:r>
      <w:proofErr w:type="spellStart"/>
      <w:r w:rsidRPr="00015B0C">
        <w:rPr>
          <w:rFonts w:ascii="Arial" w:hAnsi="Arial"/>
          <w:sz w:val="24"/>
          <w:szCs w:val="24"/>
          <w:lang w:eastAsia="el-GR"/>
        </w:rPr>
        <w:t>λιγνιτικές</w:t>
      </w:r>
      <w:proofErr w:type="spellEnd"/>
      <w:r w:rsidRPr="00015B0C">
        <w:rPr>
          <w:rFonts w:ascii="Arial" w:hAnsi="Arial"/>
          <w:sz w:val="24"/>
          <w:szCs w:val="24"/>
          <w:lang w:eastAsia="el-GR"/>
        </w:rPr>
        <w:t xml:space="preserve"> περιοχές.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Να ρωτήσω επίσης κάτι ακόμα, γιατί πάλι είδαμε κάτι στις τροπολογίες γι’ αυτούς τους πόρους που πάλι τους πειράζουν, πάλι κάτι θα γίνει για τον ΕΛΑΠΕ και πάλι μπορεί να λείψουν από τις </w:t>
      </w:r>
      <w:proofErr w:type="spellStart"/>
      <w:r w:rsidRPr="00015B0C">
        <w:rPr>
          <w:rFonts w:ascii="Arial" w:hAnsi="Arial"/>
          <w:sz w:val="24"/>
          <w:szCs w:val="24"/>
          <w:lang w:eastAsia="el-GR"/>
        </w:rPr>
        <w:t>λιγνιτικές</w:t>
      </w:r>
      <w:proofErr w:type="spellEnd"/>
      <w:r w:rsidRPr="00015B0C">
        <w:rPr>
          <w:rFonts w:ascii="Arial" w:hAnsi="Arial"/>
          <w:sz w:val="24"/>
          <w:szCs w:val="24"/>
          <w:lang w:eastAsia="el-GR"/>
        </w:rPr>
        <w:t xml:space="preserve"> περιοχές. Έχετε σκοπό να διασφαλίσετε τη συνέχιση αυτής της πηγής χρηματοδότησης τα επόμενα χρόνια; Θα επαναφέρετε το ποσοστό από τα έσοδα δημοπράτησης προς τις </w:t>
      </w:r>
      <w:proofErr w:type="spellStart"/>
      <w:r w:rsidRPr="00015B0C">
        <w:rPr>
          <w:rFonts w:ascii="Arial" w:hAnsi="Arial"/>
          <w:sz w:val="24"/>
          <w:szCs w:val="24"/>
          <w:lang w:eastAsia="el-GR"/>
        </w:rPr>
        <w:t>λιγνιτικές</w:t>
      </w:r>
      <w:proofErr w:type="spellEnd"/>
      <w:r w:rsidRPr="00015B0C">
        <w:rPr>
          <w:rFonts w:ascii="Arial" w:hAnsi="Arial"/>
          <w:sz w:val="24"/>
          <w:szCs w:val="24"/>
          <w:lang w:eastAsia="el-GR"/>
        </w:rPr>
        <w:t xml:space="preserve"> περιοχές στο 6% που το είχαμε εμείς και μαζεύτηκαν κάποιοι πόροι τους οποίους δεν αξιοποιείτε βεβαίως; Το πήγατε στο 1% εν μέσω </w:t>
      </w:r>
      <w:proofErr w:type="spellStart"/>
      <w:r w:rsidRPr="00015B0C">
        <w:rPr>
          <w:rFonts w:ascii="Arial" w:hAnsi="Arial"/>
          <w:sz w:val="24"/>
          <w:szCs w:val="24"/>
          <w:lang w:eastAsia="el-GR"/>
        </w:rPr>
        <w:t>απολιγνιτοποίησης</w:t>
      </w:r>
      <w:proofErr w:type="spellEnd"/>
      <w:r w:rsidRPr="00015B0C">
        <w:rPr>
          <w:rFonts w:ascii="Arial" w:hAnsi="Arial"/>
          <w:sz w:val="24"/>
          <w:szCs w:val="24"/>
          <w:lang w:eastAsia="el-GR"/>
        </w:rPr>
        <w:t xml:space="preserve"> και αύξησης της ανεργίας; Υποφέρει η δυτική Μακεδονία και η Μεγαλόπολη.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Συνεχίζω. Ακόμα και ένα σωστό μέτρο, όπως είναι οι μονάδες βιοαερίου εντός ζωνών γης υψηλής παραγωγικότητας, το ξεχειλώνετε. Το είχαμε </w:t>
      </w:r>
      <w:r w:rsidRPr="00015B0C">
        <w:rPr>
          <w:rFonts w:ascii="Arial" w:hAnsi="Arial"/>
          <w:sz w:val="24"/>
          <w:szCs w:val="24"/>
          <w:lang w:eastAsia="el-GR"/>
        </w:rPr>
        <w:lastRenderedPageBreak/>
        <w:t xml:space="preserve">θεσμοθετήσει εμείς στα πεντακόσια </w:t>
      </w:r>
      <w:r w:rsidRPr="00015B0C">
        <w:rPr>
          <w:rFonts w:ascii="Arial" w:hAnsi="Arial"/>
          <w:sz w:val="24"/>
          <w:szCs w:val="24"/>
          <w:lang w:val="en-US" w:eastAsia="el-GR"/>
        </w:rPr>
        <w:t>kW</w:t>
      </w:r>
      <w:r w:rsidRPr="00015B0C">
        <w:rPr>
          <w:rFonts w:ascii="Arial" w:hAnsi="Arial"/>
          <w:sz w:val="24"/>
          <w:szCs w:val="24"/>
          <w:lang w:eastAsia="el-GR"/>
        </w:rPr>
        <w:t xml:space="preserve">. Ωραία. Το πάτε στα τρία </w:t>
      </w:r>
      <w:r w:rsidRPr="00015B0C">
        <w:rPr>
          <w:rFonts w:ascii="Arial" w:hAnsi="Arial"/>
          <w:sz w:val="24"/>
          <w:szCs w:val="24"/>
          <w:lang w:val="en-US" w:eastAsia="el-GR"/>
        </w:rPr>
        <w:t>MW</w:t>
      </w:r>
      <w:r w:rsidRPr="00015B0C">
        <w:rPr>
          <w:rFonts w:ascii="Arial" w:hAnsi="Arial"/>
          <w:sz w:val="24"/>
          <w:szCs w:val="24"/>
          <w:lang w:eastAsia="el-GR"/>
        </w:rPr>
        <w:t>. Τι εξυπηρετεί; Πώς μπορεί να δουλέψει αυτό; Το μόνο που εξυπηρετεί και το μόνο που κάνει είναι να αλλάξει τη χρήση γης από αγροτική σε βιομηχανική, κάτι το οποίο δεν μπορούμε να αποδεχτούμε.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Και βέβαια έρχονται και δύο άρθρα, το 36 και το 37, τα οποία μας λένε ουσιαστικά ότι σχετικά με τις ενεργειακές κοινότητες καλά είναι αυτά τα ωραία που λέτε, αλλά σας κάνουμε και λίγο εταιρείες. Στο άρθρο 36 περιορίζεται η υποχρέωση πλειοψηφικής συμμετοχής των φυσικών προσώπων. Σε συνδυασμό με το άρθρο 37, το οποίο αναφέρεται στον εταιρικό μετασχηματισμό των ενεργειακών κοινοτήτων, λέτε ότι αυτά αντίκεινται στο πνεύμα του θεσμού τους που είναι η ενεργός συμμετοχή των πολιτών στη διαδικασία της ενεργειακής μετάβασης και τα οικονομικά και κοινωνικά οφέλη πρέπει να επιστρέφονται στις τοπικές κοινωνίες. Είναι πια σαν να μιλάμε για εταιρείες.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Βέβαια και πάλι καλά προβλέπετε ότι σε περίπτωση μετασχηματισμού μιας ενεργειακής κοινότητας σε εταιρική μορφή χάνονται τα προνόμια. Βέβαια, τότε μπαίνει το ερώτημα αν χάσουν το προνόμιο γιατί να πάνε σε ενεργειακές κοινότητες; Εν πάση </w:t>
      </w:r>
      <w:proofErr w:type="spellStart"/>
      <w:r w:rsidRPr="00015B0C">
        <w:rPr>
          <w:rFonts w:ascii="Arial" w:hAnsi="Arial"/>
          <w:sz w:val="24"/>
          <w:szCs w:val="24"/>
          <w:lang w:eastAsia="el-GR"/>
        </w:rPr>
        <w:t>περιπτώσει</w:t>
      </w:r>
      <w:proofErr w:type="spellEnd"/>
      <w:r w:rsidRPr="00015B0C">
        <w:rPr>
          <w:rFonts w:ascii="Arial" w:hAnsi="Arial"/>
          <w:sz w:val="24"/>
          <w:szCs w:val="24"/>
          <w:lang w:eastAsia="el-GR"/>
        </w:rPr>
        <w:t>, το άρθρο 40 δεν το λύνει ούτε αυτό. Είναι ιδιαίτερα προβληματικό γιατί δεν διευκρινίζεται αν χάνονται τα προνόμια των ενεργειακών κοινοτήτων σε μια περίπτωση μεταβίβασης της άδειας.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Συγχρόνως έχουμε δει πολλά ομαδοποιημένα έργα ενεργειακών κοινοτήτων κερδοσκοπικού χαρακτήρα να κάνουν χρήση προνομίων των ενεργειακών κοινοτήτων. Υπάρχει στην πραγματικότητα. Και πράγματι η πρόβλεψη του άρθρου 38 αποπειράται να περιορίσει το φαινόμενο από αυτές τις στρεβλώσεις, πλην όμως από την 1</w:t>
      </w:r>
      <w:r w:rsidRPr="00015B0C">
        <w:rPr>
          <w:rFonts w:ascii="Arial" w:hAnsi="Arial"/>
          <w:sz w:val="24"/>
          <w:szCs w:val="24"/>
          <w:vertAlign w:val="superscript"/>
          <w:lang w:eastAsia="el-GR"/>
        </w:rPr>
        <w:t>η</w:t>
      </w:r>
      <w:r w:rsidRPr="00015B0C">
        <w:rPr>
          <w:rFonts w:ascii="Arial" w:hAnsi="Arial"/>
          <w:sz w:val="24"/>
          <w:szCs w:val="24"/>
          <w:lang w:eastAsia="el-GR"/>
        </w:rPr>
        <w:t xml:space="preserve"> Ιανουαρίου 2021. Άρα γι’ αυτές που υπάρχουν ήδη από πριν δεν το λύνει.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Θετική είναι η διάταξη του άρθρου 39 για την αύξηση του ορίου ισχύος σταθμών εικονικού ενεργειακού συμψηφισμού από ενεργειακές κοινότητες. Θα μπορούσε βέβαια η ρύθμιση να είναι πιο γενναία και να περιλαμβάνει τη βιομηχανία και τις επιχειρήσεις. Εμείς έχουμε πρόταση το 50% των ΑΠΕ να γίνεται από ενεργειακές κοινότητες. Σε μια τέτοια περίπτωση βεβαίως εμείς θα προτείναμε ακόμη μεγαλύτερη αύξηση.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Να σας πούμε ότι έχει υποβληθεί ήδη η πρώτη αίτηση σύνδεσης από ενεργειακή κοινότητα πολιτών για έργο εικονικού ενεργειακού συμψηφισμού στην περιοχή της δυτικής Μακεδονίας. Πρόκειται για μη κερδοσκοπικού χαρακτήρα και είναι η Ενεργειακή Κοινότητα Δημητρίου Υψηλάντη. Εξίσου ενδιαφέρον παρουσιάζει και το παράδειγμα των ενεργειακών κοινοτήτων που έχουν συστήσει οι δήμοι Κοζάνης, Φλώρινας και Πρεσπών, όπως επίσης η σύσταση του πρώτου δικτύου ενεργειακής κοινότητας μη κερδοσκοπικού χαρακτήρα όφελος. Επιπλέον, η Περιφέρεια δυτικής Μακεδονίας έχει συστήσει </w:t>
      </w:r>
      <w:r w:rsidRPr="00015B0C">
        <w:rPr>
          <w:rFonts w:ascii="Arial" w:hAnsi="Arial"/>
          <w:sz w:val="24"/>
          <w:szCs w:val="24"/>
          <w:lang w:eastAsia="el-GR"/>
        </w:rPr>
        <w:lastRenderedPageBreak/>
        <w:t xml:space="preserve">ενεργειακή κοινότητα σε συνεργασία με δεκατρείς δήμους στα όριά της, το Πανεπιστήμιο δυτικής Μακεδονίας που τόσο σοβαρό ρόλο έρχεται να παίξει στο θέμα της μετάβασης και της </w:t>
      </w:r>
      <w:proofErr w:type="spellStart"/>
      <w:r w:rsidRPr="00015B0C">
        <w:rPr>
          <w:rFonts w:ascii="Arial" w:hAnsi="Arial"/>
          <w:sz w:val="24"/>
          <w:szCs w:val="24"/>
          <w:lang w:eastAsia="el-GR"/>
        </w:rPr>
        <w:t>απολιγνιτοποίησης</w:t>
      </w:r>
      <w:proofErr w:type="spellEnd"/>
      <w:r w:rsidRPr="00015B0C">
        <w:rPr>
          <w:rFonts w:ascii="Arial" w:hAnsi="Arial"/>
          <w:sz w:val="24"/>
          <w:szCs w:val="24"/>
          <w:lang w:eastAsia="el-GR"/>
        </w:rPr>
        <w:t xml:space="preserve"> και στο οποίο τόσο άσχημα φέρεται η Κυβέρνηση αφού διαλύει τμήματα με την ελάχιστη βάση εισαγωγής της κ. </w:t>
      </w:r>
      <w:proofErr w:type="spellStart"/>
      <w:r w:rsidRPr="00015B0C">
        <w:rPr>
          <w:rFonts w:ascii="Arial" w:hAnsi="Arial"/>
          <w:sz w:val="24"/>
          <w:szCs w:val="24"/>
          <w:lang w:eastAsia="el-GR"/>
        </w:rPr>
        <w:t>Κεραμέως</w:t>
      </w:r>
      <w:proofErr w:type="spellEnd"/>
      <w:r w:rsidRPr="00015B0C">
        <w:rPr>
          <w:rFonts w:ascii="Arial" w:hAnsi="Arial"/>
          <w:sz w:val="24"/>
          <w:szCs w:val="24"/>
          <w:lang w:eastAsia="el-GR"/>
        </w:rPr>
        <w:t xml:space="preserve"> και αυτό δεν πάει καλά.</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Κι ενώ βλέπουμε λοιπόν ότι υπάρχει ενδιαφέρον, οι τοπικές κοινωνίες ενδιαφέρονται, όπως ενδιαφέρονται και σε άλλα κράτη της Ευρωπαϊκής Ένωσης -δείτε τι γίνεται έξω στη Δανία και τη Γερμανία που έχουν απογειωθεί οι ενεργειακές κοινότητες- εδώ ακόμη συζητάμε τυπικά θέματα και </w:t>
      </w:r>
      <w:proofErr w:type="spellStart"/>
      <w:r w:rsidRPr="00015B0C">
        <w:rPr>
          <w:rFonts w:ascii="Arial" w:hAnsi="Arial"/>
          <w:sz w:val="24"/>
          <w:szCs w:val="24"/>
          <w:lang w:eastAsia="el-GR"/>
        </w:rPr>
        <w:t>παρακαλάμε</w:t>
      </w:r>
      <w:proofErr w:type="spellEnd"/>
      <w:r w:rsidRPr="00015B0C">
        <w:rPr>
          <w:rFonts w:ascii="Arial" w:hAnsi="Arial"/>
          <w:sz w:val="24"/>
          <w:szCs w:val="24"/>
          <w:lang w:eastAsia="el-GR"/>
        </w:rPr>
        <w:t xml:space="preserve"> για λίγο ηλεκτρικό χώρο και για λίγη χρηματοδότηση.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Έχετε σκοπό να ικανοποιήσετε το αίτημα δέσμευσης του απαιτούμενου ηλεκτρικού χώρου για έργα εικονικού ενεργειακού συμψηφισμού; Θα παρέχετε τη δυνατότητα σύνδεσης έργων </w:t>
      </w:r>
      <w:proofErr w:type="spellStart"/>
      <w:r w:rsidRPr="00015B0C">
        <w:rPr>
          <w:rFonts w:ascii="Arial" w:hAnsi="Arial"/>
          <w:sz w:val="24"/>
          <w:szCs w:val="24"/>
          <w:lang w:eastAsia="el-GR"/>
        </w:rPr>
        <w:t>αυτοπαραγωγής</w:t>
      </w:r>
      <w:proofErr w:type="spellEnd"/>
      <w:r w:rsidRPr="00015B0C">
        <w:rPr>
          <w:rFonts w:ascii="Arial" w:hAnsi="Arial"/>
          <w:sz w:val="24"/>
          <w:szCs w:val="24"/>
          <w:lang w:eastAsia="el-GR"/>
        </w:rPr>
        <w:t xml:space="preserve"> από ενεργειακές κοινότητες κοινωφελούς σκοπού στο ηλεκτρικό δίκτυο; Θα ενεργοποιήσετε τα χρηματοδοτικά εργαλεία στήριξης των ενεργειακών κοινοτήτων;</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 ζήτημα της χρηματοδοτικής στήριξης είναι εξαιρετικά κρίσιμο γιατί δεν είναι πολύ εύκολα βιώσιμα αυτά τα σχήματα και κυρίως δεν έχουν πρόσβαση σε τραπεζική χρηματοδότηση. Υπογραμμίζουμε το αίτημα για ένα ολοκληρωμένο πρόγραμμα χρηματοδότησης ενεργειακών κοινοτήτων και έργων εικονικού συμψηφισμού από ενεργειακές κοινότητες στη δυτική </w:t>
      </w:r>
      <w:r w:rsidRPr="00015B0C">
        <w:rPr>
          <w:rFonts w:ascii="Arial" w:hAnsi="Arial"/>
          <w:sz w:val="24"/>
          <w:szCs w:val="24"/>
          <w:lang w:eastAsia="el-GR"/>
        </w:rPr>
        <w:lastRenderedPageBreak/>
        <w:t>Μακεδονία και στη Μεγαλόπολη. Και βέβαια περιμένουμε να δούμε πώς θα χρηματοδοτηθούν από τα ταμεία της νέας προγραμματικής περιόδου και πότε επιτέλους θα ξεμπλοκάρετε τους πόρους του Πράσινου Ταμείου από το 2018.</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Κλείνω, κύριε Πρόεδρε, με μια μικρή αναφορά στο θέμα των περιβαλλοντικών ελέγχων. Κύριε Υπουργέ, νομίζω ότι είναι εμφανές και από την ακρόαση των φορέων ότι δεν είμαστε μόνο εμείς που αντιδρούμε και σας λέμε: «πάρτε τα πίσω και φέρτε τα σε διαβούλευση, φέρτε τροπολογίες». Αναιρούν αυτά που περιγράφονται στα άρθρα; Μας είπατε ότι δεν διαβάζουμε; Δεν γίνεται έτσι.</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Μιλάτε για μια τεράστια μεταρρύθμιση και την ίδια στιγμή οι φορείς εκφράζουν τεράστια αγωνία και ανησυχία για την τροποποίηση της διαδικασίας των περιβαλλοντικών ελέγχων. Είναι λεπτά θέματα, είναι δύσκολα ίσως και θέλουν κουβέντα και διαβούλευση. Δεν μπορούμε πάντα να τα υιοθετούμε έτσι πρόχειρα, τη στιγμή μάλιστα που η Ελλάδα είναι πρωταθλήτρια τα τελευταία χρόνια σε υποθέσεις παραβίασης περιβαλλοντικής νομοθεσίας του </w:t>
      </w:r>
      <w:proofErr w:type="spellStart"/>
      <w:r w:rsidRPr="00015B0C">
        <w:rPr>
          <w:rFonts w:ascii="Arial" w:hAnsi="Arial"/>
          <w:sz w:val="24"/>
          <w:szCs w:val="24"/>
          <w:lang w:eastAsia="el-GR"/>
        </w:rPr>
        <w:t>ενωσιακού</w:t>
      </w:r>
      <w:proofErr w:type="spellEnd"/>
      <w:r w:rsidRPr="00015B0C">
        <w:rPr>
          <w:rFonts w:ascii="Arial" w:hAnsi="Arial"/>
          <w:sz w:val="24"/>
          <w:szCs w:val="24"/>
          <w:lang w:eastAsia="el-GR"/>
        </w:rPr>
        <w:t xml:space="preserve"> δικαίου και σε παραβίαση καταδικαστικών αποφάσεων του δικαστηρίου της Ευρωπαϊκής Ένωσης.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Αντί λοιπόν να ενισχύσει τον έλεγχο της περιβαλλοντικής συμμόρφωσης με κυρώσεις, ούτως ώστε να μην έχουμε αυτή την τραγική κατάταξη, την </w:t>
      </w:r>
      <w:proofErr w:type="spellStart"/>
      <w:r w:rsidRPr="00015B0C">
        <w:rPr>
          <w:rFonts w:ascii="Arial" w:hAnsi="Arial"/>
          <w:sz w:val="24"/>
          <w:szCs w:val="24"/>
          <w:lang w:eastAsia="el-GR"/>
        </w:rPr>
        <w:t>ελαστικοποιεί</w:t>
      </w:r>
      <w:proofErr w:type="spellEnd"/>
      <w:r w:rsidRPr="00015B0C">
        <w:rPr>
          <w:rFonts w:ascii="Arial" w:hAnsi="Arial"/>
          <w:sz w:val="24"/>
          <w:szCs w:val="24"/>
          <w:lang w:eastAsia="el-GR"/>
        </w:rPr>
        <w:t xml:space="preserve">, βάζει στοιχεία υποκειμενικότητας στα πρόστιμα, ανοίγει το </w:t>
      </w:r>
      <w:r w:rsidRPr="00015B0C">
        <w:rPr>
          <w:rFonts w:ascii="Arial" w:hAnsi="Arial"/>
          <w:sz w:val="24"/>
          <w:szCs w:val="24"/>
          <w:lang w:eastAsia="el-GR"/>
        </w:rPr>
        <w:lastRenderedPageBreak/>
        <w:t xml:space="preserve">παράθυρο σε καταστάσεις διαφθοράς και εκβιασμών. Κάνει ό,τι ακριβώς δεν αρμόζει σε μια ευρωπαϊκή χώρα. Υιοθετείτε τη φιλοσοφία της συμμόρφωσης, αγνοώντας όμως τη βασική αρχή της περιβαλλοντικής νομοθεσίας που είναι ότι ο </w:t>
      </w:r>
      <w:proofErr w:type="spellStart"/>
      <w:r w:rsidRPr="00015B0C">
        <w:rPr>
          <w:rFonts w:ascii="Arial" w:hAnsi="Arial"/>
          <w:sz w:val="24"/>
          <w:szCs w:val="24"/>
          <w:lang w:eastAsia="el-GR"/>
        </w:rPr>
        <w:t>ρυπαίνων</w:t>
      </w:r>
      <w:proofErr w:type="spellEnd"/>
      <w:r w:rsidRPr="00015B0C">
        <w:rPr>
          <w:rFonts w:ascii="Arial" w:hAnsi="Arial"/>
          <w:sz w:val="24"/>
          <w:szCs w:val="24"/>
          <w:lang w:eastAsia="el-GR"/>
        </w:rPr>
        <w:t xml:space="preserve"> πληρώνει. Είναι ορατός λοιπόν ο κίνδυνος ο </w:t>
      </w:r>
      <w:proofErr w:type="spellStart"/>
      <w:r w:rsidRPr="00015B0C">
        <w:rPr>
          <w:rFonts w:ascii="Arial" w:hAnsi="Arial"/>
          <w:sz w:val="24"/>
          <w:szCs w:val="24"/>
          <w:lang w:eastAsia="el-GR"/>
        </w:rPr>
        <w:t>ρυπαίνων</w:t>
      </w:r>
      <w:proofErr w:type="spellEnd"/>
      <w:r w:rsidRPr="00015B0C">
        <w:rPr>
          <w:rFonts w:ascii="Arial" w:hAnsi="Arial"/>
          <w:sz w:val="24"/>
          <w:szCs w:val="24"/>
          <w:lang w:eastAsia="el-GR"/>
        </w:rPr>
        <w:t xml:space="preserve"> να εξακολουθεί να ρυπαίνει χωρίς επίπτωση για πολλά χρόνια.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Το είπαν οι φορείς, και θα το επαναλάβω γιατί πραγματικά είναι ένα σύνθημα, δεν υπάρχει έλεγχος περιβαλλοντικής συμμόρφωσης στην Ελλάδα.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Προς επίρρωση λοιπόν της ανάγκης για ισχυρό έλεγχο περιβαλλοντικής συμμόρφωσης έχει πολύ ενδιαφέρον η πρόσφατη μελέτη του ΟΟΣΑ που ανέφεραν κατά την ακρόαση των φορέων οι εκπρόσωποι της </w:t>
      </w:r>
      <w:r w:rsidRPr="00015B0C">
        <w:rPr>
          <w:rFonts w:ascii="Arial" w:hAnsi="Arial"/>
          <w:sz w:val="24"/>
          <w:szCs w:val="24"/>
          <w:lang w:val="en-US" w:eastAsia="el-GR"/>
        </w:rPr>
        <w:t>WWF</w:t>
      </w:r>
      <w:r w:rsidRPr="00015B0C">
        <w:rPr>
          <w:rFonts w:ascii="Arial" w:hAnsi="Arial"/>
          <w:sz w:val="24"/>
          <w:szCs w:val="24"/>
          <w:lang w:eastAsia="el-GR"/>
        </w:rPr>
        <w:t xml:space="preserve"> σύμφωνα με την οποία οι πιο ισχυρές και ανταγωνιστικές οικονομίες έχουν και τα πιο ισχυρά συστήματα περιβαλλοντικών ελέγχων και κυρώσεων. Με τις διατάξεις που προτείνετε αντί λίγοι, αλλά εξειδικευμένοι επιθεωρητές περιβάλλοντος να κάνουν τη δουλειά τους, θα έχουν την ευθύνη για το αν κάνουν σωστά τη δουλειά τους οι ιδιώτες περιβαλλοντικοί ελεγκτές.</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Έχετε μια έμφυτη αποστροφή προς κάθε τι δημόσιο και στην ουσία αυτό σημαίνει ότι εξουδετερώνεται τους μηχανισμούς ελέγχου του δημοσίου, άρα και τον έλεγχο της περιβαλλοντικής νομοθεσίας.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eastAsia="SimSun" w:hAnsi="Arial" w:cs="Arial"/>
          <w:b/>
          <w:bCs/>
          <w:sz w:val="24"/>
          <w:szCs w:val="24"/>
          <w:lang w:eastAsia="zh-CN"/>
        </w:rPr>
        <w:lastRenderedPageBreak/>
        <w:t xml:space="preserve">ΠΡΟΕΔΡΕΥΩΝ (Νικήτας Κακλαμάνης): </w:t>
      </w:r>
      <w:r w:rsidRPr="00015B0C">
        <w:rPr>
          <w:rFonts w:ascii="Arial" w:eastAsia="SimSun" w:hAnsi="Arial" w:cs="Arial"/>
          <w:bCs/>
          <w:sz w:val="24"/>
          <w:szCs w:val="24"/>
          <w:lang w:eastAsia="zh-CN"/>
        </w:rPr>
        <w:t>Ολοκληρώστε, κυρία Πέρκα, σας παρακαλώ.</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b/>
          <w:sz w:val="24"/>
          <w:szCs w:val="24"/>
          <w:lang w:eastAsia="el-GR"/>
        </w:rPr>
        <w:t>ΘΕΟΠΙΣΤΗ (ΠΕΤΗ) ΠΕΡΚΑ:</w:t>
      </w:r>
      <w:r w:rsidRPr="00015B0C">
        <w:rPr>
          <w:rFonts w:ascii="Arial" w:hAnsi="Arial"/>
          <w:sz w:val="24"/>
          <w:szCs w:val="24"/>
          <w:lang w:eastAsia="el-GR"/>
        </w:rPr>
        <w:t xml:space="preserve"> Ολοκληρώνω, κύριε Πρόεδρε, με τους δασικούς χάρτες. Δεν θα πω τίποτα άλλο, γιατί πραγματικά βαριέμαι.</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Καλείτε τους πολίτες να κάνουν αντιρρήσεις, ενώ στην πραγματικότητα ζητάτε να τους </w:t>
      </w:r>
      <w:proofErr w:type="spellStart"/>
      <w:r w:rsidRPr="00015B0C">
        <w:rPr>
          <w:rFonts w:ascii="Arial" w:hAnsi="Arial"/>
          <w:sz w:val="24"/>
          <w:szCs w:val="24"/>
          <w:lang w:eastAsia="el-GR"/>
        </w:rPr>
        <w:t>ξαναδιορθώσετε</w:t>
      </w:r>
      <w:proofErr w:type="spellEnd"/>
      <w:r w:rsidRPr="00015B0C">
        <w:rPr>
          <w:rFonts w:ascii="Arial" w:hAnsi="Arial"/>
          <w:sz w:val="24"/>
          <w:szCs w:val="24"/>
          <w:lang w:eastAsia="el-GR"/>
        </w:rPr>
        <w:t xml:space="preserve">. Αυτό δεν θα φτάσει πουθενά.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Αυτό που ήθελα να πω, κύριε Πρόεδρε, κλείνοντας είναι ότι όπως καταλαβαίνετε με τέτοιες διαδικασίες που ακολουθήθηκαν, με τέτοιες ολιγωρίες, ανακρίβειες, ατολμίες, αλλά και δύσκολα άρθρα δεν μπορούμε να στηρίξουμε αυτό το νομοσχέδιο.</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Ευχαριστώ.</w:t>
      </w:r>
    </w:p>
    <w:p w:rsidR="00015B0C" w:rsidRPr="00015B0C" w:rsidRDefault="00015B0C" w:rsidP="00015B0C">
      <w:pPr>
        <w:tabs>
          <w:tab w:val="left" w:pos="1506"/>
          <w:tab w:val="center" w:pos="4753"/>
        </w:tabs>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του ΣΥΡΙΖΑ)</w:t>
      </w:r>
    </w:p>
    <w:p w:rsidR="00015B0C" w:rsidRPr="00015B0C" w:rsidRDefault="00015B0C" w:rsidP="00015B0C">
      <w:pPr>
        <w:tabs>
          <w:tab w:val="left" w:pos="1506"/>
          <w:tab w:val="center" w:pos="4753"/>
        </w:tabs>
        <w:spacing w:after="160" w:line="600" w:lineRule="auto"/>
        <w:ind w:firstLine="720"/>
        <w:jc w:val="both"/>
        <w:rPr>
          <w:rFonts w:ascii="Arial" w:eastAsia="SimSun" w:hAnsi="Arial" w:cs="Arial"/>
          <w:b/>
          <w:bCs/>
          <w:sz w:val="24"/>
          <w:szCs w:val="24"/>
          <w:lang w:eastAsia="zh-CN"/>
        </w:rPr>
      </w:pPr>
      <w:r w:rsidRPr="00015B0C">
        <w:rPr>
          <w:rFonts w:ascii="Arial" w:eastAsia="SimSun" w:hAnsi="Arial" w:cs="Arial"/>
          <w:b/>
          <w:bCs/>
          <w:sz w:val="24"/>
          <w:szCs w:val="24"/>
          <w:lang w:eastAsia="zh-CN"/>
        </w:rPr>
        <w:t xml:space="preserve">ΠΡΟΕΔΡΕΥΩΝ (Νικήτας Κακλαμάνης): </w:t>
      </w:r>
      <w:r w:rsidRPr="00015B0C">
        <w:rPr>
          <w:rFonts w:ascii="Arial" w:eastAsia="SimSun" w:hAnsi="Arial" w:cs="Arial"/>
          <w:bCs/>
          <w:sz w:val="24"/>
          <w:szCs w:val="24"/>
          <w:lang w:eastAsia="zh-CN"/>
        </w:rPr>
        <w:t xml:space="preserve">Τον λόγο έχει ο ειδικός αγορητής από το Κίνημα Αλλαγής, ο κ. Γεώργιος </w:t>
      </w:r>
      <w:proofErr w:type="spellStart"/>
      <w:r w:rsidRPr="00015B0C">
        <w:rPr>
          <w:rFonts w:ascii="Arial" w:eastAsia="SimSun" w:hAnsi="Arial" w:cs="Arial"/>
          <w:bCs/>
          <w:sz w:val="24"/>
          <w:szCs w:val="24"/>
          <w:lang w:eastAsia="zh-CN"/>
        </w:rPr>
        <w:t>Αρβανιτίδης</w:t>
      </w:r>
      <w:proofErr w:type="spellEnd"/>
      <w:r w:rsidRPr="00015B0C">
        <w:rPr>
          <w:rFonts w:ascii="Arial" w:eastAsia="SimSun" w:hAnsi="Arial" w:cs="Arial"/>
          <w:bCs/>
          <w:sz w:val="24"/>
          <w:szCs w:val="24"/>
          <w:lang w:eastAsia="zh-CN"/>
        </w:rPr>
        <w:t xml:space="preserve">.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Επ’ ευκαιρία οι ευχές όλων των συναδέλφων της Βουλής συνοδεύουν την κ. Φώφη Γεννηματά για ταχεία ανάρρωση και να ξεπεράσει το πρόβλημα.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Ορίστε, κύριε </w:t>
      </w:r>
      <w:proofErr w:type="spellStart"/>
      <w:r w:rsidRPr="00015B0C">
        <w:rPr>
          <w:rFonts w:ascii="Arial" w:hAnsi="Arial"/>
          <w:sz w:val="24"/>
          <w:szCs w:val="24"/>
          <w:lang w:eastAsia="el-GR"/>
        </w:rPr>
        <w:t>Αρβανιτίδη</w:t>
      </w:r>
      <w:proofErr w:type="spellEnd"/>
      <w:r w:rsidRPr="00015B0C">
        <w:rPr>
          <w:rFonts w:ascii="Arial" w:hAnsi="Arial"/>
          <w:sz w:val="24"/>
          <w:szCs w:val="24"/>
          <w:lang w:eastAsia="el-GR"/>
        </w:rPr>
        <w:t>, έχετε τον λόγο.</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ΓΕΩΡΓΙΟΣ ΑΡΒΑΝΙΤΙΔΗΣ: </w:t>
      </w:r>
      <w:r w:rsidRPr="00015B0C">
        <w:rPr>
          <w:rFonts w:ascii="Arial" w:hAnsi="Arial"/>
          <w:sz w:val="24"/>
          <w:szCs w:val="24"/>
          <w:lang w:eastAsia="el-GR"/>
        </w:rPr>
        <w:t>Ευχαριστώ πολύ, κύριε Πρόεδρε.</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Κυρίες και κύριοι συνάδελφοι, πριν από όλα θα ήθελα να ευχαριστήσω τον Πρόεδρο για τις ευχές προς την κ. Γεννηματά. Θα ήθελα και εγώ προσωπικά εντελώς ανθρώπινα να εκφράσω από το Βήμα της Ολομέλειας ευχές για ταχεία ανάρρωση προς την Πρόεδρο μας. Γνωρίζω και γνωρίζουμε πολύ καλά ότι η Φώφη Γεννηματά είναι μια αγωνίστρια στη ζωή και στην πολιτική και της ευχόμαστε να βγει νικήτρια και από αυτήν τη μάχη. Η προσευχή και η σκέψη μας την συντροφεύει και την περιμένουμε γρήγορα κοντά μας.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Έρχομαι τώρα στο παρόν νομοσχέδιο. Είναι γνωστό, κύριοι συνάδελφοι, ότι η εξοικονόμηση ενέργειας είναι η πιο οικονομική και η πιο φιλική στο περιβάλλον πηγή ενέργειας. Ειδικά στην Ελλάδα τα περιθώρια αύξησης της ενεργειακής αποδοτικότητας και μείωσης του ενεργειακού κόστους ήταν και είναι ακόμα μεγάλα.</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Γι’ αυτό και εμείς στο ΠΑΣΟΚ πολύ έγκαιρα και υπό πολύ πιο δύσκολες συνθήκες φτιάξαμε πετυχημένα προγράμματα «Εξοικονομώ κατ’ </w:t>
      </w:r>
      <w:proofErr w:type="spellStart"/>
      <w:r w:rsidRPr="00015B0C">
        <w:rPr>
          <w:rFonts w:ascii="Arial" w:hAnsi="Arial"/>
          <w:sz w:val="24"/>
          <w:szCs w:val="24"/>
          <w:lang w:eastAsia="el-GR"/>
        </w:rPr>
        <w:t>Οίκον</w:t>
      </w:r>
      <w:proofErr w:type="spellEnd"/>
      <w:r w:rsidRPr="00015B0C">
        <w:rPr>
          <w:rFonts w:ascii="Arial" w:hAnsi="Arial"/>
          <w:sz w:val="24"/>
          <w:szCs w:val="24"/>
          <w:lang w:eastAsia="el-GR"/>
        </w:rPr>
        <w:t xml:space="preserve">» που συνέβαλαν στην καταπολέμηση της ενεργειακής φτώχειας. Έκτοτε, όμως, δυστυχώς δεν βρήκαν άξιους συνεχιστές και αντικαταστάτες. Φτιάξαμε, επίσης, το θεσμικό πλαίσιο για τις επιχειρήσεις ενεργειακών υπηρεσιών, τις </w:t>
      </w:r>
      <w:r w:rsidRPr="00015B0C">
        <w:rPr>
          <w:rFonts w:ascii="Arial" w:hAnsi="Arial"/>
          <w:sz w:val="24"/>
          <w:szCs w:val="24"/>
          <w:lang w:val="en-US" w:eastAsia="el-GR"/>
        </w:rPr>
        <w:t>ESCO</w:t>
      </w:r>
      <w:r w:rsidRPr="00015B0C">
        <w:rPr>
          <w:rFonts w:ascii="Arial" w:hAnsi="Arial"/>
          <w:sz w:val="24"/>
          <w:szCs w:val="24"/>
          <w:lang w:eastAsia="el-GR"/>
        </w:rPr>
        <w:t>, αλλά και αυτές αφέθηκαν στην τύχη τους από τους επόμενους και το τραπεζικό σύστημα δυστυχώς δεν βοήθησε.</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Και έρχομαι στο σήμερα, στο σήμερα εν μέσω καταιγίδας ενεργειακών αυξήσεων. Και ενώ η Κυβέρνησή σας δυόμισι χρόνια τώρα δεν έκανε σχεδόν τίποτα για την ενεργειακή φτώχεια, αφήνοντας νοικοκυριά και επιχειρήσεις στην ενεργειακή τους μοίρα, τρέχετε τώρα να ενσωματώσετε την ευρωπαϊκή οδηγία 2018/2002 για την ενεργειακή απόδοση και την εξοικονόμηση ενέργειας.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είναι υποκριτικό και όψιμο το ενδιαφέρον σας για την ενεργειακή φτώχεια, καθώς εδώ και ένα χρόνο κάνετε μπαλάκι τις ημερομηνίες σύνταξης του περίφημου σχεδίου για την ενεργειακή ένδεια ακολουθώντας τη γνωστή σας τακτική -που έχει γίνει χαρακτηριστικό σας πια-, βλέποντας και κάνοντας. Όπως επισήμανα και στις επιτροπές το σχετικό σχέδιο θα έπρεπε να είχε εκπονηθεί από τον Φεβρουάριο του 2021, αλλά τελικά θα εκπονηθεί τον Δεκέμβριο του 2021 και με υπουργική απόφαση θα έχει αναδρομική ισχύ από τον Σεπτέμβρη του 2021.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 παρόν νομοσχέδιο, λοιπόν, αποτελείται από μια καθυστερημένη οδηγία προς κύρωση για την εξοικονόμηση ενέργειας και πολλά ράβε - ξήλωνε σε περιβαλλοντικά θέματα. Να συμφωνήσουμε στους στόχους εξοικονόμησης που βάζετε και μακάρι, ειλικρινά, εύχομαι να μπορέσουμε να τους πιάσουμε, αλλά όταν τρέχεις τελευταία στιγμή και βάζεις τον πήχη ψηλά χωρίς την κατάλληλη προετοιμασία από πριν τα περιθώρια αισιοδοξίας δεν μπορεί να είναι μεγάλα. Δυστυχώς, οι ενεργειακές εξελίξεις σας έπιασαν απροετοίμαστους </w:t>
      </w:r>
      <w:r w:rsidRPr="00015B0C">
        <w:rPr>
          <w:rFonts w:ascii="Arial" w:hAnsi="Arial"/>
          <w:sz w:val="24"/>
          <w:szCs w:val="24"/>
          <w:lang w:eastAsia="el-GR"/>
        </w:rPr>
        <w:lastRenderedPageBreak/>
        <w:t xml:space="preserve">και τρέχετε πίσω από τα γεγονότα και γνωρίζουμε όλοι πόσο μεγάλες θα είναι οι επιπτώσεις στην οικονομία, στην αγορά, στους καταναλωτές εξαιτίας των εξελίξεων που υπάρχουν στα ενεργειακά θέματα.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εδώ, όμως, έγκειται η χρησιμότητα της πολιτικής να προβλέπει και να προετοιμάζει κατάλληλα, να προετοιμάζει τη δημόσια διοίκηση, να προετοιμάζει τους μηχανισμούς ελέγχου, να προετοιμάζει τους πολίτες, να προετοιμάζει την αγορά και τις επιχειρήσεις. Θα έπρεπε, λοιπόν, να είχατε τρέξει πολύ πιο νωρίς την ενεργειακή αποδοτικότητα στα κτήρια του δημοσίου. Εδώ, τον Απρίλιο του 2020 η κ. Γεννηματά είχε βάλει το θέμα της διάθεσης εθνικών πόρων και πόρων του ΕΣΠΑ σε ένα πρόγραμμα ενεργειακής αναβάθμισης και εξοικονόμησης της ενέργειας όλων των δομών υγείας της χώρας νοσοκομεία, κέντρα υγείας, ένα «ΕΞΟΙΚΟΝΟΜΩ» στο ΕΣΥ.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Υπενθυμίζω, επίσης, ότι εδώ και τρία χρόνια μιλάμε για την ενεργειακή δημοκρατία που μπορεί να αντιμετωπίσει αποτελεσματικά την ενεργειακή φτώχεια και για την αποκεντρωμένη παραγωγή ηλεκτρικής ενέργειας στις ΑΠΕ. Έχουμε προτείνει τον κλιματικό νόμο που περιμένουμε -παρ’ όλες τις ανακοινώσεις- από το Μάρτιο του ΄11, αλλά και την εγκατάσταση μικρών </w:t>
      </w:r>
      <w:proofErr w:type="spellStart"/>
      <w:r w:rsidRPr="00015B0C">
        <w:rPr>
          <w:rFonts w:ascii="Arial" w:hAnsi="Arial"/>
          <w:sz w:val="24"/>
          <w:szCs w:val="24"/>
          <w:lang w:eastAsia="el-GR"/>
        </w:rPr>
        <w:t>φωτοβολταϊκών</w:t>
      </w:r>
      <w:proofErr w:type="spellEnd"/>
      <w:r w:rsidRPr="00015B0C">
        <w:rPr>
          <w:rFonts w:ascii="Arial" w:hAnsi="Arial"/>
          <w:sz w:val="24"/>
          <w:szCs w:val="24"/>
          <w:lang w:eastAsia="el-GR"/>
        </w:rPr>
        <w:t xml:space="preserve"> από μικρούς παραγωγούς στις πυρόπληκτες περιοχές για τη μείωση του ενεργειακού κόστους και για την ανάγκη συμπλήρωσης εισοδήματος των πολιτών που έχουν πληγεί. Τον Αύγουστο του ΄21 έγινε η </w:t>
      </w:r>
      <w:r w:rsidRPr="00015B0C">
        <w:rPr>
          <w:rFonts w:ascii="Arial" w:hAnsi="Arial"/>
          <w:sz w:val="24"/>
          <w:szCs w:val="24"/>
          <w:lang w:eastAsia="el-GR"/>
        </w:rPr>
        <w:lastRenderedPageBreak/>
        <w:t xml:space="preserve">πρόταση. Τίποτα από όλα αυτά δεν έχει εισακουστεί και τίποτα δεν έχει γίνει ως επιλογή και πολιτική από την Κυβέρνησή σας.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Απεναντίας, κύριε Υπουργέ, μας κατηγορείτε ότι ερχόμαστε αδιάβαστοι. Πολύ σοβαρή κατηγορία για ανθρώπους που παιδεύονται και βγάζουν τα μάτια τους να διαβάζουν στις πέντε το πρωί τις τροπολογίες τις οποίες φέρνετε, υποτιμώντας τη Βουλή, τελευταία στιγμή.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Κυβέρνησή σας κατέθεσε χθες τέσσερις τροπολογίες, τροπολογίες - πολυνομοσχέδιο έως την απόλυτη αποθέωση της αντίληψης ράβε - ξήλωνε και της υποτίμησης του Κοινοβουλίου. Τροπολογίες που αφορούν: ναυτιλιακά, τουριστικά, οικονομικά, ΑΠΕ, αιολικά, πολεοδομικά. Φέρτε ένα πολυνομοσχέδιο να κυβερνάτε με ένα νομοσχέδιο για όλα τα θέματα, να μην συζητάμε τίποτα, να κάνουμε τις διαδικασίες τις τυπικές εδώ και να προχωράμε. Και θα έχει και την απαίτηση ο Υπουργός στις δέκα η ώρα σήμερα να τις έχουμε διαβάσει και να τις ψηφίσουμε, αλλιώς θα μας </w:t>
      </w:r>
      <w:proofErr w:type="spellStart"/>
      <w:r w:rsidRPr="00015B0C">
        <w:rPr>
          <w:rFonts w:ascii="Arial" w:hAnsi="Arial"/>
          <w:sz w:val="24"/>
          <w:szCs w:val="24"/>
          <w:lang w:eastAsia="el-GR"/>
        </w:rPr>
        <w:t>ξανακατηγορεί</w:t>
      </w:r>
      <w:proofErr w:type="spellEnd"/>
      <w:r w:rsidRPr="00015B0C">
        <w:rPr>
          <w:rFonts w:ascii="Arial" w:hAnsi="Arial"/>
          <w:sz w:val="24"/>
          <w:szCs w:val="24"/>
          <w:lang w:eastAsia="el-GR"/>
        </w:rPr>
        <w:t xml:space="preserve"> ότι δεν είμαστε προετοιμασμένοι.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Ποιος κατηγορεί, όμως, ποιον; Η Κυβέρνηση που φέρνει σήμερα μια τροπολογία που τροποποιεί άρθρο που τροποποιείται από άρθρο του παρόντος νομοσχεδίου; Ή για τις αλλαγές που φέρνει στους δικούς της μόλις πρόσφατα ψηφισμένους νόμους; Τελικά ποιος πιάνετε αδιάβαστος και ποιος </w:t>
      </w:r>
      <w:r w:rsidRPr="00015B0C">
        <w:rPr>
          <w:rFonts w:ascii="Arial" w:hAnsi="Arial"/>
          <w:sz w:val="24"/>
          <w:szCs w:val="24"/>
          <w:lang w:eastAsia="el-GR"/>
        </w:rPr>
        <w:lastRenderedPageBreak/>
        <w:t>δεν διαβάζει σωστά; Ποιος δεν έχει σχέδιο; Ποιος υποτιμά τη νομοθετική διαδικασία;</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Αλήθεια, τι σας εμπόδιζε, τουλάχιστον, τα ενεργειακά θέματα, που φέρνετε σήμερα ως άρθρα, προχθές τα αλλάξατε και τώρα ως τροπολογία πάλι τα αλλάζετε; Ή το θέμα της αναστολής των αδειών αιολικών στη βόρεια Εύβοια που βγήκατε εσείς και τράβηξε το αυτί στη ΡΑΕ, ενώ ήταν δική σας αποκλειστική ολιγωρία; Να μιλήσω για την ηλεκτρονική ταυτότητα και για όσα σας προτείναμε από τον Ιούλιο και έρχεστε τώρα να νομοθετήσετε;</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Η άλλη εξήγηση είναι ότι όλα αυτά δεν είναι αστοχίες, τα κάνετε σκόπιμα για να μην υπάρχει ουσιαστικός αντίλογος και κριτική. Ποιος κατηγορεί, λοιπόν, αδιάβαστο ποιον; Η Κυβέρνησή σας εμάς, που ήμασταν οι μόνοι που καταθέσαμε στην επιτροπή αναλυτικό υπόμνημα στο παρόν νομοσχέδιο με λεπτομερείς προτάσεις διορθώσεων άρθρο – άρθρο; Πώς θα το κάναμε αυτό αν δεν διαβάζαμε;</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εν πάση </w:t>
      </w:r>
      <w:proofErr w:type="spellStart"/>
      <w:r w:rsidRPr="00015B0C">
        <w:rPr>
          <w:rFonts w:ascii="Arial" w:hAnsi="Arial"/>
          <w:sz w:val="24"/>
          <w:szCs w:val="24"/>
          <w:lang w:eastAsia="el-GR"/>
        </w:rPr>
        <w:t>περιπτώσει</w:t>
      </w:r>
      <w:proofErr w:type="spellEnd"/>
      <w:r w:rsidRPr="00015B0C">
        <w:rPr>
          <w:rFonts w:ascii="Arial" w:hAnsi="Arial"/>
          <w:sz w:val="24"/>
          <w:szCs w:val="24"/>
          <w:lang w:eastAsia="el-GR"/>
        </w:rPr>
        <w:t xml:space="preserve"> για εσάς είμαστε αδιάβαστοι, αλλά για εμάς είστε τσαπατσούληδες και ανερμάτιστοι. Και δεν καταθέτουμε συγκεκριμένες προτάσεις και τροποποιήσεις επί των άρθρων πρώτη φορά, το κάνουμε κάθε φορά που έχουμε συζήτηση και διαδικασία. Ελπίζω, βέβαια, να μην αφήσετε αναπάντητες τις συγκεκριμένες προτάσεις μας, αυτές που σας κατέθεσα για πολλοστή φορά, κύριε Υπουργέ. Και αναμένουμε με ενδιαφέρον να μας πείτε </w:t>
      </w:r>
      <w:r w:rsidRPr="00015B0C">
        <w:rPr>
          <w:rFonts w:ascii="Arial" w:hAnsi="Arial"/>
          <w:sz w:val="24"/>
          <w:szCs w:val="24"/>
          <w:lang w:eastAsia="el-GR"/>
        </w:rPr>
        <w:lastRenderedPageBreak/>
        <w:t xml:space="preserve">στην τοποθέτησή σας, ποιες από αυτές τις προτάσεις κάνετε αποδεκτές, ποιες όχι και με ποιο επιχείρημα.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 Κίνημα Αλλαγής έθεσε ενδεικτικά και μόνο ερωτήσεις και πρότεινε συγκεκριμένες λύσεις για τον ορισμό του τελικού καταναλωτή, τον ορισμό του ενεργειακού ελέγχου, την κατάργηση της υποχρεωτικής υποβολής καταβολής εισφορών στο Ειδικό Ταμείο Ενεργειακής Απόδοσης, τη θέσπιση καθεστώτος στήριξης των μικρών και μεσαίων επιχειρήσεων με ένα πρόγραμμα «ΕΞΟΙΚΟΝΟΜΩ» για επιχειρήσεις, την κατάργηση υποχρέωσης των εθνικών σχεδίων δράσης ενεργειακής απόδοσης να συμπεριλαμβάνουν δράσεις δημοσιότητας -για ποιο λόγο το καταργείται;- τη φωτογραφική ρύθμιση για την πλήρωση της θέσης του γενικού διευθυντή στον ΕΟΑΝ.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Και αν είναι πράγματα που δεν ανήκουν στην πραγματικότητα, όπως μας κατηγορήσατε, κύριε Υπουργέ, γιατί δεν απαντάτε ευθέως λέγοντας: Εκεί έχετε λάθος, αυτή είναι η επιλογή μας, αυτό πιστεύουμε θα διορθώσουμε, έτσι τα πράγματα θα πάνε καλύτερα.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Είναι αυτή η ρύθμιση που φέρνετε για τους επιθεωρητές περιβάλλοντος η πρόταση της Επιτροπής </w:t>
      </w:r>
      <w:proofErr w:type="spellStart"/>
      <w:r w:rsidRPr="00015B0C">
        <w:rPr>
          <w:rFonts w:ascii="Arial" w:hAnsi="Arial"/>
          <w:sz w:val="24"/>
          <w:szCs w:val="24"/>
          <w:lang w:eastAsia="el-GR"/>
        </w:rPr>
        <w:t>Πισσαρίδη</w:t>
      </w:r>
      <w:proofErr w:type="spellEnd"/>
      <w:r w:rsidRPr="00015B0C">
        <w:rPr>
          <w:rFonts w:ascii="Arial" w:hAnsi="Arial"/>
          <w:sz w:val="24"/>
          <w:szCs w:val="24"/>
          <w:lang w:eastAsia="el-GR"/>
        </w:rPr>
        <w:t xml:space="preserve">; Πρέπει να απαντήσετε στο ερώτημα. Και γιατί δεν το επιλέγετε; Εσείς διαφημίσατε και μπήκε στον δημόσιο διάλογο όλη αυτή η συζήτηση των ρηξικέλευθων προτάσεων που είχε η έκθεση </w:t>
      </w:r>
      <w:proofErr w:type="spellStart"/>
      <w:r w:rsidRPr="00015B0C">
        <w:rPr>
          <w:rFonts w:ascii="Arial" w:hAnsi="Arial"/>
          <w:sz w:val="24"/>
          <w:szCs w:val="24"/>
          <w:lang w:eastAsia="el-GR"/>
        </w:rPr>
        <w:t>Πισσαρίδη</w:t>
      </w:r>
      <w:proofErr w:type="spellEnd"/>
      <w:r w:rsidRPr="00015B0C">
        <w:rPr>
          <w:rFonts w:ascii="Arial" w:hAnsi="Arial"/>
          <w:sz w:val="24"/>
          <w:szCs w:val="24"/>
          <w:lang w:eastAsia="el-GR"/>
        </w:rPr>
        <w:t xml:space="preserve">. </w:t>
      </w:r>
      <w:r w:rsidRPr="00015B0C">
        <w:rPr>
          <w:rFonts w:ascii="Arial" w:hAnsi="Arial"/>
          <w:sz w:val="24"/>
          <w:szCs w:val="24"/>
          <w:lang w:eastAsia="el-GR"/>
        </w:rPr>
        <w:lastRenderedPageBreak/>
        <w:t xml:space="preserve">Δεν το κάνετε. Για ποιον λόγο; Τι θα εξυπηρετήσει; Τι θα πάει καλύτερα; Ποιος στρεβλώνει, λοιπόν, την πραγματικότητα και τα γεγονότα;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πραγματικότητα είναι ότι οι διαδικασίες που καθιερώνετε δένουν τα χέρια στους επιθεωρητές περιβάλλοντος. Η πραγματικότητα, επίσης, είναι ότι η δυνατότητα επιβολής προστίμων δυσκολεύει. Η πραγματικότητα και το γεγονός, επίσης, είναι ότι δεν ακολουθείτε τη σύσταση της δημιουργίας ανεξάρτητης αρχής, όπως σας είπα και ετοιμάζετε τους ιδιώτες ελεγκτές που σε άλλες χώρες, δυστυχώς, δεν είχαν τα προσδοκώμενα αποτελέσματα. Καλές πρακτικές και παραδείγματα να ακολουθείτε. Και μην μου πείτε ότι λέω πάλι αναλήθειες και ότι αυτά δεν έχουν σχέση με την πραγματικότητα, διότι αυτό ακριβώς το καθεστώς περιβαλλοντικών ελέγχων που φέρνετε τώρα, σήμερα, στη χώρα μας είχαν τόσο η Κύπρος όσο και η Ολλανδία. Γνωρίζετε ότι τρέχουν για να αλλάξουν αυτό το καθεστώς το οποίο έχουν εδώ και δύο χρόνια αυτές οι δύο χώρες;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τέλος, για να κλείσω το κεφάλαιο αυτό, είναι ή δεν είναι αλήθεια ότι οι άνθρωποι του πεδίου, οι επιθεωρητές περιβάλλοντος, σας πρότειναν ειδικό αλγόριθμο που θα υπολογίζει το κόστος των προστίμων, αλλά απορρίφθηκε η πρότασή τους, η πρόταση της διοίκησης; Εξηγήστε μας γιατί; Πού έπασχε, τι δεν βελτίωνε, ποιο το καλύτερο που εσείς εισηγείστε σήμερα.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Έρχομαι τώρα στο κεφάλαιο των Ενεργειακών Κοινοτήτων. Υπάρχουν επιμέρους ρυθμίσεις σε θετική κατεύθυνση τις οποίες και θα υπερψηφίσουμε. Η βασική, όμως, διάταξη καταργεί το δικαίωμα προτεραιότητας στη σύνδεσή τους με τον ΑΔΜΗΕ και μάλιστα αναδρομικά. Εσείς, η Κυβέρνηση των σταθερών κανόνων που θα φέρουν ανάπτυξη, έρχεστε αναδρομικά έναν χρόνο, ενώ άνθρωποι έχουν ξεκινήσει προσπάθειες, για να αλλάξετε τους κανόνες; Η τακτική του ράβε-ξήλωνε ιδιαίτερα στις Ενεργειακές Κοινότητες, αλλά και στον Ελληνικό Οργανισμό Ανακύκλωσης αποτελούν, δυστυχώς, για σας -γιατί εσείς εισηγείστε- μνημείο κακής νομοθέτησης.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Σε σχέση με τις Ενεργειακές Κοινότητες καταθέσαμε συγκεκριμένες προτάσεις, κριτήρια και κανόνες, ώστε να μην έχουν χώρο οι καιροσκόποι. Προτείναμε, λοιπόν, απλά και ξεκάθαρα να μην χαθεί η προτεραιότητα των Ενεργειακών Κοινοτήτων στη σύνδεση του ΑΔΜΗΕ για τις εξής περιπτώσεις: Όταν είναι </w:t>
      </w:r>
      <w:proofErr w:type="spellStart"/>
      <w:r w:rsidRPr="00015B0C">
        <w:rPr>
          <w:rFonts w:ascii="Arial" w:hAnsi="Arial"/>
          <w:sz w:val="24"/>
          <w:szCs w:val="24"/>
          <w:lang w:eastAsia="el-GR"/>
        </w:rPr>
        <w:t>αδειοδοτούμενο</w:t>
      </w:r>
      <w:proofErr w:type="spellEnd"/>
      <w:r w:rsidRPr="00015B0C">
        <w:rPr>
          <w:rFonts w:ascii="Arial" w:hAnsi="Arial"/>
          <w:sz w:val="24"/>
          <w:szCs w:val="24"/>
          <w:lang w:eastAsia="el-GR"/>
        </w:rPr>
        <w:t xml:space="preserve"> έργο από τη Ρυθμιστική Αρχή Ενέργειας. Όταν οι Ενεργειακές Κοινότητες είναι στις περιοχές της </w:t>
      </w:r>
      <w:proofErr w:type="spellStart"/>
      <w:r w:rsidRPr="00015B0C">
        <w:rPr>
          <w:rFonts w:ascii="Arial" w:hAnsi="Arial"/>
          <w:sz w:val="24"/>
          <w:szCs w:val="24"/>
          <w:lang w:eastAsia="el-GR"/>
        </w:rPr>
        <w:t>απολιγνιτοποίησης</w:t>
      </w:r>
      <w:proofErr w:type="spellEnd"/>
      <w:r w:rsidRPr="00015B0C">
        <w:rPr>
          <w:rFonts w:ascii="Arial" w:hAnsi="Arial"/>
          <w:sz w:val="24"/>
          <w:szCs w:val="24"/>
          <w:lang w:eastAsia="el-GR"/>
        </w:rPr>
        <w:t xml:space="preserve">, και εννοώ τη δυτική Μακεδονία και τη Μεγαλόπολη, και στις υπόλοιπες περιοχές να διατηρηθεί η προτεραιότητα για τις Ενεργειακές Κοινότητες που έχουν από εξήντα μέλη και πάνω.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Δυστυχώς, με την οριζόντια ρύθμιση που φέρνετε στο άρθρο 38 δεν ενισχύετε την ενεργειακή δημοκρατία. Μαζί με τα ξερά καίτε και τα χλωρά. </w:t>
      </w:r>
      <w:r w:rsidRPr="00015B0C">
        <w:rPr>
          <w:rFonts w:ascii="Arial" w:hAnsi="Arial"/>
          <w:sz w:val="24"/>
          <w:szCs w:val="24"/>
          <w:lang w:eastAsia="el-GR"/>
        </w:rPr>
        <w:lastRenderedPageBreak/>
        <w:t xml:space="preserve">Κλείνετε το ενεργειακό παράθυρο συμμετοχής στους πολλούς και δυστυχώς, κλείνετε το μάτι στους λίγους. Η οικονομία αυτή τη στιγμή, όμως, μετά από την πανδημία θέλει διάχυση ευεργετημάτων και άπλωμα σε όσο το δυνατόν περισσότερους, με όσο το δυνατόν περισσότερους πόρους. Θέλει άπλωμα και όχι συγκέντρωση.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Εσείς, όμως, δεν ενισχύετε τις Ενεργειακές Κοινότητες. Δεν ενισχύετε τους μικρούς παραγωγούς και τη συνεργατική οικονομία του διαμοιρασμού. Δεν σταθεροποιείτε τους κανόνες ώστε να ξέρουν οι άνθρωποι πως να επενδύσουν. Δεν επικεντρώνετε την παραγωγή, γιατί ποτέ δεν πιστέψατε στα αποκεντρωμένα συστήματα που αναπτύσσουν δικές τους δυναμικές. Αυτό το κάνετε από την αυτοδιοίκηση μέχρι την ενέργεια.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Εκεί όπου η αυτοδιοίκηση και η ενέργεια διασταυρώνονται το πραγματικό ζήτημα είναι η </w:t>
      </w:r>
      <w:proofErr w:type="spellStart"/>
      <w:r w:rsidRPr="00015B0C">
        <w:rPr>
          <w:rFonts w:ascii="Arial" w:hAnsi="Arial"/>
          <w:sz w:val="24"/>
          <w:szCs w:val="24"/>
          <w:lang w:eastAsia="el-GR"/>
        </w:rPr>
        <w:t>απολιγνιτοποίηση</w:t>
      </w:r>
      <w:proofErr w:type="spellEnd"/>
      <w:r w:rsidRPr="00015B0C">
        <w:rPr>
          <w:rFonts w:ascii="Arial" w:hAnsi="Arial"/>
          <w:sz w:val="24"/>
          <w:szCs w:val="24"/>
          <w:lang w:eastAsia="el-GR"/>
        </w:rPr>
        <w:t xml:space="preserve">, που κι εδώ έχουμε καθυστερημένη απορρόφηση των θυγατρικών </w:t>
      </w:r>
      <w:proofErr w:type="spellStart"/>
      <w:r w:rsidRPr="00015B0C">
        <w:rPr>
          <w:rFonts w:ascii="Arial" w:hAnsi="Arial"/>
          <w:sz w:val="24"/>
          <w:szCs w:val="24"/>
          <w:lang w:eastAsia="el-GR"/>
        </w:rPr>
        <w:t>λιγνιτικών</w:t>
      </w:r>
      <w:proofErr w:type="spellEnd"/>
      <w:r w:rsidRPr="00015B0C">
        <w:rPr>
          <w:rFonts w:ascii="Arial" w:hAnsi="Arial"/>
          <w:sz w:val="24"/>
          <w:szCs w:val="24"/>
          <w:lang w:eastAsia="el-GR"/>
        </w:rPr>
        <w:t xml:space="preserve"> μονάδων της ΔΕΗ και την ακατανόητη, επίσης, επιβάρυνση του κρατικού προϋπολογισμού με τον ορισμό εντολοδόχου παρακολούθησης των σχετικών δεσμεύσεων της ΔΕΗ για τον οποίον δεν λάβαμε επαρκείς εξηγήσεις.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αγωνία των πολιτών στις περιοχές </w:t>
      </w:r>
      <w:proofErr w:type="spellStart"/>
      <w:r w:rsidRPr="00015B0C">
        <w:rPr>
          <w:rFonts w:ascii="Arial" w:hAnsi="Arial"/>
          <w:sz w:val="24"/>
          <w:szCs w:val="24"/>
          <w:lang w:eastAsia="el-GR"/>
        </w:rPr>
        <w:t>απολιγνιτοποίησης</w:t>
      </w:r>
      <w:proofErr w:type="spellEnd"/>
      <w:r w:rsidRPr="00015B0C">
        <w:rPr>
          <w:rFonts w:ascii="Arial" w:hAnsi="Arial"/>
          <w:sz w:val="24"/>
          <w:szCs w:val="24"/>
          <w:lang w:eastAsia="el-GR"/>
        </w:rPr>
        <w:t xml:space="preserve"> κτυπάει κόκκινο. Δυστυχώς, αυτό που επικρατεί σήμερα είναι ένα αίσθημα ανασφάλειας και όχι η σιγουριά ότι κανείς δεν θα αφεθεί μόνος του στην κρίση που </w:t>
      </w:r>
      <w:r w:rsidRPr="00015B0C">
        <w:rPr>
          <w:rFonts w:ascii="Arial" w:hAnsi="Arial"/>
          <w:sz w:val="24"/>
          <w:szCs w:val="24"/>
          <w:lang w:eastAsia="el-GR"/>
        </w:rPr>
        <w:lastRenderedPageBreak/>
        <w:t xml:space="preserve">αντιμετωπίζουμε. Είδαμε, μάλιστα, ότι μόλις προχθές το Υπουργείο Ανάπτυξης έβγαλε σε δημόσια διαβούλευση το νομοσχέδιο για τη δίκαιη αναπτυξιακή μετάβαση και τη ρύθμιση ειδικότερων ζητημάτων </w:t>
      </w:r>
      <w:proofErr w:type="spellStart"/>
      <w:r w:rsidRPr="00015B0C">
        <w:rPr>
          <w:rFonts w:ascii="Arial" w:hAnsi="Arial"/>
          <w:sz w:val="24"/>
          <w:szCs w:val="24"/>
          <w:lang w:eastAsia="el-GR"/>
        </w:rPr>
        <w:t>απολιγνιτοποίησης</w:t>
      </w:r>
      <w:proofErr w:type="spellEnd"/>
      <w:r w:rsidRPr="00015B0C">
        <w:rPr>
          <w:rFonts w:ascii="Arial" w:hAnsi="Arial"/>
          <w:sz w:val="24"/>
          <w:szCs w:val="24"/>
          <w:lang w:eastAsia="el-GR"/>
        </w:rPr>
        <w:t xml:space="preserve"> μέχρι 19 Οκτωβρίου. Μας δημιουργούνται ήδη πολλές και μεγάλες απορίες και προβληματισμοί για τη διαδικασία λειτουργίας που επιλέγετε για την εταιρεία «ΜΕΤΑΒΑΣΗ Α.Ε.». Δεν ξέρω αν έξι ημέρες είναι αρκετές για να διαβουλευτεί με την κοινωνία ένα τέτοιο μεγάλο ζήτημα, τη στιγμή που εδώ και δύο χρόνια ακόμα περιμένουμε τις τελικές σας αποφάσεις για την «Πτολεμαΐδα 5».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Θεωρώ, βέβαια, σίγουρο το γεγονός ότι σε αυτή την περίπτωση θα λειτουργήσετε πάλι με το ράβε-ξήλωνε, «θα τ’ αλλάξουμε» και θα αναγκαστείτε πάλι πολύ γρήγορα να αναθεωρήσετε τις προθέσεις σας. Αλήθεια, μπορείτε μετά από δύο χρόνια να μας πείτε σήμερα από το Βήμα της Βουλής πότε τελικά θα κλείσει η </w:t>
      </w:r>
      <w:proofErr w:type="spellStart"/>
      <w:r w:rsidRPr="00015B0C">
        <w:rPr>
          <w:rFonts w:ascii="Arial" w:hAnsi="Arial"/>
          <w:sz w:val="24"/>
          <w:szCs w:val="24"/>
          <w:lang w:eastAsia="el-GR"/>
        </w:rPr>
        <w:t>λιγνιτική</w:t>
      </w:r>
      <w:proofErr w:type="spellEnd"/>
      <w:r w:rsidRPr="00015B0C">
        <w:rPr>
          <w:rFonts w:ascii="Arial" w:hAnsi="Arial"/>
          <w:sz w:val="24"/>
          <w:szCs w:val="24"/>
          <w:lang w:eastAsia="el-GR"/>
        </w:rPr>
        <w:t xml:space="preserve"> μονάδα «Πτολεμαΐδα 5»; Θα κλείσει το 2028, το 2025 και με ποια τεχνολογία θα συνεχίσει;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Κυρίες και κύριοι συνάδελφοι, δυστυχώς, το κύμα ενεργειακής ακρίβειας που έχει φτάσει και στην Ελλάδα γίνεται ακόμα πιο δυσβάστακτο και πνιγηρό εξαιτίας της έλλειψης προνοητικότητας και εξαιτίας των κακών επιλογών και προτεραιοτήτων της Κυβέρνησης. Η επιλογή σας για σύνδεση της χώρας στο άρμα του φυσικού αερίου, η ιδιωτικοποίηση κρίσιμων ενεργειακών δικτύων και υποδομών, η καθυστερημένη και κακή εφαρμογή των προγραμμάτων </w:t>
      </w:r>
      <w:r w:rsidRPr="00015B0C">
        <w:rPr>
          <w:rFonts w:ascii="Arial" w:hAnsi="Arial"/>
          <w:sz w:val="24"/>
          <w:szCs w:val="24"/>
          <w:lang w:eastAsia="el-GR"/>
        </w:rPr>
        <w:lastRenderedPageBreak/>
        <w:t xml:space="preserve">«ΕΞΟΙΚΟΝΟΜΩ», το άνοιξε- κλείσε των </w:t>
      </w:r>
      <w:proofErr w:type="spellStart"/>
      <w:r w:rsidRPr="00015B0C">
        <w:rPr>
          <w:rFonts w:ascii="Arial" w:hAnsi="Arial"/>
          <w:sz w:val="24"/>
          <w:szCs w:val="24"/>
          <w:lang w:eastAsia="el-GR"/>
        </w:rPr>
        <w:t>λιγνιτικών</w:t>
      </w:r>
      <w:proofErr w:type="spellEnd"/>
      <w:r w:rsidRPr="00015B0C">
        <w:rPr>
          <w:rFonts w:ascii="Arial" w:hAnsi="Arial"/>
          <w:sz w:val="24"/>
          <w:szCs w:val="24"/>
          <w:lang w:eastAsia="el-GR"/>
        </w:rPr>
        <w:t xml:space="preserve"> μονάδων, τα μπρος - πίσω με τις Ενεργειακές Κοινότητες, μετά τον ενεργειακό καύσωνα του καλοκαιριού, έχουμε πλέον μπροστά μας έναν βαρύ ενεργειακό χειμώνα, με την Κυβέρνηση να φέρνει αυτή την οδηγία χωρίς </w:t>
      </w:r>
      <w:proofErr w:type="spellStart"/>
      <w:r w:rsidRPr="00015B0C">
        <w:rPr>
          <w:rFonts w:ascii="Arial" w:hAnsi="Arial"/>
          <w:sz w:val="24"/>
          <w:szCs w:val="24"/>
          <w:lang w:eastAsia="el-GR"/>
        </w:rPr>
        <w:t>καμμία</w:t>
      </w:r>
      <w:proofErr w:type="spellEnd"/>
      <w:r w:rsidRPr="00015B0C">
        <w:rPr>
          <w:rFonts w:ascii="Arial" w:hAnsi="Arial"/>
          <w:sz w:val="24"/>
          <w:szCs w:val="24"/>
          <w:lang w:eastAsia="el-GR"/>
        </w:rPr>
        <w:t xml:space="preserve"> οργάνωση, χωρίς κανένα σχέδιο που θα κουμπώνει, που θα αρθρώνεται μαζί με τα υπόλοιπα εργαλεία και προγράμματα, δυστυχώς χωρίς κανένα όραμα.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Κι ενώ είναι βέβαιο ότι θα χρειαστεί άμεση </w:t>
      </w:r>
      <w:proofErr w:type="spellStart"/>
      <w:r w:rsidRPr="00015B0C">
        <w:rPr>
          <w:rFonts w:ascii="Arial" w:hAnsi="Arial"/>
          <w:sz w:val="24"/>
          <w:szCs w:val="24"/>
          <w:lang w:eastAsia="el-GR"/>
        </w:rPr>
        <w:t>επικαιροποίηση</w:t>
      </w:r>
      <w:proofErr w:type="spellEnd"/>
      <w:r w:rsidRPr="00015B0C">
        <w:rPr>
          <w:rFonts w:ascii="Arial" w:hAnsi="Arial"/>
          <w:sz w:val="24"/>
          <w:szCs w:val="24"/>
          <w:lang w:eastAsia="el-GR"/>
        </w:rPr>
        <w:t xml:space="preserve"> λόγω των νέων αποφάσεων της Ευρώπης για το «</w:t>
      </w:r>
      <w:r w:rsidRPr="00015B0C">
        <w:rPr>
          <w:rFonts w:ascii="Arial" w:hAnsi="Arial"/>
          <w:sz w:val="24"/>
          <w:szCs w:val="24"/>
          <w:lang w:val="en-US" w:eastAsia="el-GR"/>
        </w:rPr>
        <w:t>Fit</w:t>
      </w:r>
      <w:r w:rsidRPr="00015B0C">
        <w:rPr>
          <w:rFonts w:ascii="Arial" w:hAnsi="Arial"/>
          <w:sz w:val="24"/>
          <w:szCs w:val="24"/>
          <w:lang w:eastAsia="el-GR"/>
        </w:rPr>
        <w:t xml:space="preserve"> </w:t>
      </w:r>
      <w:r w:rsidRPr="00015B0C">
        <w:rPr>
          <w:rFonts w:ascii="Arial" w:hAnsi="Arial"/>
          <w:sz w:val="24"/>
          <w:szCs w:val="24"/>
          <w:lang w:val="en-US" w:eastAsia="el-GR"/>
        </w:rPr>
        <w:t>for</w:t>
      </w:r>
      <w:r w:rsidRPr="00015B0C">
        <w:rPr>
          <w:rFonts w:ascii="Arial" w:hAnsi="Arial"/>
          <w:sz w:val="24"/>
          <w:szCs w:val="24"/>
          <w:lang w:eastAsia="el-GR"/>
        </w:rPr>
        <w:t xml:space="preserve"> 55» και το ΕΣΕΚ θα πρέπει να τροποποιηθεί εξαιτίας αυτών των εξελίξεων, έτσι και η βασική γραμμή του ράβε- ξήλωνε στην ενεργειακή πολιτική θα συνεχιστεί από εσάς, δυστυχώς, και δεν ξέρω πόσα ακόμα ράβε-ξήλωνε θα φέρετε με τις τροπολογίες και τις νομοτεχνικές βελτιώσεις στην παρούσα διαδικασία.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Με δυο λόγια, ανησυχούμε πολύ γιατί με αυτή την τακτική ανοίγετε το ενεργειακό κουτί της Πανδώρας και θα τις βρούμε μπροστά μας όλες αυτές τις επιλογές και τις πρακτικές σας. Εύχομαι, μόνο, να μη χρειαστεί να την πληρώσουν ακριβά οι Έλληνες πολίτες εν όψει νέων μελλοντικών ενεργειακών κρίσεων. Κι επειδή πάντα, κάθε ενεργειακή κρίση ήταν ένα σταυροδρόμι για την πολιτική ιστορία πανευρωπαϊκά και παγκόσμια, είναι βέβαιο ότι πολύ σύντομα θα φανεί και πάλι ποιος έβλεπε μπροστά και ποιος κοίταγε μυωπικά και σ’ αυτή την κρίση.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Είναι βέβαιο -και κλείνω μ’ αυτό- ότι πολύ γρήγορα η ορθότητα των δικών μας απόψεων και μια προοδευτική προσέγγιση των ενεργειακών προγραμμάτων στην Ευρώπη θα αναδειχθεί ως η μόνη λύση για τους πολλούς, ενάντια πραγματικά στις δικές σας επιλογές που βολεύουν μόνο τους λίγους.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Σας ευχαριστώ.</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του Κινήματος Αλλαγής)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ΠΡΟΕΔΡΕΥΩΝ (Νικήτας Κακλαμάνης): </w:t>
      </w:r>
      <w:r w:rsidRPr="00015B0C">
        <w:rPr>
          <w:rFonts w:ascii="Arial" w:hAnsi="Arial"/>
          <w:sz w:val="24"/>
          <w:szCs w:val="24"/>
          <w:lang w:eastAsia="el-GR"/>
        </w:rPr>
        <w:t xml:space="preserve">Τον λόγο τώρα έχει η συνάδελφος κ. Διαμάντω </w:t>
      </w:r>
      <w:proofErr w:type="spellStart"/>
      <w:r w:rsidRPr="00015B0C">
        <w:rPr>
          <w:rFonts w:ascii="Arial" w:hAnsi="Arial"/>
          <w:sz w:val="24"/>
          <w:szCs w:val="24"/>
          <w:lang w:eastAsia="el-GR"/>
        </w:rPr>
        <w:t>Μανωλάκου</w:t>
      </w:r>
      <w:proofErr w:type="spellEnd"/>
      <w:r w:rsidRPr="00015B0C">
        <w:rPr>
          <w:rFonts w:ascii="Arial" w:hAnsi="Arial"/>
          <w:sz w:val="24"/>
          <w:szCs w:val="24"/>
          <w:lang w:eastAsia="el-GR"/>
        </w:rPr>
        <w:t xml:space="preserve"> από το Κομμουνιστικό Κόμμα Ελλάδας.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ΔΙΑΜΑΝΤΩ ΜΑΝΩΛΑΚΟΥ: </w:t>
      </w:r>
      <w:r w:rsidRPr="00015B0C">
        <w:rPr>
          <w:rFonts w:ascii="Arial" w:hAnsi="Arial"/>
          <w:sz w:val="24"/>
          <w:szCs w:val="24"/>
          <w:lang w:eastAsia="el-GR"/>
        </w:rPr>
        <w:t xml:space="preserve">Αυτές είναι οι χθεσινοβραδινές τροπολογίες, όσο ένα άλλο νομοσχέδιο! Είναι σημαντικότατες. Από το Λιμενικό Σώμα να εξυπηρετεί την νατοϊκή μηχανή, δηλαδή το πολεμικό σφαγείο, μέχρι την κατάργηση των ελάχιστων θέσεων εργασίας, από ναυτεργάτες με συλλογικές συμβάσεις εργασίας και ασφάλιση στα ποντοπόρα πλοία. Δούλους θέλουν οι εφοπλιστές και αυτό κάνετε, χωρίς συζήτηση, με τροπολογίες της νύχτας για να μην τις δει η μέρα και ντραπεί. Χθες το μεσημέρι υπήρχε η δεύτερη ανάγνωση. Τσιμουδιά δεν είπατε. Και η διαδικασία έχει εξευτελιστεί.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Συζητάμε σήμερα, λοιπόν, το ενεργειακό νομοσχέδιο. Τι στόχο έχει; Έχει στόχο να ενσωματώσει μία </w:t>
      </w:r>
      <w:proofErr w:type="spellStart"/>
      <w:r w:rsidRPr="00015B0C">
        <w:rPr>
          <w:rFonts w:ascii="Arial" w:hAnsi="Arial"/>
          <w:sz w:val="24"/>
          <w:szCs w:val="24"/>
          <w:lang w:eastAsia="el-GR"/>
        </w:rPr>
        <w:t>ευρω</w:t>
      </w:r>
      <w:proofErr w:type="spellEnd"/>
      <w:r w:rsidRPr="00015B0C">
        <w:rPr>
          <w:rFonts w:ascii="Arial" w:hAnsi="Arial"/>
          <w:sz w:val="24"/>
          <w:szCs w:val="24"/>
          <w:lang w:eastAsia="el-GR"/>
        </w:rPr>
        <w:t xml:space="preserve">-οδηγία στο εθνικό δίκαιο με την οποία συμφωνείτε όλοι σας. Ωστόσο, σκοπός της είναι να συνεχιστεί το σχέδιο για </w:t>
      </w:r>
      <w:r w:rsidRPr="00015B0C">
        <w:rPr>
          <w:rFonts w:ascii="Arial" w:hAnsi="Arial"/>
          <w:sz w:val="24"/>
          <w:szCs w:val="24"/>
          <w:lang w:eastAsia="el-GR"/>
        </w:rPr>
        <w:lastRenderedPageBreak/>
        <w:t xml:space="preserve">απρόσκοπτη είσοδο ιδιωτικών επιχειρηματικών ομίλων στην εγχώρια αγορά ηλεκτρικής ενέργειας μέσα από την εξοικονόμηση ενέργειας.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Βεβαίως, την υποχρεωτική εξοικονόμηση ενέργειας θα την πετύχετε με την αύξηση της ενεργειακής φτώχειας για τα λαϊκά στρώματα. Το εγγυάται η αντιλαϊκή σας πολιτική. Ξέρουμε καλά ότι ήδη και πριν τη ραγδαία αύξηση στην τιμή ενέργειας, πολλά νοικοκυριά ήταν αντιμέτωπα με τη διακοπή ηλεκτρικού ρεύματος, αφού δεν μπορούσαν να πληρώσουν τους λογαριασμούς. Και η κατάσταση θα επιδεινωθεί!</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Πρόσφατα υπήρξε κυβερνητική απόφαση για το νέο γύρο ιδιωτικοποίησης της ΔΕΗ μέσα από την αύξηση του μετοχικού κεφαλαίου της επιχείρησης, από την όποια αύξηση αποκλείεται το δημόσιο. Αυτό το γεγονός πυροδότησε ένα γύρο αντιπαράθεσης Κυβέρνησης - Αξιωματικής Αντιπολίτευσης με οξυμένους τόνους -και σήμερα το ακούσαμε και στις επιτροπές- με τον ΣΥΡΙΖΑ να εγκαλεί την Κυβέρνηση πως ζημιώνει το ελληνικό δημόσιο με τη διαδικασία πώλησης που αποφάσισε.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αλήθεια είναι διαφορετική. Η πορεία ιδιωτικοποίησης της ΔΕΗ δεν είναι μια νεοφιλελεύθερη επιλογή της Νέας Δημοκρατίας, όπως διακαώς προσπαθεί να την εμφανίσει ο ΣΥΡΙΖΑ. Είναι ένας ακόμα κρίκος σε μία ολόκληρη αλυσίδα αντιλαϊκών μεταρρυθμίσεων στον τομέα της ενέργειας, που όλες μαζί συνιστούν μια κεντρική πολιτική επιλογή της Ευρωπαϊκής Ένωσης </w:t>
      </w:r>
      <w:r w:rsidRPr="00015B0C">
        <w:rPr>
          <w:rFonts w:ascii="Arial" w:hAnsi="Arial"/>
          <w:sz w:val="24"/>
          <w:szCs w:val="24"/>
          <w:lang w:eastAsia="el-GR"/>
        </w:rPr>
        <w:lastRenderedPageBreak/>
        <w:t xml:space="preserve">και της αστικής τάξης, την πολιτική της λεγόμενης απελευθέρωσης της ενέργειας και στη συνέχεια την περιβόητη πράσινη μετάβαση, πολιτική που συνιστά κεντρικό πυρήνα των πολιτικών επιλογών τόσο της Νέας Δημοκρατίας όσο και του ΣΥΡΙΖΑ.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αυτό το νομοσχέδιο αυτή την πολιτική εξυπηρετεί. Γι’ αυτό δεν συμπεριλαμβάνει λύσεις στις μεγάλες ανατιμήσεις στα καύσιμα, στην ηλεκτρική ενέργεια, συνολικά στα προϊόντα πλατιάς λαϊκής κατανάλωσης. Όλα τα πληρώνει ο λαός με πράσινα </w:t>
      </w:r>
      <w:proofErr w:type="spellStart"/>
      <w:r w:rsidRPr="00015B0C">
        <w:rPr>
          <w:rFonts w:ascii="Arial" w:hAnsi="Arial"/>
          <w:sz w:val="24"/>
          <w:szCs w:val="24"/>
          <w:lang w:eastAsia="el-GR"/>
        </w:rPr>
        <w:t>ευρωενωσιακά</w:t>
      </w:r>
      <w:proofErr w:type="spellEnd"/>
      <w:r w:rsidRPr="00015B0C">
        <w:rPr>
          <w:rFonts w:ascii="Arial" w:hAnsi="Arial"/>
          <w:sz w:val="24"/>
          <w:szCs w:val="24"/>
          <w:lang w:eastAsia="el-GR"/>
        </w:rPr>
        <w:t xml:space="preserve"> πρόστιμα και φόρους, τις επιδοτήσεις του Ταμείου Ανάκαμψης για τους ομίλους, όπως και τις εργαλειοθήκες μέτρων στο όνομα ανάσχεσης της ακρίβειας.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επεκτατική πολιτική που ακολουθεί σήμερα η Νέα Δημοκρατία, όπως και η περιοριστική που ακολούθησε ο ΣΥΡΙΖΑ, αν και δεν ήταν στη φύση του, έχουν έναν κοινό παρονομαστή: το κυνήγι του κέρδους και την εκμετάλλευση. Χρεοκοπημένος είναι ο μύθος ότι ο καπιταλιστικός ανταγωνισμός θα έφερνε μειώσεις στις τιμές ενέργειας, καλές δουλειές και ανάπτυξη για όλους. Και τρανή απόδειξη είναι το ενδεχόμενο οι λαοί της Ευρώπης, περισσότερο από ποτέ, να ξεπαγιάσουν αυτό το χειμώνα.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Στην πραγματικότητα η πολιτική της πράσινης μετάβασης στοχεύει στη διαμόρφωση μιας προσωρινής κερδοφόρου διεξόδου επενδύσεων για το </w:t>
      </w:r>
      <w:proofErr w:type="spellStart"/>
      <w:r w:rsidRPr="00015B0C">
        <w:rPr>
          <w:rFonts w:ascii="Arial" w:hAnsi="Arial"/>
          <w:sz w:val="24"/>
          <w:szCs w:val="24"/>
          <w:lang w:eastAsia="el-GR"/>
        </w:rPr>
        <w:t>υπερσυσσωρευμένο</w:t>
      </w:r>
      <w:proofErr w:type="spellEnd"/>
      <w:r w:rsidRPr="00015B0C">
        <w:rPr>
          <w:rFonts w:ascii="Arial" w:hAnsi="Arial"/>
          <w:sz w:val="24"/>
          <w:szCs w:val="24"/>
          <w:lang w:eastAsia="el-GR"/>
        </w:rPr>
        <w:t xml:space="preserve"> κεφάλαιο. Αποτελεί μια μεγάλη κρατική παρέμβαση στην </w:t>
      </w:r>
      <w:r w:rsidRPr="00015B0C">
        <w:rPr>
          <w:rFonts w:ascii="Arial" w:hAnsi="Arial"/>
          <w:sz w:val="24"/>
          <w:szCs w:val="24"/>
          <w:lang w:eastAsia="el-GR"/>
        </w:rPr>
        <w:lastRenderedPageBreak/>
        <w:t xml:space="preserve">οικονομία αφ’ ενός με τη χρηματοδότηση και τη στήριξη των νέων επενδύσεων σε πολλούς τομείς της οικονομίας και αφ’ ετέρου, με την ελεγχόμενη απαξίωση του κεφαλαίου, αφού για να δημιουργηθούν νέες ευκαιρίες, να διαμορφωθεί πεδίο για καπιταλιστικές επενδύσεις με κέρδος, πρέπει να απαξιωθεί και να καταστραφεί ένα τμήμα του υπάρχοντος κεφαλαίου.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Αυτό τον στόχο υπηρετεί σήμερα η απόσυρση </w:t>
      </w:r>
      <w:proofErr w:type="spellStart"/>
      <w:r w:rsidRPr="00015B0C">
        <w:rPr>
          <w:rFonts w:ascii="Arial" w:hAnsi="Arial"/>
          <w:sz w:val="24"/>
          <w:szCs w:val="24"/>
          <w:lang w:eastAsia="el-GR"/>
        </w:rPr>
        <w:t>λιγνιτικών</w:t>
      </w:r>
      <w:proofErr w:type="spellEnd"/>
      <w:r w:rsidRPr="00015B0C">
        <w:rPr>
          <w:rFonts w:ascii="Arial" w:hAnsi="Arial"/>
          <w:sz w:val="24"/>
          <w:szCs w:val="24"/>
          <w:lang w:eastAsia="el-GR"/>
        </w:rPr>
        <w:t xml:space="preserve"> σταθμών ηλεκτροπαραγωγής, παραδοσιακών δικτύων μεταφοράς ηλεκτρικής ενέργειας, αεροπλάνων και οχημάτων που κινούνται με παραδοσιακά καύσιμα. Φυσικά, τα μέτρα λαμβάνονται στο όνομα της αναμενόμενης κλιματικής αλλαγής.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Οι υφιστάμενες υποδομές παραγωγής, οι υποδομές μεταφοράς ενέργειας και μετακίνησης είναι </w:t>
      </w:r>
      <w:proofErr w:type="spellStart"/>
      <w:r w:rsidRPr="00015B0C">
        <w:rPr>
          <w:rFonts w:ascii="Arial" w:hAnsi="Arial"/>
          <w:sz w:val="24"/>
          <w:szCs w:val="24"/>
          <w:lang w:eastAsia="el-GR"/>
        </w:rPr>
        <w:t>δακτυλοδεικτούμενες</w:t>
      </w:r>
      <w:proofErr w:type="spellEnd"/>
      <w:r w:rsidRPr="00015B0C">
        <w:rPr>
          <w:rFonts w:ascii="Arial" w:hAnsi="Arial"/>
          <w:sz w:val="24"/>
          <w:szCs w:val="24"/>
          <w:lang w:eastAsia="el-GR"/>
        </w:rPr>
        <w:t xml:space="preserve"> ως μη φιλικές προς το περιβάλλον και εμφανίζονται νέες επενδύσεις με πράσινες υποδομές, δημιουργώντας καινούργιες αγορές τρισεκατομμυρίων δολαρίων παγκοσμίως.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Αυτό κάνετε ακόμα και με το κυκλοφοριακό. Ούτε μονά ούτε ζυγά στο κέντρο. Μόνο ηλεκτρικά αυτοκίνητα.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Ο κύριος στόχος, λοιπόν, της πολιτικής αυτής δεν είναι, στην πραγματικότητα, η αντιμετώπιση της κλιματικής αλλαγής, αλλά η θωράκιση της κερδοφορίας του μεγάλου κεφαλαίου. Γι’ αυτό παράλληλα με τη μεγάλη κρατική στήριξη των νέων πράσινων επενδύσεων, προωθούνται μέτρα αύξησης του </w:t>
      </w:r>
      <w:r w:rsidRPr="00015B0C">
        <w:rPr>
          <w:rFonts w:ascii="Arial" w:hAnsi="Arial"/>
          <w:sz w:val="24"/>
          <w:szCs w:val="24"/>
          <w:lang w:eastAsia="el-GR"/>
        </w:rPr>
        <w:lastRenderedPageBreak/>
        <w:t>βαθμού εκμετάλλευσης, επέκταση των ελαστικών σχέσεων εργασίας, διευθέτηση του χρόνου εργασίας. Δηλαδή, η αύξηση των κερδών απαιτεί μεγαλύτερο ξεζούμισμα των εργαζομένων. Αυτή είναι η ουσία.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Μέσα στο πλαίσιο διαχείρισης των πιο ακραίων συνεπειών της απελευθέρωσης της αγοράς ηλεκτρισμού και της πράσινης συμφωνίας της Ευρωπαϊκής Ένωσης, αλλά και με το βλέμμα στη διασφάλιση της </w:t>
      </w:r>
      <w:proofErr w:type="spellStart"/>
      <w:r w:rsidRPr="00015B0C">
        <w:rPr>
          <w:rFonts w:ascii="Arial" w:hAnsi="Arial"/>
          <w:sz w:val="24"/>
          <w:szCs w:val="24"/>
          <w:lang w:eastAsia="el-GR"/>
        </w:rPr>
        <w:t>εισπραξιμότητας</w:t>
      </w:r>
      <w:proofErr w:type="spellEnd"/>
      <w:r w:rsidRPr="00015B0C">
        <w:rPr>
          <w:rFonts w:ascii="Arial" w:hAnsi="Arial"/>
          <w:sz w:val="24"/>
          <w:szCs w:val="24"/>
          <w:lang w:eastAsia="el-GR"/>
        </w:rPr>
        <w:t xml:space="preserve"> για τους ενεργειακούς ομίλους των ΑΠΕ, είναι και αυτό το νομοσχέδιο.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Προωθείτε τις πράσινες επενδύσεις στα κρατικά κτήρια με την υποχρέωση μιας ετήσιας πράσινης ανακαίνισης ενός ποσοστού των κρατικών κτηρίων. Ποιος θα πληρώσει τις πράσινες επενδύσεις; Το σύνηθες υποζύγιο, ο λαός, με αυξημένα φορολογικά βάρη για κρατικές δαπάνες και με τον αναπροσανατολισμό των δαπανών του κράτους σε τέτοια έργα. Είναι γνωστό το πρόγραμμα «ΗΛΕΚΤΡΑ» για ενεργειακή αναβάθμιση στα δημόσια κτήρια. Και, βεβαίως, θα πει κάποιος: Είναι κακό; Όχι, αλλά οι πόροι δεν ιεραρχούνται για τις λαϊκές ανάγκες, για νέες σχολικές αίθουσες ώστε να μην στοιβάζονται είκοσι οκτώ μαθητές ανά τάξη, για αντιπλημμυρική προστασία για να μην πνίγονται και να μην καταστρέφονται λαϊκές περιουσίες. Ιεραρχείται έτσι γιατί βγαίνουν κερδισμένοι οι κατασκευαστικοί όμιλοι που θα κατασκευάζουν τα νέα κτήρια και ιδίως οι μεγάλοι που έχουν σχετική τεχνογνωσία και κεφάλαια, καθώς </w:t>
      </w:r>
      <w:r w:rsidRPr="00015B0C">
        <w:rPr>
          <w:rFonts w:ascii="Arial" w:hAnsi="Arial"/>
          <w:sz w:val="24"/>
          <w:szCs w:val="24"/>
          <w:lang w:eastAsia="el-GR"/>
        </w:rPr>
        <w:lastRenderedPageBreak/>
        <w:t xml:space="preserve">και οι παραγωγοί δομικών υλικών κατάλληλων για ανακαινίσεις, κυρίως γερμανικές </w:t>
      </w:r>
      <w:proofErr w:type="spellStart"/>
      <w:r w:rsidRPr="00015B0C">
        <w:rPr>
          <w:rFonts w:ascii="Arial" w:hAnsi="Arial"/>
          <w:sz w:val="24"/>
          <w:szCs w:val="24"/>
          <w:lang w:eastAsia="el-GR"/>
        </w:rPr>
        <w:t>μεγαλο</w:t>
      </w:r>
      <w:proofErr w:type="spellEnd"/>
      <w:r w:rsidRPr="00015B0C">
        <w:rPr>
          <w:rFonts w:ascii="Arial" w:hAnsi="Arial"/>
          <w:sz w:val="24"/>
          <w:szCs w:val="24"/>
          <w:lang w:eastAsia="el-GR"/>
        </w:rPr>
        <w:t xml:space="preserve">-εταιρείες.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Τον στόχο σας δεν τον κρύβετε, αφού πολλαπλές είναι οι ρυθμίσεις που προωθούν τις ΑΠΕ μέσα από τις ενεργειακές κοινότητες. Είναι ένας τρόπος που οδηγεί σε αύξηση της διείσδυσης των ΑΠΕ σε ακριβότερο ρεύμα για τον λαό και σε καταστροφή του περιβάλλοντος. Είναι μια προσπάθεια, μέσω της δημιουργίας ενεργειακών κοινοτήτων, για την κοινωνική αποδοχή τους με το ψευδεπίγραφο επιχείρημα ότι θα κερδίσουν τα λαϊκά στρώματα αφού θα φτιάξουν τις Ενεργειακές Κοινότητες.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Ωστόσο, όσον αφορά στο επιχείρημα που κρύβει ποιος θα πληρώσει το πανάκριβο ρεύμα των ΑΠΕ, οι Ενεργειακές Κοινότητες θα χρησιμοποιηθούν μόνο ως βιτρίνα.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Κοροϊδία και υποκρισία υπάρχει και στο δεύτερο μέρος, που δήθεν ενδιαφέρεστε για τη μείωση των ρύπων, όμως δίνετε νομική κατοχύρωση στους επιχειρηματικούς ομίλους να ρυπαίνουν και να μην ενοχλούνται γι’ αυτό, μια φιλική σύσταση. Είχαμε μέχρι τώρα το </w:t>
      </w:r>
      <w:proofErr w:type="spellStart"/>
      <w:r w:rsidRPr="00015B0C">
        <w:rPr>
          <w:rFonts w:ascii="Arial" w:hAnsi="Arial"/>
          <w:sz w:val="24"/>
          <w:szCs w:val="24"/>
          <w:lang w:eastAsia="el-GR"/>
        </w:rPr>
        <w:t>αντι</w:t>
      </w:r>
      <w:proofErr w:type="spellEnd"/>
      <w:r w:rsidRPr="00015B0C">
        <w:rPr>
          <w:rFonts w:ascii="Arial" w:hAnsi="Arial"/>
          <w:sz w:val="24"/>
          <w:szCs w:val="24"/>
          <w:lang w:eastAsia="el-GR"/>
        </w:rPr>
        <w:t xml:space="preserve">-περιβαλλοντικό «ο </w:t>
      </w:r>
      <w:proofErr w:type="spellStart"/>
      <w:r w:rsidRPr="00015B0C">
        <w:rPr>
          <w:rFonts w:ascii="Arial" w:hAnsi="Arial"/>
          <w:sz w:val="24"/>
          <w:szCs w:val="24"/>
          <w:lang w:eastAsia="el-GR"/>
        </w:rPr>
        <w:t>ρυπαίνων</w:t>
      </w:r>
      <w:proofErr w:type="spellEnd"/>
      <w:r w:rsidRPr="00015B0C">
        <w:rPr>
          <w:rFonts w:ascii="Arial" w:hAnsi="Arial"/>
          <w:sz w:val="24"/>
          <w:szCs w:val="24"/>
          <w:lang w:eastAsia="el-GR"/>
        </w:rPr>
        <w:t xml:space="preserve"> να πληρώνει», τώρα το κάνατε «ο </w:t>
      </w:r>
      <w:proofErr w:type="spellStart"/>
      <w:r w:rsidRPr="00015B0C">
        <w:rPr>
          <w:rFonts w:ascii="Arial" w:hAnsi="Arial"/>
          <w:sz w:val="24"/>
          <w:szCs w:val="24"/>
          <w:lang w:eastAsia="el-GR"/>
        </w:rPr>
        <w:t>ρυπαίνων</w:t>
      </w:r>
      <w:proofErr w:type="spellEnd"/>
      <w:r w:rsidRPr="00015B0C">
        <w:rPr>
          <w:rFonts w:ascii="Arial" w:hAnsi="Arial"/>
          <w:sz w:val="24"/>
          <w:szCs w:val="24"/>
          <w:lang w:eastAsia="el-GR"/>
        </w:rPr>
        <w:t xml:space="preserve"> δεν πληρώνει». Ενισχύετε έτσι τα περιβαλλοντικά εγκλήματα των επιχειρηματικών ομίλων και, ταυτόχρονα, αποδυναμώνετε τους περιβαλλοντικούς ελεγκτές. Δεν μας απαντήσατε, όμως, στο εξής: Τους ιδιώτες ελεγκτές ποιος θα τους ελέγχει;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Επίσης, τα χαράτσια που πληρώνουν τα λαϊκά στρώματα ως καταναλωτές πλαστικών στοιχείων διοχετεύονται και στις εταιρείες πλαστικών προϊόντων μιας χρήσης. Όλα για το κεφάλαιο, ακόμα και με χρήμα από το χαράτσωμα του λαού.</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Όμως, και το προεδρικό διάταγμα για τον Υμηττό το εντάσσετε στους σχεδιασμούς που προωθείτε για το Ελληνικό και την περαιτέρω εμπορευματοποίηση του, τη μετατροπή του σε πεδίο επιχειρηματικής δραστηριότητας και τουριστικής διεξόδου. Είναι ειδικό για τουρίστες του Ελληνικού.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Με αυτόν τον τρόπο θα νομιμοποιήσετε όλες τις καταπατήσεις, εκχερσώσεις, παράνομες αλλαγές χρήσης. Τελικά, γι’ αυτή τη «</w:t>
      </w:r>
      <w:r w:rsidRPr="00015B0C">
        <w:rPr>
          <w:rFonts w:ascii="Arial" w:hAnsi="Arial"/>
          <w:sz w:val="24"/>
          <w:szCs w:val="24"/>
          <w:lang w:val="en-US" w:eastAsia="el-GR"/>
        </w:rPr>
        <w:t>LAMDA</w:t>
      </w:r>
      <w:r w:rsidRPr="00015B0C">
        <w:rPr>
          <w:rFonts w:ascii="Arial" w:hAnsi="Arial"/>
          <w:sz w:val="24"/>
          <w:szCs w:val="24"/>
          <w:lang w:eastAsia="el-GR"/>
        </w:rPr>
        <w:t xml:space="preserve"> Α.Ε.» έχετε φέρει του κόσμου τις εξαιρέσεις από τους υπάρχοντες νόμους που ισχύουν για όλους τους υπόλοιπους. Βέβαια, σε αυτό υπάρχει σύμπνοια και με τον ΣΥΡΙΖΑ.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επειδή όλοι σας αναφέρεστε στη </w:t>
      </w:r>
      <w:proofErr w:type="spellStart"/>
      <w:r w:rsidRPr="00015B0C">
        <w:rPr>
          <w:rFonts w:ascii="Arial" w:hAnsi="Arial"/>
          <w:sz w:val="24"/>
          <w:szCs w:val="24"/>
          <w:lang w:eastAsia="el-GR"/>
        </w:rPr>
        <w:t>μετα-λιγνιτική</w:t>
      </w:r>
      <w:proofErr w:type="spellEnd"/>
      <w:r w:rsidRPr="00015B0C">
        <w:rPr>
          <w:rFonts w:ascii="Arial" w:hAnsi="Arial"/>
          <w:sz w:val="24"/>
          <w:szCs w:val="24"/>
          <w:lang w:eastAsia="el-GR"/>
        </w:rPr>
        <w:t xml:space="preserve"> περίοδο, δεν υπάρχει ούτε δίκαιη ούτε ομαλή μετάβαση στη </w:t>
      </w:r>
      <w:proofErr w:type="spellStart"/>
      <w:r w:rsidRPr="00015B0C">
        <w:rPr>
          <w:rFonts w:ascii="Arial" w:hAnsi="Arial"/>
          <w:sz w:val="24"/>
          <w:szCs w:val="24"/>
          <w:lang w:eastAsia="el-GR"/>
        </w:rPr>
        <w:t>μετα-λιγνιτική</w:t>
      </w:r>
      <w:proofErr w:type="spellEnd"/>
      <w:r w:rsidRPr="00015B0C">
        <w:rPr>
          <w:rFonts w:ascii="Arial" w:hAnsi="Arial"/>
          <w:sz w:val="24"/>
          <w:szCs w:val="24"/>
          <w:lang w:eastAsia="el-GR"/>
        </w:rPr>
        <w:t xml:space="preserve"> εποχή. Αντίθετα, αποτελεί μια σοβαρή συνέπεια της πράσινης μετάβασης, πέρα από την ενεργειακή ανασφάλεια που μεγαλώνει με την ακρίβεια στο ρεύμα, πλήγμα που δέχονται ήδη χιλιάδες εργαζόμενοι και αυτοαπασχολούμενοι στις πρώην </w:t>
      </w:r>
      <w:proofErr w:type="spellStart"/>
      <w:r w:rsidRPr="00015B0C">
        <w:rPr>
          <w:rFonts w:ascii="Arial" w:hAnsi="Arial"/>
          <w:sz w:val="24"/>
          <w:szCs w:val="24"/>
          <w:lang w:eastAsia="el-GR"/>
        </w:rPr>
        <w:t>λιγνιτικές</w:t>
      </w:r>
      <w:proofErr w:type="spellEnd"/>
      <w:r w:rsidRPr="00015B0C">
        <w:rPr>
          <w:rFonts w:ascii="Arial" w:hAnsi="Arial"/>
          <w:sz w:val="24"/>
          <w:szCs w:val="24"/>
          <w:lang w:eastAsia="el-GR"/>
        </w:rPr>
        <w:t xml:space="preserve"> </w:t>
      </w:r>
      <w:r w:rsidRPr="00015B0C">
        <w:rPr>
          <w:rFonts w:ascii="Arial" w:hAnsi="Arial"/>
          <w:sz w:val="24"/>
          <w:szCs w:val="24"/>
          <w:lang w:eastAsia="el-GR"/>
        </w:rPr>
        <w:lastRenderedPageBreak/>
        <w:t xml:space="preserve">περιοχές είτε δούλευαν στα εργοστάσια και στα ορυχεία της ΔΕΗ είτε σε επαγγέλματα σχετικά με τη </w:t>
      </w:r>
      <w:proofErr w:type="spellStart"/>
      <w:r w:rsidRPr="00015B0C">
        <w:rPr>
          <w:rFonts w:ascii="Arial" w:hAnsi="Arial"/>
          <w:sz w:val="24"/>
          <w:szCs w:val="24"/>
          <w:lang w:eastAsia="el-GR"/>
        </w:rPr>
        <w:t>λιγνιτοπαραγωγή</w:t>
      </w:r>
      <w:proofErr w:type="spellEnd"/>
      <w:r w:rsidRPr="00015B0C">
        <w:rPr>
          <w:rFonts w:ascii="Arial" w:hAnsi="Arial"/>
          <w:sz w:val="24"/>
          <w:szCs w:val="24"/>
          <w:lang w:eastAsia="el-GR"/>
        </w:rPr>
        <w:t xml:space="preserve">.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Με κοροϊδία και καλλιέργεια κάλπικων προσδοκιών η Κυβέρνηση προσπαθεί να τους πείσει ότι θα περάσουν άβρεχτοι από τη νέα στρατηγική του κεφαλαίου, πυλώνας της οποίας εκτός από την απελευθέρωση είναι και η </w:t>
      </w:r>
      <w:proofErr w:type="spellStart"/>
      <w:r w:rsidRPr="00015B0C">
        <w:rPr>
          <w:rFonts w:ascii="Arial" w:hAnsi="Arial"/>
          <w:sz w:val="24"/>
          <w:szCs w:val="24"/>
          <w:lang w:eastAsia="el-GR"/>
        </w:rPr>
        <w:t>απολιγνιτοποίηση</w:t>
      </w:r>
      <w:proofErr w:type="spellEnd"/>
      <w:r w:rsidRPr="00015B0C">
        <w:rPr>
          <w:rFonts w:ascii="Arial" w:hAnsi="Arial"/>
          <w:sz w:val="24"/>
          <w:szCs w:val="24"/>
          <w:lang w:eastAsia="el-GR"/>
        </w:rPr>
        <w:t xml:space="preserve">. Από το Σχέδιο Δίκαιης Αναπτυξιακής Μετάβασης με 5 δισεκατομμύρια ευρώ δεν έχουν τίποτα να περιμένουν οι εργαζόμενοι και οι κάτοικοι των περιοχών. Η μερίδα του λέοντος προορίζεται για τη στήριξη των μεγάλων επενδύσεων, όπως η κατασκευή </w:t>
      </w:r>
      <w:proofErr w:type="spellStart"/>
      <w:r w:rsidRPr="00015B0C">
        <w:rPr>
          <w:rFonts w:ascii="Arial" w:hAnsi="Arial"/>
          <w:sz w:val="24"/>
          <w:szCs w:val="24"/>
          <w:lang w:eastAsia="el-GR"/>
        </w:rPr>
        <w:t>φωτοβολταϊκών</w:t>
      </w:r>
      <w:proofErr w:type="spellEnd"/>
      <w:r w:rsidRPr="00015B0C">
        <w:rPr>
          <w:rFonts w:ascii="Arial" w:hAnsi="Arial"/>
          <w:sz w:val="24"/>
          <w:szCs w:val="24"/>
          <w:lang w:eastAsia="el-GR"/>
        </w:rPr>
        <w:t xml:space="preserve"> και αιολικών πάρκων όπου οι θέσεις εργασίας είναι ασύγκριτα λιγότερες από αυτές που χάνονται, κακοπληρωμένες και με ημερομηνία λήξης. Αλλά και το λεγόμενο κοινωνικό πακέτο των 107 εκατομμυρίων ευρώ αφορά και αυτό στις ανάγκες των επιχειρήσεων, καθώς προορίζεται για προγράμματα επιχορήγησης μισθών και εισφορών, απόκτησης δεξιοτήτων για τους ανέργους και επιχορήγησης των επιχειρήσεων για να τους προσλάβουν.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Δεδομένη, βέβαια, έχετε τη συμφωνία του ΣΥΡΙΖΑ στο σχέδιο της πράσινης μετάβασης και της </w:t>
      </w:r>
      <w:proofErr w:type="spellStart"/>
      <w:r w:rsidRPr="00015B0C">
        <w:rPr>
          <w:rFonts w:ascii="Arial" w:hAnsi="Arial"/>
          <w:sz w:val="24"/>
          <w:szCs w:val="24"/>
          <w:lang w:eastAsia="el-GR"/>
        </w:rPr>
        <w:t>απολιγνιτοποίησης</w:t>
      </w:r>
      <w:proofErr w:type="spellEnd"/>
      <w:r w:rsidRPr="00015B0C">
        <w:rPr>
          <w:rFonts w:ascii="Arial" w:hAnsi="Arial"/>
          <w:sz w:val="24"/>
          <w:szCs w:val="24"/>
          <w:lang w:eastAsia="el-GR"/>
        </w:rPr>
        <w:t xml:space="preserve">. Ο καβγάς, όμως, μεταξύ σας γίνεται για το ποιος μπορεί πιο δίκαια να σπρώξει χιλιάδες εργαζόμενους στην ανεργία και εκατομμύρια λαϊκά νοικοκυριά βαθύτερα στην ενεργειακή φτώχεια.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Η εμπειρία από τη Βρετανία, σύμφωνα με μια έρευνά από ένα πανεπιστήμιο -μέχρι τη δεκαετία του 1980 η βιομηχανία άνθρακα απασχολούσε πάνω από διακόσιους τριάντα επτά χιλιάδες εργαζόμενους-, δείχνει ότι μετρούν τις συνέπειες της </w:t>
      </w:r>
      <w:proofErr w:type="spellStart"/>
      <w:r w:rsidRPr="00015B0C">
        <w:rPr>
          <w:rFonts w:ascii="Arial" w:hAnsi="Arial"/>
          <w:sz w:val="24"/>
          <w:szCs w:val="24"/>
          <w:lang w:eastAsia="el-GR"/>
        </w:rPr>
        <w:t>απολιγνιτοποίησης</w:t>
      </w:r>
      <w:proofErr w:type="spellEnd"/>
      <w:r w:rsidRPr="00015B0C">
        <w:rPr>
          <w:rFonts w:ascii="Arial" w:hAnsi="Arial"/>
          <w:sz w:val="24"/>
          <w:szCs w:val="24"/>
          <w:lang w:eastAsia="el-GR"/>
        </w:rPr>
        <w:t xml:space="preserve">. Μεγάλο μέρος του εργατικού δυναμικού μετανάστευσε με αποτέλεσμα πίσω να μείνουν οι </w:t>
      </w:r>
      <w:proofErr w:type="spellStart"/>
      <w:r w:rsidRPr="00015B0C">
        <w:rPr>
          <w:rFonts w:ascii="Arial" w:hAnsi="Arial"/>
          <w:sz w:val="24"/>
          <w:szCs w:val="24"/>
          <w:lang w:eastAsia="el-GR"/>
        </w:rPr>
        <w:t>γηραιότεροι</w:t>
      </w:r>
      <w:proofErr w:type="spellEnd"/>
      <w:r w:rsidRPr="00015B0C">
        <w:rPr>
          <w:rFonts w:ascii="Arial" w:hAnsi="Arial"/>
          <w:sz w:val="24"/>
          <w:szCs w:val="24"/>
          <w:lang w:eastAsia="el-GR"/>
        </w:rPr>
        <w:t xml:space="preserve"> και ένας στους δώδεκα του συνολικού πληθυσμού να ζει σήμερα με κρατικά επιδόματα διαβίωσης ή και αναπηρία. Το ένα τρίτο εργάζεται με μερική απασχόληση και οι μέσες ωριαίες αποδοχές είναι χαμηλότερες από τον εθνικό μέσο όρο. Οι νέες θέσεις εργασίας αφορούν στις περισσότερες περιπτώσεις χειρότερες συνθήκες εργασίας και αμοιβής, παράτυπες ώρες εργασίας και υψηλό ρυθμό εναλλαγής προσωπικού. Οι εκατοντάδες χιλιάδες χαμένες θέσεις εργασίας δεν αναπληρώθηκαν βέβαια ποτέ σ’ αυτές τις περιοχές. Αυτές είναι μερικές μόνο εικόνες από το μέλλον που θα βρουν μπροστά τους οι εργαζόμενοι, οι αυτοαπασχολούμενοι και η νεολαία στις </w:t>
      </w:r>
      <w:proofErr w:type="spellStart"/>
      <w:r w:rsidRPr="00015B0C">
        <w:rPr>
          <w:rFonts w:ascii="Arial" w:hAnsi="Arial"/>
          <w:sz w:val="24"/>
          <w:szCs w:val="24"/>
          <w:lang w:eastAsia="el-GR"/>
        </w:rPr>
        <w:t>λιγνιτικές</w:t>
      </w:r>
      <w:proofErr w:type="spellEnd"/>
      <w:r w:rsidRPr="00015B0C">
        <w:rPr>
          <w:rFonts w:ascii="Arial" w:hAnsi="Arial"/>
          <w:sz w:val="24"/>
          <w:szCs w:val="24"/>
          <w:lang w:eastAsia="el-GR"/>
        </w:rPr>
        <w:t xml:space="preserve"> περιοχές της χώρας μας.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Γι’ αυτό χρειάζεται να δυναμώσει ο αγώνας τους για ζωή και δουλειά με δικαιώματα, απορρίπτοντας τους κήρυκες της καλής και της κακής πράσινης μετάβασης που είναι από χέρι εχθρική για τα συμφέροντα των εργαζομένων και του λαού. Να βάλουν στο στόχαστρο τον πραγματικό αντίπαλο, τη στρατηγική της απελευθέρωσης της ενέργειας και της πράσινης ανάπτυξης.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Συνεπώς, συνολικά και αυτό το νομοσχέδιο εμείς το χαρακτηρίζουμε ταξικό, </w:t>
      </w:r>
      <w:proofErr w:type="spellStart"/>
      <w:r w:rsidRPr="00015B0C">
        <w:rPr>
          <w:rFonts w:ascii="Arial" w:hAnsi="Arial"/>
          <w:sz w:val="24"/>
          <w:szCs w:val="24"/>
          <w:lang w:eastAsia="el-GR"/>
        </w:rPr>
        <w:t>αντιπεριβαλλοντικό</w:t>
      </w:r>
      <w:proofErr w:type="spellEnd"/>
      <w:r w:rsidRPr="00015B0C">
        <w:rPr>
          <w:rFonts w:ascii="Arial" w:hAnsi="Arial"/>
          <w:sz w:val="24"/>
          <w:szCs w:val="24"/>
          <w:lang w:eastAsia="el-GR"/>
        </w:rPr>
        <w:t xml:space="preserve"> και ρουσφετολογικό για τους ομίλους, ειδικά σε ό,τι αφορά στην περιβαλλοντική προστασία. Γι’ αυτό όχι μόνο το καταψηφίζουμε, αλλά απευθυνόμενοι στους εργαζόμενους τους λέμε ότι είναι στο χέρι τους να δυναμώσει η πάλη τους για ενέργεια-κοινωνικό αγαθό και όχι εμπόρευμα, αλλά και κατάργηση όλων των ληστρικών έμμεσων φόρων, για ουσιαστικές αυξήσεις σε μισθούς και συντάξεις, για να διεκδικήσουν εξουσία και οικονομία με βάση τα δικά τους συμφέροντα.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 Κομμουνιστικό Κόμμα Ελλάδας λέει καθαρά ότι υπάρχει άλλος δρόμος ανάπτυξης. Απευθύνεται στους εργαζόμενους και στον λαό και προτείνει έναν πραγματικά διαφορετικό, αλλά ανώτερο τύπο οργάνωσης της οικονομίας και της κοινωνίας με κατάργηση της καπιταλιστικής ιδιοκτησίας στα μέσα παραγωγής, με κεντρικό σχεδιασμό και εργατικό έλεγχο με στόχο τη </w:t>
      </w:r>
      <w:proofErr w:type="spellStart"/>
      <w:r w:rsidRPr="00015B0C">
        <w:rPr>
          <w:rFonts w:ascii="Arial" w:hAnsi="Arial"/>
          <w:sz w:val="24"/>
          <w:szCs w:val="24"/>
          <w:lang w:eastAsia="el-GR"/>
        </w:rPr>
        <w:t>διευρυνόμενη</w:t>
      </w:r>
      <w:proofErr w:type="spellEnd"/>
      <w:r w:rsidRPr="00015B0C">
        <w:rPr>
          <w:rFonts w:ascii="Arial" w:hAnsi="Arial"/>
          <w:sz w:val="24"/>
          <w:szCs w:val="24"/>
          <w:lang w:eastAsia="el-GR"/>
        </w:rPr>
        <w:t xml:space="preserve"> λαϊκή ευημερία. Σε αυτή την οικονομία στην ενέργεια θα λειτουργεί ενιαίος κρατικός φορέας ενέργειας που θα συμπεριλαμβάνει τη ΔΕΗ, το σύνολο των μονάδων παραγωγής, μεταφοράς, διανομής ηλεκτρικής ενέργειας από όλες τις μορφές ενέργειας λιγνίτη, ανανεώσιμες πηγές, φυσικό αέριο, πετρέλαιο και άλλα και ο οποίος θα υπηρετεί το σύνολο των λαϊκών αναγκών και όχι τις ανάγκες κερδοφορίας των επιχειρηματικών ομίλων. Έτσι το </w:t>
      </w:r>
      <w:r w:rsidRPr="00015B0C">
        <w:rPr>
          <w:rFonts w:ascii="Arial" w:hAnsi="Arial"/>
          <w:sz w:val="24"/>
          <w:szCs w:val="24"/>
          <w:lang w:eastAsia="el-GR"/>
        </w:rPr>
        <w:lastRenderedPageBreak/>
        <w:t xml:space="preserve">ενεργειακό προϊόν θα αποτελεί κοινωνικό αγαθό για όλους και όχι εμπόρευμα και φυσικά θα είναι πολύ, πολύ φτηνότερο.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Για να εφαρμοστεί αυτή η λύση πρέπει η εργατική τάξη και ο λαός να πάρει στα χέρια του τα κλειδιά της οικονομίας και το τιμόνι της εξουσίας. Σκοπός της παραγωγής να αποτελούν οι κοινωνικές ανάγκες και όχι το καπιταλιστικό κέρδος.</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ΠΡΟΕΔΡΕΥΩΝ (Νικήτας Κακλαμάνης): </w:t>
      </w:r>
      <w:r w:rsidRPr="00015B0C">
        <w:rPr>
          <w:rFonts w:ascii="Arial" w:hAnsi="Arial"/>
          <w:sz w:val="24"/>
          <w:szCs w:val="24"/>
          <w:lang w:eastAsia="el-GR"/>
        </w:rPr>
        <w:t xml:space="preserve">Ευχαριστώ, κυρία </w:t>
      </w:r>
      <w:proofErr w:type="spellStart"/>
      <w:r w:rsidRPr="00015B0C">
        <w:rPr>
          <w:rFonts w:ascii="Arial" w:hAnsi="Arial"/>
          <w:sz w:val="24"/>
          <w:szCs w:val="24"/>
          <w:lang w:eastAsia="el-GR"/>
        </w:rPr>
        <w:t>Μανωλάκου</w:t>
      </w:r>
      <w:proofErr w:type="spellEnd"/>
      <w:r w:rsidRPr="00015B0C">
        <w:rPr>
          <w:rFonts w:ascii="Arial" w:hAnsi="Arial"/>
          <w:sz w:val="24"/>
          <w:szCs w:val="24"/>
          <w:lang w:eastAsia="el-GR"/>
        </w:rPr>
        <w:t xml:space="preserve">. Παρακαλώ, φτιάξτε το Βήμα.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Τον λόγο έχει ο κ. Βασίλειος </w:t>
      </w:r>
      <w:proofErr w:type="spellStart"/>
      <w:r w:rsidRPr="00015B0C">
        <w:rPr>
          <w:rFonts w:ascii="Arial" w:hAnsi="Arial"/>
          <w:sz w:val="24"/>
          <w:szCs w:val="24"/>
          <w:lang w:eastAsia="el-GR"/>
        </w:rPr>
        <w:t>Βιλιάρδος</w:t>
      </w:r>
      <w:proofErr w:type="spellEnd"/>
      <w:r w:rsidRPr="00015B0C">
        <w:rPr>
          <w:rFonts w:ascii="Arial" w:hAnsi="Arial"/>
          <w:sz w:val="24"/>
          <w:szCs w:val="24"/>
          <w:lang w:eastAsia="el-GR"/>
        </w:rPr>
        <w:t xml:space="preserve"> ειδικός αγορητής από την Ελληνική Λύση.</w:t>
      </w:r>
    </w:p>
    <w:p w:rsidR="00015B0C" w:rsidRPr="00015B0C" w:rsidRDefault="00015B0C" w:rsidP="00015B0C">
      <w:pPr>
        <w:autoSpaceDE w:val="0"/>
        <w:autoSpaceDN w:val="0"/>
        <w:adjustRightInd w:val="0"/>
        <w:spacing w:after="160" w:line="600" w:lineRule="auto"/>
        <w:ind w:firstLine="720"/>
        <w:jc w:val="both"/>
        <w:rPr>
          <w:rFonts w:ascii="Arial" w:hAnsi="Arial" w:cs="Arial"/>
          <w:sz w:val="24"/>
          <w:szCs w:val="24"/>
          <w:lang w:eastAsia="el-GR"/>
        </w:rPr>
      </w:pPr>
      <w:r w:rsidRPr="00015B0C">
        <w:rPr>
          <w:rFonts w:ascii="Arial" w:hAnsi="Arial" w:cs="Arial"/>
          <w:b/>
          <w:sz w:val="24"/>
          <w:szCs w:val="24"/>
          <w:lang w:eastAsia="el-GR"/>
        </w:rPr>
        <w:t>ΒΑΣΙΛΕΙΟΣ ΒΙΛΙΑΡΔΟΣ:</w:t>
      </w:r>
      <w:r w:rsidRPr="00015B0C">
        <w:rPr>
          <w:rFonts w:ascii="Arial" w:hAnsi="Arial" w:cs="Arial"/>
          <w:sz w:val="24"/>
          <w:szCs w:val="24"/>
          <w:lang w:eastAsia="el-GR"/>
        </w:rPr>
        <w:t xml:space="preserve"> Ευχαριστώ πολύ.</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Κυρίες και κύριοι συνάδελφοι, κύριοι Υπουργοί, θα ξεκινήσουμε από την υποκριτική περιβαλλοντική ευαισθησία που διαπιστώνουμε σε όλα τα ανάλογα νομοσχέδια της Κυβέρνησης, υπενθυμίζοντας όσον αφορά στο διοξείδιο του άνθρακα τις τεράστιες ποσότητες που εκλύθηκαν στην ατμόσφαιρα από τις πυρκαγιές του καλοκαιριού ισοδύναμες με πολλά εργοστάσια λιγνίτη. Ένα εκατομμύριο τριακόσιες χιλιάδες στρέμματα κάηκαν εκ των οποίων πάνω από πεντακόσιες χιλιάδες στρέμματα στην Εύβοια, ενώ η Κυβέρνηση βιάστηκε να </w:t>
      </w:r>
      <w:r w:rsidRPr="00015B0C">
        <w:rPr>
          <w:rFonts w:ascii="Arial" w:hAnsi="Arial"/>
          <w:sz w:val="24"/>
          <w:szCs w:val="24"/>
          <w:lang w:eastAsia="el-GR"/>
        </w:rPr>
        <w:lastRenderedPageBreak/>
        <w:t xml:space="preserve">στείλει ανεμογεννήτριες, όπως τεκμηριώθηκε από τις άδειες που παραχώρησε η ΡΑΕ στους Γερμανούς εν αγνοία –δήθεν- του Υπουργού.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ζημία δε για το περιβάλλον δεν ήταν μόνο η παραπάνω, αλλά επίσης το γεγονός ότι το ένα εκατομμύρια τριακόσιες χιλιάδες στρέμματα απορροφούσαν το 5% των </w:t>
      </w:r>
      <w:proofErr w:type="spellStart"/>
      <w:r w:rsidRPr="00015B0C">
        <w:rPr>
          <w:rFonts w:ascii="Arial" w:hAnsi="Arial"/>
          <w:sz w:val="24"/>
          <w:szCs w:val="24"/>
          <w:lang w:eastAsia="el-GR"/>
        </w:rPr>
        <w:t>λιγνιτικών</w:t>
      </w:r>
      <w:proofErr w:type="spellEnd"/>
      <w:r w:rsidRPr="00015B0C">
        <w:rPr>
          <w:rFonts w:ascii="Arial" w:hAnsi="Arial"/>
          <w:sz w:val="24"/>
          <w:szCs w:val="24"/>
          <w:lang w:eastAsia="el-GR"/>
        </w:rPr>
        <w:t xml:space="preserve"> εκπομπών σύμφωνα με μελέτη μας, ενώ το κακό τρίτωσε με τις πλημμύρες που ολοκλήρωσαν την καταστροφή στο νησί. Όλα αυτά λόγω της κάκιστης διαχείρισης των πυρκαγιών από την Κυβέρνηση, ενώ το ότι ο Πρωθυπουργός δήλωσε πως δεν θα αναδασωθούν όλα τα καμένα τεκμηριώνει ακόμη μία φορά την περιβαλλοντική υποκρισία.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συγκεκριμένη υποκρισία μας θύμισε αυτά που ειπώθηκαν στο θάνατο του Μίκη Θεοδωράκη με την έννοια πως αποσιωπήθηκε εντελώς η συμβολή του στον αγώνα εναντίον των καταστροφικών μνημονίων, καθώς επίσης η ακόμη πιο καθοριστική συμβολή του στο σκοπιανό.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Στο σημερινό νομοσχέδιο τώρα, όπως τονίσαμε στην επιτροπή, πρόκειται για μία ακόμη κακογραμμένη μεταφορά ευρωπαϊκής οδηγίας στο εθνικό μας δίκαιο, ενώ μας προξενούν εντύπωση οι προβλέψεις για βαθύτερη διείσδυση των ΑΠΕ όταν βρισκόμαστε αντιμέτωποι με έναν τεράστιο κίνδυνο ενεργειακής ένδειας εξαρτώμενοι σχεδόν απόλυτα από τις διεθνείς εξελίξεις. Στην ουσία είμαστε έρμαιο των διεθνών εξελίξεων, σε μία εποχή που είναι </w:t>
      </w:r>
      <w:r w:rsidRPr="00015B0C">
        <w:rPr>
          <w:rFonts w:ascii="Arial" w:hAnsi="Arial"/>
          <w:sz w:val="24"/>
          <w:szCs w:val="24"/>
          <w:lang w:eastAsia="el-GR"/>
        </w:rPr>
        <w:lastRenderedPageBreak/>
        <w:t xml:space="preserve">προφανές ότι η ενεργειακή καταιγίδα που έχει ξεσπάσει θα έχει πολύ σοβαρά επακόλουθα.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Ακόμη πιο προφανής, όμως, είναι η εγκληματική πολιτική της Κυβέρνησης όσον αφορά στην ενέργεια, όπως το ότι μετέτρεψε τη ΔΕΗ σε εισαγωγική </w:t>
      </w:r>
      <w:proofErr w:type="spellStart"/>
      <w:r w:rsidRPr="00015B0C">
        <w:rPr>
          <w:rFonts w:ascii="Arial" w:hAnsi="Arial"/>
          <w:sz w:val="24"/>
          <w:szCs w:val="24"/>
          <w:lang w:eastAsia="el-GR"/>
        </w:rPr>
        <w:t>χονδρεμπορική</w:t>
      </w:r>
      <w:proofErr w:type="spellEnd"/>
      <w:r w:rsidRPr="00015B0C">
        <w:rPr>
          <w:rFonts w:ascii="Arial" w:hAnsi="Arial"/>
          <w:sz w:val="24"/>
          <w:szCs w:val="24"/>
          <w:lang w:eastAsia="el-GR"/>
        </w:rPr>
        <w:t xml:space="preserve"> εταιρεία από παραγωγική. Πολύ χειρότερα βιάστηκε να δρομολογήσει την </w:t>
      </w:r>
      <w:proofErr w:type="spellStart"/>
      <w:r w:rsidRPr="00015B0C">
        <w:rPr>
          <w:rFonts w:ascii="Arial" w:hAnsi="Arial"/>
          <w:sz w:val="24"/>
          <w:szCs w:val="24"/>
          <w:lang w:eastAsia="el-GR"/>
        </w:rPr>
        <w:t>απολιγνιτοποίηση</w:t>
      </w:r>
      <w:proofErr w:type="spellEnd"/>
      <w:r w:rsidRPr="00015B0C">
        <w:rPr>
          <w:rFonts w:ascii="Arial" w:hAnsi="Arial"/>
          <w:sz w:val="24"/>
          <w:szCs w:val="24"/>
          <w:lang w:eastAsia="el-GR"/>
        </w:rPr>
        <w:t xml:space="preserve"> πολύ πριν από χώρες όπως η Γερμανία ή η Πολωνία πετώντας από το παράθυρο </w:t>
      </w:r>
      <w:proofErr w:type="spellStart"/>
      <w:r w:rsidRPr="00015B0C">
        <w:rPr>
          <w:rFonts w:ascii="Arial" w:hAnsi="Arial"/>
          <w:sz w:val="24"/>
          <w:szCs w:val="24"/>
          <w:lang w:eastAsia="el-GR"/>
        </w:rPr>
        <w:t>λιγνιτικά</w:t>
      </w:r>
      <w:proofErr w:type="spellEnd"/>
      <w:r w:rsidRPr="00015B0C">
        <w:rPr>
          <w:rFonts w:ascii="Arial" w:hAnsi="Arial"/>
          <w:sz w:val="24"/>
          <w:szCs w:val="24"/>
          <w:lang w:eastAsia="el-GR"/>
        </w:rPr>
        <w:t xml:space="preserve"> αποθέματα αξίας άνω των 300 δισεκατομμυρίων ευρώ σήμερα, με την τιμή του πετρελαίου στα 80 δολάρια το βαρέλι, ενώ δήλωσε πως δεν θα προβεί σε εξορύξεις φυσικού αερίου στην υποθαλάσσια επικράτειά μας όπου εκτιμάται πως υπάρχουν αποθέματα άνω των 300 δισεκατομμυρίων δολαρίων. Επομένως, η όποια κρίση ακολουθήσει την ενεργειακή μια επισιτιστική - οικονομική κ.λπ. θα είναι αποκλειστικά και μόνο ευθύνη της Κυβέρνησης.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Όσον αφορά τώρα στα περιεχόμενα του νομοσχεδίου, η οδηγία της Ευρωπαϊκής Ένωσης καλύπτει μόνο τα αρχικά δύο μέρη, τα πρώτα τριάντα άρθρα που είχαν τοποθετηθεί πριν από έντεκα μήνες στη διαβούλευση ενώ τα υπόλοιπα δεν τέθηκαν ποτέ. </w:t>
      </w:r>
    </w:p>
    <w:p w:rsidR="00015B0C" w:rsidRPr="00015B0C" w:rsidRDefault="00015B0C" w:rsidP="00015B0C">
      <w:pPr>
        <w:spacing w:after="0" w:line="600" w:lineRule="auto"/>
        <w:ind w:firstLine="720"/>
        <w:jc w:val="both"/>
        <w:rPr>
          <w:rFonts w:ascii="Arial" w:eastAsia="SimSun" w:hAnsi="Arial"/>
          <w:sz w:val="24"/>
          <w:szCs w:val="24"/>
          <w:lang w:eastAsia="el-GR"/>
        </w:rPr>
      </w:pPr>
      <w:r w:rsidRPr="00015B0C">
        <w:rPr>
          <w:rFonts w:ascii="Arial" w:eastAsia="SimSun" w:hAnsi="Arial"/>
          <w:sz w:val="24"/>
          <w:szCs w:val="24"/>
          <w:lang w:eastAsia="el-GR"/>
        </w:rPr>
        <w:t xml:space="preserve">Στη συνέχεια υπάρχουν διάφορες ασύνδετες ρυθμίσεις του Υπουργείου Περιβάλλοντος, που τροποποιούν προηγούμενες διατάξεις, κάτι που τεκμηριώνει την απίστευτη προχειρότητα της νομοθέτησης. Ειδικότερα, τα δύο </w:t>
      </w:r>
      <w:r w:rsidRPr="00015B0C">
        <w:rPr>
          <w:rFonts w:ascii="Arial" w:eastAsia="SimSun" w:hAnsi="Arial"/>
          <w:sz w:val="24"/>
          <w:szCs w:val="24"/>
          <w:lang w:eastAsia="el-GR"/>
        </w:rPr>
        <w:lastRenderedPageBreak/>
        <w:t xml:space="preserve">πρώτα μέρη, που εισάγουν την οδηγία της Ευρωπαϊκής Ένωσης, αφορούν σε μέτρα για την ενίσχυση της ενεργειακής απόδοσης και της εξοικονόμησης ενέργειας των κτηρίων, όπου περιλαμβάνονται κτήρια του δημοσίου, καθώς επίσης εργοστάσια, σε συνδυασμό με αποδοτική θέρμανση και ψύξη από ΑΠΕ. Θεσπίζεται επιπλέον στόχος εξοικονόμησης ενέργειας για τη χώρα τουλάχιστον 32,5% στην ενεργειακή απόδοση έως το 2030, καθώς επίσης περαιτέρω βελτιώσεις για εξοικονόμηση, που ισοδυναμούν με επτά τόνους τριακόσια κιλά ισοδύναμου πετρελαίου, όπως και για δεκαετείς περιόδους μετά. </w:t>
      </w:r>
    </w:p>
    <w:p w:rsidR="00015B0C" w:rsidRPr="00015B0C" w:rsidRDefault="00015B0C" w:rsidP="00015B0C">
      <w:pPr>
        <w:spacing w:after="0" w:line="600" w:lineRule="auto"/>
        <w:ind w:firstLine="720"/>
        <w:jc w:val="both"/>
        <w:rPr>
          <w:rFonts w:ascii="Arial" w:eastAsia="SimSun" w:hAnsi="Arial"/>
          <w:sz w:val="24"/>
          <w:szCs w:val="24"/>
          <w:lang w:eastAsia="el-GR"/>
        </w:rPr>
      </w:pPr>
      <w:r w:rsidRPr="00015B0C">
        <w:rPr>
          <w:rFonts w:ascii="Arial" w:eastAsia="SimSun" w:hAnsi="Arial"/>
          <w:sz w:val="24"/>
          <w:szCs w:val="24"/>
          <w:lang w:eastAsia="el-GR"/>
        </w:rPr>
        <w:t xml:space="preserve">Χωρίς να επεκταθούμε εδώ σε λεπτομέρειες, στη συνέχεα επανακαθορίζονται θέματα σχετικά με την εκπόνηση σχεδίων ενεργειακής απόδοσης κτηρίων, με ευθύνη των περιφερειαρχών και των δημάρχων, με τη δημιουργία της ηλεκτρονικής πλατφόρμας </w:t>
      </w:r>
      <w:r w:rsidRPr="00015B0C">
        <w:rPr>
          <w:rFonts w:ascii="Arial" w:eastAsia="SimSun" w:hAnsi="Arial"/>
          <w:sz w:val="24"/>
          <w:szCs w:val="24"/>
          <w:lang w:val="en-US" w:eastAsia="el-GR"/>
        </w:rPr>
        <w:t>Building</w:t>
      </w:r>
      <w:r w:rsidRPr="00015B0C">
        <w:rPr>
          <w:rFonts w:ascii="Arial" w:eastAsia="SimSun" w:hAnsi="Arial"/>
          <w:sz w:val="24"/>
          <w:szCs w:val="24"/>
          <w:lang w:eastAsia="el-GR"/>
        </w:rPr>
        <w:t xml:space="preserve"> </w:t>
      </w:r>
      <w:r w:rsidRPr="00015B0C">
        <w:rPr>
          <w:rFonts w:ascii="Arial" w:eastAsia="SimSun" w:hAnsi="Arial"/>
          <w:sz w:val="24"/>
          <w:szCs w:val="24"/>
          <w:lang w:val="en-US" w:eastAsia="el-GR"/>
        </w:rPr>
        <w:t>Cert</w:t>
      </w:r>
      <w:r w:rsidRPr="00015B0C">
        <w:rPr>
          <w:rFonts w:ascii="Arial" w:eastAsia="SimSun" w:hAnsi="Arial"/>
          <w:sz w:val="24"/>
          <w:szCs w:val="24"/>
          <w:lang w:eastAsia="el-GR"/>
        </w:rPr>
        <w:t xml:space="preserve">, με τα αποδεικτικά για την ενεργειακή κατηγορία του ακινήτου, με την πρόσβαση των καταναλωτών σε διάφορα στοιχεία, με την προώθηση της ενεργειακής απόδοσης κατά τον εφοδιασμό των καταναλωτών, καθώς επίσης κατά τη λειτουργία των υποδομών και με τη δυνατότητα διενέργειας ενεργειακών ελέγχων. Υιοθετείται δε σχήμα ανταγωνιστικών διαδικασιών για την προώθηση δράσεων βελτίωσης της ενεργειακής απόδοσης. </w:t>
      </w:r>
    </w:p>
    <w:p w:rsidR="00015B0C" w:rsidRPr="00015B0C" w:rsidRDefault="00015B0C" w:rsidP="00015B0C">
      <w:pPr>
        <w:spacing w:after="0" w:line="600" w:lineRule="auto"/>
        <w:ind w:firstLine="720"/>
        <w:jc w:val="both"/>
        <w:rPr>
          <w:rFonts w:ascii="Arial" w:eastAsia="SimSun" w:hAnsi="Arial"/>
          <w:sz w:val="24"/>
          <w:szCs w:val="24"/>
          <w:lang w:eastAsia="el-GR"/>
        </w:rPr>
      </w:pPr>
      <w:r w:rsidRPr="00015B0C">
        <w:rPr>
          <w:rFonts w:ascii="Arial" w:eastAsia="SimSun" w:hAnsi="Arial"/>
          <w:sz w:val="24"/>
          <w:szCs w:val="24"/>
          <w:lang w:eastAsia="el-GR"/>
        </w:rPr>
        <w:t xml:space="preserve">Στο τρίτο μέρος τροποποιούνται διατάξεις για τα χρηματοδοτικά κίνητρα αναβάθμισης κτηρίων του ν.4922/2013, επίσης για την έκδοση και ισχύ του </w:t>
      </w:r>
      <w:r w:rsidRPr="00015B0C">
        <w:rPr>
          <w:rFonts w:ascii="Arial" w:eastAsia="SimSun" w:hAnsi="Arial"/>
          <w:sz w:val="24"/>
          <w:szCs w:val="24"/>
          <w:lang w:eastAsia="el-GR"/>
        </w:rPr>
        <w:lastRenderedPageBreak/>
        <w:t xml:space="preserve">πιστοποιητικού ενεργειακής απόδοσης. Όπως τονίσαμε, όμως, συνεχίζεται ο χαμηλός ρυθμός ενεργειακής αναβάθμισης του κτηριακού μας αποθέματος, ετήσια στο 3% περίπου, ενώ αντίθετα επενδύονται χρήματα σε ΑΠΕ, που έχουν τον χαμηλότερο δείκτη κόστους - ωφέλειας σε σχέση με όλα τα υπόλοιπα ΑΠΕ συστήματα. Καταθέσαμε δε τη δική μας πρόταση γραπτά, την οποία θα </w:t>
      </w:r>
      <w:proofErr w:type="spellStart"/>
      <w:r w:rsidRPr="00015B0C">
        <w:rPr>
          <w:rFonts w:ascii="Arial" w:eastAsia="SimSun" w:hAnsi="Arial"/>
          <w:sz w:val="24"/>
          <w:szCs w:val="24"/>
          <w:lang w:eastAsia="el-GR"/>
        </w:rPr>
        <w:t>επανακαταθέσουμε</w:t>
      </w:r>
      <w:proofErr w:type="spellEnd"/>
      <w:r w:rsidRPr="00015B0C">
        <w:rPr>
          <w:rFonts w:ascii="Arial" w:eastAsia="SimSun" w:hAnsi="Arial"/>
          <w:sz w:val="24"/>
          <w:szCs w:val="24"/>
          <w:lang w:eastAsia="el-GR"/>
        </w:rPr>
        <w:t xml:space="preserve"> σήμερα. Είναι περίπου τριάντα σελίδες και είναι απόλυτα αναλυτική. </w:t>
      </w:r>
    </w:p>
    <w:p w:rsidR="00015B0C" w:rsidRPr="00015B0C" w:rsidRDefault="00015B0C" w:rsidP="00015B0C">
      <w:pPr>
        <w:spacing w:after="0" w:line="600" w:lineRule="auto"/>
        <w:ind w:firstLine="720"/>
        <w:jc w:val="both"/>
        <w:rPr>
          <w:rFonts w:ascii="Arial" w:eastAsia="SimSun" w:hAnsi="Arial"/>
          <w:sz w:val="24"/>
          <w:szCs w:val="24"/>
          <w:lang w:eastAsia="el-GR"/>
        </w:rPr>
      </w:pPr>
      <w:r w:rsidRPr="00015B0C">
        <w:rPr>
          <w:rFonts w:ascii="Arial" w:eastAsia="SimSun" w:hAnsi="Arial"/>
          <w:sz w:val="24"/>
          <w:szCs w:val="24"/>
          <w:lang w:eastAsia="el-GR"/>
        </w:rPr>
        <w:t xml:space="preserve">Στο τέταρτο μέρος εισάγονται μερικές ακόμη ρυθμίσεις για την προώθηση της διείσδυσης των ΑΠΕ, ενώ περιλαμβάνονται, ευτυχώς, νέες μορφές, όπως οι μονάδες βιοαερίου, που έχουμε εισηγηθεί πρώτοι εμείς. Εκτός αυτού, αυξάνεται η επιτρεπόμενη εγκατεστημένη ηλεκτρική ισχύς εντός ζωνών οικιστικού ελέγχου από πεντακόσια κιλοβάτ σε τρία μεγαβάτ, όπου εμείς προτείναμε πέντε μεγαβάτ, για υβριδικούς σταθμούς παραγωγής σε μη διασυνδεδεμένα νησιά. Επίσης, ρυθμίζονται θέματα σχετικά με τις ενεργειακές κοινότητες, που δεν λύνουν προβλήματα στο νομοσχέδιο, αλλά δημιουργούν νέα. </w:t>
      </w:r>
    </w:p>
    <w:p w:rsidR="00015B0C" w:rsidRPr="00015B0C" w:rsidRDefault="00015B0C" w:rsidP="00015B0C">
      <w:pPr>
        <w:spacing w:after="0" w:line="600" w:lineRule="auto"/>
        <w:ind w:firstLine="720"/>
        <w:jc w:val="both"/>
        <w:rPr>
          <w:rFonts w:ascii="Arial" w:eastAsia="SimSun" w:hAnsi="Arial"/>
          <w:sz w:val="24"/>
          <w:szCs w:val="24"/>
          <w:lang w:eastAsia="el-GR"/>
        </w:rPr>
      </w:pPr>
      <w:r w:rsidRPr="00015B0C">
        <w:rPr>
          <w:rFonts w:ascii="Arial" w:eastAsia="SimSun" w:hAnsi="Arial"/>
          <w:sz w:val="24"/>
          <w:szCs w:val="24"/>
          <w:lang w:eastAsia="el-GR"/>
        </w:rPr>
        <w:t xml:space="preserve">Στο πέμπτο μέρος τώρα, που αφορά στα </w:t>
      </w:r>
      <w:proofErr w:type="spellStart"/>
      <w:r w:rsidRPr="00015B0C">
        <w:rPr>
          <w:rFonts w:ascii="Arial" w:eastAsia="SimSun" w:hAnsi="Arial"/>
          <w:sz w:val="24"/>
          <w:szCs w:val="24"/>
          <w:lang w:eastAsia="el-GR"/>
        </w:rPr>
        <w:t>λιγνιτικά</w:t>
      </w:r>
      <w:proofErr w:type="spellEnd"/>
      <w:r w:rsidRPr="00015B0C">
        <w:rPr>
          <w:rFonts w:ascii="Arial" w:eastAsia="SimSun" w:hAnsi="Arial"/>
          <w:sz w:val="24"/>
          <w:szCs w:val="24"/>
          <w:lang w:eastAsia="el-GR"/>
        </w:rPr>
        <w:t xml:space="preserve"> της ΔΕΗ, θεσμοθετείται η συνέχιση της λειτουργίας τους, με την υποχρέωση της πώλησης μέρους της παραγωγής τους με ελληνικά συμβόλαια μελλοντικής εκπλήρωσης, με ΕΣΜΕ, και με χρονοδιάγραμμα απόσυρσής τους. Εδώ, όμως, </w:t>
      </w:r>
      <w:r w:rsidRPr="00015B0C">
        <w:rPr>
          <w:rFonts w:ascii="Arial" w:eastAsia="SimSun" w:hAnsi="Arial"/>
          <w:sz w:val="24"/>
          <w:szCs w:val="24"/>
          <w:lang w:eastAsia="el-GR"/>
        </w:rPr>
        <w:lastRenderedPageBreak/>
        <w:t xml:space="preserve">τοποθετείται όριο στα ΕΣΜΕ, οπότε στην παραγωγή για το πρώτο και το δεύτερο τρίμηνο του 2022 μόλις στις χίλιες τριακόσιες ογδόντα επτά </w:t>
      </w:r>
      <w:proofErr w:type="spellStart"/>
      <w:r w:rsidRPr="00015B0C">
        <w:rPr>
          <w:rFonts w:ascii="Arial" w:eastAsia="SimSun" w:hAnsi="Arial"/>
          <w:sz w:val="24"/>
          <w:szCs w:val="24"/>
          <w:lang w:eastAsia="el-GR"/>
        </w:rPr>
        <w:t>γιγαβατώρες</w:t>
      </w:r>
      <w:proofErr w:type="spellEnd"/>
      <w:r w:rsidRPr="00015B0C">
        <w:rPr>
          <w:rFonts w:ascii="Arial" w:eastAsia="SimSun" w:hAnsi="Arial"/>
          <w:sz w:val="24"/>
          <w:szCs w:val="24"/>
          <w:lang w:eastAsia="el-GR"/>
        </w:rPr>
        <w:t xml:space="preserve"> συνολικά. Εδώ εμείς εκφράσαμε την απορία μας σχετικά με τη λογική της ρύθμισης. Είναι παράλογη, βέβαια. </w:t>
      </w:r>
    </w:p>
    <w:p w:rsidR="00015B0C" w:rsidRPr="00015B0C" w:rsidRDefault="00015B0C" w:rsidP="00015B0C">
      <w:pPr>
        <w:spacing w:after="0" w:line="600" w:lineRule="auto"/>
        <w:ind w:firstLine="720"/>
        <w:jc w:val="both"/>
        <w:rPr>
          <w:rFonts w:ascii="Arial" w:eastAsia="SimSun" w:hAnsi="Arial"/>
          <w:sz w:val="24"/>
          <w:szCs w:val="24"/>
          <w:lang w:eastAsia="el-GR"/>
        </w:rPr>
      </w:pPr>
      <w:r w:rsidRPr="00015B0C">
        <w:rPr>
          <w:rFonts w:ascii="Arial" w:eastAsia="SimSun" w:hAnsi="Arial"/>
          <w:sz w:val="24"/>
          <w:szCs w:val="24"/>
          <w:lang w:eastAsia="el-GR"/>
        </w:rPr>
        <w:t xml:space="preserve">Για να γίνουμε πιο κατανοητοί, η εγκατεστημένη ισχύς των </w:t>
      </w:r>
      <w:proofErr w:type="spellStart"/>
      <w:r w:rsidRPr="00015B0C">
        <w:rPr>
          <w:rFonts w:ascii="Arial" w:eastAsia="SimSun" w:hAnsi="Arial"/>
          <w:sz w:val="24"/>
          <w:szCs w:val="24"/>
          <w:lang w:eastAsia="el-GR"/>
        </w:rPr>
        <w:t>λιγνιτικών</w:t>
      </w:r>
      <w:proofErr w:type="spellEnd"/>
      <w:r w:rsidRPr="00015B0C">
        <w:rPr>
          <w:rFonts w:ascii="Arial" w:eastAsia="SimSun" w:hAnsi="Arial"/>
          <w:sz w:val="24"/>
          <w:szCs w:val="24"/>
          <w:lang w:eastAsia="el-GR"/>
        </w:rPr>
        <w:t xml:space="preserve"> μονάδων ήταν 3,9 </w:t>
      </w:r>
      <w:proofErr w:type="spellStart"/>
      <w:r w:rsidRPr="00015B0C">
        <w:rPr>
          <w:rFonts w:ascii="Arial" w:eastAsia="SimSun" w:hAnsi="Arial"/>
          <w:sz w:val="24"/>
          <w:szCs w:val="24"/>
          <w:lang w:eastAsia="el-GR"/>
        </w:rPr>
        <w:t>γιγαβάτ</w:t>
      </w:r>
      <w:proofErr w:type="spellEnd"/>
      <w:r w:rsidRPr="00015B0C">
        <w:rPr>
          <w:rFonts w:ascii="Arial" w:eastAsia="SimSun" w:hAnsi="Arial"/>
          <w:sz w:val="24"/>
          <w:szCs w:val="24"/>
          <w:lang w:eastAsia="el-GR"/>
        </w:rPr>
        <w:t xml:space="preserve"> το 2019, όπου ήδη είχαν αποσυρθεί κάποιες μονάδες. Η παραγωγή τους το 2019 ήταν 10,3 </w:t>
      </w:r>
      <w:proofErr w:type="spellStart"/>
      <w:r w:rsidRPr="00015B0C">
        <w:rPr>
          <w:rFonts w:ascii="Arial" w:eastAsia="SimSun" w:hAnsi="Arial"/>
          <w:sz w:val="24"/>
          <w:szCs w:val="24"/>
          <w:lang w:eastAsia="el-GR"/>
        </w:rPr>
        <w:t>γιγαβατώρες</w:t>
      </w:r>
      <w:proofErr w:type="spellEnd"/>
      <w:r w:rsidRPr="00015B0C">
        <w:rPr>
          <w:rFonts w:ascii="Arial" w:eastAsia="SimSun" w:hAnsi="Arial"/>
          <w:sz w:val="24"/>
          <w:szCs w:val="24"/>
          <w:lang w:eastAsia="el-GR"/>
        </w:rPr>
        <w:t xml:space="preserve">, ενώ ακόμη και αυτή η ποσότητα ήταν σχεδόν κατά 50% χαμηλότερη από το 2018, όπου παράχθηκαν 15,2 </w:t>
      </w:r>
      <w:proofErr w:type="spellStart"/>
      <w:r w:rsidRPr="00015B0C">
        <w:rPr>
          <w:rFonts w:ascii="Arial" w:eastAsia="SimSun" w:hAnsi="Arial"/>
          <w:sz w:val="24"/>
          <w:szCs w:val="24"/>
          <w:lang w:eastAsia="el-GR"/>
        </w:rPr>
        <w:t>γιγαβατώρες</w:t>
      </w:r>
      <w:proofErr w:type="spellEnd"/>
      <w:r w:rsidRPr="00015B0C">
        <w:rPr>
          <w:rFonts w:ascii="Arial" w:eastAsia="SimSun" w:hAnsi="Arial"/>
          <w:sz w:val="24"/>
          <w:szCs w:val="24"/>
          <w:lang w:eastAsia="el-GR"/>
        </w:rPr>
        <w:t xml:space="preserve">. Επομένως, με την παρούσα ρύθμιση εκμεταλλευόμαστε κάτω από το 50% των δυνατοτήτων μας, πολύ κάτω, χωρίς καν να συνυπολογιστεί η νέα σύγχρονη Πτολεμαΐδα 5, η οποία -αν είναι δυνατόν- σχεδιάζεται να μετατραπεί σε μονάδα φυσικού αερίου με τις τιμές σήμερα να είναι στη στρατόσφαιρα. </w:t>
      </w:r>
    </w:p>
    <w:p w:rsidR="00015B0C" w:rsidRPr="00015B0C" w:rsidRDefault="00015B0C" w:rsidP="00015B0C">
      <w:pPr>
        <w:spacing w:after="0" w:line="600" w:lineRule="auto"/>
        <w:ind w:firstLine="720"/>
        <w:jc w:val="both"/>
        <w:rPr>
          <w:rFonts w:ascii="Arial" w:eastAsia="SimSun" w:hAnsi="Arial"/>
          <w:sz w:val="24"/>
          <w:szCs w:val="24"/>
          <w:lang w:eastAsia="el-GR"/>
        </w:rPr>
      </w:pPr>
      <w:r w:rsidRPr="00015B0C">
        <w:rPr>
          <w:rFonts w:ascii="Arial" w:eastAsia="SimSun" w:hAnsi="Arial"/>
          <w:sz w:val="24"/>
          <w:szCs w:val="24"/>
          <w:lang w:eastAsia="el-GR"/>
        </w:rPr>
        <w:t xml:space="preserve">Δεν είναι ξεκάθαρο πως έτσι η Κυβέρνηση καταστρέφει την Ελλάδα; Δεν είναι γνωστό σε όλους πως σήμερα το κόστος των </w:t>
      </w:r>
      <w:proofErr w:type="spellStart"/>
      <w:r w:rsidRPr="00015B0C">
        <w:rPr>
          <w:rFonts w:ascii="Arial" w:eastAsia="SimSun" w:hAnsi="Arial"/>
          <w:sz w:val="24"/>
          <w:szCs w:val="24"/>
          <w:lang w:eastAsia="el-GR"/>
        </w:rPr>
        <w:t>λιγνιτικών</w:t>
      </w:r>
      <w:proofErr w:type="spellEnd"/>
      <w:r w:rsidRPr="00015B0C">
        <w:rPr>
          <w:rFonts w:ascii="Arial" w:eastAsia="SimSun" w:hAnsi="Arial"/>
          <w:sz w:val="24"/>
          <w:szCs w:val="24"/>
          <w:lang w:eastAsia="el-GR"/>
        </w:rPr>
        <w:t xml:space="preserve"> μονάδων είναι χαμηλότερο από αυτό του φυσικού αερίου παρά την κατακόρυφη άνοδο των ρητρών ρύπων; </w:t>
      </w:r>
    </w:p>
    <w:p w:rsidR="00015B0C" w:rsidRPr="00015B0C" w:rsidRDefault="00015B0C" w:rsidP="00015B0C">
      <w:pPr>
        <w:spacing w:after="0" w:line="600" w:lineRule="auto"/>
        <w:ind w:firstLine="720"/>
        <w:jc w:val="both"/>
        <w:rPr>
          <w:rFonts w:ascii="Arial" w:eastAsia="SimSun" w:hAnsi="Arial"/>
          <w:sz w:val="24"/>
          <w:szCs w:val="24"/>
          <w:lang w:eastAsia="el-GR"/>
        </w:rPr>
      </w:pPr>
      <w:r w:rsidRPr="00015B0C">
        <w:rPr>
          <w:rFonts w:ascii="Arial" w:eastAsia="SimSun" w:hAnsi="Arial"/>
          <w:sz w:val="24"/>
          <w:szCs w:val="24"/>
          <w:lang w:eastAsia="el-GR"/>
        </w:rPr>
        <w:t xml:space="preserve">Το θέμα, πάντως, των πωλήσεων </w:t>
      </w:r>
      <w:proofErr w:type="spellStart"/>
      <w:r w:rsidRPr="00015B0C">
        <w:rPr>
          <w:rFonts w:ascii="Arial" w:eastAsia="SimSun" w:hAnsi="Arial"/>
          <w:sz w:val="24"/>
          <w:szCs w:val="24"/>
          <w:lang w:eastAsia="el-GR"/>
        </w:rPr>
        <w:t>λιγνιτικής</w:t>
      </w:r>
      <w:proofErr w:type="spellEnd"/>
      <w:r w:rsidRPr="00015B0C">
        <w:rPr>
          <w:rFonts w:ascii="Arial" w:eastAsia="SimSun" w:hAnsi="Arial"/>
          <w:sz w:val="24"/>
          <w:szCs w:val="24"/>
          <w:lang w:eastAsia="el-GR"/>
        </w:rPr>
        <w:t xml:space="preserve"> ενέργειας υπήρχε από αρκετό χρονικό διάστημα ενώ είχαν κινηθεί διαδικασίες αντιμονοπωλιακού ελέγχου από την Ευρωπαϊκή Ένωση. Κατά δημοσιεύματα δε, είχε συζητηθεί </w:t>
      </w:r>
      <w:r w:rsidRPr="00015B0C">
        <w:rPr>
          <w:rFonts w:ascii="Arial" w:eastAsia="SimSun" w:hAnsi="Arial"/>
          <w:sz w:val="24"/>
          <w:szCs w:val="24"/>
          <w:lang w:eastAsia="el-GR"/>
        </w:rPr>
        <w:lastRenderedPageBreak/>
        <w:t xml:space="preserve">κατά την επίσκεψη της κ. </w:t>
      </w:r>
      <w:proofErr w:type="spellStart"/>
      <w:r w:rsidRPr="00015B0C">
        <w:rPr>
          <w:rFonts w:ascii="Arial" w:eastAsia="SimSun" w:hAnsi="Arial"/>
          <w:sz w:val="24"/>
          <w:szCs w:val="24"/>
          <w:lang w:eastAsia="el-GR"/>
        </w:rPr>
        <w:t>Βεστάγκερ</w:t>
      </w:r>
      <w:proofErr w:type="spellEnd"/>
      <w:r w:rsidRPr="00015B0C">
        <w:rPr>
          <w:rFonts w:ascii="Arial" w:eastAsia="SimSun" w:hAnsi="Arial"/>
          <w:sz w:val="24"/>
          <w:szCs w:val="24"/>
          <w:lang w:eastAsia="el-GR"/>
        </w:rPr>
        <w:t xml:space="preserve"> τον Μάιο του 2021, ενώ εμείς της είχαμε αναφέρει εδώ στη Βουλή πως θα θέλαμε να παραμείνει η </w:t>
      </w:r>
      <w:proofErr w:type="spellStart"/>
      <w:r w:rsidRPr="00015B0C">
        <w:rPr>
          <w:rFonts w:ascii="Arial" w:eastAsia="SimSun" w:hAnsi="Arial"/>
          <w:sz w:val="24"/>
          <w:szCs w:val="24"/>
          <w:lang w:eastAsia="el-GR"/>
        </w:rPr>
        <w:t>λιγνιτική</w:t>
      </w:r>
      <w:proofErr w:type="spellEnd"/>
      <w:r w:rsidRPr="00015B0C">
        <w:rPr>
          <w:rFonts w:ascii="Arial" w:eastAsia="SimSun" w:hAnsi="Arial"/>
          <w:sz w:val="24"/>
          <w:szCs w:val="24"/>
          <w:lang w:eastAsia="el-GR"/>
        </w:rPr>
        <w:t xml:space="preserve"> παραγωγή τουλάχιστον ως εφεδρεία, όπου όπως φαίνεται εκ των πραγμάτων σήμερα δικαιωνόμαστε απόλυτα.</w:t>
      </w:r>
    </w:p>
    <w:p w:rsidR="00015B0C" w:rsidRPr="00015B0C" w:rsidRDefault="00015B0C" w:rsidP="00015B0C">
      <w:pPr>
        <w:spacing w:after="0" w:line="600" w:lineRule="auto"/>
        <w:ind w:firstLine="720"/>
        <w:jc w:val="both"/>
        <w:rPr>
          <w:rFonts w:ascii="Arial" w:eastAsia="SimSun" w:hAnsi="Arial"/>
          <w:sz w:val="24"/>
          <w:szCs w:val="24"/>
          <w:lang w:eastAsia="el-GR"/>
        </w:rPr>
      </w:pPr>
      <w:r w:rsidRPr="00015B0C">
        <w:rPr>
          <w:rFonts w:ascii="Arial" w:eastAsia="SimSun" w:hAnsi="Arial"/>
          <w:sz w:val="24"/>
          <w:szCs w:val="24"/>
          <w:lang w:eastAsia="el-GR"/>
        </w:rPr>
        <w:t xml:space="preserve">Οι ρήτρες του λιγνίτη πάντως θα μπορούσαν να μειωθούν δραστικά, αρκεί να αναβαθμιστούν περιβαλλοντικά οι υπάρχουσες </w:t>
      </w:r>
      <w:proofErr w:type="spellStart"/>
      <w:r w:rsidRPr="00015B0C">
        <w:rPr>
          <w:rFonts w:ascii="Arial" w:eastAsia="SimSun" w:hAnsi="Arial"/>
          <w:sz w:val="24"/>
          <w:szCs w:val="24"/>
          <w:lang w:eastAsia="el-GR"/>
        </w:rPr>
        <w:t>λιγνιτικές</w:t>
      </w:r>
      <w:proofErr w:type="spellEnd"/>
      <w:r w:rsidRPr="00015B0C">
        <w:rPr>
          <w:rFonts w:ascii="Arial" w:eastAsia="SimSun" w:hAnsi="Arial"/>
          <w:sz w:val="24"/>
          <w:szCs w:val="24"/>
          <w:lang w:eastAsia="el-GR"/>
        </w:rPr>
        <w:t xml:space="preserve"> μονάδες, αυτές που έχουμε εδώ στην Ελλάδα, όπως έχουν ήδη καταφέρει άλλες χώρες της Ευρωπαϊκής Ένωσης με διάφορες μεθόδους και με το σχετικά χαμηλό κόστος που αναλύσαμε στην επιτροπή, το οποίο κυμαίνεται μεταξύ 1 και 2 δισεκατομμυρίων ευρώ το πολύ. </w:t>
      </w:r>
    </w:p>
    <w:p w:rsidR="00015B0C" w:rsidRPr="00015B0C" w:rsidRDefault="00015B0C" w:rsidP="00015B0C">
      <w:pPr>
        <w:spacing w:after="0" w:line="600" w:lineRule="auto"/>
        <w:ind w:firstLine="720"/>
        <w:jc w:val="both"/>
        <w:rPr>
          <w:rFonts w:ascii="Arial" w:eastAsia="SimSun" w:hAnsi="Arial"/>
          <w:sz w:val="24"/>
          <w:szCs w:val="24"/>
          <w:lang w:eastAsia="el-GR"/>
        </w:rPr>
      </w:pPr>
      <w:r w:rsidRPr="00015B0C">
        <w:rPr>
          <w:rFonts w:ascii="Arial" w:eastAsia="SimSun" w:hAnsi="Arial"/>
          <w:sz w:val="24"/>
          <w:szCs w:val="24"/>
          <w:lang w:eastAsia="el-GR"/>
        </w:rPr>
        <w:t xml:space="preserve">Για εμάς, βέβαια, το ζητούμενο δεν είναι η τιμή της μετοχής της ΔΕΗ και η κερδοσκοπία, αλλά το κόστος του ρεύματος για την οικονομία, όπως άλλωστε ήταν ο αρχικός στόχος της ίδρυσής της, </w:t>
      </w:r>
      <w:proofErr w:type="spellStart"/>
      <w:r w:rsidRPr="00015B0C">
        <w:rPr>
          <w:rFonts w:ascii="Arial" w:eastAsia="SimSun" w:hAnsi="Arial"/>
          <w:sz w:val="24"/>
          <w:szCs w:val="24"/>
          <w:lang w:eastAsia="el-GR"/>
        </w:rPr>
        <w:t>πόσω</w:t>
      </w:r>
      <w:proofErr w:type="spellEnd"/>
      <w:r w:rsidRPr="00015B0C">
        <w:rPr>
          <w:rFonts w:ascii="Arial" w:eastAsia="SimSun" w:hAnsi="Arial"/>
          <w:sz w:val="24"/>
          <w:szCs w:val="24"/>
          <w:lang w:eastAsia="el-GR"/>
        </w:rPr>
        <w:t xml:space="preserve"> μάλλον όταν το δημόσιο που έχει απομείνει στη ΔΕΗ τώρα είναι η πρώτη λέξη στο όνομά της, το δέλτα, αφού οι μετοχές της, που διέθετε το κράτος, έχουν μεταβιβαστεί στο </w:t>
      </w:r>
      <w:proofErr w:type="spellStart"/>
      <w:r w:rsidRPr="00015B0C">
        <w:rPr>
          <w:rFonts w:ascii="Arial" w:eastAsia="SimSun" w:hAnsi="Arial"/>
          <w:sz w:val="24"/>
          <w:szCs w:val="24"/>
          <w:lang w:eastAsia="el-GR"/>
        </w:rPr>
        <w:t>Υπερταμείο</w:t>
      </w:r>
      <w:proofErr w:type="spellEnd"/>
      <w:r w:rsidRPr="00015B0C">
        <w:rPr>
          <w:rFonts w:ascii="Arial" w:eastAsia="SimSun" w:hAnsi="Arial"/>
          <w:sz w:val="24"/>
          <w:szCs w:val="24"/>
          <w:lang w:eastAsia="el-GR"/>
        </w:rPr>
        <w:t xml:space="preserve"> των ξένων, που ιδρύθηκε μεν από τον ΣΥΡΙΖΑ το 2016, αλλά ήταν προϋπόθεση του τρίτου μνημονίου που ψήφισαν και τα τρία κόμματα της τρόικας εσωτερικού. Επομένως, τα όποια έσοδα από την πώλησή της θα οδηγηθούν στο εξωτερικό για την αποπληρωμή του χρέους, ενός χρέους, όμως, που συνεχώς αυξάνεται παρά το ξεπούλημα. </w:t>
      </w:r>
    </w:p>
    <w:p w:rsidR="00015B0C" w:rsidRPr="00015B0C" w:rsidRDefault="00015B0C" w:rsidP="00015B0C">
      <w:pPr>
        <w:spacing w:after="0" w:line="600" w:lineRule="auto"/>
        <w:ind w:firstLine="720"/>
        <w:jc w:val="both"/>
        <w:rPr>
          <w:rFonts w:ascii="Arial" w:eastAsia="SimSun" w:hAnsi="Arial"/>
          <w:sz w:val="24"/>
          <w:szCs w:val="24"/>
          <w:lang w:eastAsia="el-GR"/>
        </w:rPr>
      </w:pPr>
      <w:r w:rsidRPr="00015B0C">
        <w:rPr>
          <w:rFonts w:ascii="Arial" w:eastAsia="SimSun" w:hAnsi="Arial"/>
          <w:sz w:val="24"/>
          <w:szCs w:val="24"/>
          <w:lang w:eastAsia="el-GR"/>
        </w:rPr>
        <w:lastRenderedPageBreak/>
        <w:t xml:space="preserve">Περαιτέρω, το έκτο μέρος έχει κάποιες οργανωτικές ρυθμίσεις του Υπουργείου Περιβάλλοντος, όπου δημιουργείται η Γενική Διεύθυνση Σώματος Επιθεωρητών και Ελεγκτών. Είναι γνωστό, όμως, πως το Σώμα είναι αποδεκατισμένο κυριολεκτικά πολλά χρόνια τώρα, με αποτέλεσμα όλοι οι πιστοποιημένοι επιθεωρητές περιβάλλοντος στην Ελλάδα να μην υπερβαίνουν τους είκοσι. </w:t>
      </w:r>
    </w:p>
    <w:p w:rsidR="00015B0C" w:rsidRPr="00015B0C" w:rsidRDefault="00015B0C" w:rsidP="00015B0C">
      <w:pPr>
        <w:spacing w:after="0" w:line="600" w:lineRule="auto"/>
        <w:ind w:firstLine="720"/>
        <w:jc w:val="both"/>
        <w:rPr>
          <w:rFonts w:ascii="Arial" w:eastAsia="SimSun" w:hAnsi="Arial"/>
          <w:sz w:val="24"/>
          <w:szCs w:val="24"/>
          <w:lang w:eastAsia="el-GR"/>
        </w:rPr>
      </w:pPr>
      <w:r w:rsidRPr="00015B0C">
        <w:rPr>
          <w:rFonts w:ascii="Arial" w:eastAsia="SimSun" w:hAnsi="Arial"/>
          <w:sz w:val="24"/>
          <w:szCs w:val="24"/>
          <w:lang w:eastAsia="el-GR"/>
        </w:rPr>
        <w:t xml:space="preserve">Στο έβδομο μέρος τροποποιούνται διατάξεις του πρόσφατου ν.4819/2021 για τη διαχείριση αποβλήτων, όπου ρυθμίζονται θέματα λειτουργίας του Ελληνικού Οργανισμού Ανακύκλωσης και των μονάδων που επεξεργάζονται απόβλητα. </w:t>
      </w:r>
    </w:p>
    <w:p w:rsidR="00015B0C" w:rsidRPr="00015B0C" w:rsidRDefault="00015B0C" w:rsidP="00015B0C">
      <w:pPr>
        <w:spacing w:after="0" w:line="600" w:lineRule="auto"/>
        <w:ind w:firstLine="720"/>
        <w:jc w:val="both"/>
        <w:rPr>
          <w:rFonts w:ascii="Arial" w:eastAsia="SimSun" w:hAnsi="Arial"/>
          <w:sz w:val="24"/>
          <w:szCs w:val="24"/>
          <w:lang w:eastAsia="el-GR"/>
        </w:rPr>
      </w:pPr>
      <w:r w:rsidRPr="00015B0C">
        <w:rPr>
          <w:rFonts w:ascii="Arial" w:eastAsia="SimSun" w:hAnsi="Arial"/>
          <w:sz w:val="24"/>
          <w:szCs w:val="24"/>
          <w:lang w:eastAsia="el-GR"/>
        </w:rPr>
        <w:t xml:space="preserve">Στο όγδοο μέρος παρατείνεται για τέσσερις μήνες η προθεσμία υποβολής αντιρρήσεων για την κατάρτιση δασικών χαρτών, θέμα για το οποίο πιέζει η τρόικα και στην πρόσφατη, στην ενδέκατη αξιολόγηση, παρά το ότι υπάρχουν πολλά προβλήματα. </w:t>
      </w:r>
    </w:p>
    <w:p w:rsidR="00015B0C" w:rsidRPr="00015B0C" w:rsidRDefault="00015B0C" w:rsidP="00015B0C">
      <w:pPr>
        <w:spacing w:after="0" w:line="600" w:lineRule="auto"/>
        <w:ind w:firstLine="720"/>
        <w:jc w:val="both"/>
        <w:rPr>
          <w:rFonts w:ascii="Arial" w:eastAsia="SimSun" w:hAnsi="Arial"/>
          <w:sz w:val="24"/>
          <w:szCs w:val="24"/>
          <w:lang w:eastAsia="el-GR"/>
        </w:rPr>
      </w:pPr>
      <w:r w:rsidRPr="00015B0C">
        <w:rPr>
          <w:rFonts w:ascii="Arial" w:eastAsia="SimSun" w:hAnsi="Arial"/>
          <w:sz w:val="24"/>
          <w:szCs w:val="24"/>
          <w:lang w:eastAsia="el-GR"/>
        </w:rPr>
        <w:t xml:space="preserve">Τέλος, στο ένατο μέρος, υπάρχουν κάποια ακόμη διαδικαστικά θέματα του Υπουργείου Περιβάλλοντος, όπως το ότι μεταβάλλονται τα ποσοστά που αποδίδονται στο Πράσινο Ταμείο, καθώς επίσης στο Κέντρο Ανανεώσιμων Πηγών και Εξοικονόμησης Ενέργειας από τα ποσά των </w:t>
      </w:r>
      <w:proofErr w:type="spellStart"/>
      <w:r w:rsidRPr="00015B0C">
        <w:rPr>
          <w:rFonts w:ascii="Arial" w:eastAsia="SimSun" w:hAnsi="Arial"/>
          <w:sz w:val="24"/>
          <w:szCs w:val="24"/>
          <w:lang w:eastAsia="el-GR"/>
        </w:rPr>
        <w:t>παραβόλων</w:t>
      </w:r>
      <w:proofErr w:type="spellEnd"/>
      <w:r w:rsidRPr="00015B0C">
        <w:rPr>
          <w:rFonts w:ascii="Arial" w:eastAsia="SimSun" w:hAnsi="Arial"/>
          <w:sz w:val="24"/>
          <w:szCs w:val="24"/>
          <w:lang w:eastAsia="el-GR"/>
        </w:rPr>
        <w:t xml:space="preserve"> που εισπράττονται, αλλά και η αναστολή οικοδομικών εργασιών στον Υμηττό.</w:t>
      </w:r>
    </w:p>
    <w:p w:rsidR="00015B0C" w:rsidRPr="00015B0C" w:rsidRDefault="00015B0C" w:rsidP="00015B0C">
      <w:pPr>
        <w:spacing w:after="0" w:line="600" w:lineRule="auto"/>
        <w:ind w:firstLine="720"/>
        <w:jc w:val="both"/>
        <w:rPr>
          <w:rFonts w:ascii="Arial" w:eastAsia="SimSun" w:hAnsi="Arial"/>
          <w:sz w:val="24"/>
          <w:szCs w:val="24"/>
          <w:lang w:eastAsia="el-GR"/>
        </w:rPr>
      </w:pPr>
      <w:r w:rsidRPr="00015B0C">
        <w:rPr>
          <w:rFonts w:ascii="Arial" w:eastAsia="SimSun" w:hAnsi="Arial"/>
          <w:sz w:val="24"/>
          <w:szCs w:val="24"/>
          <w:lang w:eastAsia="el-GR"/>
        </w:rPr>
        <w:lastRenderedPageBreak/>
        <w:t xml:space="preserve">Θα κλείσουμε με το γενικότερο θέμα που έχει δημιουργηθεί όσον αφορά στην ενέργεια, ξεκινώντας από το γεγονός ότι τον Μάρτιο του 2019 ο Διεθνής Οργανισμός Ενέργειας δημοσίευσε τις προβλέψεις του για την ευρωπαϊκή αγορά φυσικού αερίου, το 2019. Σύμφωνα με αυτές θα υπήρχε ήδη από το 2020 ένα κενό προμήθειας ή κενό προσφοράς στην Ευρωπαϊκή Ένωση ύψους σαράντα οκτώ δισεκατομμυρίων κυβικών μέτρων. Εντούτοις, η πρόβλεψή του δεν επαληθεύτηκε το 2020, επειδή τα μέτρα για την καταπολέμηση της πανδημίας διεθνώς είχαν ως αποτέλεσμα να λειτουργεί σε περιορισμένο βαθμό η παγκόσμια βιομηχανία. Η κατάσταση αυτή έχει πλέον αλλάξει, με τις οικονομίες να αναπτύσσονται ξανά με υψηλό ρυθμό, οπότε το προβλεπόμενο κενό, η στενότητα όσον αφορά στην προμήθεια φυσικού αερίου δηλαδή, έχει ήδη εμφανιστεί. </w:t>
      </w:r>
    </w:p>
    <w:p w:rsidR="00015B0C" w:rsidRPr="00015B0C" w:rsidRDefault="00015B0C" w:rsidP="00015B0C">
      <w:pPr>
        <w:spacing w:after="0" w:line="600" w:lineRule="auto"/>
        <w:ind w:firstLine="720"/>
        <w:jc w:val="both"/>
        <w:rPr>
          <w:rFonts w:ascii="Arial" w:eastAsia="SimSun" w:hAnsi="Arial"/>
          <w:sz w:val="24"/>
          <w:szCs w:val="24"/>
          <w:lang w:eastAsia="el-GR"/>
        </w:rPr>
      </w:pPr>
      <w:r w:rsidRPr="00015B0C">
        <w:rPr>
          <w:rFonts w:ascii="Arial" w:eastAsia="SimSun" w:hAnsi="Arial"/>
          <w:sz w:val="24"/>
          <w:szCs w:val="24"/>
          <w:lang w:eastAsia="el-GR"/>
        </w:rPr>
        <w:t xml:space="preserve">Βέβαια, το γεγονός αυτό είναι εν </w:t>
      </w:r>
      <w:proofErr w:type="spellStart"/>
      <w:r w:rsidRPr="00015B0C">
        <w:rPr>
          <w:rFonts w:ascii="Arial" w:eastAsia="SimSun" w:hAnsi="Arial"/>
          <w:sz w:val="24"/>
          <w:szCs w:val="24"/>
          <w:lang w:eastAsia="el-GR"/>
        </w:rPr>
        <w:t>πρώτοις</w:t>
      </w:r>
      <w:proofErr w:type="spellEnd"/>
      <w:r w:rsidRPr="00015B0C">
        <w:rPr>
          <w:rFonts w:ascii="Arial" w:eastAsia="SimSun" w:hAnsi="Arial"/>
          <w:sz w:val="24"/>
          <w:szCs w:val="24"/>
          <w:lang w:eastAsia="el-GR"/>
        </w:rPr>
        <w:t xml:space="preserve"> λιγότερο δραματικό απ’ όσο ακούγεται, επειδή το συγκεκριμένο κενό δείχνει τη διαφορά μεταξύ της υποτιθέμενης ζήτησης και των ποσοτήτων που καλύπτονται ήδη από μακροπρόθεσμες συμβάσεις προμήθειας φυσικού αερίου. Με απλά λόγια, η Ευρωπαϊκή Ένωση για να καλύψει το κενό θα πρέπει να αγοράσει την ποσότητα φυσικού αερίου που θα της λείψει στις αγορές εμπορευμάτων μέσω βραχυπρόθεσμων συμβάσεων, οι οποίες συνήθως είναι ακριβές ή εναλλακτικά στις αγορές «</w:t>
      </w:r>
      <w:r w:rsidRPr="00015B0C">
        <w:rPr>
          <w:rFonts w:ascii="Arial" w:eastAsia="SimSun" w:hAnsi="Arial"/>
          <w:sz w:val="24"/>
          <w:szCs w:val="24"/>
          <w:lang w:val="en-US" w:eastAsia="el-GR"/>
        </w:rPr>
        <w:t>on</w:t>
      </w:r>
      <w:r w:rsidRPr="00015B0C">
        <w:rPr>
          <w:rFonts w:ascii="Arial" w:eastAsia="SimSun" w:hAnsi="Arial"/>
          <w:sz w:val="24"/>
          <w:szCs w:val="24"/>
          <w:lang w:eastAsia="el-GR"/>
        </w:rPr>
        <w:t xml:space="preserve"> </w:t>
      </w:r>
      <w:r w:rsidRPr="00015B0C">
        <w:rPr>
          <w:rFonts w:ascii="Arial" w:eastAsia="SimSun" w:hAnsi="Arial"/>
          <w:sz w:val="24"/>
          <w:szCs w:val="24"/>
          <w:lang w:val="en-US" w:eastAsia="el-GR"/>
        </w:rPr>
        <w:t>the</w:t>
      </w:r>
      <w:r w:rsidRPr="00015B0C">
        <w:rPr>
          <w:rFonts w:ascii="Arial" w:eastAsia="SimSun" w:hAnsi="Arial"/>
          <w:sz w:val="24"/>
          <w:szCs w:val="24"/>
          <w:lang w:eastAsia="el-GR"/>
        </w:rPr>
        <w:t xml:space="preserve"> </w:t>
      </w:r>
      <w:r w:rsidRPr="00015B0C">
        <w:rPr>
          <w:rFonts w:ascii="Arial" w:eastAsia="SimSun" w:hAnsi="Arial"/>
          <w:sz w:val="24"/>
          <w:szCs w:val="24"/>
          <w:lang w:val="en-US" w:eastAsia="el-GR"/>
        </w:rPr>
        <w:t>spot</w:t>
      </w:r>
      <w:r w:rsidRPr="00015B0C">
        <w:rPr>
          <w:rFonts w:ascii="Arial" w:eastAsia="SimSun" w:hAnsi="Arial"/>
          <w:sz w:val="24"/>
          <w:szCs w:val="24"/>
          <w:lang w:eastAsia="el-GR"/>
        </w:rPr>
        <w:t>», σε πολύ πιο ακριβές τιμές.</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Σύμφωνα, όμως, με την πρόβλεψη του Οργανισμού Ενέργειας το συγκεκριμένο κενό προσφοράς θα αυξάνεται κάθε χρόνο ενώ το 2025 θα ανέλθει στα </w:t>
      </w:r>
      <w:proofErr w:type="spellStart"/>
      <w:r w:rsidRPr="00015B0C">
        <w:rPr>
          <w:rFonts w:ascii="Arial" w:hAnsi="Arial"/>
          <w:sz w:val="24"/>
          <w:szCs w:val="24"/>
          <w:lang w:eastAsia="el-GR"/>
        </w:rPr>
        <w:t>εκατόν</w:t>
      </w:r>
      <w:proofErr w:type="spellEnd"/>
      <w:r w:rsidRPr="00015B0C">
        <w:rPr>
          <w:rFonts w:ascii="Arial" w:hAnsi="Arial"/>
          <w:sz w:val="24"/>
          <w:szCs w:val="24"/>
          <w:lang w:eastAsia="el-GR"/>
        </w:rPr>
        <w:t xml:space="preserve"> εξήντα δύο δισεκατομμύρια κυβικά μέτρα. Η ποσότητα αυτή είναι μεγαλύτερη από εκείνη που αγοράζει σήμερα η Ευρωπαϊκή Ένωση από τον κυριότερο προμηθευτή της, από τη Ρωσία, μέσω σταθερών συμβάσεων ετησίως.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Συνεχίζοντας, υπάρχουν διάφοροι λόγοι που η παραπάνω </w:t>
      </w:r>
      <w:proofErr w:type="spellStart"/>
      <w:r w:rsidRPr="00015B0C">
        <w:rPr>
          <w:rFonts w:ascii="Arial" w:hAnsi="Arial"/>
          <w:sz w:val="24"/>
          <w:szCs w:val="24"/>
          <w:lang w:eastAsia="el-GR"/>
        </w:rPr>
        <w:t>υποπρομήθεια</w:t>
      </w:r>
      <w:proofErr w:type="spellEnd"/>
      <w:r w:rsidRPr="00015B0C">
        <w:rPr>
          <w:rFonts w:ascii="Arial" w:hAnsi="Arial"/>
          <w:sz w:val="24"/>
          <w:szCs w:val="24"/>
          <w:lang w:eastAsia="el-GR"/>
        </w:rPr>
        <w:t xml:space="preserve"> της Ευρωπαϊκής Ένωσης έχει έναν τόσο μεγάλο όγκο. Πριν απ’ όλα το ότι η εγχώρια παραγωγή της Ευρωπαϊκής Ένωσης στη Βόρεια Θάλασσα και οι εισαγωγές της από τη Νορβηγία, που δεν είναι μέλος της Ευρωπαϊκής Ένωσης, μειώνονται σταδιακά αφού τα αποθέματα σιγά-σιγά εξαντλούνται. Εκτός αυτού διακόπτεται και η παραγωγή της Ολλανδίας από το κοίτασμα του </w:t>
      </w:r>
      <w:proofErr w:type="spellStart"/>
      <w:r w:rsidRPr="00015B0C">
        <w:rPr>
          <w:rFonts w:ascii="Arial" w:hAnsi="Arial"/>
          <w:sz w:val="24"/>
          <w:szCs w:val="24"/>
          <w:lang w:eastAsia="el-GR"/>
        </w:rPr>
        <w:t>Γκρόνινγκεν</w:t>
      </w:r>
      <w:proofErr w:type="spellEnd"/>
      <w:r w:rsidRPr="00015B0C">
        <w:rPr>
          <w:rFonts w:ascii="Arial" w:hAnsi="Arial"/>
          <w:sz w:val="24"/>
          <w:szCs w:val="24"/>
          <w:lang w:eastAsia="el-GR"/>
        </w:rPr>
        <w:t xml:space="preserve"> το 2022.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(Στο σημείο αυτό την Προεδρική Έδρα καταλαμβάνει η </w:t>
      </w:r>
      <w:proofErr w:type="spellStart"/>
      <w:r w:rsidRPr="00015B0C">
        <w:rPr>
          <w:rFonts w:ascii="Arial" w:hAnsi="Arial"/>
          <w:sz w:val="24"/>
          <w:szCs w:val="24"/>
          <w:lang w:eastAsia="el-GR"/>
        </w:rPr>
        <w:t>Η</w:t>
      </w:r>
      <w:proofErr w:type="spellEnd"/>
      <w:r w:rsidRPr="00015B0C">
        <w:rPr>
          <w:rFonts w:ascii="Arial" w:hAnsi="Arial"/>
          <w:sz w:val="24"/>
          <w:szCs w:val="24"/>
          <w:lang w:eastAsia="el-GR"/>
        </w:rPr>
        <w:t xml:space="preserve">΄ Αντιπρόεδρος της Βουλής κ. </w:t>
      </w:r>
      <w:r w:rsidRPr="00015B0C">
        <w:rPr>
          <w:rFonts w:ascii="Arial" w:hAnsi="Arial"/>
          <w:b/>
          <w:sz w:val="24"/>
          <w:szCs w:val="24"/>
          <w:lang w:eastAsia="el-GR"/>
        </w:rPr>
        <w:t>ΣΟΦΙΑ ΣΑΚΟΡΑΦΑ</w:t>
      </w:r>
      <w:r w:rsidRPr="00015B0C">
        <w:rPr>
          <w:rFonts w:ascii="Arial" w:hAnsi="Arial"/>
          <w:sz w:val="24"/>
          <w:szCs w:val="24"/>
          <w:lang w:eastAsia="el-GR"/>
        </w:rPr>
        <w:t>)</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Ειδικότερα ενώ η εγχώρια παραγωγή και οι εισαγωγές από τη Νορβηγία ανήλθαν σε σχεδόν διακόσια δισεκατομμύρια κυβικά μέτρα το 2018 ο οργανισμός προβλέπει πτώση τους στο μισό έως το 2025. Βέβαια, η </w:t>
      </w:r>
      <w:proofErr w:type="spellStart"/>
      <w:r w:rsidRPr="00015B0C">
        <w:rPr>
          <w:rFonts w:ascii="Arial" w:hAnsi="Arial"/>
          <w:sz w:val="24"/>
          <w:szCs w:val="24"/>
          <w:lang w:eastAsia="el-GR"/>
        </w:rPr>
        <w:t>υποπρομήθεια</w:t>
      </w:r>
      <w:proofErr w:type="spellEnd"/>
      <w:r w:rsidRPr="00015B0C">
        <w:rPr>
          <w:rFonts w:ascii="Arial" w:hAnsi="Arial"/>
          <w:sz w:val="24"/>
          <w:szCs w:val="24"/>
          <w:lang w:eastAsia="el-GR"/>
        </w:rPr>
        <w:t xml:space="preserve"> που διαπιστώνεται θα μπορούσε να αντισταθμιστεί σχετικά εύκολα από την Ευρωπαϊκή Ένωση μέσω νέων μακροπρόθεσμων συμβάσεων </w:t>
      </w:r>
      <w:r w:rsidRPr="00015B0C">
        <w:rPr>
          <w:rFonts w:ascii="Arial" w:hAnsi="Arial"/>
          <w:sz w:val="24"/>
          <w:szCs w:val="24"/>
          <w:lang w:eastAsia="el-GR"/>
        </w:rPr>
        <w:lastRenderedPageBreak/>
        <w:t xml:space="preserve">εφοδιασμού της από τη Ρωσία, που προτείνει συνεχώς ο πρόεδρος Πούτιν, όπου, όμως, η Ευρωπαϊκή Ένωση δεν θέλει να εξαρτηθεί από τη Ρωσία, την οποία κατηγορεί συνεχώς ειδικά τον Πρόεδρο Πούτιν, που φαίνεται ότι είναι υπεύθυνος για όλα όσα γίνονται στον πλανήτη.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Από την άλλη πλευρά ασφαλώς δεν μπορεί κάποιος να χρησιμοποιήσει περισσότερο φυσικό αέριο μακροπρόθεσμα από όσο </w:t>
      </w:r>
      <w:proofErr w:type="spellStart"/>
      <w:r w:rsidRPr="00015B0C">
        <w:rPr>
          <w:rFonts w:ascii="Arial" w:hAnsi="Arial"/>
          <w:sz w:val="24"/>
          <w:szCs w:val="24"/>
          <w:lang w:eastAsia="el-GR"/>
        </w:rPr>
        <w:t>εξορύσσεται</w:t>
      </w:r>
      <w:proofErr w:type="spellEnd"/>
      <w:r w:rsidRPr="00015B0C">
        <w:rPr>
          <w:rFonts w:ascii="Arial" w:hAnsi="Arial"/>
          <w:sz w:val="24"/>
          <w:szCs w:val="24"/>
          <w:lang w:eastAsia="el-GR"/>
        </w:rPr>
        <w:t xml:space="preserve"> ή αγοράζει αφού διαφορετικά θα αδειάσουν οι χώροι αποθήκευσης, όπως ήδη συμβαίνει στην Ευρωπαϊκή Ένωση.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Η αύξηση τώρα της τιμής εξυπηρετεί επιπλέον τους παραγωγούς του ακριβότερου σχιστολιθικού αερίου και του </w:t>
      </w:r>
      <w:r w:rsidRPr="00015B0C">
        <w:rPr>
          <w:rFonts w:ascii="Arial" w:hAnsi="Arial"/>
          <w:sz w:val="24"/>
          <w:szCs w:val="24"/>
          <w:lang w:val="en-US" w:eastAsia="el-GR"/>
        </w:rPr>
        <w:t>LNG</w:t>
      </w:r>
      <w:r w:rsidRPr="00015B0C">
        <w:rPr>
          <w:rFonts w:ascii="Arial" w:hAnsi="Arial"/>
          <w:sz w:val="24"/>
          <w:szCs w:val="24"/>
          <w:lang w:eastAsia="el-GR"/>
        </w:rPr>
        <w:t xml:space="preserve">, του υγροποιημένου φυσικού αέριου. Επομένως δεν είναι μόνο η Ρωσία που επωφελείται από αυτή την όξυνση, αλλά και οι Ηνωμένες Πολιτείες οι εξαγωγές των οποίων αυξάνονται συνεχώς. Ενδεχομένως, επίσης, η Γερμανία που θέλει να επιβάλει το </w:t>
      </w:r>
      <w:r w:rsidRPr="00015B0C">
        <w:rPr>
          <w:rFonts w:ascii="Arial" w:hAnsi="Arial"/>
          <w:sz w:val="24"/>
          <w:szCs w:val="24"/>
          <w:lang w:val="en-US" w:eastAsia="el-GR"/>
        </w:rPr>
        <w:t>Nord</w:t>
      </w:r>
      <w:r w:rsidRPr="00015B0C">
        <w:rPr>
          <w:rFonts w:ascii="Arial" w:hAnsi="Arial"/>
          <w:sz w:val="24"/>
          <w:szCs w:val="24"/>
          <w:lang w:eastAsia="el-GR"/>
        </w:rPr>
        <w:t xml:space="preserve"> </w:t>
      </w:r>
      <w:r w:rsidRPr="00015B0C">
        <w:rPr>
          <w:rFonts w:ascii="Arial" w:hAnsi="Arial"/>
          <w:sz w:val="24"/>
          <w:szCs w:val="24"/>
          <w:lang w:val="en-US" w:eastAsia="el-GR"/>
        </w:rPr>
        <w:t>Stream</w:t>
      </w:r>
      <w:r w:rsidRPr="00015B0C">
        <w:rPr>
          <w:rFonts w:ascii="Arial" w:hAnsi="Arial"/>
          <w:sz w:val="24"/>
          <w:szCs w:val="24"/>
          <w:lang w:eastAsia="el-GR"/>
        </w:rPr>
        <w:t xml:space="preserve"> </w:t>
      </w:r>
      <w:r w:rsidRPr="00015B0C">
        <w:rPr>
          <w:rFonts w:ascii="Arial" w:hAnsi="Arial"/>
          <w:sz w:val="24"/>
          <w:szCs w:val="24"/>
          <w:lang w:val="en-US" w:eastAsia="el-GR"/>
        </w:rPr>
        <w:t>II</w:t>
      </w:r>
      <w:r w:rsidRPr="00015B0C">
        <w:rPr>
          <w:rFonts w:ascii="Arial" w:hAnsi="Arial"/>
          <w:sz w:val="24"/>
          <w:szCs w:val="24"/>
          <w:lang w:eastAsia="el-GR"/>
        </w:rPr>
        <w:t xml:space="preserve"> -η Γερμανία θέλει να το επιβάλλει όχι η Ρωσία- έτσι ώστε να καταστεί ο κυρίαρχος ενεργειακός κόμβος στην Ευρώπη με ρωσικό φυσικό αέριο.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Παράλληλα, επωφελείται και η Τουρκία από την οποία διέρχονται οι αγωγοί του Αζερμπαϊτζάν, τονίζοντας πως εξαρτάται και από αυτήν η Ευρωπαϊκή Ένωση που χρηματοδοτεί με ΕΣΠΑ τον TAP ενώ εμείς προμηθευόμαστε μεγάλο μέρος των αναγκών μας, περίπου 20% το πρώτο τρίμηνο του 2021 μέσω της Τουρκίας, θυμίζοντας ότι το θέμα της εξάρτησης </w:t>
      </w:r>
      <w:r w:rsidRPr="00015B0C">
        <w:rPr>
          <w:rFonts w:ascii="Arial" w:hAnsi="Arial"/>
          <w:sz w:val="24"/>
          <w:szCs w:val="24"/>
          <w:lang w:eastAsia="el-GR"/>
        </w:rPr>
        <w:lastRenderedPageBreak/>
        <w:t xml:space="preserve">έχει αναφερθεί και από τον Πρόεδρο της Τουρκίας, όπως θα καταθέσουμε στα Πρακτικά.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Ας μην αναρωτιόμαστε, λοιπόν, γιατί οι Τούρκοι αμφισβητούν τον </w:t>
      </w:r>
      <w:r w:rsidRPr="00015B0C">
        <w:rPr>
          <w:rFonts w:ascii="Arial" w:hAnsi="Arial"/>
          <w:sz w:val="24"/>
          <w:szCs w:val="24"/>
          <w:lang w:val="en-US" w:eastAsia="el-GR"/>
        </w:rPr>
        <w:t>East</w:t>
      </w:r>
      <w:r w:rsidRPr="00015B0C">
        <w:rPr>
          <w:rFonts w:ascii="Arial" w:hAnsi="Arial"/>
          <w:sz w:val="24"/>
          <w:szCs w:val="24"/>
          <w:lang w:eastAsia="el-GR"/>
        </w:rPr>
        <w:t xml:space="preserve"> </w:t>
      </w:r>
      <w:r w:rsidRPr="00015B0C">
        <w:rPr>
          <w:rFonts w:ascii="Arial" w:hAnsi="Arial"/>
          <w:sz w:val="24"/>
          <w:szCs w:val="24"/>
          <w:lang w:val="en-US" w:eastAsia="el-GR"/>
        </w:rPr>
        <w:t>Med</w:t>
      </w:r>
      <w:r w:rsidRPr="00015B0C">
        <w:rPr>
          <w:rFonts w:ascii="Arial" w:hAnsi="Arial"/>
          <w:sz w:val="24"/>
          <w:szCs w:val="24"/>
          <w:lang w:eastAsia="el-GR"/>
        </w:rPr>
        <w:t xml:space="preserve"> και την ΑΟΖ μας, όπως άλλωστε οι σύμμαχοί τους, οι Γερμανοί, καταθέτοντας για όλα έγγραφα στα Πρακτικά.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Κλείνοντας, κυρίως η Ευρώπη έχει τοποθετήσει ως στόχο της τη μείωση των εκπομπών διοξειδίου του άνθρακα με το σταμάτημα της καύσης άνθρακα κάτι που ακούγεται καλό αρχικά. Όμως, εάν η έλλειψή του όσον αφορά ,την παραγωγή ενέργειας δεν μπορεί να αντισταθμιστεί πλήρως από τις ανανεώσιμες πηγές τότε -καλώς η κακώς- θα οδηγήσει σε ένα συνεχώς αυξανόμενο μερίδιο του φυσικού αερίου, κάτι που ήδη συμβαίνει.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Ειδικότερα, μόνο στη Γερμανία παράχθηκε 46,2% περισσότερη ηλεκτρική ενέργεια από φυσικό αέριο το πρώτο τρίμηνο του 2021 από ό,τι το προηγούμενο έτος ενώ στη μεγάλη Βρετανία 40% περισσότερο. Την ίδια στιγμή η Κίνα, που παράγει πολύ περισσότερο διοξείδιο του άνθρακα από την καύση άνθρακα ενώ διπλασίασε τις εισαγωγές φυσικού αερίου συνεχίζει τη χρησιμοποίηση του. Ενώ εάν σταματήσει, μάλλον θα οδηγηθεί σε </w:t>
      </w:r>
      <w:proofErr w:type="spellStart"/>
      <w:r w:rsidRPr="00015B0C">
        <w:rPr>
          <w:rFonts w:ascii="Arial" w:hAnsi="Arial"/>
          <w:sz w:val="24"/>
          <w:szCs w:val="24"/>
          <w:lang w:eastAsia="el-GR"/>
        </w:rPr>
        <w:t>μπλακ</w:t>
      </w:r>
      <w:proofErr w:type="spellEnd"/>
      <w:r w:rsidRPr="00015B0C">
        <w:rPr>
          <w:rFonts w:ascii="Arial" w:hAnsi="Arial"/>
          <w:sz w:val="24"/>
          <w:szCs w:val="24"/>
          <w:lang w:eastAsia="el-GR"/>
        </w:rPr>
        <w:t>-άουτ επιδεινώνοντας τη διεθνή κρίση τιμών. Η Ρωσία πάντως εξάγει περισσότερο στην Ευρώπη, απ’ ό,τι λέγεται 19,2% περισσότερο «</w:t>
      </w:r>
      <w:r w:rsidRPr="00015B0C">
        <w:rPr>
          <w:rFonts w:ascii="Arial" w:hAnsi="Arial"/>
          <w:sz w:val="24"/>
          <w:szCs w:val="24"/>
          <w:lang w:val="en-US" w:eastAsia="el-GR"/>
        </w:rPr>
        <w:t>GAZPROM</w:t>
      </w:r>
      <w:r w:rsidRPr="00015B0C">
        <w:rPr>
          <w:rFonts w:ascii="Arial" w:hAnsi="Arial"/>
          <w:sz w:val="24"/>
          <w:szCs w:val="24"/>
          <w:lang w:eastAsia="el-GR"/>
        </w:rPr>
        <w:t xml:space="preserve">», όσον αφορά το πρώτο εξάμηνο, και ειδικότερα στη Γερμανία 40% περισσότερο. Αυτά είναι, </w:t>
      </w:r>
      <w:r w:rsidRPr="00015B0C">
        <w:rPr>
          <w:rFonts w:ascii="Arial" w:hAnsi="Arial"/>
          <w:sz w:val="24"/>
          <w:szCs w:val="24"/>
          <w:lang w:eastAsia="el-GR"/>
        </w:rPr>
        <w:lastRenderedPageBreak/>
        <w:t xml:space="preserve">λοιπόν, τα μεγάλα προβλήματα που θα έπρεπε να μας απασχολούν αφού η επίδρασή τους στην οικονομία μας θα είναι πολύ σημαντική.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Για όλα τα παραπάνω, φυσικά, θα καταψηφίσουμε το νομοσχέδιο, πολύ περισσότερο λόγω της κατάθεσης εκατό σελίδων τροπολογιών την τελευταία στιγμή χωρίς καν να μας δοθεί η δυνατότητα να τις συζητήσουμε στην επιτροπή. Τέτοιου είδους μεθοδεύσεις είναι ανεπίτρεπτες και απαράδεκτες.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Ευχαριστώ πολύ.</w:t>
      </w:r>
    </w:p>
    <w:p w:rsidR="00015B0C" w:rsidRPr="00015B0C" w:rsidRDefault="00015B0C" w:rsidP="00015B0C">
      <w:pPr>
        <w:spacing w:after="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της Ελληνικής Λύσης)</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(Στο σημείο αυτό ο Βουλευτής της Ελληνικής Λύσης κ. Βασίλειος </w:t>
      </w:r>
      <w:proofErr w:type="spellStart"/>
      <w:r w:rsidRPr="00015B0C">
        <w:rPr>
          <w:rFonts w:ascii="Arial" w:hAnsi="Arial"/>
          <w:sz w:val="24"/>
          <w:szCs w:val="24"/>
          <w:lang w:eastAsia="el-GR"/>
        </w:rPr>
        <w:t>Βιλιάρδος</w:t>
      </w:r>
      <w:proofErr w:type="spellEnd"/>
      <w:r w:rsidRPr="00015B0C">
        <w:rPr>
          <w:rFonts w:ascii="Arial" w:hAnsi="Arial"/>
          <w:sz w:val="24"/>
          <w:szCs w:val="24"/>
          <w:lang w:eastAsia="el-GR"/>
        </w:rPr>
        <w:t xml:space="preserve"> 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b/>
          <w:sz w:val="24"/>
          <w:szCs w:val="24"/>
          <w:lang w:eastAsia="el-GR"/>
        </w:rPr>
        <w:t>ΠΡΟΕΔΡΕΥΟΥΣΑ (Σοφία Σακοράφα):</w:t>
      </w:r>
      <w:r w:rsidRPr="00015B0C">
        <w:rPr>
          <w:rFonts w:ascii="Arial" w:hAnsi="Arial"/>
          <w:sz w:val="24"/>
          <w:szCs w:val="24"/>
          <w:lang w:eastAsia="el-GR"/>
        </w:rPr>
        <w:t xml:space="preserve"> Και εγώ σας ευχαριστώ, κύριε συνάδελφε.</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Τον λόγο τώρα έχει ο ειδικός αγορητής του ΜέΡΑ25 κ. Αρσένης.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b/>
          <w:sz w:val="24"/>
          <w:szCs w:val="24"/>
          <w:lang w:eastAsia="el-GR"/>
        </w:rPr>
        <w:t>ΚΡΙΤΩΝ - ΗΛΙΑΣ ΑΡΣΕΝΗΣ:</w:t>
      </w:r>
      <w:r w:rsidRPr="00015B0C">
        <w:rPr>
          <w:rFonts w:ascii="Arial" w:hAnsi="Arial"/>
          <w:sz w:val="24"/>
          <w:szCs w:val="24"/>
          <w:lang w:eastAsia="el-GR"/>
        </w:rPr>
        <w:t xml:space="preserve"> Ευχαριστώ πολύ, κυρία Πρόεδρε.</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Κυρίες και κύριοι Υπουργοί</w:t>
      </w:r>
      <w:r w:rsidRPr="00015B0C" w:rsidDel="00D74F13">
        <w:rPr>
          <w:rFonts w:ascii="Arial" w:hAnsi="Arial"/>
          <w:sz w:val="24"/>
          <w:szCs w:val="24"/>
          <w:lang w:eastAsia="el-GR"/>
        </w:rPr>
        <w:t xml:space="preserve"> </w:t>
      </w:r>
      <w:r w:rsidRPr="00015B0C">
        <w:rPr>
          <w:rFonts w:ascii="Arial" w:hAnsi="Arial"/>
          <w:sz w:val="24"/>
          <w:szCs w:val="24"/>
          <w:lang w:eastAsia="el-GR"/>
        </w:rPr>
        <w:t xml:space="preserve">και Βουλευτές, είναι αδιανόητο αυτό που γίνεται αυτή τη στιγμή. Έχουμε κατάθεση τροπολογιών στο μέγεθος τηλεφωνικού καταλόγου για όλα τα θέματα του νομοσχεδίου. Για ένα </w:t>
      </w:r>
      <w:r w:rsidRPr="00015B0C">
        <w:rPr>
          <w:rFonts w:ascii="Arial" w:hAnsi="Arial"/>
          <w:sz w:val="24"/>
          <w:szCs w:val="24"/>
          <w:lang w:eastAsia="el-GR"/>
        </w:rPr>
        <w:lastRenderedPageBreak/>
        <w:t xml:space="preserve">νομοσχέδιο που ήταν έτσι και αλλιώς εκτός διαβούλευσης και μας φέρνει κι άλλες τροπολογίες.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Εμείς θα επιμείνουμε στην ουσία. Και θα επιμείνουμε στο κείμενο του νομοσχεδίου γιατί αυτές οι τροπολογίες, έτσι όπως τις φέρνετε, κύριε Υπουργέ, δεν ξέρουμε τι θα έχει μείνει από αυτές τις τροπολογίες μέχρι το τέλος διαδικασίας.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Είναι ένα νομοσχέδιο που διαλύει τους περιβαλλοντικούς επιθεωρητές. Είναι ένα νομοσχέδιο που παίρνει στην ουσία από τους περιβαλλοντικούς επιθεωρητές, από τον ελεγκτικό μηχανισμό για την εφαρμογή της περιβαλλοντικής μας νομοθεσίας το δικαίωμα να βάζουν πρόστιμα. Εκεί που η διαδικασία του προστίμου γινόταν περίπου με τρία στάδια ακούστε πόσες διαδικασίες θα πρέπει να κάνουμε πλέον με αυτό το νομοσχέδιο: Αυτοψία, έκθεση αυτοψίας, προσωρινή έκθεση ελέγχου, κοινοποίηση, απολογία, οριστική έκθεση ελέγχου, πλάνο διορθωτικών ενεργειών, δήλωση συμμόρφωσης, αυτοψία συμμόρφωσης, πράξεις βεβαίωσης παράβασης, επιβολή κυρώσεων και ούτω καθεξής. Πέρα από τη διαδικασία των ενστάσεων όλα αυτά.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Έχουμε μια κυβέρνηση που διαλύει, απορρυθμίζει όλους τους νόμους, προκειμένου να υπάρχει απλοποίηση, λέει, των διαδικασιών </w:t>
      </w:r>
      <w:proofErr w:type="spellStart"/>
      <w:r w:rsidRPr="00015B0C">
        <w:rPr>
          <w:rFonts w:ascii="Arial" w:hAnsi="Arial"/>
          <w:sz w:val="24"/>
          <w:szCs w:val="24"/>
          <w:lang w:eastAsia="el-GR"/>
        </w:rPr>
        <w:t>αδειοδότησης</w:t>
      </w:r>
      <w:proofErr w:type="spellEnd"/>
      <w:r w:rsidRPr="00015B0C">
        <w:rPr>
          <w:rFonts w:ascii="Arial" w:hAnsi="Arial"/>
          <w:sz w:val="24"/>
          <w:szCs w:val="24"/>
          <w:lang w:eastAsia="el-GR"/>
        </w:rPr>
        <w:t xml:space="preserve">. Και εδώ, που έχουμε την επιβολή των περιβαλλοντικών κυρώσεων και σε κάθε </w:t>
      </w:r>
      <w:r w:rsidRPr="00015B0C">
        <w:rPr>
          <w:rFonts w:ascii="Arial" w:hAnsi="Arial"/>
          <w:sz w:val="24"/>
          <w:szCs w:val="24"/>
          <w:lang w:eastAsia="el-GR"/>
        </w:rPr>
        <w:lastRenderedPageBreak/>
        <w:t>περίπτωση που κάποιος μεγάλος ιδιώτης πλουτοκράτης της Ελλάδας ή του εξωτερικού καλείται να πληρώσει, ξαφνικά όλα γίνονται περίπλοκα, ξαφνικά οι συμβάσεις αλλάζουν, αν μιλάμε για την «</w:t>
      </w:r>
      <w:r w:rsidRPr="00015B0C">
        <w:rPr>
          <w:rFonts w:ascii="Arial" w:hAnsi="Arial"/>
          <w:sz w:val="24"/>
          <w:szCs w:val="24"/>
          <w:lang w:val="en-US" w:eastAsia="el-GR"/>
        </w:rPr>
        <w:t>COSCO</w:t>
      </w:r>
      <w:r w:rsidRPr="00015B0C">
        <w:rPr>
          <w:rFonts w:ascii="Arial" w:hAnsi="Arial"/>
          <w:sz w:val="24"/>
          <w:szCs w:val="24"/>
          <w:lang w:eastAsia="el-GR"/>
        </w:rPr>
        <w:t xml:space="preserve">», για τις Σκουριές. Στην περίπτωσή μας κάνουμε κάτι πιο ευρύ, κάνουμε μια διαδικασία τέτοια ώστε ποτέ να μην μπορέσει να επιβληθεί ούτε ένα πρόστιμο.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Τι γίνεται, όμως, εδώ πέρα; Συνεχίζεται. Πότε δίνεται το δικαίωμα στον επιθεωρητή περιβάλλοντος να επιβάλλει άμεσα πρόστιμα; Ακούστε τις περιπτώσεις: Άμεσος κίνδυνος για τη δημόσια υγεία, άμεσες και σημαντικές αρνητικές συνέπειες στο περιβάλλον που δεν μπορούν να αποτραπούν χωρίς άμεση ενέργεια εκ μέρους της αρμοδίου για τη διεξαγωγή περιβαλλοντικών επιθεωρήσεων αρχής, ενέχουν κίνδυνο ευρείας οικολογικής διατάραξης και έχουν ουσιώδεις διοικητικές παραβάσεις.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Αλήθεια, που ορίζονται όλα αυτά; Όλα αυτά δεν ορίζονται πουθενά. Δημιουργείτε ένα καθεστώς ασάφειας, προκειμένου να δημιουργήσετε κίνητρο διαπλοκής και διαφθοράς στους ελεγκτές, αποφάσεις οι οποίες όποτε προσβάλλονται στα δικαστήρια θα πέφτουν γιατί είναι τόσο υποκειμενικές και τελικά και πάλι να μην επιβάλλονται ποτέ αυτά τα πρόστιμα. Γιατί αυτός είναι στόχος σας να μην επιβληθούν ποτέ αυτά τα πρόστιμα.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τολμάτε να παραβιάζετε ξεκάθαρα την ευρωπαϊκή νομοθεσία για να το κάνετε, δεν έχετε το παραμικρό πρόβλημα. Δεν έχετε κανένα πρόβλημα να </w:t>
      </w:r>
      <w:r w:rsidRPr="00015B0C">
        <w:rPr>
          <w:rFonts w:ascii="Arial" w:hAnsi="Arial"/>
          <w:sz w:val="24"/>
          <w:szCs w:val="24"/>
          <w:lang w:eastAsia="el-GR"/>
        </w:rPr>
        <w:lastRenderedPageBreak/>
        <w:t xml:space="preserve">μας μετατρέπετε, πραγματικά, σε κράτος - παρία που παραβιάζει την ευρωπαϊκή νομοθεσία για το περιβάλλον σταθερά και προβλέψιμα.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Κοιτάξτε τι παραβιάζετε αυτήν τη στιγμή: Την οδηγία 2013/30 για την ασφάλεια των </w:t>
      </w:r>
      <w:proofErr w:type="spellStart"/>
      <w:r w:rsidRPr="00015B0C">
        <w:rPr>
          <w:rFonts w:ascii="Arial" w:hAnsi="Arial"/>
          <w:sz w:val="24"/>
          <w:szCs w:val="24"/>
          <w:lang w:eastAsia="el-GR"/>
        </w:rPr>
        <w:t>υπεράκτιων</w:t>
      </w:r>
      <w:proofErr w:type="spellEnd"/>
      <w:r w:rsidRPr="00015B0C">
        <w:rPr>
          <w:rFonts w:ascii="Arial" w:hAnsi="Arial"/>
          <w:sz w:val="24"/>
          <w:szCs w:val="24"/>
          <w:lang w:eastAsia="el-GR"/>
        </w:rPr>
        <w:t xml:space="preserve"> εργασιών πετρελαίου και φυσικού αερίου, όπου απαγορεύει ρητά να υπάρχει απόσταση μεταξύ του εντοπισμού παράβασης και της επιβολής προστίμου. Την παραβιάζετε με τη νομοθεσία σας.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Παραβιάζετε την οδηγία 2010 του 1975 για τις βιομηχανικές εκπομπές. Απαγορεύει ρητά να μην μπαίνουν αμέσως τα πρόστιμα για παραβιάσεις που εντοπίζονται. Την παραβιάζετε. Δεν απαντήσατε ποτέ για τις παραβιάσεις αυτές, γιατί δεν σας ενδιαφέρει. Δεν σας ενδιαφέρει το ευρωπαϊκό κεκτημένο. Παραβιάζετε και τη βασική οδηγία 2010 του 1975, που λέει ότι θα πρέπει να αναστέλλεται η λειτουργία όσων εταιρειών εντοπίζονται να παραβιάζουν την περιβαλλοντική νομοθεσία, ακόμα και αν ζητηθεί οποιαδήποτε συμμόρφωση σε αυτές. Αναστέλλει τη λειτουργία τους, για να συμμορφώνονται και να </w:t>
      </w:r>
      <w:proofErr w:type="spellStart"/>
      <w:r w:rsidRPr="00015B0C">
        <w:rPr>
          <w:rFonts w:ascii="Arial" w:hAnsi="Arial"/>
          <w:sz w:val="24"/>
          <w:szCs w:val="24"/>
          <w:lang w:eastAsia="el-GR"/>
        </w:rPr>
        <w:t>ξανα</w:t>
      </w:r>
      <w:proofErr w:type="spellEnd"/>
      <w:r w:rsidRPr="00015B0C">
        <w:rPr>
          <w:rFonts w:ascii="Arial" w:hAnsi="Arial"/>
          <w:sz w:val="24"/>
          <w:szCs w:val="24"/>
          <w:lang w:eastAsia="el-GR"/>
        </w:rPr>
        <w:t xml:space="preserve">-ανοίγουν, αν θέλουν. Δεν έχετε κανένα πρόβλημα να παραβιάζετε την ευρωπαϊκή οδηγία. </w:t>
      </w:r>
      <w:proofErr w:type="spellStart"/>
      <w:r w:rsidRPr="00015B0C">
        <w:rPr>
          <w:rFonts w:ascii="Arial" w:hAnsi="Arial"/>
          <w:sz w:val="24"/>
          <w:szCs w:val="24"/>
          <w:lang w:eastAsia="el-GR"/>
        </w:rPr>
        <w:t>Καμμία</w:t>
      </w:r>
      <w:proofErr w:type="spellEnd"/>
      <w:r w:rsidRPr="00015B0C">
        <w:rPr>
          <w:rFonts w:ascii="Arial" w:hAnsi="Arial"/>
          <w:sz w:val="24"/>
          <w:szCs w:val="24"/>
          <w:lang w:eastAsia="el-GR"/>
        </w:rPr>
        <w:t xml:space="preserve"> ευρωπαϊκή νομοθεσία δεν σας αφορά, δεν νιώθετε να σας περιορίζει.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Επίσης, συνδέετε τα περιβαλλοντικά πρόστιμα με τον τζίρο κάθε επιχείρησης. Ξεκάθαρη παραβίαση του «ο </w:t>
      </w:r>
      <w:proofErr w:type="spellStart"/>
      <w:r w:rsidRPr="00015B0C">
        <w:rPr>
          <w:rFonts w:ascii="Arial" w:hAnsi="Arial"/>
          <w:sz w:val="24"/>
          <w:szCs w:val="24"/>
          <w:lang w:eastAsia="el-GR"/>
        </w:rPr>
        <w:t>ρυπαίνων</w:t>
      </w:r>
      <w:proofErr w:type="spellEnd"/>
      <w:r w:rsidRPr="00015B0C">
        <w:rPr>
          <w:rFonts w:ascii="Arial" w:hAnsi="Arial"/>
          <w:sz w:val="24"/>
          <w:szCs w:val="24"/>
          <w:lang w:eastAsia="el-GR"/>
        </w:rPr>
        <w:t xml:space="preserve"> πληρώνει». Ξεκάθαρη παραβίαση κάθε λογικής. Βάζετε πρόστιμο με βάση τι τζίρο κάνει η επιχείρηση </w:t>
      </w:r>
      <w:r w:rsidRPr="00015B0C">
        <w:rPr>
          <w:rFonts w:ascii="Arial" w:hAnsi="Arial"/>
          <w:sz w:val="24"/>
          <w:szCs w:val="24"/>
          <w:lang w:eastAsia="el-GR"/>
        </w:rPr>
        <w:lastRenderedPageBreak/>
        <w:t xml:space="preserve">και όχι με βάση τι παράβαση κάνει. Αυτό είναι αδιανόητο! Ξαναγράφετε τις αρχές της παγκόσμιας περιβαλλοντικής νομοθεσίας. Για την ακρίβεια, τις διαλύετε. Και αυτό το επαναλαμβάνετε και στις τροπολογίες. Το κάνετε ακόμα πιο ξεκάθαρο.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Όλα αυτά σε ένα νομοσχέδιο που ποτέ δεν μπήκε σε διαβούλευση. Βάλατε πριν από ένα χρόνο ένα νομοσχέδιο σε διαβούλευση, το οποίο αφορούσε στην ευρωπαϊκή οδηγία για την ενεργειακή απόδοση των κτηρίων. Και μας φέρνετε, πέρα από τα είκοσι τέσσερα αυτά άρθρα του νομοσχεδίου που μπήκαν στη διαβούλευση, άλλα τριάντα έξι, και με τις τροπολογίες σας άλλα είκοσι δύο, χωρίς να περνάνε από διαβούλευση.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Θεωρείτε ότι το Κοινοβούλιο είναι μια τυπική διαδικασία; Γιατί έτσι φαίνεται. Θεωρείτε ότι πρέπει να περάσει από το Κοινοβούλιο, απλά θα πείτε εσείς ό,τι νομίζετε, θα ακούσετε και ό,τι έχουν να πουν οι άλλοι. Έτσι κι αλλιώς, θα το νομοθετήσετε ό,τι και να είναι, όσο παράνομο κι είναι ευρωπαϊκά, όσο παράτυπο να είναι όσον αφορά στους νόμους που εσείς περνάτε.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Εξαιτίας αυτής της καθυστέρησης έχουμε ούτε λίγο ούτε πολύ φτάσει στην αναθεώρηση της οδηγίας που είχατε φέρει για διαβούλευση πριν από ένα χρόνο. Τα είκοσι τέσσερα αυτά άρθρα πλέον είναι ξεπερασμένα. Πλέον η Ευρωπαϊκή Επιτροπή έχει έρθει με καινούργια πρόταση νομοθεσίας και εμείς ακόμα συζητάμε για την ξεπερασμένη, την παλιά.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Τι περιλαμβάνει αυτή η πρόταση νομοθεσίας; Μικρές διορθώσεις, αλλά θα θεωρούσαμε κατά το ελάχιστο ότι πρέπει να τις ενσωματώσετε αυτές. Για να δούμε, σημείο προς σημείο: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Εσείς έχετε στόχο 38% για την ενεργειακή απόδοση για το 2030. Θα έπρεπε το λιγότερο να πάμε σε έναν στόχο 45%. Για ποιο λόγο; Γιατί αλλιώς δεν μπορούμε να πετύχουμε τον στόχο της θερμοκρασιακής αύξησης κάτω του </w:t>
      </w:r>
      <w:r w:rsidRPr="00015B0C">
        <w:rPr>
          <w:rFonts w:ascii="Arial" w:hAnsi="Arial"/>
          <w:bCs/>
          <w:sz w:val="24"/>
          <w:szCs w:val="24"/>
          <w:lang w:eastAsia="el-GR"/>
        </w:rPr>
        <w:t>1,5°C,</w:t>
      </w:r>
      <w:r w:rsidRPr="00015B0C">
        <w:rPr>
          <w:rFonts w:ascii="Arial" w:hAnsi="Arial"/>
          <w:sz w:val="24"/>
          <w:szCs w:val="24"/>
          <w:lang w:eastAsia="el-GR"/>
        </w:rPr>
        <w:t xml:space="preserve"> το στόχο που μας εγγυάται ότι θα υπάρχει κάποιο μέλλον για τους ανθρώπους που έχουν γεννηθεί μέσα στη χιλιετία μας, από το 2000 και μετά. Αυτοί οι άνθρωποι πρέπει να έχουν δικαίωμα στη ζωή. Γι’ αυτό πρέπει να προσαρμόσετε τους στόχους σας σ’ αυτά που μας λένε οι επιστήμονες.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Επίσης, υποχρέωση 0,8% ετήσιας εξοικονόμησης ενέργειας. Πλέον η πρόταση της επιτροπής είναι 1,5%.  Σας καλούμε να την υιοθετήσετε κατ’ ελάχιστον. Δεν είναι το πιο προοδευτικό σώμα παγκοσμίως η Ευρωπαϊκή Επιτροπή, όσον αφορά στο περιβάλλον. Κατ’ ελάχιστο σας ζητάμε να τα ενσωματώσετε αυτά.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Να βάλετε στόχο για τη μείωση της ζήτησης της ενέργειας στο δημόσιο τομέα κατά 1,7%. Αυτονόητο. Να έχουμε στην ουσία την ενεργειακή απόδοση να εξετάζεται οριζόντια σε κάθε μέτρο, σε κάθε νομοσχέδιο που αφορά στην ενέργεια ή άλλους τομείς που επηρεάζουν στην ενεργειακή κατανάλωση. Αυτά </w:t>
      </w:r>
      <w:r w:rsidRPr="00015B0C">
        <w:rPr>
          <w:rFonts w:ascii="Arial" w:hAnsi="Arial"/>
          <w:sz w:val="24"/>
          <w:szCs w:val="24"/>
          <w:lang w:eastAsia="el-GR"/>
        </w:rPr>
        <w:lastRenderedPageBreak/>
        <w:t>θα πρέπει να είναι αυτονόητα και όμως απουσιάζουν από τη νομοθεσία σας, ακόμη και από αυτήν που πέρασε από διαβούλευση.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Όμως, εδώ πέρα υπάρχει κι ένα άλλο μεγάλο έγκλημα, το οποίο αφορά στους δασικούς χάρτες. Είχε το θράσος ο Υπουργός να απαντήσει στην προηγούμενη ομιλία μου με την τελευταία του ομιλία που έκανε και είπε ότι είναι ανοησία η τοποθέτηση μου, όπου τον εγκαλώ, επειδή στην ουσία έχουν οπλίσει το χέρι του εμπρηστή. Και μας λέει ότι έχουν κυρωθεί οι χάρτες στην Εύβοια και την Ολυμπία.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Να σας θυμίσω λίγο το θέμα. Ο </w:t>
      </w:r>
      <w:proofErr w:type="spellStart"/>
      <w:r w:rsidRPr="00015B0C">
        <w:rPr>
          <w:rFonts w:ascii="Arial" w:hAnsi="Arial"/>
          <w:sz w:val="24"/>
          <w:szCs w:val="24"/>
          <w:lang w:eastAsia="el-GR"/>
        </w:rPr>
        <w:t>αντιπεριβαλλοντικός</w:t>
      </w:r>
      <w:proofErr w:type="spellEnd"/>
      <w:r w:rsidRPr="00015B0C">
        <w:rPr>
          <w:rFonts w:ascii="Arial" w:hAnsi="Arial"/>
          <w:sz w:val="24"/>
          <w:szCs w:val="24"/>
          <w:lang w:eastAsia="el-GR"/>
        </w:rPr>
        <w:t xml:space="preserve"> νόμος του κ. Χατζηδάκη ξαναέφτιαξε στην ουσία τους δασικούς χάρτες, δηλαδή άλλαξε τους όρους των δασικών χαρτών, τι επιτρέπεται, τι είναι δάσος, τι δεν είναι. Ξεκίνησε μια νέα διαδικασία ενστάσεων. Οι νέοι χάρτες αναρτήθηκαν το Φλεβάρη του 2021. Το Μάιο του 2021 δόθηκε νέα παράταση για ενστάσεις, νέα αλλαγή όρων και τώρα, με αυτό το νομοσχέδιο έχουμε νέα αλλαγή όρων.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Είχαμε πει ως ΜέΡΑ25 στον κ. Χατζηδάκη, είχαμε πει σε εσάς, κύριε Υπουργέ, ότι οπλίζετε το χέρι του εμπρηστή. Αν οριστικοποιηθούν οι χάρτες, τότε δεν θα έχουμε κίνητρο για εμπρησμό, δεν θα υπάρχει κανένας λόγος κάποιος να κάψει ένα δάσος, γιατί δεν αλλάζει ο δασικός χαρακτήρας μετά. Σας είπαμε ότι θα καεί η Ελλάδα φέτος και εσείς μετά το κάψιμο του 1/7 των δασών της χώρας, σε τέτοιο βαθμό που σε επτά χρόνια με αυτόν τον ρυθμό δεν θα </w:t>
      </w:r>
      <w:r w:rsidRPr="00015B0C">
        <w:rPr>
          <w:rFonts w:ascii="Arial" w:hAnsi="Arial"/>
          <w:sz w:val="24"/>
          <w:szCs w:val="24"/>
          <w:lang w:eastAsia="el-GR"/>
        </w:rPr>
        <w:lastRenderedPageBreak/>
        <w:t xml:space="preserve">έχουμε δάση, προχωράτε σε νέες παρατάσεις των ενστάσεων. Και μας λέτε ότι έχουν κυρωθεί χάρτες στην Εύβοια και στην Ολυμπία. Οι χάρτες στην Εύβοια και στην Ολυμπία έχουν κυρωθεί στο κομμάτι που δεν υπάρχουν ενστάσεις. Με τις αλλαγές που φέρνετε, δημιουργείτε νέο δικαίωμα ένστασης. Νέες ενστάσεις συνεχίζουν και ανατίθενται και γι’ αυτό δίνετε και τις παρατάσεις. Επιτέλους, αν δεν τα γνωρίζετε, ρωτάτε τους συμβούλους σας. Δεν είναι δυνατόν να λέγονται τέτοια πράγματα σε αυτή την Αίθουσα.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βέβαια, τα αδιανόητα πράγματα συνεχίζονται. Έχουμε το φαινόμενο αυτή η Κυβέρνηση να διώκει από την πρώτη στιγμή τις ενεργειακές κοινότητες, να θέλετε να σταματήσετε κάθε πιθανότητα να διαμοιραστούν σε όλη την κοινωνία τα οικονομικά οφέλη από τη μετάβαση στην «πράσινη» ενέργεια, την </w:t>
      </w:r>
      <w:proofErr w:type="spellStart"/>
      <w:r w:rsidRPr="00015B0C">
        <w:rPr>
          <w:rFonts w:ascii="Arial" w:hAnsi="Arial"/>
          <w:sz w:val="24"/>
          <w:szCs w:val="24"/>
          <w:lang w:eastAsia="el-GR"/>
        </w:rPr>
        <w:t>απανθρακοποίηση</w:t>
      </w:r>
      <w:proofErr w:type="spellEnd"/>
      <w:r w:rsidRPr="00015B0C">
        <w:rPr>
          <w:rFonts w:ascii="Arial" w:hAnsi="Arial"/>
          <w:sz w:val="24"/>
          <w:szCs w:val="24"/>
          <w:lang w:eastAsia="el-GR"/>
        </w:rPr>
        <w:t xml:space="preserve"> της ενέργειας. Θέλετε οπωσδήποτε να τα δώσετε στις πέντε κατασκευαστικές που παίρνουνε βουνοκορφή μετά την βουνοκορφή όλες τις αλπικές μας ζώνες, όλες τις προστατευόμενες περιοχές και τις μετατρέπουν σε μαζικά αιολικά πάρκα, με τσιμέντωμα των βουνοκορφών, με δρόμους εκεί πέρα που ήταν απάτητες περιοχές, με δίκτυα εκεί πέρα που δεν υπάρχουν. Κι όλο αυτό, βέβαια, φέρει μια μεγάλη καταστροφή, ιδιαίτερα στα απειλούμενα είδη.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Τώρα φτάνετε στο σημείο να δίνετε το δικαίωμα να πωλούνται ιδιωτικές ενεργειακές κοινότητες κερδοσκοπικές σε ιδιωτικές εταιρείες. Δηλαδή, όταν φεύγει ένα φυσικό πρόσωπο, μπορεί να μένει η ενεργειακή κοινότητα μόνο με </w:t>
      </w:r>
      <w:r w:rsidRPr="00015B0C">
        <w:rPr>
          <w:rFonts w:ascii="Arial" w:hAnsi="Arial"/>
          <w:sz w:val="24"/>
          <w:szCs w:val="24"/>
          <w:lang w:eastAsia="el-GR"/>
        </w:rPr>
        <w:lastRenderedPageBreak/>
        <w:t xml:space="preserve">νομικά πρόσωπα, να γίνονται εταιρείες και, επίσης, να πουλάτε και τις υποδομές τους, κατευθείαν να τις πουλάνε σε εταιρείες. Θέλετε να ιδιωτικοποιήσετε και να συγκεντρώσετε ακόμα και τις ενεργειακές κοινότητες. Εκεί πέρα έχετε φτάσει, αντί να δείτε τις ενεργειακές κοινότητες σαν το βασικό εργαλείο το οποίο θα έπρεπε να μας επιτρέψει να οδηγήσουμε στην κοινωνικοποίηση της ενέργειας, μια ουσιαστική απάντηση σήμερα και στο θέμα της ακρίβειας.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Φέρνετε, βέβαια, και την αναστολή αδειών για αιολικά στα καμένα στην Εύβοια. Την φέρνετε μετά την κατακραυγή, γιατί μέχρι τότε ήταν μόνο λόγια. Κάνατε αναστολή και αποσύρετε τις </w:t>
      </w:r>
      <w:proofErr w:type="spellStart"/>
      <w:r w:rsidRPr="00015B0C">
        <w:rPr>
          <w:rFonts w:ascii="Arial" w:hAnsi="Arial"/>
          <w:sz w:val="24"/>
          <w:szCs w:val="24"/>
          <w:lang w:eastAsia="el-GR"/>
        </w:rPr>
        <w:t>αδειοδοτήσεις</w:t>
      </w:r>
      <w:proofErr w:type="spellEnd"/>
      <w:r w:rsidRPr="00015B0C">
        <w:rPr>
          <w:rFonts w:ascii="Arial" w:hAnsi="Arial"/>
          <w:sz w:val="24"/>
          <w:szCs w:val="24"/>
          <w:lang w:eastAsia="el-GR"/>
        </w:rPr>
        <w:t>, όμως δεν κάνετε το ίδιο για όλες τις περιοχές «</w:t>
      </w:r>
      <w:r w:rsidRPr="00015B0C">
        <w:rPr>
          <w:rFonts w:ascii="Arial" w:hAnsi="Arial"/>
          <w:sz w:val="24"/>
          <w:szCs w:val="24"/>
          <w:lang w:val="en-US" w:eastAsia="el-GR"/>
        </w:rPr>
        <w:t>NATURA</w:t>
      </w:r>
      <w:r w:rsidRPr="00015B0C">
        <w:rPr>
          <w:rFonts w:ascii="Arial" w:hAnsi="Arial"/>
          <w:sz w:val="24"/>
          <w:szCs w:val="24"/>
          <w:lang w:eastAsia="el-GR"/>
        </w:rPr>
        <w:t>», όπως οφείλετε μετά την καταδίκη από το Ευρωπαϊκό Δικαστήριο το Δεκέμβρη του 2020, πριν από μερικούς μήνες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Θα έπρεπε σήμερα κατ’ εφαρμογή της καταδίκης αυτής για τη μη προστασία των περιοχών «</w:t>
      </w:r>
      <w:r w:rsidRPr="00015B0C">
        <w:rPr>
          <w:rFonts w:ascii="Arial" w:hAnsi="Arial"/>
          <w:sz w:val="24"/>
          <w:szCs w:val="24"/>
          <w:lang w:val="en-US" w:eastAsia="el-GR"/>
        </w:rPr>
        <w:t>NATURA</w:t>
      </w:r>
      <w:r w:rsidRPr="00015B0C">
        <w:rPr>
          <w:rFonts w:ascii="Arial" w:hAnsi="Arial"/>
          <w:sz w:val="24"/>
          <w:szCs w:val="24"/>
          <w:lang w:eastAsia="el-GR"/>
        </w:rPr>
        <w:t xml:space="preserve">» που ορίζει το δικαστήριο ότι δεν πρέπει να </w:t>
      </w:r>
      <w:proofErr w:type="spellStart"/>
      <w:r w:rsidRPr="00015B0C">
        <w:rPr>
          <w:rFonts w:ascii="Arial" w:hAnsi="Arial"/>
          <w:sz w:val="24"/>
          <w:szCs w:val="24"/>
          <w:lang w:eastAsia="el-GR"/>
        </w:rPr>
        <w:t>χωροθετούμε</w:t>
      </w:r>
      <w:proofErr w:type="spellEnd"/>
      <w:r w:rsidRPr="00015B0C">
        <w:rPr>
          <w:rFonts w:ascii="Arial" w:hAnsi="Arial"/>
          <w:sz w:val="24"/>
          <w:szCs w:val="24"/>
          <w:lang w:eastAsia="el-GR"/>
        </w:rPr>
        <w:t xml:space="preserve"> δραστηριότητες στις «</w:t>
      </w:r>
      <w:r w:rsidRPr="00015B0C">
        <w:rPr>
          <w:rFonts w:ascii="Arial" w:hAnsi="Arial"/>
          <w:sz w:val="24"/>
          <w:szCs w:val="24"/>
          <w:lang w:val="en-US" w:eastAsia="el-GR"/>
        </w:rPr>
        <w:t>NATURA</w:t>
      </w:r>
      <w:r w:rsidRPr="00015B0C">
        <w:rPr>
          <w:rFonts w:ascii="Arial" w:hAnsi="Arial"/>
          <w:sz w:val="24"/>
          <w:szCs w:val="24"/>
          <w:lang w:eastAsia="el-GR"/>
        </w:rPr>
        <w:t>», είτε είναι αιολικά είτε είναι τουριστικά είτε οτιδήποτε άλλο άμα δεν υπάρχει σχέδιο διαχείρισης των «</w:t>
      </w:r>
      <w:r w:rsidRPr="00015B0C">
        <w:rPr>
          <w:rFonts w:ascii="Arial" w:hAnsi="Arial"/>
          <w:sz w:val="24"/>
          <w:szCs w:val="24"/>
          <w:lang w:val="en-US" w:eastAsia="el-GR"/>
        </w:rPr>
        <w:t>NATURA</w:t>
      </w:r>
      <w:r w:rsidRPr="00015B0C">
        <w:rPr>
          <w:rFonts w:ascii="Arial" w:hAnsi="Arial"/>
          <w:sz w:val="24"/>
          <w:szCs w:val="24"/>
          <w:lang w:eastAsia="el-GR"/>
        </w:rPr>
        <w:t xml:space="preserve">», δηλαδή, αν δεν μας πουν οι επιστήμονες εδώ είναι η ζώνη απόλυτης προστασίας, εδώ είναι η ζώνη σχεδόν απόλυτης προστασίας και εδώ είναι οι ζώνες δραστηριοτήτων, εσείς συνεχίζετε σε κάθε βουνοκορφή της χώρας στις προστατευόμενες περιοχές να βάζετε αιολικά, είτε αυτά είναι στο </w:t>
      </w:r>
      <w:r w:rsidRPr="00015B0C">
        <w:rPr>
          <w:rFonts w:ascii="Arial" w:hAnsi="Arial"/>
          <w:sz w:val="24"/>
          <w:szCs w:val="24"/>
          <w:lang w:eastAsia="el-GR"/>
        </w:rPr>
        <w:lastRenderedPageBreak/>
        <w:t xml:space="preserve">Νυμφαίο, στην ευρωπαϊκή ζώνη αποκλεισμού που είναι στις κατευθυντήριες γραμμές της Ευρωπαϊκής Επιτροπής για το πώς ορίζει ζώνες αποκλεισμού –και εκεί είναι ζώνες αποκλεισμού από τα αιολικά για την προστασία της αρκούδας και του λύκου-, είτε αυτό είναι στον Σμόλικα, είτε είναι στα Ζαγοροχώρια, στην Τύμφη, είτε είναι στη Σαμοθράκη, είτε είναι στη Μάνη, είτε είναι Εύβοια -στην Κάρυστο, όπου θέλετε να διπλασιάσετε τις ανεμογεννήτριες και από τετρακόσιες ανεμογεννήτριες να φτάσουν τις οκτακόσιες πάνω σε αρχαιολογικούς χώρους- είτε αυτά σε οποιοδήποτε σημείο της Ελλάδας, στο Παναχαϊκό ή κι αλλού. Πραγματικά, δεν υπάρχει χωριό και βουνό που δεν αντιμετωπίζει πλέον αυτό το ζήτημα.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βέβαια, δεν θα το κάνετε, δεν θα σεβαστείτε την απόφαση του δικαστηρίου για είστε εντελώς </w:t>
      </w:r>
      <w:proofErr w:type="spellStart"/>
      <w:r w:rsidRPr="00015B0C">
        <w:rPr>
          <w:rFonts w:ascii="Arial" w:hAnsi="Arial"/>
          <w:sz w:val="24"/>
          <w:szCs w:val="24"/>
          <w:lang w:eastAsia="el-GR"/>
        </w:rPr>
        <w:t>αντι</w:t>
      </w:r>
      <w:proofErr w:type="spellEnd"/>
      <w:r w:rsidRPr="00015B0C">
        <w:rPr>
          <w:rFonts w:ascii="Arial" w:hAnsi="Arial"/>
          <w:sz w:val="24"/>
          <w:szCs w:val="24"/>
          <w:lang w:eastAsia="el-GR"/>
        </w:rPr>
        <w:t xml:space="preserve">-Ευρωπαίοι. Είστε τόσο πολύ ως Κυβέρνηση ταγμένοι στην εξυπηρέτηση των συμφερόντων που δεν λογαριάζετε τίποτα. Δεν σας ενδιαφέρει η ευρωπαϊκή νομοθεσία. Δεν σας ενδιαφέρουν καν οι καταδικαστικές αποφάσεις του Ευρωπαϊκού Δικαστηρίου. Είμαστε η χώρα πλέον που παραβιάζει πιο πολύ από κάθε άλλη καταδικαστικές αποφάσεις, όχι τη νομοθεσία.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Και, βέβαια, επεκτείνετε τα δωράκια προς του έχοντες και μιλάω για την «</w:t>
      </w:r>
      <w:r w:rsidRPr="00015B0C">
        <w:rPr>
          <w:rFonts w:ascii="Arial" w:hAnsi="Arial"/>
          <w:sz w:val="24"/>
          <w:szCs w:val="24"/>
          <w:lang w:val="en-US" w:eastAsia="el-GR"/>
        </w:rPr>
        <w:t>ENERGEAN</w:t>
      </w:r>
      <w:r w:rsidRPr="00015B0C">
        <w:rPr>
          <w:rFonts w:ascii="Arial" w:hAnsi="Arial"/>
          <w:sz w:val="24"/>
          <w:szCs w:val="24"/>
          <w:lang w:eastAsia="el-GR"/>
        </w:rPr>
        <w:t>». Της δώσατε 100 εκατομμύρια με εγγύηση και δανεισμό –ένα μέρος- τον Μάιο του 2021 και το πρώτο πράγμα που έκανε η «</w:t>
      </w:r>
      <w:r w:rsidRPr="00015B0C">
        <w:rPr>
          <w:rFonts w:ascii="Arial" w:hAnsi="Arial"/>
          <w:sz w:val="24"/>
          <w:szCs w:val="24"/>
          <w:lang w:val="en-US" w:eastAsia="el-GR"/>
        </w:rPr>
        <w:t>ENERGEAN</w:t>
      </w:r>
      <w:r w:rsidRPr="00015B0C">
        <w:rPr>
          <w:rFonts w:ascii="Arial" w:hAnsi="Arial"/>
          <w:sz w:val="24"/>
          <w:szCs w:val="24"/>
          <w:lang w:eastAsia="el-GR"/>
        </w:rPr>
        <w:t>» –</w:t>
      </w:r>
      <w:r w:rsidRPr="00015B0C">
        <w:rPr>
          <w:rFonts w:ascii="Arial" w:hAnsi="Arial"/>
          <w:sz w:val="24"/>
          <w:szCs w:val="24"/>
          <w:lang w:eastAsia="el-GR"/>
        </w:rPr>
        <w:lastRenderedPageBreak/>
        <w:t>εσείς είπατε ότι το κάνατε για να τη διασώσετε και να μη γίνουν απολύσεις- ήταν να απολύσει αμέσως τους εργαζόμενους και μετατράπηκαν σε εργολαβικούς με συμβάσεις ορισμένου χρόνου και τώρα τους δίνετε το δικαίωμα τα 100 εκατομμύρια με εγγύηση ελληνικού δημοσίου να τα πάρουν και από ξένες τράπεζες!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Ας δούμε τώρα τι κάνατε σε μια άλλη επιχείρηση, πολλή σημαντική για την Ελλάδα αυτή τη φορά, τη «ΛΑΡΚΟ», μια επιχείρηση η οποία στον περιβαλλοντικό τομέα έχει πολλά προβλήματα που πρέπει να διορθώσει. Όμως, είναι μια πολλή σημαντική επιχείρηση για την Ελλάδα, η οποία θα μπορούσε να λειτουργήσει με περιβαλλοντικούς όρους.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Εδώ παρατείνετε την εκκαθάριση, προκειμένου να την πουλήσετε οπωσδήποτε, αντί να κοινωνικοποιήσετε αυτή την επιχείρηση, να τη δώσετε στους εργαζόμενους, όπως έχουμε δει σε πολλές χώρες ότι έχει συμβεί και να τη στηρίξετε με το δημόσιο. Μας λέτε «μας εγκαλεί η Ευρώπη αν στηρίξουμε τη «ΛΑΡΚΟ». Αλήθεια; Για την «</w:t>
      </w:r>
      <w:r w:rsidRPr="00015B0C">
        <w:rPr>
          <w:rFonts w:ascii="Arial" w:hAnsi="Arial"/>
          <w:sz w:val="24"/>
          <w:szCs w:val="24"/>
          <w:lang w:val="en-US" w:eastAsia="el-GR"/>
        </w:rPr>
        <w:t>ENERGEAN</w:t>
      </w:r>
      <w:r w:rsidRPr="00015B0C">
        <w:rPr>
          <w:rFonts w:ascii="Arial" w:hAnsi="Arial"/>
          <w:sz w:val="24"/>
          <w:szCs w:val="24"/>
          <w:lang w:eastAsia="el-GR"/>
        </w:rPr>
        <w:t xml:space="preserve">» δεν σας εγκαλεί; Εκατό εκατομμύρια με κρατική εγγύηση, στην ουσία ένα νέο ομόλογο προς το εξωτερικό 100 εκατομμυρίων με κρατική εγγύηση θα πάρει δάνειο και ένα ομόλογο με επιτόκιο το επιτόκιο της τράπεζας! Και αυτό δεν είναι ενίσχυση παράνομη, μόνο για τη «ΛΑΡΚΟ» είναι παράνομες οι ενισχύσεις.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Κοιτάξτε, είναι ξεκάθαρο ότι θέλετε να </w:t>
      </w:r>
      <w:proofErr w:type="spellStart"/>
      <w:r w:rsidRPr="00015B0C">
        <w:rPr>
          <w:rFonts w:ascii="Arial" w:hAnsi="Arial"/>
          <w:sz w:val="24"/>
          <w:szCs w:val="24"/>
          <w:lang w:eastAsia="el-GR"/>
        </w:rPr>
        <w:t>αποδιαλύσετε</w:t>
      </w:r>
      <w:proofErr w:type="spellEnd"/>
      <w:r w:rsidRPr="00015B0C">
        <w:rPr>
          <w:rFonts w:ascii="Arial" w:hAnsi="Arial"/>
          <w:sz w:val="24"/>
          <w:szCs w:val="24"/>
          <w:lang w:eastAsia="el-GR"/>
        </w:rPr>
        <w:t xml:space="preserve"> οτιδήποτε έχει μείνει στο δημόσιο, οποιονδήποτε ελεγκτικό μηχανισμό. Είναι ξεκάθαρο ότι θέλετε να διαλύσετε το περιβάλλον. Δεν έχετε φέρει ένα νομοσχέδιο που πραγματικά να προστατεύει το περιβάλλον. Δεν μας έχετε φέρει σε αυτή Αίθουσα ένα τέτοιο νομοσχέδιο.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 Εμείς θα συνεχίσουμε να ερχόμαστε εδώ, παρ’ όλο που απαξιώνετε εντελώς τις δημοκρατικές διαδικασίες, τις διαδικασίες αυτού του Κοινοβουλίου. Περάσαμε πρώτη ανάγνωση, κατ’ </w:t>
      </w:r>
      <w:proofErr w:type="spellStart"/>
      <w:r w:rsidRPr="00015B0C">
        <w:rPr>
          <w:rFonts w:ascii="Arial" w:hAnsi="Arial"/>
          <w:sz w:val="24"/>
          <w:szCs w:val="24"/>
          <w:lang w:eastAsia="el-GR"/>
        </w:rPr>
        <w:t>άρθρον</w:t>
      </w:r>
      <w:proofErr w:type="spellEnd"/>
      <w:r w:rsidRPr="00015B0C">
        <w:rPr>
          <w:rFonts w:ascii="Arial" w:hAnsi="Arial"/>
          <w:sz w:val="24"/>
          <w:szCs w:val="24"/>
          <w:lang w:eastAsia="el-GR"/>
        </w:rPr>
        <w:t xml:space="preserve"> συζήτηση, δεύτερη ανάγνωση και δεν υπήρχε </w:t>
      </w:r>
      <w:proofErr w:type="spellStart"/>
      <w:r w:rsidRPr="00015B0C">
        <w:rPr>
          <w:rFonts w:ascii="Arial" w:hAnsi="Arial"/>
          <w:sz w:val="24"/>
          <w:szCs w:val="24"/>
          <w:lang w:eastAsia="el-GR"/>
        </w:rPr>
        <w:t>καμμία</w:t>
      </w:r>
      <w:proofErr w:type="spellEnd"/>
      <w:r w:rsidRPr="00015B0C">
        <w:rPr>
          <w:rFonts w:ascii="Arial" w:hAnsi="Arial"/>
          <w:sz w:val="24"/>
          <w:szCs w:val="24"/>
          <w:lang w:eastAsia="el-GR"/>
        </w:rPr>
        <w:t xml:space="preserve"> διάθεση τροπολογίας. Μας φέρατε τον τηλεφωνικό κατάλογο τροπολογιών σήμερα, στην ουσία στις 10΄ το πρωί το παραλάβαμε οι περισσότεροι. Αυτή είναι η διάθεσή σας να διαλύσετε τα πάντα εν </w:t>
      </w:r>
      <w:proofErr w:type="spellStart"/>
      <w:r w:rsidRPr="00015B0C">
        <w:rPr>
          <w:rFonts w:ascii="Arial" w:hAnsi="Arial"/>
          <w:sz w:val="24"/>
          <w:szCs w:val="24"/>
          <w:lang w:eastAsia="el-GR"/>
        </w:rPr>
        <w:t>κρυπτώ</w:t>
      </w:r>
      <w:proofErr w:type="spellEnd"/>
      <w:r w:rsidRPr="00015B0C">
        <w:rPr>
          <w:rFonts w:ascii="Arial" w:hAnsi="Arial"/>
          <w:sz w:val="24"/>
          <w:szCs w:val="24"/>
          <w:lang w:eastAsia="el-GR"/>
        </w:rPr>
        <w:t xml:space="preserve">.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Εμείς θα είμαστε εδώ, για να τα αποκαλύπτουμε και προφανώς θα καταψηφίσουμε το νομοσχέδιο. </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του ΜέΡΑ25)</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ΠΡΟΕΔΡΕΥΟΥΣΑ (Σοφία Σακοράφα): </w:t>
      </w:r>
      <w:r w:rsidRPr="00015B0C">
        <w:rPr>
          <w:rFonts w:ascii="Arial" w:hAnsi="Arial"/>
          <w:sz w:val="24"/>
          <w:szCs w:val="24"/>
          <w:lang w:eastAsia="el-GR"/>
        </w:rPr>
        <w:t xml:space="preserve">Ευχαριστούμε πολύ, κύριε συνάδελφε.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Τον λόγο τώρα έχει ο κ. </w:t>
      </w:r>
      <w:proofErr w:type="spellStart"/>
      <w:r w:rsidRPr="00015B0C">
        <w:rPr>
          <w:rFonts w:ascii="Arial" w:hAnsi="Arial"/>
          <w:sz w:val="24"/>
          <w:szCs w:val="24"/>
          <w:lang w:eastAsia="el-GR"/>
        </w:rPr>
        <w:t>Βελόπουλος</w:t>
      </w:r>
      <w:proofErr w:type="spellEnd"/>
      <w:r w:rsidRPr="00015B0C">
        <w:rPr>
          <w:rFonts w:ascii="Arial" w:hAnsi="Arial"/>
          <w:sz w:val="24"/>
          <w:szCs w:val="24"/>
          <w:lang w:eastAsia="el-GR"/>
        </w:rPr>
        <w:t xml:space="preserve">, ο Πρόεδρος της Κοινοβουλευτικής Ομάδας της Ελληνικής Λύσης.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lastRenderedPageBreak/>
        <w:t xml:space="preserve">ΚΥΡΙΑΚΟΣ ΒΕΛΟΠΟΥΛΟΣ (Πρόεδρος της Ελληνικής Λύσης): </w:t>
      </w:r>
      <w:r w:rsidRPr="00015B0C">
        <w:rPr>
          <w:rFonts w:ascii="Arial" w:hAnsi="Arial"/>
          <w:sz w:val="24"/>
          <w:szCs w:val="24"/>
          <w:lang w:eastAsia="el-GR"/>
        </w:rPr>
        <w:t xml:space="preserve">Ευχαριστώ, κυρία Πρόεδρε.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Θα ήθελα ξεκινώντας, κύριε Υπουργέ, να μιλήσουμε για το κράτος που φτιάξατε. Δεν χρειάζεται πολύ ώρα για να </w:t>
      </w:r>
      <w:proofErr w:type="spellStart"/>
      <w:r w:rsidRPr="00015B0C">
        <w:rPr>
          <w:rFonts w:ascii="Arial" w:hAnsi="Arial"/>
          <w:sz w:val="24"/>
          <w:szCs w:val="24"/>
          <w:lang w:eastAsia="el-GR"/>
        </w:rPr>
        <w:t>αποδομήσω</w:t>
      </w:r>
      <w:proofErr w:type="spellEnd"/>
      <w:r w:rsidRPr="00015B0C">
        <w:rPr>
          <w:rFonts w:ascii="Arial" w:hAnsi="Arial"/>
          <w:sz w:val="24"/>
          <w:szCs w:val="24"/>
          <w:lang w:eastAsia="el-GR"/>
        </w:rPr>
        <w:t xml:space="preserve"> αυτό το παράταιρο κράτος –μόρφωμα, θα έλεγα- με πολυνομία, με ανθρώπους οι οποίοι δεν ξέρουν τη δουλειά τους και το κυριότερο που νομοθετούν στο πόδι. Εκατό σελίδες τροπολογίες! Δεν χρειάζεται πέραν αυτού κανένα άλλο σχόλιο από εμάς.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Θα ήθελα, όμως, να επιμείνω στο τι κράτος είναι αυτό που φτιάξατε, να πω από το 1974 και μετά, να μη σας αδικήσω σε προγενέστερο χρόνο. Με πέντε απλά επιχειρήματα θα σας αποδείξω πόσο φαύλο είναι το κράτος σας.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Πρώτον, χθες ανακοινώνει η Κυβέρνηση για τον ΕΝΦΙΑ, τον ΦΠΑ και τους φόρους εισοδήματος κάτι πολύ απλό. Μου θυμίζει το τραγούδι του </w:t>
      </w:r>
      <w:proofErr w:type="spellStart"/>
      <w:r w:rsidRPr="00015B0C">
        <w:rPr>
          <w:rFonts w:ascii="Arial" w:hAnsi="Arial"/>
          <w:sz w:val="24"/>
          <w:szCs w:val="24"/>
          <w:lang w:eastAsia="el-GR"/>
        </w:rPr>
        <w:t>Κηλαηδόνη</w:t>
      </w:r>
      <w:proofErr w:type="spellEnd"/>
      <w:r w:rsidRPr="00015B0C">
        <w:rPr>
          <w:rFonts w:ascii="Arial" w:hAnsi="Arial"/>
          <w:sz w:val="24"/>
          <w:szCs w:val="24"/>
          <w:lang w:eastAsia="el-GR"/>
        </w:rPr>
        <w:t xml:space="preserve">, «πέντε συν πέντε συν τέσσερα συν δεκαπέντε, κάτι κάνω λάθος, κάτι πάει στραβά». Ακούστε εδώ τι κάνετε. Αφορά τριακόσιες ογδόντα τρεις χιλιάδες πεντακόσιους πέντε ιδιοκτήτες, δηλαδή το 98% περίπου των ιδιοκτητών. Όταν χρωστάω στο δημόσιο εγώ, αυτό προεισπράττει. Παίρνει και έναντι, για του χρόνου. Όταν χρωστάει το κράτος στον πολίτη, του λέει: «τον ΕΝΦΙΑ σου, τον ΦΠΑ σου θα στον συμψηφίσω αργότερα και όχι τώρα». Δηλαδή, σε ένα κράτος άδικο, φαύλο, ζητάμε προπληρωμή φόρων από τον </w:t>
      </w:r>
      <w:r w:rsidRPr="00015B0C">
        <w:rPr>
          <w:rFonts w:ascii="Arial" w:hAnsi="Arial"/>
          <w:sz w:val="24"/>
          <w:szCs w:val="24"/>
          <w:lang w:eastAsia="el-GR"/>
        </w:rPr>
        <w:lastRenderedPageBreak/>
        <w:t xml:space="preserve">Έλληνα και όταν το κράτος χρωστάει στον άνθρωπο, του λέει «έλα, να περάσεις από το ταμείο μετά από ένα χρόνο». Κάνατε συμψηφισμούς, λοιπόν, στο μέλλον. Αυτή είναι η Κυβέρνηση της Νέας Δημοκρατίας. Το έκανε χθες.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Δεύτερον, επίδομα θέρμανσης. Είστε και από περιοχή ορεινή. Γιατί και εγώ προέρχομαι από χωριό. Αυξάνετε πολύ καλά την επιδότηση κατά 20%. Για πηγαίνετε στη Φλώρινα. Ακούστε, όμως. Η τιμή του πετρελαίου ανεβαίνει 50%. Είναι σαν του </w:t>
      </w:r>
      <w:proofErr w:type="spellStart"/>
      <w:r w:rsidRPr="00015B0C">
        <w:rPr>
          <w:rFonts w:ascii="Arial" w:hAnsi="Arial"/>
          <w:sz w:val="24"/>
          <w:szCs w:val="24"/>
          <w:lang w:eastAsia="el-GR"/>
        </w:rPr>
        <w:t>Κηλαηδόνη</w:t>
      </w:r>
      <w:proofErr w:type="spellEnd"/>
      <w:r w:rsidRPr="00015B0C">
        <w:rPr>
          <w:rFonts w:ascii="Arial" w:hAnsi="Arial"/>
          <w:sz w:val="24"/>
          <w:szCs w:val="24"/>
          <w:lang w:eastAsia="el-GR"/>
        </w:rPr>
        <w:t xml:space="preserve"> την αριθμητική. «Πέντε συν πέντε συν τέσσερα συν δεκαπέντε, κάτι κάνω λάθος, κάτι πάει στραβά, ξανά από την αρχή».</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Πείτε μου το 20% επιδότηση με το 50% τι σχέση έχει; Ποσό επιδότησης δηλαδή από 100 έως 750 ευρώ, όταν πέρυσι ήταν από 80 έως 650 ευρώ, ενώ το πετρέλαιο θέρμανσης πάει από τα 80 λεπτά πάει στο 1,20 ευρώ. Πόσο σοβαρό είναι αυτό το κράτος;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Τρίτο παράδειγμα. Χθες βλέποντας τηλεόραση –γιατί παρακολουθώ τα διεθνή κανάλια- ενημερώθηκα, κύριε Υπουργέ –δεν ξέρω αν το ξέρει η Κυβέρνησή σας- ότι θα γίνει θρησκευτική εκδήλωση Πακιστανών στο κέντρο της Αθήνας. Από την πακιστανική κρατική τηλεόραση ενημερώθηκα χθες, όπου έβλεπα δορυφορικά κανάλια. Θα εορταστεί στην Αθήνα στο </w:t>
      </w:r>
      <w:proofErr w:type="spellStart"/>
      <w:r w:rsidRPr="00015B0C">
        <w:rPr>
          <w:rFonts w:ascii="Arial" w:hAnsi="Arial"/>
          <w:sz w:val="24"/>
          <w:szCs w:val="24"/>
          <w:lang w:val="en-US" w:eastAsia="el-GR"/>
        </w:rPr>
        <w:t>Eid</w:t>
      </w:r>
      <w:proofErr w:type="spellEnd"/>
      <w:r w:rsidRPr="00015B0C">
        <w:rPr>
          <w:rFonts w:ascii="Arial" w:hAnsi="Arial"/>
          <w:sz w:val="24"/>
          <w:szCs w:val="24"/>
          <w:lang w:eastAsia="el-GR"/>
        </w:rPr>
        <w:t xml:space="preserve"> </w:t>
      </w:r>
      <w:r w:rsidRPr="00015B0C">
        <w:rPr>
          <w:rFonts w:ascii="Arial" w:hAnsi="Arial"/>
          <w:sz w:val="24"/>
          <w:szCs w:val="24"/>
          <w:lang w:val="en-US" w:eastAsia="el-GR"/>
        </w:rPr>
        <w:t>Milan</w:t>
      </w:r>
      <w:r w:rsidRPr="00015B0C">
        <w:rPr>
          <w:rFonts w:ascii="Arial" w:hAnsi="Arial"/>
          <w:sz w:val="24"/>
          <w:szCs w:val="24"/>
          <w:lang w:eastAsia="el-GR"/>
        </w:rPr>
        <w:t>-</w:t>
      </w:r>
      <w:r w:rsidRPr="00015B0C">
        <w:rPr>
          <w:rFonts w:ascii="Arial" w:hAnsi="Arial"/>
          <w:sz w:val="24"/>
          <w:szCs w:val="24"/>
          <w:lang w:val="en-US" w:eastAsia="el-GR"/>
        </w:rPr>
        <w:t>un</w:t>
      </w:r>
      <w:r w:rsidRPr="00015B0C">
        <w:rPr>
          <w:rFonts w:ascii="Arial" w:hAnsi="Arial"/>
          <w:sz w:val="24"/>
          <w:szCs w:val="24"/>
          <w:lang w:eastAsia="el-GR"/>
        </w:rPr>
        <w:t>-</w:t>
      </w:r>
      <w:proofErr w:type="spellStart"/>
      <w:r w:rsidRPr="00015B0C">
        <w:rPr>
          <w:rFonts w:ascii="Arial" w:hAnsi="Arial"/>
          <w:sz w:val="24"/>
          <w:szCs w:val="24"/>
          <w:lang w:val="en-US" w:eastAsia="el-GR"/>
        </w:rPr>
        <w:t>Nabir</w:t>
      </w:r>
      <w:proofErr w:type="spellEnd"/>
      <w:r w:rsidRPr="00015B0C">
        <w:rPr>
          <w:rFonts w:ascii="Arial" w:hAnsi="Arial"/>
          <w:sz w:val="24"/>
          <w:szCs w:val="24"/>
          <w:lang w:eastAsia="el-GR"/>
        </w:rPr>
        <w:t xml:space="preserve"> η γέννηση του Προφήτη, στο κέντρο της Αθήνας, την Κυριακή 17 Οκτωβρίου. Δεν το ξέρει κανείς αυτό.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Ξέρετε, κύριε Σκρέκα, τι σημαίνει να μαθαίνετε από την πακιστανική τηλεόραση το τι θα συμβεί στην Ελλάδα την επόμενη εβδομάδα; Πόσο σοβαρό κράτος είναι αυτό;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Τέταρτον, η Υπουργός Πολιτισμού, η κ. </w:t>
      </w:r>
      <w:proofErr w:type="spellStart"/>
      <w:r w:rsidRPr="00015B0C">
        <w:rPr>
          <w:rFonts w:ascii="Arial" w:hAnsi="Arial"/>
          <w:sz w:val="24"/>
          <w:szCs w:val="24"/>
          <w:lang w:eastAsia="el-GR"/>
        </w:rPr>
        <w:t>Μενδώνη</w:t>
      </w:r>
      <w:proofErr w:type="spellEnd"/>
      <w:r w:rsidRPr="00015B0C">
        <w:rPr>
          <w:rFonts w:ascii="Arial" w:hAnsi="Arial"/>
          <w:sz w:val="24"/>
          <w:szCs w:val="24"/>
          <w:lang w:eastAsia="el-GR"/>
        </w:rPr>
        <w:t xml:space="preserve">, σε απάντησή της –για να δείτε πόσο σοβαρό κράτος έχουμε, επίσημο έγγραφο της ελληνικής πολιτείας- μου απαντά για το ανάκτορο της Ιθάκης του Οδυσσέως, τα εξής: «Σύμφωνα με την Εφορεία Αρχαιοτήτων Κεφαλληνίας και Ιθάκης στην περιοχή δεν υπάρχει ανεσκαμμένο ανακτορικό συγκρότημα, όπως προκύπτει από τη βιβλιογραφία». Αυτή ήταν η απάντηση της Υπουργού Πολιτισμού στα Πρακτικά, όταν το Πανεπιστήμιο Ιωαννίνων επί είκοσι χρόνια έκανε ανασκαφές και βρήκε το ανάκτορο!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Θα καταθέσω, λοιπόν, στα Πρακτικά της Βουλής τοπογραφικό από το 1885 Αυστριακού αρχαιολόγου τοπογράφου μαζί με το ανάκτορο.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Πόσο σοβαρό είναι ένα κράτος, του οποίου η Υπουργός Πολιτισμού που ήταν και </w:t>
      </w:r>
      <w:proofErr w:type="spellStart"/>
      <w:r w:rsidRPr="00015B0C">
        <w:rPr>
          <w:rFonts w:ascii="Arial" w:hAnsi="Arial"/>
          <w:sz w:val="24"/>
          <w:szCs w:val="24"/>
          <w:lang w:eastAsia="el-GR"/>
        </w:rPr>
        <w:t>προεδρεύουσα</w:t>
      </w:r>
      <w:proofErr w:type="spellEnd"/>
      <w:r w:rsidRPr="00015B0C">
        <w:rPr>
          <w:rFonts w:ascii="Arial" w:hAnsi="Arial"/>
          <w:sz w:val="24"/>
          <w:szCs w:val="24"/>
          <w:lang w:eastAsia="el-GR"/>
        </w:rPr>
        <w:t xml:space="preserve"> στο ΚΑΣ δεν γνωρίζει ότι υπάρχει το ανάκτορο της Ιθάκης; Το έχετε παραπετάξει! Το μόνο που έχει μείνει από το ανάκτορο, πέρα από τα πολύ ωραία ευρήματα μυκηναϊκής τεχνοτροπίας, είναι το τσιμέντο που έριξαν κάποιοι πάνω σε κάποια αρχαιολογικά ευρήματα.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Είστε η Κυβέρνηση του τσιμέντου: τσιμέντο στην Ακρόπολη, τσιμέντο στην Ιθάκη, τσιμέντο να γίνει κάθε αρχαιολογικός χώρος. Τι να πω! </w:t>
      </w:r>
    </w:p>
    <w:p w:rsidR="00015B0C" w:rsidRPr="00015B0C" w:rsidRDefault="00015B0C" w:rsidP="00015B0C">
      <w:pPr>
        <w:spacing w:after="160" w:line="600" w:lineRule="auto"/>
        <w:ind w:firstLine="720"/>
        <w:jc w:val="both"/>
        <w:rPr>
          <w:rFonts w:ascii="Arial" w:hAnsi="Arial"/>
          <w:sz w:val="24"/>
          <w:szCs w:val="24"/>
          <w:lang w:eastAsia="el-GR"/>
        </w:rPr>
      </w:pPr>
      <w:proofErr w:type="spellStart"/>
      <w:r w:rsidRPr="00015B0C">
        <w:rPr>
          <w:rFonts w:ascii="Arial" w:hAnsi="Arial"/>
          <w:sz w:val="24"/>
          <w:szCs w:val="24"/>
          <w:lang w:eastAsia="el-GR"/>
        </w:rPr>
        <w:t>Πέμπτον</w:t>
      </w:r>
      <w:proofErr w:type="spellEnd"/>
      <w:r w:rsidRPr="00015B0C">
        <w:rPr>
          <w:rFonts w:ascii="Arial" w:hAnsi="Arial"/>
          <w:sz w:val="24"/>
          <w:szCs w:val="24"/>
          <w:lang w:eastAsia="el-GR"/>
        </w:rPr>
        <w:t xml:space="preserve">, για να σας αποδείξω ότι η Νέα Δημοκρατία είναι ένα φαύλο κόμμα, αυτό το κόμμα του γενάρχη Καραμανλή, του σοβαρού αυτού πολιτικού έχει σήμερα ηγεσία φαύλη.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Γιατί το λέω αυτό; Θα καταχωρίσω στα Πρακτικά της Βουλής για τον ιστορικό του μέλλοντος από </w:t>
      </w:r>
      <w:r w:rsidRPr="00015B0C">
        <w:rPr>
          <w:rFonts w:ascii="Arial" w:hAnsi="Arial" w:cs="Arial"/>
          <w:sz w:val="24"/>
          <w:szCs w:val="24"/>
          <w:lang w:val="en-US" w:eastAsia="el-GR"/>
        </w:rPr>
        <w:t>site</w:t>
      </w:r>
      <w:r w:rsidRPr="00015B0C">
        <w:rPr>
          <w:rFonts w:ascii="Arial" w:hAnsi="Arial" w:cs="Arial"/>
          <w:sz w:val="24"/>
          <w:szCs w:val="24"/>
          <w:lang w:eastAsia="el-GR"/>
        </w:rPr>
        <w:t xml:space="preserve"> το οποίο πήρε χιλιάδες ευρώ διαφήμιση άρθρο χορηγούμενο εναντίον της Ελληνικής Λύσης. Είναι </w:t>
      </w:r>
      <w:r w:rsidRPr="00015B0C">
        <w:rPr>
          <w:rFonts w:ascii="Arial" w:hAnsi="Arial" w:cs="Arial"/>
          <w:sz w:val="24"/>
          <w:szCs w:val="24"/>
          <w:lang w:val="en-US" w:eastAsia="el-GR"/>
        </w:rPr>
        <w:t>site</w:t>
      </w:r>
      <w:r w:rsidRPr="00015B0C">
        <w:rPr>
          <w:rFonts w:ascii="Arial" w:hAnsi="Arial" w:cs="Arial"/>
          <w:sz w:val="24"/>
          <w:szCs w:val="24"/>
          <w:lang w:eastAsia="el-GR"/>
        </w:rPr>
        <w:t xml:space="preserve"> δικό σας, φιλικά προσκείμενο. Και επειδή θα μου πείτε ότι δεν είναι έτσι –θα σας το καταθέσω σε λίγο στα Πρακτικά- το «</w:t>
      </w:r>
      <w:r w:rsidRPr="00015B0C">
        <w:rPr>
          <w:rFonts w:ascii="Arial" w:hAnsi="Arial" w:cs="Arial"/>
          <w:sz w:val="24"/>
          <w:szCs w:val="24"/>
          <w:lang w:val="en-US" w:eastAsia="el-GR"/>
        </w:rPr>
        <w:t>PROTAGON</w:t>
      </w:r>
      <w:r w:rsidRPr="00015B0C">
        <w:rPr>
          <w:rFonts w:ascii="Arial" w:hAnsi="Arial" w:cs="Arial"/>
          <w:sz w:val="24"/>
          <w:szCs w:val="24"/>
          <w:lang w:eastAsia="el-GR"/>
        </w:rPr>
        <w:t xml:space="preserve">», λοιπόν, κάνει χορηγούμενη διαφήμιση στο </w:t>
      </w:r>
      <w:r w:rsidRPr="00015B0C">
        <w:rPr>
          <w:rFonts w:ascii="Arial" w:hAnsi="Arial" w:cs="Arial"/>
          <w:sz w:val="24"/>
          <w:szCs w:val="24"/>
          <w:lang w:val="en-US" w:eastAsia="el-GR"/>
        </w:rPr>
        <w:t>Facebook</w:t>
      </w:r>
      <w:r w:rsidRPr="00015B0C">
        <w:rPr>
          <w:rFonts w:ascii="Arial" w:hAnsi="Arial" w:cs="Arial"/>
          <w:sz w:val="24"/>
          <w:szCs w:val="24"/>
          <w:lang w:eastAsia="el-GR"/>
        </w:rPr>
        <w:t xml:space="preserve"> και στη </w:t>
      </w:r>
      <w:r w:rsidRPr="00015B0C">
        <w:rPr>
          <w:rFonts w:ascii="Arial" w:hAnsi="Arial" w:cs="Arial"/>
          <w:sz w:val="24"/>
          <w:szCs w:val="24"/>
          <w:lang w:val="en-US" w:eastAsia="el-GR"/>
        </w:rPr>
        <w:t>Google</w:t>
      </w:r>
      <w:r w:rsidRPr="00015B0C">
        <w:rPr>
          <w:rFonts w:ascii="Arial" w:hAnsi="Arial" w:cs="Arial"/>
          <w:sz w:val="24"/>
          <w:szCs w:val="24"/>
          <w:lang w:eastAsia="el-GR"/>
        </w:rPr>
        <w:t xml:space="preserve"> άρθρο εναντίον του Προέδρου της Ελληνικής Λύσης και εναντίον της Ελληνικής Λύσης. </w:t>
      </w:r>
      <w:r w:rsidRPr="00015B0C">
        <w:rPr>
          <w:rFonts w:ascii="Arial" w:hAnsi="Arial" w:cs="Arial"/>
          <w:sz w:val="24"/>
          <w:szCs w:val="24"/>
          <w:lang w:val="en-US" w:eastAsia="el-GR"/>
        </w:rPr>
        <w:t>Site</w:t>
      </w:r>
      <w:r w:rsidRPr="00015B0C">
        <w:rPr>
          <w:rFonts w:ascii="Arial" w:hAnsi="Arial" w:cs="Arial"/>
          <w:sz w:val="24"/>
          <w:szCs w:val="24"/>
          <w:lang w:eastAsia="el-GR"/>
        </w:rPr>
        <w:t xml:space="preserve"> ειδησεογραφικό! Το αντιλαμβάνεστε αυτό; Είναι </w:t>
      </w:r>
      <w:r w:rsidRPr="00015B0C">
        <w:rPr>
          <w:rFonts w:ascii="Arial" w:hAnsi="Arial" w:cs="Arial"/>
          <w:sz w:val="24"/>
          <w:szCs w:val="24"/>
          <w:lang w:val="en-US" w:eastAsia="el-GR"/>
        </w:rPr>
        <w:t>site</w:t>
      </w:r>
      <w:r w:rsidRPr="00015B0C">
        <w:rPr>
          <w:rFonts w:ascii="Arial" w:hAnsi="Arial" w:cs="Arial"/>
          <w:sz w:val="24"/>
          <w:szCs w:val="24"/>
          <w:lang w:eastAsia="el-GR"/>
        </w:rPr>
        <w:t xml:space="preserve"> στο οποίο εσείς δώσατε λεφτά από τη λίστα Πέτσα -θέλετε- λίστα Νέας Δημοκρατίας. Αυτό είναι φαύλο και δεν είναι το μοναδικό. Θα μου πείτε, γιατί είναι δικό σας; Θα σας το αποδείξω.</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Σταχυολογώ μόνο δύο άρθρα. Ακούστε: «με συνταγή Τσώρτσιλ ο Μητσοτάκης». Παναγιά μου! «Το </w:t>
      </w:r>
      <w:proofErr w:type="spellStart"/>
      <w:r w:rsidRPr="00015B0C">
        <w:rPr>
          <w:rFonts w:ascii="Arial" w:hAnsi="Arial" w:cs="Arial"/>
          <w:sz w:val="24"/>
          <w:szCs w:val="24"/>
          <w:lang w:eastAsia="el-GR"/>
        </w:rPr>
        <w:t>τσιτάχ</w:t>
      </w:r>
      <w:proofErr w:type="spellEnd"/>
      <w:r w:rsidRPr="00015B0C">
        <w:rPr>
          <w:rFonts w:ascii="Arial" w:hAnsi="Arial" w:cs="Arial"/>
          <w:sz w:val="24"/>
          <w:szCs w:val="24"/>
          <w:lang w:eastAsia="el-GR"/>
        </w:rPr>
        <w:t xml:space="preserve"> και το </w:t>
      </w:r>
      <w:proofErr w:type="spellStart"/>
      <w:r w:rsidRPr="00015B0C">
        <w:rPr>
          <w:rFonts w:ascii="Arial" w:hAnsi="Arial" w:cs="Arial"/>
          <w:sz w:val="24"/>
          <w:szCs w:val="24"/>
          <w:lang w:eastAsia="el-GR"/>
        </w:rPr>
        <w:t>ζαρκαδάκι</w:t>
      </w:r>
      <w:proofErr w:type="spellEnd"/>
      <w:r w:rsidRPr="00015B0C">
        <w:rPr>
          <w:rFonts w:ascii="Arial" w:hAnsi="Arial" w:cs="Arial"/>
          <w:sz w:val="24"/>
          <w:szCs w:val="24"/>
          <w:lang w:eastAsia="el-GR"/>
        </w:rPr>
        <w:t>» -</w:t>
      </w:r>
      <w:proofErr w:type="spellStart"/>
      <w:r w:rsidRPr="00015B0C">
        <w:rPr>
          <w:rFonts w:ascii="Arial" w:hAnsi="Arial" w:cs="Arial"/>
          <w:sz w:val="24"/>
          <w:szCs w:val="24"/>
          <w:lang w:eastAsia="el-GR"/>
        </w:rPr>
        <w:t>τσιτάχ</w:t>
      </w:r>
      <w:proofErr w:type="spellEnd"/>
      <w:r w:rsidRPr="00015B0C">
        <w:rPr>
          <w:rFonts w:ascii="Arial" w:hAnsi="Arial" w:cs="Arial"/>
          <w:sz w:val="24"/>
          <w:szCs w:val="24"/>
          <w:lang w:eastAsia="el-GR"/>
        </w:rPr>
        <w:t xml:space="preserve"> είναι ο κ. Μητσοτάκης, από ό,τι κατάλαβα και </w:t>
      </w:r>
      <w:proofErr w:type="spellStart"/>
      <w:r w:rsidRPr="00015B0C">
        <w:rPr>
          <w:rFonts w:ascii="Arial" w:hAnsi="Arial" w:cs="Arial"/>
          <w:sz w:val="24"/>
          <w:szCs w:val="24"/>
          <w:lang w:eastAsia="el-GR"/>
        </w:rPr>
        <w:t>ζαρκαδάκι</w:t>
      </w:r>
      <w:proofErr w:type="spellEnd"/>
      <w:r w:rsidRPr="00015B0C">
        <w:rPr>
          <w:rFonts w:ascii="Arial" w:hAnsi="Arial" w:cs="Arial"/>
          <w:sz w:val="24"/>
          <w:szCs w:val="24"/>
          <w:lang w:eastAsia="el-GR"/>
        </w:rPr>
        <w:t xml:space="preserve"> είναι ο κ. Τσίπρας- αυτά είναι τα άρθρα. Δικό σας </w:t>
      </w:r>
      <w:r w:rsidRPr="00015B0C">
        <w:rPr>
          <w:rFonts w:ascii="Arial" w:hAnsi="Arial" w:cs="Arial"/>
          <w:sz w:val="24"/>
          <w:szCs w:val="24"/>
          <w:lang w:val="en-US" w:eastAsia="el-GR"/>
        </w:rPr>
        <w:t>site</w:t>
      </w:r>
      <w:r w:rsidRPr="00015B0C">
        <w:rPr>
          <w:rFonts w:ascii="Arial" w:hAnsi="Arial" w:cs="Arial"/>
          <w:sz w:val="24"/>
          <w:szCs w:val="24"/>
          <w:lang w:eastAsia="el-GR"/>
        </w:rPr>
        <w:t xml:space="preserve"> να πληρώνει καταχώριση, χορηγούμενη διαφήμιση εναντίον ενός άλλου κόμματος! Ποιο </w:t>
      </w:r>
      <w:r w:rsidRPr="00015B0C">
        <w:rPr>
          <w:rFonts w:ascii="Arial" w:hAnsi="Arial" w:cs="Arial"/>
          <w:sz w:val="24"/>
          <w:szCs w:val="24"/>
          <w:lang w:val="en-US" w:eastAsia="el-GR"/>
        </w:rPr>
        <w:t>site</w:t>
      </w:r>
      <w:r w:rsidRPr="00015B0C">
        <w:rPr>
          <w:rFonts w:ascii="Arial" w:hAnsi="Arial" w:cs="Arial"/>
          <w:sz w:val="24"/>
          <w:szCs w:val="24"/>
          <w:lang w:eastAsia="el-GR"/>
        </w:rPr>
        <w:t xml:space="preserve">; Ποια </w:t>
      </w:r>
      <w:r w:rsidRPr="00015B0C">
        <w:rPr>
          <w:rFonts w:ascii="Arial" w:hAnsi="Arial" w:cs="Arial"/>
          <w:sz w:val="24"/>
          <w:szCs w:val="24"/>
          <w:lang w:val="en-US" w:eastAsia="el-GR"/>
        </w:rPr>
        <w:t>site</w:t>
      </w:r>
      <w:r w:rsidRPr="00015B0C">
        <w:rPr>
          <w:rFonts w:ascii="Arial" w:hAnsi="Arial" w:cs="Arial"/>
          <w:sz w:val="24"/>
          <w:szCs w:val="24"/>
          <w:lang w:eastAsia="el-GR"/>
        </w:rPr>
        <w:t xml:space="preserve">; Τα </w:t>
      </w:r>
      <w:r w:rsidRPr="00015B0C">
        <w:rPr>
          <w:rFonts w:ascii="Arial" w:hAnsi="Arial" w:cs="Arial"/>
          <w:sz w:val="24"/>
          <w:szCs w:val="24"/>
          <w:lang w:val="en-US" w:eastAsia="el-GR"/>
        </w:rPr>
        <w:t>site</w:t>
      </w:r>
      <w:r w:rsidRPr="00015B0C">
        <w:rPr>
          <w:rFonts w:ascii="Arial" w:hAnsi="Arial" w:cs="Arial"/>
          <w:sz w:val="24"/>
          <w:szCs w:val="24"/>
          <w:lang w:eastAsia="el-GR"/>
        </w:rPr>
        <w:t xml:space="preserve"> αυτά που με λεφτά, </w:t>
      </w:r>
      <w:r w:rsidRPr="00015B0C">
        <w:rPr>
          <w:rFonts w:ascii="Arial" w:hAnsi="Arial" w:cs="Arial"/>
          <w:sz w:val="24"/>
          <w:szCs w:val="24"/>
          <w:lang w:eastAsia="el-GR"/>
        </w:rPr>
        <w:lastRenderedPageBreak/>
        <w:t>όχι τριάντα αργύρια, με 200 εκατομμύρια ευρώ μαζί με τα κανάλια λασπολογούν, υβρεολογούν, χυδαιολογούν εναντίον πολιτικών προσώπων και Προέδρων κομμάτων!</w:t>
      </w:r>
    </w:p>
    <w:p w:rsidR="00015B0C" w:rsidRPr="00015B0C" w:rsidRDefault="00015B0C" w:rsidP="00015B0C">
      <w:pPr>
        <w:spacing w:after="160" w:line="600" w:lineRule="auto"/>
        <w:ind w:firstLine="720"/>
        <w:jc w:val="center"/>
        <w:rPr>
          <w:rFonts w:ascii="Arial" w:hAnsi="Arial" w:cs="Arial"/>
          <w:color w:val="201F1E"/>
          <w:sz w:val="24"/>
          <w:szCs w:val="24"/>
          <w:shd w:val="clear" w:color="auto" w:fill="FFFFFF"/>
          <w:lang w:eastAsia="el-GR"/>
        </w:rPr>
      </w:pPr>
      <w:r w:rsidRPr="00015B0C">
        <w:rPr>
          <w:rFonts w:ascii="Arial" w:hAnsi="Arial" w:cs="Arial"/>
          <w:color w:val="201F1E"/>
          <w:sz w:val="24"/>
          <w:szCs w:val="24"/>
          <w:shd w:val="clear" w:color="auto" w:fill="FFFFFF"/>
          <w:lang w:eastAsia="el-GR"/>
        </w:rPr>
        <w:t>(Χειροκροτήματα από την πτέρυγα της Ελληνικής Λύσης)</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Να τους χαίρεστε, λοιπόν! Να τους χαίρεστε!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cs="Arial"/>
          <w:sz w:val="24"/>
          <w:szCs w:val="24"/>
          <w:lang w:eastAsia="el-GR"/>
        </w:rPr>
        <w:t xml:space="preserve">Εμείς θα σας πούμε το εξής πολύ απλά: Η κοροϊδία για τη Νέα Δημοκρατία </w:t>
      </w:r>
      <w:r w:rsidRPr="00015B0C">
        <w:rPr>
          <w:rFonts w:ascii="Arial" w:hAnsi="Arial"/>
          <w:sz w:val="24"/>
          <w:szCs w:val="24"/>
          <w:lang w:eastAsia="el-GR"/>
        </w:rPr>
        <w:t>μπορεί να είναι μια ασπίδα κακής διοίκησης, δεν μπορεί να είναι όπλο, όμως, και επιμένουμε σε αυτό. Είναι η ασπίδα σας η κοροϊδία και το ψέμα.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Εμείς ως Ελληνική Λύση και ο Πρόεδρός της σας λέμε κάτι πάρα πολύ απλό: Εμείς θα είμαστε η φωνή της λογικής, θα είμαστε η φωνή όχι των προσωπικών επιθέσεων. Δεν ξεχνάμε τίποτα, δεν συγχωρούμε τίποτα. Όσο ισχυρός, όσο βάναυσος και να είναι ο αντίπαλος της βρώμας, της δυσωδίας της δικής σας, εμείς θα νικήσουμε, γιατί αυτή είναι η αλήθεια!</w:t>
      </w:r>
    </w:p>
    <w:p w:rsidR="00015B0C" w:rsidRPr="00015B0C" w:rsidRDefault="00015B0C" w:rsidP="00015B0C">
      <w:pPr>
        <w:spacing w:after="160" w:line="600" w:lineRule="auto"/>
        <w:ind w:firstLine="720"/>
        <w:jc w:val="center"/>
        <w:rPr>
          <w:rFonts w:ascii="Arial" w:hAnsi="Arial" w:cs="Arial"/>
          <w:color w:val="201F1E"/>
          <w:sz w:val="24"/>
          <w:szCs w:val="24"/>
          <w:shd w:val="clear" w:color="auto" w:fill="FFFFFF"/>
          <w:lang w:eastAsia="el-GR"/>
        </w:rPr>
      </w:pPr>
      <w:r w:rsidRPr="00015B0C">
        <w:rPr>
          <w:rFonts w:ascii="Arial" w:hAnsi="Arial" w:cs="Arial"/>
          <w:color w:val="201F1E"/>
          <w:sz w:val="24"/>
          <w:szCs w:val="24"/>
          <w:shd w:val="clear" w:color="auto" w:fill="FFFFFF"/>
          <w:lang w:eastAsia="el-GR"/>
        </w:rPr>
        <w:t>(Χειροκροτήματα από την πτέρυγα της Ελληνικής Λύσης)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Πληρωμένα </w:t>
      </w:r>
      <w:r w:rsidRPr="00015B0C">
        <w:rPr>
          <w:rFonts w:ascii="Arial" w:hAnsi="Arial"/>
          <w:sz w:val="24"/>
          <w:szCs w:val="24"/>
          <w:lang w:val="en-US" w:eastAsia="el-GR"/>
        </w:rPr>
        <w:t>site</w:t>
      </w:r>
      <w:r w:rsidRPr="00015B0C">
        <w:rPr>
          <w:rFonts w:ascii="Arial" w:hAnsi="Arial"/>
          <w:sz w:val="24"/>
          <w:szCs w:val="24"/>
          <w:lang w:eastAsia="el-GR"/>
        </w:rPr>
        <w:t>, χορηγούμενη διαφήμιση εναντίον Προέδρων κομμάτων; Αυτά δεν τα κάνει ούτε η Βόρεια Κορέα, δεν τα κάνει κανείς, δικτατορία είναι αυτό, γιατί τα λεφτά που δώσατε δεν είναι δικά σας λεφτά, είναι του ελληνικού λαού, είναι όλων των κομμάτων και τα δώσατε στρεβλά.</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Θα επιχειρήσω, λοιπόν, επειδή πιέζει ο χρόνος, να κάνω μερικά μαθήματα Πολιτικής Αγωγής σήμερα, δωρεάν σεμινάρια για όσους δεν αντιλαμβάνονται τι σημαίνει κοινοβουλευτική δημοκρατία.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Σήμερα στην Ελλάδα υπάρχει ένα σοβαρό πρόβλημα ιδεολογίας, κύριοι συνάδελφοι, και παραθέτω το χθεσινό συμβάν του νεαρού που προπηλάκισαν οι αναρχικοί στο πανεπιστήμιο. Θα κάνατε πανεπιστημιακή αστυνομία, θα κάνατε τα πάντα για να σταματήσει η ύβρις, ο τραμπουκισμός και δεν κάνατε τίποτα ως συνήθως, μόνο έρχεστε εδώ τα λέτε και δεν τα υλοποιείτε με νεολογισμούς –ακούστε!- καινούργιους, περίεργους. Άκουγα την Πρόεδρο της Δημοκρατίας να μιλάει για τον νέο πατριωτισμό. Εγώ ξέρω ότι οι νεοδημοκράτες Βουλευτές και του γενάρχη τους Καραμανλή τον πατριωτισμό τον εννοούν ως συγκεκριμένα πράγματα.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Τι θα πει νέος πατριωτισμός; Για εμάς δεν υπάρχει ούτε παλαιός ούτε νέος, ένας είναι ο πατριωτισμός και είναι ο Ελληνισμός. Δεν υπάρχει ούτε νέος ούτε παλαιός!</w:t>
      </w:r>
    </w:p>
    <w:p w:rsidR="00015B0C" w:rsidRPr="00015B0C" w:rsidRDefault="00015B0C" w:rsidP="00015B0C">
      <w:pPr>
        <w:spacing w:after="160" w:line="600" w:lineRule="auto"/>
        <w:ind w:firstLine="720"/>
        <w:jc w:val="center"/>
        <w:rPr>
          <w:rFonts w:ascii="Arial" w:hAnsi="Arial" w:cs="Arial"/>
          <w:color w:val="201F1E"/>
          <w:sz w:val="24"/>
          <w:szCs w:val="24"/>
          <w:shd w:val="clear" w:color="auto" w:fill="FFFFFF"/>
          <w:lang w:eastAsia="el-GR"/>
        </w:rPr>
      </w:pPr>
      <w:r w:rsidRPr="00015B0C">
        <w:rPr>
          <w:rFonts w:ascii="Arial" w:hAnsi="Arial" w:cs="Arial"/>
          <w:color w:val="201F1E"/>
          <w:sz w:val="24"/>
          <w:szCs w:val="24"/>
          <w:shd w:val="clear" w:color="auto" w:fill="FFFFFF"/>
          <w:lang w:eastAsia="el-GR"/>
        </w:rPr>
        <w:t>(Χειροκροτήματα από την πτέρυγα της Ελληνικής Λύσης)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Ο πυρήνας, λοιπόν, της αδιατάρακτης συνέχειας των Ελλήνων δεν μιλάει ποτέ για τον εαυτό του. Δεν μπορείτε να λέτε νέος πατριωτισμός. Τι είναι αυτό το πράγμα;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Σήμερα, λοιπόν, κατά τη δική μας άποψη και με αυτά που βλέπουμε καθημερινά ως Ελληνική Λύση και ο Πρόεδρός της ο όποιος ομιλεί, θεωρούμε ότι έχουμε έναν πόλεμο ιδεολογικό αλλά έχουμε και έναν πόλεμο πολιτικό, πολιτικό πόλεμο της Νέας Δημοκρατίας και των πυλώνων που εξυπηρετεί, της </w:t>
      </w:r>
      <w:proofErr w:type="spellStart"/>
      <w:r w:rsidRPr="00015B0C">
        <w:rPr>
          <w:rFonts w:ascii="Arial" w:hAnsi="Arial"/>
          <w:sz w:val="24"/>
          <w:szCs w:val="24"/>
          <w:lang w:eastAsia="el-GR"/>
        </w:rPr>
        <w:t>οικονομικοπολιτικής</w:t>
      </w:r>
      <w:proofErr w:type="spellEnd"/>
      <w:r w:rsidRPr="00015B0C">
        <w:rPr>
          <w:rFonts w:ascii="Arial" w:hAnsi="Arial"/>
          <w:sz w:val="24"/>
          <w:szCs w:val="24"/>
          <w:lang w:eastAsia="el-GR"/>
        </w:rPr>
        <w:t xml:space="preserve"> ελίτ εναντίον των υπολοίπων κομμάτων και θα σας το αποδείξω.</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Συντελείται ο πολιτικός πόλεμος από τα μέσα μαζικής ενημερώσεως με ιδέες-νεολογισμούς, με συναισθήματα, όχι με συμβατικά όπλα, αλλά -θα το πω ευθέως- με μορφές πολιτικού συγκεκριμένου πολέμου. Είναι ο ιδεολογικός πόλεμος. Σκοπός του η κατάληψη μέσω προπαγάνδας -το κάνει η Νέα Δημοκρατία- ιδεών, συναισθημάτων. Στόχος; Ο θάνατος του έθνους και του φρονήματος των Ελλήνων. Αυτή είναι η μία πτυχή του πολέμου.</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Υπάρχει και ο κοινωνικός πόλεμος, ο οποίος είναι πολύ πιο σοβαρός κατά πολλούς. Σκοπός του η κοινωνική διάσπαση, η υπονόμευση και η κατάρρευση των μέσων και των αντιθέσεων. Στόχος; Ο διαχωρισμός των Ελλήνων, ο διχασμός τους, Δεξιοί και Αριστεροί, </w:t>
      </w:r>
      <w:proofErr w:type="spellStart"/>
      <w:r w:rsidRPr="00015B0C">
        <w:rPr>
          <w:rFonts w:ascii="Arial" w:hAnsi="Arial"/>
          <w:sz w:val="24"/>
          <w:szCs w:val="24"/>
          <w:lang w:eastAsia="el-GR"/>
        </w:rPr>
        <w:t>εμβολιαστές</w:t>
      </w:r>
      <w:proofErr w:type="spellEnd"/>
      <w:r w:rsidRPr="00015B0C">
        <w:rPr>
          <w:rFonts w:ascii="Arial" w:hAnsi="Arial"/>
          <w:sz w:val="24"/>
          <w:szCs w:val="24"/>
          <w:lang w:eastAsia="el-GR"/>
        </w:rPr>
        <w:t xml:space="preserve"> και </w:t>
      </w:r>
      <w:proofErr w:type="spellStart"/>
      <w:r w:rsidRPr="00015B0C">
        <w:rPr>
          <w:rFonts w:ascii="Arial" w:hAnsi="Arial"/>
          <w:sz w:val="24"/>
          <w:szCs w:val="24"/>
          <w:lang w:eastAsia="el-GR"/>
        </w:rPr>
        <w:t>αντιεμβολιαστές</w:t>
      </w:r>
      <w:proofErr w:type="spellEnd"/>
      <w:r w:rsidRPr="00015B0C">
        <w:rPr>
          <w:rFonts w:ascii="Arial" w:hAnsi="Arial"/>
          <w:sz w:val="24"/>
          <w:szCs w:val="24"/>
          <w:lang w:eastAsia="el-GR"/>
        </w:rPr>
        <w:t>, λογικοί και παράλογοι. Αυτή είναι η τακτική της Νέας Δημοκρατίας.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Υπάρχει και ο οικονομικός πόλεμος. Σκοπός η κατάρρευση της οικονομίας, η εξάρτηση των ανθρώπων από τα επιδόματα, από το κράτος και </w:t>
      </w:r>
      <w:r w:rsidRPr="00015B0C">
        <w:rPr>
          <w:rFonts w:ascii="Arial" w:hAnsi="Arial"/>
          <w:sz w:val="24"/>
          <w:szCs w:val="24"/>
          <w:lang w:eastAsia="el-GR"/>
        </w:rPr>
        <w:lastRenderedPageBreak/>
        <w:t>από τον πληθωρισμό. Στόχος; Η πρόκληση ενός οικονομικού χάους, η εξαθλίωση του ελληνικού λαού, η φτώχεια, η πείνα, γιατί είναι πιο ελεγχόμενος ο πολίτης όταν σκέφτεται την επιβίωσή του και όχι την ανέλιξή του ψηλότερα.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Υπάρχει και ένας μυστικός πόλεμος. Η κρυφή υπονόμευση με διάβρωση κοινωνίας, διαφθορά συνειδήσεων, εκβιασμούς, απειλές σε ανθρώπους είτε με μηχανισμούς εξουσίας, όπως η εφορία, όπως τα ασφαλιστικά ταμεία, που χαρίζετε σε </w:t>
      </w:r>
      <w:proofErr w:type="spellStart"/>
      <w:r w:rsidRPr="00015B0C">
        <w:rPr>
          <w:rFonts w:ascii="Arial" w:hAnsi="Arial"/>
          <w:sz w:val="24"/>
          <w:szCs w:val="24"/>
          <w:lang w:eastAsia="el-GR"/>
        </w:rPr>
        <w:t>καναλάρχες</w:t>
      </w:r>
      <w:proofErr w:type="spellEnd"/>
      <w:r w:rsidRPr="00015B0C">
        <w:rPr>
          <w:rFonts w:ascii="Arial" w:hAnsi="Arial"/>
          <w:sz w:val="24"/>
          <w:szCs w:val="24"/>
          <w:lang w:eastAsia="el-GR"/>
        </w:rPr>
        <w:t xml:space="preserve"> εκατομμύρια ευρώ και βάζετε φυλακή τον Έλληνα, του παίρνετε το σπίτι για 10.000 ευρώ.</w:t>
      </w:r>
    </w:p>
    <w:p w:rsidR="00015B0C" w:rsidRPr="00015B0C" w:rsidRDefault="00015B0C" w:rsidP="00015B0C">
      <w:pPr>
        <w:spacing w:after="160" w:line="600" w:lineRule="auto"/>
        <w:ind w:firstLine="720"/>
        <w:jc w:val="center"/>
        <w:rPr>
          <w:rFonts w:ascii="Arial" w:hAnsi="Arial" w:cs="Arial"/>
          <w:color w:val="201F1E"/>
          <w:sz w:val="24"/>
          <w:szCs w:val="24"/>
          <w:shd w:val="clear" w:color="auto" w:fill="FFFFFF"/>
          <w:lang w:eastAsia="el-GR"/>
        </w:rPr>
      </w:pPr>
      <w:r w:rsidRPr="00015B0C">
        <w:rPr>
          <w:rFonts w:ascii="Arial" w:hAnsi="Arial" w:cs="Arial"/>
          <w:color w:val="201F1E"/>
          <w:sz w:val="24"/>
          <w:szCs w:val="24"/>
          <w:shd w:val="clear" w:color="auto" w:fill="FFFFFF"/>
          <w:lang w:eastAsia="el-GR"/>
        </w:rPr>
        <w:t>(Χειροκροτήματα από την πτέρυγα της Ελληνικής Λύσης)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Σκοπός, λοιπόν, αυτού του μυστικού πολέμου είναι η διάβρωση της κοινωνίας και ο αφανισμός της.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Στόχος όλων αυτών από την πλευρά της Νέας Δημοκρατίας –γι’ αυτό είμαστε ιδεολογικά απέναντί σας- η επικράτηση μιας αυταρχικής κρατικής οντότητας, εξαρτημένης καθαρά από το Μαξίμου και από τη Νέα Δημοκρατία με λογοκρισία, ελεγχόμενη οικονομία, προληπτική λογοκρισία, με θεσμούς που υπηρετούν, όπως το ΕΣΡ, την Κυβέρνηση, το Σ.τ.Ε., την Κυβέρνηση, γιατί τα ελέγχετε όλα αυτά εσείς. Αυτό είναι το μέγα λάθος σε αυτή τη δημοκρατία.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για όλα αυτά το «πλυντήριό» σας είναι τα μέσα μαζικής ενημερώσεως, τα οποία τα πληρώσατε αδρά από χρήματα του ελληνικού λαού </w:t>
      </w:r>
      <w:r w:rsidRPr="00015B0C">
        <w:rPr>
          <w:rFonts w:ascii="Arial" w:hAnsi="Arial"/>
          <w:sz w:val="24"/>
          <w:szCs w:val="24"/>
          <w:lang w:eastAsia="el-GR"/>
        </w:rPr>
        <w:lastRenderedPageBreak/>
        <w:t>για να υβρίζουν τον Έλληνα, να διχάζουν τον Έλληνα και, κυρίως, να αποσαρθρώνουν την ενότητα του Ελληνισμού. Αυτά είναι τα λάθη σας, διάπλαση και διαπίδυση ιδεών, ενοχικά σύνδρομα στους Έλληνες, «αν δεν κάνεις το εμβόλιο, θα πεθάνεις, ξύπνα!», «αν δεν κάνεις αυτό που σου λέμε, θα πεθάνεις, πάρε το επίδομά σου!».</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Έχουμε πόλεμο, λοιπόν, έχουμε πόλεμο καθαρό και ξάστερο και επιμένω σε αυτό.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Εμείς θα μπορούσαμε να πούμε ότι υπάρχει διάβρωση του κρατικού μηχανισμού στις Ένοπλες Δυνάμεις, στα Σώματα Ασφαλείας, είναι τα ελέγξιμα άτομα στα μέσα ενημερώσεως, οι τάχα δημοσιογράφοι, οι οποίοι, όπως ο </w:t>
      </w:r>
      <w:proofErr w:type="spellStart"/>
      <w:r w:rsidRPr="00015B0C">
        <w:rPr>
          <w:rFonts w:ascii="Arial" w:hAnsi="Arial"/>
          <w:sz w:val="24"/>
          <w:szCs w:val="24"/>
          <w:lang w:eastAsia="el-GR"/>
        </w:rPr>
        <w:t>Πορτοσάλτε</w:t>
      </w:r>
      <w:proofErr w:type="spellEnd"/>
      <w:r w:rsidRPr="00015B0C">
        <w:rPr>
          <w:rFonts w:ascii="Arial" w:hAnsi="Arial"/>
          <w:sz w:val="24"/>
          <w:szCs w:val="24"/>
          <w:lang w:eastAsia="el-GR"/>
        </w:rPr>
        <w:t xml:space="preserve"> -πώς λέγεται;- και ο Ευαγγελάτος και όλοι αυτοί εξυπηρετούν ως φερέφωνα της Νέας Δημοκρατίας το ψέμα και όχι τη δημοσιογραφία!</w:t>
      </w:r>
    </w:p>
    <w:p w:rsidR="00015B0C" w:rsidRPr="00015B0C" w:rsidRDefault="00015B0C" w:rsidP="00015B0C">
      <w:pPr>
        <w:spacing w:after="160" w:line="600" w:lineRule="auto"/>
        <w:ind w:firstLine="720"/>
        <w:jc w:val="center"/>
        <w:rPr>
          <w:rFonts w:ascii="Arial" w:hAnsi="Arial" w:cs="Arial"/>
          <w:color w:val="201F1E"/>
          <w:sz w:val="24"/>
          <w:szCs w:val="24"/>
          <w:shd w:val="clear" w:color="auto" w:fill="FFFFFF"/>
          <w:lang w:eastAsia="el-GR"/>
        </w:rPr>
      </w:pPr>
      <w:r w:rsidRPr="00015B0C">
        <w:rPr>
          <w:rFonts w:ascii="Arial" w:hAnsi="Arial" w:cs="Arial"/>
          <w:color w:val="201F1E"/>
          <w:sz w:val="24"/>
          <w:szCs w:val="24"/>
          <w:shd w:val="clear" w:color="auto" w:fill="FFFFFF"/>
          <w:lang w:eastAsia="el-GR"/>
        </w:rPr>
        <w:t>(Χειροκροτήματα από την πτέρυγα της Ελληνικής Λύσης)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Και πολλοί σαν και αυτούς -δεν είναι οι δύο συγκεκριμένοι, οι περισσότεροι- λειτουργούν έτσι. Γιατί; Γιατί κάνουν την ανάγκη τους κομματικό φιλότιμο και ανάγκη είναι το χρήμα. Εξαργυρώνονται πολλοί δημοσιογράφοι και πολλά μέσα από αυτές ακριβώς τις πρακτικές και ενοχοποιείτε τους διαφωνούντες.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Τέταρτον, δημιουργείτε ένα μεγάλο πρόβλημα, ένα αρνητικά φορτισμένο λεξιλόγιο και το κάνουν όλα τα κόμματα και, δυστυχώς, -το λέω ευθέως- μόλις λες κάτι διαφορετικό από ό,τι πιστεύει η καθεστηκυία τάξη, σε αποκαλούν φασίστα, σε αποκαλούν ρατσιστή.</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Για σας τους Δεξιούς είναι προτιμότερο το ενοχικό σύνδρομο του φασίστα ή του αυταρχικού που θέλει να επιβάλει δικτατορία του προλεταριάτου; Για πείτε μου εσείς! Είναι προτιμότερη η δικτατορία η «κόκκινη» ή η «μαύρη»; Όλες οι δικτατορίες και οι φασισμοί είναι ίδιοι υπό τον μανδύα τον συγκεκριμένο, της επιβολής. Λες κάτι, είσαι ακροδεξιός, είσαι </w:t>
      </w:r>
      <w:proofErr w:type="spellStart"/>
      <w:r w:rsidRPr="00015B0C">
        <w:rPr>
          <w:rFonts w:ascii="Arial" w:hAnsi="Arial"/>
          <w:sz w:val="24"/>
          <w:szCs w:val="24"/>
          <w:lang w:eastAsia="el-GR"/>
        </w:rPr>
        <w:t>αντιεμβολιαστής</w:t>
      </w:r>
      <w:proofErr w:type="spellEnd"/>
      <w:r w:rsidRPr="00015B0C">
        <w:rPr>
          <w:rFonts w:ascii="Arial" w:hAnsi="Arial"/>
          <w:sz w:val="24"/>
          <w:szCs w:val="24"/>
          <w:lang w:eastAsia="el-GR"/>
        </w:rPr>
        <w:t>. Γιατί ενοχοποιείτε τους Έλληνες; Ρωτώ όλους εσάς του νεοδημοκράτες Βουλευτές και, κυρίως, την ηγεσία σας. Δεν φταίτε εσείς, αλλά φταίει η ηγεσία σας.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Σήμερα, τώρα που μιλάμε, έχουμε ένα καθεστώς απόλυτης δικτατορίας, εκτελεστική, νομοθετική, δικαστική υπό τον έλεγχο ενός ανδρός και μιας </w:t>
      </w:r>
      <w:proofErr w:type="spellStart"/>
      <w:r w:rsidRPr="00015B0C">
        <w:rPr>
          <w:rFonts w:ascii="Arial" w:hAnsi="Arial"/>
          <w:sz w:val="24"/>
          <w:szCs w:val="24"/>
          <w:lang w:eastAsia="el-GR"/>
        </w:rPr>
        <w:t>ομάδος</w:t>
      </w:r>
      <w:proofErr w:type="spellEnd"/>
      <w:r w:rsidRPr="00015B0C">
        <w:rPr>
          <w:rFonts w:ascii="Arial" w:hAnsi="Arial"/>
          <w:sz w:val="24"/>
          <w:szCs w:val="24"/>
          <w:lang w:eastAsia="el-GR"/>
        </w:rPr>
        <w:t xml:space="preserve"> ανδρός, του Πρωθυπουργού του ίδιου και της </w:t>
      </w:r>
      <w:proofErr w:type="spellStart"/>
      <w:r w:rsidRPr="00015B0C">
        <w:rPr>
          <w:rFonts w:ascii="Arial" w:hAnsi="Arial"/>
          <w:sz w:val="24"/>
          <w:szCs w:val="24"/>
          <w:lang w:eastAsia="el-GR"/>
        </w:rPr>
        <w:t>ομάδος</w:t>
      </w:r>
      <w:proofErr w:type="spellEnd"/>
      <w:r w:rsidRPr="00015B0C">
        <w:rPr>
          <w:rFonts w:ascii="Arial" w:hAnsi="Arial"/>
          <w:sz w:val="24"/>
          <w:szCs w:val="24"/>
          <w:lang w:eastAsia="el-GR"/>
        </w:rPr>
        <w:t xml:space="preserve"> του! Αυτή είναι η αλήθεια!</w:t>
      </w:r>
    </w:p>
    <w:p w:rsidR="00015B0C" w:rsidRPr="00015B0C" w:rsidRDefault="00015B0C" w:rsidP="00015B0C">
      <w:pPr>
        <w:spacing w:after="160" w:line="600" w:lineRule="auto"/>
        <w:ind w:firstLine="720"/>
        <w:jc w:val="center"/>
        <w:rPr>
          <w:rFonts w:ascii="Arial" w:hAnsi="Arial" w:cs="Arial"/>
          <w:color w:val="201F1E"/>
          <w:sz w:val="24"/>
          <w:szCs w:val="24"/>
          <w:shd w:val="clear" w:color="auto" w:fill="FFFFFF"/>
          <w:lang w:eastAsia="el-GR"/>
        </w:rPr>
      </w:pPr>
      <w:r w:rsidRPr="00015B0C">
        <w:rPr>
          <w:rFonts w:ascii="Arial" w:hAnsi="Arial" w:cs="Arial"/>
          <w:color w:val="201F1E"/>
          <w:sz w:val="24"/>
          <w:szCs w:val="24"/>
          <w:shd w:val="clear" w:color="auto" w:fill="FFFFFF"/>
          <w:lang w:eastAsia="el-GR"/>
        </w:rPr>
        <w:t>(Χειροκροτήματα από την πτέρυγα της Ελληνικής Λύσης)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εγώ θα σας τη λέω, είτε σας αρέσει είτε δεν σας αρέσει: Έχουμε ένα καθεστώς τεράστιας λογοκρισίας, απόλυτο έλεγχο των μέσων ενημερώσεως, κοινωνικών δικτύων, ενώ η οικονομία ελέγχεται από την εγχώρια ελίτ. Έτσι οδηγείτε ένα έθνος, ένα περήφανο έθνος, τους Έλληνες, στην υποδούλωση την </w:t>
      </w:r>
      <w:r w:rsidRPr="00015B0C">
        <w:rPr>
          <w:rFonts w:ascii="Arial" w:hAnsi="Arial"/>
          <w:sz w:val="24"/>
          <w:szCs w:val="24"/>
          <w:lang w:eastAsia="el-GR"/>
        </w:rPr>
        <w:lastRenderedPageBreak/>
        <w:t>κοινωνική, την πολιτική, την πολιτιστική, την πολιτισμική. Δεν θα το επιτρέψει η Ελληνική Λύση αυτό ποτέ! Ο Έλληνας θα σηκωθεί όρθιος στα δύο! Φτάνει πια! Οδεύουμε προς την καταστροφή!</w:t>
      </w:r>
    </w:p>
    <w:p w:rsidR="00015B0C" w:rsidRPr="00015B0C" w:rsidRDefault="00015B0C" w:rsidP="00015B0C">
      <w:pPr>
        <w:spacing w:after="160" w:line="600" w:lineRule="auto"/>
        <w:ind w:firstLine="720"/>
        <w:jc w:val="center"/>
        <w:rPr>
          <w:rFonts w:ascii="Arial" w:hAnsi="Arial" w:cs="Arial"/>
          <w:color w:val="201F1E"/>
          <w:sz w:val="24"/>
          <w:szCs w:val="24"/>
          <w:shd w:val="clear" w:color="auto" w:fill="FFFFFF"/>
          <w:lang w:eastAsia="el-GR"/>
        </w:rPr>
      </w:pPr>
      <w:r w:rsidRPr="00015B0C">
        <w:rPr>
          <w:rFonts w:ascii="Arial" w:hAnsi="Arial" w:cs="Arial"/>
          <w:color w:val="201F1E"/>
          <w:sz w:val="24"/>
          <w:szCs w:val="24"/>
          <w:shd w:val="clear" w:color="auto" w:fill="FFFFFF"/>
          <w:lang w:eastAsia="el-GR"/>
        </w:rPr>
        <w:t>(Χειροκροτήματα από την πτέρυγα της Ελληνικής Λύσης)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Πάμε στο μείζον, ελευθερία του Τύπου: Ανέκδοτο, το καλύτερο ανέκδοτο που υπάρχει, ελευθερία του Τύπου στην Ελλάδα!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Κύριοι της Νέας Δημοκρατίας, κύριε Υπουργέ, κύριε Σκρέκα, θα σας το πω με πολλή συμπάθεια: Μπορείτε να ξεγελάσετε όλους για λίγο καιρό, όπως κάνετε με την πανδημία, λίγους για όλο τον καιρό, αλλά όχι όλους όλο τον καιρό. Δεν γίνεται! Δεν μας ξεγελάτε! Θα ταρακουνήσουμε τον Ελληνισμό και την Ελλάδα για να ξυπνήσουν οι Έλληνες!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χώρα μας σήμερα είναι στην εβδομηκοστή θέση παγκοσμίως στην ελευθερία του Τύπου. Είστε περήφανοι γι’ αυτό εσείς; Εβδομηκοστή θέση παγκοσμίως, σε ό,τι αφορά την ελευθερία του Τύπου! Πέσαμε μόνο πέντε θέσεις. Ήμασταν εξήντα πέντε και πήγαμε στο εβδομήντα, άντε και στο </w:t>
      </w:r>
      <w:proofErr w:type="spellStart"/>
      <w:r w:rsidRPr="00015B0C">
        <w:rPr>
          <w:rFonts w:ascii="Arial" w:hAnsi="Arial"/>
          <w:sz w:val="24"/>
          <w:szCs w:val="24"/>
          <w:lang w:eastAsia="el-GR"/>
        </w:rPr>
        <w:t>εκατόν</w:t>
      </w:r>
      <w:proofErr w:type="spellEnd"/>
      <w:r w:rsidRPr="00015B0C">
        <w:rPr>
          <w:rFonts w:ascii="Arial" w:hAnsi="Arial"/>
          <w:sz w:val="24"/>
          <w:szCs w:val="24"/>
          <w:lang w:eastAsia="el-GR"/>
        </w:rPr>
        <w:t xml:space="preserve"> πενήντα θα πάμε στο τέλος.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Νέα Δημοκρατία, όπως και τα κυβερνητικά κόμματα και το Κίνημα Αλλαγής - ΠΑΣΟΚ, το οποίο λείπει και ο ΣΥΡΙΖΑ, δυστυχώς, έχουν μια παθογένεια. Η παθογένεια είναι ότι θεωρούν το κράτος ως λάφυρο, το θεωρούν </w:t>
      </w:r>
      <w:r w:rsidRPr="00015B0C">
        <w:rPr>
          <w:rFonts w:ascii="Arial" w:hAnsi="Arial"/>
          <w:sz w:val="24"/>
          <w:szCs w:val="24"/>
          <w:lang w:eastAsia="el-GR"/>
        </w:rPr>
        <w:lastRenderedPageBreak/>
        <w:t>λάφυρό τους. Τη δε δημόσια περιουσία και τα κυριαρχικά δικαιώματα τα θεωρούν ως διαπραγματεύσιμο υλικό. Διαπραγματεύονται οτιδήποτε, αρκεί να παραμένουν στο κράτος αυτοί εξουσιαστές. Και θεωρούν ότι τα λάφυρά τους είναι -τι;- η λεηλασία του πλούτου των Ελλήνων, το ξεπούλημα δημοσίων οργανισμών και υπηρεσιών, για να περιμένουν και να παραμένουν οι Υπουργοί, οι Βουλευτές. Κάνετε λάθος!</w:t>
      </w:r>
    </w:p>
    <w:p w:rsidR="00015B0C" w:rsidRPr="00015B0C" w:rsidRDefault="00015B0C" w:rsidP="00015B0C">
      <w:pPr>
        <w:spacing w:after="160" w:line="600" w:lineRule="auto"/>
        <w:ind w:firstLine="720"/>
        <w:jc w:val="center"/>
        <w:rPr>
          <w:rFonts w:ascii="Arial" w:hAnsi="Arial" w:cs="Arial"/>
          <w:color w:val="201F1E"/>
          <w:sz w:val="24"/>
          <w:szCs w:val="24"/>
          <w:shd w:val="clear" w:color="auto" w:fill="FFFFFF"/>
          <w:lang w:eastAsia="el-GR"/>
        </w:rPr>
      </w:pPr>
      <w:r w:rsidRPr="00015B0C">
        <w:rPr>
          <w:rFonts w:ascii="Arial" w:hAnsi="Arial" w:cs="Arial"/>
          <w:color w:val="201F1E"/>
          <w:sz w:val="24"/>
          <w:szCs w:val="24"/>
          <w:shd w:val="clear" w:color="auto" w:fill="FFFFFF"/>
          <w:lang w:eastAsia="el-GR"/>
        </w:rPr>
        <w:t>(Χειροκροτήματα από την πτέρυγα της Ελληνικής Λύσης)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Ζούμε σε μια χώρα που οι </w:t>
      </w:r>
      <w:proofErr w:type="spellStart"/>
      <w:r w:rsidRPr="00015B0C">
        <w:rPr>
          <w:rFonts w:ascii="Arial" w:hAnsi="Arial"/>
          <w:sz w:val="24"/>
          <w:szCs w:val="24"/>
          <w:lang w:eastAsia="el-GR"/>
        </w:rPr>
        <w:t>ολιγάρχες</w:t>
      </w:r>
      <w:proofErr w:type="spellEnd"/>
      <w:r w:rsidRPr="00015B0C">
        <w:rPr>
          <w:rFonts w:ascii="Arial" w:hAnsi="Arial"/>
          <w:sz w:val="24"/>
          <w:szCs w:val="24"/>
          <w:lang w:eastAsia="el-GR"/>
        </w:rPr>
        <w:t xml:space="preserve">, τα μέσα ενημέρωσης, που παριστάνουν τους δημοσιογράφους, χαρακτηρίζουν την υπόθεση </w:t>
      </w:r>
      <w:proofErr w:type="spellStart"/>
      <w:r w:rsidRPr="00015B0C">
        <w:rPr>
          <w:rFonts w:ascii="Arial" w:hAnsi="Arial"/>
          <w:sz w:val="24"/>
          <w:szCs w:val="24"/>
          <w:lang w:eastAsia="el-GR"/>
        </w:rPr>
        <w:t>Κουρτς</w:t>
      </w:r>
      <w:proofErr w:type="spellEnd"/>
      <w:r w:rsidRPr="00015B0C">
        <w:rPr>
          <w:rFonts w:ascii="Arial" w:hAnsi="Arial"/>
          <w:sz w:val="24"/>
          <w:szCs w:val="24"/>
          <w:lang w:eastAsia="el-GR"/>
        </w:rPr>
        <w:t xml:space="preserve"> ως υπόθεση διαφθοράς, ενώ ταυτόχρονα οι ίδιοι οι δημοσιογράφοι, τα ίδια τα μέσα χρηματίζονται από την Κυβέρνηση για να προβάλλουν τον Πρωθυπουργό ως Μεσσία. Είναι γλαφυρό, για να μην πω ότι είναι κωμικοτραγικό, να σου βγαίνει δημοσιογράφος του οποίου το </w:t>
      </w:r>
      <w:r w:rsidRPr="00015B0C">
        <w:rPr>
          <w:rFonts w:ascii="Arial" w:hAnsi="Arial"/>
          <w:sz w:val="24"/>
          <w:szCs w:val="24"/>
          <w:lang w:val="en-US" w:eastAsia="el-GR"/>
        </w:rPr>
        <w:t>site</w:t>
      </w:r>
      <w:r w:rsidRPr="00015B0C">
        <w:rPr>
          <w:rFonts w:ascii="Arial" w:hAnsi="Arial"/>
          <w:sz w:val="24"/>
          <w:szCs w:val="24"/>
          <w:lang w:eastAsia="el-GR"/>
        </w:rPr>
        <w:t xml:space="preserve"> πήρε 700.000 ευρώ για ένα χρόνο διαφήμιση και να αποκαλεί τον </w:t>
      </w:r>
      <w:proofErr w:type="spellStart"/>
      <w:r w:rsidRPr="00015B0C">
        <w:rPr>
          <w:rFonts w:ascii="Arial" w:hAnsi="Arial"/>
          <w:sz w:val="24"/>
          <w:szCs w:val="24"/>
          <w:lang w:eastAsia="el-GR"/>
        </w:rPr>
        <w:t>Κουρτς</w:t>
      </w:r>
      <w:proofErr w:type="spellEnd"/>
      <w:r w:rsidRPr="00015B0C">
        <w:rPr>
          <w:rFonts w:ascii="Arial" w:hAnsi="Arial"/>
          <w:sz w:val="24"/>
          <w:szCs w:val="24"/>
          <w:lang w:eastAsia="el-GR"/>
        </w:rPr>
        <w:t xml:space="preserve"> διεφθαρμένο για 1 εκατομμύριο, όταν 200 εκατομμύρια μπήκαν στα ταμεία των μέσων ενημέρωσης και τα </w:t>
      </w:r>
      <w:r w:rsidRPr="00015B0C">
        <w:rPr>
          <w:rFonts w:ascii="Arial" w:hAnsi="Arial"/>
          <w:sz w:val="24"/>
          <w:szCs w:val="24"/>
          <w:lang w:val="en-US" w:eastAsia="el-GR"/>
        </w:rPr>
        <w:t>site</w:t>
      </w:r>
      <w:r w:rsidRPr="00015B0C">
        <w:rPr>
          <w:rFonts w:ascii="Arial" w:hAnsi="Arial"/>
          <w:sz w:val="24"/>
          <w:szCs w:val="24"/>
          <w:lang w:eastAsia="el-GR"/>
        </w:rPr>
        <w:t>. Λυπάμαι, πραγματικά λυπάμαι.</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εδώ βέβαια έρχεται το μεγάλο πρόβλημα. Αρμόδιος για τον έλεγχο είναι το ΕΣΡ, το οποίο ούτε τις δημοσκοπήσεις ελέγχει ποτέ ενώ είναι αρμόδιο ούτε την εκπροσώπηση των υπολοίπων κομμάτων της Αντιπολίτευσης ελέγχει, </w:t>
      </w:r>
      <w:r w:rsidRPr="00015B0C">
        <w:rPr>
          <w:rFonts w:ascii="Arial" w:hAnsi="Arial"/>
          <w:sz w:val="24"/>
          <w:szCs w:val="24"/>
          <w:lang w:eastAsia="el-GR"/>
        </w:rPr>
        <w:lastRenderedPageBreak/>
        <w:t xml:space="preserve">διότι δεν θέλει ο κ. </w:t>
      </w:r>
      <w:proofErr w:type="spellStart"/>
      <w:r w:rsidRPr="00015B0C">
        <w:rPr>
          <w:rFonts w:ascii="Arial" w:hAnsi="Arial"/>
          <w:sz w:val="24"/>
          <w:szCs w:val="24"/>
          <w:lang w:eastAsia="el-GR"/>
        </w:rPr>
        <w:t>Κουτρουμάνος</w:t>
      </w:r>
      <w:proofErr w:type="spellEnd"/>
      <w:r w:rsidRPr="00015B0C">
        <w:rPr>
          <w:rFonts w:ascii="Arial" w:hAnsi="Arial"/>
          <w:sz w:val="24"/>
          <w:szCs w:val="24"/>
          <w:lang w:eastAsia="el-GR"/>
        </w:rPr>
        <w:t>, ο συμπαθής κατά τα άλλα σε φυσιογνωμία, αλλά πολύ ελαστικός με τα μεγάλα κανάλια.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Τα καλά νέα της ημέρας, για τον «ΣΚΑΪ» είναι αυτό, είναι ένα μονόλεπτο που απαγορεύεται σύμφωνα με το ΕΣΡ να το παρουσιάζει το κανάλι. Πρόστιμο 15.000 ευρώ την πρώτη φορά για αυτό το μονόλεπτο, έτσι το λέει ο «ΣΚΑΪ», αφιέρωμα, γιατί είναι χορηγία, είναι εταιρείες από πίσω και καλά κάνουν, δικαίωμά τους είναι αυτό. Έρχεται το ΕΣΡ και τους βάζει 15.000 ευρώ πρόστιμο, πανελλαδικής εμβέλειας κανάλι. Σε περιφερειακό, στο δίκτυο Καστοριάς, 50 χιλιάρικα. Δεύτερη φορά το κάνει ο «ΣΚΑΪ», υπότροπος. Ξέρετε ποια είναι η τιμωρία του κ. </w:t>
      </w:r>
      <w:proofErr w:type="spellStart"/>
      <w:r w:rsidRPr="00015B0C">
        <w:rPr>
          <w:rFonts w:ascii="Arial" w:hAnsi="Arial"/>
          <w:sz w:val="24"/>
          <w:szCs w:val="24"/>
          <w:lang w:eastAsia="el-GR"/>
        </w:rPr>
        <w:t>Κουτρουμάνου</w:t>
      </w:r>
      <w:proofErr w:type="spellEnd"/>
      <w:r w:rsidRPr="00015B0C">
        <w:rPr>
          <w:rFonts w:ascii="Arial" w:hAnsi="Arial"/>
          <w:sz w:val="24"/>
          <w:szCs w:val="24"/>
          <w:lang w:eastAsia="el-GR"/>
        </w:rPr>
        <w:t xml:space="preserve"> στον «ΣΚΑΪ»; Να σας πω εγώ. Σύσταση. Την πρώτη φορά ήταν 15.000. Το ξανακάνει ο «ΣΚΑΪ» δεύτερη φορά, σύσταση. Αυτό είναι το ΕΣΡ της Νέας Δημοκρατίας. Αυτό είναι το ΕΣΡ της φτώχειας της δημοσιογραφίας, φτώχειας εννοώ σε αντικειμενικότητα, αλλά κυρίως θα σας το πω ωμά, θα σας πάμε μέχρι τέλους με την εξεταστική. Θα σας πάμε μέχρι τέλους. Το λέγαμε ενάμιση χρόνο στον ΣΥΡΙΖΑ. Ξύπνησαν. Θα σας πάμε μέχρι τέλους για τα κανάλια, τις δημοσκοπήσεις και τα χρήματα του ελληνικού λαού.</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cs="Arial"/>
          <w:sz w:val="24"/>
          <w:szCs w:val="24"/>
          <w:lang w:eastAsia="el-GR"/>
        </w:rPr>
        <w:t>(Χειροκροτήματα από την πτέρυγα της Ελληνικής Λύσης)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Πείτε μου, πώς γίνεται ρε παιδί μου όλες οι δημοσκοπήσεις, να κυβερνάτε δύο χρόνια και να είστε πάλι 41%; Όλες οι δημοσκοπήσεις 41%. Τα </w:t>
      </w:r>
      <w:r w:rsidRPr="00015B0C">
        <w:rPr>
          <w:rFonts w:ascii="Arial" w:hAnsi="Arial"/>
          <w:sz w:val="24"/>
          <w:szCs w:val="24"/>
          <w:lang w:eastAsia="el-GR"/>
        </w:rPr>
        <w:lastRenderedPageBreak/>
        <w:t xml:space="preserve">κάνετε όλα θαυμάσια! Δεν κάνετε κανένα λάθος! Παίρνετε μάλιστα περισσότερες ψήφους από ό,τι πήρατε το 2019. Μιλάμε για </w:t>
      </w:r>
      <w:proofErr w:type="spellStart"/>
      <w:r w:rsidRPr="00015B0C">
        <w:rPr>
          <w:rFonts w:ascii="Arial" w:hAnsi="Arial"/>
          <w:sz w:val="24"/>
          <w:szCs w:val="24"/>
          <w:lang w:eastAsia="el-GR"/>
        </w:rPr>
        <w:t>λαοφιλία</w:t>
      </w:r>
      <w:proofErr w:type="spellEnd"/>
      <w:r w:rsidRPr="00015B0C">
        <w:rPr>
          <w:rFonts w:ascii="Arial" w:hAnsi="Arial"/>
          <w:sz w:val="24"/>
          <w:szCs w:val="24"/>
          <w:lang w:eastAsia="el-GR"/>
        </w:rPr>
        <w:t xml:space="preserve"> τεράστια, </w:t>
      </w:r>
      <w:proofErr w:type="spellStart"/>
      <w:r w:rsidRPr="00015B0C">
        <w:rPr>
          <w:rFonts w:ascii="Arial" w:hAnsi="Arial"/>
          <w:sz w:val="24"/>
          <w:szCs w:val="24"/>
          <w:lang w:eastAsia="el-GR"/>
        </w:rPr>
        <w:t>δημοφιλία</w:t>
      </w:r>
      <w:proofErr w:type="spellEnd"/>
      <w:r w:rsidRPr="00015B0C">
        <w:rPr>
          <w:rFonts w:ascii="Arial" w:hAnsi="Arial"/>
          <w:sz w:val="24"/>
          <w:szCs w:val="24"/>
          <w:lang w:eastAsia="el-GR"/>
        </w:rPr>
        <w:t xml:space="preserve"> του Πρωθυπουργού που δεν υπάρχει. Βέβαια αν λαδώνεις τον μηχανισμό των εταιρειών δημοσκοπήσεων, οι όποιες –ακούστε τώρα- παίρνουν απευθείας από Υπουργούς λεφτά για να κάνουν δημοσκοπήσεις δικές τους. Μιλάμε ότι είστε μέχρι τον λαιμό βουτηγμένοι πραγματικά στον βόθρο της ανομίας. Το καταλαβαίνετε; Κάνετε παράνομες πράξεις και δεν φταίνε οι Βουλευτές της Νέας Δημοκρατίας γι’ αυτό. Εγώ το λέω ευθέως. Είστε συμμέτοχοι, είστε ηθικοί αυτουργοί της φυσικής παρανομίας πολλών Υπουργών σας.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Σας λέμε, λοιπόν, για τις δημοσκοπήσεις, αν καταφέρεις να ξεγελάσεις κάποιον δεν σημαίνει ότι είναι χαζός, κύριοι της Νέας Δημοκρατίας. Να σας πω τι σημαίνει; Σημαίνει ότι δεν είσαι άξιος της εμπιστοσύνης του. Σας εμπιστεύτηκε ο ελληνικός λαός 40% και πλέον να κυβερνήσετε την Ελλάδα, να τιμωρήσετε τον ΣΥΡΙΖΑ για τις Πρέσπες, για τα 100 δισεκατομμύρια ευρώ, για τα εγκλήματα που έκαναν και τους καλύπτετε σήμερα εσείς. Μην περιμένετε από την Ελληνική Λύση να σας καλύψει όταν φύγετε από την Κυβέρνηση. Δεν καλύπτουμε παρανομίες. Το επαναλαμβάνω και το λέω.</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 θέμα, λοιπόν, είναι το εξής: Είμαστε στο θέμα της δικαιοσύνης το καταφύγιο του φτωχού, τελευταίοι στον πάτο, κάτω και από το Μπουρούντι. </w:t>
      </w:r>
      <w:r w:rsidRPr="00015B0C">
        <w:rPr>
          <w:rFonts w:ascii="Arial" w:hAnsi="Arial"/>
          <w:sz w:val="24"/>
          <w:szCs w:val="24"/>
          <w:lang w:eastAsia="el-GR"/>
        </w:rPr>
        <w:lastRenderedPageBreak/>
        <w:t>Μιλάμε για αφρικανικές χώρες, κάτω από το Μπουρούντι στο θέμα της δικαιοσύνης. Η Ελλάδα σύμφωνα με τη Διεθνή Διαφάνεια είμαστε κάτω από το Μπουρούντι. Μπορείτε να έχετε εμπιστοσύνη; Μπορείτε εσείς οι νεοδημοκράτες να έχετε εμπιστοσύνη σε αυτά που γίνονται, λέγονται και αποδεικνύονται;</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 λέει η Παγκόσμια Τράπεζα. Ξέρετε τι είπε για την υπόθεση </w:t>
      </w:r>
      <w:proofErr w:type="spellStart"/>
      <w:r w:rsidRPr="00015B0C">
        <w:rPr>
          <w:rFonts w:ascii="Arial" w:hAnsi="Arial"/>
          <w:sz w:val="24"/>
          <w:szCs w:val="24"/>
          <w:lang w:eastAsia="el-GR"/>
        </w:rPr>
        <w:t>Κουρτς</w:t>
      </w:r>
      <w:proofErr w:type="spellEnd"/>
      <w:r w:rsidRPr="00015B0C">
        <w:rPr>
          <w:rFonts w:ascii="Arial" w:hAnsi="Arial"/>
          <w:sz w:val="24"/>
          <w:szCs w:val="24"/>
          <w:lang w:eastAsia="el-GR"/>
        </w:rPr>
        <w:t>; Στην Αυστρία η δικαιοσύνη είναι ανεξάρτητη. Στην Ελλάδα όχι και δεν παραιτήθηκε ένας Υπουργός της Νέας Δημοκρατίας. Το καταλαβαίνετε αυτό; Το καταλαβαίνετε; Η δικαιοσύνη -λέει- δεν είναι όπως στην Αυστρία. Αντιλαμβάνεστε τι γίνεται; Στην καγκελαρία μπούκαραν μέσα οι εισαγγελείς, οι αστυνομικοί συλλάβαν κόσμο. Στην Ελλάδα συμβαίνει το αντίθετο. Βγαίνει η ομάδα του Μαξίμου και συλλαμβάνει όποιον διαφωνεί μαζί τους και όχι μόνο τον συλλαμβάνει αλλά τον στέλνει και στο απόσπασμα. Σε λίγο θα σας τα πω.</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sz w:val="24"/>
          <w:szCs w:val="24"/>
          <w:lang w:eastAsia="el-GR"/>
        </w:rPr>
        <w:t xml:space="preserve">Κάποιοι, λοιπόν, πιστεύουν ότι με μηνύσεις θα λυθεί το πρόβλημα της χώρας. Με μηνύσεις δε λύνεται το πρόβλημα της χώρας. Εγώ θα είμαι ξεκάθαρος. Δεν λύνεται, διότι ακούνε πολλούς γραφικούς. «Κάντε εξώδικα, κάντε μηνύσεις, κάντε νόμους τάδε». Δεν υπάρχουν αυτά. Όσο η δικαιοσύνη ελέγχεται από την όποια κυβέρνηση δεν θα υπάρξει δικαιοσύνη στην Ελλάδα. Τελεία και παύλα. Αυτό θα το κάνουμε εμείς. Θα απογαλακτίσουμε τη νομή της </w:t>
      </w:r>
      <w:r w:rsidRPr="00015B0C">
        <w:rPr>
          <w:rFonts w:ascii="Arial" w:hAnsi="Arial"/>
          <w:sz w:val="24"/>
          <w:szCs w:val="24"/>
          <w:lang w:eastAsia="el-GR"/>
        </w:rPr>
        <w:lastRenderedPageBreak/>
        <w:t xml:space="preserve">εξουσίας, τη νομοθετική, την εκτελεστική και τη δικαστική. Τέλος η </w:t>
      </w:r>
      <w:proofErr w:type="spellStart"/>
      <w:r w:rsidRPr="00015B0C">
        <w:rPr>
          <w:rFonts w:ascii="Arial" w:hAnsi="Arial"/>
          <w:sz w:val="24"/>
          <w:szCs w:val="24"/>
          <w:lang w:eastAsia="el-GR"/>
        </w:rPr>
        <w:t>πλακίτσα</w:t>
      </w:r>
      <w:proofErr w:type="spellEnd"/>
      <w:r w:rsidRPr="00015B0C">
        <w:rPr>
          <w:rFonts w:ascii="Arial" w:hAnsi="Arial"/>
          <w:sz w:val="24"/>
          <w:szCs w:val="24"/>
          <w:lang w:eastAsia="el-GR"/>
        </w:rPr>
        <w:t>. Είμαστε η μοναδική φωνή πραγματικά.</w:t>
      </w:r>
      <w:r w:rsidRPr="00015B0C">
        <w:rPr>
          <w:rFonts w:ascii="Arial" w:hAnsi="Arial" w:cs="Arial"/>
          <w:sz w:val="24"/>
          <w:szCs w:val="24"/>
          <w:lang w:eastAsia="el-GR"/>
        </w:rPr>
        <w:t xml:space="preserve"> </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cs="Arial"/>
          <w:sz w:val="24"/>
          <w:szCs w:val="24"/>
          <w:lang w:eastAsia="el-GR"/>
        </w:rPr>
        <w:t>(Χειροκροτήματα από την πτέρυγα της Ελληνικής Λύσης)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Κι εδώ ακριβώς έρχεται το μέγα ερώτημα. Είστε Κυβέρνηση. Είναι δυνατόν να χρησιμοποιείτε όλες τις δικαστικές και διωκτικές αρχές εναντίον των αντιπάλων σας, εναντίον αυτών που διαφωνούν; Όλες; ΕΣΡ, Αστυνομία! Κυνηγάτε κάθε διαφωνούντα επιστήμονα. Έστειλαν γιατρούς που διαφωνούσαν με την καθεστηκυία τάξη της Νέας Δημοκρατίας περί εμβολίων και υποχρεωτικού εμβολιασμού, τον κ. </w:t>
      </w:r>
      <w:proofErr w:type="spellStart"/>
      <w:r w:rsidRPr="00015B0C">
        <w:rPr>
          <w:rFonts w:ascii="Arial" w:hAnsi="Arial"/>
          <w:sz w:val="24"/>
          <w:szCs w:val="24"/>
          <w:lang w:eastAsia="el-GR"/>
        </w:rPr>
        <w:t>Κούβελα</w:t>
      </w:r>
      <w:proofErr w:type="spellEnd"/>
      <w:r w:rsidRPr="00015B0C">
        <w:rPr>
          <w:rFonts w:ascii="Arial" w:hAnsi="Arial"/>
          <w:sz w:val="24"/>
          <w:szCs w:val="24"/>
          <w:lang w:eastAsia="el-GR"/>
        </w:rPr>
        <w:t xml:space="preserve">, τον κ. Γάκη, τους έστειλαν όχι να απολογηθούν στον ιατρικό σύλλογο, ακούστε τι κάνατε, αλλά στην υπηρεσία προστασίας του πολιτεύματος. Είστε με τα καλά σας; Τι δουλειά έχει η επιστήμη με την αντιδημοκρατική; Στην υπηρεσία προστασίας του πολιτεύματος ο </w:t>
      </w:r>
      <w:proofErr w:type="spellStart"/>
      <w:r w:rsidRPr="00015B0C">
        <w:rPr>
          <w:rFonts w:ascii="Arial" w:hAnsi="Arial"/>
          <w:sz w:val="24"/>
          <w:szCs w:val="24"/>
          <w:lang w:eastAsia="el-GR"/>
        </w:rPr>
        <w:t>Κούβελας</w:t>
      </w:r>
      <w:proofErr w:type="spellEnd"/>
      <w:r w:rsidRPr="00015B0C">
        <w:rPr>
          <w:rFonts w:ascii="Arial" w:hAnsi="Arial"/>
          <w:sz w:val="24"/>
          <w:szCs w:val="24"/>
          <w:lang w:eastAsia="el-GR"/>
        </w:rPr>
        <w:t xml:space="preserve"> και ο Γάκης; Δικοί σας άνθρωποι, της Νέας Δημοκρατίας είναι και οι δύο. Και ο </w:t>
      </w:r>
      <w:proofErr w:type="spellStart"/>
      <w:r w:rsidRPr="00015B0C">
        <w:rPr>
          <w:rFonts w:ascii="Arial" w:hAnsi="Arial"/>
          <w:sz w:val="24"/>
          <w:szCs w:val="24"/>
          <w:lang w:eastAsia="el-GR"/>
        </w:rPr>
        <w:t>Κούβελας</w:t>
      </w:r>
      <w:proofErr w:type="spellEnd"/>
      <w:r w:rsidRPr="00015B0C">
        <w:rPr>
          <w:rFonts w:ascii="Arial" w:hAnsi="Arial"/>
          <w:sz w:val="24"/>
          <w:szCs w:val="24"/>
          <w:lang w:eastAsia="el-GR"/>
        </w:rPr>
        <w:t xml:space="preserve"> και ο Γάκης προέρχονται από τα σπλάχνα του </w:t>
      </w:r>
      <w:proofErr w:type="spellStart"/>
      <w:r w:rsidRPr="00015B0C">
        <w:rPr>
          <w:rFonts w:ascii="Arial" w:hAnsi="Arial"/>
          <w:sz w:val="24"/>
          <w:szCs w:val="24"/>
          <w:lang w:eastAsia="el-GR"/>
        </w:rPr>
        <w:t>καραμανλισμού</w:t>
      </w:r>
      <w:proofErr w:type="spellEnd"/>
      <w:r w:rsidRPr="00015B0C">
        <w:rPr>
          <w:rFonts w:ascii="Arial" w:hAnsi="Arial"/>
          <w:sz w:val="24"/>
          <w:szCs w:val="24"/>
          <w:lang w:eastAsia="el-GR"/>
        </w:rPr>
        <w:t xml:space="preserve"> σας. Τα ξεχνάτε αυτά; Είστε με τα καλά σας; Είναι δυνατόν ο γιατρός να διώκεται για την επιστημονική του άποψη, από την αντιδημοκρατική κιόλας; Τι είναι αυτά που κάνετε; Διώκονται από την υπηρεσία προστασίας του πολιτεύματος και ο κ. </w:t>
      </w:r>
      <w:proofErr w:type="spellStart"/>
      <w:r w:rsidRPr="00015B0C">
        <w:rPr>
          <w:rFonts w:ascii="Arial" w:hAnsi="Arial"/>
          <w:sz w:val="24"/>
          <w:szCs w:val="24"/>
          <w:lang w:eastAsia="el-GR"/>
        </w:rPr>
        <w:t>Κούβελας</w:t>
      </w:r>
      <w:proofErr w:type="spellEnd"/>
      <w:r w:rsidRPr="00015B0C">
        <w:rPr>
          <w:rFonts w:ascii="Arial" w:hAnsi="Arial"/>
          <w:sz w:val="24"/>
          <w:szCs w:val="24"/>
          <w:lang w:eastAsia="el-GR"/>
        </w:rPr>
        <w:t xml:space="preserve"> και ο κ. Γάκης και όσοι διαφωνούν. Τι θέλετε να κάνετε δηλαδή; Χούντα; Αυτό θέλετε να κάνετε; Τι να σας πω, δεν ξέρω.</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Έγραψε ο Καζαντζάκης στην «Αναφορά στον Γκρέκο». «Είδα κάποτε μια μέλισσα πνιγμένη μες στο μέλι και κατάλαβα». Αυτοί είστε. Στο τέλος θα πνιγείτε μες στο μέλι όλοι, γιατί το μέλι το παίρνετε για να το γεύεστε. Εσείς βουτάτε μες στο μέλι οι περισσότεροι Υπουργοί σας και ο Πρωθυπουργός. Μόνο οι </w:t>
      </w:r>
      <w:r w:rsidRPr="00015B0C">
        <w:rPr>
          <w:rFonts w:ascii="Arial" w:hAnsi="Arial"/>
          <w:sz w:val="24"/>
          <w:szCs w:val="24"/>
          <w:lang w:val="en-US" w:eastAsia="el-GR"/>
        </w:rPr>
        <w:t>business</w:t>
      </w:r>
      <w:r w:rsidRPr="00015B0C">
        <w:rPr>
          <w:rFonts w:ascii="Arial" w:hAnsi="Arial"/>
          <w:sz w:val="24"/>
          <w:szCs w:val="24"/>
          <w:lang w:eastAsia="el-GR"/>
        </w:rPr>
        <w:t xml:space="preserve"> σας ενδιαφέρουν. Δέκα λέξεις απλές. Το μέλι είναι η εξουσία και η μέλισσα πέφτει μες στην εξουσία και πέφτει μέσα στη διαφθορά. Η μέλισσα είναι η Κυβέρνηση. Να τα ξεκαθαρίσουμε.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Και επειδή τα κόμματα εξουσίας αρνούνται τη σοβαρή μας πρόταση, την καταθέσαμε στον Πρωθυπουργό, προσωπικά ο ίδιος, να θεσπιστεί αρχή ελέγχου δημοσκοπήσεων και χειραγώγησης κοινού. Είναι η πρότασή μας. Αρχή ελέγχου δημοσκοπήσεων και χειραγώγησης κοινού.</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cs="Arial"/>
          <w:sz w:val="24"/>
          <w:szCs w:val="24"/>
          <w:lang w:eastAsia="el-GR"/>
        </w:rPr>
        <w:t>(Χειροκροτήματα από την πτέρυγα της Ελληνικής Λύσης)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Να θεσπιστεί συνταγματικό δικαστήριο, να θεσπιστεί αλλαγή εκλογής των δικαστών μας. Ακαταδίωκτο, ανεξέλεγκτο, άβατο τέλος σε μια δημοκρατία που σέβεται τον εαυτό της. Αυτά η Ελληνική Λύση θα τα λύσει σύντομα, γιατί είμαστε βέβαιοι ότι ο ελληνικός λαός θα μας δώσει το δικαίωμα αυτό να εφαρμόσουμε το δικό μας πρόγραμμα που είναι υπέρ του ελληνικού λαού, υπέρ των απλών πολιτών και όχι των </w:t>
      </w:r>
      <w:proofErr w:type="spellStart"/>
      <w:r w:rsidRPr="00015B0C">
        <w:rPr>
          <w:rFonts w:ascii="Arial" w:hAnsi="Arial"/>
          <w:sz w:val="24"/>
          <w:szCs w:val="24"/>
          <w:lang w:eastAsia="el-GR"/>
        </w:rPr>
        <w:t>ολιγαρχών</w:t>
      </w:r>
      <w:proofErr w:type="spellEnd"/>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Κλείνοντας και για να μη σας κουράζω, καλό θα ήταν μετά τους Ρουμάνους πυροσβέστες που ήρθαν και έσβησαν την πυρκαγιά στην Εύβοια, να φέρουμε και εισαγγελείς από την Αυστρία μήπως και λύσουμε το πρόβλημα. Εισαγγελείς από την Αυστρία να μπουκάρουν κανονικά στο Μαξίμου και να δούμε όλα τα </w:t>
      </w:r>
      <w:r w:rsidRPr="00015B0C">
        <w:rPr>
          <w:rFonts w:ascii="Arial" w:hAnsi="Arial"/>
          <w:sz w:val="24"/>
          <w:szCs w:val="24"/>
          <w:lang w:val="en-US" w:eastAsia="el-GR"/>
        </w:rPr>
        <w:t>payroll</w:t>
      </w:r>
      <w:r w:rsidRPr="00015B0C">
        <w:rPr>
          <w:rFonts w:ascii="Arial" w:hAnsi="Arial"/>
          <w:sz w:val="24"/>
          <w:szCs w:val="24"/>
          <w:lang w:eastAsia="el-GR"/>
        </w:rPr>
        <w:t xml:space="preserve"> των δημοσιογράφων. Δεν τους φέρνουμε και αυτούς;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επειδή, κύριε Υπουργέ, είστε αρμόδιος για την ενέργεια θα σας πω τα εγκληματικά σας λάθη. Κλείσατε λιγνίτες, κλείσατε ΔΕΗ. Κόστος εισαγωγής υδρογονανθράκων την τελευταία δεκαετία 150 δισεκατομμύρια ευρώ, κύριε Σκρέκα. Την τελευταία δεκαετία έδωσε η Ελλάδα 150 δισεκατομμύρια ευρώ σε εισαγωγές υδρογονανθράκων. Και σας ρωτώ: Η Ελλάδα δεν έχει φυσικό αέριο, δεν έχει λιγνίτες; Έχει, κύριε Σκρέκα. Μιλάτε με άνθρωπο που το ξέρει το θέμα, ξέρει το γήπεδο πολύ καλά. Και αν δεν ξέρετε εσείς, σας συνιστώ να πάτε στον κ. </w:t>
      </w:r>
      <w:proofErr w:type="spellStart"/>
      <w:r w:rsidRPr="00015B0C">
        <w:rPr>
          <w:rFonts w:ascii="Arial" w:hAnsi="Arial"/>
          <w:sz w:val="24"/>
          <w:szCs w:val="24"/>
          <w:lang w:eastAsia="el-GR"/>
        </w:rPr>
        <w:t>Κονοφάγο</w:t>
      </w:r>
      <w:proofErr w:type="spellEnd"/>
      <w:r w:rsidRPr="00015B0C">
        <w:rPr>
          <w:rFonts w:ascii="Arial" w:hAnsi="Arial"/>
          <w:sz w:val="24"/>
          <w:szCs w:val="24"/>
          <w:lang w:eastAsia="el-GR"/>
        </w:rPr>
        <w:t xml:space="preserve">, δικός σας άνθρωπος, Νέα Δημοκρατία είναι και την κ. </w:t>
      </w:r>
      <w:proofErr w:type="spellStart"/>
      <w:r w:rsidRPr="00015B0C">
        <w:rPr>
          <w:rFonts w:ascii="Arial" w:hAnsi="Arial"/>
          <w:sz w:val="24"/>
          <w:szCs w:val="24"/>
          <w:lang w:eastAsia="el-GR"/>
        </w:rPr>
        <w:t>Φωκιανού</w:t>
      </w:r>
      <w:proofErr w:type="spellEnd"/>
      <w:r w:rsidRPr="00015B0C">
        <w:rPr>
          <w:rFonts w:ascii="Arial" w:hAnsi="Arial"/>
          <w:sz w:val="24"/>
          <w:szCs w:val="24"/>
          <w:lang w:eastAsia="el-GR"/>
        </w:rPr>
        <w:t>. Νέα Δημοκρατία είναι οι άνθρωποι, δεν είναι δικοί μας. Τα έχουν γράψει, έχουν κάνει συνέδρια, έχουν κάνει ομιλίες, έχουν γίνει τα σεισμογραφικά, τα παγώσατε ως Νέα Δημοκρατία, για να μην τα ξεχνάμε όλα αυτά.</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Αν ακούγατε, όμως, τη φωνή της Λύσης, κύριε Σκρέκα, -τον Απρίλιο του 2020, σας τα είχα πει εδώ, στον Πρωθυπουργό, κύριε Σκρέκα- δεν θα φτάναμε στο σήμερα. Μας ακούτε επιμέρους, με τα «</w:t>
      </w:r>
      <w:proofErr w:type="spellStart"/>
      <w:r w:rsidRPr="00015B0C">
        <w:rPr>
          <w:rFonts w:ascii="Arial" w:hAnsi="Arial"/>
          <w:sz w:val="24"/>
          <w:szCs w:val="24"/>
          <w:lang w:eastAsia="el-GR"/>
        </w:rPr>
        <w:t>Ραφάλ</w:t>
      </w:r>
      <w:proofErr w:type="spellEnd"/>
      <w:r w:rsidRPr="00015B0C">
        <w:rPr>
          <w:rFonts w:ascii="Arial" w:hAnsi="Arial"/>
          <w:sz w:val="24"/>
          <w:szCs w:val="24"/>
          <w:lang w:eastAsia="el-GR"/>
        </w:rPr>
        <w:t>», με τα «</w:t>
      </w:r>
      <w:proofErr w:type="spellStart"/>
      <w:r w:rsidRPr="00015B0C">
        <w:rPr>
          <w:rFonts w:ascii="Arial" w:hAnsi="Arial"/>
          <w:sz w:val="24"/>
          <w:szCs w:val="24"/>
          <w:lang w:eastAsia="el-GR"/>
        </w:rPr>
        <w:t>Μπελαρά</w:t>
      </w:r>
      <w:proofErr w:type="spellEnd"/>
      <w:r w:rsidRPr="00015B0C">
        <w:rPr>
          <w:rFonts w:ascii="Arial" w:hAnsi="Arial"/>
          <w:sz w:val="24"/>
          <w:szCs w:val="24"/>
          <w:lang w:eastAsia="el-GR"/>
        </w:rPr>
        <w:t xml:space="preserve">». Μας ακούτε πού και πού, αλλά ακούστε. Το 2020, λοιπόν, τον Απρίλιο σας είχα πει </w:t>
      </w:r>
      <w:r w:rsidRPr="00015B0C">
        <w:rPr>
          <w:rFonts w:ascii="Arial" w:hAnsi="Arial"/>
          <w:sz w:val="24"/>
          <w:szCs w:val="24"/>
          <w:lang w:eastAsia="el-GR"/>
        </w:rPr>
        <w:lastRenderedPageBreak/>
        <w:t xml:space="preserve">ότι το βαρέλι είχε 20 δολάρια. Το είχα πει εδώ στον κύριο Πρωθυπουργό. Πηγαίντε και προαγοράστε πετρέλαιο και φυσικό αέριο. Τώρα που πλησιάζει τα 100 δολάρια το βαρέλι, περίπου 500% επάνω, αν αγοράζετε για 1 δισεκατομμύριο ευρώ, θα είχαμε 5 δισεκατομμύρια ευρώ κάβα. Έτσι το λέτε εσείς. Το ξέρετε, ασχολείστε με αυτά εσείς έτσι και αλλιώς στο επάγγελμά σας και τουλάχιστον εσείς επαγγέλλεστε και κάτι. Θα είχαμε κάβα 5 δισεκατομμύρια ευρώ, 6 δισεκατομμύρια ευρώ, 10 δισεκατομμύρια ευρώ, κύριε Σκρέκα, αλλά δεν ακούτε. Όχι. Σας είχαμε πει να αγοράσετε φυσικό αέριο. Η τιμή του είναι 100% πάνω σήμερα. Θάψατε και το φυσικό αέριο και το πετρέλαιο με δηλώσεις του Πρωθυπουργού και του κ. </w:t>
      </w:r>
      <w:proofErr w:type="spellStart"/>
      <w:r w:rsidRPr="00015B0C">
        <w:rPr>
          <w:rFonts w:ascii="Arial" w:hAnsi="Arial"/>
          <w:sz w:val="24"/>
          <w:szCs w:val="24"/>
          <w:lang w:eastAsia="el-GR"/>
        </w:rPr>
        <w:t>Δένδια</w:t>
      </w:r>
      <w:proofErr w:type="spellEnd"/>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Τέταρτο λάθος. Θάψατε τους λιγνίτες. Η αξία τους με 50 δολάρια το βαρέλι να τα ακούσει ο ελληνικός λαός θέλω, ήταν 230 δισεκατομμύρια ευρώ τα αποθέματα που διέθετε η Ελλάδα, σύμφωνα με την έκθεση του ΙΓΜΕ.</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val="en-US" w:eastAsia="el-GR"/>
        </w:rPr>
        <w:t>T</w:t>
      </w:r>
      <w:r w:rsidRPr="00015B0C">
        <w:rPr>
          <w:rFonts w:ascii="Arial" w:hAnsi="Arial" w:cs="Arial"/>
          <w:sz w:val="24"/>
          <w:szCs w:val="24"/>
          <w:lang w:eastAsia="el-GR"/>
        </w:rPr>
        <w:t xml:space="preserve">ώρα πλησιάζει τα εκατό. Πάει για διακόσια. Ξέρετε πόσο είναι; Ένα τρισεκατομμύριο αν πάει στα 200 δολάρια το βαρέλι. Περίπου 800 δισεκατομμύρια λεφτά του ελληνικού λαού. Αλλά έχουμε εδώ τους Υπουργούς Νέας Δημοκρατίας να επιμένουν στην «πράσινη» ανάπτυξη και τα παραμύθια τους. Στον ΟΗΕ ο ίδιος ο Πρωθυπουργός, λοιπόν, ακύρωσε το πετρέλαιο. Εάν μας ακούγατε θα είχαμε τώρα να μοιράσουμε στον ελληνικό λαό, κύριε Σκρέκα, και κύριοι της Νέας Δημοκρατίας τουλάχιστον δεκαπέντε δισεκατομμύρια ευρώ </w:t>
      </w:r>
      <w:r w:rsidRPr="00015B0C">
        <w:rPr>
          <w:rFonts w:ascii="Arial" w:hAnsi="Arial" w:cs="Arial"/>
          <w:sz w:val="24"/>
          <w:szCs w:val="24"/>
          <w:lang w:eastAsia="el-GR"/>
        </w:rPr>
        <w:lastRenderedPageBreak/>
        <w:t xml:space="preserve">κέρδος σε ένα χρόνο μόνο. Και τα οπλικά συστήματα θα παίρναμε και θα είχαμε και πέντε δισεκατομμύρια να τα μοιράσουμε στον ελληνικό λαό. Όχι όπως μάθατε εσείς να μοιράζετε </w:t>
      </w:r>
      <w:proofErr w:type="spellStart"/>
      <w:r w:rsidRPr="00015B0C">
        <w:rPr>
          <w:rFonts w:ascii="Arial" w:hAnsi="Arial" w:cs="Arial"/>
          <w:sz w:val="24"/>
          <w:szCs w:val="24"/>
          <w:lang w:eastAsia="el-GR"/>
        </w:rPr>
        <w:t>επιδοματάκια</w:t>
      </w:r>
      <w:proofErr w:type="spellEnd"/>
      <w:r w:rsidRPr="00015B0C">
        <w:rPr>
          <w:rFonts w:ascii="Arial" w:hAnsi="Arial" w:cs="Arial"/>
          <w:sz w:val="24"/>
          <w:szCs w:val="24"/>
          <w:lang w:eastAsia="el-GR"/>
        </w:rPr>
        <w:t xml:space="preserve"> και να δανείζεστε με επιτόκιο χαμηλό. Λες και δεν είναι τόκος αυτός. Να δούμε τι θα γίνει μετά από έναν χρόνο με την ιστορία αυτή.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Θα πούμε, λοιπόν, αλήθειες. Είπα στον κ. Σκρέκα που είπε ότι δεν ξέρει ότι υπάρχουν υδρογονάνθρακες. Υπάρχουν δύο ειδικοί της Νέας Δημοκρατίας, η Τερέζα </w:t>
      </w:r>
      <w:proofErr w:type="spellStart"/>
      <w:r w:rsidRPr="00015B0C">
        <w:rPr>
          <w:rFonts w:ascii="Arial" w:hAnsi="Arial" w:cs="Arial"/>
          <w:sz w:val="24"/>
          <w:szCs w:val="24"/>
          <w:lang w:eastAsia="el-GR"/>
        </w:rPr>
        <w:t>Φωκιανού</w:t>
      </w:r>
      <w:proofErr w:type="spellEnd"/>
      <w:r w:rsidRPr="00015B0C">
        <w:rPr>
          <w:rFonts w:ascii="Arial" w:hAnsi="Arial" w:cs="Arial"/>
          <w:sz w:val="24"/>
          <w:szCs w:val="24"/>
          <w:lang w:eastAsia="el-GR"/>
        </w:rPr>
        <w:t xml:space="preserve"> και ο Ηλίας </w:t>
      </w:r>
      <w:proofErr w:type="spellStart"/>
      <w:r w:rsidRPr="00015B0C">
        <w:rPr>
          <w:rFonts w:ascii="Arial" w:hAnsi="Arial" w:cs="Arial"/>
          <w:sz w:val="24"/>
          <w:szCs w:val="24"/>
          <w:lang w:eastAsia="el-GR"/>
        </w:rPr>
        <w:t>Κονοφάγος</w:t>
      </w:r>
      <w:proofErr w:type="spellEnd"/>
      <w:r w:rsidRPr="00015B0C">
        <w:rPr>
          <w:rFonts w:ascii="Arial" w:hAnsi="Arial" w:cs="Arial"/>
          <w:sz w:val="24"/>
          <w:szCs w:val="24"/>
          <w:lang w:eastAsia="el-GR"/>
        </w:rPr>
        <w:t>. Αναλύσεις των εταιρειών «</w:t>
      </w:r>
      <w:r w:rsidRPr="00015B0C">
        <w:rPr>
          <w:rFonts w:ascii="Arial" w:hAnsi="Arial" w:cs="Arial"/>
          <w:sz w:val="24"/>
          <w:szCs w:val="24"/>
          <w:lang w:val="en-US" w:eastAsia="el-GR"/>
        </w:rPr>
        <w:t>PGS</w:t>
      </w:r>
      <w:r w:rsidRPr="00015B0C">
        <w:rPr>
          <w:rFonts w:ascii="Arial" w:hAnsi="Arial" w:cs="Arial"/>
          <w:sz w:val="24"/>
          <w:szCs w:val="24"/>
          <w:lang w:eastAsia="el-GR"/>
        </w:rPr>
        <w:t>» και «</w:t>
      </w:r>
      <w:r w:rsidRPr="00015B0C">
        <w:rPr>
          <w:rFonts w:ascii="Arial" w:hAnsi="Arial" w:cs="Arial"/>
          <w:sz w:val="24"/>
          <w:szCs w:val="24"/>
          <w:lang w:val="en-US" w:eastAsia="el-GR"/>
        </w:rPr>
        <w:t>SPECTRUM</w:t>
      </w:r>
      <w:r w:rsidRPr="00015B0C">
        <w:rPr>
          <w:rFonts w:ascii="Arial" w:hAnsi="Arial" w:cs="Arial"/>
          <w:sz w:val="24"/>
          <w:szCs w:val="24"/>
          <w:lang w:eastAsia="el-GR"/>
        </w:rPr>
        <w:t xml:space="preserve">». Υπάρχουν αναρτημένες στο Υπουργείο Τεχνολογίας. Παρουσιάστηκαν στο διεθνές συνέδριο του Γεωπολιτικού Κέντρου Ερευνών στο Λονδίνο στις 12-12-2016. Το μέγεθος του κοιτάσματος του φυσικού αερίου νοτιοδυτικά και νοτιοανατολικά της Κρήτης, οι στόχοι δηλαδή, είναι πολλαπλάσιο μεγαλύτερο από το μεγαλύτερο κοίτασμα του Κατάρ, εκεί κοντά, που έχει φυσικό αέριο. Μη μου λέτε, λοιπόν, ότι δεν έχει. Ρωτήστε τους κυρίους αυτούς και την κυρία αυτή. Πολλαπλάσιο, παρακαλώ. Μιλάμε για το Κατάρ τώρα, τον εμίρη του Κατάρ, την φίλη της Τουρκίας. Σας λέω τι λένε οι άνθρωποι που </w:t>
      </w:r>
      <w:proofErr w:type="spellStart"/>
      <w:r w:rsidRPr="00015B0C">
        <w:rPr>
          <w:rFonts w:ascii="Arial" w:hAnsi="Arial" w:cs="Arial"/>
          <w:sz w:val="24"/>
          <w:szCs w:val="24"/>
          <w:lang w:eastAsia="el-GR"/>
        </w:rPr>
        <w:t>πρόσκεινται</w:t>
      </w:r>
      <w:proofErr w:type="spellEnd"/>
      <w:r w:rsidRPr="00015B0C">
        <w:rPr>
          <w:rFonts w:ascii="Arial" w:hAnsi="Arial" w:cs="Arial"/>
          <w:sz w:val="24"/>
          <w:szCs w:val="24"/>
          <w:lang w:eastAsia="el-GR"/>
        </w:rPr>
        <w:t xml:space="preserve"> στη Νέα Δημοκρατία. Είναι φίλοι τους, δικοί τους άνθρωποι. Θα μου πείτε: Είναι Νέα Δημοκρατία αυτό το μόρφωμα; Δεν είναι Νέα Δημοκρατία, δυστυχώς. Δεν είναι η Νέα Δημοκρατία του Καραμανλή. Είναι η Νέα Δημοκρατία του κ. Μητσοτάκη ο οποίος είναι ΠΑΣΟΚ, ΚΙΝΑΛ και ΣΥΡΙΖΑ </w:t>
      </w:r>
      <w:r w:rsidRPr="00015B0C">
        <w:rPr>
          <w:rFonts w:ascii="Arial" w:hAnsi="Arial" w:cs="Arial"/>
          <w:sz w:val="24"/>
          <w:szCs w:val="24"/>
          <w:lang w:eastAsia="el-GR"/>
        </w:rPr>
        <w:lastRenderedPageBreak/>
        <w:t xml:space="preserve">μαζί. Δεν έχει </w:t>
      </w:r>
      <w:proofErr w:type="spellStart"/>
      <w:r w:rsidRPr="00015B0C">
        <w:rPr>
          <w:rFonts w:ascii="Arial" w:hAnsi="Arial" w:cs="Arial"/>
          <w:sz w:val="24"/>
          <w:szCs w:val="24"/>
          <w:lang w:eastAsia="el-GR"/>
        </w:rPr>
        <w:t>καμμία</w:t>
      </w:r>
      <w:proofErr w:type="spellEnd"/>
      <w:r w:rsidRPr="00015B0C">
        <w:rPr>
          <w:rFonts w:ascii="Arial" w:hAnsi="Arial" w:cs="Arial"/>
          <w:sz w:val="24"/>
          <w:szCs w:val="24"/>
          <w:lang w:eastAsia="el-GR"/>
        </w:rPr>
        <w:t xml:space="preserve"> σχέση με τη Νέα Δημοκρατία. Εδώ κυνηγάτε τον Γάκη και τον </w:t>
      </w:r>
      <w:proofErr w:type="spellStart"/>
      <w:r w:rsidRPr="00015B0C">
        <w:rPr>
          <w:rFonts w:ascii="Arial" w:hAnsi="Arial" w:cs="Arial"/>
          <w:sz w:val="24"/>
          <w:szCs w:val="24"/>
          <w:lang w:eastAsia="el-GR"/>
        </w:rPr>
        <w:t>Κούβελα</w:t>
      </w:r>
      <w:proofErr w:type="spellEnd"/>
      <w:r w:rsidRPr="00015B0C">
        <w:rPr>
          <w:rFonts w:ascii="Arial" w:hAnsi="Arial" w:cs="Arial"/>
          <w:sz w:val="24"/>
          <w:szCs w:val="24"/>
          <w:lang w:eastAsia="el-GR"/>
        </w:rPr>
        <w:t xml:space="preserve">, τους επιστήμονες για ιατρικούς λόγους.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Ποιες είναι οι προτάσεις μας; Εμείς ήρθαμε εδώ για να καταθέσουμε προτάσεις. Να μην ακούσω πάλι οχλαγωγία. Πρόταση. Επιτέλους χρησιμοποίηση της πυρηνικής ενέργειας. Ήρθε η ώρα η Ελλάς να μπει στο παιχνίδι αυτό και να δώσει παράδειγμα, γιατί κάποιοι απορούν.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(Χειροκροτήματα από την πτέρυγα της Ελληνικής Λύσης)</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Είναι καθαρή, είναι φθηνή, είναι κατά βούληση πηγή ενέργειας σε αντίθεση με τις ΑΠΕ. Ανησυχούν όλες οι κυβερνήσεις, λέει, γιατί είναι πυρηνικά. Δίπλα στη Βουλγαρία έχουμε το </w:t>
      </w:r>
      <w:proofErr w:type="spellStart"/>
      <w:r w:rsidRPr="00015B0C">
        <w:rPr>
          <w:rFonts w:ascii="Arial" w:hAnsi="Arial" w:cs="Arial"/>
          <w:sz w:val="24"/>
          <w:szCs w:val="24"/>
          <w:lang w:eastAsia="el-GR"/>
        </w:rPr>
        <w:t>Κοζλοντούι</w:t>
      </w:r>
      <w:proofErr w:type="spellEnd"/>
      <w:r w:rsidRPr="00015B0C">
        <w:rPr>
          <w:rFonts w:ascii="Arial" w:hAnsi="Arial" w:cs="Arial"/>
          <w:sz w:val="24"/>
          <w:szCs w:val="24"/>
          <w:lang w:eastAsia="el-GR"/>
        </w:rPr>
        <w:t xml:space="preserve">, που είναι ένα παλιό πυρηνικό εργοστάσιο που από εκεί παίρνετε ρεύμα. Το να κάνουμε ένα τεχνολογικό θαύμα, πυρηνικό εργοστάσιο δικό μας στην Ελλάδα είναι κακό; Ακούστε και το άλλο. Οι Γάλλοι έχουν πενήντα έξι πυρηνικούς αντιδραστήρες σε λειτουργία τώρα που μιλάμε. Παράγουν το 71% της ενέργειας τους από πυρηνικά εργοστάσια. Ποια είναι τα πλεονεκτήματα έναντι των ΑΠΕ; Επειδή είστε οπαδοί των ΑΠΕ. Ακούστε. Η πυρηνική ενέργεια παρέχεται αδιάλειπτα. Δεν εξαρτάται από καιρικές συνθήκες ούτε από στάθμη υδάτων. Δεν επηρεάζεται από τις τιμές των καυσίμων. Είναι φιλική στο περιβάλλον και παρέχει μάξιμουμ ισχύος που μπορεί να παράγει το δίκτυο της ελληνικής χώρας. Με ένα πυρηνικό. Αυτούς φοβάστε; Τέτοιο </w:t>
      </w:r>
      <w:proofErr w:type="spellStart"/>
      <w:r w:rsidRPr="00015B0C">
        <w:rPr>
          <w:rFonts w:ascii="Arial" w:hAnsi="Arial" w:cs="Arial"/>
          <w:sz w:val="24"/>
          <w:szCs w:val="24"/>
          <w:lang w:eastAsia="el-GR"/>
        </w:rPr>
        <w:t>αριστεροφοβικό</w:t>
      </w:r>
      <w:proofErr w:type="spellEnd"/>
      <w:r w:rsidRPr="00015B0C">
        <w:rPr>
          <w:rFonts w:ascii="Arial" w:hAnsi="Arial" w:cs="Arial"/>
          <w:sz w:val="24"/>
          <w:szCs w:val="24"/>
          <w:lang w:eastAsia="el-GR"/>
        </w:rPr>
        <w:t xml:space="preserve"> σύνδρομο διακατέχει τη Νέα Δημοκρατία, </w:t>
      </w:r>
      <w:r w:rsidRPr="00015B0C">
        <w:rPr>
          <w:rFonts w:ascii="Arial" w:hAnsi="Arial" w:cs="Arial"/>
          <w:sz w:val="24"/>
          <w:szCs w:val="24"/>
          <w:lang w:eastAsia="el-GR"/>
        </w:rPr>
        <w:lastRenderedPageBreak/>
        <w:t xml:space="preserve">αυτή τη μεγάλη παράταξη; Τους φοβάστε; Ως πότε θα τους φοβάστε; Είστε ικανοί να διαγράψετε </w:t>
      </w:r>
      <w:proofErr w:type="spellStart"/>
      <w:r w:rsidRPr="00015B0C">
        <w:rPr>
          <w:rFonts w:ascii="Arial" w:hAnsi="Arial" w:cs="Arial"/>
          <w:sz w:val="24"/>
          <w:szCs w:val="24"/>
          <w:lang w:eastAsia="el-GR"/>
        </w:rPr>
        <w:t>εκατόν</w:t>
      </w:r>
      <w:proofErr w:type="spellEnd"/>
      <w:r w:rsidRPr="00015B0C">
        <w:rPr>
          <w:rFonts w:ascii="Arial" w:hAnsi="Arial" w:cs="Arial"/>
          <w:sz w:val="24"/>
          <w:szCs w:val="24"/>
          <w:lang w:eastAsia="el-GR"/>
        </w:rPr>
        <w:t xml:space="preserve"> πενήντα Βουλευτές αρκεί να το ζητήσουν αυτοί. Έτσι θα ασκήσετε κυβέρνηση; Φοβικό σύνδρομο με την Αριστερά; Ναι, γιατί η Αριστερά έχει οικολογικές ευαισθησίες, κύριε </w:t>
      </w:r>
      <w:proofErr w:type="spellStart"/>
      <w:r w:rsidRPr="00015B0C">
        <w:rPr>
          <w:rFonts w:ascii="Arial" w:hAnsi="Arial" w:cs="Arial"/>
          <w:sz w:val="24"/>
          <w:szCs w:val="24"/>
          <w:lang w:eastAsia="el-GR"/>
        </w:rPr>
        <w:t>Αμυρά</w:t>
      </w:r>
      <w:proofErr w:type="spellEnd"/>
      <w:r w:rsidRPr="00015B0C">
        <w:rPr>
          <w:rFonts w:ascii="Arial" w:hAnsi="Arial" w:cs="Arial"/>
          <w:sz w:val="24"/>
          <w:szCs w:val="24"/>
          <w:lang w:eastAsia="el-GR"/>
        </w:rPr>
        <w:t xml:space="preserve">, και λέει ότι δεν θέλει πυρηνικά εργοστάσια. Δεν θέλουν και όπλα αυτοί. Αυτή είναι άλλη ιστορία. Θα πολεμάμε με σφεντόνες.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Πάμε στο δεύτερο. Άλλη πρόταση της Ελληνικής Λύσης. Εξορύξεις φυσικού αερίου και πετρελαίου. Τρίτη πρόταση: επαναφορά χρήσεως του λιγνίτη με νέες μεθόδους οικολογικά καλές. Υπάρχουν. Τι να πω άλλο; Τι μπορώ να πω άλλο;</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(Χειροκροτήματα από την πτέρυγα της Ελληνικής Λύσης)</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Κύριοι Υπουργοί, σας είχα πει πριν ενάμιση χρόνο εδώ ότι πέρα από την ενεργειακή κρίση έρχεται και η πείνα, κύριε </w:t>
      </w:r>
      <w:proofErr w:type="spellStart"/>
      <w:r w:rsidRPr="00015B0C">
        <w:rPr>
          <w:rFonts w:ascii="Arial" w:hAnsi="Arial" w:cs="Arial"/>
          <w:sz w:val="24"/>
          <w:szCs w:val="24"/>
          <w:lang w:eastAsia="el-GR"/>
        </w:rPr>
        <w:t>Μπουκώρο</w:t>
      </w:r>
      <w:proofErr w:type="spellEnd"/>
      <w:r w:rsidRPr="00015B0C">
        <w:rPr>
          <w:rFonts w:ascii="Arial" w:hAnsi="Arial" w:cs="Arial"/>
          <w:sz w:val="24"/>
          <w:szCs w:val="24"/>
          <w:lang w:eastAsia="el-GR"/>
        </w:rPr>
        <w:t xml:space="preserve">. Ο Οργανισμός Τροφίμων και Γεωργίας του ΟΗΕ λέει ότι οι τιμές μεγάλων ομάδων βασικών ειδών διατροφής, σιτηρά, φυτικά έλαια, γαλακτοκομικά και ζάχαρη θα ανέβουν τουλάχιστον κατά 60%. Ακούστε τα νούμερα. Το λέει ο Οργανισμός Τροφίμων και Γεωργίας του ΟΗΕ. Κατά 60% με 70% θα ανέβουν οι τιμές. Προειδοποιούσα ενάμιση χρόνο τώρα. Η Ελληνική Λύση, ο Πρόεδρός της ούρλιαζε. Δεν μας ακούγατε. Τώρα το 8% ανάπτυξη που ευαγγελίζεστε, δεν ξέρω από πού θα βγει. Είναι σαν την αριθμητική του </w:t>
      </w:r>
      <w:proofErr w:type="spellStart"/>
      <w:r w:rsidRPr="00015B0C">
        <w:rPr>
          <w:rFonts w:ascii="Arial" w:hAnsi="Arial" w:cs="Arial"/>
          <w:sz w:val="24"/>
          <w:szCs w:val="24"/>
          <w:lang w:eastAsia="el-GR"/>
        </w:rPr>
        <w:t>Κηλαηδόνη</w:t>
      </w:r>
      <w:proofErr w:type="spellEnd"/>
      <w:r w:rsidRPr="00015B0C">
        <w:rPr>
          <w:rFonts w:ascii="Arial" w:hAnsi="Arial" w:cs="Arial"/>
          <w:sz w:val="24"/>
          <w:szCs w:val="24"/>
          <w:lang w:eastAsia="el-GR"/>
        </w:rPr>
        <w:t xml:space="preserve">:  πέντε συν πέντε συν δεκαπέντε, </w:t>
      </w:r>
      <w:r w:rsidRPr="00015B0C">
        <w:rPr>
          <w:rFonts w:ascii="Arial" w:hAnsi="Arial" w:cs="Arial"/>
          <w:sz w:val="24"/>
          <w:szCs w:val="24"/>
          <w:lang w:eastAsia="el-GR"/>
        </w:rPr>
        <w:lastRenderedPageBreak/>
        <w:t>τριανταπέντε. Κάτι κάνω λάθος. Ξανά από την αρχή. Έτσι πηγαίνετε. Θα βγούμε, δυστυχώς, εμείς δικαιωμένοι. Οι Γερμανοί εξαγοράζουν εταιρείες τροφίμων στην Ελλάδα. Ξυπνήστε. Κίνηση ματ λέει από την «</w:t>
      </w:r>
      <w:r w:rsidRPr="00015B0C">
        <w:rPr>
          <w:rFonts w:ascii="Arial" w:hAnsi="Arial" w:cs="Arial"/>
          <w:sz w:val="24"/>
          <w:szCs w:val="24"/>
          <w:lang w:val="en-US" w:eastAsia="el-GR"/>
        </w:rPr>
        <w:t>Delivery</w:t>
      </w:r>
      <w:r w:rsidRPr="00015B0C">
        <w:rPr>
          <w:rFonts w:ascii="Arial" w:hAnsi="Arial" w:cs="Arial"/>
          <w:sz w:val="24"/>
          <w:szCs w:val="24"/>
          <w:lang w:eastAsia="el-GR"/>
        </w:rPr>
        <w:t xml:space="preserve"> </w:t>
      </w:r>
      <w:r w:rsidRPr="00015B0C">
        <w:rPr>
          <w:rFonts w:ascii="Arial" w:hAnsi="Arial" w:cs="Arial"/>
          <w:sz w:val="24"/>
          <w:szCs w:val="24"/>
          <w:lang w:val="en-US" w:eastAsia="el-GR"/>
        </w:rPr>
        <w:t>Hero</w:t>
      </w:r>
      <w:r w:rsidRPr="00015B0C">
        <w:rPr>
          <w:rFonts w:ascii="Arial" w:hAnsi="Arial" w:cs="Arial"/>
          <w:sz w:val="24"/>
          <w:szCs w:val="24"/>
          <w:lang w:eastAsia="el-GR"/>
        </w:rPr>
        <w:t xml:space="preserve">», </w:t>
      </w:r>
      <w:r w:rsidRPr="00015B0C">
        <w:rPr>
          <w:rFonts w:ascii="Arial" w:hAnsi="Arial" w:cs="Arial"/>
          <w:sz w:val="24"/>
          <w:szCs w:val="24"/>
          <w:lang w:val="en-US" w:eastAsia="el-GR"/>
        </w:rPr>
        <w:t>e</w:t>
      </w:r>
      <w:r w:rsidRPr="00015B0C">
        <w:rPr>
          <w:rFonts w:ascii="Arial" w:hAnsi="Arial" w:cs="Arial"/>
          <w:sz w:val="24"/>
          <w:szCs w:val="24"/>
          <w:lang w:eastAsia="el-GR"/>
        </w:rPr>
        <w:t>-</w:t>
      </w:r>
      <w:r w:rsidRPr="00015B0C">
        <w:rPr>
          <w:rFonts w:ascii="Arial" w:hAnsi="Arial" w:cs="Arial"/>
          <w:sz w:val="24"/>
          <w:szCs w:val="24"/>
          <w:lang w:val="en-US" w:eastAsia="el-GR"/>
        </w:rPr>
        <w:t>Food</w:t>
      </w:r>
      <w:r w:rsidRPr="00015B0C">
        <w:rPr>
          <w:rFonts w:ascii="Arial" w:hAnsi="Arial" w:cs="Arial"/>
          <w:sz w:val="24"/>
          <w:szCs w:val="24"/>
          <w:lang w:eastAsia="el-GR"/>
        </w:rPr>
        <w:t>, στη λιανική. Εξαγοράζει την «</w:t>
      </w:r>
      <w:r w:rsidRPr="00015B0C">
        <w:rPr>
          <w:rFonts w:ascii="Arial" w:hAnsi="Arial" w:cs="Arial"/>
          <w:sz w:val="24"/>
          <w:szCs w:val="24"/>
          <w:lang w:val="en-US" w:eastAsia="el-GR"/>
        </w:rPr>
        <w:t>KIOSKY</w:t>
      </w:r>
      <w:r w:rsidRPr="00015B0C">
        <w:rPr>
          <w:rFonts w:ascii="Arial" w:hAnsi="Arial" w:cs="Arial"/>
          <w:sz w:val="24"/>
          <w:szCs w:val="24"/>
          <w:lang w:eastAsia="el-GR"/>
        </w:rPr>
        <w:t>’</w:t>
      </w:r>
      <w:r w:rsidRPr="00015B0C">
        <w:rPr>
          <w:rFonts w:ascii="Arial" w:hAnsi="Arial" w:cs="Arial"/>
          <w:sz w:val="24"/>
          <w:szCs w:val="24"/>
          <w:lang w:val="en-US" w:eastAsia="el-GR"/>
        </w:rPr>
        <w:t>S</w:t>
      </w:r>
      <w:r w:rsidRPr="00015B0C">
        <w:rPr>
          <w:rFonts w:ascii="Arial" w:hAnsi="Arial" w:cs="Arial"/>
          <w:sz w:val="24"/>
          <w:szCs w:val="24"/>
          <w:lang w:eastAsia="el-GR"/>
        </w:rPr>
        <w:t xml:space="preserve">». Δεν θα αφήσουν τίποτα όρθιο. Την λιανική, το χονδρεμπόριο, βιομηχανία τροφίμων. Εδώ σας είχε πει η Ελληνική Λύση, ο Πρόεδρος της πριν ένα χρόνο, να κάνουμε κάτι με τη βιομηχανία τροφίμων, που είναι το μέλλον και το νερό. Εσείς τι κάνετε; Ξεπουλάτε το νερό, ξεπουλάτε την ενέργεια, ξεπουλάτε την τροφή. Δεν βοηθάτε τις ελληνικές εταιρείες.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Ξέρετε πόσο κοστίζουν τα μεταφορικά, κύριε Υπουργέ, κύριε Σκρέκα, για να φέρετε ένα προϊόν από την Κίνα; Να σας πω εγώ που ξέρω. Γιατί εσείς οι περισσότεροι δεν ξέρετε. Ακούστε, λοιπόν. Ένα σαραντάρι κοντέινερ, με μήκος σαράντα πόδια –με κοντέινερ έρχονται- για χρήση δύο μηνών, πόσο χρειάζεται να έρθει από την Κίνα; Κόστιζε 2.500 ευρώ και κοστίζει 13.000 ευρώ. Τώρα που μιλάμε. Ξέρετε τι σημαίνει αυτό, κύριε Σκρέκα; Ότι αυτή η τιμή θα πάει στο προϊόν. Να η ακρίβεια πώς έρχεται. Δεν κάνετε τίποτα. Πραγματικά δεν κάνατε τίποτα.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Τα στοιχεία της ΕΛΣΤΑΤ τρομάζουν. Η σοβαρή ανεπάρκεια τροφής που αντιμετωπίζει η οικογένεια είναι στο 6,1%. Το 13,2% των οικογενειών ανησυχεί ότι δεν έχει αρκετή τροφή για τα παιδιά τους. Της ΕΣΛΤΑΤ είναι αυτά. Το 12,8% </w:t>
      </w:r>
      <w:r w:rsidRPr="00015B0C">
        <w:rPr>
          <w:rFonts w:ascii="Arial" w:hAnsi="Arial" w:cs="Arial"/>
          <w:sz w:val="24"/>
          <w:szCs w:val="24"/>
          <w:lang w:eastAsia="el-GR"/>
        </w:rPr>
        <w:lastRenderedPageBreak/>
        <w:t xml:space="preserve">δεν έχει τη δυνατότητα να τραφεί με υγιεινή και θρεπτική τροφή. Το 14,1% των Ελλήνων δεν τρώει ορισμένα είδη τροφών. Το 6,2% αναγκάσθηκε να παραλείψει ένα γεύμα. Τα ακούτε αυτά;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Αυξήσεις φυσικού αερίου 108%. Καυσίμων 18%. Λιανικών 21%. Η ΕΛΣΤΑΤ τα λέει αυτά. Αρνιού-κατσικιού κατά 17,5%. Μεταφορών με αεροπλάνο 20%. Πώς είναι δυνατόν να επιβιώσουν οι Έλληνες; Πώς είναι δυνατόν να επιβιώσουν οι επιχειρήσεις; Τι κάνει η Επιτροπή Ανταγωνισμού; Ερευνά πιθανότητα καρτέλ πουθενά; Ή τα αφήνει όλα στον αέρα; Πώς να είναι ανταγωνιστικές οι επιχειρήσεις στην Ελλάδα, όταν η Ευρωπαϊκή Κεντρική Τράπεζα λέει ότι η Ελλάδα έχει τα ακριβότερα τραπεζικά δάνεια; Δεν τα λένε αυτά τα ελληνικά κανάλια που χρηματοδοτείτε. Τα ελληνικά κανάλια τα εξαφανίζουν. Ξέρετε πως τα κάνουν. Δεν βάζουν καθόλου την είδηση. Την πετάνε. «Αυτή δεν κάνει είναι εναντίον της Νέας Δημοκρατίας, βγάλτε την απ’ έξω». Βγήκε με ανακοίνωση η Ευρωπαϊκή Κεντρική Τράπεζα και είπε ότι η Ελλάς έχει τα ακριβότερα τραπεζικά δάνεια. Πώς θα έρθει η ανάπτυξη; Πετώντας; Βάλτε και το κόστος της ενέργειας που είναι στα ύψη.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Τι κάνατε, λοιπόν, κύριε Σκρέκα και κύριε </w:t>
      </w:r>
      <w:proofErr w:type="spellStart"/>
      <w:r w:rsidRPr="00015B0C">
        <w:rPr>
          <w:rFonts w:ascii="Arial" w:hAnsi="Arial" w:cs="Arial"/>
          <w:sz w:val="24"/>
          <w:szCs w:val="24"/>
          <w:lang w:eastAsia="el-GR"/>
        </w:rPr>
        <w:t>Σκυλακάκη</w:t>
      </w:r>
      <w:proofErr w:type="spellEnd"/>
      <w:r w:rsidRPr="00015B0C">
        <w:rPr>
          <w:rFonts w:ascii="Arial" w:hAnsi="Arial" w:cs="Arial"/>
          <w:sz w:val="24"/>
          <w:szCs w:val="24"/>
          <w:lang w:eastAsia="el-GR"/>
        </w:rPr>
        <w:t xml:space="preserve">, που είστε εδώ; Σοβιετικού τύπου οικονομική πολιτική. Πραγματικά είστε σοβιετικοί. Τι κάνατε; Επιδοματική πολιτική. Αυτό είναι σοβιετικό καθεστώς «ζήστε με </w:t>
      </w:r>
      <w:proofErr w:type="spellStart"/>
      <w:r w:rsidRPr="00015B0C">
        <w:rPr>
          <w:rFonts w:ascii="Arial" w:hAnsi="Arial" w:cs="Arial"/>
          <w:sz w:val="24"/>
          <w:szCs w:val="24"/>
          <w:lang w:eastAsia="el-GR"/>
        </w:rPr>
        <w:t>επιδοματάκια</w:t>
      </w:r>
      <w:proofErr w:type="spellEnd"/>
      <w:r w:rsidRPr="00015B0C">
        <w:rPr>
          <w:rFonts w:ascii="Arial" w:hAnsi="Arial" w:cs="Arial"/>
          <w:sz w:val="24"/>
          <w:szCs w:val="24"/>
          <w:lang w:eastAsia="el-GR"/>
        </w:rPr>
        <w:t xml:space="preserve">». Δηλαδή, σπαταλήσατε 40 δισεκατομμύρια ευρώ δανεικά λεφτά –πρέπει να τα </w:t>
      </w:r>
      <w:r w:rsidRPr="00015B0C">
        <w:rPr>
          <w:rFonts w:ascii="Arial" w:hAnsi="Arial" w:cs="Arial"/>
          <w:sz w:val="24"/>
          <w:szCs w:val="24"/>
          <w:lang w:eastAsia="el-GR"/>
        </w:rPr>
        <w:lastRenderedPageBreak/>
        <w:t xml:space="preserve">επιστρέψουμε- χωρίς να δημιουργηθεί παραγωγή πλούτου. Αντί να παράγουμε θέσεις εργασίας, αντί να παράγουμε πλούτο, παρήγαγε η χώρα εκμαυλισμένους νέους οι οποίοι προτιμούν τα 500-600 ευρώ για να μπορούν να κάθονται. Δεν γίνεται έτσι πολιτική. Παράγετε φόρους, μειώσεις μισθών και συνεχή ξεπουλήματα.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Πουλήσατε ένα από τα μεγαλύτερα λιμάνια της Ευρώπης, τον Πειραιά. Το πουλήσατε. Είναι από τα είκοσι μεγαλύτερα στη διακίνηση εμπορευμάτων. Έχετε την τέταρτη υψηλότερη φορολογία στα καύσιμα. Μειώστε τον φόρο στα καύσιμα να ζεσταθεί ο ελληνικός λαός, να ζεσταθούν οι Έλληνες.</w:t>
      </w:r>
    </w:p>
    <w:p w:rsidR="00015B0C" w:rsidRPr="00015B0C" w:rsidRDefault="00015B0C" w:rsidP="00015B0C">
      <w:pPr>
        <w:spacing w:after="160" w:line="600" w:lineRule="auto"/>
        <w:ind w:firstLine="720"/>
        <w:jc w:val="center"/>
        <w:rPr>
          <w:rFonts w:ascii="Arial" w:hAnsi="Arial" w:cs="Arial"/>
          <w:sz w:val="24"/>
          <w:szCs w:val="24"/>
          <w:lang w:eastAsia="el-GR"/>
        </w:rPr>
      </w:pPr>
      <w:r w:rsidRPr="00015B0C">
        <w:rPr>
          <w:rFonts w:ascii="Arial" w:hAnsi="Arial" w:cs="Arial"/>
          <w:sz w:val="24"/>
          <w:szCs w:val="24"/>
          <w:lang w:eastAsia="el-GR"/>
        </w:rPr>
        <w:t>(Χειροκροτήματα από την πτέρυγα της Ελληνικής Λύσης)</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Οι περισσότεροι δεν ξέρετε οικονομικά. Αν μειώσετε τον φόρο στα καύσιμα αυξάνεται το ΑΕΠ σου κατά 2 δισεκατομμύρια. Πάρτε δίπλα κάποιον καλό και σοβαρό οικονομολόγο. Έχουμε εμείς τον κ. </w:t>
      </w:r>
      <w:proofErr w:type="spellStart"/>
      <w:r w:rsidRPr="00015B0C">
        <w:rPr>
          <w:rFonts w:ascii="Arial" w:hAnsi="Arial" w:cs="Arial"/>
          <w:sz w:val="24"/>
          <w:szCs w:val="24"/>
          <w:lang w:eastAsia="el-GR"/>
        </w:rPr>
        <w:t>Βιλιάρδο</w:t>
      </w:r>
      <w:proofErr w:type="spellEnd"/>
      <w:r w:rsidRPr="00015B0C">
        <w:rPr>
          <w:rFonts w:ascii="Arial" w:hAnsi="Arial" w:cs="Arial"/>
          <w:sz w:val="24"/>
          <w:szCs w:val="24"/>
          <w:lang w:eastAsia="el-GR"/>
        </w:rPr>
        <w:t xml:space="preserve">. Να σας τον κάνουμε μετεγγραφή. Θέλετε να σας βοηθήσουμε κιόλας; Ακόμη και τώρα λέτε ότι ο τουρισμός είναι η βαριά βιομηχανία. Μα είναι λάθος αυτό που λέτε. Ακούστε τώρα. Η Αυστρία έχει εξήντα εκατομμύρια τουρίστες. Η Ελβετία είχε εξήντα πέντε εκατομμύρια τουρίστες. Η Πορτογαλία παραπάνω από μας. Τι βαριά βιομηχανία; Κλείσατε τα ναυπηγεία. Κλείσατε τη ΔΕΗ. Κλείσατε λιγνίτες. Τι κάνετε; Δολοφονείτε την Ελλάδα. Καταλάβετέ το.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lastRenderedPageBreak/>
        <w:t xml:space="preserve">Κλείνω εδώ για να σας πω μερικά λόγια πολιτικής έννοιας, σύμφωνα με τα μαθήματα πολιτικής αγωγής. Ποια είναι η σημασία στο δημοκρατικό πολίτευμα της Αντιπολίτευσης, κύριοι συνάδελφοι; Είναι η στάση της, είναι το ύψος της, είναι ο λόγος των στελεχών της. Η Ελληνική Λύση, λοιπόν, επιβεβαιώνει τη διαπίστωση όλων των σοβαρών ανθρώπων και Ελλήνων πολιτών ότι η ηγεμονική της θέση εδώ είναι αδιαμφισβήτητη. Δεν αμφισβητείται από κανέναν. Επίσης, εδώ ακριβώς είναι που λέω καμμιά φορά ότι σας βολεύει ο κ. Τσίπρας. Σας βολεύει αυτή η Αντιπολίτευση γιατί δεν σας κάνει αντιπολίτευση. Αν, πραγματικά, είχατε πραγματική αντιπολίτευση, γιατί έχουν και παραπάνω χρόνο από εμάς και μεγαλύτερη πρόσβαση στα κανάλια, θα ήταν διαφορετικά τα πράγματα. Η Κυβέρνηση εκτρέπεται συνεχώς, </w:t>
      </w:r>
      <w:proofErr w:type="spellStart"/>
      <w:r w:rsidRPr="00015B0C">
        <w:rPr>
          <w:rFonts w:ascii="Arial" w:hAnsi="Arial" w:cs="Arial"/>
          <w:sz w:val="24"/>
          <w:szCs w:val="24"/>
          <w:lang w:eastAsia="el-GR"/>
        </w:rPr>
        <w:t>αυτοαναφέρεται</w:t>
      </w:r>
      <w:proofErr w:type="spellEnd"/>
      <w:r w:rsidRPr="00015B0C">
        <w:rPr>
          <w:rFonts w:ascii="Arial" w:hAnsi="Arial" w:cs="Arial"/>
          <w:sz w:val="24"/>
          <w:szCs w:val="24"/>
          <w:lang w:eastAsia="el-GR"/>
        </w:rPr>
        <w:t xml:space="preserve"> και αυτοθαυμάζεται, γιατί δεν έχει αντιπολίτευση. Ανύπαρκτη αντιπολίτευση.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Έρχεται, λοιπόν, η Ελληνική Λύση να καλύψει αυτό το κενό, το κενό της σοβαρής, συγκροτημένης, τεκμηριωμένης, </w:t>
      </w:r>
      <w:proofErr w:type="spellStart"/>
      <w:r w:rsidRPr="00015B0C">
        <w:rPr>
          <w:rFonts w:ascii="Arial" w:hAnsi="Arial"/>
          <w:sz w:val="24"/>
          <w:szCs w:val="24"/>
          <w:lang w:eastAsia="el-GR"/>
        </w:rPr>
        <w:t>επιχειρηματολογημένης</w:t>
      </w:r>
      <w:proofErr w:type="spellEnd"/>
      <w:r w:rsidRPr="00015B0C">
        <w:rPr>
          <w:rFonts w:ascii="Arial" w:hAnsi="Arial"/>
          <w:sz w:val="24"/>
          <w:szCs w:val="24"/>
          <w:lang w:eastAsia="el-GR"/>
        </w:rPr>
        <w:t xml:space="preserve"> αντιπολιτεύσεως, με σοβαρότητα και μέτρο.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Ήρθε η ώρα, λοιπόν, -και το λέμε σε όλους τους Έλληνες- να αποβάλουμε το ραγιαδισμό. Από το 1821 διώξαμε τον Τούρκο αλλά δεν διώξαμε τον ραγιαδισμό. Διακόσια χρόνια μετά, τώρα είναι η ιστορική ευκαιρία, έχουν ωριμάσει οι συνθήκες για να έχουμε ένα λαμπρό μέλλον. Θυμηθείτε το </w:t>
      </w:r>
      <w:r w:rsidRPr="00015B0C">
        <w:rPr>
          <w:rFonts w:ascii="Arial" w:hAnsi="Arial"/>
          <w:sz w:val="24"/>
          <w:szCs w:val="24"/>
          <w:lang w:eastAsia="el-GR"/>
        </w:rPr>
        <w:lastRenderedPageBreak/>
        <w:t xml:space="preserve">αυτό </w:t>
      </w:r>
      <w:proofErr w:type="spellStart"/>
      <w:r w:rsidRPr="00015B0C">
        <w:rPr>
          <w:rFonts w:ascii="Arial" w:hAnsi="Arial"/>
          <w:sz w:val="24"/>
          <w:szCs w:val="24"/>
          <w:lang w:eastAsia="el-GR"/>
        </w:rPr>
        <w:t>συνέλληνές</w:t>
      </w:r>
      <w:proofErr w:type="spellEnd"/>
      <w:r w:rsidRPr="00015B0C">
        <w:rPr>
          <w:rFonts w:ascii="Arial" w:hAnsi="Arial"/>
          <w:sz w:val="24"/>
          <w:szCs w:val="24"/>
          <w:lang w:eastAsia="el-GR"/>
        </w:rPr>
        <w:t xml:space="preserve"> μου στις επόμενες εκλογές. Όχι </w:t>
      </w:r>
      <w:proofErr w:type="spellStart"/>
      <w:r w:rsidRPr="00015B0C">
        <w:rPr>
          <w:rFonts w:ascii="Arial" w:hAnsi="Arial"/>
          <w:sz w:val="24"/>
          <w:szCs w:val="24"/>
          <w:lang w:eastAsia="el-GR"/>
        </w:rPr>
        <w:t>ψευτο</w:t>
      </w:r>
      <w:proofErr w:type="spellEnd"/>
      <w:r w:rsidRPr="00015B0C">
        <w:rPr>
          <w:rFonts w:ascii="Arial" w:hAnsi="Arial"/>
          <w:sz w:val="24"/>
          <w:szCs w:val="24"/>
          <w:lang w:eastAsia="el-GR"/>
        </w:rPr>
        <w:t xml:space="preserve">-ιδεολογίες. Δεν επενδύουμε σε </w:t>
      </w:r>
      <w:proofErr w:type="spellStart"/>
      <w:r w:rsidRPr="00015B0C">
        <w:rPr>
          <w:rFonts w:ascii="Arial" w:hAnsi="Arial"/>
          <w:sz w:val="24"/>
          <w:szCs w:val="24"/>
          <w:lang w:eastAsia="el-GR"/>
        </w:rPr>
        <w:t>ψευτο</w:t>
      </w:r>
      <w:proofErr w:type="spellEnd"/>
      <w:r w:rsidRPr="00015B0C">
        <w:rPr>
          <w:rFonts w:ascii="Arial" w:hAnsi="Arial"/>
          <w:sz w:val="24"/>
          <w:szCs w:val="24"/>
          <w:lang w:eastAsia="el-GR"/>
        </w:rPr>
        <w:t xml:space="preserve">-ιδέες, δεν επενδύουμε σε </w:t>
      </w:r>
      <w:proofErr w:type="spellStart"/>
      <w:r w:rsidRPr="00015B0C">
        <w:rPr>
          <w:rFonts w:ascii="Arial" w:hAnsi="Arial"/>
          <w:sz w:val="24"/>
          <w:szCs w:val="24"/>
          <w:lang w:eastAsia="el-GR"/>
        </w:rPr>
        <w:t>ψευτο</w:t>
      </w:r>
      <w:proofErr w:type="spellEnd"/>
      <w:r w:rsidRPr="00015B0C">
        <w:rPr>
          <w:rFonts w:ascii="Arial" w:hAnsi="Arial"/>
          <w:sz w:val="24"/>
          <w:szCs w:val="24"/>
          <w:lang w:eastAsia="el-GR"/>
        </w:rPr>
        <w:t>-λόγια. Επενδύουμε στον άνθρωπο, επενδύουμε στον Έλληνα, επενδύουμε σε αυτόν που θέλει να κάνει την Ελλάδα καλύτερη. Για εμάς -και το λέμε ωμά, όπως και εσείς κάποιοι το λέτε ψιθυριστά- η Ελλάδα ποτέ δεν πεθαίνει! Η πατρίδα δεν ξεπουλιέται, η εκκλησία δεν πεθαίνει, η ιστορία δεν ξεχνιέται!</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της Ελληνικής Λύσης)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Όλοι εσείς τι κάνετε για αυτά; Θα σας πω εγώ. Έχετε γίνει ουρά των </w:t>
      </w:r>
      <w:proofErr w:type="spellStart"/>
      <w:r w:rsidRPr="00015B0C">
        <w:rPr>
          <w:rFonts w:ascii="Arial" w:hAnsi="Arial"/>
          <w:sz w:val="24"/>
          <w:szCs w:val="24"/>
          <w:lang w:eastAsia="el-GR"/>
        </w:rPr>
        <w:t>ψευτο</w:t>
      </w:r>
      <w:proofErr w:type="spellEnd"/>
      <w:r w:rsidRPr="00015B0C">
        <w:rPr>
          <w:rFonts w:ascii="Arial" w:hAnsi="Arial"/>
          <w:sz w:val="24"/>
          <w:szCs w:val="24"/>
          <w:lang w:eastAsia="el-GR"/>
        </w:rPr>
        <w:t xml:space="preserve">-αριστερών, </w:t>
      </w:r>
      <w:proofErr w:type="spellStart"/>
      <w:r w:rsidRPr="00015B0C">
        <w:rPr>
          <w:rFonts w:ascii="Arial" w:hAnsi="Arial"/>
          <w:sz w:val="24"/>
          <w:szCs w:val="24"/>
          <w:lang w:eastAsia="el-GR"/>
        </w:rPr>
        <w:t>ψευτο</w:t>
      </w:r>
      <w:proofErr w:type="spellEnd"/>
      <w:r w:rsidRPr="00015B0C">
        <w:rPr>
          <w:rFonts w:ascii="Arial" w:hAnsi="Arial"/>
          <w:sz w:val="24"/>
          <w:szCs w:val="24"/>
          <w:lang w:eastAsia="el-GR"/>
        </w:rPr>
        <w:t xml:space="preserve">-προοδευτικών, </w:t>
      </w:r>
      <w:proofErr w:type="spellStart"/>
      <w:r w:rsidRPr="00015B0C">
        <w:rPr>
          <w:rFonts w:ascii="Arial" w:hAnsi="Arial"/>
          <w:sz w:val="24"/>
          <w:szCs w:val="24"/>
          <w:lang w:eastAsia="el-GR"/>
        </w:rPr>
        <w:t>ψευτο</w:t>
      </w:r>
      <w:proofErr w:type="spellEnd"/>
      <w:r w:rsidRPr="00015B0C">
        <w:rPr>
          <w:rFonts w:ascii="Arial" w:hAnsi="Arial"/>
          <w:sz w:val="24"/>
          <w:szCs w:val="24"/>
          <w:lang w:eastAsia="el-GR"/>
        </w:rPr>
        <w:t xml:space="preserve">-διεθνιστών σε μία ατζέντα με ΛΟΑΤΚΙ, με </w:t>
      </w:r>
      <w:r w:rsidRPr="00015B0C">
        <w:rPr>
          <w:rFonts w:ascii="Arial" w:hAnsi="Arial"/>
          <w:sz w:val="24"/>
          <w:szCs w:val="24"/>
          <w:lang w:val="en-US" w:eastAsia="el-GR"/>
        </w:rPr>
        <w:t>gay</w:t>
      </w:r>
      <w:r w:rsidRPr="00015B0C">
        <w:rPr>
          <w:rFonts w:ascii="Arial" w:hAnsi="Arial"/>
          <w:sz w:val="24"/>
          <w:szCs w:val="24"/>
          <w:lang w:eastAsia="el-GR"/>
        </w:rPr>
        <w:t xml:space="preserve"> </w:t>
      </w:r>
      <w:r w:rsidRPr="00015B0C">
        <w:rPr>
          <w:rFonts w:ascii="Arial" w:hAnsi="Arial"/>
          <w:sz w:val="24"/>
          <w:szCs w:val="24"/>
          <w:lang w:val="en-US" w:eastAsia="el-GR"/>
        </w:rPr>
        <w:t>pride</w:t>
      </w:r>
      <w:r w:rsidRPr="00015B0C">
        <w:rPr>
          <w:rFonts w:ascii="Arial" w:hAnsi="Arial"/>
          <w:sz w:val="24"/>
          <w:szCs w:val="24"/>
          <w:lang w:eastAsia="el-GR"/>
        </w:rPr>
        <w:t xml:space="preserve"> και εναντίον των Ελλήνων.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Δεν θα επιτρέψουμε σε κανέναν από εσάς να εκμαυλίσει τα Ελληνόπουλα, να οδηγήσει την Ελλάδα στο χάος και, κυρίως, –θα το πω ωμά- θα κρατήσουμε όρθια την Ελλάδα θέλετε δεν θέλετε.</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της Ελληνικής Λύσης)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παράταξη του γενάρχη Καραμανλή πρέπει να ορθοποδήσει η ίδια, αλλιώς θα οδηγήσει την Ελλάδα στο γκρεμό.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Σας ευχαριστώ πάρα πολύ.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(Στο σημείο αυτό ο Πρόεδρος της Ελληνικής Λύσης κ. Κυριάκος </w:t>
      </w:r>
      <w:proofErr w:type="spellStart"/>
      <w:r w:rsidRPr="00015B0C">
        <w:rPr>
          <w:rFonts w:ascii="Arial" w:hAnsi="Arial"/>
          <w:sz w:val="24"/>
          <w:szCs w:val="24"/>
          <w:lang w:eastAsia="el-GR"/>
        </w:rPr>
        <w:t>Βελόπουλος</w:t>
      </w:r>
      <w:proofErr w:type="spellEnd"/>
      <w:r w:rsidRPr="00015B0C">
        <w:rPr>
          <w:rFonts w:ascii="Arial" w:hAnsi="Arial"/>
          <w:sz w:val="24"/>
          <w:szCs w:val="24"/>
          <w:lang w:eastAsia="el-GR"/>
        </w:rPr>
        <w:t xml:space="preserve"> καταθέτει για τα Πρακτικά τα προαναφερθέντα έγγραφα, τα οποία </w:t>
      </w:r>
      <w:r w:rsidRPr="00015B0C">
        <w:rPr>
          <w:rFonts w:ascii="Arial" w:hAnsi="Arial"/>
          <w:sz w:val="24"/>
          <w:szCs w:val="24"/>
          <w:lang w:eastAsia="el-GR"/>
        </w:rPr>
        <w:lastRenderedPageBreak/>
        <w:t>βρίσκονται στο αρχείο του Τμήματος Γραμματείας της Διεύθυνσης Στενογραφίας και Πρακτικών της Βουλής)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(Όρθιοι οι Βουλευτές της Ελληνικής Λύσης χειροκροτούν ζωηρά και παρατεταμένα)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ΠΡΟΕΔΡΕΥΟΥΣΑ (Σοφία Σακοράφα):</w:t>
      </w:r>
      <w:r w:rsidRPr="00015B0C">
        <w:rPr>
          <w:rFonts w:ascii="Arial" w:hAnsi="Arial"/>
          <w:sz w:val="24"/>
          <w:szCs w:val="24"/>
          <w:lang w:eastAsia="el-GR"/>
        </w:rPr>
        <w:t xml:space="preserve"> Και εγώ σας ευχαριστώ, κύριε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ΧΡΗΣΤΟΣ ΜΠΟΥΚΩΡΟΣ: </w:t>
      </w:r>
      <w:r w:rsidRPr="00015B0C">
        <w:rPr>
          <w:rFonts w:ascii="Arial" w:hAnsi="Arial"/>
          <w:sz w:val="24"/>
          <w:szCs w:val="24"/>
          <w:lang w:eastAsia="el-GR"/>
        </w:rPr>
        <w:t>Κυρία Πρόεδρε, μπορώ να έχω τον λόγο;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ΠΡΟΕΔΡΕΥΟΥΣΑ (Σοφία Σακοράφα):</w:t>
      </w:r>
      <w:r w:rsidRPr="00015B0C">
        <w:rPr>
          <w:rFonts w:ascii="Arial" w:hAnsi="Arial"/>
          <w:sz w:val="24"/>
          <w:szCs w:val="24"/>
          <w:lang w:eastAsia="el-GR"/>
        </w:rPr>
        <w:t xml:space="preserve"> Πείτε μου, κύριε συνάδελφε.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ΧΡΗΣΤΟΣ ΜΠΟΥΚΩΡΟΣ: </w:t>
      </w:r>
      <w:r w:rsidRPr="00015B0C">
        <w:rPr>
          <w:rFonts w:ascii="Arial" w:hAnsi="Arial"/>
          <w:sz w:val="24"/>
          <w:szCs w:val="24"/>
          <w:lang w:eastAsia="el-GR"/>
        </w:rPr>
        <w:t>Θα ήθελα τον λόγο για δύο λεπτά ως Κοινοβουλευτικός Εκπρόσωπος, κυρία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ΠΡΟΕΔΡΕΥΟΥΣΑ (Σοφία Σακοράφα):</w:t>
      </w:r>
      <w:r w:rsidRPr="00015B0C">
        <w:rPr>
          <w:rFonts w:ascii="Arial" w:hAnsi="Arial"/>
          <w:sz w:val="24"/>
          <w:szCs w:val="24"/>
          <w:lang w:eastAsia="el-GR"/>
        </w:rPr>
        <w:t xml:space="preserve"> Παρακαλώ.</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ΧΡΗΣΤΟΣ ΜΠΟΥΚΩΡΟΣ: </w:t>
      </w:r>
      <w:r w:rsidRPr="00015B0C">
        <w:rPr>
          <w:rFonts w:ascii="Arial" w:hAnsi="Arial"/>
          <w:sz w:val="24"/>
          <w:szCs w:val="24"/>
          <w:lang w:eastAsia="el-GR"/>
        </w:rPr>
        <w:t xml:space="preserve">Ακούμε πάντα με προσοχή και όσα λέγονται εξ αριστερών μας και όσα λέγονται εκ δεξιών μας. Είναι η μοίρα των μεγάλων κυβερνητικών κομμάτων να δέχονται κριτική και είναι οπωσδήποτε και δομικό στοιχείο του δημοκρατικού μας πολιτεύματος.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Προσωπικά, κυρία Πρόεδρε, και τις υπερβολές της Αντιπολίτευσης τις δέχομαι γιατί είναι στο πλαίσιο του ρόλου τους. Εκείνο που με χαροποίησε αρχικά από τα όσα είπε ο αξιότιμος Πρόεδρος της Ελληνικής Λύσης είναι ότι η </w:t>
      </w:r>
      <w:r w:rsidRPr="00015B0C">
        <w:rPr>
          <w:rFonts w:ascii="Arial" w:hAnsi="Arial"/>
          <w:sz w:val="24"/>
          <w:szCs w:val="24"/>
          <w:lang w:eastAsia="el-GR"/>
        </w:rPr>
        <w:lastRenderedPageBreak/>
        <w:t xml:space="preserve">οξύτητα του πολιτικού λόγου δεν προσφέρει απολύτως τίποτα στο δημοκρατικό μας πολίτευμα και στη δημιουργία των θεσμών, για να το αναιρέσει ο ίδιος χρησιμοποιώντας χαρακτηρισμούς περί διαφθοράς, δολοφόνων της </w:t>
      </w:r>
      <w:proofErr w:type="spellStart"/>
      <w:r w:rsidRPr="00015B0C">
        <w:rPr>
          <w:rFonts w:ascii="Arial" w:hAnsi="Arial"/>
          <w:sz w:val="24"/>
          <w:szCs w:val="24"/>
          <w:lang w:eastAsia="el-GR"/>
        </w:rPr>
        <w:t>πατρίδος</w:t>
      </w:r>
      <w:proofErr w:type="spellEnd"/>
      <w:r w:rsidRPr="00015B0C">
        <w:rPr>
          <w:rFonts w:ascii="Arial" w:hAnsi="Arial"/>
          <w:sz w:val="24"/>
          <w:szCs w:val="24"/>
          <w:lang w:eastAsia="el-GR"/>
        </w:rPr>
        <w:t xml:space="preserve"> κ. ο. κ.. Θέλω να προσθέσω ότι αυτά δεν προσθέτουν τίποτα στον δημοκρατικό μας διάλογο. Κατά τα λοιπά, τα όσα είπε ο κ. </w:t>
      </w:r>
      <w:proofErr w:type="spellStart"/>
      <w:r w:rsidRPr="00015B0C">
        <w:rPr>
          <w:rFonts w:ascii="Arial" w:hAnsi="Arial"/>
          <w:sz w:val="24"/>
          <w:szCs w:val="24"/>
          <w:lang w:eastAsia="el-GR"/>
        </w:rPr>
        <w:t>Βελόπουλος</w:t>
      </w:r>
      <w:proofErr w:type="spellEnd"/>
      <w:r w:rsidRPr="00015B0C">
        <w:rPr>
          <w:rFonts w:ascii="Arial" w:hAnsi="Arial"/>
          <w:sz w:val="24"/>
          <w:szCs w:val="24"/>
          <w:lang w:eastAsia="el-GR"/>
        </w:rPr>
        <w:t xml:space="preserve"> απαιτούν πολλές προ ημερησίας διατάξεως συζητήσεις στη Βουλή για να αναλυθούν, γιατί, πραγματικά, μέσα από έναν φορτισμένο λόγο, φορτισμένο ιδεολογικά και πολιτικά, άνοιξε όλα τα θέματα εν τάχει. Είναι θέματα σοβαρά. Θα περιοριστώ μόνο σε τρία ζητήματα.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Είναι πολύ εύκολο στο πλαίσιο ενεργειακής κρίσης να προτείνεις λύσεις πρόχειρες, η αποδοτικότητα και η αποτελεσματικότητα των οποίων όμως δεν έχει δοκιμαστεί στην πράξη και στο πεδίο. Και εν πάση </w:t>
      </w:r>
      <w:proofErr w:type="spellStart"/>
      <w:r w:rsidRPr="00015B0C">
        <w:rPr>
          <w:rFonts w:ascii="Arial" w:hAnsi="Arial"/>
          <w:sz w:val="24"/>
          <w:szCs w:val="24"/>
          <w:lang w:eastAsia="el-GR"/>
        </w:rPr>
        <w:t>περιπτώσει</w:t>
      </w:r>
      <w:proofErr w:type="spellEnd"/>
      <w:r w:rsidRPr="00015B0C">
        <w:rPr>
          <w:rFonts w:ascii="Arial" w:hAnsi="Arial"/>
          <w:sz w:val="24"/>
          <w:szCs w:val="24"/>
          <w:lang w:eastAsia="el-GR"/>
        </w:rPr>
        <w:t xml:space="preserve"> μπορεί να λες για πυρηνική ενέργεια -και πράγματι έτσι είναι, τα στοιχεία είναι ορθά και το </w:t>
      </w:r>
      <w:proofErr w:type="spellStart"/>
      <w:r w:rsidRPr="00015B0C">
        <w:rPr>
          <w:rFonts w:ascii="Arial" w:hAnsi="Arial"/>
          <w:sz w:val="24"/>
          <w:szCs w:val="24"/>
          <w:lang w:eastAsia="el-GR"/>
        </w:rPr>
        <w:t>Κοζλοντούι</w:t>
      </w:r>
      <w:proofErr w:type="spellEnd"/>
      <w:r w:rsidRPr="00015B0C">
        <w:rPr>
          <w:rFonts w:ascii="Arial" w:hAnsi="Arial"/>
          <w:sz w:val="24"/>
          <w:szCs w:val="24"/>
          <w:lang w:eastAsia="el-GR"/>
        </w:rPr>
        <w:t xml:space="preserve"> υπάρχει στη Βουλγαρία και πενήντα έξι αντιδραστήρες υπάρχουν στη Γαλλία-, μας διαφεύγει όμως ότι είμαστε σε μια απολύτως σεισμογενή χώρα. Και εξ όσων εγώ γνωρίζω, οι αρμόδιοι επιστήμονες αυτό το ζήτημα θέτουν. Βεβαίως τα πλεονεκτήματα είναι αυτά που είπε και είναι αποδεδειγμένα, αλλά οι υπαρκτοί κίνδυνοι που </w:t>
      </w:r>
      <w:proofErr w:type="spellStart"/>
      <w:r w:rsidRPr="00015B0C">
        <w:rPr>
          <w:rFonts w:ascii="Arial" w:hAnsi="Arial"/>
          <w:sz w:val="24"/>
          <w:szCs w:val="24"/>
          <w:lang w:eastAsia="el-GR"/>
        </w:rPr>
        <w:t>υποσημαίνονται</w:t>
      </w:r>
      <w:proofErr w:type="spellEnd"/>
      <w:r w:rsidRPr="00015B0C">
        <w:rPr>
          <w:rFonts w:ascii="Arial" w:hAnsi="Arial"/>
          <w:sz w:val="24"/>
          <w:szCs w:val="24"/>
          <w:lang w:eastAsia="el-GR"/>
        </w:rPr>
        <w:t xml:space="preserve"> και υπογραμμίζονται ειδικά για το συγκεκριμένο γεωγραφικό χώρο που ανήκει η χώρα μας, είναι και αυτή δεδομένη και υπαρκτή.</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Για τους θεσμούς μας είπε ο κύριος Πρόεδρος της Ελληνικής Λύσης, για δικαιοσύνη, για ΕΣΡ κ.λπ.. Ακούμε τώρα τέτοια κριτική. Σκεφτείτε να κάναμε και παρεμβάσεις στη δικαιοσύνη και στο ΕΣΡ. Υπενθυμίζω, κυρία Πρόεδρε, και εσείς το ξέρετε πάρα πολύ καλά ότι η εκλογή του ΕΣΡ απαιτεί αυξημένη πλειοψηφία και η εκλογή του είναι συνεργασία και συμφωνία ευρύτερων πολιτικών δυνάμεων και όχι μόνο της Κυβέρνησης. Από πού, λοιπόν, προκύπτει το αυθαίρετο συμπέρασμα ότι η Νέα Δημοκρατία καίτοι έχει πλειοψηφία καθορίζει τα του ΕΣΡ ή της δικαιοσύνης και του Συμβουλίου της Επικρατείας. Τώρα δεχόμαστε κριτική. Αν κάναμε παρεμβάσεις θα προκαλούσαμε θύελλα.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εκείνο που μας </w:t>
      </w:r>
      <w:proofErr w:type="spellStart"/>
      <w:r w:rsidRPr="00015B0C">
        <w:rPr>
          <w:rFonts w:ascii="Arial" w:hAnsi="Arial"/>
          <w:sz w:val="24"/>
          <w:szCs w:val="24"/>
          <w:lang w:eastAsia="el-GR"/>
        </w:rPr>
        <w:t>στεναχωρεί</w:t>
      </w:r>
      <w:proofErr w:type="spellEnd"/>
      <w:r w:rsidRPr="00015B0C">
        <w:rPr>
          <w:rFonts w:ascii="Arial" w:hAnsi="Arial"/>
          <w:sz w:val="24"/>
          <w:szCs w:val="24"/>
          <w:lang w:eastAsia="el-GR"/>
        </w:rPr>
        <w:t xml:space="preserve"> ιδιαίτερα, γιατί θέλουμε να πιστεύουμε, πράγματι, όπως το επισήμανε και ο ίδιος, ότι είμαστε μια σοβαρή και ιστορική παράταξη, είναι να δεχόμαστε τέτοια κριτική και μάλιστα με τέτοια φρασεολογία. Πάντα λέω ότι το πρελούδιο της ωμής βίας είναι η φραστική βία. Πράγματι σε αυτό συμφωνούμε. Αλλά πόσο το εφαρμόζουμε; Αγνοούν όλοι οι κύριοι της Αντιπολίτευσης, οι εκπρόσωποι, ότι μιλάμε για μια εκλεγμένη Κυβέρνηση και έναν εκλεγμένο Πρωθυπουργό, με μια σημαντική πλειοψηφία, η οποία κατά κανέναν τρόπο δεν έχει αναιρεθεί μέχρι τώρα που ακούγονται τα όσα ακούγονται στην Αίθουσα του Κοινοβουλίου. Πόθεν προκύπτει ότι η Κυβέρνηση έχει χάσει τη λαϊκή εντολή ή ότι αυτή έχει </w:t>
      </w:r>
      <w:proofErr w:type="spellStart"/>
      <w:r w:rsidRPr="00015B0C">
        <w:rPr>
          <w:rFonts w:ascii="Arial" w:hAnsi="Arial"/>
          <w:sz w:val="24"/>
          <w:szCs w:val="24"/>
          <w:lang w:eastAsia="el-GR"/>
        </w:rPr>
        <w:t>απομειωθεί</w:t>
      </w:r>
      <w:proofErr w:type="spellEnd"/>
      <w:r w:rsidRPr="00015B0C">
        <w:rPr>
          <w:rFonts w:ascii="Arial" w:hAnsi="Arial"/>
          <w:sz w:val="24"/>
          <w:szCs w:val="24"/>
          <w:lang w:eastAsia="el-GR"/>
        </w:rPr>
        <w:t xml:space="preserve"> και δεν μπορεί να </w:t>
      </w:r>
      <w:r w:rsidRPr="00015B0C">
        <w:rPr>
          <w:rFonts w:ascii="Arial" w:hAnsi="Arial"/>
          <w:sz w:val="24"/>
          <w:szCs w:val="24"/>
          <w:lang w:eastAsia="el-GR"/>
        </w:rPr>
        <w:lastRenderedPageBreak/>
        <w:t xml:space="preserve">εφαρμόσει το κυβερνητικό της πρόγραμμα στο οποίο είναι προσηλωμένη; Γι’ αυτό ίσως και οι δημοσκοπήσεις την επιβραβεύουν και την ενισχύουν. Διότι είναι από τις λίγες κυβερνήσεις σε αυτόν τον τόπο που ό,τι είπε προεκλογικά το εφαρμόζει μετεκλογικά.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Μπορούμε να έχουμε διαφωνίες ιδεολογικές, πολιτικές, οικονομικές ή οποιεσδήποτε άλλες. Αλλά δεν μπορούμε να διαφωνούμε ότι η Κυβέρνηση και ο Πρωθυπουργός έχουν συγκεκριμένη ισχυρή εντολή να περατώσουν το έργο τους στο πλαίσιο της τετραετίας. Διότι αυτά αμφισβητούνται, τα απολύτως αυτονόητα. Λέμε από τη μία σεβασμός στους θεσμούς, αλλά από την άλλη κορυφαίους θεσμούς του δημοκρατικού μας πολιτεύματος κάνουμε ό,τι είναι δυνατόν για να τους πλήξουμε. Τι πελώριες αντιφάσεις είναι αυτές μέσα στο πλαίσιο μιας και μόνης ομιλίας;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Θα έλεγα κοντολογίς, κυρία Πρόεδρε αφού σας ευχαριστήσω που μου δώσατε τον λόγο, ότι αν πρέπει να μείνει κάτι από την προηγούμενη τοποθέτηση, είναι ότι οι ακραίες εκφράσεις, ο διχασμός του ελληνικού λαού, ο διχασμός των πολιτικών δυνάμεων στον σύγχρονο κόσμο και στις τεράστιες απαιτήσεις που έχει η χώρα και οι πολίτες μας μέσα σε αυτό το πολυσύνθετο ρευστό και επικίνδυνο περιβάλλον, αυτό που χρειάζεται λιγότερο απ’ όλα είναι ο φανατισμός και ο διχασμός.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Εμείς ως παράταξη του μέτρου και της λογικής θα συνεχίσουμε έτσι και πιστεύουμε ότι θα πείθουμε όλο και περισσότερους Έλληνες.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Σας ευχαριστώ πολύ.</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της Νέας Δημοκρατίας)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ΠΡΟΕΔΡΕΥΟΥΣΑ (Σοφία Σακοράφα):</w:t>
      </w:r>
      <w:r w:rsidRPr="00015B0C">
        <w:rPr>
          <w:rFonts w:ascii="Arial" w:hAnsi="Arial"/>
          <w:sz w:val="24"/>
          <w:szCs w:val="24"/>
          <w:lang w:eastAsia="el-GR"/>
        </w:rPr>
        <w:t xml:space="preserve"> Σας ευχαριστώ, κύριε συνάδελφε, και θα σας μαλώσω λίγο, γιατί μου ζητήσατε δύο λεπτά και μιλήσατε πεντέμισι λεπτά.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ΧΡΗΣΤΟΣ ΜΠΟΥΚΩΡΟΣ:</w:t>
      </w:r>
      <w:r w:rsidRPr="00015B0C">
        <w:rPr>
          <w:rFonts w:ascii="Arial" w:hAnsi="Arial"/>
          <w:sz w:val="24"/>
          <w:szCs w:val="24"/>
          <w:lang w:eastAsia="el-GR"/>
        </w:rPr>
        <w:t xml:space="preserve"> Θα μου τα αφαιρέσετε από τον χρόνο μου.</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ΣΩΚΡΑΤΗΣ ΦΑΜΕΛΛΟΣ:</w:t>
      </w:r>
      <w:r w:rsidRPr="00015B0C">
        <w:rPr>
          <w:rFonts w:ascii="Arial" w:hAnsi="Arial"/>
          <w:sz w:val="24"/>
          <w:szCs w:val="24"/>
          <w:lang w:eastAsia="el-GR"/>
        </w:rPr>
        <w:t xml:space="preserve"> Κυρία Πρόεδρε, μπορώ να έχω τον λόγο;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ΠΡΟΕΔΡΕΥΟΥΣΑ (Σοφία Σακοράφα):</w:t>
      </w:r>
      <w:r w:rsidRPr="00015B0C">
        <w:rPr>
          <w:rFonts w:ascii="Arial" w:hAnsi="Arial"/>
          <w:sz w:val="24"/>
          <w:szCs w:val="24"/>
          <w:lang w:eastAsia="el-GR"/>
        </w:rPr>
        <w:t xml:space="preserve"> Δεν είναι θέμα χρόνου, αλλά να προλάβουμε τη διαδικασία.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ΚΩΝΣΤΑΝΤΙΝΟΣ ΧΗΤΑΣ:</w:t>
      </w:r>
      <w:r w:rsidRPr="00015B0C">
        <w:rPr>
          <w:rFonts w:ascii="Arial" w:hAnsi="Arial"/>
          <w:sz w:val="24"/>
          <w:szCs w:val="24"/>
          <w:lang w:eastAsia="el-GR"/>
        </w:rPr>
        <w:t xml:space="preserve"> Κυρία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ΠΡΟΕΔΡΕΥΟΥΣΑ (Σοφία Σακοράφα):</w:t>
      </w:r>
      <w:r w:rsidRPr="00015B0C">
        <w:rPr>
          <w:rFonts w:ascii="Arial" w:hAnsi="Arial"/>
          <w:sz w:val="24"/>
          <w:szCs w:val="24"/>
          <w:lang w:eastAsia="el-GR"/>
        </w:rPr>
        <w:t xml:space="preserve"> Μισό λεπτό, κύριε </w:t>
      </w:r>
      <w:proofErr w:type="spellStart"/>
      <w:r w:rsidRPr="00015B0C">
        <w:rPr>
          <w:rFonts w:ascii="Arial" w:hAnsi="Arial"/>
          <w:sz w:val="24"/>
          <w:szCs w:val="24"/>
          <w:lang w:eastAsia="el-GR"/>
        </w:rPr>
        <w:t>Χήτα</w:t>
      </w:r>
      <w:proofErr w:type="spellEnd"/>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Έχει ζήτησε ο κ. </w:t>
      </w:r>
      <w:proofErr w:type="spellStart"/>
      <w:r w:rsidRPr="00015B0C">
        <w:rPr>
          <w:rFonts w:ascii="Arial" w:hAnsi="Arial"/>
          <w:sz w:val="24"/>
          <w:szCs w:val="24"/>
          <w:lang w:eastAsia="el-GR"/>
        </w:rPr>
        <w:t>Φάμελλος</w:t>
      </w:r>
      <w:proofErr w:type="spellEnd"/>
      <w:r w:rsidRPr="00015B0C">
        <w:rPr>
          <w:rFonts w:ascii="Arial" w:hAnsi="Arial"/>
          <w:sz w:val="24"/>
          <w:szCs w:val="24"/>
          <w:lang w:eastAsia="el-GR"/>
        </w:rPr>
        <w:t xml:space="preserve"> τον λόγο για δύο λεπτά και αμέσως μετά εσείς.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ΚΩΝΣΤΑΝΤΙΝΟΣ ΧΗΤΑΣ:</w:t>
      </w:r>
      <w:r w:rsidRPr="00015B0C">
        <w:rPr>
          <w:rFonts w:ascii="Arial" w:hAnsi="Arial"/>
          <w:sz w:val="24"/>
          <w:szCs w:val="24"/>
          <w:lang w:eastAsia="el-GR"/>
        </w:rPr>
        <w:t xml:space="preserve"> Κυρία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ΠΡΟΕΔΡΕΥΟΥΣΑ (Σοφία Σακοράφα):</w:t>
      </w:r>
      <w:r w:rsidRPr="00015B0C">
        <w:rPr>
          <w:rFonts w:ascii="Arial" w:hAnsi="Arial"/>
          <w:sz w:val="24"/>
          <w:szCs w:val="24"/>
          <w:lang w:eastAsia="el-GR"/>
        </w:rPr>
        <w:t xml:space="preserve"> Ζήτησε ο κ. </w:t>
      </w:r>
      <w:proofErr w:type="spellStart"/>
      <w:r w:rsidRPr="00015B0C">
        <w:rPr>
          <w:rFonts w:ascii="Arial" w:hAnsi="Arial"/>
          <w:sz w:val="24"/>
          <w:szCs w:val="24"/>
          <w:lang w:eastAsia="el-GR"/>
        </w:rPr>
        <w:t>Φάμελλος</w:t>
      </w:r>
      <w:proofErr w:type="spellEnd"/>
      <w:r w:rsidRPr="00015B0C">
        <w:rPr>
          <w:rFonts w:ascii="Arial" w:hAnsi="Arial"/>
          <w:sz w:val="24"/>
          <w:szCs w:val="24"/>
          <w:lang w:eastAsia="el-GR"/>
        </w:rPr>
        <w:t xml:space="preserve"> τον λόγο πριν από εσάς.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lastRenderedPageBreak/>
        <w:t>ΚΩΝΣΤΑΝΤΙΝΟΣ ΧΗΤΑΣ:</w:t>
      </w:r>
      <w:r w:rsidRPr="00015B0C">
        <w:rPr>
          <w:rFonts w:ascii="Arial" w:hAnsi="Arial"/>
          <w:sz w:val="24"/>
          <w:szCs w:val="24"/>
          <w:lang w:eastAsia="el-GR"/>
        </w:rPr>
        <w:t xml:space="preserve"> Αναφέρθηκε σε μας δέκα λεπτά.</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ΠΡΟΕΔΡΕΥΟΥΣΑ (Σοφία Σακοράφα):</w:t>
      </w:r>
      <w:r w:rsidRPr="00015B0C">
        <w:rPr>
          <w:rFonts w:ascii="Arial" w:hAnsi="Arial"/>
          <w:sz w:val="24"/>
          <w:szCs w:val="24"/>
          <w:lang w:eastAsia="el-GR"/>
        </w:rPr>
        <w:t xml:space="preserve"> Τι να κάνω τώρα; Έχει ζητήσει τον λόγο ο κ. </w:t>
      </w:r>
      <w:proofErr w:type="spellStart"/>
      <w:r w:rsidRPr="00015B0C">
        <w:rPr>
          <w:rFonts w:ascii="Arial" w:hAnsi="Arial"/>
          <w:sz w:val="24"/>
          <w:szCs w:val="24"/>
          <w:lang w:eastAsia="el-GR"/>
        </w:rPr>
        <w:t>Φάμελλος</w:t>
      </w:r>
      <w:proofErr w:type="spellEnd"/>
      <w:r w:rsidRPr="00015B0C">
        <w:rPr>
          <w:rFonts w:ascii="Arial" w:hAnsi="Arial"/>
          <w:sz w:val="24"/>
          <w:szCs w:val="24"/>
          <w:lang w:eastAsia="el-GR"/>
        </w:rPr>
        <w:t xml:space="preserve">. Δεν μπορώ να αλλάξω τη διαδικασία, κύριε </w:t>
      </w:r>
      <w:proofErr w:type="spellStart"/>
      <w:r w:rsidRPr="00015B0C">
        <w:rPr>
          <w:rFonts w:ascii="Arial" w:hAnsi="Arial"/>
          <w:sz w:val="24"/>
          <w:szCs w:val="24"/>
          <w:lang w:eastAsia="el-GR"/>
        </w:rPr>
        <w:t>Χήτα</w:t>
      </w:r>
      <w:proofErr w:type="spellEnd"/>
      <w:r w:rsidRPr="00015B0C">
        <w:rPr>
          <w:rFonts w:ascii="Arial" w:hAnsi="Arial"/>
          <w:sz w:val="24"/>
          <w:szCs w:val="24"/>
          <w:lang w:eastAsia="el-GR"/>
        </w:rPr>
        <w:t>. Αμέσως μετά θα πάρετε τον λόγο.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Ελάτε, κύριε </w:t>
      </w:r>
      <w:proofErr w:type="spellStart"/>
      <w:r w:rsidRPr="00015B0C">
        <w:rPr>
          <w:rFonts w:ascii="Arial" w:hAnsi="Arial"/>
          <w:sz w:val="24"/>
          <w:szCs w:val="24"/>
          <w:lang w:eastAsia="el-GR"/>
        </w:rPr>
        <w:t>Φάμελλε</w:t>
      </w:r>
      <w:proofErr w:type="spellEnd"/>
      <w:r w:rsidRPr="00015B0C">
        <w:rPr>
          <w:rFonts w:ascii="Arial" w:hAnsi="Arial"/>
          <w:sz w:val="24"/>
          <w:szCs w:val="24"/>
          <w:lang w:eastAsia="el-GR"/>
        </w:rPr>
        <w:t xml:space="preserve">.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ΣΩΚΡΑΤΗΣ ΦΑΜΕΛΛΟΣ:</w:t>
      </w:r>
      <w:r w:rsidRPr="00015B0C">
        <w:rPr>
          <w:rFonts w:ascii="Arial" w:hAnsi="Arial"/>
          <w:sz w:val="24"/>
          <w:szCs w:val="24"/>
          <w:lang w:eastAsia="el-GR"/>
        </w:rPr>
        <w:t xml:space="preserve"> Ευχαριστώ, κυρία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Ο Κοινοβουλευτικός Εκπρόσωπος της Νέας Δημοκρατίας, προσπαθώντας να λύσει κάποια θέματα που αφορούν μάλλον τη δεξιά οικογένεια, επέλεξε να ξεκινήσει μιλώντας για τον Πρόεδρο της Αξιωματικής Αντιπολίτευσης. Εδώ, λοιπόν, θέλω να ξεκαθαρίσουμε κάτι. Προσπαθείτε να υπερασπιστείτε όλα τα ζητήματα της λογικής και του μέτρου. Εμείς θέλουμε να πούμε το εξής: η Κυβέρνηση αυτή εκλέχθηκε και όλες οι κυβερνήσεις έχουν εκλεγεί με πρώτο και απαραβίαστο καθήκον την τήρηση του Συντάγματος και των αρχών της δημοκρατίας.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ΧΡΗΣΤΟΣ ΜΠΟΥΚΩΡΟΣ:</w:t>
      </w:r>
      <w:r w:rsidRPr="00015B0C">
        <w:rPr>
          <w:rFonts w:ascii="Arial" w:hAnsi="Arial"/>
          <w:sz w:val="24"/>
          <w:szCs w:val="24"/>
          <w:lang w:eastAsia="el-GR"/>
        </w:rPr>
        <w:t xml:space="preserve"> Αυτό κάνουμε.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ΣΩΚΡΑΤΗΣ ΦΑΜΕΛΛΟΣ:</w:t>
      </w:r>
      <w:r w:rsidRPr="00015B0C">
        <w:rPr>
          <w:rFonts w:ascii="Arial" w:hAnsi="Arial"/>
          <w:sz w:val="24"/>
          <w:szCs w:val="24"/>
          <w:lang w:eastAsia="el-GR"/>
        </w:rPr>
        <w:t xml:space="preserve"> Όταν υπάρχουν ζητήματα παραβίασης των κανόνων δημοκρατίας και διαφάνειας και όσον αφορά τη διαχείριση δημοσίου χρήματος και όσον αφορά τη φίμωση των μέσων ενημέρωσης, αλλά και την προπαγάνδα την οποία προσπαθείτε να υλοποιήσετε για να καλύψετε τις </w:t>
      </w:r>
      <w:r w:rsidRPr="00015B0C">
        <w:rPr>
          <w:rFonts w:ascii="Arial" w:hAnsi="Arial"/>
          <w:sz w:val="24"/>
          <w:szCs w:val="24"/>
          <w:lang w:eastAsia="el-GR"/>
        </w:rPr>
        <w:lastRenderedPageBreak/>
        <w:t xml:space="preserve">αδυναμίες της πολιτικής σας, τότε, αγαπητοί συνάδελφοι, έχουμε υποχρέωση να αναδεικνύουμε τα ζητήματα αυτά. Και δεν μπορείτε να κατηγορείτε την Αντιπολίτευση όταν αναδεικνύει ζητήματα δημοκρατίας και ισονομίας. Διότι αυτός είναι ο πυρήνας της δημοκρατίας και της ελευθερίας. Σε αυτή την περίπτωση, λοιπόν, θα σας καλούσαμε εμείς να έρχεστε εσείς σε ένα δημοκρατικό διάλογο που το ζητούν όλα τα κόμματα της Αντιπολίτευσης για να αποκαλυφθούν θέματα διασπάθισης δημοσίου χρήματος, παραβίασης δημοκρατικών κανόνων, διαφάνειας αλλά και χειραγώγηση των μέσων ενημέρωσης. Αυτό είναι πολύ σημαντικό, κύριε συνάδελφε, μην το υποτιμάτε μπροστά σε μία αν θέλετε, συνδικαλιστική ομιλία κάλυψης των αδυναμιών της Κυβέρνησης, μιλώντας περί μέτρου και λογικής. Περί δημοκρατίας εμείς θέλουμε να συζητάμε.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Ευχαριστώ, κυρία Πρόεδρε. Ήμουν στο ένα λεπτό.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ΠΡΟΕΔΡΕΥΟΥΣΑ (Σοφία Σακοράφα):</w:t>
      </w:r>
      <w:r w:rsidRPr="00015B0C">
        <w:rPr>
          <w:rFonts w:ascii="Arial" w:hAnsi="Arial"/>
          <w:sz w:val="24"/>
          <w:szCs w:val="24"/>
          <w:lang w:eastAsia="el-GR"/>
        </w:rPr>
        <w:t xml:space="preserve"> Ευχαριστώ, κύριε συνάδελφε.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Τον λόγο έχει ο κ. </w:t>
      </w:r>
      <w:proofErr w:type="spellStart"/>
      <w:r w:rsidRPr="00015B0C">
        <w:rPr>
          <w:rFonts w:ascii="Arial" w:hAnsi="Arial"/>
          <w:sz w:val="24"/>
          <w:szCs w:val="24"/>
          <w:lang w:eastAsia="el-GR"/>
        </w:rPr>
        <w:t>Χήτας</w:t>
      </w:r>
      <w:proofErr w:type="spellEnd"/>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ΚΩΝΣΤΑΝΤΙΝΟΣ ΧΗΤΑΣ:</w:t>
      </w:r>
      <w:r w:rsidRPr="00015B0C">
        <w:rPr>
          <w:rFonts w:ascii="Arial" w:hAnsi="Arial"/>
          <w:sz w:val="24"/>
          <w:szCs w:val="24"/>
          <w:lang w:eastAsia="el-GR"/>
        </w:rPr>
        <w:t xml:space="preserve"> Ευχαριστώ, κυρία Πρόεδρε.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Κύριε </w:t>
      </w:r>
      <w:proofErr w:type="spellStart"/>
      <w:r w:rsidRPr="00015B0C">
        <w:rPr>
          <w:rFonts w:ascii="Arial" w:hAnsi="Arial"/>
          <w:sz w:val="24"/>
          <w:szCs w:val="24"/>
          <w:lang w:eastAsia="el-GR"/>
        </w:rPr>
        <w:t>Μπουκώρο</w:t>
      </w:r>
      <w:proofErr w:type="spellEnd"/>
      <w:r w:rsidRPr="00015B0C">
        <w:rPr>
          <w:rFonts w:ascii="Arial" w:hAnsi="Arial"/>
          <w:sz w:val="24"/>
          <w:szCs w:val="24"/>
          <w:lang w:eastAsia="el-GR"/>
        </w:rPr>
        <w:t xml:space="preserve">, υπομονή τριάντα δευτερόλεπτα.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Κύριε </w:t>
      </w:r>
      <w:proofErr w:type="spellStart"/>
      <w:r w:rsidRPr="00015B0C">
        <w:rPr>
          <w:rFonts w:ascii="Arial" w:hAnsi="Arial"/>
          <w:sz w:val="24"/>
          <w:szCs w:val="24"/>
          <w:lang w:eastAsia="el-GR"/>
        </w:rPr>
        <w:t>Φάμελλε</w:t>
      </w:r>
      <w:proofErr w:type="spellEnd"/>
      <w:r w:rsidRPr="00015B0C">
        <w:rPr>
          <w:rFonts w:ascii="Arial" w:hAnsi="Arial"/>
          <w:sz w:val="24"/>
          <w:szCs w:val="24"/>
          <w:lang w:eastAsia="el-GR"/>
        </w:rPr>
        <w:t xml:space="preserve">, εμείς στην Ελληνική Λύση έχουμε μία οικογένεια κα είναι η Ελληνική Λύση. Για πολλές οικογένειες ψαχτείτε εσείς στο κόμμα σας που </w:t>
      </w:r>
      <w:r w:rsidRPr="00015B0C">
        <w:rPr>
          <w:rFonts w:ascii="Arial" w:hAnsi="Arial"/>
          <w:sz w:val="24"/>
          <w:szCs w:val="24"/>
          <w:lang w:eastAsia="el-GR"/>
        </w:rPr>
        <w:lastRenderedPageBreak/>
        <w:t>έχετε μέσα Νέα Δημοκρατία, ΠΑΣΟΚ, Κίνημα Αλλαγής, Ελιά, Λεμόνι, τα πάντα. Ψαχτείτε εκεί για πολλές οικογένειες.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Κύριε </w:t>
      </w:r>
      <w:proofErr w:type="spellStart"/>
      <w:r w:rsidRPr="00015B0C">
        <w:rPr>
          <w:rFonts w:ascii="Arial" w:hAnsi="Arial"/>
          <w:sz w:val="24"/>
          <w:szCs w:val="24"/>
          <w:lang w:eastAsia="el-GR"/>
        </w:rPr>
        <w:t>Μπουκώρο</w:t>
      </w:r>
      <w:proofErr w:type="spellEnd"/>
      <w:r w:rsidRPr="00015B0C">
        <w:rPr>
          <w:rFonts w:ascii="Arial" w:hAnsi="Arial"/>
          <w:sz w:val="24"/>
          <w:szCs w:val="24"/>
          <w:lang w:eastAsia="el-GR"/>
        </w:rPr>
        <w:t xml:space="preserve">, να σας πω λίγο επειδή σας βλέπω πολύ ανήσυχο και προβληματισμένο για το αύριο. Είπατε ότι δεν προσφέρει στη δημοκρατία αυτός ο λόγος, αυτό το φρασεολόγιο που εμείς δεν εντοπίσαμε κάτι τέτοιο. Πείτε μας λίγο, προσφέρει στη δημοκρατία ο απόλυτος έλεγχος των μέσων μαζικής ενημέρωσης;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Θα μας τρελάνετε, κύριε </w:t>
      </w:r>
      <w:proofErr w:type="spellStart"/>
      <w:r w:rsidRPr="00015B0C">
        <w:rPr>
          <w:rFonts w:ascii="Arial" w:hAnsi="Arial"/>
          <w:sz w:val="24"/>
          <w:szCs w:val="24"/>
          <w:lang w:eastAsia="el-GR"/>
        </w:rPr>
        <w:t>Μπουκώρο</w:t>
      </w:r>
      <w:proofErr w:type="spellEnd"/>
      <w:r w:rsidRPr="00015B0C">
        <w:rPr>
          <w:rFonts w:ascii="Arial" w:hAnsi="Arial"/>
          <w:sz w:val="24"/>
          <w:szCs w:val="24"/>
          <w:lang w:eastAsia="el-GR"/>
        </w:rPr>
        <w:t>; Δεν λέτε κάτι άλλο, κύριε Κοινοβουλευτικέ Εκπρόσωπε της Νέας Δημοκρατίας; Μιλάτε εσείς για διχασμό; Μιλάτε εσείς για διχασμό που έχετε χωρίσει την Ελλάδα στα δύο; Βγαίνουν οι Υπουργοί σας και αποκαλούν τους Έλληνες πολίτες «ψεκασμένους». Μιλάτε εσείς που έχετε χωρίσει τους Έλληνες στα δύο; Σε αυτούς που κυκλοφορούν και σε αυτούς που δεν κυκλοφορούν; Μιλάτε εσείς για διχασμό; Είναι ντροπή.</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Δεν μου λέτε, κύριε </w:t>
      </w:r>
      <w:proofErr w:type="spellStart"/>
      <w:r w:rsidRPr="00015B0C">
        <w:rPr>
          <w:rFonts w:ascii="Arial" w:hAnsi="Arial"/>
          <w:sz w:val="24"/>
          <w:szCs w:val="24"/>
          <w:lang w:eastAsia="el-GR"/>
        </w:rPr>
        <w:t>Μπουκώρο</w:t>
      </w:r>
      <w:proofErr w:type="spellEnd"/>
      <w:r w:rsidRPr="00015B0C">
        <w:rPr>
          <w:rFonts w:ascii="Arial" w:hAnsi="Arial"/>
          <w:sz w:val="24"/>
          <w:szCs w:val="24"/>
          <w:lang w:eastAsia="el-GR"/>
        </w:rPr>
        <w:t xml:space="preserve">, ποιος εκλέγει τους προέδρους του ΕΣΡ; Ποιος εκλέγει τους προέδρους στα ανώτατα δικαστήρια; Εσείς, η τρόικα εσωτερικού. Εσείς με την ανάλογη πλειοψηφία και με τις κολεγιές βάλατε σε ανεξάρτητες αρχές πέντε </w:t>
      </w:r>
      <w:proofErr w:type="spellStart"/>
      <w:r w:rsidRPr="00015B0C">
        <w:rPr>
          <w:rFonts w:ascii="Arial" w:hAnsi="Arial"/>
          <w:sz w:val="24"/>
          <w:szCs w:val="24"/>
          <w:lang w:eastAsia="el-GR"/>
        </w:rPr>
        <w:t>πασόκους</w:t>
      </w:r>
      <w:proofErr w:type="spellEnd"/>
      <w:r w:rsidRPr="00015B0C">
        <w:rPr>
          <w:rFonts w:ascii="Arial" w:hAnsi="Arial"/>
          <w:sz w:val="24"/>
          <w:szCs w:val="24"/>
          <w:lang w:eastAsia="el-GR"/>
        </w:rPr>
        <w:t xml:space="preserve"> για να κάνετε τα παιχνίδια σας. Σας έχει πάρει χαμπάρι ο ελληνικός λαός.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Πάμε παρακάτω τώρα γιατί είπατε πάρα πολλά. Δεν μου λέτε, η Κυβέρνησή σας χωρίς αμφισβήτηση είναι εκλεγμένη από τον ελληνικό λαό, όμως, με πενήντα έδρες δώρο και το 55% των Ελλήνων να απέχει από την ψηφοφορία. Δεν έχετε κανένα δικαίωμα, λοιπόν, να παίρνετε τέτοιες αποφάσεις και να ξεπουλάτε την Ελλάδα με πενήντα έδρες μπόνους που σας δίνει το εκλογικό σύστημα. Αυτοί σας ψήφισαν και να προσέχετε πάρα πολύ τι λέτε. Όμως, για τον θεό δηλαδή, δεν θα μιλάτε εσείς για διχασμό και για δημοκρατία, που ελέγχετε τα πάντα και την τελευταία εφημερίδα, το τελευταίο ραδιόφωνο και κλείνετε και «κατεβάζετε» μέσα μαζικής </w:t>
      </w:r>
      <w:proofErr w:type="spellStart"/>
      <w:r w:rsidRPr="00015B0C">
        <w:rPr>
          <w:rFonts w:ascii="Arial" w:hAnsi="Arial"/>
          <w:sz w:val="24"/>
          <w:szCs w:val="24"/>
          <w:lang w:eastAsia="el-GR"/>
        </w:rPr>
        <w:t>διαδικτύωσης</w:t>
      </w:r>
      <w:proofErr w:type="spellEnd"/>
      <w:r w:rsidRPr="00015B0C">
        <w:rPr>
          <w:rFonts w:ascii="Arial" w:hAnsi="Arial"/>
          <w:sz w:val="24"/>
          <w:szCs w:val="24"/>
          <w:lang w:eastAsia="el-GR"/>
        </w:rPr>
        <w:t xml:space="preserve">, το </w:t>
      </w:r>
      <w:r w:rsidRPr="00015B0C">
        <w:rPr>
          <w:rFonts w:ascii="Arial" w:hAnsi="Arial"/>
          <w:sz w:val="24"/>
          <w:szCs w:val="24"/>
          <w:lang w:val="en-US" w:eastAsia="el-GR"/>
        </w:rPr>
        <w:t>Twitter</w:t>
      </w:r>
      <w:r w:rsidRPr="00015B0C">
        <w:rPr>
          <w:rFonts w:ascii="Arial" w:hAnsi="Arial"/>
          <w:sz w:val="24"/>
          <w:szCs w:val="24"/>
          <w:lang w:eastAsia="el-GR"/>
        </w:rPr>
        <w:t xml:space="preserve"> κ.λπ.. «Κατεβάσατε» με τα </w:t>
      </w:r>
      <w:r w:rsidRPr="00015B0C">
        <w:rPr>
          <w:rFonts w:ascii="Arial" w:hAnsi="Arial"/>
          <w:sz w:val="24"/>
          <w:szCs w:val="24"/>
          <w:lang w:val="en-US" w:eastAsia="el-GR"/>
        </w:rPr>
        <w:t>hoaxes</w:t>
      </w:r>
      <w:r w:rsidRPr="00015B0C">
        <w:rPr>
          <w:rFonts w:ascii="Arial" w:hAnsi="Arial"/>
          <w:sz w:val="24"/>
          <w:szCs w:val="24"/>
          <w:lang w:eastAsia="el-GR"/>
        </w:rPr>
        <w:t xml:space="preserve"> το </w:t>
      </w:r>
      <w:r w:rsidRPr="00015B0C">
        <w:rPr>
          <w:rFonts w:ascii="Arial" w:hAnsi="Arial"/>
          <w:sz w:val="24"/>
          <w:szCs w:val="24"/>
          <w:lang w:val="en-US" w:eastAsia="el-GR"/>
        </w:rPr>
        <w:t>Twitter</w:t>
      </w:r>
      <w:r w:rsidRPr="00015B0C">
        <w:rPr>
          <w:rFonts w:ascii="Arial" w:hAnsi="Arial"/>
          <w:sz w:val="24"/>
          <w:szCs w:val="24"/>
          <w:lang w:eastAsia="el-GR"/>
        </w:rPr>
        <w:t xml:space="preserve"> του Γραφείο Τύπου της Ελληνικής Λύσης το οποίο έβγαζε μόνο τις ανακοινώσεις. Τι να λέμε τώρα! Και μιλάτε για δημοκρατία εδώ μέσα;</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της Ελληνικής Λύσης)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ΠΡΟΕΔΡΕΥΟΥΣΑ (Σοφία Σακοράφα):</w:t>
      </w:r>
      <w:r w:rsidRPr="00015B0C">
        <w:rPr>
          <w:rFonts w:ascii="Arial" w:hAnsi="Arial"/>
          <w:sz w:val="24"/>
          <w:szCs w:val="24"/>
          <w:lang w:eastAsia="el-GR"/>
        </w:rPr>
        <w:t xml:space="preserve"> Ευχαριστούμε, κύριε συνάδελφε.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ΧΡΗΣΤΟΣ ΜΠΟΥΚΩΡΟΣ:</w:t>
      </w:r>
      <w:r w:rsidRPr="00015B0C">
        <w:rPr>
          <w:rFonts w:ascii="Arial" w:hAnsi="Arial"/>
          <w:sz w:val="24"/>
          <w:szCs w:val="24"/>
          <w:lang w:eastAsia="el-GR"/>
        </w:rPr>
        <w:t xml:space="preserve"> Κυρία Πρόεδρε, θα ήθελα τον λόγο.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ΠΡΟΕΔΡΕΥΟΥΣΑ (Σοφία Σακοράφα): </w:t>
      </w:r>
      <w:r w:rsidRPr="00015B0C">
        <w:rPr>
          <w:rFonts w:ascii="Arial" w:hAnsi="Arial"/>
          <w:sz w:val="24"/>
          <w:szCs w:val="24"/>
          <w:lang w:eastAsia="el-GR"/>
        </w:rPr>
        <w:t xml:space="preserve">Θα σας δώσω τον λόγο μόνο για ένα λεπτό γιατί πρέπει να πάρει τον λόγο ο κύριος Υπουργός, γιατί πρέπει να φύγει, και αμέσως μετά ο κ. </w:t>
      </w:r>
      <w:proofErr w:type="spellStart"/>
      <w:r w:rsidRPr="00015B0C">
        <w:rPr>
          <w:rFonts w:ascii="Arial" w:hAnsi="Arial"/>
          <w:sz w:val="24"/>
          <w:szCs w:val="24"/>
          <w:lang w:eastAsia="el-GR"/>
        </w:rPr>
        <w:t>Σιμόπουλος</w:t>
      </w:r>
      <w:proofErr w:type="spellEnd"/>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lastRenderedPageBreak/>
        <w:t>ΧΡΗΣΤΟΣ ΜΠΟΥΚΩΡΟΣ:</w:t>
      </w:r>
      <w:r w:rsidRPr="00015B0C">
        <w:rPr>
          <w:rFonts w:ascii="Arial" w:hAnsi="Arial"/>
          <w:sz w:val="24"/>
          <w:szCs w:val="24"/>
          <w:lang w:eastAsia="el-GR"/>
        </w:rPr>
        <w:t xml:space="preserve"> Αγαπητέ συνάδελφε, αν πρέπει κάπου να μιλάμε για δημοκρατία, έστω και ως υπενθύμιση, είναι ακριβώς αυτός εδώ ο χώρος. Δεν χρησιμοποίησα ούτε προσωπικούς χαρακτηρισμούς, ούτε να ντρέπεστε είπα, ούτε το ένα, ούτε το άλλο.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Έκανα κάποιες παρατηρήσεις, όπως επιβάλλει η θέση μου και η παράταξη την οποία εκπροσωπώ, γιατί η μεγάλη φιλελεύθερη παράταξη της Κεντροδεξιάς στην Ελλάδα και στην Ευρώπη ουδέποτε ταυτίστηκε με ανελεύθερα καθεστώτα τα οποία έπνιξαν κάθε διαφορετική φωνή, τα οποία ήλεγξαν κάθε μέσο ενημέρωσης, τα οποία απαγόρευσαν στους πολίτες τους να εκφράσουν οποιαδήποτε αντίθετη άποψη.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Εμείς τέτοιες βαλίτσες από το παρελθόν δεν κουβαλάμε ούτε από τη μια πλευρά, ούτε από την άλλη πλευρά του ιδεολογικού φάσματος. Υπήρξαμε πάντα φιλελεύθεροι και σοβαροί. Υλοποιούμε την εντολή του ελληνικού λαού, κύριε συνάδελφε. Αυτό κάνουμε.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Είπα προηγουμένως ότι αναγνωρίζω και τις υπερβολές από την πλευρά των κομμάτων της Αντιπολίτευσης. Είναι στο πλαίσιο του ρόλου τους ακόμα κι αυτές. Ωστόσο, το να έρχεσαι στην Αίθουσα και να λες ότι οι οξύτητες δεν προσφέρουν τίποτα και να χρησιμοποιείς οξύ πολιτικό λόγο είναι μια πελώρια αντίφαση. Αυτό υπογράμμισα και αυτό υπογραμμίζω για να γίνει κτήμα όλων μας και έτσι όλοι θα έχουμε προσφέρει στον ελληνικό λαό.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Σας ευχαριστώ πολύ.</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της Νέας Δημοκρατίας)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ΠΡΟΕΔΡΕΥΟΥΣΑ (Σοφία Σακοράφα):</w:t>
      </w:r>
      <w:r w:rsidRPr="00015B0C">
        <w:rPr>
          <w:rFonts w:ascii="Arial" w:hAnsi="Arial"/>
          <w:sz w:val="24"/>
          <w:szCs w:val="24"/>
          <w:lang w:eastAsia="el-GR"/>
        </w:rPr>
        <w:t xml:space="preserve"> Κι εμείς ευχαριστούμε.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Τον λόγο έχει ο Αναπληρωτής Υπουργός Οικονομικών κ. </w:t>
      </w:r>
      <w:proofErr w:type="spellStart"/>
      <w:r w:rsidRPr="00015B0C">
        <w:rPr>
          <w:rFonts w:ascii="Arial" w:hAnsi="Arial"/>
          <w:sz w:val="24"/>
          <w:szCs w:val="24"/>
          <w:lang w:eastAsia="el-GR"/>
        </w:rPr>
        <w:t>Σκυλακάκης</w:t>
      </w:r>
      <w:proofErr w:type="spellEnd"/>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ΘΕΟΔΩΡΟΣ ΣΚΥΛΑΚΑΚΗΣ (Αναπληρωτής Υπουργός Οικονομικών):</w:t>
      </w:r>
      <w:r w:rsidRPr="00015B0C">
        <w:rPr>
          <w:rFonts w:ascii="Arial" w:hAnsi="Arial"/>
          <w:sz w:val="24"/>
          <w:szCs w:val="24"/>
          <w:lang w:eastAsia="el-GR"/>
        </w:rPr>
        <w:t xml:space="preserve"> Ευχαριστώ, κυρία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Παρουσιάζω την τροπολογία του Υπουργείου Οικονομικών που αφορά ορισμένα επιμέρους θέματα: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Το πρώτο θέμα είναι μια παράταση που δίνουμε στις επιταγές για τις επιχειρήσεις της βόρειας Εύβοιας. Είναι αναγκαία γιατί οι άνθρωποι δεν πληροφορήθηκαν όλοι μέσα στο σοκ εκείνων των ημερών τη δυνατότητα που είχαν.</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Το δεύτερο θέμα είναι στην ήδη ψηφισμένη από τη Βουλή ρύθμιση για τον Πρίνο να δώσουμε τη δυνατότητα, εκτός από εμπορικές τράπεζες, να χρησιμοποιηθούν και δάνεια από διεθνή χρηματοπιστωτικά ιδρύματα.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 τρίτο θέμα είναι μια παρέμβαση για να διευκολύνουμε την πληρωμή των ληξιπρόθεσμων οφειλών που είναι ένα πρόβλημα που παραμένει δυστυχώς και πρέπει να το αντιμετωπίσουμε και το οποίο αφορά τη δυνατότητα </w:t>
      </w:r>
      <w:r w:rsidRPr="00015B0C">
        <w:rPr>
          <w:rFonts w:ascii="Arial" w:hAnsi="Arial"/>
          <w:sz w:val="24"/>
          <w:szCs w:val="24"/>
          <w:lang w:eastAsia="el-GR"/>
        </w:rPr>
        <w:lastRenderedPageBreak/>
        <w:t>των φορέων της γενικής κυβέρνησης, πλην της κεντρικής διοίκησης και των ΟΤΑ, να λαμβάνουν μέχρι 20 Ιανουαρίου κάθε έτους έως και το 1/4 της προβλεπόμενης ετήσιας επιχορήγησης ή χρηματοδότησης, έτσι ώστε να αρχίζουν να πληρώνουν από νωρίς και να μη δημιουργούνται εποχικά ληξιπρόθεσμα.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Το ίδιο κάνουμε και με καθορισμό δόσεων για την τμηματική καταβολή της επιχορήγησης των νοσοκομείων για να ξέρουν τα νοσοκομεία μας πότε ακριβώς θα λαμβάνουν τα χρήματα που έχουν από την τακτική επιχορήγηση για να μπορούν να κάνουν ταμειακό προγραμματισμό, ώστε και αυτοί να μη συσσωρεύουν ληξιπρόθεσμα.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Το τέταρτο θέμα είναι η παράταση της ειδικής διαχείρισης της «ΛΑΡΚΟ» για τρεις μήνες. Η διαγωνιστική διαδικασία δείχνει σημαντικό ενδιαφέρον και θα λυθεί ένα μεγάλο πρόβλημα που υπάρχει εδώ και πολλά χρόνια με σοβαρό δημοσιονομικό κόστος.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Στη συνέχεια είναι μια πρόβλεψη για τη διαδικασία επιχορήγησης επιχειρήσεων και μη κερδοσκοπικού χαρακτήρα στη νέα νομοθεσία που κάναμε για την κρατική αρωγή. Αυτό είναι ένα κενό γιατί υπάρχουν </w:t>
      </w:r>
      <w:proofErr w:type="spellStart"/>
      <w:r w:rsidRPr="00015B0C">
        <w:rPr>
          <w:rFonts w:ascii="Arial" w:hAnsi="Arial"/>
          <w:sz w:val="24"/>
          <w:szCs w:val="24"/>
          <w:lang w:eastAsia="el-GR"/>
        </w:rPr>
        <w:t>πληττόμενοι</w:t>
      </w:r>
      <w:proofErr w:type="spellEnd"/>
      <w:r w:rsidRPr="00015B0C">
        <w:rPr>
          <w:rFonts w:ascii="Arial" w:hAnsi="Arial"/>
          <w:sz w:val="24"/>
          <w:szCs w:val="24"/>
          <w:lang w:eastAsia="el-GR"/>
        </w:rPr>
        <w:t xml:space="preserve"> που είναι και μη κερδοσκοπικοί οργανισμοί από φυσικές καταστροφές και υπάρχει εκεί μια διαδικασία.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Το επόμενο είναι να έχει τη δυνατότητα η «Επιτροπή 2021» από ιδιωτικούς πόρους που είχε να μπορεί να κάνει δωρεές.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Και τελευταίο θέμα είναι να υπάρχει επίσης η δυνατότητα στο Υπουργείο Τουρισμού να αξιοποιήσουν δωρεές για τη δημιουργία δημιουργικού υλικού για τις εκστρατείες που έχει το Υπουργείο στο εξωτερικό.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Αυτά ήθελα να παρουσιάσω.</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Σας ευχαριστώ.</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ΠΡΟΕΔΡΕΥΟΥΣΑ (Σοφία Σακοράφα):</w:t>
      </w:r>
      <w:r w:rsidRPr="00015B0C">
        <w:rPr>
          <w:rFonts w:ascii="Arial" w:hAnsi="Arial"/>
          <w:sz w:val="24"/>
          <w:szCs w:val="24"/>
          <w:lang w:eastAsia="el-GR"/>
        </w:rPr>
        <w:t xml:space="preserve"> Κι εμείς ευχαριστούμε, κύριε Υπουργέ.</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ΘΕΟΠΙΣΤΗ (ΠΕΤΗ) ΠΕΡΚΑ:</w:t>
      </w:r>
      <w:r w:rsidRPr="00015B0C">
        <w:rPr>
          <w:rFonts w:ascii="Arial" w:hAnsi="Arial"/>
          <w:sz w:val="24"/>
          <w:szCs w:val="24"/>
          <w:lang w:eastAsia="el-GR"/>
        </w:rPr>
        <w:t xml:space="preserve"> Κυρία Πρόεδρε, θα ήθελα να κάνω μια ερώτηση.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ΠΡΟΕΔΡΕΥΟΥΣΑ (Σοφία Σακοράφα):</w:t>
      </w:r>
      <w:r w:rsidRPr="00015B0C">
        <w:rPr>
          <w:rFonts w:ascii="Arial" w:hAnsi="Arial"/>
          <w:sz w:val="24"/>
          <w:szCs w:val="24"/>
          <w:lang w:eastAsia="el-GR"/>
        </w:rPr>
        <w:t xml:space="preserve"> Ορίστε, κυρία συνάδελφε.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ΘΕΟΠΙΣΤΗ (ΠΕΤΗ) ΠΕΡΚΑ:</w:t>
      </w:r>
      <w:r w:rsidRPr="00015B0C">
        <w:rPr>
          <w:rFonts w:ascii="Arial" w:hAnsi="Arial"/>
          <w:sz w:val="24"/>
          <w:szCs w:val="24"/>
          <w:lang w:eastAsia="el-GR"/>
        </w:rPr>
        <w:t xml:space="preserve"> Κύριε Υπουργέ, μας κάνει εντύπωση η διάταξη που αφορά στην «</w:t>
      </w:r>
      <w:r w:rsidRPr="00015B0C">
        <w:rPr>
          <w:rFonts w:ascii="Arial" w:hAnsi="Arial"/>
          <w:sz w:val="24"/>
          <w:szCs w:val="24"/>
          <w:lang w:val="en-US" w:eastAsia="el-GR"/>
        </w:rPr>
        <w:t>ENERGEAN</w:t>
      </w:r>
      <w:r w:rsidRPr="00015B0C">
        <w:rPr>
          <w:rFonts w:ascii="Arial" w:hAnsi="Arial"/>
          <w:sz w:val="24"/>
          <w:szCs w:val="24"/>
          <w:lang w:eastAsia="el-GR"/>
        </w:rPr>
        <w:t xml:space="preserve"> </w:t>
      </w:r>
      <w:r w:rsidRPr="00015B0C">
        <w:rPr>
          <w:rFonts w:ascii="Arial" w:hAnsi="Arial"/>
          <w:sz w:val="24"/>
          <w:szCs w:val="24"/>
          <w:lang w:val="en-US" w:eastAsia="el-GR"/>
        </w:rPr>
        <w:t>OIL</w:t>
      </w:r>
      <w:r w:rsidRPr="00015B0C">
        <w:rPr>
          <w:rFonts w:ascii="Arial" w:hAnsi="Arial"/>
          <w:sz w:val="24"/>
          <w:szCs w:val="24"/>
          <w:lang w:eastAsia="el-GR"/>
        </w:rPr>
        <w:t>», διότι πριν από τέσσερις μήνες νομίζω με αντίστοιχη διάταξη είχε εγγυηθεί το ελληνικό δημόσιο ένα δάνειο 90,5 εκατομμυρίων, αν δεν κάνω λάθος, κι έρχεστε σήμερα και το επεκτείνετε και για τα χρηματοπιστωτικά; Το ένα είναι αυτό.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Και το δεύτερο είναι τι γίνεται με τη «ΛΑΡΚΟ»; Διότι βλέπουμε ότι πάλι δίνετε μια παράταση. Προφανώς δεν μπορείτε να καλύψετε τον χρόνο μέχρι τον Φλεβάρη γιατί η πώληση πάει για πτώχευση και άρα δεν βγαίνει. Οπότε τι εξυπηρετεί η παράταση και τι σχέδια έχετε;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ΠΡΟΕΔΡΕΥΟΥΣΑ (Σοφία Σακοράφα):</w:t>
      </w:r>
      <w:r w:rsidRPr="00015B0C">
        <w:rPr>
          <w:rFonts w:ascii="Arial" w:hAnsi="Arial"/>
          <w:sz w:val="24"/>
          <w:szCs w:val="24"/>
          <w:lang w:eastAsia="el-GR"/>
        </w:rPr>
        <w:t xml:space="preserve"> Κύριε Υπουργέ, έχετε τον λόγο.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ΘΕΟΔΩΡΟΣ ΣΚΥΛΑΚΑΚΗΣ (Αναπληρωτής Υπουργός Οικονομικών):</w:t>
      </w:r>
      <w:r w:rsidRPr="00015B0C">
        <w:rPr>
          <w:rFonts w:ascii="Arial" w:hAnsi="Arial"/>
          <w:sz w:val="24"/>
          <w:szCs w:val="24"/>
          <w:lang w:eastAsia="el-GR"/>
        </w:rPr>
        <w:t xml:space="preserve"> Πολύ σύντομα θα ήθελα να πω πως στην περίπτωση της «</w:t>
      </w:r>
      <w:r w:rsidRPr="00015B0C">
        <w:rPr>
          <w:rFonts w:ascii="Arial" w:hAnsi="Arial"/>
          <w:sz w:val="24"/>
          <w:szCs w:val="24"/>
          <w:lang w:val="en-US" w:eastAsia="el-GR"/>
        </w:rPr>
        <w:t>ENERGEAN</w:t>
      </w:r>
      <w:r w:rsidRPr="00015B0C">
        <w:rPr>
          <w:rFonts w:ascii="Arial" w:hAnsi="Arial"/>
          <w:sz w:val="24"/>
          <w:szCs w:val="24"/>
          <w:lang w:eastAsia="el-GR"/>
        </w:rPr>
        <w:t>» το σχετικό δάνειο έχει προσφερθεί να το δώσει ένας διεθνής χρηματοπιστωτικός οργανισμός, η Αναπτυξιακή Τράπεζα της Μαύρης Θάλασσας. Αυτό είναι προς το συμφέρον του δημοσίου, γιατί είναι καλύτερο για εμάς το δάνειο να έχει δοθεί με τους όρους ενός διεθνούς χρηματοπιστωτικού οργανισμού που έχει αυξημένα, αν θέλετε, εχέγγυα σε σχέση με τις εμπορικές τράπεζες. Αυτό είναι το ένα και δεν έχει κάτι άλλο.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σε ό,τι αφορά τώρα τη «ΛΑΡΚΟ» θα ήθελα να πω πως έχουμε έναν διαγωνισμό που έχει εκδηλωθεί σημαντικό ενδιαφέρον και όπως όλοι οι διαγωνισμοί θέλει μερικούς μήνες ακόμη για να ολοκληρωθεί. Πιστεύουμε ότι θα πάει καλά.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Ευχαριστώ.</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ΠΡΟΕΔΡΕΥΟΥΣΑ (Σοφία Σακοράφα):</w:t>
      </w:r>
      <w:r w:rsidRPr="00015B0C">
        <w:rPr>
          <w:rFonts w:ascii="Arial" w:hAnsi="Arial"/>
          <w:sz w:val="24"/>
          <w:szCs w:val="24"/>
          <w:lang w:eastAsia="el-GR"/>
        </w:rPr>
        <w:t xml:space="preserve"> Ευχαριστούμε, κύριε Υπουργέ.</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Μπαίνουμε στον πρώτο κύκλο ομιλητών με φυσική παρουσία.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Τον λόγο έχει τώρα ο κ. </w:t>
      </w:r>
      <w:proofErr w:type="spellStart"/>
      <w:r w:rsidRPr="00015B0C">
        <w:rPr>
          <w:rFonts w:ascii="Arial" w:hAnsi="Arial"/>
          <w:sz w:val="24"/>
          <w:szCs w:val="24"/>
          <w:lang w:eastAsia="el-GR"/>
        </w:rPr>
        <w:t>Σιμόπουλος</w:t>
      </w:r>
      <w:proofErr w:type="spellEnd"/>
      <w:r w:rsidRPr="00015B0C">
        <w:rPr>
          <w:rFonts w:ascii="Arial" w:hAnsi="Arial"/>
          <w:sz w:val="24"/>
          <w:szCs w:val="24"/>
          <w:lang w:eastAsia="el-GR"/>
        </w:rPr>
        <w:t xml:space="preserve"> από τη Νέα Δημοκρατία.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ΕΥΣΤΡΑΤΙΟΣ (ΣΤΡΑΤΟΣ) ΣΙΜΟΠΟΥΛΟΣ:</w:t>
      </w:r>
      <w:r w:rsidRPr="00015B0C">
        <w:rPr>
          <w:rFonts w:ascii="Arial" w:hAnsi="Arial"/>
          <w:sz w:val="24"/>
          <w:szCs w:val="24"/>
          <w:lang w:eastAsia="el-GR"/>
        </w:rPr>
        <w:t xml:space="preserve"> Ευχαριστώ, κυρία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Κύριοι Υπουργοί, αγαπητοί συνάδελφοι, προφανώς στηρίζω τις πρωτοβουλίες και τις τροπολογίες του Υπουργείου Οικονομικών οι οποίες βάζουν κι αυτές με τη σειρά τους κάποιες σταυροβελονιές σ’ αυτό που ονομάζω «καμβά ανάπτυξης».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Όμως, παίρνω την ευκαιρία να ζητήσω από τον παριστάμενο Αναπληρωτή Υπουργό να υλοποιήσει μια εκπεφρασμένη επιθυμία, που μάλλον σε μια πρότασή μου είχε αποδεχθεί, προφορικά βέβαια, ότι είναι λογικό να υπάρχει στους φόρους κληρονομιάς των ανθρώπων οι οποίοι έχουν αποδεδειγμένα πεθάνει από </w:t>
      </w:r>
      <w:r w:rsidRPr="00015B0C">
        <w:rPr>
          <w:rFonts w:ascii="Arial" w:hAnsi="Arial"/>
          <w:sz w:val="24"/>
          <w:szCs w:val="24"/>
          <w:lang w:val="en-US" w:eastAsia="el-GR"/>
        </w:rPr>
        <w:t>COVID</w:t>
      </w:r>
      <w:r w:rsidRPr="00015B0C">
        <w:rPr>
          <w:rFonts w:ascii="Arial" w:hAnsi="Arial"/>
          <w:sz w:val="24"/>
          <w:szCs w:val="24"/>
          <w:lang w:eastAsia="el-GR"/>
        </w:rPr>
        <w:t xml:space="preserve"> κάποια διαδικασία διευκόλυνσης ως προς την καταβολή τους.</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Νομίζω ότι ήρθε η ώρα να υλοποιήσουμε κάτι τέτοιο. Δεν λέω ότι αποτελεί δέσμευση, αλλά θεωρώ ότι στα πλαίσια των μέτρων που έχουμε πάρει για να διευκολύνουμε γενικά τους συμπολίτες μας με οικονομικά μέτρα θα μπορούσε να είναι και κάτι τέτοιο.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Επίσης -ευχαριστώ πολύ, κύριε Υπουργέ- να τονίσω ότι είδαμε πριν λίγο σε αυτήν την Αίθουσα τη συμπόρευση του ΣΥΡΙΖΑ με την Ελληνική Λύση. Το είδαμε και αυτό.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Έρχομαι τώρα στο νομοσχέδιο. Η διαδικασία για να πετύχουμε τους στόχους του εθνικού σχεδίου για την ενέργεια και το κλίμα απαιτεί συνεχείς παρεμβάσεις και νομοθετικές ρυθμίσεις που θα επιτρέπουν τις δράσεις επέκτασης των ΑΠΕ, αλλά και τις δράσεις εξοικονόμησης ενέργειας στα κτήρια να επιταχύνονται. Απέναντί μας είναι οι γραφειοκρατικές αγκυλώσεις και αρκετές φορές η αδυναμία του στενού δημόσιου τομέα να ανταποκριθεί στις νέες ανάγκες που συνεχώς δημιουργούνται. Τέτοιες παρεμβάσεις περιλαμβάνει το υπό συζήτηση σήμερα νομοσχέδιο, παρεμβάσεις η αναγκαιότητα των οποίων προέκυψε μέσα από την πράξη και πρέπει να εφαρμοστούν άμεσα.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Περιλαμβάνει, επίσης, και την ενσωμάτωση μιας οδηγίας για την οποία </w:t>
      </w:r>
      <w:proofErr w:type="spellStart"/>
      <w:r w:rsidRPr="00015B0C">
        <w:rPr>
          <w:rFonts w:ascii="Arial" w:hAnsi="Arial"/>
          <w:sz w:val="24"/>
          <w:szCs w:val="24"/>
          <w:lang w:eastAsia="el-GR"/>
        </w:rPr>
        <w:t>καμμία</w:t>
      </w:r>
      <w:proofErr w:type="spellEnd"/>
      <w:r w:rsidRPr="00015B0C">
        <w:rPr>
          <w:rFonts w:ascii="Arial" w:hAnsi="Arial"/>
          <w:sz w:val="24"/>
          <w:szCs w:val="24"/>
          <w:lang w:eastAsia="el-GR"/>
        </w:rPr>
        <w:t xml:space="preserve"> πλευρά από ό,τι αντιλαμβάνομαι της Βουλής δεν έχει αντιρρήσεις. Έτσι η επιβεβλημένη σε άλλες περιπτώσεις διαβούλευση παρακάμπτεται. Παραμένει, όμως, χώρος ανταλλαγής απόψεων και πιθανών βελτιωτικών παρεμβάσεων η Βουλή. Κατά τη γνώμη μου όταν κάποια θέματα είναι επείγοντα πρέπει να υπάρχουν νομοθετικές παρεμβάσεις και να λύνονται ξεπερνώντας ακόμη και τη διαβούλευση, μία διαβούλευση που επί της προηγούμενης διακυβέρνησης πάρα πολλές φορές δεν κατέληξε πουθενά και </w:t>
      </w:r>
      <w:r w:rsidRPr="00015B0C">
        <w:rPr>
          <w:rFonts w:ascii="Arial" w:hAnsi="Arial"/>
          <w:sz w:val="24"/>
          <w:szCs w:val="24"/>
          <w:lang w:eastAsia="el-GR"/>
        </w:rPr>
        <w:lastRenderedPageBreak/>
        <w:t xml:space="preserve">γι’ αυτό ακούμε συχνά από στελέχη της προηγούμενης κυβέρνησης να λένε ότι δεν πρόλαβαν.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Στέκομαι τώρα στο συγκεκριμένο νομοσχέδιο ιδιαίτερα στη δυνατότητα να ανατίθενται τμήματα από τα προγράμματα βελτίωσης της ενεργειακής απόδοσης των κτηρίων σε φορείς δημόσιους ή ιδιωτικούς πέρα του στενού δημόσιου τομέα, όπως και στο νέο ρόλο των ενεργειακών επιθεωρητών, όπως και στα θέματα τα οποία αφορούν τα πιστοποιητικά ενεργειακής απόδοσης. Ούτως ή άλλως προσωπικά πιστεύω ότι σε πολλούς τομείς της δημόσιας ζωής και των ελέγχων πρέπει να υπάρχει συνεργασία του ιδιωτικού και του δημόσιου τομέα, μία διαδικασία η οποία έχει πετύχει πλήρως με τους ελεγκτές δόμησης.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Θέλουμε προφανώς να επιτύχουμε την αύξηση της παραγωγής ενέργειας από τις ΑΠΕ και μία δράση προς την κατεύθυνση αυτή είναι η αύξηση της εγκατάστασης μονάδων βιοαερίου, η αύξηση της δυνατότητας να έχουν μεγάλη ισχύ αυτές οι μονάδες στις ΖΟΕ.</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Όσον αφορά στις ενεργειακές κοινότητες δεν χρειάζεται να τις αντιμετωπίζουμε με φόβο, χρειάζεται να εκσυγχρονίσουμε το θεσμικό μας πλαίσιο, χρειάζεται να βάλουμε και τη δυνατότητα να έχουν εταιρική μορφή. Βλέπω ιδεοληπτικό φόβο, ένα ιδεοληπτικό φόβο τον οποίον είδαμε και πριν λίγους μήνες στο νομοσχέδιο με το οποίο δίνεται η δυνατότητα παραδείγματος χάριν στους ιδιώτες να μπουν σε αγροτικούς συνεταιρισμούς. Αντιμετωπίζει η </w:t>
      </w:r>
      <w:r w:rsidRPr="00015B0C">
        <w:rPr>
          <w:rFonts w:ascii="Arial" w:hAnsi="Arial"/>
          <w:sz w:val="24"/>
          <w:szCs w:val="24"/>
          <w:lang w:eastAsia="el-GR"/>
        </w:rPr>
        <w:lastRenderedPageBreak/>
        <w:t xml:space="preserve">Αντιπολίτευση, κυρίως ο ΣΥΡΙΖΑ, με μία φοβία αυτή την κατάσταση, μία φοβία η οποία από τα πράγματα ελπίζω ότι θα ξεπεραστεί.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Στο θέμα, βέβαια, των ενεργειακών κοινοτήτων συνεχίζω να πιστεύω ότι η προτεραιότητα στις μικρές ενεργειακές κοινότητες για τη χορήγηση οριστικής προσφοράς σύνδεσης θα πρέπει να παραταθεί ακόμη περισσότερο και να παραταθεί μέχρι τις 31-12-2022.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Για τον εκσυγχρονισμό των περιβαλλοντικών ελέγχων κύρια στρατηγική δεν πρέπει να είναι η τιμωρία, αλλά για τις ελαφρές παραβάσεις θα πρέπει να είναι η απαίτηση για πλήρη προσαρμογή στην περιβαλλοντική νομοθεσία. Δυστυχώς, όμως -και εδώ αναφέρομαι στους παριστάμενους μηχανικούς από τον ΣΥΡΙΖΑ και βέβαια στον κύριο Υπουργό- έχουμε το εξής πρόβλημα που αφορά τους δημοσίους υπαλλήλους και είναι κάτι το οποίο συμβαίνει μόνο για τους μηχανικούς, δεν συμβαίνει και για τους γιατρούς. Έχουν, λοιπόν, ευθύνη και έχουν και μια γενική ευθύνη ακόμη για έργα που δεν εποπτεύουν. Υπάρχει μία αόριστη έννοια της οδικής ασφάλειας, μία αόριστη έννοια της προστασίας του περιβάλλοντος και τρέχουν οι άνθρωποι για χρόνια χωρίς να πρέπει να υπάρχει κάποια τέτοια αντιμετώπιση στα δικαστήρια. Είναι κάτι που πρέπει το ΤΕΕ και όλοι όσοι έχουμε θεσμικό ρόλο, κυρίως οι μηχανικοί της Βουλής, να το παλέψουμε σε κάθε ευκαιρία.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(Στο σημείο αυτό κτυπάει το κουδούνι λήξεως του χρόνου ομιλίας του κυρίου Βουλευτή)</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Θα χρειαστώ την ανοχή σας για δύο λεπτά, κυρία Πρόεδρε.</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Επίσης, δεν μπορώ να κατανοήσω και το λέω προς τον παριστάμενο Υπουργό γιατί επιτέλους στα περιβαλλοντικά έργα, κυρίως στα αντιπλημμυρικά, δεν χωρίζουμε την ευθύνη χωρικά. Δεν μπορεί άλλος να </w:t>
      </w:r>
      <w:proofErr w:type="spellStart"/>
      <w:r w:rsidRPr="00015B0C">
        <w:rPr>
          <w:rFonts w:ascii="Arial" w:hAnsi="Arial"/>
          <w:sz w:val="24"/>
          <w:szCs w:val="24"/>
          <w:lang w:eastAsia="el-GR"/>
        </w:rPr>
        <w:t>αστυνομεύει</w:t>
      </w:r>
      <w:proofErr w:type="spellEnd"/>
      <w:r w:rsidRPr="00015B0C">
        <w:rPr>
          <w:rFonts w:ascii="Arial" w:hAnsi="Arial"/>
          <w:sz w:val="24"/>
          <w:szCs w:val="24"/>
          <w:lang w:eastAsia="el-GR"/>
        </w:rPr>
        <w:t>, άλλος να επιβλέπει, άλλος να κάνει τις μελέτες. Θα πρέπει να το κάνουμε εντελώς χωρικά. Έτσι θεωρώ ότι θα υπάρχει μεγαλύτερη προστασία του περιβάλλοντος, δηλαδή στα δάση να είναι οι δασικές υπηρεσίες. Δεν μπορεί να είναι τέσσερις διαφορετικοί φορείς σε μία διαδικασία αντιπλημμυρικού έργου.</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Επίσης, προσωπική μου άποψη είναι ότι στα έργα τα οποία απαιτούν περιβαλλοντική διαχείριση και επίβλεψη θα πρέπει να υπάρχει στην ομάδα έργου ένας περιβαλλοντολόγος και να μην περνάνε αυτά τα έργα μέσα από την κεντρική διαχείριση. Γίνονται κάποιες αλλαγές στην κατεύθυνση αυτή, αλλά θεωρώ με τον τρόπο τον οποίο προτείνω πολύ πιο γρήγορα θα γίνονται τα έργα και οι διαδικασίες αυτές θα ελαφρυνθούν σε πάρα πολύ μεγάλο βαθμό.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Τέλος θα ήθελα να αναφερθώ, γιατί έχω μία ιδιαίτερη ευαισθησία, στο θέμα της </w:t>
      </w:r>
      <w:proofErr w:type="spellStart"/>
      <w:r w:rsidRPr="00015B0C">
        <w:rPr>
          <w:rFonts w:ascii="Arial" w:hAnsi="Arial"/>
          <w:sz w:val="24"/>
          <w:szCs w:val="24"/>
          <w:lang w:eastAsia="el-GR"/>
        </w:rPr>
        <w:t>Μεσοχώρας</w:t>
      </w:r>
      <w:proofErr w:type="spellEnd"/>
      <w:r w:rsidRPr="00015B0C">
        <w:rPr>
          <w:rFonts w:ascii="Arial" w:hAnsi="Arial"/>
          <w:sz w:val="24"/>
          <w:szCs w:val="24"/>
          <w:lang w:eastAsia="el-GR"/>
        </w:rPr>
        <w:t xml:space="preserve"> και του Αχελώου. Πολύ σωστά το έργο της </w:t>
      </w:r>
      <w:proofErr w:type="spellStart"/>
      <w:r w:rsidRPr="00015B0C">
        <w:rPr>
          <w:rFonts w:ascii="Arial" w:hAnsi="Arial"/>
          <w:sz w:val="24"/>
          <w:szCs w:val="24"/>
          <w:lang w:eastAsia="el-GR"/>
        </w:rPr>
        <w:t>Μεσοχώρας</w:t>
      </w:r>
      <w:proofErr w:type="spellEnd"/>
      <w:r w:rsidRPr="00015B0C">
        <w:rPr>
          <w:rFonts w:ascii="Arial" w:hAnsi="Arial"/>
          <w:sz w:val="24"/>
          <w:szCs w:val="24"/>
          <w:lang w:eastAsia="el-GR"/>
        </w:rPr>
        <w:t xml:space="preserve"> </w:t>
      </w:r>
      <w:r w:rsidRPr="00015B0C">
        <w:rPr>
          <w:rFonts w:ascii="Arial" w:hAnsi="Arial"/>
          <w:sz w:val="24"/>
          <w:szCs w:val="24"/>
          <w:lang w:eastAsia="el-GR"/>
        </w:rPr>
        <w:lastRenderedPageBreak/>
        <w:t xml:space="preserve">προχωράει και δεν θα πετάξουμε πολλές εκατοντάδες εκατομμύρια ευρώ. Θεωρώ, όμως, ότι στο έργο του Αχελώου τώρα πια η πολύ μικρή εκτροπή είναι περιβαλλοντικά ώριμη να γίνει. Όλα είναι έτοιμα, γιατί αν συνεχίσουμε έτσι θα </w:t>
      </w:r>
      <w:proofErr w:type="spellStart"/>
      <w:r w:rsidRPr="00015B0C">
        <w:rPr>
          <w:rFonts w:ascii="Arial" w:hAnsi="Arial"/>
          <w:sz w:val="24"/>
          <w:szCs w:val="24"/>
          <w:lang w:eastAsia="el-GR"/>
        </w:rPr>
        <w:t>ερημοποιήσουμε</w:t>
      </w:r>
      <w:proofErr w:type="spellEnd"/>
      <w:r w:rsidRPr="00015B0C">
        <w:rPr>
          <w:rFonts w:ascii="Arial" w:hAnsi="Arial"/>
          <w:sz w:val="24"/>
          <w:szCs w:val="24"/>
          <w:lang w:eastAsia="el-GR"/>
        </w:rPr>
        <w:t xml:space="preserve"> τη Θεσσαλία και τελικά το περιβαλλοντικό αποτύπωμα από τη μη μερική εκτροπή θα είναι μεγαλύτερο από την προσπάθεια την οποία κάνουν διάφορες περιβαλλοντικές οργανώσεις και μία προσπάθεια η οποία μπορεί να εδραζόταν σε στοιχεία πριν είκοσι χρόνια, δεν εδράζεται σήμερα.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Ευχαριστώ πολύ και για την ανοχή σας, κυρία Πρόεδρε.</w:t>
      </w:r>
    </w:p>
    <w:p w:rsidR="00015B0C" w:rsidRPr="00015B0C" w:rsidRDefault="00015B0C" w:rsidP="00015B0C">
      <w:pPr>
        <w:tabs>
          <w:tab w:val="left" w:pos="1506"/>
          <w:tab w:val="center" w:pos="4753"/>
        </w:tabs>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της Νέας Δημοκρατίας)</w:t>
      </w:r>
    </w:p>
    <w:p w:rsidR="00015B0C" w:rsidRPr="00015B0C" w:rsidRDefault="00015B0C" w:rsidP="00015B0C">
      <w:pPr>
        <w:tabs>
          <w:tab w:val="left" w:pos="1506"/>
          <w:tab w:val="center" w:pos="4753"/>
        </w:tabs>
        <w:spacing w:after="160" w:line="600" w:lineRule="auto"/>
        <w:ind w:firstLine="720"/>
        <w:jc w:val="both"/>
        <w:rPr>
          <w:rFonts w:ascii="Arial" w:eastAsia="SimSun" w:hAnsi="Arial" w:cs="Arial"/>
          <w:bCs/>
          <w:sz w:val="24"/>
          <w:szCs w:val="24"/>
          <w:lang w:eastAsia="zh-CN"/>
        </w:rPr>
      </w:pPr>
      <w:r w:rsidRPr="00015B0C">
        <w:rPr>
          <w:rFonts w:ascii="Arial" w:eastAsia="SimSun" w:hAnsi="Arial" w:cs="Arial"/>
          <w:b/>
          <w:bCs/>
          <w:sz w:val="24"/>
          <w:szCs w:val="24"/>
          <w:lang w:eastAsia="zh-CN"/>
        </w:rPr>
        <w:t xml:space="preserve">ΠΡΟΕΔΡΕΥΟΥΣΑ (Σοφία Σακοράφα): </w:t>
      </w:r>
      <w:r w:rsidRPr="00015B0C">
        <w:rPr>
          <w:rFonts w:ascii="Arial" w:eastAsia="SimSun" w:hAnsi="Arial" w:cs="Arial"/>
          <w:bCs/>
          <w:sz w:val="24"/>
          <w:szCs w:val="24"/>
          <w:lang w:eastAsia="zh-CN"/>
        </w:rPr>
        <w:t>Και εγώ σας ευχαριστώ.</w:t>
      </w:r>
    </w:p>
    <w:p w:rsidR="00015B0C" w:rsidRPr="00015B0C" w:rsidRDefault="00015B0C" w:rsidP="00015B0C">
      <w:pPr>
        <w:tabs>
          <w:tab w:val="left" w:pos="1506"/>
          <w:tab w:val="center" w:pos="4753"/>
        </w:tabs>
        <w:spacing w:after="160" w:line="600" w:lineRule="auto"/>
        <w:ind w:firstLine="720"/>
        <w:jc w:val="both"/>
        <w:rPr>
          <w:rFonts w:ascii="Arial" w:eastAsia="SimSun" w:hAnsi="Arial" w:cs="Arial"/>
          <w:bCs/>
          <w:sz w:val="24"/>
          <w:szCs w:val="24"/>
          <w:lang w:eastAsia="zh-CN"/>
        </w:rPr>
      </w:pPr>
      <w:r w:rsidRPr="00015B0C">
        <w:rPr>
          <w:rFonts w:ascii="Arial" w:eastAsia="SimSun" w:hAnsi="Arial" w:cs="Arial"/>
          <w:bCs/>
          <w:sz w:val="24"/>
          <w:szCs w:val="24"/>
          <w:lang w:eastAsia="zh-CN"/>
        </w:rPr>
        <w:t xml:space="preserve">Τον λόγο τώρα έχει ο Υπουργός Τουρισμού, ο κ. </w:t>
      </w:r>
      <w:proofErr w:type="spellStart"/>
      <w:r w:rsidRPr="00015B0C">
        <w:rPr>
          <w:rFonts w:ascii="Arial" w:eastAsia="SimSun" w:hAnsi="Arial" w:cs="Arial"/>
          <w:bCs/>
          <w:sz w:val="24"/>
          <w:szCs w:val="24"/>
          <w:lang w:eastAsia="zh-CN"/>
        </w:rPr>
        <w:t>Κικίλιας</w:t>
      </w:r>
      <w:proofErr w:type="spellEnd"/>
      <w:r w:rsidRPr="00015B0C">
        <w:rPr>
          <w:rFonts w:ascii="Arial" w:eastAsia="SimSun" w:hAnsi="Arial" w:cs="Arial"/>
          <w:bCs/>
          <w:sz w:val="24"/>
          <w:szCs w:val="24"/>
          <w:lang w:eastAsia="zh-CN"/>
        </w:rPr>
        <w:t xml:space="preserve"> για να τοποθετηθεί επί της τροπολογίας του.</w:t>
      </w:r>
    </w:p>
    <w:p w:rsidR="00015B0C" w:rsidRPr="00015B0C" w:rsidRDefault="00015B0C" w:rsidP="00015B0C">
      <w:pPr>
        <w:shd w:val="clear" w:color="auto" w:fill="FFFFFF"/>
        <w:spacing w:after="160" w:line="600" w:lineRule="auto"/>
        <w:ind w:firstLine="720"/>
        <w:contextualSpacing/>
        <w:jc w:val="both"/>
        <w:rPr>
          <w:rFonts w:ascii="Arial" w:hAnsi="Arial"/>
          <w:sz w:val="24"/>
          <w:szCs w:val="24"/>
          <w:lang w:eastAsia="el-GR"/>
        </w:rPr>
      </w:pPr>
      <w:r w:rsidRPr="00015B0C">
        <w:rPr>
          <w:rFonts w:ascii="Arial" w:hAnsi="Arial" w:cs="Arial"/>
          <w:b/>
          <w:color w:val="111111"/>
          <w:sz w:val="24"/>
          <w:szCs w:val="24"/>
          <w:lang w:eastAsia="el-GR"/>
        </w:rPr>
        <w:t xml:space="preserve">ΒΑΣΙΛΕΙΟΣ ΚΙΚΙΛΙΑΣ (Υπουργός Τουρισμού): </w:t>
      </w:r>
      <w:r w:rsidRPr="00015B0C">
        <w:rPr>
          <w:rFonts w:ascii="Arial" w:hAnsi="Arial" w:cs="Arial"/>
          <w:color w:val="111111"/>
          <w:sz w:val="24"/>
          <w:szCs w:val="24"/>
          <w:lang w:eastAsia="el-GR"/>
        </w:rPr>
        <w:t>Κυρία Πρόεδρε, σας ε</w:t>
      </w:r>
      <w:r w:rsidRPr="00015B0C">
        <w:rPr>
          <w:rFonts w:ascii="Arial" w:hAnsi="Arial"/>
          <w:sz w:val="24"/>
          <w:szCs w:val="24"/>
          <w:lang w:eastAsia="el-GR"/>
        </w:rPr>
        <w:t>υχαριστώ πάρα πολύ.</w:t>
      </w:r>
    </w:p>
    <w:p w:rsidR="00015B0C" w:rsidRPr="00015B0C" w:rsidRDefault="00015B0C" w:rsidP="00015B0C">
      <w:pPr>
        <w:shd w:val="clear" w:color="auto" w:fill="FFFFFF"/>
        <w:spacing w:after="160" w:line="600" w:lineRule="auto"/>
        <w:ind w:firstLine="720"/>
        <w:contextualSpacing/>
        <w:jc w:val="both"/>
        <w:rPr>
          <w:rFonts w:ascii="Arial" w:hAnsi="Arial"/>
          <w:sz w:val="24"/>
          <w:szCs w:val="24"/>
          <w:lang w:eastAsia="el-GR"/>
        </w:rPr>
      </w:pPr>
      <w:r w:rsidRPr="00015B0C">
        <w:rPr>
          <w:rFonts w:ascii="Arial" w:hAnsi="Arial"/>
          <w:sz w:val="24"/>
          <w:szCs w:val="24"/>
          <w:lang w:eastAsia="el-GR"/>
        </w:rPr>
        <w:t xml:space="preserve">Δεν θα σπαταλήσω, κυρίες και κύριοι, το χρόνο σας. Με την τροπολογία την οποία καταθέσαμε το Υπουργείο Τουρισμού ζητά να μπορεί να αποδέχεται δωρεές διαφήμισης, προβολής, προώθησης δημιουργικού υλικού, έτσι ώστε να μπορέσει να υπηρετηθεί με αυτόν τον τρόπο το έργο του Εθνικού Οργανισμού Τουρισμού κάθε χρόνο σε ό,τι έχει να κάνει με τη δημιουργία του δημιουργικού </w:t>
      </w:r>
      <w:r w:rsidRPr="00015B0C">
        <w:rPr>
          <w:rFonts w:ascii="Arial" w:hAnsi="Arial"/>
          <w:sz w:val="24"/>
          <w:szCs w:val="24"/>
          <w:lang w:eastAsia="el-GR"/>
        </w:rPr>
        <w:lastRenderedPageBreak/>
        <w:t xml:space="preserve">για το πολύ σημαντικό κομμάτι της προβολής της χώρας που αντικατοπτρίζει οικονομικά ουσιαστικά σχεδόν άμεσα ή έμμεσα το 1/4 του ΑΕΠ. </w:t>
      </w:r>
    </w:p>
    <w:p w:rsidR="00015B0C" w:rsidRPr="00015B0C" w:rsidRDefault="00015B0C" w:rsidP="00015B0C">
      <w:pPr>
        <w:shd w:val="clear" w:color="auto" w:fill="FFFFFF"/>
        <w:spacing w:after="160" w:line="600" w:lineRule="auto"/>
        <w:ind w:firstLine="720"/>
        <w:contextualSpacing/>
        <w:jc w:val="both"/>
        <w:rPr>
          <w:rFonts w:ascii="Arial" w:hAnsi="Arial"/>
          <w:sz w:val="24"/>
          <w:szCs w:val="24"/>
          <w:lang w:eastAsia="el-GR"/>
        </w:rPr>
      </w:pPr>
      <w:r w:rsidRPr="00015B0C">
        <w:rPr>
          <w:rFonts w:ascii="Arial" w:hAnsi="Arial"/>
          <w:sz w:val="24"/>
          <w:szCs w:val="24"/>
          <w:lang w:eastAsia="el-GR"/>
        </w:rPr>
        <w:t>Θα μπορεί, λοιπόν, ο Υπουργός Τουρισμού να αποδέχεται κάθε δωρεά τέτοια. Οι προδιαγραφές των υπηρεσιών διαφήμισης ορίζονται αποκλειστικά και μόνο από τον κρατικό φορέα, τον Εθνικό Οργανισμό Τουρισμού. Η παραλαβή γίνεται από τριμελή επιτροπή υπηρεσιακών φυσικά και προκειμένου να μπορούν να υπάρχουν δωρεές απαλλάσσονται από τον ΦΠΑ.</w:t>
      </w:r>
    </w:p>
    <w:p w:rsidR="00015B0C" w:rsidRPr="00015B0C" w:rsidRDefault="00015B0C" w:rsidP="00015B0C">
      <w:pPr>
        <w:shd w:val="clear" w:color="auto" w:fill="FFFFFF"/>
        <w:spacing w:after="160" w:line="600" w:lineRule="auto"/>
        <w:ind w:firstLine="720"/>
        <w:contextualSpacing/>
        <w:jc w:val="both"/>
        <w:rPr>
          <w:rFonts w:ascii="Arial" w:hAnsi="Arial"/>
          <w:sz w:val="24"/>
          <w:szCs w:val="24"/>
          <w:lang w:eastAsia="el-GR"/>
        </w:rPr>
      </w:pPr>
      <w:r w:rsidRPr="00015B0C">
        <w:rPr>
          <w:rFonts w:ascii="Arial" w:hAnsi="Arial"/>
          <w:sz w:val="24"/>
          <w:szCs w:val="24"/>
          <w:lang w:eastAsia="el-GR"/>
        </w:rPr>
        <w:t>Σας ευχαριστώ πολύ.</w:t>
      </w:r>
    </w:p>
    <w:p w:rsidR="00015B0C" w:rsidRPr="00015B0C" w:rsidRDefault="00015B0C" w:rsidP="00015B0C">
      <w:pPr>
        <w:shd w:val="clear" w:color="auto" w:fill="FFFFFF"/>
        <w:spacing w:after="160" w:line="600" w:lineRule="auto"/>
        <w:ind w:firstLine="720"/>
        <w:contextualSpacing/>
        <w:jc w:val="both"/>
        <w:rPr>
          <w:rFonts w:ascii="Arial" w:eastAsia="SimSun" w:hAnsi="Arial" w:cs="Arial"/>
          <w:bCs/>
          <w:sz w:val="24"/>
          <w:szCs w:val="24"/>
          <w:lang w:eastAsia="zh-CN"/>
        </w:rPr>
      </w:pPr>
      <w:r w:rsidRPr="00015B0C">
        <w:rPr>
          <w:rFonts w:ascii="Arial" w:eastAsia="SimSun" w:hAnsi="Arial" w:cs="Arial"/>
          <w:b/>
          <w:bCs/>
          <w:sz w:val="24"/>
          <w:szCs w:val="24"/>
          <w:lang w:eastAsia="zh-CN"/>
        </w:rPr>
        <w:t xml:space="preserve">ΠΡΟΕΔΡΕΥΟΥΣΑ (Σοφία Σακοράφα): </w:t>
      </w:r>
      <w:r w:rsidRPr="00015B0C">
        <w:rPr>
          <w:rFonts w:ascii="Arial" w:eastAsia="SimSun" w:hAnsi="Arial" w:cs="Arial"/>
          <w:bCs/>
          <w:sz w:val="24"/>
          <w:szCs w:val="24"/>
          <w:lang w:eastAsia="zh-CN"/>
        </w:rPr>
        <w:t>Και εγώ σας ευχαριστώ, κύριε Υπουργέ.</w:t>
      </w:r>
    </w:p>
    <w:p w:rsidR="00015B0C" w:rsidRPr="00015B0C" w:rsidRDefault="00015B0C" w:rsidP="00015B0C">
      <w:pPr>
        <w:shd w:val="clear" w:color="auto" w:fill="FFFFFF"/>
        <w:spacing w:after="160" w:line="600" w:lineRule="auto"/>
        <w:ind w:firstLine="720"/>
        <w:contextualSpacing/>
        <w:jc w:val="both"/>
        <w:rPr>
          <w:rFonts w:ascii="Arial" w:eastAsia="SimSun" w:hAnsi="Arial" w:cs="Arial"/>
          <w:b/>
          <w:bCs/>
          <w:sz w:val="24"/>
          <w:szCs w:val="24"/>
          <w:lang w:eastAsia="zh-CN"/>
        </w:rPr>
      </w:pPr>
      <w:r w:rsidRPr="00015B0C">
        <w:rPr>
          <w:rFonts w:ascii="Arial" w:eastAsia="SimSun" w:hAnsi="Arial" w:cs="Arial"/>
          <w:b/>
          <w:bCs/>
          <w:sz w:val="24"/>
          <w:szCs w:val="24"/>
          <w:lang w:eastAsia="zh-CN"/>
        </w:rPr>
        <w:t xml:space="preserve">ΣΩΚΡΑΤΗΣ ΦΑΜΕΛΛΟΣ: </w:t>
      </w:r>
      <w:r w:rsidRPr="00015B0C">
        <w:rPr>
          <w:rFonts w:ascii="Arial" w:eastAsia="SimSun" w:hAnsi="Arial" w:cs="Arial"/>
          <w:bCs/>
          <w:sz w:val="24"/>
          <w:szCs w:val="24"/>
          <w:lang w:eastAsia="zh-CN"/>
        </w:rPr>
        <w:t xml:space="preserve">Με </w:t>
      </w:r>
      <w:proofErr w:type="spellStart"/>
      <w:r w:rsidRPr="00015B0C">
        <w:rPr>
          <w:rFonts w:ascii="Arial" w:eastAsia="SimSun" w:hAnsi="Arial" w:cs="Arial"/>
          <w:bCs/>
          <w:sz w:val="24"/>
          <w:szCs w:val="24"/>
          <w:lang w:eastAsia="zh-CN"/>
        </w:rPr>
        <w:t>συγχωρείτε</w:t>
      </w:r>
      <w:proofErr w:type="spellEnd"/>
      <w:r w:rsidRPr="00015B0C">
        <w:rPr>
          <w:rFonts w:ascii="Arial" w:eastAsia="SimSun" w:hAnsi="Arial" w:cs="Arial"/>
          <w:bCs/>
          <w:sz w:val="24"/>
          <w:szCs w:val="24"/>
          <w:lang w:eastAsia="zh-CN"/>
        </w:rPr>
        <w:t>, κυρία Πρόεδρε, θα ήθελα τον λόγο για ένα λεπτό για να κάνω μια διευκρινιστική ερώτηση.</w:t>
      </w:r>
    </w:p>
    <w:p w:rsidR="00015B0C" w:rsidRPr="00015B0C" w:rsidRDefault="00015B0C" w:rsidP="00015B0C">
      <w:pPr>
        <w:shd w:val="clear" w:color="auto" w:fill="FFFFFF"/>
        <w:spacing w:after="160" w:line="600" w:lineRule="auto"/>
        <w:ind w:firstLine="720"/>
        <w:contextualSpacing/>
        <w:jc w:val="both"/>
        <w:rPr>
          <w:rFonts w:ascii="Arial" w:eastAsia="SimSun" w:hAnsi="Arial" w:cs="Arial"/>
          <w:b/>
          <w:bCs/>
          <w:sz w:val="24"/>
          <w:szCs w:val="24"/>
          <w:lang w:eastAsia="zh-CN"/>
        </w:rPr>
      </w:pPr>
      <w:r w:rsidRPr="00015B0C">
        <w:rPr>
          <w:rFonts w:ascii="Arial" w:eastAsia="SimSun" w:hAnsi="Arial" w:cs="Arial"/>
          <w:b/>
          <w:bCs/>
          <w:sz w:val="24"/>
          <w:szCs w:val="24"/>
          <w:lang w:eastAsia="zh-CN"/>
        </w:rPr>
        <w:t xml:space="preserve">ΠΡΟΕΔΡΕΥΟΥΣΑ (Σοφία Σακοράφα): </w:t>
      </w:r>
      <w:r w:rsidRPr="00015B0C">
        <w:rPr>
          <w:rFonts w:ascii="Arial" w:eastAsia="SimSun" w:hAnsi="Arial" w:cs="Arial"/>
          <w:bCs/>
          <w:sz w:val="24"/>
          <w:szCs w:val="24"/>
          <w:lang w:eastAsia="zh-CN"/>
        </w:rPr>
        <w:t xml:space="preserve">Ορίστε, κύριε </w:t>
      </w:r>
      <w:proofErr w:type="spellStart"/>
      <w:r w:rsidRPr="00015B0C">
        <w:rPr>
          <w:rFonts w:ascii="Arial" w:eastAsia="SimSun" w:hAnsi="Arial" w:cs="Arial"/>
          <w:bCs/>
          <w:sz w:val="24"/>
          <w:szCs w:val="24"/>
          <w:lang w:eastAsia="zh-CN"/>
        </w:rPr>
        <w:t>Φάμελλε</w:t>
      </w:r>
      <w:proofErr w:type="spellEnd"/>
      <w:r w:rsidRPr="00015B0C">
        <w:rPr>
          <w:rFonts w:ascii="Arial" w:eastAsia="SimSun" w:hAnsi="Arial" w:cs="Arial"/>
          <w:bCs/>
          <w:sz w:val="24"/>
          <w:szCs w:val="24"/>
          <w:lang w:eastAsia="zh-CN"/>
        </w:rPr>
        <w:t>, έχετε τον λόγο.</w:t>
      </w:r>
    </w:p>
    <w:p w:rsidR="00015B0C" w:rsidRPr="00015B0C" w:rsidRDefault="00015B0C" w:rsidP="00015B0C">
      <w:pPr>
        <w:shd w:val="clear" w:color="auto" w:fill="FFFFFF"/>
        <w:spacing w:after="160" w:line="600" w:lineRule="auto"/>
        <w:ind w:firstLine="720"/>
        <w:contextualSpacing/>
        <w:jc w:val="both"/>
        <w:rPr>
          <w:rFonts w:ascii="Arial" w:hAnsi="Arial"/>
          <w:sz w:val="24"/>
          <w:szCs w:val="24"/>
          <w:lang w:eastAsia="el-GR"/>
        </w:rPr>
      </w:pPr>
      <w:r w:rsidRPr="00015B0C">
        <w:rPr>
          <w:rFonts w:ascii="Arial" w:eastAsia="SimSun" w:hAnsi="Arial" w:cs="Arial"/>
          <w:b/>
          <w:bCs/>
          <w:sz w:val="24"/>
          <w:szCs w:val="24"/>
          <w:lang w:eastAsia="zh-CN"/>
        </w:rPr>
        <w:t xml:space="preserve">ΣΩΚΡΑΤΗΣ ΦΑΜΕΛΛΟΣ: </w:t>
      </w:r>
      <w:r w:rsidRPr="00015B0C">
        <w:rPr>
          <w:rFonts w:ascii="Arial" w:eastAsia="SimSun" w:hAnsi="Arial" w:cs="Arial"/>
          <w:bCs/>
          <w:sz w:val="24"/>
          <w:szCs w:val="24"/>
          <w:lang w:eastAsia="zh-CN"/>
        </w:rPr>
        <w:t>Επειδή στο πρωινό πακέτο των τροπολογιών δεν ήταν αυτή η τροπολογία, δεν</w:t>
      </w:r>
      <w:r w:rsidRPr="00015B0C">
        <w:rPr>
          <w:rFonts w:ascii="Arial" w:eastAsia="SimSun" w:hAnsi="Arial" w:cs="Arial"/>
          <w:b/>
          <w:bCs/>
          <w:sz w:val="24"/>
          <w:szCs w:val="24"/>
          <w:lang w:eastAsia="zh-CN"/>
        </w:rPr>
        <w:t xml:space="preserve"> </w:t>
      </w:r>
      <w:r w:rsidRPr="00015B0C">
        <w:rPr>
          <w:rFonts w:ascii="Arial" w:hAnsi="Arial"/>
          <w:sz w:val="24"/>
          <w:szCs w:val="24"/>
          <w:lang w:eastAsia="el-GR"/>
        </w:rPr>
        <w:t xml:space="preserve">ξέρω πού βρίσκεται. Με </w:t>
      </w:r>
      <w:proofErr w:type="spellStart"/>
      <w:r w:rsidRPr="00015B0C">
        <w:rPr>
          <w:rFonts w:ascii="Arial" w:hAnsi="Arial"/>
          <w:sz w:val="24"/>
          <w:szCs w:val="24"/>
          <w:lang w:eastAsia="el-GR"/>
        </w:rPr>
        <w:t>συγχωρείτε</w:t>
      </w:r>
      <w:proofErr w:type="spellEnd"/>
      <w:r w:rsidRPr="00015B0C">
        <w:rPr>
          <w:rFonts w:ascii="Arial" w:hAnsi="Arial"/>
          <w:sz w:val="24"/>
          <w:szCs w:val="24"/>
          <w:lang w:eastAsia="el-GR"/>
        </w:rPr>
        <w:t>.</w:t>
      </w:r>
    </w:p>
    <w:p w:rsidR="00015B0C" w:rsidRPr="00015B0C" w:rsidRDefault="00015B0C" w:rsidP="00015B0C">
      <w:pPr>
        <w:shd w:val="clear" w:color="auto" w:fill="FFFFFF"/>
        <w:spacing w:after="160" w:line="600" w:lineRule="auto"/>
        <w:ind w:firstLine="720"/>
        <w:contextualSpacing/>
        <w:jc w:val="both"/>
        <w:rPr>
          <w:rFonts w:ascii="Arial" w:hAnsi="Arial" w:cs="Arial"/>
          <w:b/>
          <w:color w:val="111111"/>
          <w:sz w:val="24"/>
          <w:szCs w:val="24"/>
          <w:lang w:eastAsia="el-GR"/>
        </w:rPr>
      </w:pPr>
      <w:r w:rsidRPr="00015B0C">
        <w:rPr>
          <w:rFonts w:ascii="Arial" w:hAnsi="Arial" w:cs="Arial"/>
          <w:b/>
          <w:color w:val="111111"/>
          <w:sz w:val="24"/>
          <w:szCs w:val="24"/>
          <w:lang w:eastAsia="el-GR"/>
        </w:rPr>
        <w:t xml:space="preserve">ΒΑΣΙΛΕΙΟΣ ΚΙΚΙΛΙΑΣ (Υπουργός Τουρισμού): </w:t>
      </w:r>
      <w:r w:rsidRPr="00015B0C">
        <w:rPr>
          <w:rFonts w:ascii="Arial" w:hAnsi="Arial" w:cs="Arial"/>
          <w:color w:val="111111"/>
          <w:sz w:val="24"/>
          <w:szCs w:val="24"/>
          <w:lang w:eastAsia="el-GR"/>
        </w:rPr>
        <w:t>Είναι κατατεθειμένη, κύριε συνάδελφε.</w:t>
      </w:r>
    </w:p>
    <w:p w:rsidR="00015B0C" w:rsidRPr="00015B0C" w:rsidRDefault="00015B0C" w:rsidP="00015B0C">
      <w:pPr>
        <w:shd w:val="clear" w:color="auto" w:fill="FFFFFF"/>
        <w:spacing w:after="160" w:line="600" w:lineRule="auto"/>
        <w:ind w:firstLine="720"/>
        <w:contextualSpacing/>
        <w:jc w:val="both"/>
        <w:rPr>
          <w:rFonts w:ascii="Arial" w:hAnsi="Arial" w:cs="Arial"/>
          <w:b/>
          <w:color w:val="111111"/>
          <w:sz w:val="24"/>
          <w:szCs w:val="24"/>
          <w:lang w:eastAsia="el-GR"/>
        </w:rPr>
      </w:pPr>
      <w:r w:rsidRPr="00015B0C">
        <w:rPr>
          <w:rFonts w:ascii="Arial" w:eastAsia="SimSun" w:hAnsi="Arial" w:cs="Arial"/>
          <w:b/>
          <w:bCs/>
          <w:sz w:val="24"/>
          <w:szCs w:val="24"/>
          <w:lang w:eastAsia="zh-CN"/>
        </w:rPr>
        <w:t xml:space="preserve">ΠΡΟΕΔΡΕΥΟΥΣΑ (Σοφία Σακοράφα): </w:t>
      </w:r>
      <w:r w:rsidRPr="00015B0C">
        <w:rPr>
          <w:rFonts w:ascii="Arial" w:eastAsia="SimSun" w:hAnsi="Arial" w:cs="Arial"/>
          <w:bCs/>
          <w:sz w:val="24"/>
          <w:szCs w:val="24"/>
          <w:lang w:eastAsia="zh-CN"/>
        </w:rPr>
        <w:t>Είναι η 1104.</w:t>
      </w:r>
    </w:p>
    <w:p w:rsidR="00015B0C" w:rsidRPr="00015B0C" w:rsidRDefault="00015B0C" w:rsidP="00015B0C">
      <w:pPr>
        <w:shd w:val="clear" w:color="auto" w:fill="FFFFFF"/>
        <w:spacing w:after="160" w:line="600" w:lineRule="auto"/>
        <w:ind w:firstLine="720"/>
        <w:contextualSpacing/>
        <w:jc w:val="both"/>
        <w:rPr>
          <w:rFonts w:ascii="Arial" w:hAnsi="Arial"/>
          <w:sz w:val="24"/>
          <w:szCs w:val="24"/>
          <w:lang w:eastAsia="el-GR"/>
        </w:rPr>
      </w:pPr>
      <w:r w:rsidRPr="00015B0C">
        <w:rPr>
          <w:rFonts w:ascii="Arial" w:eastAsia="SimSun" w:hAnsi="Arial" w:cs="Arial"/>
          <w:b/>
          <w:bCs/>
          <w:sz w:val="24"/>
          <w:szCs w:val="24"/>
          <w:lang w:eastAsia="zh-CN"/>
        </w:rPr>
        <w:lastRenderedPageBreak/>
        <w:t xml:space="preserve">ΣΩΚΡΑΤΗΣ ΦΑΜΕΛΛΟΣ: </w:t>
      </w:r>
      <w:r w:rsidRPr="00015B0C">
        <w:rPr>
          <w:rFonts w:ascii="Arial" w:hAnsi="Arial"/>
          <w:sz w:val="24"/>
          <w:szCs w:val="24"/>
          <w:lang w:eastAsia="el-GR"/>
        </w:rPr>
        <w:t xml:space="preserve">Θα την ελέγξουμε. Απλά δεν ξέρω αν θα προλάβουμε να κάνουμε </w:t>
      </w:r>
      <w:proofErr w:type="spellStart"/>
      <w:r w:rsidRPr="00015B0C">
        <w:rPr>
          <w:rFonts w:ascii="Arial" w:hAnsi="Arial"/>
          <w:sz w:val="24"/>
          <w:szCs w:val="24"/>
          <w:lang w:eastAsia="el-GR"/>
        </w:rPr>
        <w:t>καμμία</w:t>
      </w:r>
      <w:proofErr w:type="spellEnd"/>
      <w:r w:rsidRPr="00015B0C">
        <w:rPr>
          <w:rFonts w:ascii="Arial" w:hAnsi="Arial"/>
          <w:sz w:val="24"/>
          <w:szCs w:val="24"/>
          <w:lang w:eastAsia="el-GR"/>
        </w:rPr>
        <w:t xml:space="preserve"> ερώτηση, κύριε Υπουργέ.</w:t>
      </w:r>
    </w:p>
    <w:p w:rsidR="00015B0C" w:rsidRPr="00015B0C" w:rsidRDefault="00015B0C" w:rsidP="00015B0C">
      <w:pPr>
        <w:shd w:val="clear" w:color="auto" w:fill="FFFFFF"/>
        <w:spacing w:after="160" w:line="600" w:lineRule="auto"/>
        <w:ind w:firstLine="720"/>
        <w:contextualSpacing/>
        <w:jc w:val="both"/>
        <w:rPr>
          <w:rFonts w:ascii="Arial" w:eastAsia="SimSun" w:hAnsi="Arial" w:cs="Arial"/>
          <w:bCs/>
          <w:sz w:val="24"/>
          <w:szCs w:val="24"/>
          <w:lang w:eastAsia="zh-CN"/>
        </w:rPr>
      </w:pPr>
      <w:r w:rsidRPr="00015B0C">
        <w:rPr>
          <w:rFonts w:ascii="Arial" w:eastAsia="SimSun" w:hAnsi="Arial" w:cs="Arial"/>
          <w:b/>
          <w:bCs/>
          <w:sz w:val="24"/>
          <w:szCs w:val="24"/>
          <w:lang w:eastAsia="zh-CN"/>
        </w:rPr>
        <w:t xml:space="preserve">ΠΡΟΕΔΡΕΥΟΥΣΑ (Σοφία Σακοράφα): </w:t>
      </w:r>
      <w:r w:rsidRPr="00015B0C">
        <w:rPr>
          <w:rFonts w:ascii="Arial" w:eastAsia="SimSun" w:hAnsi="Arial" w:cs="Arial"/>
          <w:bCs/>
          <w:sz w:val="24"/>
          <w:szCs w:val="24"/>
          <w:lang w:eastAsia="zh-CN"/>
        </w:rPr>
        <w:t>Τον λόγο έχει η κ. Καφαντάρη από τον ΣΥΡΙΖΑ.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ΧΑΡΑ (ΧΑΡΟΥΛΑ) ΚΑΦΑΝΤΑΡΗ: </w:t>
      </w:r>
      <w:r w:rsidRPr="00015B0C">
        <w:rPr>
          <w:rFonts w:ascii="Arial" w:hAnsi="Arial"/>
          <w:sz w:val="24"/>
          <w:szCs w:val="24"/>
          <w:lang w:eastAsia="el-GR"/>
        </w:rPr>
        <w:t>Ευχαριστώ, κυρία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Μια απλή ερώτηση στον </w:t>
      </w:r>
      <w:proofErr w:type="spellStart"/>
      <w:r w:rsidRPr="00015B0C">
        <w:rPr>
          <w:rFonts w:ascii="Arial" w:hAnsi="Arial"/>
          <w:sz w:val="24"/>
          <w:szCs w:val="24"/>
          <w:lang w:eastAsia="el-GR"/>
        </w:rPr>
        <w:t>προλαλήσαντα</w:t>
      </w:r>
      <w:proofErr w:type="spellEnd"/>
      <w:r w:rsidRPr="00015B0C">
        <w:rPr>
          <w:rFonts w:ascii="Arial" w:hAnsi="Arial"/>
          <w:sz w:val="24"/>
          <w:szCs w:val="24"/>
          <w:lang w:eastAsia="el-GR"/>
        </w:rPr>
        <w:t xml:space="preserve"> συνάδελφο της Νέας Δημοκρατίας. Να του υπενθυμίσω ότι υπάρχει και απόφαση του Σ.τ.Ε. σχετικά με την εκτροπή του Αχελώου που την ξαναφέρνουν οι Βουλευτές της Νέας Δημοκρατίας.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Να κάνω κι ένα γενικότερο σχόλιο που αφορά στους συναδέλφους της Νέας Δημοκρατίας και τη συζήτηση που έγινε μέχρι τώρα στην Ολομέλεια. Τελικά η πρόταση αυτή για την εξεταστική επιτροπή με πρωτοβουλία του ΣΥΡΙΖΑ και όλων των κομμάτων της Αντιπολίτευσης έχει τρομοκρατήσει την Κυβέρνηση η οποία βρίσκεται θα ήθελα να πω σε πανικό. Αυτό το </w:t>
      </w:r>
      <w:proofErr w:type="spellStart"/>
      <w:r w:rsidRPr="00015B0C">
        <w:rPr>
          <w:rFonts w:ascii="Arial" w:hAnsi="Arial"/>
          <w:sz w:val="24"/>
          <w:szCs w:val="24"/>
          <w:lang w:eastAsia="el-GR"/>
        </w:rPr>
        <w:t>αντι</w:t>
      </w:r>
      <w:proofErr w:type="spellEnd"/>
      <w:r w:rsidRPr="00015B0C">
        <w:rPr>
          <w:rFonts w:ascii="Arial" w:hAnsi="Arial"/>
          <w:sz w:val="24"/>
          <w:szCs w:val="24"/>
          <w:lang w:eastAsia="el-GR"/>
        </w:rPr>
        <w:t>-ΣΥΡΙΖΑ μέτωπο που σας έφερε, κύριοι της Νέας Δημοκρατίας, στην κυβέρνηση της χώρας και δουλέψατε και προχωρήσαμε με βάση αυτό τα δυόμισι αυτά χρόνια διακυβέρνησης βλέπουμε ότι τουλάχιστον σε κοινοβουλευτικό επίπεδο υφίσταται ένα ρήγμα και αυτό πραγματικά σας δημιουργεί πανικό και πρόβλημα.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Τώρα στο σχέδιο νόμου το οποίο συζητάμε. Ας δούμε, κυρίες και κύριοι Βουλευτές, τι γίνεται στην Ευρώπη με τη ραγδαία αύξηση της ανεργίας. Η Κομισιόν συγκεκριμένα προτείνει μέτρα στήριξης των νοικοκυριών, φορολογικά μέτρα, προστασίας ηλεκτροδότησης, κρατικές ενισχύσεις στις επιχειρήσεις. Άλλες χώρες της Ευρωπαϊκής Ένωσης, αναφέρομαι και στην Ισπανία, έχουν ήδη πάρει μέτρα συγκεκριμένα για τα υπερκέρδη των επιχειρήσεων να καταθέτουν συγκεκριμένο κονδύλι, τη στιγμή που βγήκε στη δημοσιότητα ότι αυτούς τους δύο τελευταίους μήνες στην Ελλάδα οι προμηθευτές, εταιρείες προμήθειας είχαν υπερκέρδη 39% το προηγούμενο δίμηνο.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Εδώ βλέπουμε την Κυβέρνηση στην προσφιλή της τακτική και πολιτική να παρακολουθεί τις εξελίξεις, να μεταθέτει την ευθύνη αλλού. Είναι διεθνές το ζήτημα της αύξησης της ενέργειας, εμείς δεν θα το αμφισβητήσουμε αυτό, αλλά υπάρχει και ευθύνη της πολιτείας για υλοποίηση πολιτικών ανακούφισης του ελληνικού λαού. Βλέπουμε το ίδιο με τις πλημμύρες, τις φυσικές καταστροφές, τις πυρκαγιές που έγιναν το καλοκαίρι. «Φταίει η κλιματική αλλαγή». Φταίει και η κλιματική αλλαγή, αλλά έχουμε μια πολιτεία έτοιμη, προετοιμασμένη να αντιμετωπίσει αυτά τα φαινόμενα; Έχουμε μηχανισμούς πολιτικής προστασίας ανάλογους; Κάνουμε πολιτικές πρόληψης ή μόνο επικοινωνιακά στήνουμε κάποια Υπουργεία.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Έρχομαι, λοιπόν, εδώ και λέω ότι η Κυβέρνηση παρακολουθεί τη ραγδαία αύξηση των τιμών στην ενέργεια. Ακούσαμε τον κύριο Υπουργό ότι θα ελαφρύνουν οι λογαριασμοί 9 ευρώ, την προηγούμενη εβδομάδα είπε 18, όμως σχετική ΚΥΑ δεν έχει βγει ακόμα. Δεν κάνει δεκτές τις τροπολογίες του ΣΥΡΙΖΑ για τη μείωση του Ειδικού Φόρου Κατανάλωσης στα καύσιμα, όπως εδώ και ενάμιση χρόνο καταθέσαμε, και πέρυσι δύο φορές, τροπολογία για τα αδύναμα νοικοκυριά σχετικά και με δωρεάν παροχή κομματιού ηλεκτρικής ενέργειας με βάση κάποια εισοδηματικά κριτήρια, όχι ανεξέλεγκτα. Ούτε αυτό το κάνατε δεκτό. Ο κύριος Πρωθυπουργός στη Θεσσαλονίκη είπε ότι την αύξηση των τιμών στην ενέργεια κατά 80% θα την καλύψει η πολιτεία. Εδώ βλέπουμε ακριβώς τα αντίθετα.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Ενδιαφέρεστε για την ενεργειακή φτώχεια, κύριοι της Κυβέρνησης; Θέλετε να μας γυρίσετε σε εκείνη την εποχή 2012 - 2015 με τα μαγκάλια, που όλοι θυμόμαστε τι σήμαιναν, όχι μόνο για οικονομικούς λόγους που είναι μία σοβαρή επιβάρυνση στο κάθε νοικοκυριό, αλλά και για περιβαλλοντικούς λόγους. Έχουμε κι εδώ και τον Υπουργό Περιβάλλοντος. Είναι το νομοσχέδιο του Υπουργείου του. Η αιθαλομίχλη, η επιβάρυνση της ατμόσφαιρας και του αέρα, είναι ένα πολύ σοβαρό ζήτημα από τη στιγμή που πρόσφατα το Συμβούλιο Δικαιωμάτων του ΟΗΕ ανακήρυξε ως θεμελιώδες ανθρώπινο δικαίωμα την πρόσβαση σε υγιές και καθαρό περιβάλλον.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Συγκεκριμένα, αύριο αρχίζει το πετρέλαιο θέρμανσης. Είναι αυξημένο 40% στο 1,35 ευρώ από 0,80 που ήταν πέρυσι. Η Ελλάδα σχετικά με τους απλήρωτους λογαριασμούς βρίσκεται στη χειρότερη θέση στην Ευρώπη το 2020, περίπου 28% ενώ η Βουλγαρία ακολουθεί με 22%. Στη αδυναμία να διατηρηθεί το σπίτι ζεστό στους Έλληνες, η Ελλάδα έχει ρεκόρ 17%, ενώ ακολουθούν και άλλες χώρες.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Ερχόμαστε τώρα στο νομοσχέδιο που σαν χαρακτηριστικό του έχει την προχειρότητα. Τη στιγμή που ετοιμάζει η Ευρωπαϊκή Ένωση το «</w:t>
      </w:r>
      <w:r w:rsidRPr="00015B0C">
        <w:rPr>
          <w:rFonts w:ascii="Arial" w:hAnsi="Arial"/>
          <w:sz w:val="24"/>
          <w:szCs w:val="24"/>
          <w:lang w:val="en-US" w:eastAsia="el-GR"/>
        </w:rPr>
        <w:t>Fit</w:t>
      </w:r>
      <w:r w:rsidRPr="00015B0C">
        <w:rPr>
          <w:rFonts w:ascii="Arial" w:hAnsi="Arial"/>
          <w:sz w:val="24"/>
          <w:szCs w:val="24"/>
          <w:lang w:eastAsia="el-GR"/>
        </w:rPr>
        <w:t xml:space="preserve"> </w:t>
      </w:r>
      <w:r w:rsidRPr="00015B0C">
        <w:rPr>
          <w:rFonts w:ascii="Arial" w:hAnsi="Arial"/>
          <w:sz w:val="24"/>
          <w:szCs w:val="24"/>
          <w:lang w:val="en-US" w:eastAsia="el-GR"/>
        </w:rPr>
        <w:t>for</w:t>
      </w:r>
      <w:r w:rsidRPr="00015B0C">
        <w:rPr>
          <w:rFonts w:ascii="Arial" w:hAnsi="Arial"/>
          <w:sz w:val="24"/>
          <w:szCs w:val="24"/>
          <w:lang w:eastAsia="el-GR"/>
        </w:rPr>
        <w:t xml:space="preserve"> 55», εσείς φέρνετε με καθυστέρηση την ενσωμάτωση οδηγίας. Ψηφίζετε - </w:t>
      </w:r>
      <w:proofErr w:type="spellStart"/>
      <w:r w:rsidRPr="00015B0C">
        <w:rPr>
          <w:rFonts w:ascii="Arial" w:hAnsi="Arial"/>
          <w:sz w:val="24"/>
          <w:szCs w:val="24"/>
          <w:lang w:eastAsia="el-GR"/>
        </w:rPr>
        <w:t>ξεψηφίζετε</w:t>
      </w:r>
      <w:proofErr w:type="spellEnd"/>
      <w:r w:rsidRPr="00015B0C">
        <w:rPr>
          <w:rFonts w:ascii="Arial" w:hAnsi="Arial"/>
          <w:sz w:val="24"/>
          <w:szCs w:val="24"/>
          <w:lang w:eastAsia="el-GR"/>
        </w:rPr>
        <w:t xml:space="preserve"> νόμους δικούς σας με διατάξεις, είστε σε αμηχανία απέναντι στην ενεργειακή φτώχεια, χτυπάτε την ενεργειακή δημοκρατία που είναι ο θεσμός των ενεργειακών κοινοτήτων, καθώς δεν φέρνετε ρυθμίσεις που είχε δεσμευτεί ο προηγούμενος Υπουργός, ο κ. Χατζηδάκης και βέβαια, επεμβαίνετε και στους ελεγκτικούς μηχανισμούς.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Σχετικά με την ενεργειακή απόδοση θα έλεγα ότι υπάρχει υποκρισία από την πλευρά της Κυβέρνησης. Όταν μιλήσατε στον προϋπολογισμό του 2020 δεν υπήρχε ένα ευρώ για αναβάθμιση ενεργειακή, ενώ άλλα έλεγε ο αρμόδιος Υπουργός Οικονομικών, ο κ. </w:t>
      </w:r>
      <w:proofErr w:type="spellStart"/>
      <w:r w:rsidRPr="00015B0C">
        <w:rPr>
          <w:rFonts w:ascii="Arial" w:hAnsi="Arial"/>
          <w:sz w:val="24"/>
          <w:szCs w:val="24"/>
          <w:lang w:eastAsia="el-GR"/>
        </w:rPr>
        <w:t>Σταϊκούρας</w:t>
      </w:r>
      <w:proofErr w:type="spellEnd"/>
      <w:r w:rsidRPr="00015B0C">
        <w:rPr>
          <w:rFonts w:ascii="Arial" w:hAnsi="Arial"/>
          <w:sz w:val="24"/>
          <w:szCs w:val="24"/>
          <w:lang w:eastAsia="el-GR"/>
        </w:rPr>
        <w:t xml:space="preserve">. Ενώ το σχέδιο «ΗΛΕΚΤΡΑ» ήταν έτοιμο, με εξασφαλισμένη χρηματοδότηση που άφησε η κυβέρνηση του ΣΥΡΙΖΑ, το σταματήσατε και το παγώσατε.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Ανέφερε ο εισηγητής ότι: «Καλό είναι να έρθουν 850 εκατομμύρια στη ΔΕΗ. Δεν θέλετε τον ενεργειακό πυλώνα της χώρας που συνέβαλε στην ανάπτυξη της πατρίδας μας; Η ενέργεια είναι ένα δημόσιο αγαθό με φοβερές αναπτυξιακές δυνατότητες». Τη ΔΕΗ, τη Δημόσια Επιχείρηση Ηλεκτρισμού, εσείς με την προσφιλή τακτική σας των ιδιωτικοποιήσεων - ξεπουλήματος θέλετε με τη διαδικασία της αύξησης μετοχικού κεφαλαίου να τη δώσετε πάλι στους ιδιώτες, όπως κάνατε με τη ΔΕΠΑ, όπως κάνατε με το ΔΕΔΔΗΕ, όπως κάνετε παντού. Πραγματικά αυτά είναι σοβαρά ερωτήματα.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Θα ήθελα να κλείσω με τον περιβαλλοντικό έλεγχο και με τις ρυθμίσεις που περιλαμβάνονται για τους ελεγκτές. Αφού υποβαθμίσατε τη Γενική Γραμματεία Επιθεωρητών Περιβάλλοντος όταν αναλάβατε τη διακυβέρνηση, με τις ρυθμίσεις που φέρνετε υποβαθμίζετε τον ρόλο των δημόσιων επιθεωρητών περιβάλλοντος, εκχωρείτε δικαιώματα του δημοσίου σε ιδιώτες, δίνετε αυξημένες αρμοδιότητες σε ιδιώτες ελεγκτές, δημιουργείτε μία ελαστικότητα στα πρόστιμα και στον χρόνο επιβολής τους, ενώ χαρακτηρίζεται από υποκειμενικότητα και αδιαφάνεια η όλη διαδικασία. Ο κάθε επιθεωρητής θα κρίνει τη σοβαρότητα ανάλογα με τη συμπεριφορά του </w:t>
      </w:r>
      <w:proofErr w:type="spellStart"/>
      <w:r w:rsidRPr="00015B0C">
        <w:rPr>
          <w:rFonts w:ascii="Arial" w:hAnsi="Arial"/>
          <w:sz w:val="24"/>
          <w:szCs w:val="24"/>
          <w:lang w:eastAsia="el-GR"/>
        </w:rPr>
        <w:t>ελεγχομένου</w:t>
      </w:r>
      <w:proofErr w:type="spellEnd"/>
      <w:r w:rsidRPr="00015B0C">
        <w:rPr>
          <w:rFonts w:ascii="Arial" w:hAnsi="Arial"/>
          <w:sz w:val="24"/>
          <w:szCs w:val="24"/>
          <w:lang w:eastAsia="el-GR"/>
        </w:rPr>
        <w:t xml:space="preserve">.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τέλος -με αυτό θα κλείσω, κυρία Πρόεδρε και ευχαριστώ- ένα ερώτημα προς το Υπουργείο που εκπροσωπείται εδώ από τον Υφυπουργό: Με τον κλιματικό νόμο τι θα γίνει; Πότε θα τον φέρετε στη Βουλή για ψήφιση. Τον </w:t>
      </w:r>
      <w:r w:rsidRPr="00015B0C">
        <w:rPr>
          <w:rFonts w:ascii="Arial" w:hAnsi="Arial"/>
          <w:sz w:val="24"/>
          <w:szCs w:val="24"/>
          <w:lang w:eastAsia="el-GR"/>
        </w:rPr>
        <w:lastRenderedPageBreak/>
        <w:t>ετοιμάσατε; Οι επιταγές της Ευρωπαϊκής Ένωσης είναι άλλες. Έπρεπε ήδη να έχει γίνει. Περιμένουμε μία απάντηση, γιατί όπως είχε πει και ο Πρωθυπουργός πριν από τη συνδιάσκεψη για το κλίμα στη Γλασκόβη θα είχε συζητηθεί ο κλιματικός νόμος. Ακούμε κλιματικό νόμο, αλλά δεν βλέπουμε.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Ευχαριστώ.</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του ΣΥΡΙΖΑ)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ΠΡΟΕΔΡΕΥΟΥΣΑ (Σοφία Σακοράφα): </w:t>
      </w:r>
      <w:r w:rsidRPr="00015B0C">
        <w:rPr>
          <w:rFonts w:ascii="Arial" w:hAnsi="Arial"/>
          <w:sz w:val="24"/>
          <w:szCs w:val="24"/>
          <w:lang w:eastAsia="el-GR"/>
        </w:rPr>
        <w:t>Κι εγώ σας ευχαριστώ, κυρία συνάδελφε.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Τον λόγο τώρα έχει η κ. Θεανώ Φωτίου από τον ΣΥΡΙΖΑ.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ΘΕΑΝΩ ΦΩΤΙΟΥ:</w:t>
      </w:r>
      <w:r w:rsidRPr="00015B0C">
        <w:rPr>
          <w:rFonts w:ascii="Arial" w:hAnsi="Arial"/>
          <w:sz w:val="24"/>
          <w:szCs w:val="24"/>
          <w:lang w:eastAsia="el-GR"/>
        </w:rPr>
        <w:t xml:space="preserve"> Ευχαριστώ, κυρία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Θα μιλήσω για το ζήτημα της ακρίβειας που απειλεί τα φτωχά και μεσαία νοικοκυριά, την κοινωνική πλειοψηφία. Το οικονομικό, κοινωνικό και πολιτικό πρόβλημα της ακρίβειας ξεκίνησε μεν, κύριε Υπουργέ, από την ενέργεια, αλλά δεν αφορά μόνο το ενεργειακό κόστος.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Οι εκρηκτικές αυξήσεις πάνω από 100% στο φυσικό αέριο και ανάλογα στο ηλεκτρικό ρεύμα, συνοδεύονται, παράλληλα, από αυξήσεις στα βασικά είδη κατανάλωσης, δηλαδή το λάδι, τα λαχανικά, το κρέας. Πηγαίνετε σε ένα σουπερμάρκετ να δείτε πόσα παίρνετε σήμερα με τα χρήματα που ξοδεύατε πριν τρεις μήνες.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Οι αυξήσεις ξεσπούν το καλοκαίρι του 2021 και επιδεινώνουν μια κατάσταση που ήδη είχατε δημιουργήσει τα δύο πρώτα χρόνια διακυβέρνησης της Νέας Δημοκρατίας, διότι το 2020, βάσει της ΕΛΣΤΑΤ, αυξήθηκε ο πληθυσμός που διαβιούσε σε συνθήκες υλικής στέρησης. Και υλική στέρηση είναι όταν στερείσαι τα βασικά αγαθά. Το σημαντικό είναι ότι αυξήθηκε το ποσοστό των εργαζομένων που διαβιούν σε συνθήκες υλικής στέρησης, ενώ από το 2017 και μετά -με εμάς, δηλαδή, με το ΣΥΡΙΖΑ- μειωνόταν.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Δεύτερον, ένα στα τρία νοικοκυριά που δεν είναι φτωχά -προσέξτε, που δεν είναι φτωχά- έχουν πια μεγάλες δυσκολίες να καλύψουν βασικές δαπάνες διαβίωσης -πρόκειται για εκείνα τα νοικοκυριά των μεσαίων στρωμάτων που ήρθατε για να σώσετε από το ΣΥΡΙΖΑ- αλλά και μία στις τρεις μικρομεσαίες επιχειρήσεις κινδυνεύουν με λουκέτο, γιατί αρνείστε να ρυθμίσετε αποφασιστικά τα συσσωρευμένα τους χρέη. Όλα αυτά </w:t>
      </w:r>
      <w:proofErr w:type="spellStart"/>
      <w:r w:rsidRPr="00015B0C">
        <w:rPr>
          <w:rFonts w:ascii="Arial" w:hAnsi="Arial"/>
          <w:sz w:val="24"/>
          <w:szCs w:val="24"/>
          <w:lang w:eastAsia="el-GR"/>
        </w:rPr>
        <w:t>συνέβαιναν</w:t>
      </w:r>
      <w:proofErr w:type="spellEnd"/>
      <w:r w:rsidRPr="00015B0C">
        <w:rPr>
          <w:rFonts w:ascii="Arial" w:hAnsi="Arial"/>
          <w:sz w:val="24"/>
          <w:szCs w:val="24"/>
          <w:lang w:eastAsia="el-GR"/>
        </w:rPr>
        <w:t xml:space="preserve"> πριν ξεσπάσει το </w:t>
      </w:r>
      <w:proofErr w:type="spellStart"/>
      <w:r w:rsidRPr="00015B0C">
        <w:rPr>
          <w:rFonts w:ascii="Arial" w:hAnsi="Arial"/>
          <w:sz w:val="24"/>
          <w:szCs w:val="24"/>
          <w:lang w:eastAsia="el-GR"/>
        </w:rPr>
        <w:t>τσουνάμι</w:t>
      </w:r>
      <w:proofErr w:type="spellEnd"/>
      <w:r w:rsidRPr="00015B0C">
        <w:rPr>
          <w:rFonts w:ascii="Arial" w:hAnsi="Arial"/>
          <w:sz w:val="24"/>
          <w:szCs w:val="24"/>
          <w:lang w:eastAsia="el-GR"/>
        </w:rPr>
        <w:t xml:space="preserve"> της ακρίβειας.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Άρα, σήμερα βάσιμα μπορούμε να πούμε ότι έχετε οδηγήσει την ελληνική κοινωνία στο κατώφλι μιας νέας ανθρωπιστικής κρίσης. Και είμαι πολύ ακριβής όταν το λέω αυτό. Τα περισσότερα νοικοκυριά δεν μπορούν να ζεστάνουν το σπίτι τους και να τραφούν ποιοτικά. Ήταν αυτή η πορεία αναστρέψιμη, δηλαδή, μπορούσε να μην μας είχε συμβεί αυτό το κακό που μας συμβαίνει σήμερα; Ισχυριζόμαστε πως ναι. Πώς;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Πρώτον, αν παίρνετε μέτρα ενίσχυσης του εισοδήματος των νοικοκυριών μέσα στην πανδημία. Απορρίψατε τον Ιούνιο του 2020 το εισόδημα έκτακτης ανάγκης για ένα εκατομμύριο εννιακόσιες χιλιάδες νοικοκυριά, τρία εκατομμύρια μέλη που πρότεινε ο ΣΥΡΙΖΑ, γιατί τότε όλες οι ευρωπαϊκές χώρες ενίσχυαν τα νοικοκυριά. Το απορρίψατε.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Δεύτερον, θα ήταν αντιστρέψιμη η κατάσταση αν είχατε πάρει μέτρα για την ενεργειακή φτώχεια, που σας προτείναμε ένα μήνα μετά, τον Ιούλιο του 2020, με τροπολογία, την οποία πάλι απορρίψατε. Τότε εκτιμούσαμε πως επτακόσιες χιλιάδες νοικοκυριά σε σύνολο τεσσάρων εκατομμυρίων </w:t>
      </w:r>
      <w:proofErr w:type="spellStart"/>
      <w:r w:rsidRPr="00015B0C">
        <w:rPr>
          <w:rFonts w:ascii="Arial" w:hAnsi="Arial"/>
          <w:sz w:val="24"/>
          <w:szCs w:val="24"/>
          <w:lang w:eastAsia="el-GR"/>
        </w:rPr>
        <w:t>εκατόν</w:t>
      </w:r>
      <w:proofErr w:type="spellEnd"/>
      <w:r w:rsidRPr="00015B0C">
        <w:rPr>
          <w:rFonts w:ascii="Arial" w:hAnsi="Arial"/>
          <w:sz w:val="24"/>
          <w:szCs w:val="24"/>
          <w:lang w:eastAsia="el-GR"/>
        </w:rPr>
        <w:t xml:space="preserve"> τριάντα δύο, ένα στα έξι, ζούσαν σε ενεργειακή φτώχεια και σας ζητούσαμε δωρεάν επανασύνδεση του κομμένου ρεύματος, δωρεάν παροχή ηλεκτρικού ρεύματος στον πληθυσμό που επλήγη από την πανδημία από 150 έως 300 </w:t>
      </w:r>
      <w:r w:rsidRPr="00015B0C">
        <w:rPr>
          <w:rFonts w:ascii="Arial" w:hAnsi="Arial"/>
          <w:sz w:val="24"/>
          <w:szCs w:val="24"/>
          <w:lang w:val="en-US" w:eastAsia="el-GR"/>
        </w:rPr>
        <w:t>kWh</w:t>
      </w:r>
      <w:r w:rsidRPr="00015B0C">
        <w:rPr>
          <w:rFonts w:ascii="Arial" w:hAnsi="Arial"/>
          <w:sz w:val="24"/>
          <w:szCs w:val="24"/>
          <w:lang w:eastAsia="el-GR"/>
        </w:rPr>
        <w:t>. Την απορρίψατε και αυτή.</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Σήμερα δεκαπέντε μήνες μετά η ενεργειακή φτώχεια πλήττει το ένα στα τρία νοικοκυριά. Από το ένα στα έξι φτάσαμε στο ένα στα τρία. Η Κομισιόν προτείνει κατεπειγόντως αυτά τα μέτρα που μόλις σας είπα, τα οποία είχαμε προτείνει εμείς από τότε.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Τρίτον, η κατάσταση ήταν αναστρέψιμη αν αυξάνατε τον κατώτατο μισθό στα 800 ευρώ όπως σας προτείναμε από το καλοκαίρι και όπως έκαναν οι περισσότερες ευρωπαϊκές χώρες. Τι υποσχόσασταν προεκλογικά; Αύξηση του </w:t>
      </w:r>
      <w:r w:rsidRPr="00015B0C">
        <w:rPr>
          <w:rFonts w:ascii="Arial" w:hAnsi="Arial"/>
          <w:sz w:val="24"/>
          <w:szCs w:val="24"/>
          <w:lang w:eastAsia="el-GR"/>
        </w:rPr>
        <w:lastRenderedPageBreak/>
        <w:t xml:space="preserve">κατώτατου μισθού -είπε ο κ. Μητσοτάκης προεκλογικά- διπλάσια της ανάπτυξης. Τι συμβαίνει τώρα; Επαίρεστε ότι έχετε ανάπτυξη το 2022, 4,5%. Άρα, θα έπρεπε να έχετε, με βάση τις εξαγγελίες σας, 9% αύξηση του κατώτατου μισθού. Εσείς τα κρατήσατε, λοιπόν, στο 2%, τα συνοδεύετε με κατάργηση του οκτάωρου, με απλήρωτες υπερωρίες, με πλατφόρμες τύπου </w:t>
      </w:r>
      <w:r w:rsidRPr="00015B0C">
        <w:rPr>
          <w:rFonts w:ascii="Arial" w:hAnsi="Arial"/>
          <w:sz w:val="24"/>
          <w:szCs w:val="24"/>
          <w:lang w:val="en-US" w:eastAsia="el-GR"/>
        </w:rPr>
        <w:t>e</w:t>
      </w:r>
      <w:r w:rsidRPr="00015B0C">
        <w:rPr>
          <w:rFonts w:ascii="Arial" w:hAnsi="Arial"/>
          <w:sz w:val="24"/>
          <w:szCs w:val="24"/>
          <w:lang w:eastAsia="el-GR"/>
        </w:rPr>
        <w:t>-</w:t>
      </w:r>
      <w:r w:rsidRPr="00015B0C">
        <w:rPr>
          <w:rFonts w:ascii="Arial" w:hAnsi="Arial"/>
          <w:sz w:val="24"/>
          <w:szCs w:val="24"/>
          <w:lang w:val="en-US" w:eastAsia="el-GR"/>
        </w:rPr>
        <w:t>food</w:t>
      </w:r>
      <w:r w:rsidRPr="00015B0C">
        <w:rPr>
          <w:rFonts w:ascii="Arial" w:hAnsi="Arial"/>
          <w:sz w:val="24"/>
          <w:szCs w:val="24"/>
          <w:lang w:eastAsia="el-GR"/>
        </w:rPr>
        <w:t>, με απαγορεύσεις απεργιών και με ατομικές συμβάσεις.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Θα ήταν αναστρέψιμη η κατάσταση; Ναι, λέω εγώ, αν κάνατε </w:t>
      </w:r>
      <w:proofErr w:type="spellStart"/>
      <w:r w:rsidRPr="00015B0C">
        <w:rPr>
          <w:rFonts w:ascii="Arial" w:hAnsi="Arial"/>
          <w:sz w:val="24"/>
          <w:szCs w:val="24"/>
          <w:lang w:eastAsia="el-GR"/>
        </w:rPr>
        <w:t>στοχευμένες</w:t>
      </w:r>
      <w:proofErr w:type="spellEnd"/>
      <w:r w:rsidRPr="00015B0C">
        <w:rPr>
          <w:rFonts w:ascii="Arial" w:hAnsi="Arial"/>
          <w:sz w:val="24"/>
          <w:szCs w:val="24"/>
          <w:lang w:eastAsia="el-GR"/>
        </w:rPr>
        <w:t xml:space="preserve"> μειώσεις στη φορολογία καυσίμων -όπως προτείνει τώρα η Κομισιόν- κατά της ακρίβειας. Καταθέσαμε τροπολογία για τη μείωση των ειδικών φόρων κατανάλωσης που θα προστάτευε και τις επιχειρήσεις, την οποία πάλι απορρίψατε.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Παράλληλα, προχωρήσατε στην ιδιωτικοποίηση της ΔΕΗ. Εκχωρήσατε, δηλαδή, τον ενεργειακό πυλώνα της χώρας στην πιο κρίσιμη στιγμή της ενεργειακής κρίσης σε ιδιώτες, στέλνοντας στην κοινωνία το μήνυμα ότι δεν θα ελέγξετε τις αυξήσεις στο ρεύμα.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Έτσι, δεν πήρατε αυτά τα τέσσερα μέτρα. Και πού βρισκόμαστε σήμερα; Δεν έχετε σχέδιο για το μέτωπο της ακρίβειας. Δεν υπάρχουν μέτρα από την Κυβέρνησή σας. Υποβαθμίσατε το ζήτημα. Εξαγγείλατε στη ΔΕΘ επίδομα 180.000.000, το φτάσατε στα 500.000.000 όταν μόνο η επιβάρυνση από την αύξηση της τιμής του ρεύματος είναι 1.000.000.000 μέχρι την άνοιξη του 2022.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Συνεχίζετε μια πολιτική κοινωνικών αποκλεισμών και διεύρυνσης των ανισοτήτων, η οποία δομείται γύρω από μια οικονομία που στηρίζεται σε χαμηλούς μισθούς και επισφάλεια για την κοινωνική πλειοψηφία υπέρ ελαχίστων. Αυτή είναι η σύλληψη ολόκληρη.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Επαναφέρουμε, λοιπόν, σήμερα τις τροπολογίες μας για την αντιμετώπιση της ανθρωπιστικής κρίσης που βρίσκεται μπροστά μας, μήπως σώσουμε ό,τι μπορούμε να σώσουμε τελευταία στιγμή για να μην ξαναζήσουμε τους θανάτους συμπολιτών μας από τις αναθυμιάσεις των μαγκαλιών και από τις φωτιές από τα κεριά για να διαβάζουν το βράδυ, που ζήσαμε το 2012 - 2014. Δεν το έχουμε ξεχάσει εμείς, κύριε Υπουργέ. Εσείς νομίζετε ότι τώρα ήρθατε στη χώρα. Πέσατε από τον ουρανό μαζί με τον Μωυσή.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Σας καλούμε, λοιπόν, να δώσετε στα νοικοκυριά δωρεάν ρεύμα από 150 έως 300 </w:t>
      </w:r>
      <w:r w:rsidRPr="00015B0C">
        <w:rPr>
          <w:rFonts w:ascii="Arial" w:hAnsi="Arial"/>
          <w:sz w:val="24"/>
          <w:szCs w:val="24"/>
          <w:lang w:val="en-US" w:eastAsia="el-GR"/>
        </w:rPr>
        <w:t>kWh</w:t>
      </w:r>
      <w:r w:rsidRPr="00015B0C">
        <w:rPr>
          <w:rFonts w:ascii="Arial" w:hAnsi="Arial"/>
          <w:sz w:val="24"/>
          <w:szCs w:val="24"/>
          <w:lang w:eastAsia="el-GR"/>
        </w:rPr>
        <w:t xml:space="preserve"> μηνιαίως, ανάλογα με τη σύνθεση των νοικοκυριών, ως το τέλος του 2022. Είναι τα νοικοκυριά των οποίων τα εισοδήματα επλήγησαν από την πανδημία, που δεν έλαβαν ενίσχυση από το κράτος, είναι οι δικαιούχοι του ελάχιστου εγγυημένου -ΚΕΑ δηλαδή- είναι τα μονογονεϊκά νοικοκυριά που το τελευταίο εξάμηνο έχουν εισόδημα έως 3.000 ευρώ και είναι τα νοικοκυριά που επλήγησαν από φυσικές καταστροφές, πυρκαγιές, πλημμύρες, σεισμούς. Κάντε το λογαριασμό! Εντάξτε αυτοδίκαια αυτά τα νοικοκυριά στο ΚΟΤ-Β που δημιουργήθηκε επί ΣΥΡΙΖΑ για τους ωφελούμενους του ΚΕΑ τόσο για τη </w:t>
      </w:r>
      <w:r w:rsidRPr="00015B0C">
        <w:rPr>
          <w:rFonts w:ascii="Arial" w:hAnsi="Arial"/>
          <w:sz w:val="24"/>
          <w:szCs w:val="24"/>
          <w:lang w:eastAsia="el-GR"/>
        </w:rPr>
        <w:lastRenderedPageBreak/>
        <w:t xml:space="preserve">δωρεάν ποσότητα ηλεκτρικού ρεύματος, όσο και για την υπερβάλλουσα χρέωση. Τέλος, να επανασυνδέσετε αμέσως τυχόν διακοπές ηλεκτρικής παροχής και δωρεάν, ρυθμίζοντας σε βάθος χρόνου -μετά το τέλος του 2022 δηλαδή- τις οφειλές τους με φιλικούς όρους.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Σας καλούμε αυτή την τελευταία, την ύστατη στιγμή να μην απορρίψετε πάλι την πρότασή μας. Οι επιπτώσεις θα είναι τεράστιες και θα είναι τρομακτικές. Σας παρακαλούμε έστω γι’ αυτό.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Σας ευχαριστώ, κυρία Πρόεδρε.</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του ΣΥΡΙΖΑ)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ΠΡΟΕΔΡΕΥΟΥΣΑ (Σοφία Σακοράφα):</w:t>
      </w:r>
      <w:r w:rsidRPr="00015B0C">
        <w:rPr>
          <w:rFonts w:ascii="Arial" w:hAnsi="Arial"/>
          <w:sz w:val="24"/>
          <w:szCs w:val="24"/>
          <w:lang w:eastAsia="el-GR"/>
        </w:rPr>
        <w:t xml:space="preserve"> Κι εγώ σας ευχαριστώ, κύριε συνάδελφε.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Τον λόγο έχει τώρα από την Ελληνική Λύση ο κ. </w:t>
      </w:r>
      <w:proofErr w:type="spellStart"/>
      <w:r w:rsidRPr="00015B0C">
        <w:rPr>
          <w:rFonts w:ascii="Arial" w:hAnsi="Arial"/>
          <w:sz w:val="24"/>
          <w:szCs w:val="24"/>
          <w:lang w:eastAsia="el-GR"/>
        </w:rPr>
        <w:t>Μπούμπας</w:t>
      </w:r>
      <w:proofErr w:type="spellEnd"/>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ΚΩΝΣΤΑΝΤΙΝΟΣ ΜΠΟΥΜΠΑΣ:</w:t>
      </w:r>
      <w:r w:rsidRPr="00015B0C">
        <w:rPr>
          <w:rFonts w:ascii="Arial" w:hAnsi="Arial"/>
          <w:sz w:val="24"/>
          <w:szCs w:val="24"/>
          <w:lang w:eastAsia="el-GR"/>
        </w:rPr>
        <w:t xml:space="preserve"> Σας ευχαριστώ πολύ, κυρία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Κυρίες και κύριοι συνάδελφοι, σήμερα πρέπει να πούμε αλήθειες στον ελληνικό λαό, συνέχεια σε αυτά που είπε ο Πρόεδρός μας ο Κυριάκος ο </w:t>
      </w:r>
      <w:proofErr w:type="spellStart"/>
      <w:r w:rsidRPr="00015B0C">
        <w:rPr>
          <w:rFonts w:ascii="Arial" w:hAnsi="Arial"/>
          <w:sz w:val="24"/>
          <w:szCs w:val="24"/>
          <w:lang w:eastAsia="el-GR"/>
        </w:rPr>
        <w:t>Βελόπουλος</w:t>
      </w:r>
      <w:proofErr w:type="spellEnd"/>
      <w:r w:rsidRPr="00015B0C">
        <w:rPr>
          <w:rFonts w:ascii="Arial" w:hAnsi="Arial"/>
          <w:sz w:val="24"/>
          <w:szCs w:val="24"/>
          <w:lang w:eastAsia="el-GR"/>
        </w:rPr>
        <w:t>. Δεν έρχεται απλά ακρίβεια, έρχεται η ακρίβεια με κεφαλαία. Και εμείς είχαμε τη διορατικότητα και σας προειδοποιήσαμε και για τις ανατιμήσεις, γιατί το μόνο ζεστό φέτος θα είναι οι τιμές των προϊόντων που ζεσταίνονται προς τα πάνω.</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Είμαι από τις Σέρρες, έναν νομό που ήδη η θερμοκρασία είναι σε μονοψήφια νούμερα και δεν έχετε κάνει τίποτα. Πού είναι το Παρατηρητήριο Τιμών; Είναι αυτό που λέει ο Υπουργός; Θα τρέχει στο </w:t>
      </w:r>
      <w:r w:rsidRPr="00015B0C">
        <w:rPr>
          <w:rFonts w:ascii="Arial" w:hAnsi="Arial"/>
          <w:sz w:val="24"/>
          <w:szCs w:val="24"/>
          <w:lang w:val="en-US" w:eastAsia="el-GR"/>
        </w:rPr>
        <w:t>e</w:t>
      </w:r>
      <w:r w:rsidRPr="00015B0C">
        <w:rPr>
          <w:rFonts w:ascii="Arial" w:hAnsi="Arial"/>
          <w:sz w:val="24"/>
          <w:szCs w:val="24"/>
          <w:lang w:eastAsia="el-GR"/>
        </w:rPr>
        <w:t xml:space="preserve">-Καταναλωτής </w:t>
      </w:r>
      <w:r w:rsidRPr="00015B0C">
        <w:rPr>
          <w:rFonts w:ascii="Arial" w:hAnsi="Arial"/>
          <w:sz w:val="24"/>
          <w:szCs w:val="24"/>
          <w:lang w:val="en-US" w:eastAsia="el-GR"/>
        </w:rPr>
        <w:t>o</w:t>
      </w:r>
      <w:r w:rsidRPr="00015B0C">
        <w:rPr>
          <w:rFonts w:ascii="Arial" w:hAnsi="Arial"/>
          <w:sz w:val="24"/>
          <w:szCs w:val="24"/>
          <w:lang w:eastAsia="el-GR"/>
        </w:rPr>
        <w:t xml:space="preserve"> παππούς που είναι εβδομήντα χρονών για να δει ποια προϊόντα στη γειτονιά του ή στην πιο γειτονική πόλη είναι φτηνά;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Δεν βοηθήσατε σε αυτό που σας λέγαμε ως Ελληνική Λύση για τις μικρομεσαίες επιχειρήσεις, κύριοι, μέχρι πενήντα άτομα, γιατί όταν χρωστάς εσύ, το προπληρώνεις. Σου βγάζει πόσα πρέπει να πληρώσεις και σου ζητάει και για την επόμενη χρονιά με τον φόρο εισοδήματος. Όταν, όμως, σου χρωστάει το δημόσιο, σου λέει, «θα σου κάνω συμψηφισμό». Ήμουν νιος και γέρασα. Ο άνθρωπος έχει ανάγκη τα 50, τα 100 ευρώ τούτη την ώρα για να πάει να βάλει πετρέλαιο, για να μπορέσει να πληρώσει τη ΔΕΗ, την οποία την ιδιωτικοποιήσατε, κύριοι, από την πρώτη στιγμή.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Τι φωνάζαμε ως Ελληνική Λύση; Η ΔΕΗ ιδρύθηκε το 1950. Μπήκε στο Χρηματιστήριο με αποθεματικό πάνω από 4,3 δισεκατομμύρια. Γιατί έγινε η ΔΕΗ; Εξαγόρασε τετρακόσιες ιδιωτικές εταιρείες την εποχή του 1950, διότι το ρεύμα στην Ελλάδα ήταν μέχρι και τέσσερις φορές υψηλότερο απ’ ό,τι στην υπόλοιπη Ευρώπη. Η ιστορία λοιπόν -αυτό που σας προειδοποιούσαμε- επαναλαμβάνεται ως φάρσα.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Πού είναι το κοινωνικό προφίλ της ΔΕΗ; Παίρνουν οι εισπρακτικές εταιρείες τηλέφωνο τον κόσμο για 50 ευρώ οφειλή και ο άλλος μπορεί να είναι και με μάσκα οξυγόνου και να έχει προβλήματα υγείας. Γιατί εμείς το λέγαμε ότι η ιδιωτικοποίηση της ΔΕΗ -ρίχνοντας το «μονοπώλιο» που παραχωρείτε τώρα και με τις </w:t>
      </w:r>
      <w:proofErr w:type="spellStart"/>
      <w:r w:rsidRPr="00015B0C">
        <w:rPr>
          <w:rFonts w:ascii="Arial" w:hAnsi="Arial"/>
          <w:sz w:val="24"/>
          <w:szCs w:val="24"/>
          <w:lang w:eastAsia="el-GR"/>
        </w:rPr>
        <w:t>λιγνιτικές</w:t>
      </w:r>
      <w:proofErr w:type="spellEnd"/>
      <w:r w:rsidRPr="00015B0C">
        <w:rPr>
          <w:rFonts w:ascii="Arial" w:hAnsi="Arial"/>
          <w:sz w:val="24"/>
          <w:szCs w:val="24"/>
          <w:lang w:eastAsia="el-GR"/>
        </w:rPr>
        <w:t xml:space="preserve"> μονάδες- θα φέρει θλίψη, θα φέρει δράμα, θα φέρει φτώχεια, θα φέρει στον κόσμο μία μιζέρια δυστυχώς. Και όταν μία χώρα δεν κοιτάει να υπάρχει μεροκάματο στα απλά κοινωνικά λαϊκά στρώματα, είναι χώρα με προβλήματα υγείας. Δεν έχει υγιείς πολίτες.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Η ΔΕΗ γι’ αυτό τον λόγο έγινε, κύριοι. Ψάξτε την ιστορία. Το τελευταίο υδροηλεκτρικό το αγόρασε στην Πάτρα τη δεκαετία του 1970 για να μπορεί να έχει ένα κοινωνικό προφίλ και παίρνουν σήμερα οι εισπρακτικές τηλέφωνο τον κόσμο, τον λαό.</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απευθύνομαι στον κ. Άδωνι Γεωργιάδη και στον κ. Θανάση Πλεύρη. Αυτοί δεν ήταν ως Βουλευτές του ΛΑΟΣ που κατέθεσαν κατά των εισπρακτικών εταιρειών ερώτηση, την οποία καταθέσαμε ως Ελληνική Λύση στα Πρακτικά της Βουλής για να μην ξεχνάμε που ήταν κοντά στο κοινωνικό προφίλ του λαού;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σήμερα μιλάμε για ενεργειακή αναβάθμιση με το σχέδιο «ΗΛΕΚΤΡΑ»; Υπάρχουν πόλεις - πρότυπα, Τρίκαλα, Γιάννενα, Ηράκλειο, Λάρισα, Νάουσα. Έχουν κάνει βήματα, αλλά εγώ θέλω να ξέρω πόσα θα </w:t>
      </w:r>
      <w:r w:rsidRPr="00015B0C">
        <w:rPr>
          <w:rFonts w:ascii="Arial" w:hAnsi="Arial"/>
          <w:sz w:val="24"/>
          <w:szCs w:val="24"/>
          <w:lang w:eastAsia="el-GR"/>
        </w:rPr>
        <w:lastRenderedPageBreak/>
        <w:t xml:space="preserve">πληρώσει για την ενεργειακή αναβάθμιση ο μέσος Έλληνας πολίτης. Πόσα; Είναι σαν τον ΕΝΦΙΑ που ήρθε για να μείνει.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Τι φωνάζαμε εμείς; Χαμηλώστε φόρους ανάλογα και τις ζώνες στις περιοχές, χαμηλώστε τον ΕΝΦΙΑ ή καταργήστε τον ΕΝΦΙΑ. Ο ΕΝΦΙΑ είναι για να καταργηθεί, είναι ένα παράνομο χαράτσι για το σπίτι και την πρώτη κατοικία του Έλληνα. Με το σύστημα «ΗΡΑΚΛΗΣ» θα του πάρετε και τα σπίτια και πρέπει να το ξέρει. Αυτή θα είναι η μοίρα του Έλληνα με τους πλειστηριασμούς της πρώτης κατοικίας.</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μιλάμε για ενεργειακή αναβάθμιση; Πόσα να πληρώσει για κουφώματα τελικά ο Έλληνας; Πόσα θα πληρώσει για τα νέα δομικά υλικά στα νέα αναβαθμισμένα κτήρια με το αρχιτεκτονικό τοπίο; Πόσες ανεμογεννήτριες θα μπουν σε αυτή τη χώρα; Μου πήγατε και στην Αστυπάλαια και τους δίνετε ηλεκτρικά αυτοκίνητα. Τι να τα κάνουν οι άνθρωποι; Δώστε τους τουλάχιστον καμμιά βάρκα. Αυτό μου λένε φίλοι μου στην Αστυπάλαια. Και θέλετε να μιλάμε για αναβάθμιση κτηρίων με κουφώματα που πρέπει να αλλάξουν;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Εδώ δεν άνοιξε ακόμη το «ΕΞΟΙΚΟΝΟΜΩ». Ήταν να ανοίξει 1</w:t>
      </w:r>
      <w:r w:rsidRPr="00015B0C">
        <w:rPr>
          <w:rFonts w:ascii="Arial" w:hAnsi="Arial"/>
          <w:sz w:val="24"/>
          <w:szCs w:val="24"/>
          <w:vertAlign w:val="superscript"/>
          <w:lang w:eastAsia="el-GR"/>
        </w:rPr>
        <w:t>η</w:t>
      </w:r>
      <w:r w:rsidRPr="00015B0C">
        <w:rPr>
          <w:rFonts w:ascii="Arial" w:hAnsi="Arial"/>
          <w:sz w:val="24"/>
          <w:szCs w:val="24"/>
          <w:lang w:eastAsia="el-GR"/>
        </w:rPr>
        <w:t xml:space="preserve"> Οκτωβρίου. Και ρωτώ: Κύριε Υπουργέ, γιατί δεν άνοιξε η πλατφόρμα του «ΕΞΟΙΚΟΝΟΜΩ» και πόσο θα καλύπτει επί τετραγωνικό; Πόσα πρέπει να πληρώσει κάποιος, αν θα αγοράσει ένα καινούργιο σπίτι με τις νέες οικοδομικές άδειες; Διότι με την ενεργειακή αναβάθμιση, όπως καταγγέλλει ο Πρόεδρος του </w:t>
      </w:r>
      <w:r w:rsidRPr="00015B0C">
        <w:rPr>
          <w:rFonts w:ascii="Arial" w:hAnsi="Arial"/>
          <w:sz w:val="24"/>
          <w:szCs w:val="24"/>
          <w:lang w:eastAsia="el-GR"/>
        </w:rPr>
        <w:lastRenderedPageBreak/>
        <w:t xml:space="preserve">Τεχνικού Επαγγελματικού Επιμελητηρίου, ο κ. </w:t>
      </w:r>
      <w:proofErr w:type="spellStart"/>
      <w:r w:rsidRPr="00015B0C">
        <w:rPr>
          <w:rFonts w:ascii="Arial" w:hAnsi="Arial"/>
          <w:sz w:val="24"/>
          <w:szCs w:val="24"/>
          <w:lang w:eastAsia="el-GR"/>
        </w:rPr>
        <w:t>Στασινός</w:t>
      </w:r>
      <w:proofErr w:type="spellEnd"/>
      <w:r w:rsidRPr="00015B0C">
        <w:rPr>
          <w:rFonts w:ascii="Arial" w:hAnsi="Arial"/>
          <w:sz w:val="24"/>
          <w:szCs w:val="24"/>
          <w:lang w:eastAsia="el-GR"/>
        </w:rPr>
        <w:t xml:space="preserve">, θα έχουμε αύξηση 15% - 20% στα σπίτια; Το ξέρει ο Έλληνας αυτό, πέρα από τα σπίτια που δεν μπορεί να πληρώσει και τα δάνεια γιατί έχασε τη δουλειά του λόγω της οικονομικής κρίσης;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Λέτε για επιδότηση πετρελαίου. Ποια επιδότηση πετρελαίου, το 20%; Καλά κάνετε, για να δώσετε από 100 ευρώ μέχρι 750 ευρώ, όταν πέρυσι δίνατε από 80 μέχρι 650 ευρώ, αλλά το πετρέλαιο από 80 λεπτά πάει στο 1,20. Και μη νομίζετε ότι δεν υπάρχουν και κάποιοι ακόμη πιο αδικημένοι. Στο νομό μου στις Σέρρες χίλια διακόσια κτήρια έχουν τηλεθέρμανση, για να έχουμε καθαρό ουρανό, να έχουμε καθαρή ατμόσφαιρα στην πράσινη ανάπτυξη, στην κυκλική οικονομία. Δεν επιδοτείτε αυτά τα νοικοκυριά για την τηλεθέρμανση. Δεν το έχετε προνοήσει. Η Κοζάνη και οι Σέρρες έχουν τηλεθέρμανση, γιατί τους εξαιρείτε;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Βάζετε πετρέλαιο, βάζετε φυσικό αέριο, στα ύψη όλα αυτά, βάζετε καυσόξυλα -εάν βρουν γιατί τα δάση κάηκαν, ούτε ξύλα δεν μπορούν να βρουν οι άνθρωποι- και μιλάτε για κοινωνική πολιτική, κύριοι; Έτσι θα είμαστε κοντά στο μεροκαματιάρη Έλληνα μικρομεσαίο πολίτη; Ήρθε για να μείνει στην Ελλάδα ο ΕΝΦΙΑ. Ό,τι γίνεται στερεώνεται καλά, δεν φεύγει. Έγινε επί εποχής Βενιζέλου. Το βάλαμε λόγω του μνημονίου. Και </w:t>
      </w:r>
      <w:proofErr w:type="spellStart"/>
      <w:r w:rsidRPr="00015B0C">
        <w:rPr>
          <w:rFonts w:ascii="Arial" w:hAnsi="Arial"/>
          <w:sz w:val="24"/>
          <w:szCs w:val="24"/>
          <w:lang w:eastAsia="el-GR"/>
        </w:rPr>
        <w:t>παρακαλάμε</w:t>
      </w:r>
      <w:proofErr w:type="spellEnd"/>
      <w:r w:rsidRPr="00015B0C">
        <w:rPr>
          <w:rFonts w:ascii="Arial" w:hAnsi="Arial"/>
          <w:sz w:val="24"/>
          <w:szCs w:val="24"/>
          <w:lang w:eastAsia="el-GR"/>
        </w:rPr>
        <w:t xml:space="preserve"> σήμερα να μειώσουμε τον ΕΝΦΙΑ, το φόρο εισοδήματος;</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Γιατί δεν μειώνετε τους φόρους στα καύσιμα; Πάνω από τα 2/3 είναι φόροι σε αυτό που πληρώνει για βενζίνη και πετρέλαιο ο Έλληνας πολίτης. Πού ξανακούστηκε αυτό; Πού ακούστηκε να υπάρχει ειδικός φόρος κατανάλωσης; Είναι παράνομος ο ειδικός φόρος κατανάλωσης! Γιατί δεν τον καταργείτε να φθηνύνει το πετρέλαιο και η βενζίνη, να μπορεί να κινηθεί ο Έλληνας; Μόνο του δίνουμε τα εχέγγυα και τα κίνητρα για ηλεκτρικά αυτοκίνητα, αφού ξεπουλήσαμε και τη «ΛΑΡΚΟ» που έβγαζε κοβάλτιο στους Σκοπιανούς; Μετά λύπης μου όλα αυτά. Έρχονται δύσκολες μέρες για τον ελληνικό λαό.</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απέναντι σε μια ιδιωτικοποίηση της ΔΕΗ και ό,τι αυτό συνεπάγεται, απέναντι και στους ιδιωτικούς φορείς διανομής του φυσικού αερίου, τα χαράτσια θα είναι πολλά, τα καπελώματα θα είναι πολλά για τον Έλληνα μεροκαματιάρη. Ο κάματός του θα είναι σκληρός. Πρέπει να το καταλάβουμε και να είμαστε κοντά στη μέση ελληνική οικογένεια. Πάμε να τον βοηθήσουμε, όχι να δημιουργήσουμε φόρο στο φόρο εισοδήματος, ΕΝΦΙΑ, προκαταβολή του φόρου. Και όταν μας χρωστάει το δημόσιο, λέει ότι θα κάνουν συμψηφισμό, ενώ τα χρήματά του τα θέλει εκείνη την ώρα για να μπορεί να πληρώσει τα κοινόχρηστα, να βάλει το πετρέλαιο.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Τι θα πω εγώ σήμερα στον κάτοικο των Σερρών πάνω σε περιοχές που έχουμε χαμηλές θερμοκρασίες, που το πετρέλαιο θα είναι 1,20 και θα πάρει μια επιδότηση πενιχρή; Πώς θα τα βγάλει πέρα; Και όταν σας έλεγε ο Κυριάκος </w:t>
      </w:r>
      <w:proofErr w:type="spellStart"/>
      <w:r w:rsidRPr="00015B0C">
        <w:rPr>
          <w:rFonts w:ascii="Arial" w:hAnsi="Arial"/>
          <w:sz w:val="24"/>
          <w:szCs w:val="24"/>
          <w:lang w:eastAsia="el-GR"/>
        </w:rPr>
        <w:lastRenderedPageBreak/>
        <w:t>Βελόπουλος</w:t>
      </w:r>
      <w:proofErr w:type="spellEnd"/>
      <w:r w:rsidRPr="00015B0C">
        <w:rPr>
          <w:rFonts w:ascii="Arial" w:hAnsi="Arial"/>
          <w:sz w:val="24"/>
          <w:szCs w:val="24"/>
          <w:lang w:eastAsia="el-GR"/>
        </w:rPr>
        <w:t xml:space="preserve"> «των φρονίμων τα παιδιά πριν πεινάσουν μαγειρεύουν», πάρτε πετρέλαιο, κάντε αποθεματικό, να έχετε τις δύσκολες μέρες του χειμώνα, θα περνούσε ο χειμώνας λόγω της ενεργειακής κρίσης.</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κλείνω με κάτι που με θλίβει. Υπάρχει μια περίεργη επιτροπή ποιότητας που πέρασε από το Νοσοκομείο των Σερρών και ζήτησε να βγουν οι εικόνες οι ορθόδοξες από το νοσοκομείο. Αν είναι δυνατόν! Στην ίδια μας τη χώρα να φοβόμαστε να έχουμε εικόνες αγίων και του Χριστού και σταυρό στο Νοσοκομείο των Σερρών; Διαψεύστηκε εκ των υστέρων. Προσέξτε να δείτε, μη χτυπάτε την Ελλάδα στο εθνικό της φρόνημα και στην Ορθοδοξία, διότι ο Έλληνας δεν θα σας το συγχωρήσει ποτέ!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αν μιλούμε σήμερα για ενεργειακή αναβάθμιση των κτηρίων που είναι το νομοσχέδιο, προστατέψτε το σπίτι του Έλληνα πολίτη στο χωριό που είναι και παραδοσιακό και πρέπει να υπάρχει ειδικό πρόγραμμα συντήρησης πεπαλαιωμένων, εγκαταλελειμμένων σπιτιών που δεν έχει ο άνθρωπος κεραμίδι να βάλει. Ποια κουφώματα να βάλει στην ενεργειακή αναβάθμιση και στο πρόγραμμα «ΗΛΕΚΤΡΑ»;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Αυτά πρέπει να βλέπουμε. Πρώτα ο λαός μας, πρώτα δουλειά για να μπορέσει να ζήσει και μετά μιλάς για αναβάθμιση του περιβάλλοντος που είναι καλό. Όμως πρώτα πρέπει να προστατεύσουμε την τσέπη του Έλληνα, τον οικογενειακό προϋπολογισμό του παππού, που με τη σύνταξη ταΐζει τα παιδιά </w:t>
      </w:r>
      <w:r w:rsidRPr="00015B0C">
        <w:rPr>
          <w:rFonts w:ascii="Arial" w:hAnsi="Arial"/>
          <w:sz w:val="24"/>
          <w:szCs w:val="24"/>
          <w:lang w:eastAsia="el-GR"/>
        </w:rPr>
        <w:lastRenderedPageBreak/>
        <w:t xml:space="preserve">του που είναι άνεργα. Λοιπόν δείξτε επιτέλους μια κοινωνική πολιτική στα λαϊκά στρώματα, όπως η Ελληνική Λύση που είναι κοντά και στο πλευρό του Έλληνα πολίτη για να μπορέσει να έχει μεροκάματο. Δεν είναι για το ευ ζην, κύριοι. Είναι για τα προς το ζην που δεν τα έχει.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Σας ευχαριστώ.</w:t>
      </w:r>
    </w:p>
    <w:p w:rsidR="00015B0C" w:rsidRPr="00015B0C" w:rsidRDefault="00015B0C" w:rsidP="00015B0C">
      <w:pPr>
        <w:autoSpaceDE w:val="0"/>
        <w:autoSpaceDN w:val="0"/>
        <w:adjustRightInd w:val="0"/>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της Ελληνικής Λύσης)</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ΠΡΟΕΔΡΕΥΟΥΣΑ (Σοφία Σακοράφα): </w:t>
      </w:r>
      <w:r w:rsidRPr="00015B0C">
        <w:rPr>
          <w:rFonts w:ascii="Arial" w:hAnsi="Arial"/>
          <w:sz w:val="24"/>
          <w:szCs w:val="24"/>
          <w:lang w:eastAsia="el-GR"/>
        </w:rPr>
        <w:t xml:space="preserve">Και εγώ ευχαριστώ, κύριε συνάδελφε.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Τον λόγο έχει ο κ. </w:t>
      </w:r>
      <w:proofErr w:type="spellStart"/>
      <w:r w:rsidRPr="00015B0C">
        <w:rPr>
          <w:rFonts w:ascii="Arial" w:hAnsi="Arial"/>
          <w:sz w:val="24"/>
          <w:szCs w:val="24"/>
          <w:lang w:eastAsia="el-GR"/>
        </w:rPr>
        <w:t>Βολουδάκης</w:t>
      </w:r>
      <w:proofErr w:type="spellEnd"/>
      <w:r w:rsidRPr="00015B0C">
        <w:rPr>
          <w:rFonts w:ascii="Arial" w:hAnsi="Arial"/>
          <w:sz w:val="24"/>
          <w:szCs w:val="24"/>
          <w:lang w:eastAsia="el-GR"/>
        </w:rPr>
        <w:t xml:space="preserve"> από τη Νέα Δημοκρατία.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b/>
          <w:sz w:val="24"/>
          <w:szCs w:val="24"/>
          <w:lang w:eastAsia="el-GR"/>
        </w:rPr>
        <w:t>ΜΑΝΟΥΣΟΣ - ΚΩΝΣΤΑΝΤΙΝΟΣ ΒΟΛΟΥΔΑΚΗΣ</w:t>
      </w:r>
      <w:r w:rsidRPr="00015B0C">
        <w:rPr>
          <w:rFonts w:ascii="Arial" w:hAnsi="Arial"/>
          <w:sz w:val="24"/>
          <w:szCs w:val="24"/>
          <w:lang w:eastAsia="el-GR"/>
        </w:rPr>
        <w:t>: Ευχαριστώ, κυρία Πρόεδρε.</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Κυρίες και κύριοι συνάδελφοι, η εκτίναξη του κόστους της ενέργειας είναι ήδη έντονα αισθητή και θα γίνει περισσότερο αισθητή φέτος στα νοικοκυριά με ιδιαίτερες συνέπειες στα χαμηλότερα εισοδήματα, αλλά και στις επιχειρήσεις, με επιπτώσεις στην ανταγωνιστικότητα της χώρας.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Οι πρώτες αντιδράσεις της Κυβέρνησης στην κρίση ήταν ορθές. Ήδη ασφαλίστηκαν 500.000.000 για την επιδότηση λογαριασμών ρεύματος. Προβλέπονται μέτρα για το επίδομα θέρμανσης και λοιπά. Όμως η κατάσταση παραμένει ανησυχητική για δύο κατά την άποψή μου λόγους. Πρώτον, γιατί η </w:t>
      </w:r>
      <w:r w:rsidRPr="00015B0C">
        <w:rPr>
          <w:rFonts w:ascii="Arial" w:hAnsi="Arial"/>
          <w:sz w:val="24"/>
          <w:szCs w:val="24"/>
          <w:lang w:eastAsia="el-GR"/>
        </w:rPr>
        <w:lastRenderedPageBreak/>
        <w:t xml:space="preserve">αγορά της ηλεκτρικής ενέργειας στην Ελλάδα πάσχει από θεσμικές στρεβλώσεις του ανταγωνισμού εδώ και δεκαετίες, οι οποίες δεν μπορούν να διορθωθούν άμεσα, δεν διορθώνονται άμεσα.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Δεύτερον, γιατί η Ευρωπαϊκή Επιτροπή δείχνει να μην αντιλαμβάνεται το μέγεθος και τη φύση του προβλήματος που αντιμετωπίζουμε σήμερα, ίσως στην Ευρώπη γενικά, στην Ελλάδα σίγουρα. Δείχνει παράλληλα -και ίσως είναι συνδεόμενα τα γεγονότα- να αναπτύσσει έναν επικίνδυνο δογματισμό σε σχέση με το περίφημο «</w:t>
      </w:r>
      <w:r w:rsidRPr="00015B0C">
        <w:rPr>
          <w:rFonts w:ascii="Arial" w:hAnsi="Arial"/>
          <w:sz w:val="24"/>
          <w:szCs w:val="24"/>
          <w:lang w:val="en-US" w:eastAsia="el-GR"/>
        </w:rPr>
        <w:t>Green</w:t>
      </w:r>
      <w:r w:rsidRPr="00015B0C">
        <w:rPr>
          <w:rFonts w:ascii="Arial" w:hAnsi="Arial"/>
          <w:sz w:val="24"/>
          <w:szCs w:val="24"/>
          <w:lang w:eastAsia="el-GR"/>
        </w:rPr>
        <w:t xml:space="preserve"> </w:t>
      </w:r>
      <w:r w:rsidRPr="00015B0C">
        <w:rPr>
          <w:rFonts w:ascii="Arial" w:hAnsi="Arial"/>
          <w:sz w:val="24"/>
          <w:szCs w:val="24"/>
          <w:lang w:val="en-US" w:eastAsia="el-GR"/>
        </w:rPr>
        <w:t>Deal</w:t>
      </w:r>
      <w:r w:rsidRPr="00015B0C">
        <w:rPr>
          <w:rFonts w:ascii="Arial" w:hAnsi="Arial"/>
          <w:sz w:val="24"/>
          <w:szCs w:val="24"/>
          <w:lang w:eastAsia="el-GR"/>
        </w:rPr>
        <w:t>», το σχέδιο δηλαδή της Ευρωπαϊκής Επιτροπής για την επίτευξη της οικονομίας των μηδενικών ρύπων μέχρι το 2050.</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Γιατί τα λέω αυτά, το δεύτερο ιδίως; Διότι εχθές η Ευρωπαϊκή Επιτροπή δημοσιοποίησε μία εργαλειοθήκη με τα εργαλεία με τα οποία προτείνει στα κράτη-μέλη να αντιμετωπίσουν την κρίση. Δυστυχώς όσον αφορά τα αναγκαία βραχυπρόθεσμα μέτρα η εργαλειοθήκη αυτή είναι τουλάχιστον ανεπαρκής. Όπως συνήθως, έχει πολλά ενδιαφέροντα και ωραία σχέδια και αναλύσεις που κατά κανόνα όμως αφορούν τον </w:t>
      </w:r>
      <w:proofErr w:type="spellStart"/>
      <w:r w:rsidRPr="00015B0C">
        <w:rPr>
          <w:rFonts w:ascii="Arial" w:hAnsi="Arial"/>
          <w:sz w:val="24"/>
          <w:szCs w:val="24"/>
          <w:lang w:eastAsia="el-GR"/>
        </w:rPr>
        <w:t>μεσομακροπρόθεσμο</w:t>
      </w:r>
      <w:proofErr w:type="spellEnd"/>
      <w:r w:rsidRPr="00015B0C">
        <w:rPr>
          <w:rFonts w:ascii="Arial" w:hAnsi="Arial"/>
          <w:sz w:val="24"/>
          <w:szCs w:val="24"/>
          <w:lang w:eastAsia="el-GR"/>
        </w:rPr>
        <w:t xml:space="preserve"> ορίζοντα, όπως σχέδια για την ενίσχυση των επενδύσεων στις ΑΠΕ, για τη δημιουργία υποδομών αποθήκευσης φυσικού αερίου, αποθήκευσης ηλεκτρικής ενέργειας κ.λπ.. Είναι καλά όλα αυτά και απαραίτητα, αλλά δεν λύνουν το πρόβλημα του χειμώνα του 2021 - 2022.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Οι προτάσεις της επιτροπής για τα βραχυπρόθεσμα μέτρα είναι οι περισσότερες δημοσιονομικού χαρακτήρα, δηλαδή τις πληρώνει τελικά ο φορολογούμενος. Αναφέρομαι στα της Ευρωπαϊκής Επιτροπής γιατί στην ενέργεια, όπως γνωρίζετε, σε πολύ μεγάλο βαθμό η πολιτική πρέπει να είναι στο πλαίσιο ευρωπαϊκής νομοθεσίας και ευρωπαϊκής πολιτικής. Υπάρχει και μια πρόβλεψη για αξιοποίηση χρημάτων τα οποία έχουν εισπραχθεί από το σύστημα της εμπορίας αερίων ρύπων όμως δεν επαρκεί.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Οι δικοί μας Υπουργοί Οικονομικών και Ενέργειας, ο κ. </w:t>
      </w:r>
      <w:proofErr w:type="spellStart"/>
      <w:r w:rsidRPr="00015B0C">
        <w:rPr>
          <w:rFonts w:ascii="Arial" w:hAnsi="Arial"/>
          <w:sz w:val="24"/>
          <w:szCs w:val="24"/>
          <w:lang w:eastAsia="el-GR"/>
        </w:rPr>
        <w:t>Σταϊκούρας</w:t>
      </w:r>
      <w:proofErr w:type="spellEnd"/>
      <w:r w:rsidRPr="00015B0C">
        <w:rPr>
          <w:rFonts w:ascii="Arial" w:hAnsi="Arial"/>
          <w:sz w:val="24"/>
          <w:szCs w:val="24"/>
          <w:lang w:eastAsia="el-GR"/>
        </w:rPr>
        <w:t xml:space="preserve"> και ο κ. Σκρέκας, είχαν στείλει μια επιστολή πριν λίγες μέρες στον Πρόεδρο του </w:t>
      </w:r>
      <w:proofErr w:type="spellStart"/>
      <w:r w:rsidRPr="00015B0C">
        <w:rPr>
          <w:rFonts w:ascii="Arial" w:hAnsi="Arial"/>
          <w:sz w:val="24"/>
          <w:szCs w:val="24"/>
          <w:lang w:eastAsia="el-GR"/>
        </w:rPr>
        <w:t>Eurogroup</w:t>
      </w:r>
      <w:proofErr w:type="spellEnd"/>
      <w:r w:rsidRPr="00015B0C">
        <w:rPr>
          <w:rFonts w:ascii="Arial" w:hAnsi="Arial"/>
          <w:sz w:val="24"/>
          <w:szCs w:val="24"/>
          <w:lang w:eastAsia="el-GR"/>
        </w:rPr>
        <w:t xml:space="preserve"> με κάποιες προτάσεις. Δυστυχώς μέχρι τώρα δεν φαίνεται να εισακούονται. Οι προτάσεις αυτές είναι πολύ σημαντικές πιστεύω και θετικές.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Αναφέρομαι σε δύο συγκεκριμένα σημεία: Ζητούν οι Έλληνες Υπουργοί από την επιτροπή -από το </w:t>
      </w:r>
      <w:proofErr w:type="spellStart"/>
      <w:r w:rsidRPr="00015B0C">
        <w:rPr>
          <w:rFonts w:ascii="Arial" w:hAnsi="Arial"/>
          <w:sz w:val="24"/>
          <w:szCs w:val="24"/>
          <w:lang w:eastAsia="el-GR"/>
        </w:rPr>
        <w:t>Eurogroup</w:t>
      </w:r>
      <w:proofErr w:type="spellEnd"/>
      <w:r w:rsidRPr="00015B0C">
        <w:rPr>
          <w:rFonts w:ascii="Arial" w:hAnsi="Arial"/>
          <w:sz w:val="24"/>
          <w:szCs w:val="24"/>
          <w:lang w:eastAsia="el-GR"/>
        </w:rPr>
        <w:t xml:space="preserve"> αρχικά, αλλά ουσιαστικά στην επιτροπή αναφερόμαστε και στην Ευρωπαϊκή Ένωση γενικά- να δοθεί δυνατότητα δημοπρασίας πρόσθετων δικαιωμάτων αερίων ρύπων από το στρατηγικό απόθεμα που έχει η Ευρωπαϊκή Ένωση. Είναι το απολύτως αυτονόητο, κατά την άποψή μου, αυτή τη στιγμή, κάτι που θα δημιουργούσε επαρκή έσοδα που θα επιτρέψουν την επιδότηση των καταναλωτών για την αντιμετώπιση της κρίσης. Είναι ουσιαστική απάντηση γιατί δεν τα πληρώνουν οι φορολογούμενοι αυτά.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Προτείνουν ακόμα τη δημιουργία ενός ταμείου αντιστάθμισης του κόστους του φυσικού αερίου με μια πολύ ορθή αναφορά στην αδυναμία πρόβλεψης της τιμής και της αγοράς. Ξέρετε, αυτοί που βγάζουν το ψωμί τους στα χρηματιστήρια εμπορευμάτων γελάνε με τις δημοσιευμένες προβλέψεις των ειδικών. Η Ευρωπαϊκή Επιτροπή φαίνεται να βασίζεται σε κάποιες τέτοιες προβλέψεις.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Αυτές οι προτάσεις αποτελούν μέρος δομικής διόρθωσης του συστήματος. Ουσιαστικά με αυτές τις προτάσεις αναγνωρίζουμε ότι πρέπει στο «</w:t>
      </w:r>
      <w:r w:rsidRPr="00015B0C">
        <w:rPr>
          <w:rFonts w:ascii="Arial" w:hAnsi="Arial"/>
          <w:sz w:val="24"/>
          <w:szCs w:val="24"/>
          <w:lang w:val="en-US" w:eastAsia="el-GR"/>
        </w:rPr>
        <w:t>Green</w:t>
      </w:r>
      <w:r w:rsidRPr="00015B0C">
        <w:rPr>
          <w:rFonts w:ascii="Arial" w:hAnsi="Arial"/>
          <w:sz w:val="24"/>
          <w:szCs w:val="24"/>
          <w:lang w:eastAsia="el-GR"/>
        </w:rPr>
        <w:t xml:space="preserve"> </w:t>
      </w:r>
      <w:r w:rsidRPr="00015B0C">
        <w:rPr>
          <w:rFonts w:ascii="Arial" w:hAnsi="Arial"/>
          <w:sz w:val="24"/>
          <w:szCs w:val="24"/>
          <w:lang w:val="en-US" w:eastAsia="el-GR"/>
        </w:rPr>
        <w:t>Deal</w:t>
      </w:r>
      <w:r w:rsidRPr="00015B0C">
        <w:rPr>
          <w:rFonts w:ascii="Arial" w:hAnsi="Arial"/>
          <w:sz w:val="24"/>
          <w:szCs w:val="24"/>
          <w:lang w:eastAsia="el-GR"/>
        </w:rPr>
        <w:t>» να εισαχθεί έστω εμμέσως κάποια ευελιξία στους στόχους, γιατί αυτό θα είναι για παράδειγμα τα πρόσθετα δικαιώματα εκπομπής αερίων ρύπων. Είναι καιρός μέσα σε αυτή την κρίση να διαλυθούν ορισμένες πλάνες που επικρατούν γύρω από το «</w:t>
      </w:r>
      <w:r w:rsidRPr="00015B0C">
        <w:rPr>
          <w:rFonts w:ascii="Arial" w:hAnsi="Arial"/>
          <w:sz w:val="24"/>
          <w:szCs w:val="24"/>
          <w:lang w:val="en-US" w:eastAsia="el-GR"/>
        </w:rPr>
        <w:t>Green</w:t>
      </w:r>
      <w:r w:rsidRPr="00015B0C">
        <w:rPr>
          <w:rFonts w:ascii="Arial" w:hAnsi="Arial"/>
          <w:sz w:val="24"/>
          <w:szCs w:val="24"/>
          <w:lang w:eastAsia="el-GR"/>
        </w:rPr>
        <w:t xml:space="preserve"> </w:t>
      </w:r>
      <w:r w:rsidRPr="00015B0C">
        <w:rPr>
          <w:rFonts w:ascii="Arial" w:hAnsi="Arial"/>
          <w:sz w:val="24"/>
          <w:szCs w:val="24"/>
          <w:lang w:val="en-US" w:eastAsia="el-GR"/>
        </w:rPr>
        <w:t>Deal</w:t>
      </w:r>
      <w:r w:rsidRPr="00015B0C">
        <w:rPr>
          <w:rFonts w:ascii="Arial" w:hAnsi="Arial"/>
          <w:sz w:val="24"/>
          <w:szCs w:val="24"/>
          <w:lang w:eastAsia="el-GR"/>
        </w:rPr>
        <w:t xml:space="preserve">» και γύρω από διάφορες ιδέες του συρμού σχετικά με το περιβάλλον και την ενέργεια.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Οι ανανεώσιμες πηγές ενέργειας δεν παράγουν ρεύμα διαρκώς. Το φυσικό αέριο καλείται να καλύψει τα κενά, τα διαστήματα που οι ανανεώσιμες πηγές δεν παράγουν ρεύμα είτε τη νύχτα, που δεν δουλεύουν τα </w:t>
      </w:r>
      <w:proofErr w:type="spellStart"/>
      <w:r w:rsidRPr="00015B0C">
        <w:rPr>
          <w:rFonts w:ascii="Arial" w:hAnsi="Arial"/>
          <w:sz w:val="24"/>
          <w:szCs w:val="24"/>
          <w:lang w:eastAsia="el-GR"/>
        </w:rPr>
        <w:t>φωτοβολταϊκά</w:t>
      </w:r>
      <w:proofErr w:type="spellEnd"/>
      <w:r w:rsidRPr="00015B0C">
        <w:rPr>
          <w:rFonts w:ascii="Arial" w:hAnsi="Arial"/>
          <w:sz w:val="24"/>
          <w:szCs w:val="24"/>
          <w:lang w:eastAsia="el-GR"/>
        </w:rPr>
        <w:t xml:space="preserve">, είτε όταν έχει άπνοια, που δεν δουλεύουν οι ανεμογεννήτριες. Και αυτή η κατάσταση θα συνεχίσει να υπάρχει για αρκετά ακόμα χρόνια η εξάρτηση, δηλαδή από το φυσικό αέριο όσο η τεχνολογία της αποθήκευσης δεν είναι αρκετά οικονομική ώστε να επιτρέπει σε κάποιον να βασίζεται μόνο σε </w:t>
      </w:r>
      <w:r w:rsidRPr="00015B0C">
        <w:rPr>
          <w:rFonts w:ascii="Arial" w:hAnsi="Arial"/>
          <w:sz w:val="24"/>
          <w:szCs w:val="24"/>
          <w:lang w:eastAsia="el-GR"/>
        </w:rPr>
        <w:lastRenderedPageBreak/>
        <w:t xml:space="preserve">ανανεώσιμες πηγές. Όσα </w:t>
      </w:r>
      <w:proofErr w:type="spellStart"/>
      <w:r w:rsidRPr="00015B0C">
        <w:rPr>
          <w:rFonts w:ascii="Arial" w:hAnsi="Arial"/>
          <w:sz w:val="24"/>
          <w:szCs w:val="24"/>
          <w:lang w:eastAsia="el-GR"/>
        </w:rPr>
        <w:t>φωτοβολταϊκά</w:t>
      </w:r>
      <w:proofErr w:type="spellEnd"/>
      <w:r w:rsidRPr="00015B0C">
        <w:rPr>
          <w:rFonts w:ascii="Arial" w:hAnsi="Arial"/>
          <w:sz w:val="24"/>
          <w:szCs w:val="24"/>
          <w:lang w:eastAsia="el-GR"/>
        </w:rPr>
        <w:t xml:space="preserve"> και όσες ανεμογεννήτριες και να έχεις κάποιες ώρες δεν θα καλύπτεσαι σήμερα.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Πολλοί αντιμετωπίζουν το «</w:t>
      </w:r>
      <w:r w:rsidRPr="00015B0C">
        <w:rPr>
          <w:rFonts w:ascii="Arial" w:hAnsi="Arial"/>
          <w:sz w:val="24"/>
          <w:szCs w:val="24"/>
          <w:lang w:val="en-US" w:eastAsia="el-GR"/>
        </w:rPr>
        <w:t>Green</w:t>
      </w:r>
      <w:r w:rsidRPr="00015B0C">
        <w:rPr>
          <w:rFonts w:ascii="Arial" w:hAnsi="Arial"/>
          <w:sz w:val="24"/>
          <w:szCs w:val="24"/>
          <w:lang w:eastAsia="el-GR"/>
        </w:rPr>
        <w:t xml:space="preserve"> </w:t>
      </w:r>
      <w:r w:rsidRPr="00015B0C">
        <w:rPr>
          <w:rFonts w:ascii="Arial" w:hAnsi="Arial"/>
          <w:sz w:val="24"/>
          <w:szCs w:val="24"/>
          <w:lang w:val="en-US" w:eastAsia="el-GR"/>
        </w:rPr>
        <w:t>Deal</w:t>
      </w:r>
      <w:r w:rsidRPr="00015B0C">
        <w:rPr>
          <w:rFonts w:ascii="Arial" w:hAnsi="Arial"/>
          <w:sz w:val="24"/>
          <w:szCs w:val="24"/>
          <w:lang w:eastAsia="el-GR"/>
        </w:rPr>
        <w:t>» της Ευρωπαϊκής Επιτροπής σαν να πρέπει να βρίσκεται στο απυρόβλητο της κριτικής. Ιερές αγελάδες στην πολιτική δεν πρέπει να υπάρχουν. Το «</w:t>
      </w:r>
      <w:r w:rsidRPr="00015B0C">
        <w:rPr>
          <w:rFonts w:ascii="Arial" w:hAnsi="Arial"/>
          <w:sz w:val="24"/>
          <w:szCs w:val="24"/>
          <w:lang w:val="en-US" w:eastAsia="el-GR"/>
        </w:rPr>
        <w:t>Green</w:t>
      </w:r>
      <w:r w:rsidRPr="00015B0C">
        <w:rPr>
          <w:rFonts w:ascii="Arial" w:hAnsi="Arial"/>
          <w:sz w:val="24"/>
          <w:szCs w:val="24"/>
          <w:lang w:eastAsia="el-GR"/>
        </w:rPr>
        <w:t xml:space="preserve"> </w:t>
      </w:r>
      <w:r w:rsidRPr="00015B0C">
        <w:rPr>
          <w:rFonts w:ascii="Arial" w:hAnsi="Arial"/>
          <w:sz w:val="24"/>
          <w:szCs w:val="24"/>
          <w:lang w:val="en-US" w:eastAsia="el-GR"/>
        </w:rPr>
        <w:t>Deal</w:t>
      </w:r>
      <w:r w:rsidRPr="00015B0C">
        <w:rPr>
          <w:rFonts w:ascii="Arial" w:hAnsi="Arial"/>
          <w:sz w:val="24"/>
          <w:szCs w:val="24"/>
          <w:lang w:eastAsia="el-GR"/>
        </w:rPr>
        <w:t xml:space="preserve">» της Ευρώπης μπορεί να έχει αγαθούς σκοπούς, τέτοια είναι η ταχύτερη δυνατή μείωση των ρύπων, έχει όμως και παρενέργειες που επιδεινώνουν τη σημερινή κρίση. Το να μην το βλέπει κανείς αυτό είναι δογματισμός θρησκευτικού χαρακτήρα. Τέτοια στάση δεν μπορεί να καλλιεργήσει εμπιστοσύνη στους πολίτες για τους στόχους των μηδενικών εκπομπών, το αντίθετο, ειδικά στην Ελλάδα που παράγουμε το 0,18% των αέριων ρύπων του πλανήτη.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Στην Ελλάδα, όπως ανέφερα και στην αρχή, είχαμε προβλήματα στην αγορά και πριν την κρίση αυτή </w:t>
      </w:r>
      <w:proofErr w:type="spellStart"/>
      <w:r w:rsidRPr="00015B0C">
        <w:rPr>
          <w:rFonts w:ascii="Arial" w:hAnsi="Arial"/>
          <w:sz w:val="24"/>
          <w:szCs w:val="24"/>
          <w:lang w:eastAsia="el-GR"/>
        </w:rPr>
        <w:t>ολιγοπωλιακού</w:t>
      </w:r>
      <w:proofErr w:type="spellEnd"/>
      <w:r w:rsidRPr="00015B0C">
        <w:rPr>
          <w:rFonts w:ascii="Arial" w:hAnsi="Arial"/>
          <w:sz w:val="24"/>
          <w:szCs w:val="24"/>
          <w:lang w:eastAsia="el-GR"/>
        </w:rPr>
        <w:t xml:space="preserve"> χαρακτήρα που υπάρχουν εδώ και δεκαετίες, από τα τέλη της δεκαετίας του 1990, που άρχισε να δημιουργείται υποτίθεται αγορά. Το πρόβλημά μας στην Ελλάδα είναι ότι στην πραγματικότητα δεν λειτουργεί η αγορά στην ηλεκτρική ενέργεια. Ένα παράδειγμα: Στις περισσότερες αγορές της Ευρώπης υπάρχει δυνατότητα μεταξύ των παικτών της αγοράς σύναψης μακροπρόθεσμων συμβολαίων, διμερών συμβολαίων, τα οποία τελικά είναι αυτά που δημιουργούν στους καταναλωτές, οικιακούς και βιομηχανικούς, τη δυνατότητα να έχουν </w:t>
      </w:r>
      <w:r w:rsidRPr="00015B0C">
        <w:rPr>
          <w:rFonts w:ascii="Arial" w:hAnsi="Arial"/>
          <w:sz w:val="24"/>
          <w:szCs w:val="24"/>
          <w:lang w:eastAsia="el-GR"/>
        </w:rPr>
        <w:lastRenderedPageBreak/>
        <w:t xml:space="preserve">προβλέψιμο κόστος, να έχουν σταθερό κόστος για μεγάλα διαστήματα. Στην Ελλάδα αυτό δεν συμβαίνει γιατί το σύστημα που έχει επιλεγεί για τη λειτουργία του ηλεκτρικού συστήματος επιτρέπει στους μεγάλους παίκτες να τα αφήνουν όλα για το Χρηματιστήριο της επόμενης μέρας, στην αγορά της επόμενης μέρας, που τελικά τους επιτρέπει και όλες τις διακυμάνσεις της τιμής να τις περνάνε στον καταναλωτή, όλες τις διακυμάνσεις του κόστους. Και όχι μόνο αυτό, αλλά όπως ο καθηγητής κ. Κάπρος ανέλυσε χθες, ο οποίος δεν είναι κανένας εχθρός του ανανεώσιμων πηγών ενέργειας το αντίθετο προφανώς, το όφελος από τις μειωμένες τιμές των ανανεώσιμων πηγών ενέργειας δεν περνά, όπως είναι σήμερα τα πράγματα, στον καταναλωτή. Γιατί; Γιατί επικρατεί στην αγορά η τιμή της </w:t>
      </w:r>
      <w:proofErr w:type="spellStart"/>
      <w:r w:rsidRPr="00015B0C">
        <w:rPr>
          <w:rFonts w:ascii="Arial" w:hAnsi="Arial"/>
          <w:sz w:val="24"/>
          <w:szCs w:val="24"/>
          <w:lang w:eastAsia="el-GR"/>
        </w:rPr>
        <w:t>χονδρεμπορικής</w:t>
      </w:r>
      <w:proofErr w:type="spellEnd"/>
      <w:r w:rsidRPr="00015B0C">
        <w:rPr>
          <w:rFonts w:ascii="Arial" w:hAnsi="Arial"/>
          <w:sz w:val="24"/>
          <w:szCs w:val="24"/>
          <w:lang w:eastAsia="el-GR"/>
        </w:rPr>
        <w:t xml:space="preserve">, η οποία επηρεάζεται από φυσικό αέριο και ό,τι θα ήταν όφελος από το χαμηλότερο κόστος των ανανεώσιμων πηγών ενέργειας ουσιαστικά πηγαίνει στον ειδικό λογαριασμό για την περαιτέρω ανάπτυξη των ΑΠΕ. Εντάξει, να υπάρξει περαιτέρω ανάπτυξη των ΑΠΕ, αλλά όχι τώρα που πνίγεται ο κόσμος ή θα πνιγεί μέσα στον χειμώνα, αν δεν κάνουμε κάτι.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Κυρία Πρόεδρε, ζητώ μισό λεπτό την ανοχή σας για μια σύντομη αναφορά στα άρθρα του νομοσχεδίου σχετικά με την πώληση της παραγωγής της ΔΕΗ από λιγνίτες στο χρηματιστήριο ενέργειας. Είναι μια πώληση που επιβάλλεται από τους κανόνες του ανταγωνισμού της Ευρωπαϊκής Ένωσης και </w:t>
      </w:r>
      <w:r w:rsidRPr="00015B0C">
        <w:rPr>
          <w:rFonts w:ascii="Arial" w:hAnsi="Arial"/>
          <w:sz w:val="24"/>
          <w:szCs w:val="24"/>
          <w:lang w:eastAsia="el-GR"/>
        </w:rPr>
        <w:lastRenderedPageBreak/>
        <w:t xml:space="preserve">εδώ όμως με λάθος τρόπο. Από την Ευρωπαϊκή Ένωση και πάλι είναι η επιταγή. Γιατί; Γιατί η ΔΕΗ καλείται να πωλήσει μέρος της </w:t>
      </w:r>
      <w:proofErr w:type="spellStart"/>
      <w:r w:rsidRPr="00015B0C">
        <w:rPr>
          <w:rFonts w:ascii="Arial" w:hAnsi="Arial"/>
          <w:sz w:val="24"/>
          <w:szCs w:val="24"/>
          <w:lang w:eastAsia="el-GR"/>
        </w:rPr>
        <w:t>λιγνιτικής</w:t>
      </w:r>
      <w:proofErr w:type="spellEnd"/>
      <w:r w:rsidRPr="00015B0C">
        <w:rPr>
          <w:rFonts w:ascii="Arial" w:hAnsi="Arial"/>
          <w:sz w:val="24"/>
          <w:szCs w:val="24"/>
          <w:lang w:eastAsia="el-GR"/>
        </w:rPr>
        <w:t xml:space="preserve"> της παραγωγής στο χρηματιστήριο ώστε να μπουν κι άλλοι παίκτες στην αγορά -πολύ σωστά- αλλά όχι μόνο στην Ελλάδα, όπως θα έπρεπε. Στην Ελλάδα ή στην Ευρώπη. Ήδη πούλησε στην Ευρώπη πριν καν νομοθετήσουμε.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Το νομοσχέδιο προβλέπει πολύ σωστά και στόχους και μηχανισμούς εξοικονόμησης ενέργειας. Είναι βέβαιο ότι χωρίς αυτό δεν μπορούμε να έχουμε ούτε πραγματική ανταγωνιστικότητα ούτε πραγματικά πράσινους στόχους. Είναι όμως και αυτά του </w:t>
      </w:r>
      <w:proofErr w:type="spellStart"/>
      <w:r w:rsidRPr="00015B0C">
        <w:rPr>
          <w:rFonts w:ascii="Arial" w:hAnsi="Arial"/>
          <w:sz w:val="24"/>
          <w:szCs w:val="24"/>
          <w:lang w:eastAsia="el-GR"/>
        </w:rPr>
        <w:t>μεσομακροπρόθεσμου</w:t>
      </w:r>
      <w:proofErr w:type="spellEnd"/>
      <w:r w:rsidRPr="00015B0C">
        <w:rPr>
          <w:rFonts w:ascii="Arial" w:hAnsi="Arial"/>
          <w:sz w:val="24"/>
          <w:szCs w:val="24"/>
          <w:lang w:eastAsia="el-GR"/>
        </w:rPr>
        <w:t xml:space="preserve"> ορίζοντα.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Το έργο της διόρθωσης χρόνιων στρεβλώσεων ταυτόχρονα με την αντιμετώπιση μιας οξείας κρίσης είναι αναμφίβολα πολύ δύσκολο. Όσο όμως καθυστερεί η αντιμετώπισή του θα γίνει δυσκολότερο. Είμαι βέβαιος ότι η Κυβέρνηση δεν θα κάνει αυτό λάθος.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Ευχαριστώ.</w:t>
      </w:r>
    </w:p>
    <w:p w:rsidR="00015B0C" w:rsidRPr="00015B0C" w:rsidRDefault="00015B0C" w:rsidP="00015B0C">
      <w:pPr>
        <w:spacing w:after="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της Νέας Δημοκρατίας)</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b/>
          <w:sz w:val="24"/>
          <w:szCs w:val="24"/>
          <w:lang w:eastAsia="el-GR"/>
        </w:rPr>
        <w:t>ΠΡΟΕΔΡΕΥΟΥΣΑ (Σοφία Σακοράφα):</w:t>
      </w:r>
      <w:r w:rsidRPr="00015B0C">
        <w:rPr>
          <w:rFonts w:ascii="Arial" w:hAnsi="Arial"/>
          <w:sz w:val="24"/>
          <w:szCs w:val="24"/>
          <w:lang w:eastAsia="el-GR"/>
        </w:rPr>
        <w:t xml:space="preserve"> Ευχαριστώ, κύριε συνάδελφε.</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Τον λόγο έχει ο κ. </w:t>
      </w:r>
      <w:proofErr w:type="spellStart"/>
      <w:r w:rsidRPr="00015B0C">
        <w:rPr>
          <w:rFonts w:ascii="Arial" w:hAnsi="Arial"/>
          <w:sz w:val="24"/>
          <w:szCs w:val="24"/>
          <w:lang w:eastAsia="el-GR"/>
        </w:rPr>
        <w:t>Κωτσός</w:t>
      </w:r>
      <w:proofErr w:type="spellEnd"/>
      <w:r w:rsidRPr="00015B0C">
        <w:rPr>
          <w:rFonts w:ascii="Arial" w:hAnsi="Arial"/>
          <w:sz w:val="24"/>
          <w:szCs w:val="24"/>
          <w:lang w:eastAsia="el-GR"/>
        </w:rPr>
        <w:t xml:space="preserve"> από τη Νέα Δημοκρατία.</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b/>
          <w:sz w:val="24"/>
          <w:szCs w:val="24"/>
          <w:lang w:eastAsia="el-GR"/>
        </w:rPr>
        <w:t>ΓΕΩΡΓΙΟΣ ΚΩΤΣΟΣ:</w:t>
      </w:r>
      <w:r w:rsidRPr="00015B0C">
        <w:rPr>
          <w:rFonts w:ascii="Arial" w:hAnsi="Arial"/>
          <w:sz w:val="24"/>
          <w:szCs w:val="24"/>
          <w:lang w:eastAsia="el-GR"/>
        </w:rPr>
        <w:t xml:space="preserve"> Σας ευχαριστώ πολύ, κυρία Πρόεδρε.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Κύριε Υφυπουργέ, αγαπητές και αγαπητοί συνάδελφοι, νομίζω ότι όλοι στην Αίθουσα παραδεχόμαστε πως αυτή η Κυβέρνηση στους είκοσι επτά μήνες </w:t>
      </w:r>
      <w:r w:rsidRPr="00015B0C">
        <w:rPr>
          <w:rFonts w:ascii="Arial" w:hAnsi="Arial"/>
          <w:sz w:val="24"/>
          <w:szCs w:val="24"/>
          <w:lang w:eastAsia="el-GR"/>
        </w:rPr>
        <w:lastRenderedPageBreak/>
        <w:t xml:space="preserve">που βρίσκεται στο τιμόνι της χώρας είχε να αντιμετωπίσει μία σειρά από πολύ μεγάλες αλλά και σημαντικές κρίσεις είτε αυτό λέγεται μεταναστευτικό την άνοιξη του 2020, είτε η πανδημία, είτε μια σειρά από φυσικές καταστροφές απότοκο της κλιματικής αλλαγής ή και ετέρων παραγόντων, όπως ήταν σεισμοί, πυρκαγιές, πλημμύρες και τώρα τελευταία την ενεργειακή κρίση, μια κρίση που έχει διεθνή χαρακτηριστικά και βεβαίως δεν εξαρτάται απλά και μόνο από τη χώρα μας, που όμως δημιουργεί σημαντικά ζητήματα στην ελληνική κοινωνία, όπως εξάλλου και στη διεθνή κοινωνία. Αλλά ας μιλήσουμε για τα ελληνικά νοικοκυριά.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έρχεται λοιπόν σήμερα η Κυβέρνηση με το παρόν σχέδιο νόμου, στο οποίο περιλαμβάνονται βασικοί άξονες πάνω στους οποίους θα στηριχθεί το σχέδιο για την ενίσχυση και εξοικονόμηση της ενεργειακής απόδοσης. Και γιατί το λέμε αυτό; Γιατί είναι εξαιρετικά σημαντικό και σπουδαίο; Αρκεί να παρατηρήσουμε φυσικά τις διεθνείς αγορές της ενέργειας, όπου παρατηρούμε μια εκτίναξη της τιμής της ηλεκτρικής ενέργειας τέσσερις φορές πάνω από αυτό που ίσχυε μέχρι πρότινος στο δε φυσικό αέριο εξαπλασιασμό της τιμής. Υπολογίζεται δε ότι αυτή η ενεργειακή κρίση θα κοστίσει στο επίπεδο της Ευρώπης πάνω από 100 δισεκατομμύρια ευρώ.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εδώ μπορούμε, επίσης, να αναγνωρίζουμε -και νομίζω ότι μπορείτε και εσείς συνάδελφοι της Μειοψηφίας να το αναγνωρίσετε- ότι η Κυβέρνησή </w:t>
      </w:r>
      <w:r w:rsidRPr="00015B0C">
        <w:rPr>
          <w:rFonts w:ascii="Arial" w:hAnsi="Arial"/>
          <w:sz w:val="24"/>
          <w:szCs w:val="24"/>
          <w:lang w:eastAsia="el-GR"/>
        </w:rPr>
        <w:lastRenderedPageBreak/>
        <w:t xml:space="preserve">μας ανταποκρίθηκε άμεσα απέναντι σ’ αυτές τις αυξήσεις. Και είναι σημαντικό να τονίσουμε ότι η χώρα μας ήταν από τις πρώτες δύο χώρες σε επίπεδο Ευρωπαϊκής Ένωσης που προχώρησε στην ισχυρή στήριξη των νοικοκυριών, προκειμένου να ανταπεξέλθουν απέναντι σε αυτή τη δραματική αύξηση των τιμών ένεκα της ενεργειακής κρίσης.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Βέβαια, το θέμα είναι παγκόσμιο. Απαιτείται συνολικός σχεδιασμός. Και είναι από τα θέματα που τα κράτη από μόνα τους αποδεικνύονται πολύ μικρά, για να τα λύσουν και απαιτούνται ευρύτερες συνεργασίες. Τέτοιο, εξάλλου, είναι και το ζήτημα της προστασίας του περιβάλλοντος, της αντιμετώπισης της φτώχειας, ενώ σε κάποιες άλλες περιπτώσεις τα κράτη είναι πολύ μεγάλα, για να αντιμετωπίσουν τοπικής σημασίας θέματα, όπως είναι, παραδείγματος χάριν, η αποκομιδή απορριμμάτων σε έναν δήμο, ο καθαρισμός των δασών σε αυτόν το δήμο ή των </w:t>
      </w:r>
      <w:proofErr w:type="spellStart"/>
      <w:r w:rsidRPr="00015B0C">
        <w:rPr>
          <w:rFonts w:ascii="Arial" w:hAnsi="Arial"/>
          <w:sz w:val="24"/>
          <w:szCs w:val="24"/>
          <w:lang w:eastAsia="el-GR"/>
        </w:rPr>
        <w:t>υδατορεμάτων</w:t>
      </w:r>
      <w:proofErr w:type="spellEnd"/>
      <w:r w:rsidRPr="00015B0C">
        <w:rPr>
          <w:rFonts w:ascii="Arial" w:hAnsi="Arial"/>
          <w:sz w:val="24"/>
          <w:szCs w:val="24"/>
          <w:lang w:eastAsia="el-GR"/>
        </w:rPr>
        <w:t xml:space="preserve"> που επίσης μπορούν να δημιουργήσουν προβλήματα σε επίπεδο τοπικό.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Και εδώ είναι αλήθεια ότι η Κυβέρνησή μας κατέθεσε πρόταση για ευρωπαϊκό μηχανισμό σε κεντρικό επίπεδο, ώστε σε επίπεδο Ευρώπης πλέον να δούμε τι μπορούμε να κάνουμε γι’ αυτόν τον εκτροχιασμό των τιμών της ενέργειας. Σε εθνικό επίπεδο, είναι αλήθεια ότι στηρίζουμε τα ελληνικά νοικοκυριά και κυρίως τα νοικοκυριά, που το έχουν ανάγκη με διπλασιασμό του επιδόματος θέρμανσης αλλά και στους λογαριασμούς του ρεύματος.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Για να δούμε, όμως, ποια είναι η λύση, για να αντιμετωπίζουμε τέτοιου είδους κρίσεις που έρχονται από το εξωτερικό. Μήπως είναι τελικά το να ενισχύσουμε την απεξάρτηση της χώρας μας από τα ορυκτά καύσιμα ή από τα εισαγόμενα καύσιμα που πολλές φορές είναι και ακριβά αλλά και </w:t>
      </w:r>
      <w:proofErr w:type="spellStart"/>
      <w:r w:rsidRPr="00015B0C">
        <w:rPr>
          <w:rFonts w:ascii="Arial" w:hAnsi="Arial"/>
          <w:sz w:val="24"/>
          <w:szCs w:val="24"/>
          <w:lang w:eastAsia="el-GR"/>
        </w:rPr>
        <w:t>ρυπογόνα</w:t>
      </w:r>
      <w:proofErr w:type="spellEnd"/>
      <w:r w:rsidRPr="00015B0C">
        <w:rPr>
          <w:rFonts w:ascii="Arial" w:hAnsi="Arial"/>
          <w:sz w:val="24"/>
          <w:szCs w:val="24"/>
          <w:lang w:eastAsia="el-GR"/>
        </w:rPr>
        <w:t xml:space="preserve"> και να απελευθερώσουμε έτσι τη χώρα μας από τέτοιου είδους εξαρτήσεις;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Κι εδώ θα μου επιτρέψετε να μην αποφύγω τον πειρασμό να αναφερθώ για μία ακόμη φορά σε ένα έργο, που είναι χαρακτηριστικό παράδειγμα σύγχρονης ελληνικής αβελτηρίας και αβδηριτισμού, που είναι το έργο της </w:t>
      </w:r>
      <w:proofErr w:type="spellStart"/>
      <w:r w:rsidRPr="00015B0C">
        <w:rPr>
          <w:rFonts w:ascii="Arial" w:hAnsi="Arial"/>
          <w:sz w:val="24"/>
          <w:szCs w:val="24"/>
          <w:lang w:eastAsia="el-GR"/>
        </w:rPr>
        <w:t>Μεσοχώρας</w:t>
      </w:r>
      <w:proofErr w:type="spellEnd"/>
      <w:r w:rsidRPr="00015B0C">
        <w:rPr>
          <w:rFonts w:ascii="Arial" w:hAnsi="Arial"/>
          <w:sz w:val="24"/>
          <w:szCs w:val="24"/>
          <w:lang w:eastAsia="el-GR"/>
        </w:rPr>
        <w:t xml:space="preserve">. Από το 2001 είναι έτοιμο το φράγμα, εγκατεστημένο το εργοστάσιο παραγωγής ενέργειας, με κόστος για την εθνική οικονομία, διότι χρηματοδοτήθηκε από εθνικούς πόρους πάνω από 480 εκατομμύρια ευρώ. Θα έχει τη δυνατότητα και έχει τη δυνατότητα να </w:t>
      </w:r>
      <w:proofErr w:type="spellStart"/>
      <w:r w:rsidRPr="00015B0C">
        <w:rPr>
          <w:rFonts w:ascii="Arial" w:hAnsi="Arial"/>
          <w:sz w:val="24"/>
          <w:szCs w:val="24"/>
          <w:lang w:eastAsia="el-GR"/>
        </w:rPr>
        <w:t>παράξει</w:t>
      </w:r>
      <w:proofErr w:type="spellEnd"/>
      <w:r w:rsidRPr="00015B0C">
        <w:rPr>
          <w:rFonts w:ascii="Arial" w:hAnsi="Arial"/>
          <w:sz w:val="24"/>
          <w:szCs w:val="24"/>
          <w:lang w:eastAsia="el-GR"/>
        </w:rPr>
        <w:t xml:space="preserve"> 165 </w:t>
      </w:r>
      <w:r w:rsidRPr="00015B0C">
        <w:rPr>
          <w:rFonts w:ascii="Arial" w:hAnsi="Arial"/>
          <w:sz w:val="24"/>
          <w:szCs w:val="24"/>
          <w:lang w:val="en-US" w:eastAsia="el-GR"/>
        </w:rPr>
        <w:t>MW</w:t>
      </w:r>
      <w:r w:rsidRPr="00015B0C">
        <w:rPr>
          <w:rFonts w:ascii="Arial" w:hAnsi="Arial"/>
          <w:sz w:val="24"/>
          <w:szCs w:val="24"/>
          <w:lang w:eastAsia="el-GR"/>
        </w:rPr>
        <w:t xml:space="preserve"> καθαρής ενέργειας. Θα αποδώσει στη ΔΕΗ πάνω από 30 έως 40 εκατομμύρια ευρώ έσοδα το χρόνο. Και όμως, χάρη σε ιδεοληψίες και εμμονές χρόνων αυτό το έργο παραμένει ανενεργό. Χαίρομαι που η σημερινή Κυβέρνηση, η σημερινή ηγεσία του Υπουργείου Ενέργειας και Περιβάλλοντος πιέζει και επιταχύνει τις διαδικασίες επιτέλους αυτό το έργο να ξεκινήσει να παράγει για την εθνική οικονομία. Διότι όσο παραμένει ανενεργό, κινδυνεύει και η ΔΕΗ να το εγγράψει στις ζημίες της, με ό,τι αυτό σημαίνει για την ίδια την εταιρεία.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Στην ίδια ακριβώς κατεύθυνση κινείται και το έργο του Αχελώου, της μερικής μεταφοράς νερού από τον άνω ρου του Αχελώου προς τη Θεσσαλία. Δεν θα μείνω στο υδατικό πρόβλημα της Θεσσαλίας, αλλά σε αυτό καθαυτό το έργο ως φράγμα που έχει εκτελεστεί στο 65% και που θα μπορούσε -μιας και τα σχέδια διαχείρισης υδατικών πόρων, που προώθησε η προηγούμενη κυβέρνηση δεν περιλαμβάνουν αυτό το έργο για την αντιμετώπιση της λειψυδρίας στη Θεσσαλία-, αν μη τι άλλο, ολοκληρωμένο να αποδώσει ενεργειακά στην εθνική οικονομία.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Επίσης, ενεργειακά θα μπορούσε να αποδώσει στην εθνική οικονομία και το φράγμα του </w:t>
      </w:r>
      <w:proofErr w:type="spellStart"/>
      <w:r w:rsidRPr="00015B0C">
        <w:rPr>
          <w:rFonts w:ascii="Arial" w:hAnsi="Arial"/>
          <w:sz w:val="24"/>
          <w:szCs w:val="24"/>
          <w:lang w:eastAsia="el-GR"/>
        </w:rPr>
        <w:t>Μουζακίου</w:t>
      </w:r>
      <w:proofErr w:type="spellEnd"/>
      <w:r w:rsidRPr="00015B0C">
        <w:rPr>
          <w:rFonts w:ascii="Arial" w:hAnsi="Arial"/>
          <w:sz w:val="24"/>
          <w:szCs w:val="24"/>
          <w:lang w:eastAsia="el-GR"/>
        </w:rPr>
        <w:t xml:space="preserve"> και το φράγμα της Πύλης, έργα αναγκαία και για την αντιμετώπιση του υδατικού προβλήματος της Θεσσαλίας αλλά και για τη δημιουργία ανανεώσιμων πηγών ενέργειας, υδροηλεκτρικής ενέργειας που θα δώσει καθαρή ενέργεια στο σύστημα και θα βοηθήσει τη χώρα μας να </w:t>
      </w:r>
      <w:proofErr w:type="spellStart"/>
      <w:r w:rsidRPr="00015B0C">
        <w:rPr>
          <w:rFonts w:ascii="Arial" w:hAnsi="Arial"/>
          <w:sz w:val="24"/>
          <w:szCs w:val="24"/>
          <w:lang w:eastAsia="el-GR"/>
        </w:rPr>
        <w:t>απεξαρτηθεί</w:t>
      </w:r>
      <w:proofErr w:type="spellEnd"/>
      <w:r w:rsidRPr="00015B0C">
        <w:rPr>
          <w:rFonts w:ascii="Arial" w:hAnsi="Arial"/>
          <w:sz w:val="24"/>
          <w:szCs w:val="24"/>
          <w:lang w:eastAsia="el-GR"/>
        </w:rPr>
        <w:t xml:space="preserve"> από όλη αυτή τη διαδικασία.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επειδή οι ανανεώσιμες πηγές ενέργειας είναι ευάλωτες στην κοινωνική κριτική και δέχονται και πολύ μεγάλη επίθεση, θα ήθελα να σας πω και το εξής. Κάποια στιγμή στη χώρα μας θα πρέπει να συμφωνήσουμε όλες οι πολιτικές δυνάμεις τι ενεργειακό μίγμα επιτέλους χρειαζόμαστε στη χώρα μας. Θέλουμε τις ανανεώσιμες πηγές ενέργειας; Αν ναι, ποιες; Αιολική ενέργεια; Υδροηλεκτρική ενέργεια; </w:t>
      </w:r>
      <w:proofErr w:type="spellStart"/>
      <w:r w:rsidRPr="00015B0C">
        <w:rPr>
          <w:rFonts w:ascii="Arial" w:hAnsi="Arial"/>
          <w:sz w:val="24"/>
          <w:szCs w:val="24"/>
          <w:lang w:eastAsia="el-GR"/>
        </w:rPr>
        <w:t>Φωτοβολταϊκά</w:t>
      </w:r>
      <w:proofErr w:type="spellEnd"/>
      <w:r w:rsidRPr="00015B0C">
        <w:rPr>
          <w:rFonts w:ascii="Arial" w:hAnsi="Arial"/>
          <w:sz w:val="24"/>
          <w:szCs w:val="24"/>
          <w:lang w:eastAsia="el-GR"/>
        </w:rPr>
        <w:t xml:space="preserve">; Γεωθερμική; Και επιβάλλεται προς </w:t>
      </w:r>
      <w:r w:rsidRPr="00015B0C">
        <w:rPr>
          <w:rFonts w:ascii="Arial" w:hAnsi="Arial"/>
          <w:sz w:val="24"/>
          <w:szCs w:val="24"/>
          <w:lang w:eastAsia="el-GR"/>
        </w:rPr>
        <w:lastRenderedPageBreak/>
        <w:t xml:space="preserve">αυτή την κατεύθυνση σωστή επανατοποθέτηση και επαναπροσδιορισμός του ειδικού χωροταξικού για τις ανανεώσιμες πηγές ενέργειας.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Θα ολοκληρώσω με το να αναφερθώ στο Ταμείο Ανάκαμψης Ανασυγκρότησης και Ανθεκτικότητας. Η χώρα μας πάνω από 40% αυτού του προγράμματος θα το επενδύσει στην κατεύθυνση της ενεργειακής απεξάρτησης, της πράσινης ενέργειας αλλά και της φιλικής προς το περιβάλλον διαδικασίας της χώρας μας. Αναφέρω συγκεκριμένα με βάση τα έργα που εντάσσονται: προμήθεια διακοσίων είκοσι ηλεκτρικών λεωφορείων για Αθήνα και Θεσσαλονίκη 136 εκατομμύρια ευρώ επένδυση, εθνικό σχέδιο αναδάσωσης για να αντιμετωπίσουμε το πρόβλημα που προέκυψε από τις πυρκαγιές 284 εκατομμύρια ευρώ επένδυση, διασύνδεση των Κυκλάδων με το ηπειρωτικό σύστημα μεταφοράς ηλεκτρικής ενέργειας 164 εκατομμύρια ευρώ επένδυση και προστασία εμβληματικών τόπων και μνημείων πολιτιστικής κληρονομιάς από την κλιματική αλλαγή -γιατί δεν πρέπει να ξεχνούμε και την πολιτισμική μας κληρονομιά και τα μνημεία μας- πάνω από 4 εκατομμύρια ευρώ. Δεν είναι αυτό σοβαρό παράδειγμα και εγχείρημα στήριξης όλης αυτής της διαδικασίας από την Κυβέρνησή μας; Και αυτό το πράττουμε, γιατί θέλουμε η κοινωνία μας να είναι ανθεκτική απέναντι στις προκλήσεις της κλιματικής κρίσης και της κλιματικής αλλαγής.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Ο ρόλος της εξοικονόμησης ενέργειας είναι θεμελιώδους σημασίας στην εντεινόμενη μάχη απέναντι στην κλιματική κρίση. Γιατί για μας η κλιματική κρίση απαιτεί άμεσες αντιδράσεις, οι οποίες όμως θα συνάδουν με την ευημερία και την ανάπτυξη που έχει ανάγκη η χώρα μας, με την ευημερία των συμπολιτών μας, των ανθρώπων, που πραγματικά βιώνουν το βάρος όλης αυτής της δραματικής αύξησης που ανέφερα πιο πριν αναφορικά με την ενεργειακή κρίση που μαστίζει συνολικά την Ευρώπη και τον κόσμο.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Σας ευχαριστώ πολύ.</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της Νέας Δημοκρατίας)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ΠΡΟΕΔΡΕΥΟΥΣΑ (Σοφία Σακοράφα):</w:t>
      </w:r>
      <w:r w:rsidRPr="00015B0C">
        <w:rPr>
          <w:rFonts w:ascii="Arial" w:hAnsi="Arial"/>
          <w:sz w:val="24"/>
          <w:szCs w:val="24"/>
          <w:lang w:eastAsia="el-GR"/>
        </w:rPr>
        <w:t xml:space="preserve"> Κι εγώ σας ευχαριστώ, κύριε συνάδελφε.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Έχει ζητήσει τον λόγο για δύο λεπτά ο Κοινοβουλευτικός Εκπρόσωπος του Κομμουνιστικού Κόμματος Ελλάδας.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Ορίστε, κύριε συνάδελφε.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ΝΙΚΟΛΑΟΣ ΚΑΡΑΘΑΝΑΣΟΠΟΥΛΟΣ:</w:t>
      </w:r>
      <w:r w:rsidRPr="00015B0C">
        <w:rPr>
          <w:rFonts w:ascii="Arial" w:hAnsi="Arial"/>
          <w:sz w:val="24"/>
          <w:szCs w:val="24"/>
          <w:lang w:eastAsia="el-GR"/>
        </w:rPr>
        <w:t xml:space="preserve"> Ευχαριστώ πολύ, κυρία Πρόεδρε.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Παρά τις επανειλημμένες διακηρύξεις του Υπουργείου Πολιτικής Προστασίας ότι έχουν ληφθεί όλα τα μέτρα για την αντιμετώπιση της επερχόμενης κακοκαιρίας, που έχει ονομαστεί «Μπάλος», φάνηκε πολύ </w:t>
      </w:r>
      <w:r w:rsidRPr="00015B0C">
        <w:rPr>
          <w:rFonts w:ascii="Arial" w:hAnsi="Arial"/>
          <w:sz w:val="24"/>
          <w:szCs w:val="24"/>
          <w:lang w:eastAsia="el-GR"/>
        </w:rPr>
        <w:lastRenderedPageBreak/>
        <w:t xml:space="preserve">γρήγορα, τουλάχιστον εδώ στην Αττική -και θα αναφερθώ μόνο στην Αττική- η γύμνια του κρατικού μηχανισμού, για να μπορέσει να αντιμετωπίσει αυτά τα καιρικά φαινόμενα και τις τραγικές ελλείψεις οι οποίες υπάρχουν σε αντιπλημμυρικά μέτρα προστασίας στην Αττική.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Ήδη μια πρώτη καταγραφή μιλάει για δεκάδες κλήσεις στην Πυροσβεστική για </w:t>
      </w:r>
      <w:proofErr w:type="spellStart"/>
      <w:r w:rsidRPr="00015B0C">
        <w:rPr>
          <w:rFonts w:ascii="Arial" w:hAnsi="Arial"/>
          <w:sz w:val="24"/>
          <w:szCs w:val="24"/>
          <w:lang w:eastAsia="el-GR"/>
        </w:rPr>
        <w:t>απάντληση</w:t>
      </w:r>
      <w:proofErr w:type="spellEnd"/>
      <w:r w:rsidRPr="00015B0C">
        <w:rPr>
          <w:rFonts w:ascii="Arial" w:hAnsi="Arial"/>
          <w:sz w:val="24"/>
          <w:szCs w:val="24"/>
          <w:lang w:eastAsia="el-GR"/>
        </w:rPr>
        <w:t xml:space="preserve"> υδάτων από υπόγεια. Στο οδικό δίκτυο υπάρχουν πάρα πολλοί δρόμοι πλημμυρισμένοι. Η Ιερά Οδός προς την εθνική οδό έχει πλημμυρίσει. Υψηλή  στάθμη νερού υπάρχει στην υπόγεια διάβαση στις Τρεις Γέφυρες. Η οδός Λιοσίων έχει μετατραπεί σε ποτάμι. Έχουν πλημμυρίσει οι δρόμοι γύρω από τη βιομηχανική ζώνη στο Κορωπί. Συσσώρευση υδάτων στη συμβολή Μαρκόπουλου και Λαυρίου. Σε σχολικό συγκρότημα στη Νέα Φιλαδέλφεια είδαμε εικόνες όπου οι μαθητές να πατάνε πάνω στα θρανία και να έχουν φτιάξει γέφυρα με τα θρανία, για να φύγουν από το σχολείο που είχε πλημμυρίσει. Έχει πλημμυρίσει το 16</w:t>
      </w:r>
      <w:r w:rsidRPr="00015B0C">
        <w:rPr>
          <w:rFonts w:ascii="Arial" w:hAnsi="Arial"/>
          <w:sz w:val="24"/>
          <w:szCs w:val="24"/>
          <w:vertAlign w:val="superscript"/>
          <w:lang w:eastAsia="el-GR"/>
        </w:rPr>
        <w:t>ο</w:t>
      </w:r>
      <w:r w:rsidRPr="00015B0C">
        <w:rPr>
          <w:rFonts w:ascii="Arial" w:hAnsi="Arial"/>
          <w:sz w:val="24"/>
          <w:szCs w:val="24"/>
          <w:lang w:eastAsia="el-GR"/>
        </w:rPr>
        <w:t xml:space="preserve"> Δημοτικό Σχολείο στη Νέα Ιωνία.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Όλα αυτά τα ζητήματα, λοιπόν, αναδεικνύουν τις τεράστιες ελλείψεις και τα σημαντικά προβλήματα που πρέπει να αντιμετωπίσει άμεσα ο κρατικός μηχανισμός. Κι από αυτή την άποψη, ως ΚΚΕ θέλουμε να καλέσουμε και από αυτό εδώ το Βήμα επίσημα την Κυβέρνηση και το Υπουργείο Περιβάλλοντος, το οποίο και αυτό έχει </w:t>
      </w:r>
      <w:proofErr w:type="spellStart"/>
      <w:r w:rsidRPr="00015B0C">
        <w:rPr>
          <w:rFonts w:ascii="Arial" w:hAnsi="Arial"/>
          <w:sz w:val="24"/>
          <w:szCs w:val="24"/>
          <w:lang w:eastAsia="el-GR"/>
        </w:rPr>
        <w:t>συνευθύνη</w:t>
      </w:r>
      <w:proofErr w:type="spellEnd"/>
      <w:r w:rsidRPr="00015B0C">
        <w:rPr>
          <w:rFonts w:ascii="Arial" w:hAnsi="Arial"/>
          <w:sz w:val="24"/>
          <w:szCs w:val="24"/>
          <w:lang w:eastAsia="el-GR"/>
        </w:rPr>
        <w:t xml:space="preserve"> για τα ζητήματα αντιμετώπισης των </w:t>
      </w:r>
      <w:proofErr w:type="spellStart"/>
      <w:r w:rsidRPr="00015B0C">
        <w:rPr>
          <w:rFonts w:ascii="Arial" w:hAnsi="Arial"/>
          <w:sz w:val="24"/>
          <w:szCs w:val="24"/>
          <w:lang w:eastAsia="el-GR"/>
        </w:rPr>
        <w:lastRenderedPageBreak/>
        <w:t>πλημμυρικών</w:t>
      </w:r>
      <w:proofErr w:type="spellEnd"/>
      <w:r w:rsidRPr="00015B0C">
        <w:rPr>
          <w:rFonts w:ascii="Arial" w:hAnsi="Arial"/>
          <w:sz w:val="24"/>
          <w:szCs w:val="24"/>
          <w:lang w:eastAsia="el-GR"/>
        </w:rPr>
        <w:t xml:space="preserve"> φαινομένων, για άμεση, επείγοντος χαρακτήρα κινητοποίηση συνολικά του κρατικού μηχανισμού και όλων των μέσων που διαθέτει, για να μπορέσουν ακριβώς να υπάρξουν άμεσες παρεμβάσεις για την αποσυμφόρηση αυτής της κατάστασης για την προστασία της ανθρώπινης ζωής και των περιουσιών.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Δεν χωρά </w:t>
      </w:r>
      <w:proofErr w:type="spellStart"/>
      <w:r w:rsidRPr="00015B0C">
        <w:rPr>
          <w:rFonts w:ascii="Arial" w:hAnsi="Arial"/>
          <w:sz w:val="24"/>
          <w:szCs w:val="24"/>
          <w:lang w:eastAsia="el-GR"/>
        </w:rPr>
        <w:t>καμμία</w:t>
      </w:r>
      <w:proofErr w:type="spellEnd"/>
      <w:r w:rsidRPr="00015B0C">
        <w:rPr>
          <w:rFonts w:ascii="Arial" w:hAnsi="Arial"/>
          <w:sz w:val="24"/>
          <w:szCs w:val="24"/>
          <w:lang w:eastAsia="el-GR"/>
        </w:rPr>
        <w:t xml:space="preserve"> άλλη αναβολή, κύριε Υπουργέ, απέναντι σε αυτό το ζήτημα. Και μιλάμε μόνο για την Αττική και δεν αναφερόμαστε στην υπόλοιπη Ελλάδα και πολύ περισσότερο στις πυρόπληκτες περιοχές που αντιμετωπίζουν ήδη σοβαρά προβλήματα, όπως στη βόρεια Εύβοια.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ΠΡΟΕΔΡΕΥΟΥΣΑ (Σοφία Σακοράφα):</w:t>
      </w:r>
      <w:r w:rsidRPr="00015B0C">
        <w:rPr>
          <w:rFonts w:ascii="Arial" w:hAnsi="Arial"/>
          <w:sz w:val="24"/>
          <w:szCs w:val="24"/>
          <w:lang w:eastAsia="el-GR"/>
        </w:rPr>
        <w:t xml:space="preserve"> Ευχαριστώ πολύ, κύριε συνάδελφε.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Τον λόγο έχει τώρα ο κ. </w:t>
      </w:r>
      <w:proofErr w:type="spellStart"/>
      <w:r w:rsidRPr="00015B0C">
        <w:rPr>
          <w:rFonts w:ascii="Arial" w:hAnsi="Arial"/>
          <w:sz w:val="24"/>
          <w:szCs w:val="24"/>
          <w:lang w:eastAsia="el-GR"/>
        </w:rPr>
        <w:t>Γκόκας</w:t>
      </w:r>
      <w:proofErr w:type="spellEnd"/>
      <w:r w:rsidRPr="00015B0C">
        <w:rPr>
          <w:rFonts w:ascii="Arial" w:hAnsi="Arial"/>
          <w:sz w:val="24"/>
          <w:szCs w:val="24"/>
          <w:lang w:eastAsia="el-GR"/>
        </w:rPr>
        <w:t xml:space="preserve"> από το Κίνημα Αλλαγής.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ΧΡΗΣΤΟΣ ΓΚΟΚΑΣ: </w:t>
      </w:r>
      <w:r w:rsidRPr="00015B0C">
        <w:rPr>
          <w:rFonts w:ascii="Arial" w:hAnsi="Arial"/>
          <w:sz w:val="24"/>
          <w:szCs w:val="24"/>
          <w:lang w:eastAsia="el-GR"/>
        </w:rPr>
        <w:t xml:space="preserve">Ευχαριστώ, κυρία Πρόεδρε.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Κυρίες και κύριοι συνάδελφε, θα μου επιτρέψετε και θα ήθελα κατ’ αρχάς από το Βήμα της Ολομέλειας της Βουλής να ευχηθώ περαστικά και καλή και γρήγορη ανάρρωση στην Πρόεδρό μας του Κινήματος Αλλαγής, την κ. Φώφη Γεννηματά. Είμαστε δίπλα της, είναι δυνατή και γρήγορα θα είναι κοντά στην οικογένειά της και σε όλους μας.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Κυρίες και κύριοι συνάδελφοι, μετά από ένα χρόνο αφότου τέθηκε σε δημόσια διαβούλευση τον Νοέμβριο του 2020, έρχεται σήμερα για ψήφιση και εναρμόνιση με την εσωτερική μας νομοθεσία η οδηγία 2018/2002 του Ευρωπαϊκού Κοινοβουλίου για την ενίσχυση της ενεργειακής απόδοσης και για την εξοικονόμηση ενέργειας, με παρεμβάσεις, μέσω προγραμμάτων σε δημόσια και ιδιωτικά κτήρια.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Με τριάντα επιπλέον άρθρα, και ενώ έχουν μεσολαβήσει αρκετές και σημαντικές αλλαγές αυτό το διάστημα τόσο στο εσωτερικό της χώρας μας όσο και σε επίπεδο αποφάσεων της Ευρωπαϊκής Ένωσης για την ενεργειακή πολιτική και το κλίμα, η Κυβέρνηση για μια ακόμα φορά χειρίζεται πολύ σοβαρά θέματα με προτεραιότητα στην επικοινωνία και όχι στη λήψη των ουσιαστικών μέτρων, που απαιτούνται μπροστά στον κυκεώνα της ενεργειακής ακρίβειας που πλήττει ήδη το σύνολο των νοικοκυριών της χώρας και τις παραγωγικές τάξεις.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Φιλοδοξεί στη μείωση της ενεργειακής κατανάλωσης μέσω της ενεργειακής αναβάθμισης ιδιωτικών και δημόσιων κτηρίων, μέσα από διαδικασίες βελτιώσεις της ενεργειακής απόδοσης με χρηματοδοτική ενίσχυση σε τεχνικές παρεμβάσεις εξοικονόμησης ενέργειας.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Όμως, όλα αυτά χρειάζονται οργανωμένο σχέδιο. Είναι ανεδαφικό να ορίζονται ενεργειακοί στόχοι που δεν μπορούν να επιτευχθούν, χωρίς οργάνωση, σχέδιο και σαφείς όρους διαφάνειας.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Όταν είναι γνωστές οι περιπέτειες του προγράμματος «ΕΞΟΙΚΟΝΟΜΩ» που μετά την πετυχημένη έναρξης της υλοποίησής του το 2011 ακόμα δεν βρέθηκε το κατάλληλο πλαίσιο για την εφαρμογή του, τόσο για τη μεγαλύτερη εξοικονόμηση ενέργειας όσο και τη στήριξη των οικονομικά ασθενέστερων, αλλά και ένα ορθολογικό τρόπο υποβολής και αξιολόγησης των αιτημάτων με αντικειμενικότητα και αξιοπρέπεια για τον πολίτη, όπως και για τους επαγγελματίες μηχανικούς. Ελπίζουμε ότι αυτά που ζήσαμε στους δύο, τρεις τελευταίους κύκλους με το κριτήριο της ταχύτητας του πληκτρολογίου και συνολικό χρόνο είκοσι, είκοσι πέντε λεπτά για κάθε περιφέρεια, δεν θα επαναληφθούν. Επίσης, να υπενθυμίσω τη δική μας πρόταση του Κινήματος Αλλαγής για εξοικονομώ σε όλες τις δομές υγείας, νοσοκομεία, κέντρα υγείας κ.λπ..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Άλλο ένα χαρακτηριστικό. Η περίπτωση του σχεδίου δράσης αντιμετώπισης της ενεργειακής ένδειας. Το σχέδιο θα έπρεπε να έχει εκπονηθεί από τον Φεβρουάριο του 2021, αλλά τελικά θα εκπονηθεί τον Δεκέμβριο του 2021 και με υπουργική απόφαση θα έχει αναδρομική ισχύ από τον Σεπτέμβριο του πέρασε.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Πέρα από τους προβληματισμούς για τη διαφάνεια σε ενεργειακά ζητήματα με την κατάργηση δράσεων δημοσιότητας, είναι γεγονός ότι τα νοικοκυριά, οι μικρομεσαίοι, οι αγρότες αλλά και η βιομηχανία θα φορτωθούν νέα μεγάλα βάρη. Φορτώνονται ήδη εξαιτίας της ακρίβειας στην ενέργεια. Ένα ενεργειακό κόστος, που οφείλεται στην αδράνεια της Κυβέρνησης για τη λήψη άμεσων μέτρων επαρκών και ουσιαστικών στον χρόνο που όφειλε να αντιδράσει, αλλά βέβαια και στην εξάρτηση από το φυσικό αέριο για το οποίο ο καταναλωτής πληρώνει την επιδότησή του.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Βεβαίως έρχονται και άλλες αυξήσεις, χωρίς να δίνετε λύση στο πρόβλημα. Δεν επαρκούν τα μέτρα που ακούμε για την επιδότηση του φυσικού αερίου, το επίδομα θέρμανσης δεν καλύπτει κανέναν, δεν προβλέπεται κάτι για τις αυξήσεις των τιμών προϊόντων λαϊκής κατανάλωσης, αφού το αυξημένο ενεργειακό κόστος των επιχειρήσεων, επί της ουσίας, επιβαρύνει τον καταναλωτή. Ούτε για την ανάγκη ενίσχυσης των αγροτών, αφού το κόστος παραγωγής επιβαρύνεται από την αύξηση του κόστους ενέργειας.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Τα έχει αναλύσει όλα αυτά ο ειδικός αγορητής του Κινήματος Αλλαγής ο κ. </w:t>
      </w:r>
      <w:proofErr w:type="spellStart"/>
      <w:r w:rsidRPr="00015B0C">
        <w:rPr>
          <w:rFonts w:ascii="Arial" w:hAnsi="Arial"/>
          <w:sz w:val="24"/>
          <w:szCs w:val="24"/>
          <w:lang w:eastAsia="el-GR"/>
        </w:rPr>
        <w:t>Αρβανιτίδης</w:t>
      </w:r>
      <w:proofErr w:type="spellEnd"/>
      <w:r w:rsidRPr="00015B0C">
        <w:rPr>
          <w:rFonts w:ascii="Arial" w:hAnsi="Arial"/>
          <w:sz w:val="24"/>
          <w:szCs w:val="24"/>
          <w:lang w:eastAsia="el-GR"/>
        </w:rPr>
        <w:t xml:space="preserve">. Ζητάμε άμεση μείωση των φόρων στα καύσιμα, επιστροφή του ειδικού φόρου κατανάλωσης στο αγροτικό πετρέλαιο, μείωση του ΦΠΑ στα τρόφιμα και ουσιαστική αύξηση του κατώτερου μισθού παράλληλα με ελέγχους των αρμόδιων αρχών για την πάταξη της αισχροκέρδειας. Μόνο έτσι μπορεί να </w:t>
      </w:r>
      <w:r w:rsidRPr="00015B0C">
        <w:rPr>
          <w:rFonts w:ascii="Arial" w:hAnsi="Arial"/>
          <w:sz w:val="24"/>
          <w:szCs w:val="24"/>
          <w:lang w:eastAsia="el-GR"/>
        </w:rPr>
        <w:lastRenderedPageBreak/>
        <w:t xml:space="preserve">αντιμετωπιστεί το κύμα ακρίβειας. Όλα όσα έχουν εξαγγελθεί, είναι ανεπαρκέστατα.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Επίσης, η ρήτρα αναπροσαρμογής και γενικότερα οι ρυθμιζόμενες και λοιπές χρεώσεις έχουν εκτινάξει τους λογαριασμούς ρεύματος. Πώς θα σταθούν τα νοικοκυριά, οι επιχειρήσεις, οι αγρότες, οι επαγγελματίες; Δεν μπορούμε να μιλάμε για στόχους, χωρίς να συμμετέχουν οι άνθρωποι μέσα από τον τρόπο και τις συνθήκες της ζωής.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Ένα άλλο θέμα που αφορά στις ενεργειακές κοινότητες. Θα πρέπει όλα αυτά τα μέτρα, οι διατάξεις, είτε αφορούν την ενεργειακή αναβάθμιση μιας κατοικίας, είτε μικρές επενδύσεις σε έργα ΑΠΕ, ατομικά ή μέσα από παραγωγικούς κι επαγγελματικούς φορείς, να έχουν μια λογική αντίθετη με τις επιλογές της Κυβέρνησης για μεγάλα έργα ΑΠΕ.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Το άρθρο 38 επηρεάζει την προτεραιότητα των ενεργειακών κοινοτήτων στους όρους σύνδεσης, αφού καταργεί την προτεραιότητα, που είχαν τα κοινά αιτήματα ομάδας ενεργειακών κοινοτήτων για χορήγηση προσφοράς σύνδεσης προς τον ΑΔΜΗΕ από την 1</w:t>
      </w:r>
      <w:r w:rsidRPr="00015B0C">
        <w:rPr>
          <w:rFonts w:ascii="Arial" w:hAnsi="Arial"/>
          <w:sz w:val="24"/>
          <w:szCs w:val="24"/>
          <w:vertAlign w:val="superscript"/>
          <w:lang w:eastAsia="el-GR"/>
        </w:rPr>
        <w:t>η</w:t>
      </w:r>
      <w:r w:rsidRPr="00015B0C">
        <w:rPr>
          <w:rFonts w:ascii="Arial" w:hAnsi="Arial"/>
          <w:sz w:val="24"/>
          <w:szCs w:val="24"/>
          <w:lang w:eastAsia="el-GR"/>
        </w:rPr>
        <w:t xml:space="preserve"> Ιανουαρίου 2021.</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Επηρεάζονται, λοιπόν, οι μικροεπενδυτές που δεν θα μπορέσουν να ανταπεξέλθουν στους ίδιους όρους με μια μεγάλη εταιρεία. Ζητάμε να έχουν συνδεσιμότητα οι ενεργειακές κοινότητες που είναι πάνω από εξήντα άτομα και </w:t>
      </w:r>
      <w:r w:rsidRPr="00015B0C">
        <w:rPr>
          <w:rFonts w:ascii="Arial" w:hAnsi="Arial"/>
          <w:sz w:val="24"/>
          <w:szCs w:val="24"/>
          <w:lang w:eastAsia="el-GR"/>
        </w:rPr>
        <w:lastRenderedPageBreak/>
        <w:t xml:space="preserve">για τους κατά κύριο επάγγελμα αγρότες. Δεν πρέπει να υπάρξει συγκεντρωτισμός και σε αυτό το ζήτημα. Αυτή η διάταξη πρέπει να αποσυρθεί.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Ο κ. Κουτσουπιάς, ο Πρόεδρος της Ένωσης Ενεργειακών Κοινοτήτων Αιτωλοακαρνανίας, στην ακρόαση φορέων έθεσε όλα αυτά τα ζητήματα στη σωστή τους βάση. Στην πράξη ανατρέπετε τα πάντα. Οι αγρότες χάνουν την ευκαιρία να έχουν αυτό το εισόδημα από τις δύο χιλιάδες μέχρι επτά, οχτώ χιλιάδες ευρώ το πολύ, ενώ έχουν ήδη υποστεί μια σειρά από έξοδα.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Επίσης, θα πρέπει να λύσετε το πρόβλημα του κορεσμένων δικτύων. Στην Άρτα, παραδείγματος χάριν, πάμε να κλείσουμε δεκαετία με κορεσμένο το δίκτυο του ΚΥΤ Αράχθου, ενώ το αντίστοιχο του Λούρου ολοκληρώθηκε μόλις πρόσφατα. Αυτό σημαίνει ότι οι παραγωγοί και οι υπόλοιπες δραστηριότητες μειονεκτούν στον ανταγωνισμό έναντι άλλων περιοχών και στερούνται επί τόσα χρόνια της ευκαιρίας είτε για επένδυση στον τομέα των ΑΠΕ, είτε για τη βελτίωση του εισοδήματός του μέσα από τη μείωση του κόστους παραγωγής.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Δώστε, επίσης, λύση στο θέμα της </w:t>
      </w:r>
      <w:proofErr w:type="spellStart"/>
      <w:r w:rsidRPr="00015B0C">
        <w:rPr>
          <w:rFonts w:ascii="Arial" w:hAnsi="Arial"/>
          <w:sz w:val="24"/>
          <w:szCs w:val="24"/>
          <w:lang w:eastAsia="el-GR"/>
        </w:rPr>
        <w:t>χωροθέτησης</w:t>
      </w:r>
      <w:proofErr w:type="spellEnd"/>
      <w:r w:rsidRPr="00015B0C">
        <w:rPr>
          <w:rFonts w:ascii="Arial" w:hAnsi="Arial"/>
          <w:sz w:val="24"/>
          <w:szCs w:val="24"/>
          <w:lang w:eastAsia="el-GR"/>
        </w:rPr>
        <w:t xml:space="preserve"> των ΑΠΕ. Καθυστερεί η αναθεώρηση του ειδικού χωροταξικού πλαισίου, έτσι </w:t>
      </w:r>
      <w:proofErr w:type="spellStart"/>
      <w:r w:rsidRPr="00015B0C">
        <w:rPr>
          <w:rFonts w:ascii="Arial" w:hAnsi="Arial"/>
          <w:sz w:val="24"/>
          <w:szCs w:val="24"/>
          <w:lang w:eastAsia="el-GR"/>
        </w:rPr>
        <w:t>χωροθετούνται</w:t>
      </w:r>
      <w:proofErr w:type="spellEnd"/>
      <w:r w:rsidRPr="00015B0C">
        <w:rPr>
          <w:rFonts w:ascii="Arial" w:hAnsi="Arial"/>
          <w:sz w:val="24"/>
          <w:szCs w:val="24"/>
          <w:lang w:eastAsia="el-GR"/>
        </w:rPr>
        <w:t xml:space="preserve"> μεγάλες μονάδες με </w:t>
      </w:r>
      <w:proofErr w:type="spellStart"/>
      <w:r w:rsidRPr="00015B0C">
        <w:rPr>
          <w:rFonts w:ascii="Arial" w:hAnsi="Arial"/>
          <w:sz w:val="24"/>
          <w:szCs w:val="24"/>
          <w:lang w:eastAsia="el-GR"/>
        </w:rPr>
        <w:t>υπερσυγκέντρωση</w:t>
      </w:r>
      <w:proofErr w:type="spellEnd"/>
      <w:r w:rsidRPr="00015B0C">
        <w:rPr>
          <w:rFonts w:ascii="Arial" w:hAnsi="Arial"/>
          <w:sz w:val="24"/>
          <w:szCs w:val="24"/>
          <w:lang w:eastAsia="el-GR"/>
        </w:rPr>
        <w:t xml:space="preserve"> σε λίγους επενδυτές και σε μικρό χώρο. Δίνονται βεβαιώσεις παραγωγής, που καλύπτουν ολόκληρες περιοχές. Κοιλάδες, λίμνες περιοχές «</w:t>
      </w:r>
      <w:r w:rsidRPr="00015B0C">
        <w:rPr>
          <w:rFonts w:ascii="Arial" w:hAnsi="Arial"/>
          <w:sz w:val="24"/>
          <w:szCs w:val="24"/>
          <w:lang w:val="en-US" w:eastAsia="el-GR"/>
        </w:rPr>
        <w:t>NATURA</w:t>
      </w:r>
      <w:r w:rsidRPr="00015B0C">
        <w:rPr>
          <w:rFonts w:ascii="Arial" w:hAnsi="Arial"/>
          <w:sz w:val="24"/>
          <w:szCs w:val="24"/>
          <w:lang w:eastAsia="el-GR"/>
        </w:rPr>
        <w:t xml:space="preserve">» κ.λπ.. Έχουμε στην περιοχή μου πάρα πολλά τέτοια παραδείγματα.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Αγνοούνται τα ιδιαίτερα αναπτυξιακά παραγωγικά ή τοπικά χαρακτηριστικά. Δεν υπάρχει διάλογος με τις τοπικές κοινωνίες και προφανώς δεν υπάρχει συζήτηση ή δέσμευση για ουσιαστικά ανταποδοτικά οφέλη.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Επίσης, πρέπει να δώσετε τελικά την προτεραιότητα στην εγκατάσταση ΑΠΕ σε γη υψηλής παραγωγικότητας στο 1% που προβλέπεται και ελπίζουμε να βγαίνει με τον σωστό τρόπο -έχουμε επιφυλάξεις και ως προς αυτό- για τους αγρότες. Δώστε, επίσης, σημασία στη γεωθερμία. Μπορεί να αξιοποιηθεί για πολλές παραγωγικές δραστηριότητες, θερμοκήπια, </w:t>
      </w:r>
      <w:proofErr w:type="spellStart"/>
      <w:r w:rsidRPr="00015B0C">
        <w:rPr>
          <w:rFonts w:ascii="Arial" w:hAnsi="Arial"/>
          <w:sz w:val="24"/>
          <w:szCs w:val="24"/>
          <w:lang w:eastAsia="el-GR"/>
        </w:rPr>
        <w:t>γεωκαλλιέργεια</w:t>
      </w:r>
      <w:proofErr w:type="spellEnd"/>
      <w:r w:rsidRPr="00015B0C">
        <w:rPr>
          <w:rFonts w:ascii="Arial" w:hAnsi="Arial"/>
          <w:sz w:val="24"/>
          <w:szCs w:val="24"/>
          <w:lang w:eastAsia="el-GR"/>
        </w:rPr>
        <w:t xml:space="preserve">, πτηνοτροφία </w:t>
      </w:r>
      <w:proofErr w:type="spellStart"/>
      <w:r w:rsidRPr="00015B0C">
        <w:rPr>
          <w:rFonts w:ascii="Arial" w:hAnsi="Arial"/>
          <w:sz w:val="24"/>
          <w:szCs w:val="24"/>
          <w:lang w:eastAsia="el-GR"/>
        </w:rPr>
        <w:t>αντιπαγετική</w:t>
      </w:r>
      <w:proofErr w:type="spellEnd"/>
      <w:r w:rsidRPr="00015B0C">
        <w:rPr>
          <w:rFonts w:ascii="Arial" w:hAnsi="Arial"/>
          <w:sz w:val="24"/>
          <w:szCs w:val="24"/>
          <w:lang w:eastAsia="el-GR"/>
        </w:rPr>
        <w:t xml:space="preserve"> προστασία. Έχουμε για παράδειγμα ένα πολύ καλό γεωθερμικό πεδίο στις Συκιές στις ΑΠΕ που δεν έχει </w:t>
      </w:r>
      <w:proofErr w:type="spellStart"/>
      <w:r w:rsidRPr="00015B0C">
        <w:rPr>
          <w:rFonts w:ascii="Arial" w:hAnsi="Arial"/>
          <w:sz w:val="24"/>
          <w:szCs w:val="24"/>
          <w:lang w:eastAsia="el-GR"/>
        </w:rPr>
        <w:t>καμμία</w:t>
      </w:r>
      <w:proofErr w:type="spellEnd"/>
      <w:r w:rsidRPr="00015B0C">
        <w:rPr>
          <w:rFonts w:ascii="Arial" w:hAnsi="Arial"/>
          <w:sz w:val="24"/>
          <w:szCs w:val="24"/>
          <w:lang w:eastAsia="el-GR"/>
        </w:rPr>
        <w:t xml:space="preserve"> αξιοποίηση μέχρι σήμερα.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Τέλος, σχετικά με τα άρθρα 50 μέχρι 53 και τις αλλαγές στο πλαίσιο των περιβαλλοντικών ελέγχων. Η Έκθεση </w:t>
      </w:r>
      <w:proofErr w:type="spellStart"/>
      <w:r w:rsidRPr="00015B0C">
        <w:rPr>
          <w:rFonts w:ascii="Arial" w:hAnsi="Arial"/>
          <w:sz w:val="24"/>
          <w:szCs w:val="24"/>
          <w:lang w:eastAsia="el-GR"/>
        </w:rPr>
        <w:t>Πισσαρίδη</w:t>
      </w:r>
      <w:proofErr w:type="spellEnd"/>
      <w:r w:rsidRPr="00015B0C">
        <w:rPr>
          <w:rFonts w:ascii="Arial" w:hAnsi="Arial"/>
          <w:sz w:val="24"/>
          <w:szCs w:val="24"/>
          <w:lang w:eastAsia="el-GR"/>
        </w:rPr>
        <w:t xml:space="preserve"> εκθέτει με σαφήνεια τους λόγους για τους οποίους θα πρέπει να συσταθεί ανεξάρτητο σώμα επιθεωρητών ενέργειας. Αντ’ αυτού, όμως, βλέπουμε να υποβιβάζεται και να περιορίζεται ο ρόλος των επιθεωρητών στην επιβολή προστίμων μαζί βέβαια και με όλες τις άλλες επισημάνσεις, που ανέφερε ο εισηγητής μας. Για την οικονομία, όμως, του χρόνου γιατί δεν έχω άλλο περιθώριο, δεν θα ήθελα να επεκταθώ.</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Κυρίες και κύριοι συνάδελφοι, το νομοσχέδιο αυτό επιχειρεί να καλύψει την ενσωμάτωση μιας ευρωπαϊκής οδηγίας για την ενίσχυση της ενεργειακής απόδοσης, αλλά η ενέργεια είναι μια πολύ ακριβή υπόθεση για τον Έλληνα καταναλωτή, πολίτη ή επιχειρηματία, το πλαίσιο στον χώρο παραγωγής απευθύνεται στους πολλούς και το νομοσχέδιο γενικά περιλαμβάνει μια σειρά από διατάξεις που μας προβληματίζουν.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Ευχαριστώ πολύ. </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του Κινήματος Αλλαγής)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ΠΡΟΕΔΡΕΥΟΥΣΑ (Σοφία Σακοράφα): </w:t>
      </w:r>
      <w:r w:rsidRPr="00015B0C">
        <w:rPr>
          <w:rFonts w:ascii="Arial" w:hAnsi="Arial"/>
          <w:sz w:val="24"/>
          <w:szCs w:val="24"/>
          <w:lang w:eastAsia="el-GR"/>
        </w:rPr>
        <w:t>Κι εγώ σας ευχαριστώ κύριε συνάδελφε.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Τον λόγο έχει τώρα ο κ. Λοβέρδος από τη Νέα Δημοκρατία.</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b/>
          <w:sz w:val="24"/>
          <w:szCs w:val="24"/>
          <w:lang w:eastAsia="el-GR"/>
        </w:rPr>
        <w:t xml:space="preserve">ΙΩΑΝΝΗΣ- -ΜΙΧΑΗΛ (ΓΙΑΝΝΗΣ) ΛΟΒΕΡΔΟΣ: </w:t>
      </w:r>
      <w:r w:rsidRPr="00015B0C">
        <w:rPr>
          <w:rFonts w:ascii="Arial" w:hAnsi="Arial" w:cs="Arial"/>
          <w:sz w:val="24"/>
          <w:szCs w:val="24"/>
          <w:lang w:eastAsia="el-GR"/>
        </w:rPr>
        <w:t>Ευχαριστώ, κυρία Πρόεδρε.</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Κυρίες και κύριοι Βουλευτές, καλησπέρα σας!</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Άκουσα με μεγάλη προσοχή αυτά που είπε προηγουμένως ο Κοινοβουλευτικός Εκπρόσωπος του ΚΚΕ, ο κ. </w:t>
      </w:r>
      <w:proofErr w:type="spellStart"/>
      <w:r w:rsidRPr="00015B0C">
        <w:rPr>
          <w:rFonts w:ascii="Arial" w:hAnsi="Arial" w:cs="Arial"/>
          <w:sz w:val="24"/>
          <w:szCs w:val="24"/>
          <w:lang w:eastAsia="el-GR"/>
        </w:rPr>
        <w:t>Καραθανασόπουλος</w:t>
      </w:r>
      <w:proofErr w:type="spellEnd"/>
      <w:r w:rsidRPr="00015B0C">
        <w:rPr>
          <w:rFonts w:ascii="Arial" w:hAnsi="Arial" w:cs="Arial"/>
          <w:sz w:val="24"/>
          <w:szCs w:val="24"/>
          <w:lang w:eastAsia="el-GR"/>
        </w:rPr>
        <w:t>. Πράγματι, φαίνεται ότι υπάρχει ήδη μεγάλο πρόβλημα από τις πλημμύρες σε πολλές περιοχές της Ελλάδος και στην Αττική. Ακόμη και εδώ στη Βουλή -τώρα με ενημέρωσαν- μπήκε νερό.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Είναι σαφές ότι αυτές οι πλημμύρες -που είναι ακόμα αρχή του χειμώνα, δεν έχει έρθει καν ο χειμώνας- είναι ένα τεράστιο πρόβλημα που θα αντιμετωπίσει η χώρα και η Πολιτική Προστασία είναι το υπ’ αριθμόν ένα ζήτημα με το οποίο πρέπει να ασχοληθούμε. Γι’ αυτό και η Κυβέρνηση του Κυριάκου Μητσοτάκη ίδρυσε το Υπουργείο Πολιτικής Προστασίας και Κλιματικής Αλλαγής, το οποίο σκοπό έχει να αντιμετωπίσουμε αυτά τα φαινόμενα, τα οποία χρόνο με τον χρόνο πολύ φοβόμαστε ότι θα γίνονται χειρότερα.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Αυτή τη στιγμή τα δύο σημαντικότερα προβλήματα, που αντιμετωπίζει η χώρα είναι η κλιματική αλλαγή και οι επιπτώσεις της και σε δεύτερο βαθμό οι ανατιμήσεις, η ακρίβεια που υπάρχει χωρίς </w:t>
      </w:r>
      <w:proofErr w:type="spellStart"/>
      <w:r w:rsidRPr="00015B0C">
        <w:rPr>
          <w:rFonts w:ascii="Arial" w:hAnsi="Arial"/>
          <w:sz w:val="24"/>
          <w:szCs w:val="24"/>
          <w:lang w:eastAsia="el-GR"/>
        </w:rPr>
        <w:t>καμμία</w:t>
      </w:r>
      <w:proofErr w:type="spellEnd"/>
      <w:r w:rsidRPr="00015B0C">
        <w:rPr>
          <w:rFonts w:ascii="Arial" w:hAnsi="Arial"/>
          <w:sz w:val="24"/>
          <w:szCs w:val="24"/>
          <w:lang w:eastAsia="el-GR"/>
        </w:rPr>
        <w:t xml:space="preserve"> αμφιβολία στην οικονομία και που οφείλεται σε κύριο βαθμό στην αύξηση του κόστους ενέργειας, το οποίο έχει μεγαλώσει πάρα πολύ, με αποτέλεσμα να απειλεί την οικονομία -δεν είναι δική μας η διαπίστωση αυτή, την έκανε χθες και η Ευρωπαϊκή Επιτροπή, την κάνει και ολόκληρος ο κόσμος- και να είμαστε αντιμέτωποι με μια ενεργειακή κρίση, αν όχι ανάλογη με το 1973, πάντως τη μεγαλύτερη των τελευταίων δεκαετιών. Και αυτό αποτέλεσμα της πανδημίας, αλλά αυτό είναι μια άλλη ιστορία.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Το θέμα είναι ότι αυτά τα δύο προβλήματα είναι τα προβλήματα που εκ των πραγμάτων αντιμετωπίζονται με το υπό συζήτηση νομοσχέδιο ή τουλάχιστον επιχειρείται να αντιμετωπιστούν με το υπό συζήτηση νομοσχέδιο.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Ζούμε σε πράγματι πολύ δύσκολες συνθήκες και εάν δεν αλλάξουμε, οι επιπτώσεις θα είναι ακόμα μεγαλύτερες.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Ακούω πολύ συχνά να μιλάμε όλοι για τις επιπτώσεις της κλιματικής αλλαγής, αλλά ταυτόχρονα, για παράδειγμα, δεν θέλουμε την </w:t>
      </w:r>
      <w:proofErr w:type="spellStart"/>
      <w:r w:rsidRPr="00015B0C">
        <w:rPr>
          <w:rFonts w:ascii="Arial" w:hAnsi="Arial"/>
          <w:sz w:val="24"/>
          <w:szCs w:val="24"/>
          <w:lang w:eastAsia="el-GR"/>
        </w:rPr>
        <w:t>απολιγνιτοποίηση</w:t>
      </w:r>
      <w:proofErr w:type="spellEnd"/>
      <w:r w:rsidRPr="00015B0C">
        <w:rPr>
          <w:rFonts w:ascii="Arial" w:hAnsi="Arial"/>
          <w:sz w:val="24"/>
          <w:szCs w:val="24"/>
          <w:lang w:eastAsia="el-GR"/>
        </w:rPr>
        <w:t xml:space="preserve"> της χώρας. Όλοι ξέρουμε ότι ο λιγνίτης επιβαρύνει πάρα πολύ το περιβάλλον και συμβάλλει στην κλιματική αλλαγή. Ταυτόχρονα, όμως, για να κολακεύσουν κάποιοι έναν συγκεκριμένο αριθμό συμπολιτών μας οι οποίοι ζουν -ή τουλάχιστον νομίζουν ότι ζουν- από τον λιγνίτη λένε «όχι» στην </w:t>
      </w:r>
      <w:proofErr w:type="spellStart"/>
      <w:r w:rsidRPr="00015B0C">
        <w:rPr>
          <w:rFonts w:ascii="Arial" w:hAnsi="Arial"/>
          <w:sz w:val="24"/>
          <w:szCs w:val="24"/>
          <w:lang w:eastAsia="el-GR"/>
        </w:rPr>
        <w:t>απολιγνιτοποίηση</w:t>
      </w:r>
      <w:proofErr w:type="spellEnd"/>
      <w:r w:rsidRPr="00015B0C">
        <w:rPr>
          <w:rFonts w:ascii="Arial" w:hAnsi="Arial"/>
          <w:sz w:val="24"/>
          <w:szCs w:val="24"/>
          <w:lang w:eastAsia="el-GR"/>
        </w:rPr>
        <w:t xml:space="preserve">, «ναι» στην καθαρή ενέργεια, για να μην έχουμε κλιματική αλλαγή. Πώς να τα συμβιβάσουμε και τα δύο μαζί; Αυτό δεν το έχω καταλάβει. Αυτό είναι πρωτοφανές. Η Ελλάδα τιμωρείται στο χρηματιστήριο των ρύπων και γι’ αυτό ανεβάζει το κόστος της ενέργειας και παρ’ όλα αυτά, λέμε, ναι, να μειώσουμε τους ρύπους, αλλά να μην προχωρήσουμε σε </w:t>
      </w:r>
      <w:proofErr w:type="spellStart"/>
      <w:r w:rsidRPr="00015B0C">
        <w:rPr>
          <w:rFonts w:ascii="Arial" w:hAnsi="Arial"/>
          <w:sz w:val="24"/>
          <w:szCs w:val="24"/>
          <w:lang w:eastAsia="el-GR"/>
        </w:rPr>
        <w:t>απολιγνιτοποίηση</w:t>
      </w:r>
      <w:proofErr w:type="spellEnd"/>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Ταυτόχρονα, μιλάμε για ανανεώσιμες πηγές ενέργειας, που χωρίς </w:t>
      </w:r>
      <w:proofErr w:type="spellStart"/>
      <w:r w:rsidRPr="00015B0C">
        <w:rPr>
          <w:rFonts w:ascii="Arial" w:hAnsi="Arial"/>
          <w:sz w:val="24"/>
          <w:szCs w:val="24"/>
          <w:lang w:eastAsia="el-GR"/>
        </w:rPr>
        <w:t>καμμία</w:t>
      </w:r>
      <w:proofErr w:type="spellEnd"/>
      <w:r w:rsidRPr="00015B0C">
        <w:rPr>
          <w:rFonts w:ascii="Arial" w:hAnsi="Arial"/>
          <w:sz w:val="24"/>
          <w:szCs w:val="24"/>
          <w:lang w:eastAsia="el-GR"/>
        </w:rPr>
        <w:t xml:space="preserve"> αμφιβολία είναι το μέλλον της ενέργειας και στην Ελλάδα και στον τόπο μας. Πώς θα το αντιμετωπίσουμε αυτό; Τι ανανεώσιμες πηγές ενέργειας θέλουμε και μπορούμε να έχουμε; Αυτό δεν το συζητάμε καθόλου και δεν το συζητάει και η Αντιπολίτευση.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Είναι σαφές ότι το πρόβλημα που υπάρχει σήμερα από το ακριβό κόστος της ενέργειας οφείλεται σε μεγάλο βαθμό και στη μεγάλη εξάρτηση που έχει η </w:t>
      </w:r>
      <w:r w:rsidRPr="00015B0C">
        <w:rPr>
          <w:rFonts w:ascii="Arial" w:hAnsi="Arial"/>
          <w:sz w:val="24"/>
          <w:szCs w:val="24"/>
          <w:lang w:eastAsia="el-GR"/>
        </w:rPr>
        <w:lastRenderedPageBreak/>
        <w:t>Ελλάδα -να μην πω ολόκληρη η Ευρώπη, εμένα με ενδιαφέρει κυρίως η Ελλάδα σήμερα- από τους ενεργειακούς πόρους. Το φυσικό αέριο δεν παράγεται στην Ελλάδα, το πετρέλαιο δεν παράγεται στην Ελλάδα, δεν υπάρχουν άλλοι παραγωγικοί πόροι για την αντιμετώπιση του υψηλού κόστους της ενέργειας από τις ΑΠΕ. Και αν δεν προχωρήσουμε δυναμικά προς αυτή την κατεύθυνση, δεν θα μειώσουμε ποτέ την εξάρτηση της οικονομίας μας και της κοινωνίας μας από εξωγενείς παράγοντες που θα μας εκβιάζουν ενίοτε, όπως συμβαίνει σήμερα, με το υψηλό κόστος της ενέργειας.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(Στο σημείο αυτό την Προεδρική Έδρα καταλαμβάνει ο ΣΤ΄ Αντιπρόεδρος της Βουλής κ</w:t>
      </w:r>
      <w:r w:rsidRPr="00015B0C">
        <w:rPr>
          <w:rFonts w:ascii="Arial" w:hAnsi="Arial"/>
          <w:b/>
          <w:sz w:val="24"/>
          <w:szCs w:val="24"/>
          <w:lang w:eastAsia="el-GR"/>
        </w:rPr>
        <w:t>. ΓΕΩΡΓΙΟΣ ΛΑΜΠΡΟΥΛΗΣ</w:t>
      </w:r>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Ήδη κρούουν τον κώδωνα του κινδύνου και στην Ευρώπη. Ήδη η Ευρώπη ζήτησε από τα κράτη-μέλη της Ευρωπαϊκής Ένωσης να λάβουν μέτρα για την αντιμετώπιση του υψηλού κόστους ενέργειας και η Κυβέρνηση του Κυριάκου Μητσοτάκη αυτό το έκανε πραγματικότητα.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Πράγματι, είμαστε από τις πρώτες χώρες -και αξίζουν συγχαρητήρια και στον Πρωθυπουργό και στην ηγεσία του Υπουργείου Ενέργειας- που κατάφερε και προώθησε ένα γενναίο πακέτο ύψους 500 περίπου εκατομμυρίων ευρώ για την αντιμετώπιση του ισχυρότατου αυτού προβλήματος και της αύξησης του κόστους της ενέργειας. Δεν ξέρω αν θα επαρκέσει. Μακάρι και να αρκεί! Μπορεί να χρειαστούν και άλλα.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Όμως, πρέπει να καταλάβουμε ότι αυτή τη στιγμή ζούμε στην κορύφωση ενός μεγάλου δράματος παγκοσμίως, που ξεκίνησε από την πανδημία και που έχει φτάσει τώρα στις πραγματικές επιπτώσεις της πανδημίας όχι μόνο στην υγεία των συμπολιτών μας, αλλά και στην οικονομία μας.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Γι’ αυτούς τους λόγους σε αυτή την Αίθουσα πρέπει να συζητάμε ρεαλιστικά, πρέπει να συζητάμε με επιχειρήματα και πρέπει σε κάποιες στιγμές να συμφωνούμε ότι χρειάζεται μια κοινή αντιμετώπιση αυτών των προβλημάτων.</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Αύριο θα γίνει συζήτηση για τον χειρισμό της πανδημίας σε επίπεδο Αρχηγών. Περιμένω με ενδιαφέρον να ακούσω αυτή τη συζήτηση, αλλά δεν αντέχουμε άλλους λαϊκισμούς. Η χώρα περνάει μια δύσκολη περιπέτεια, όπως ολόκληρος ο κόσμος. Από αυτή την περιπέτεια θα βγούμε νικητές, εάν είμαστε υπεύθυνοι, αν είμαστε σοβαροί, αν είμαστε μετρημένοι και αν πάνω από όλα βάζουμε το εθνικό συμφέρον.</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Σας ευχαριστώ πολύ.</w:t>
      </w:r>
    </w:p>
    <w:p w:rsidR="00015B0C" w:rsidRPr="00015B0C" w:rsidRDefault="00015B0C" w:rsidP="00015B0C">
      <w:pPr>
        <w:spacing w:after="160" w:line="600" w:lineRule="auto"/>
        <w:ind w:firstLine="720"/>
        <w:jc w:val="center"/>
        <w:rPr>
          <w:rFonts w:ascii="Arial" w:hAnsi="Arial" w:cs="Arial"/>
          <w:color w:val="201F1E"/>
          <w:sz w:val="24"/>
          <w:szCs w:val="24"/>
          <w:shd w:val="clear" w:color="auto" w:fill="FFFFFF"/>
          <w:lang w:eastAsia="el-GR"/>
        </w:rPr>
      </w:pPr>
      <w:r w:rsidRPr="00015B0C">
        <w:rPr>
          <w:rFonts w:ascii="Arial" w:hAnsi="Arial" w:cs="Arial"/>
          <w:color w:val="201F1E"/>
          <w:sz w:val="24"/>
          <w:szCs w:val="24"/>
          <w:shd w:val="clear" w:color="auto" w:fill="FFFFFF"/>
          <w:lang w:eastAsia="el-GR"/>
        </w:rPr>
        <w:t>(Χειροκροτήματα από την πτέρυγα της Νέας Δημοκρατίας)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ΠΡΟΕΔΡΕΥΩΝ (Γεώργιος </w:t>
      </w:r>
      <w:proofErr w:type="spellStart"/>
      <w:r w:rsidRPr="00015B0C">
        <w:rPr>
          <w:rFonts w:ascii="Arial" w:hAnsi="Arial"/>
          <w:b/>
          <w:sz w:val="24"/>
          <w:szCs w:val="24"/>
          <w:lang w:eastAsia="el-GR"/>
        </w:rPr>
        <w:t>Λαμπρούλης</w:t>
      </w:r>
      <w:proofErr w:type="spellEnd"/>
      <w:r w:rsidRPr="00015B0C">
        <w:rPr>
          <w:rFonts w:ascii="Arial" w:hAnsi="Arial"/>
          <w:b/>
          <w:sz w:val="24"/>
          <w:szCs w:val="24"/>
          <w:lang w:eastAsia="el-GR"/>
        </w:rPr>
        <w:t xml:space="preserve">): </w:t>
      </w:r>
      <w:r w:rsidRPr="00015B0C">
        <w:rPr>
          <w:rFonts w:ascii="Arial" w:hAnsi="Arial"/>
          <w:sz w:val="24"/>
          <w:szCs w:val="24"/>
          <w:lang w:eastAsia="el-GR"/>
        </w:rPr>
        <w:t>Ευχαριστούμε τον κ. Λοβέρδο και για τη συνέπεια στον χρόνο.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Επόμενος ομιλητής ο κ. Αποστόλου Ευάγγελος από τον ΣΥΡΙΖΑ. Θα ακολουθήσουν -θα διαβάσω την επόμενη πεντάδα- ο κ. </w:t>
      </w:r>
      <w:proofErr w:type="spellStart"/>
      <w:r w:rsidRPr="00015B0C">
        <w:rPr>
          <w:rFonts w:ascii="Arial" w:hAnsi="Arial"/>
          <w:sz w:val="24"/>
          <w:szCs w:val="24"/>
          <w:lang w:eastAsia="el-GR"/>
        </w:rPr>
        <w:t>Λιούπης</w:t>
      </w:r>
      <w:proofErr w:type="spellEnd"/>
      <w:r w:rsidRPr="00015B0C">
        <w:rPr>
          <w:rFonts w:ascii="Arial" w:hAnsi="Arial"/>
          <w:sz w:val="24"/>
          <w:szCs w:val="24"/>
          <w:lang w:eastAsia="el-GR"/>
        </w:rPr>
        <w:t>, ο κ. Ανδριανός, ο κ. Γιαννούλης και η κ. Αλεξοπούλου.</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Ορίστε, κύριε Αποστόλου, έχετε τον λόγο.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ΕΥΑΓΓΕΛΟΣ ΑΠΟΣΤΟΛΟΥ: </w:t>
      </w:r>
      <w:r w:rsidRPr="00015B0C">
        <w:rPr>
          <w:rFonts w:ascii="Arial" w:hAnsi="Arial"/>
          <w:sz w:val="24"/>
          <w:szCs w:val="24"/>
          <w:lang w:eastAsia="el-GR"/>
        </w:rPr>
        <w:t>Ευχαριστώ, κύριε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Ξεκινώ την παρέμβασή μου με τη γεωργική γη υψηλής παραγωγικότητας, γιατί, κυρίες και κύριοι συνάδελφοι, αποτελεί φυσικό πόρο μη ανανεώσιμο, που βρίσκεται ήδη σε ανεπάρκεια στη χώρα μας, γι’ αυτό και αποτελεί πραγματικό εθνικό πλούτο και προστατεύεται από το Σύνταγμα της Ελλάδας και τη νομολογία του Σ.τ.Ε., προστατεύεται από την Ευρωπαϊκή Επιτροπή που έχει αναπτύξει μια θεματική στρατηγική για την προστασία του εδάφους, προστατεύεται από τον ΟΗΕ μέσω της «Ατζέντα 2021», η οποία επιβάλλει την καταγραφή και συστηματική διαχείριση της γεωργικής γης, απαγορεύει την υποβάθμισή της και συνιστά την ανάκτησή της.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Δεν σας έφτανε, φαίνεται, κύριε Υπουργέ, η διασπορά των </w:t>
      </w:r>
      <w:proofErr w:type="spellStart"/>
      <w:r w:rsidRPr="00015B0C">
        <w:rPr>
          <w:rFonts w:ascii="Arial" w:hAnsi="Arial"/>
          <w:sz w:val="24"/>
          <w:szCs w:val="24"/>
          <w:lang w:eastAsia="el-GR"/>
        </w:rPr>
        <w:t>φωτοβολταϊκών</w:t>
      </w:r>
      <w:proofErr w:type="spellEnd"/>
      <w:r w:rsidRPr="00015B0C">
        <w:rPr>
          <w:rFonts w:ascii="Arial" w:hAnsi="Arial"/>
          <w:sz w:val="24"/>
          <w:szCs w:val="24"/>
          <w:lang w:eastAsia="el-GR"/>
        </w:rPr>
        <w:t xml:space="preserve"> σταθμών στο σύνολο σχεδόν της γεωργικής γης υψηλής παραγωγικότητας που θεσπίσατε με τον ν.4711/2020, έρχεστε σήμερα και θυσιάζετε και αυτή που έμεινε για να υπηρετήσετε έναν καιροσκοπισμό και τα συμφέροντα μιας στιγμής.</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sz w:val="24"/>
          <w:szCs w:val="24"/>
          <w:lang w:eastAsia="el-GR"/>
        </w:rPr>
        <w:lastRenderedPageBreak/>
        <w:t xml:space="preserve">Δυο λόγια για τους δασικούς χάρτες. Φέρνετε μία ακόμη παράταση που δεν θα είναι η τελευταία, γιατί δεν είναι μόνο οι αντιρρήσεις που δεν εξετάστηκαν, είναι και άλλοι τόσοι και περισσότεροι που δεν αντέδρασαν γιατί δεν μπορούσαν να χωνέψουν ότι τα </w:t>
      </w:r>
      <w:proofErr w:type="spellStart"/>
      <w:r w:rsidRPr="00015B0C">
        <w:rPr>
          <w:rFonts w:ascii="Arial" w:hAnsi="Arial"/>
          <w:sz w:val="24"/>
          <w:szCs w:val="24"/>
          <w:lang w:eastAsia="el-GR"/>
        </w:rPr>
        <w:t>ελαιοπερίβολά</w:t>
      </w:r>
      <w:proofErr w:type="spellEnd"/>
      <w:r w:rsidRPr="00015B0C">
        <w:rPr>
          <w:rFonts w:ascii="Arial" w:hAnsi="Arial"/>
          <w:sz w:val="24"/>
          <w:szCs w:val="24"/>
          <w:lang w:eastAsia="el-GR"/>
        </w:rPr>
        <w:t xml:space="preserve"> τους είναι δασικά και σε πολλές περιπτώσεις δεν τους ανήκουν.</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Έχετε, κύριε Υπουργέ, μια απόφαση του Συμβουλίου Επικρατείας που σας διευκολύνει να αντιμετωπίσετε τις προηγούμενες αποφάσεις του που είχαν κρίνει ως αντισυνταγματικές τις διαδικασίες που ακολουθήθηκαν στους δασικούς χάρτες της πρώτης φάσης και αναφέρομαι μόνο στα τετελεσμένα των πράξεων της διοίκησης, που συνδέονται με την αγροτική δραστηριότητα και δεν είναι άλλες από τις δηλώσεις στο ολοκληρωμένο σύστημα διαχείρισης των ενισχύσεων.</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Αν, κύριε Υπουργέ, κάνετε μια διαδρομή από τον κανονισμό 1782/2003, άρθρο 44, που αφορά στη χρήση των δικαιωμάτων ενίσχυσης, όπου αναφέρεται ότι επιλέξιμα θεωρείται κάθε γεωργική έκταση που καλύπτεται από αρόσιμη γη και μόνιμους βοσκοτόπους και φτάσετε μέχρι εκεί που ενέταξε στις </w:t>
      </w:r>
      <w:proofErr w:type="spellStart"/>
      <w:r w:rsidRPr="00015B0C">
        <w:rPr>
          <w:rFonts w:ascii="Arial" w:hAnsi="Arial"/>
          <w:sz w:val="24"/>
          <w:szCs w:val="24"/>
          <w:lang w:eastAsia="el-GR"/>
        </w:rPr>
        <w:t>επιλεξιμότητες</w:t>
      </w:r>
      <w:proofErr w:type="spellEnd"/>
      <w:r w:rsidRPr="00015B0C">
        <w:rPr>
          <w:rFonts w:ascii="Arial" w:hAnsi="Arial"/>
          <w:sz w:val="24"/>
          <w:szCs w:val="24"/>
          <w:lang w:eastAsia="el-GR"/>
        </w:rPr>
        <w:t xml:space="preserve"> εκτός των </w:t>
      </w:r>
      <w:proofErr w:type="spellStart"/>
      <w:r w:rsidRPr="00015B0C">
        <w:rPr>
          <w:rFonts w:ascii="Arial" w:hAnsi="Arial"/>
          <w:sz w:val="24"/>
          <w:szCs w:val="24"/>
          <w:lang w:eastAsia="el-GR"/>
        </w:rPr>
        <w:t>χορτολιβαδικών</w:t>
      </w:r>
      <w:proofErr w:type="spellEnd"/>
      <w:r w:rsidRPr="00015B0C">
        <w:rPr>
          <w:rFonts w:ascii="Arial" w:hAnsi="Arial"/>
          <w:sz w:val="24"/>
          <w:szCs w:val="24"/>
          <w:lang w:eastAsia="el-GR"/>
        </w:rPr>
        <w:t xml:space="preserve"> εκτάσεων και εκτάσεις με χαμηλή ξυλώδη βλάστηση, τότε θα λυθούν πολλά προβλήματα. Αυτό που κυρίως πρέπει να ενδιαφέρει όλους εμάς είναι να μη χαθεί, κύριε Υπουργέ, η δουλειά </w:t>
      </w:r>
      <w:r w:rsidRPr="00015B0C">
        <w:rPr>
          <w:rFonts w:ascii="Arial" w:hAnsi="Arial"/>
          <w:sz w:val="24"/>
          <w:szCs w:val="24"/>
          <w:lang w:eastAsia="el-GR"/>
        </w:rPr>
        <w:lastRenderedPageBreak/>
        <w:t>που έχει γίνει. Περισσότερα, βεβαίως, θα πούμε όταν καταθέσετε την πρότασή σας.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Όπως αντιλαμβάνεστε, δεν μπορώ να μη σταθώ με την παρέμβασή μου στην τραγωδία που βιώνουμε στη βόρεια Εύβοια και σταματημό δεν έχει. Ενώ συζητούσαμε, γιατί ακόμη δεν είχαν ξεκινήσει οι καταβολές των αποζημιώσεων και των ενισχύσεων, δεν έχει καταβληθεί ούτε 1 ευρώ, αγαπητοί συνάδελφοι, σήμερα για παράδειγμα στους καλλιεργητές και είναι θέμα επιβίωσης για τους κατοίκους. Βρέθηκαν ξαφνικά μπροστά σε μια άλλη καταστροφή. Πλημμύρισε ένα μεγάλο τμήμα του παραλιακού μετώπου της Δημοτικής Ενότητας Αγίας Άννας και της Κοινότητας Βασιλικών, λόγω μη έγκαιρης εκτέλεσης των απαραίτητων αντιδιαβρωτικών έργων και των έργων απομάκρυνσης των καμένων από τα ρέματα.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Από την επομένη του ελέγχου της πυρκαγιάς έπρεπε να αρχίσουν οι εργασίες καθαρισμού των ρεμάτων και σε δέκα μέρες, διάστημα που ήταν έτοιμες οι μελέτες αντιδιαβρωτικών έργων, να ξεκινήσουν οι εργασίες, οι οποίες κανονικά μέχρι τέλος Σεπτεμβρίου έπρεπε να είχαν ολοκληρωθεί, γιατί υπήρχαν και εξειδικευμένοι δασεργάτες από τους δασικούς συνεταιρισμούς της περιοχής και από τις αρχές του Οκτώβρη μπορούσαμε να μπούμε σε αντιπλημμυρικά έργα.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Εμείς, κύριοι της Κυβέρνησης, κύριε Υπουργέ, σας είχαμε προειδοποιήσει ότι με τις πρωτόγνωρες για τον χώρο διαδικασίες, που επιχειρήσατε να αντιμετωπίσετε την αναγέννηση και την αποκατάσταση, εισάγοντας ιδιώτες αναδόχους σε δημόσια δάση, θα υπάρξουν προβλήματα. Αντιδράσαμε στους συγκεκριμένους αναδόχους αποκατάστασης, γιατί ξαφνικά εμφανίζεται ένα δημόσιο να ομολογεί ότι δεν μπορεί να συντάξει μελέτες ή να εκτελέσει τέτοια έργα και γι’ αυτόν τον λόγο οι ανάδοχοι όχι μόνο χρηματοδοτούν αλλά και εκτελούν τα έργα. Την ίδια στιγμή βέβαια είχαν στην ευρύτερη περιοχή της </w:t>
      </w:r>
      <w:proofErr w:type="spellStart"/>
      <w:r w:rsidRPr="00015B0C">
        <w:rPr>
          <w:rFonts w:ascii="Arial" w:hAnsi="Arial"/>
          <w:sz w:val="24"/>
          <w:szCs w:val="24"/>
          <w:lang w:eastAsia="el-GR"/>
        </w:rPr>
        <w:t>βορειοκεντρικής</w:t>
      </w:r>
      <w:proofErr w:type="spellEnd"/>
      <w:r w:rsidRPr="00015B0C">
        <w:rPr>
          <w:rFonts w:ascii="Arial" w:hAnsi="Arial"/>
          <w:sz w:val="24"/>
          <w:szCs w:val="24"/>
          <w:lang w:eastAsia="el-GR"/>
        </w:rPr>
        <w:t xml:space="preserve"> Εύβοιας άδειες παραγωγού για 375 </w:t>
      </w:r>
      <w:r w:rsidRPr="00015B0C">
        <w:rPr>
          <w:rFonts w:ascii="Arial" w:hAnsi="Arial"/>
          <w:sz w:val="24"/>
          <w:szCs w:val="24"/>
          <w:lang w:val="en-US" w:eastAsia="el-GR"/>
        </w:rPr>
        <w:t>MW</w:t>
      </w:r>
      <w:r w:rsidRPr="00015B0C">
        <w:rPr>
          <w:rFonts w:ascii="Arial" w:hAnsi="Arial"/>
          <w:sz w:val="24"/>
          <w:szCs w:val="24"/>
          <w:lang w:eastAsia="el-GR"/>
        </w:rPr>
        <w:t>, εκ των οποίων 175 αφορούσαν τις πυρόπληκτες περιοχές.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Πώς, λοιπόν, να μην δουν οι κάτοικοι όλες αυτές τις κινήσεις να συνδέονται με τον βασικό στόχο όλων, την εγκατάσταση αιολικών πάρκων ακόμη και στα καμένα; Αναγκαστήκατε βέβαια να τις αποσύρετε. Χάθηκε, όμως, πολύτιμος χρόνος. Μπορούσατε, ειδικά τις συγκεκριμένες περιοχές που είχαν μεταβληθεί σε κρανίου τόπου, να τις έχετε προσεγγίσει νωρίτερα.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Δυστυχώς, κυρίες και κύριοι συνάδελφοι, της Νέας Δημοκρατίας η στάση της Κυβέρνησής σας αναφορικά με τις καταστροφές, που έχουν πλήξει τη βόρεια Εύβοια είναι από την πρώτη στιγμή μέχρι σήμερα αλαζονική και εκτός πραγματικότητας. Όταν η βόρεια Εύβοια επί εννέα ημέρες καιγόταν από τον </w:t>
      </w:r>
      <w:r w:rsidRPr="00015B0C">
        <w:rPr>
          <w:rFonts w:ascii="Arial" w:hAnsi="Arial"/>
          <w:sz w:val="24"/>
          <w:szCs w:val="24"/>
          <w:lang w:eastAsia="el-GR"/>
        </w:rPr>
        <w:lastRenderedPageBreak/>
        <w:t>Ευβοϊκό μέχρι το Αιγαίο, ο Πρωθυπουργός που δεν έχει επισκεφθεί ακόμη την περιοχή δήλωνε παγερά ότι όλα θα ξαναχτιστούν από την αρχή.</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Πριν πέντε μέρες με την πρώτη βροχή μετά την πυρκαγιά η βόρεια Εύβοια έζησε μια ακόμη καταστροφή και Υπουργός σας δήλωνε εμπαίζοντας ότι η πλημμύρα δεν έχει σχέση με τα καμένα. Δυστυχώς αυτό που αισθάνονται οι κάτοικοι είναι ότι έχουν εγκαταλειφθεί στην τύχη τους, ζώντας με το βλέμμα στον ουρανό είτε σε φωτιά είτε σε βροχή.</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Αυτή τη στιγμή η κατάσταση είναι δραματική στην περιοχή μου. Η σκέψη και η αγωνία μου βρίσκονται εκεί.</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cs="Arial"/>
          <w:sz w:val="24"/>
          <w:szCs w:val="24"/>
          <w:lang w:eastAsia="el-GR"/>
        </w:rPr>
        <w:t>(Χειροκροτήματα από την πτέρυγα του ΣΥΡΙΖΑ)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ΠΡΟΕΔΡΕΥΩΝ (Γεώργιος </w:t>
      </w:r>
      <w:proofErr w:type="spellStart"/>
      <w:r w:rsidRPr="00015B0C">
        <w:rPr>
          <w:rFonts w:ascii="Arial" w:hAnsi="Arial"/>
          <w:b/>
          <w:sz w:val="24"/>
          <w:szCs w:val="24"/>
          <w:lang w:eastAsia="el-GR"/>
        </w:rPr>
        <w:t>Λαμπρούλης</w:t>
      </w:r>
      <w:proofErr w:type="spellEnd"/>
      <w:r w:rsidRPr="00015B0C">
        <w:rPr>
          <w:rFonts w:ascii="Arial" w:hAnsi="Arial"/>
          <w:b/>
          <w:sz w:val="24"/>
          <w:szCs w:val="24"/>
          <w:lang w:eastAsia="el-GR"/>
        </w:rPr>
        <w:t>):</w:t>
      </w:r>
      <w:r w:rsidRPr="00015B0C">
        <w:rPr>
          <w:rFonts w:ascii="Arial" w:hAnsi="Arial"/>
          <w:sz w:val="24"/>
          <w:szCs w:val="24"/>
          <w:lang w:eastAsia="el-GR"/>
        </w:rPr>
        <w:t xml:space="preserve"> Τον λόγο τώρα έχει ο κ. </w:t>
      </w:r>
      <w:proofErr w:type="spellStart"/>
      <w:r w:rsidRPr="00015B0C">
        <w:rPr>
          <w:rFonts w:ascii="Arial" w:hAnsi="Arial"/>
          <w:sz w:val="24"/>
          <w:szCs w:val="24"/>
          <w:lang w:eastAsia="el-GR"/>
        </w:rPr>
        <w:t>Λιούπης</w:t>
      </w:r>
      <w:proofErr w:type="spellEnd"/>
      <w:r w:rsidRPr="00015B0C">
        <w:rPr>
          <w:rFonts w:ascii="Arial" w:hAnsi="Arial"/>
          <w:sz w:val="24"/>
          <w:szCs w:val="24"/>
          <w:lang w:eastAsia="el-GR"/>
        </w:rPr>
        <w:t xml:space="preserve"> Αθανάσιος από τη Νέα Δημοκρατία.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ΑΘΑΝΑΣΙΟΣ ΛΙΟΥΠΗΣ:</w:t>
      </w:r>
      <w:r w:rsidRPr="00015B0C">
        <w:rPr>
          <w:rFonts w:ascii="Arial" w:hAnsi="Arial"/>
          <w:sz w:val="24"/>
          <w:szCs w:val="24"/>
          <w:lang w:eastAsia="el-GR"/>
        </w:rPr>
        <w:t xml:space="preserve"> Σας ευχαριστώ, κύριε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Κύριε Υπουργέ, κυρίες και κύριοι συνάδελφοι, η σημερινή νομοθετική πρωτοβουλία είναι σε μεγάλο βαθμό προσαρμογή στις ευρωπαϊκές οδηγίες και υπηρετεί πολλούς στόχους. Πρώτον, την ενίσχυση της ενεργειακής απόδοσης και την εξοικονόμηση ενέργειας, δεύτερον, την ενίσχυση του ανταγωνισμού στην αγορά ενέργειας, τρίτον, βελτιώσεις στο πλαίσιο των περιβαλλοντικών </w:t>
      </w:r>
      <w:r w:rsidRPr="00015B0C">
        <w:rPr>
          <w:rFonts w:ascii="Arial" w:hAnsi="Arial"/>
          <w:sz w:val="24"/>
          <w:szCs w:val="24"/>
          <w:lang w:eastAsia="el-GR"/>
        </w:rPr>
        <w:lastRenderedPageBreak/>
        <w:t>επιθεωρήσεων και τέταρτον, την παράταση της προθεσμίας για τη διόρθωση σφαλμάτων και υποβολή αντιρρήσεων σε σχέση με τους δασικούς χάρτες.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Τα ζητήματα που αφορούν την ενέργεια είναι περισσότερο επίκαιρα από ποτέ. Ο Πρωθυπουργός έχει θέσει ως μέγιστη προτεραιότητα τις πολιτικές για την προστασία του περιβάλλοντος ως αντιστάθμισμα στη σοβαρή κλιματική αλλαγή που βιώνει ο πλανήτης.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Βασική επιδίωξη είναι να επιτύχουμε τον στόχο της Ευρωπαϊκής Ένωσης για μείωση της κατανάλωσης ενέργειας τουλάχιστον 32% έως το 2030. Τα μέτρα ενεργειακής απόδοσης συνιστούν υψηλή προτεραιότητα σε ευρωπαϊκό επίπεδο. Ο στόχος αυτός πρόκειται να επιτευχθεί με ενεργειακή αναβάθμιση κτηρίων κατοικίας, δημοσίων κτηρίων, καθώς και αυτών του τριτογενή τομέα με την υποχρέωση ενεργειακής απόδοσης, όπως επίσης και με την ενίσχυση των ανανεώσιμων πηγών ενέργειας.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Πολύ σημαντική αλλαγή για το ενεργειακό αποτύπωμα του δημοσίου η υποχρέωση να ανακαινίζονται κάθε χρόνο το 3% του συνολικού εμβαδού δαπέδου κτηρίων της κεντρικής διοίκησης, ώστε μακροπρόθεσμα να έχουμε κτήρια σχεδόν μηδενικής κατανάλωσης ενέργειας.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υποχρεωτική ενεργειακή αναβάθμιση των δημοσίων κτηρίων δημιουργεί αύξηση της οικονομικής δραστηριότητας και επιπλέον θέσεις </w:t>
      </w:r>
      <w:r w:rsidRPr="00015B0C">
        <w:rPr>
          <w:rFonts w:ascii="Arial" w:hAnsi="Arial"/>
          <w:sz w:val="24"/>
          <w:szCs w:val="24"/>
          <w:lang w:eastAsia="el-GR"/>
        </w:rPr>
        <w:lastRenderedPageBreak/>
        <w:t>εργασίας, αφού πολλές χιλιάδες τετραγωνικά μέτρα υπόκεινται υποχρεωτικά κατ’ έτος σε ανακαίνιση. Ταυτόχρονα μπαίνουν συγκεκριμένες ενεργειακές προϋποθέσεις, που πρέπει να πληρούν τα κτήρια που αγοράζονται ή μισθώνονται από δημόσιους φορείς. Δήμοι και περιφέρειες οφείλουν να εκπονούν σχέδια ενεργειακής απόδοσης κτηρίων, προκειμένου να λάβουν αντίστοιχη χρηματοδότηση. Οι καταναλωτές πρέπει να έχουν πλήρη πρόσβαση με διαφάνεια και ακρίβεια σε όλες τις πληροφορίες, που αφορούν τις μετρήσεις και την κοστολόγηση ρεύματος και φυσικού αερίου.</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Σε περίπτωση που οι διανομείς ενέργειας και οι επιχειρήσεις πώλησης δεν τηρούν τις υποχρεώσεις τους αυτές, θα προβλεφθούν συγκεκριμένες κυρώσεις με υπουργική απόφαση. Επίσης, με υπουργική απόφαση αναμένεται να έχουμε ως το τέλος του έτους και συγκεκριμένο σχέδιο δράσης για την αντιμετώπιση της ενεργειακής ένδειας.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Στο νομοσχέδιο περιλαμβάνεται και πρόβλεψη για προκήρυξη προγραμμάτων με παροχή χρηματοδοτικών κινήτρων σε σχέση με την ενεργειακή αναβάθμιση κτηρίων και κατοικιών μέσω του Προγράμματος Δημοσίων Επενδύσεων. Προγράμματα, όπως το «ΕΞΟΙΚΟΝΟΜΩ», είναι ιδιαιτέρως δημοφιλή και αξιοποιούνται από τους πολίτες.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Καθίσταται υποχρεωτικός ο έλεγχος των πιστοποιητικών ενεργειακής απόδοσης όταν μισθωτής ή αγοραστής του κτηρίου είναι φορέας της γενικής κυβέρνησης.</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Αλλάζει η συνολική νοοτροπία σε σχέση με τους περιβαλλοντικούς ελέγχους και παύουν πλέον να έχουν αποκλειστικά </w:t>
      </w:r>
      <w:proofErr w:type="spellStart"/>
      <w:r w:rsidRPr="00015B0C">
        <w:rPr>
          <w:rFonts w:ascii="Arial" w:hAnsi="Arial" w:cs="Arial"/>
          <w:sz w:val="24"/>
          <w:szCs w:val="24"/>
          <w:lang w:eastAsia="el-GR"/>
        </w:rPr>
        <w:t>τιμωρητικό</w:t>
      </w:r>
      <w:proofErr w:type="spellEnd"/>
      <w:r w:rsidRPr="00015B0C">
        <w:rPr>
          <w:rFonts w:ascii="Arial" w:hAnsi="Arial" w:cs="Arial"/>
          <w:sz w:val="24"/>
          <w:szCs w:val="24"/>
          <w:lang w:eastAsia="el-GR"/>
        </w:rPr>
        <w:t xml:space="preserve"> χαρακτήρα. Στοχεύουν στο να παρέχουν αρχικά κατευθυντήριες γραμμές προς τους επαγγελματίες σε σχέση με τις αλλαγές που πρέπει να γίνουν για να είναι σύννομοι. Η αξιοποίηση και ιδιωτών ελεγκτών περιβάλλοντος θα αυξήσει δραστικά τον συνολικό αριθμό ελέγχων καθιστώντας καλύτερη την εφαρμογή του νομοθετικού πλαισίου. Δίνεται ώθηση στην παραγωγή ηλεκτρικής ενέργειας από βιομάζα και βιοαέριο εντός ζώνης οικιστικού ελέγχου με την εξομοίωση των ορίων για τη συγκεκριμένη εναλλακτική πηγή ενέργειας σε σχέση με την αντίστοιχη από ηλιακή ενέργεια δηλαδή την αύξησή τους από τα 500 </w:t>
      </w:r>
      <w:r w:rsidRPr="00015B0C">
        <w:rPr>
          <w:rFonts w:ascii="Arial" w:hAnsi="Arial" w:cs="Arial"/>
          <w:sz w:val="24"/>
          <w:szCs w:val="24"/>
          <w:lang w:val="en-US" w:eastAsia="el-GR"/>
        </w:rPr>
        <w:t>KW</w:t>
      </w:r>
      <w:r w:rsidRPr="00015B0C">
        <w:rPr>
          <w:rFonts w:ascii="Arial" w:hAnsi="Arial" w:cs="Arial"/>
          <w:sz w:val="24"/>
          <w:szCs w:val="24"/>
          <w:lang w:eastAsia="el-GR"/>
        </w:rPr>
        <w:t xml:space="preserve"> σε 3 </w:t>
      </w:r>
      <w:r w:rsidRPr="00015B0C">
        <w:rPr>
          <w:rFonts w:ascii="Arial" w:hAnsi="Arial" w:cs="Arial"/>
          <w:sz w:val="24"/>
          <w:szCs w:val="24"/>
          <w:lang w:val="en-US" w:eastAsia="el-GR"/>
        </w:rPr>
        <w:t>MW</w:t>
      </w:r>
      <w:r w:rsidRPr="00015B0C">
        <w:rPr>
          <w:rFonts w:ascii="Arial" w:hAnsi="Arial" w:cs="Arial"/>
          <w:sz w:val="24"/>
          <w:szCs w:val="24"/>
          <w:lang w:eastAsia="el-GR"/>
        </w:rPr>
        <w:t xml:space="preserve">.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Με διάταξη του νομοσχεδίου διευκρινίζεται ότι οι μονάδες επεξεργασίας αποβλήτων υπόκεινται σε έγκριση γνωστοποίησης λειτουργίας ενώ πρέπει να διαθέτουν ασφαλιστήριο συμβόλαιο για να χειρίζονται τα επικίνδυνα απόβλητα. Είναι γνωστή σε όλους μας η καταδίκη της χώρας μας από την Ευρωπαϊκή Ένωση για την μονοπωλιακή πρόσβαση της ΔΕΗ στα κοιτάσματα λιγνίτη. Με τις σημερινές ρυθμίσεις υλοποιείται η δέσμευση της ΔΕΗ να πωλήσει ηλεκτρική </w:t>
      </w:r>
      <w:r w:rsidRPr="00015B0C">
        <w:rPr>
          <w:rFonts w:ascii="Arial" w:hAnsi="Arial" w:cs="Arial"/>
          <w:sz w:val="24"/>
          <w:szCs w:val="24"/>
          <w:lang w:eastAsia="el-GR"/>
        </w:rPr>
        <w:lastRenderedPageBreak/>
        <w:t xml:space="preserve">ενέργεια μέσω της συμμετοχής της στο ελληνικό χρηματιστήριο ενέργειας. Ορίζονται οι αρμοδιότητες του εξειδικευμένου εμπειρογνώμονα, που λειτουργεί ως εντολοδόχος παρακολούθησης εκ μέρους της Ευρωπαϊκής Επιτροπής σε σχέση με την πορεία των αλλαγών που πρέπει να υλοποιηθούν στον τομέα της ενέργειας.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Η κατάσταση στην οποία βρισκόταν η ΔΕΗ μέχρι πριν δυο χρόνια δεν έχει </w:t>
      </w:r>
      <w:proofErr w:type="spellStart"/>
      <w:r w:rsidRPr="00015B0C">
        <w:rPr>
          <w:rFonts w:ascii="Arial" w:hAnsi="Arial" w:cs="Arial"/>
          <w:sz w:val="24"/>
          <w:szCs w:val="24"/>
          <w:lang w:eastAsia="el-GR"/>
        </w:rPr>
        <w:t>καμμία</w:t>
      </w:r>
      <w:proofErr w:type="spellEnd"/>
      <w:r w:rsidRPr="00015B0C">
        <w:rPr>
          <w:rFonts w:ascii="Arial" w:hAnsi="Arial" w:cs="Arial"/>
          <w:sz w:val="24"/>
          <w:szCs w:val="24"/>
          <w:lang w:eastAsia="el-GR"/>
        </w:rPr>
        <w:t xml:space="preserve"> σχέση με τη σημερινή πιο εύρωστη θέση της. Το σύνολο των δράσεων που αφορούν τη ΔΕΗ συμβάλλει στην αύξηση του ανταγωνισμού προς όφελος των καταναλωτών. Τέλος, χορηγείται τετράμηνη παράταση στην προθεσμία για αντιρρήσεις για τους δασικούς χάρτες, που η ανάρτηση τους υλοποιείται εντός του 2021, κυρίως λόγω του φόρτου εργασίας που έχουν οι διευθύνσεις δασών και μάλιστα μετά από τις πρόσφατες πυρκαγιές.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Σε σχέση με τους δασικούς χάρτες να τονίσω την ιδιαίτερη αξία που έχουν οι δύο πρόσφατες αποφάσεις του Συμβουλίου της Επικρατείας στην τεράστια προσπάθεια, που καταβάλλει η Κυβέρνηση να ξεκαθαρίσει το τοπίο των δασικών και μη ιδιοκτησιών στην Ελλάδα. Το Συμβούλιο της Επικρατείας έκρινε συνταγματικό το άρθρο 48 του ν.4685/2020 ανοίγοντας τον δρόμο να αποκτήσουμε ένα μη αμφισβητήσιμο πλαίσιο για τις χρήσεις γης στηρίζοντας την αγροτική παραγωγή δεκαετιών και δημιουργώντας σταθερές συνθήκες για την προσέλκυση επενδύσεων. Το σημερινό νομοσχέδιο όχι απλώς δεν είναι </w:t>
      </w:r>
      <w:r w:rsidRPr="00015B0C">
        <w:rPr>
          <w:rFonts w:ascii="Arial" w:hAnsi="Arial" w:cs="Arial"/>
          <w:sz w:val="24"/>
          <w:szCs w:val="24"/>
          <w:lang w:eastAsia="el-GR"/>
        </w:rPr>
        <w:lastRenderedPageBreak/>
        <w:t xml:space="preserve">άτολμο, όπως χαρακτηρίστηκε από την αντιπολίτευση, αλλά αντιθέτως προσφέρει λύσεις σε χρονίζοντα θέματα. Ήδη η κυβέρνηση αντιλαμβανόμενη τις σοβαρές επερχόμενες συνέπειες της κλιματικής αλλαγής φρόντισε το 40% από τα έσοδα του Ευρωπαϊκού Ταμείου Ανάκαμψης και Ανθεκτικότητας να αφορά σε περιβαλλοντικές δράσεις.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Ο φετινός χειμώνας προβλέπεται να έχει ιδιαίτερη οικονομική επιβάρυνση στα έξοδα επιχειρήσεων και νοικοκυριών εξαιτίας του κόστους του πετρελαίου και του φυσικού αερίου. Και εδώ η κυβέρνηση ήταν από τις πρώτες, που κινητοποιήθηκε και έλαβε σημαντικά μέτρα για τη συγκράτηση του ενεργειακού κόστους μέσω του ταμείου ενεργειακής μετάβασης αξιοποιώντας 400 εκατομμύρια ευρώ.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Τελειώνοντας, να τονίσω ότι σε κάθε αλλαγή, σε κάθε δυσκολία ο πολίτης γνωρίζει ότι έχει στο πλάι του μια κυβέρνηση, που ανταποκρίνεται άμεσα στις ανάγκες του. Κι αυτό είναι μια σημαντική διαφοροποίηση σε σχέση με την πολιτική διαχείρισης των κρίσεων που γνωρίζουμε μέχρι σήμερα.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Σας ευχαριστώ.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b/>
          <w:sz w:val="24"/>
          <w:szCs w:val="24"/>
          <w:lang w:eastAsia="el-GR"/>
        </w:rPr>
        <w:t>ΓΕΩΡΓΙΟΣ ΑΜΥΡΑΣ (Υφυπουργός Περιβάλλοντος και Ενέργειας):</w:t>
      </w:r>
      <w:r w:rsidRPr="00015B0C">
        <w:rPr>
          <w:rFonts w:ascii="Arial" w:hAnsi="Arial" w:cs="Arial"/>
          <w:sz w:val="24"/>
          <w:szCs w:val="24"/>
          <w:lang w:eastAsia="el-GR"/>
        </w:rPr>
        <w:t xml:space="preserve"> Κύριε Πρόεδρε, θα μπορούσα να έχω για λίγο τον λόγο;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b/>
          <w:sz w:val="24"/>
          <w:szCs w:val="24"/>
          <w:lang w:eastAsia="el-GR"/>
        </w:rPr>
        <w:t xml:space="preserve">ΠΡΟΕΔΡΕΥΩΝ (Γεώργιος </w:t>
      </w:r>
      <w:proofErr w:type="spellStart"/>
      <w:r w:rsidRPr="00015B0C">
        <w:rPr>
          <w:rFonts w:ascii="Arial" w:hAnsi="Arial" w:cs="Arial"/>
          <w:b/>
          <w:sz w:val="24"/>
          <w:szCs w:val="24"/>
          <w:lang w:eastAsia="el-GR"/>
        </w:rPr>
        <w:t>Λαμπρούλης</w:t>
      </w:r>
      <w:proofErr w:type="spellEnd"/>
      <w:r w:rsidRPr="00015B0C">
        <w:rPr>
          <w:rFonts w:ascii="Arial" w:hAnsi="Arial" w:cs="Arial"/>
          <w:b/>
          <w:sz w:val="24"/>
          <w:szCs w:val="24"/>
          <w:lang w:eastAsia="el-GR"/>
        </w:rPr>
        <w:t>):</w:t>
      </w:r>
      <w:r w:rsidRPr="00015B0C">
        <w:rPr>
          <w:rFonts w:ascii="Arial" w:hAnsi="Arial" w:cs="Arial"/>
          <w:sz w:val="24"/>
          <w:szCs w:val="24"/>
          <w:lang w:eastAsia="el-GR"/>
        </w:rPr>
        <w:t xml:space="preserve"> Παρακαλώ.</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b/>
          <w:sz w:val="24"/>
          <w:szCs w:val="24"/>
          <w:lang w:eastAsia="el-GR"/>
        </w:rPr>
        <w:lastRenderedPageBreak/>
        <w:t xml:space="preserve">ΓΕΩΡΓΙΟΣ ΑΜΥΡΑΣ (Υφυπουργός Περιβάλλοντος και Ενέργειας): </w:t>
      </w:r>
      <w:r w:rsidRPr="00015B0C">
        <w:rPr>
          <w:rFonts w:ascii="Arial" w:hAnsi="Arial" w:cs="Arial"/>
          <w:sz w:val="24"/>
          <w:szCs w:val="24"/>
          <w:lang w:eastAsia="el-GR"/>
        </w:rPr>
        <w:t>Ευχαριστώ, κύριε Πρόεδρε.</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Απλά θα ήθελα να δώσω κάποια στοιχεία διότι άκουσα πριν τον κύριο Αποστόλου να λέει κάποια στοιχεία για τα αντιδιαβρωτικά για την βόρεια Εύβοια που δεν ισχύουν. Θα δώσω, λοιπόν, σε ένα λεπτό τα στοιχεία που πρέπει να γνωρίζει το Κοινοβούλιο. Κατ’ αρχάς στην περιοχή ευθύνης του Δασαρχείου Λίμνης υλοποιούνται τα αντιδιαβρωτικά έργα και στις πέντε υδρολογικές λεκάνες της περιοχής. Τρεις γίνονται με αναδόχους, από την ΔΕΗ, την εταιρεία «</w:t>
      </w:r>
      <w:r w:rsidRPr="00015B0C">
        <w:rPr>
          <w:rFonts w:ascii="Arial" w:hAnsi="Arial" w:cs="Arial"/>
          <w:sz w:val="24"/>
          <w:szCs w:val="24"/>
          <w:lang w:val="en-US" w:eastAsia="el-GR"/>
        </w:rPr>
        <w:t>EREN</w:t>
      </w:r>
      <w:r w:rsidRPr="00015B0C">
        <w:rPr>
          <w:rFonts w:ascii="Arial" w:hAnsi="Arial" w:cs="Arial"/>
          <w:sz w:val="24"/>
          <w:szCs w:val="24"/>
          <w:lang w:eastAsia="el-GR"/>
        </w:rPr>
        <w:t xml:space="preserve">». Και οι δυο </w:t>
      </w:r>
      <w:proofErr w:type="spellStart"/>
      <w:r w:rsidRPr="00015B0C">
        <w:rPr>
          <w:rFonts w:ascii="Arial" w:hAnsi="Arial" w:cs="Arial"/>
          <w:sz w:val="24"/>
          <w:szCs w:val="24"/>
          <w:lang w:eastAsia="el-GR"/>
        </w:rPr>
        <w:t>χρηματοδούνται</w:t>
      </w:r>
      <w:proofErr w:type="spellEnd"/>
      <w:r w:rsidRPr="00015B0C">
        <w:rPr>
          <w:rFonts w:ascii="Arial" w:hAnsi="Arial" w:cs="Arial"/>
          <w:sz w:val="24"/>
          <w:szCs w:val="24"/>
          <w:lang w:eastAsia="el-GR"/>
        </w:rPr>
        <w:t xml:space="preserve"> από το Πρόγραμμα Δημοσίων Επενδύσεων και το ΣΑΕ φυσικών καταστροφών. Συνολικά στην περιοχή, σήμερα που μιλάμε, εργάζονται πάνω από επτακόσιοι δασεργάτες μέλη των δασικών συνεταιρισμών. Όσον αφορά μάλιστα στα αντιπλημμυρικά έργα που ανέφερε ο συνάδελφος, χθες βγήκε στη «ΔΙΑΥΓΕΙΑ» η απόφαση για τη διαδικασία των συμπληρωματικών αντιπλημμυρικών έργων τα οποία θα χρηματοδοτηθούν επίσης από το Πρόγραμμα Αγροτικής Ανάπτυξης 2014-2020.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Κύριε Πρόεδρε, όσον αφορά στην Ιστιαία έχουν εγκριθεί οι τέσσερις μελέτες για τα αντιδιαβρωτικά στις αντίστοιχες τέσσερις λεκάνες. Εκεί υπάρχει μια ιδιομορφία. Τα δάση στην Ιστιαία είναι ιδιωτικά και υπάρχουν αναγκαστικοί συνεταιρισμοί. Δήλωσαν αδυναμία να κάνουν τα έργα, δεδομένου ότι αυτό λέει </w:t>
      </w:r>
      <w:r w:rsidRPr="00015B0C">
        <w:rPr>
          <w:rFonts w:ascii="Arial" w:hAnsi="Arial" w:cs="Arial"/>
          <w:sz w:val="24"/>
          <w:szCs w:val="24"/>
          <w:lang w:eastAsia="el-GR"/>
        </w:rPr>
        <w:lastRenderedPageBreak/>
        <w:t>ο νόμος, ότι δηλαδή εκείνος, που έχει το ιδιωτικό δάσος ευθύνεται για την εκτέλεση των εργασιών. Δεν είχαν όμως την οικονομική δυνατότητα και έτσι αναλάβαμε εμείς, ως κοινωνία, ως ελληνικό κράτος και αυτά τα έργα. Και μάλιστα για να μπορούν να δουλέψουν εκεί τα μέλη των αναγκαστικών συνεταιρισμών, τους επετράπη, τους δόθηκε η δυνατότητα, μαζί με τους υπόλοιπους ΔΑΣΕ, να εκτελούν αυτά τα έργα. Σήμερα, λοιπόν, εκτελούνται έργα στην υδρολογική λεκάνη 3 της Ιστιαίας με ανάδοχο αποκατάστασης τη ΔΕΗ και χρηματοδότηση από το Πρόγραμμα Δημοσίων Επενδύσεων, από τον κωδικό των φυσικών καταστροφών.</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Κύριε Πρόεδρε, δεν κάνουμε μόνο τα αντιδιαβρωτικά. Βεβαίως τα κάνουμε κάνοντας μια πρώτη </w:t>
      </w:r>
      <w:proofErr w:type="spellStart"/>
      <w:r w:rsidRPr="00015B0C">
        <w:rPr>
          <w:rFonts w:ascii="Arial" w:hAnsi="Arial" w:cs="Arial"/>
          <w:sz w:val="24"/>
          <w:szCs w:val="24"/>
          <w:lang w:eastAsia="el-GR"/>
        </w:rPr>
        <w:t>προτεραιοποίηση</w:t>
      </w:r>
      <w:proofErr w:type="spellEnd"/>
      <w:r w:rsidRPr="00015B0C">
        <w:rPr>
          <w:rFonts w:ascii="Arial" w:hAnsi="Arial" w:cs="Arial"/>
          <w:sz w:val="24"/>
          <w:szCs w:val="24"/>
          <w:lang w:eastAsia="el-GR"/>
        </w:rPr>
        <w:t xml:space="preserve"> της επικινδυνότητας των λεκανών. Αλλά κάνουμε και τα αντιπλημμυρικά έργα από τη φωτιά του 2018, φράγματα βάρους στην περιοχή </w:t>
      </w:r>
      <w:proofErr w:type="spellStart"/>
      <w:r w:rsidRPr="00015B0C">
        <w:rPr>
          <w:rFonts w:ascii="Arial" w:hAnsi="Arial" w:cs="Arial"/>
          <w:sz w:val="24"/>
          <w:szCs w:val="24"/>
          <w:lang w:eastAsia="el-GR"/>
        </w:rPr>
        <w:t>Μαντάνια</w:t>
      </w:r>
      <w:proofErr w:type="spellEnd"/>
      <w:r w:rsidRPr="00015B0C">
        <w:rPr>
          <w:rFonts w:ascii="Arial" w:hAnsi="Arial" w:cs="Arial"/>
          <w:sz w:val="24"/>
          <w:szCs w:val="24"/>
          <w:lang w:eastAsia="el-GR"/>
        </w:rPr>
        <w:t xml:space="preserve"> και </w:t>
      </w:r>
      <w:proofErr w:type="spellStart"/>
      <w:r w:rsidRPr="00015B0C">
        <w:rPr>
          <w:rFonts w:ascii="Arial" w:hAnsi="Arial" w:cs="Arial"/>
          <w:sz w:val="24"/>
          <w:szCs w:val="24"/>
          <w:lang w:eastAsia="el-GR"/>
        </w:rPr>
        <w:t>Κοντοδεσπότι</w:t>
      </w:r>
      <w:proofErr w:type="spellEnd"/>
      <w:r w:rsidRPr="00015B0C">
        <w:rPr>
          <w:rFonts w:ascii="Arial" w:hAnsi="Arial" w:cs="Arial"/>
          <w:sz w:val="24"/>
          <w:szCs w:val="24"/>
          <w:lang w:eastAsia="el-GR"/>
        </w:rPr>
        <w:t xml:space="preserve">. Αυτές οι περιοχές είχαν μείνει ακάλυπτες από τη φωτιά του 2018. Αναλάβαμε εμείς και κάνουμε και αυτά τα αντιδιαβρωτικά έργα γιατί είναι ευθύνη της πολιτείας.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Τέλος, ως προς το παραλιακό μέτωπο, που ανέφερε ο συνάδελφος για την παραλία της Αγίας Άννας και για το ρέμα Αχλάδι, να ενημερώσουμε ότι αυτό το ρέμα μπαζώθηκε και έγινε δρόμος. Δεν υπήρχε διέξοδος των υδάτων και γι’ αυτό είδαμε τις εικόνες της πλημμύρας σ’ εκείνη την παραλιακή ζώνη. Δεν προέρχεται αυτή η πλημμύρα, δηλαδή, από φερτά υλικά από το δάσος. Σ’ αυτό </w:t>
      </w:r>
      <w:r w:rsidRPr="00015B0C">
        <w:rPr>
          <w:rFonts w:ascii="Arial" w:hAnsi="Arial" w:cs="Arial"/>
          <w:sz w:val="24"/>
          <w:szCs w:val="24"/>
          <w:lang w:eastAsia="el-GR"/>
        </w:rPr>
        <w:lastRenderedPageBreak/>
        <w:t xml:space="preserve">είμαστε κατηγορηματικοί και είχαμε στείλει πριν ακόμα από τις βροχές της προηγούμενης εβδομάδας τον υπεύθυνο της διεύθυνσης δασών, τον δασάρχη και ανθρώπους από το Υπουργείο για να είμαστε σίγουροι ότι τα αντιδιαβρωτικά έργα που οι ντόπιοι, οι τοπικοί δασεργάτες, υπό την εποπτεία της Δασικής Υπηρεσίας εκτελούνται και γίνονται σωστά. Με την </w:t>
      </w:r>
      <w:proofErr w:type="spellStart"/>
      <w:r w:rsidRPr="00015B0C">
        <w:rPr>
          <w:rFonts w:ascii="Arial" w:hAnsi="Arial" w:cs="Arial"/>
          <w:sz w:val="24"/>
          <w:szCs w:val="24"/>
          <w:lang w:eastAsia="el-GR"/>
        </w:rPr>
        <w:t>προτεραιοποίηση</w:t>
      </w:r>
      <w:proofErr w:type="spellEnd"/>
      <w:r w:rsidRPr="00015B0C">
        <w:rPr>
          <w:rFonts w:ascii="Arial" w:hAnsi="Arial" w:cs="Arial"/>
          <w:sz w:val="24"/>
          <w:szCs w:val="24"/>
          <w:lang w:eastAsia="el-GR"/>
        </w:rPr>
        <w:t xml:space="preserve"> που είχαμε θέσει.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Θα ήθελα απλώς να καταθέσω τα στοιχεία αυτά, κύριε Πρόεδρε, για να γνωρίζουμε τι γίνεται στη βόρεια Εύβοια.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Ευχαριστώ πολύ.</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b/>
          <w:sz w:val="24"/>
          <w:szCs w:val="24"/>
          <w:lang w:eastAsia="el-GR"/>
        </w:rPr>
        <w:t xml:space="preserve">ΠΡΟΕΔΡΕΥΩΝ (Γεώργιος </w:t>
      </w:r>
      <w:proofErr w:type="spellStart"/>
      <w:r w:rsidRPr="00015B0C">
        <w:rPr>
          <w:rFonts w:ascii="Arial" w:hAnsi="Arial" w:cs="Arial"/>
          <w:b/>
          <w:sz w:val="24"/>
          <w:szCs w:val="24"/>
          <w:lang w:eastAsia="el-GR"/>
        </w:rPr>
        <w:t>Λαμπρούλης</w:t>
      </w:r>
      <w:proofErr w:type="spellEnd"/>
      <w:r w:rsidRPr="00015B0C">
        <w:rPr>
          <w:rFonts w:ascii="Arial" w:hAnsi="Arial" w:cs="Arial"/>
          <w:b/>
          <w:sz w:val="24"/>
          <w:szCs w:val="24"/>
          <w:lang w:eastAsia="el-GR"/>
        </w:rPr>
        <w:t>):</w:t>
      </w:r>
      <w:r w:rsidRPr="00015B0C">
        <w:rPr>
          <w:rFonts w:ascii="Arial" w:hAnsi="Arial" w:cs="Arial"/>
          <w:sz w:val="24"/>
          <w:szCs w:val="24"/>
          <w:lang w:eastAsia="el-GR"/>
        </w:rPr>
        <w:t xml:space="preserve"> Ευχαριστούμε τον κύριο Υπουργό.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Θα δώσουμε τον λόγο τώρα στον κ. Ανδριανό Ιωάννη από τη Νέα Δημοκρατία.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b/>
          <w:sz w:val="24"/>
          <w:szCs w:val="24"/>
          <w:lang w:eastAsia="el-GR"/>
        </w:rPr>
        <w:t>ΙΩΑΝΝΗΣ ΑΝΔΡΙΑΝΟΣ:</w:t>
      </w:r>
      <w:r w:rsidRPr="00015B0C">
        <w:rPr>
          <w:rFonts w:ascii="Arial" w:hAnsi="Arial" w:cs="Arial"/>
          <w:sz w:val="24"/>
          <w:szCs w:val="24"/>
          <w:lang w:eastAsia="el-GR"/>
        </w:rPr>
        <w:t xml:space="preserve"> Ευχαριστώ πολύ, κύριε Πρόεδρε.</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Κυρίες και κύριοι συνάδελφοι, κύριε Υπουργέ, το ζήτημα της αποτελεσματικής διαχείρισης των ενεργειακών μας αναγκών και αποθεμάτων έχει αυτονόητα τεράστια σημασία. Πρώτα από όλα όμως γιατί συνδέεται με το κατ’ εξοχήν ζητούμενο της εποχής μας, την αντιμετώπιση της κλιματικής αλλαγής. Η μείωση του περιβαλλοντικού αποτυπώματος, που συνδέεται με τον </w:t>
      </w:r>
      <w:r w:rsidRPr="00015B0C">
        <w:rPr>
          <w:rFonts w:ascii="Arial" w:hAnsi="Arial" w:cs="Arial"/>
          <w:sz w:val="24"/>
          <w:szCs w:val="24"/>
          <w:lang w:eastAsia="el-GR"/>
        </w:rPr>
        <w:lastRenderedPageBreak/>
        <w:t xml:space="preserve">δραστικό περιορισμό των εκπομπών των αερίων θερμοκηπίου είναι προϋπόθεση, ώστε να χαλιναγωγήσουμε τη διαδικασία, που ήδη προκαλεί συχνές και εκτεταμένες καταστροφές και στην πατρίδα μας.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Οι μεγάλες δασικές πυρκαγιές τα καλοκαίρια, οι νεροποντές και οι πλημμύρες που ακολουθούν, οι άκυρες και έντονες ξηρασίες, οι παγετοί, οι χαλαζοπτώσεις συνθέτουν ήδη μια ζοφερή πραγματικότητα, που επηρεάζει έντονα και αρνητικά τη ζωή όλων μας. Αρκεί να υπενθυμίσω τις συχνές πλέον ζημιές στην αγροτική παραγωγή και το φυτικό κεφάλαιο από τα φαινόμενα που συνδέονται με την κλιματική αλλαγή. Είναι μια εξέλιξη, που καθιστά μεταξύ άλλων επιτακτική την </w:t>
      </w:r>
      <w:proofErr w:type="spellStart"/>
      <w:r w:rsidRPr="00015B0C">
        <w:rPr>
          <w:rFonts w:ascii="Arial" w:hAnsi="Arial" w:cs="Arial"/>
          <w:sz w:val="24"/>
          <w:szCs w:val="24"/>
          <w:lang w:eastAsia="el-GR"/>
        </w:rPr>
        <w:t>επικαιροποίηση</w:t>
      </w:r>
      <w:proofErr w:type="spellEnd"/>
      <w:r w:rsidRPr="00015B0C">
        <w:rPr>
          <w:rFonts w:ascii="Arial" w:hAnsi="Arial" w:cs="Arial"/>
          <w:sz w:val="24"/>
          <w:szCs w:val="24"/>
          <w:lang w:eastAsia="el-GR"/>
        </w:rPr>
        <w:t xml:space="preserve"> και του καταλόγου, βεβαίως, ασφαλίσιμων ζημιών του ΕΛΓΑ καθώς οι αγρότες μας δίνουν κυριολεκτικά μάχη επιβίωσης έναντι αυτών των πρωτόγνωρων αντιπάλων. </w:t>
      </w:r>
    </w:p>
    <w:p w:rsidR="00015B0C" w:rsidRPr="00015B0C" w:rsidRDefault="00015B0C" w:rsidP="00015B0C">
      <w:pPr>
        <w:spacing w:after="160" w:line="600" w:lineRule="auto"/>
        <w:ind w:firstLine="720"/>
        <w:jc w:val="both"/>
        <w:rPr>
          <w:rFonts w:ascii="Arial" w:hAnsi="Arial" w:cs="Arial"/>
          <w:sz w:val="24"/>
          <w:szCs w:val="24"/>
          <w:lang w:eastAsia="el-GR"/>
        </w:rPr>
      </w:pPr>
      <w:r w:rsidRPr="00015B0C">
        <w:rPr>
          <w:rFonts w:ascii="Arial" w:hAnsi="Arial" w:cs="Arial"/>
          <w:sz w:val="24"/>
          <w:szCs w:val="24"/>
          <w:lang w:eastAsia="el-GR"/>
        </w:rPr>
        <w:t xml:space="preserve">Σε αυτή την παγκόσμια προσπάθεια η ευρωπαϊκή μας οικογένεια και στο πλαίσιο αυτό και η Ελλάδα αναλαμβάνουμε την ευθύνη που μας αντιστοιχεί. Αυτό το νόημα έχει και ο καθορισμός για την μείωση της τελικής κατανάλωσης ενέργειας το 2030 κατά 38%, όπως αποτυπώνονται στο υπό συζήτηση νομοσχέδιο. Είναι ένας στόχος, που θα επιτευχθεί μέσω της ενεργειακής αναβάθμισης κατοικιών, του γνωστού προγράμματος «ΕΞΟΙΚΟΝΟΜΩ», κτηρίων του δημοσίου, βιομηχανικών μονάδων και γραφείων αλλά και της εφαρμογής σύγχρονων προδιαγραφών για την θέρμανση και ψύξη από </w:t>
      </w:r>
      <w:r w:rsidRPr="00015B0C">
        <w:rPr>
          <w:rFonts w:ascii="Arial" w:hAnsi="Arial" w:cs="Arial"/>
          <w:sz w:val="24"/>
          <w:szCs w:val="24"/>
          <w:lang w:eastAsia="el-GR"/>
        </w:rPr>
        <w:lastRenderedPageBreak/>
        <w:t xml:space="preserve">ανανεώσιμες πηγές ενέργειας. Με την ενεργειακή αναβάθμιση του 3% των κτηρίων της κεντρικής δημόσιας διοίκησης ετησίως καθώς και με τις νέες ενεργειακές προδιαγραφές για συμβάσεις αγοράς και μίσθωσης κτηρίων από δημόσιους φορείς, στόχος είναι οι νέες εξοικονομήσεις να αυξάνονται κάθε χρόνο κατά 0,8% σε σχέση με την τελευταία τριετία.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Ταυτόχρονα, μέσω της εισαγωγής ανταγωνιστικών διαδικασιών για τη βελτίωση της ενεργειακής απόδοσης, σε τομείς με υψηλό δυναμικό, όπως ο βιομηχανικός, ο τριτογενής τομέας, παρέχονται τα απαιτούμενα κίνητρα και οι ενισχύσεις για να επιταχυνθούν οι σχετικές διαδικασίες και η παραγωγή θετικών αποτελεσμάτων. Προϋπόθεση άλλωστε, για την επιτυχία αυτών των προγραμμάτων είναι η πολύπλευρη διασφάλιση της οικονομικής τους βιωσιμότητας και αυτή η παράμετρος αποκτά ακόμη μεγαλύτερη σημασία σε αυτή την περίοδο όπου παγκοσμίως το κόστος παραγωγής ενέργειας έχει εκτοξευθεί, επιβαρύνοντας νοικοκυριά και επιχειρήσεις. Για την αντιμετώπιση αυτού του προβλήματος, το οποίο σε μεγάλο βαθμό έχει πρόσκαιρα χαρακτηριστικά, θυμίζω ότι η Κυβέρνηση ήδη διαθέτει 400 εκατομμύρια ευρώ από το Ταμείο Ενεργειακής Μετάβασης και συνολικά 500 εκατομμύρια για την στήριξη των νοικοκυριών, ενώ διαρκώς </w:t>
      </w:r>
      <w:proofErr w:type="spellStart"/>
      <w:r w:rsidRPr="00015B0C">
        <w:rPr>
          <w:rFonts w:ascii="Arial" w:hAnsi="Arial"/>
          <w:sz w:val="24"/>
          <w:szCs w:val="24"/>
          <w:lang w:eastAsia="el-GR"/>
        </w:rPr>
        <w:t>επικαιροποιείται</w:t>
      </w:r>
      <w:proofErr w:type="spellEnd"/>
      <w:r w:rsidRPr="00015B0C">
        <w:rPr>
          <w:rFonts w:ascii="Arial" w:hAnsi="Arial"/>
          <w:sz w:val="24"/>
          <w:szCs w:val="24"/>
          <w:lang w:eastAsia="el-GR"/>
        </w:rPr>
        <w:t xml:space="preserve"> και εμπλουτίζεται η φαρέτρα των σχετικών μέτρων.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Οφείλουμε λοιπόν, να ισορροπούμε ανάμεσα στην ανάγκη εξυπηρέτησης πολλαπλών ταυτόχρονα στοχεύσεων, να καλύπτονται με λογικό κόστος οι ενεργειακές ανάγκες των οικογενειών, των επιχειρήσεων, των αγροτών στο αγροτικό ηλεκτρικό ρεύμα, που αυξάνει το κόστος παραγωγής και βλέπουμε λόγω της κλιματικής αλλαγής η περίοδος ποτίσματος πλέον να φτάνει ακόμα και τους δέκα μήνες όπως έγινε φέτος, να αξιοποιούμε με τον καλύτερο τρόπο το τεράστιο ενεργειακό δυναμικό της χώρας μας, να </w:t>
      </w:r>
      <w:proofErr w:type="spellStart"/>
      <w:r w:rsidRPr="00015B0C">
        <w:rPr>
          <w:rFonts w:ascii="Arial" w:hAnsi="Arial"/>
          <w:sz w:val="24"/>
          <w:szCs w:val="24"/>
          <w:lang w:eastAsia="el-GR"/>
        </w:rPr>
        <w:t>απεμπλακόμαστε</w:t>
      </w:r>
      <w:proofErr w:type="spellEnd"/>
      <w:r w:rsidRPr="00015B0C">
        <w:rPr>
          <w:rFonts w:ascii="Arial" w:hAnsi="Arial"/>
          <w:sz w:val="24"/>
          <w:szCs w:val="24"/>
          <w:lang w:eastAsia="el-GR"/>
        </w:rPr>
        <w:t xml:space="preserve"> από εξωγενείς εξαρτήσεις, να δημιουργούμε τις θεσμικές προϋποθέσεις για μεγαλύτερη αποτελεσματικότητα στην αγορά παραγωγής και διάθεσης ενέργειας, να εναρμονίζουμε εγχώριες προβλέψεις και πρακτικές με το </w:t>
      </w:r>
      <w:proofErr w:type="spellStart"/>
      <w:r w:rsidRPr="00015B0C">
        <w:rPr>
          <w:rFonts w:ascii="Arial" w:hAnsi="Arial"/>
          <w:sz w:val="24"/>
          <w:szCs w:val="24"/>
          <w:lang w:eastAsia="el-GR"/>
        </w:rPr>
        <w:t>Ενωσιακό</w:t>
      </w:r>
      <w:proofErr w:type="spellEnd"/>
      <w:r w:rsidRPr="00015B0C">
        <w:rPr>
          <w:rFonts w:ascii="Arial" w:hAnsi="Arial"/>
          <w:sz w:val="24"/>
          <w:szCs w:val="24"/>
          <w:lang w:eastAsia="el-GR"/>
        </w:rPr>
        <w:t xml:space="preserve"> Δίκαιο. Αυτές είναι οι κατευθύνσεις που διέπουν το δεύτερο μέρος του νομοσχεδίου, με το οποίο ρυθμίζονται υποχρεώσεις που αφορούν τη ΔΕΗ με τρόπο που βελτιώνει ουσιαστικά τα οριζόμενα από τον προηγούμενο σχετικό νόμο.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Θέλω επίσης, να σταθώ στις προβλέψεις για τον εκσυγχρονισμό του πλαισίου των περιβαλλοντικών ελέγχων, όπου εισάγονται σημαντικές μεταρρυθμίσεις που αφορούν μεταξύ άλλων τον ενιαίο τρόπο διεξαγωγής των ελέγχων εντός καθορισμών προθεσμιών αλλά και τη δυνατότητα βελτίωσης της περιβαλλοντικής διαχείρισης εντός συγκεκριμένης πάλι προθεσμίας, χωρίς </w:t>
      </w:r>
      <w:r w:rsidRPr="00015B0C">
        <w:rPr>
          <w:rFonts w:ascii="Arial" w:hAnsi="Arial"/>
          <w:sz w:val="24"/>
          <w:szCs w:val="24"/>
          <w:lang w:eastAsia="el-GR"/>
        </w:rPr>
        <w:lastRenderedPageBreak/>
        <w:t xml:space="preserve">επιβολή προστίμου όταν διαπιστώνονται παραβάσεις για πρώτη φορά, οι οποίες βεβαίως δεν απειλούν με άμεσες αρνητικές επιπτώσεις το περιβάλλον.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ενίσχυση της βεβαιότητας της εφαρμογής του νόμου, σε συνδυασμό με τη δυνατότητα διόρθωσης σε εύλογο χρόνο είναι εργαλεία, που μπορεί να κλείσουν αποτελεσματικά τυχόν παραθυράκια διαφθοράς, να επιτρέψουν στις επιχειρήσεις να προγραμματίσουν με μεγαλύτερη ασφάλεια τη δράση τους, αλλά και να ενισχύσουν τις τοπικές κοινωνίες στη διαρκή προσπάθεια για την προστασία και την αναβάθμιση του φυσικού περιβάλλοντος.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Τέλος, θέλω να αναφερθώ στις προβλέψεις του νομοσχεδίου που αφορούν τους δασικούς χάρτες. Είναι αναμφισβήτητα θετική η τετράμηνη παράταση που προβλέπεται για εσωτερικές διορθώσεις στο θεματικό περιεχόμενο των χαρτών για υποβολή στις δασικές υπηρεσίες διοικητικών πράξεων που τυχόν έχουν στη διάθεσή τους οι πολίτες και βεβαίως, για την άσκηση αντιρρήσεων κατά του περιεχομένου. Με επανειλημμένες παρεμβάσεις μου άλλωστε, έχω αναδείξει προβλήματα που έχουν ανακύψει με τους δασικούς χάρτες και στην Αργολίδα και αφορούν μεταξύ άλλων τους δασωμένους αγρούς, τις εκχερσωμένες δασικές εκτάσεις που αποδόθηκαν για καλλιέργεια χωρίς τίτλους, την ιδιομορφία της είσπραξης ή μη του τεκμηρίου ιδιοκτησίας της γης υπέρ του δημοσίου και τους βοσκότοπους ή οικισμούς σε δασικές εκτάσεις.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Είναι θετικό, λοιπόν, ότι αποδεδειγμένα υπάρχει η βούληση να επιλυθούν με δίκαιο και οριστικό τρόπο αυτά τα ζητήματα, ώστε οι δασικοί χάρτες στην τελική τους μορφή να συμβάλουν με τη μέγιστη δυνατή αποτελεσματικότητα στον κοινό στόχο της προστασίας του φυσικού πλούτου της πατρίδας μας.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Ευχαριστώ πολύ, κύριε Πρόεδρε.</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της Νέας Δημοκρατίας)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ΠΡΟΕΔΡΕΥΩΝ (Γεώργιος </w:t>
      </w:r>
      <w:proofErr w:type="spellStart"/>
      <w:r w:rsidRPr="00015B0C">
        <w:rPr>
          <w:rFonts w:ascii="Arial" w:hAnsi="Arial"/>
          <w:b/>
          <w:sz w:val="24"/>
          <w:szCs w:val="24"/>
          <w:lang w:eastAsia="el-GR"/>
        </w:rPr>
        <w:t>Λαμπρούλης</w:t>
      </w:r>
      <w:proofErr w:type="spellEnd"/>
      <w:r w:rsidRPr="00015B0C">
        <w:rPr>
          <w:rFonts w:ascii="Arial" w:hAnsi="Arial"/>
          <w:b/>
          <w:sz w:val="24"/>
          <w:szCs w:val="24"/>
          <w:lang w:eastAsia="el-GR"/>
        </w:rPr>
        <w:t>):</w:t>
      </w:r>
      <w:r w:rsidRPr="00015B0C">
        <w:rPr>
          <w:rFonts w:ascii="Arial" w:hAnsi="Arial"/>
          <w:sz w:val="24"/>
          <w:szCs w:val="24"/>
          <w:lang w:eastAsia="el-GR"/>
        </w:rPr>
        <w:t xml:space="preserve"> Ευχαριστούμε για την συνέπεια στον χρόνο.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Τον λόγο έχει ο κ. Χρήστος Γιαννούλης από τον ΣΥΡΙΖΑ.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ΧΡΗΣΤΟΣ ΓΙΑΝΝΟΥΛΗΣ:</w:t>
      </w:r>
      <w:r w:rsidRPr="00015B0C">
        <w:rPr>
          <w:rFonts w:ascii="Arial" w:hAnsi="Arial"/>
          <w:sz w:val="24"/>
          <w:szCs w:val="24"/>
          <w:lang w:eastAsia="el-GR"/>
        </w:rPr>
        <w:t xml:space="preserve"> Ευχαριστώ πάρα πολύ, κύριε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Κύριε Υπουργέ, κύριε </w:t>
      </w:r>
      <w:proofErr w:type="spellStart"/>
      <w:r w:rsidRPr="00015B0C">
        <w:rPr>
          <w:rFonts w:ascii="Arial" w:hAnsi="Arial"/>
          <w:sz w:val="24"/>
          <w:szCs w:val="24"/>
          <w:lang w:eastAsia="el-GR"/>
        </w:rPr>
        <w:t>Αμυρά</w:t>
      </w:r>
      <w:proofErr w:type="spellEnd"/>
      <w:r w:rsidRPr="00015B0C">
        <w:rPr>
          <w:rFonts w:ascii="Arial" w:hAnsi="Arial"/>
          <w:sz w:val="24"/>
          <w:szCs w:val="24"/>
          <w:lang w:eastAsia="el-GR"/>
        </w:rPr>
        <w:t xml:space="preserve">, σας άκουσα πριν από λίγο να έχετε την ευαισθησία να απαντήσετε στον πρώην Υπουργό, τον κ. Αποστόλου που ζει από κοντά το δράμα των καταστροφών στην Εύβοια και το ζει με ευαισθησία και ανθρώπινη και πολιτική. Δεν είδα όμως, να έχετε την ίδια ανάλογη ευαισθησία να απαντήσετε γιατί αυτήν την ώρα που συζητάμε στην Αθήνα και τη Θεσσαλονίκη με ευθύνη και των άριστων </w:t>
      </w:r>
      <w:proofErr w:type="spellStart"/>
      <w:r w:rsidRPr="00015B0C">
        <w:rPr>
          <w:rFonts w:ascii="Arial" w:hAnsi="Arial"/>
          <w:sz w:val="24"/>
          <w:szCs w:val="24"/>
          <w:lang w:eastAsia="el-GR"/>
        </w:rPr>
        <w:t>αυτοδιοικητικών</w:t>
      </w:r>
      <w:proofErr w:type="spellEnd"/>
      <w:r w:rsidRPr="00015B0C">
        <w:rPr>
          <w:rFonts w:ascii="Arial" w:hAnsi="Arial"/>
          <w:sz w:val="24"/>
          <w:szCs w:val="24"/>
          <w:lang w:eastAsia="el-GR"/>
        </w:rPr>
        <w:t xml:space="preserve"> που απολαμβάνουν την εμπιστοσύνη του κ. Μητσοτάκη τα παιδιά, οι μαθητές για </w:t>
      </w:r>
      <w:r w:rsidRPr="00015B0C">
        <w:rPr>
          <w:rFonts w:ascii="Arial" w:hAnsi="Arial"/>
          <w:sz w:val="24"/>
          <w:szCs w:val="24"/>
          <w:lang w:eastAsia="el-GR"/>
        </w:rPr>
        <w:lastRenderedPageBreak/>
        <w:t xml:space="preserve">παράδειγμα στη Νέα Φιλαδέλφεια, χρειάζεται να σχηματίζουν αυτοσχέδιες γέφυρες με θρανία για να ξεφύγουν από τα πλημμυρισμένα σχολεία.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κ. </w:t>
      </w:r>
      <w:proofErr w:type="spellStart"/>
      <w:r w:rsidRPr="00015B0C">
        <w:rPr>
          <w:rFonts w:ascii="Arial" w:hAnsi="Arial"/>
          <w:sz w:val="24"/>
          <w:szCs w:val="24"/>
          <w:lang w:eastAsia="el-GR"/>
        </w:rPr>
        <w:t>Κεραμέως</w:t>
      </w:r>
      <w:proofErr w:type="spellEnd"/>
      <w:r w:rsidRPr="00015B0C">
        <w:rPr>
          <w:rFonts w:ascii="Arial" w:hAnsi="Arial"/>
          <w:sz w:val="24"/>
          <w:szCs w:val="24"/>
          <w:lang w:eastAsia="el-GR"/>
        </w:rPr>
        <w:t xml:space="preserve"> φαντάζομαι τι κάνει. Σχεδιάζει συγγράφει αγωγές κατά των εκπαιδευτικών για να τους τιμωρήσει, γιατί της απάντησαν με ένα εξαιρετικά συγκλονιστικό ποσοστό συμμετοχής στην προχθεσινή απεργία που ξεπερνάει το 70%, κάτι που σε αυτήν τη χώρα είχαμε να το δούμε και να το ζήσουμε πολλά χρόνια. Βέβαια, κύριε </w:t>
      </w:r>
      <w:proofErr w:type="spellStart"/>
      <w:r w:rsidRPr="00015B0C">
        <w:rPr>
          <w:rFonts w:ascii="Arial" w:hAnsi="Arial"/>
          <w:sz w:val="24"/>
          <w:szCs w:val="24"/>
          <w:lang w:eastAsia="el-GR"/>
        </w:rPr>
        <w:t>Αμυρά</w:t>
      </w:r>
      <w:proofErr w:type="spellEnd"/>
      <w:r w:rsidRPr="00015B0C">
        <w:rPr>
          <w:rFonts w:ascii="Arial" w:hAnsi="Arial"/>
          <w:sz w:val="24"/>
          <w:szCs w:val="24"/>
          <w:lang w:eastAsia="el-GR"/>
        </w:rPr>
        <w:t xml:space="preserve">, καταλαβαίνω ότι πέρα από τις υπόλοιπες θεωρίες, που συνάδελφοί σας όχι εσείς προσωπικά ασπάζεστε στη Νέα Δημοκρατία –όπως τις θεωρίες των δύο άκρων και διάφορες άλλες απίθανες θεωρίες-, υπάρχει και η θεωρία που υποστηρίζεται «μην αφήνεις ποτέ την αλήθεια να σου χαλάσει μια πραγματικότητα». Ώρες, ώρες δημιουργούνται αισθήματα ακόμα και ανοχής προς τους συναδέλφους της Συμπολίτευσης, γιατί με αυτά που νομοθετείτε ή με τα σκέλη της κυβερνητικής πολιτικής που ακολουθείτε, τους φέρνετε ως Κυβέρνηση στα όρια της ανοχής, ακόμα και της εκτίμησης προς τον δύσκολο σταυρό που κουβαλάνε, όταν αναζητάτε απελπισμένα δημοσκοπήσεις για να φτιασιδώσουν την πραγματικότητα.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Άκουσα ότι τον κ. Σκρέκα να ψέγει πολλούς συναδέλφους μας γιατί δεν έχουν διαβάσει το νομοσχέδιο. Θέλετε να μου εξηγήσετε ποιο νομοσχέδιο; Διότι έχει αναχθεί σε μανιέρα αυτός ο κακός τρόπος νομοθέτησης, δηλαδή η συνήθεια να αλλάζετε εσείς οι ίδιοι τους νόμους που ψηφίσατε και στην ουσία </w:t>
      </w:r>
      <w:r w:rsidRPr="00015B0C">
        <w:rPr>
          <w:rFonts w:ascii="Arial" w:hAnsi="Arial"/>
          <w:sz w:val="24"/>
          <w:szCs w:val="24"/>
          <w:lang w:eastAsia="el-GR"/>
        </w:rPr>
        <w:lastRenderedPageBreak/>
        <w:t xml:space="preserve">να πρόκειται για τροπολογίες με γαρνιτούρα νομοσχεδίου, έτσι ώστε να εισάγετε νέες κοινοβουλευτικές πρακτικές. Άρα για ποιον νόμο μιλάμε; Για το αρχικό νομοσχέδιο ή αυτό με τις εκατό σελίδες τροπολογιών με άρθρα, οι οποίες δείχνουν και μια αίσθηση τολμώ να πω πολιτικά υπαγορευμένων νομοθετικών πρωτοβουλιών.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Απευθύνομαι στον κ. Σκρέκα γιατί ώρες, ώρες μου θυμίζει Καραμανλή. Όχι τον Κώστα Καραμανλή που χθες προσπάθησε να σας στείλει ένα μήνυμα για την κοινωνική δικαιοσύνη, για την Ευρωπαϊκή Ένωση και για την τοξικότητα της πατριδοκαπηλίας. Φαντάζομαι τα μηνύματα αυτού του Κώστα Καραμανλή που εισπράξατε χθες ως Κυβέρνηση και ως πολιτική πρακτική Σαμαρά-Μητσοτάκη είναι πολύ εύκολα αναγνώσιμα. Αναφέρομαι στον Υπουργό Υποδομών γιατί αυτό το νομοσχέδιο, το περιεχόμενο του και όλα όσα εκφράζει, θυμίζει την πρακτική του Υπουργού Υποδομών, ο οποίος μετά από επτά μήνες βερμπαλισμών ανάδειξης υπαρκτών ή ανύπαρκτων ερευνών για το ότι δεν μεταδίδεται η πανδημία στα μέσα μαζικής μεταφοράς, όταν χρειάστηκε να ενισχύσει μία υπόθεση απευθείας ανάθεσης για την απολύμανση των λεωφορείων, θυμήθηκε στην αιτιολογική έκθεση να αναφέρει επί λέξει «επειδή στα μέσα μαζικής μεταφοράς υπάρχει μεγάλος κίνδυνος διασποράς της πανδημίας».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Αυτό μου θυμίζει αυτό το νομοσχέδιο. Και μου το θυμίζει γιατί στην ουσία τα γενικά του χαρακτηριστικά, εκτός από το ότι έχει μορφή σκούπας, για την πρόσβαση στη </w:t>
      </w:r>
      <w:proofErr w:type="spellStart"/>
      <w:r w:rsidRPr="00015B0C">
        <w:rPr>
          <w:rFonts w:ascii="Arial" w:hAnsi="Arial"/>
          <w:sz w:val="24"/>
          <w:szCs w:val="24"/>
          <w:lang w:eastAsia="el-GR"/>
        </w:rPr>
        <w:t>λιγνιτική</w:t>
      </w:r>
      <w:proofErr w:type="spellEnd"/>
      <w:r w:rsidRPr="00015B0C">
        <w:rPr>
          <w:rFonts w:ascii="Arial" w:hAnsi="Arial"/>
          <w:sz w:val="24"/>
          <w:szCs w:val="24"/>
          <w:lang w:eastAsia="el-GR"/>
        </w:rPr>
        <w:t xml:space="preserve"> ηλεκτρική παραγωγή της ΔΕΗ, για την περιβαλλοντική </w:t>
      </w:r>
      <w:proofErr w:type="spellStart"/>
      <w:r w:rsidRPr="00015B0C">
        <w:rPr>
          <w:rFonts w:ascii="Arial" w:hAnsi="Arial"/>
          <w:sz w:val="24"/>
          <w:szCs w:val="24"/>
          <w:lang w:eastAsia="el-GR"/>
        </w:rPr>
        <w:t>αδειοδότηση</w:t>
      </w:r>
      <w:proofErr w:type="spellEnd"/>
      <w:r w:rsidRPr="00015B0C">
        <w:rPr>
          <w:rFonts w:ascii="Arial" w:hAnsi="Arial"/>
          <w:sz w:val="24"/>
          <w:szCs w:val="24"/>
          <w:lang w:eastAsia="el-GR"/>
        </w:rPr>
        <w:t xml:space="preserve">, για τον περιβαλλοντικό έλεγχο, για τις ενεργειακές κοινότητες, για το πλαίσιο της ανακύκλωσης, για τους δασικούς χάρτες, μία σειρά από ρυθμίσεις που μάλλον απορρυθμίζουν στη λογική της νομοθέτησης που κάνατε και για τις εργασιακές σχέσεις και για το Εθνικό Σύστημα Υγείας, όπου ενώ διανύουμε πολύ έντονες στιγμές πίεσης, εσείς συνεχίζετε να αδιαφορείτε προκλητικά και για το γεγονός ότι νομοθετείτε με τον ίδιο τρόπο, που προκαλέσατε τον νέο εφιάλτη στα παιδιά στα σχολεία, στα γυμνάσια και τα λύκεια.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Αυτή τη στιγμή, εκτός από τα </w:t>
      </w:r>
      <w:proofErr w:type="spellStart"/>
      <w:r w:rsidRPr="00015B0C">
        <w:rPr>
          <w:rFonts w:ascii="Arial" w:hAnsi="Arial"/>
          <w:sz w:val="24"/>
          <w:szCs w:val="24"/>
          <w:lang w:eastAsia="el-GR"/>
        </w:rPr>
        <w:t>πλημμυρικά</w:t>
      </w:r>
      <w:proofErr w:type="spellEnd"/>
      <w:r w:rsidRPr="00015B0C">
        <w:rPr>
          <w:rFonts w:ascii="Arial" w:hAnsi="Arial"/>
          <w:sz w:val="24"/>
          <w:szCs w:val="24"/>
          <w:lang w:eastAsia="el-GR"/>
        </w:rPr>
        <w:t xml:space="preserve"> φαινόμενα και τις αγωγές της κ. </w:t>
      </w:r>
      <w:proofErr w:type="spellStart"/>
      <w:r w:rsidRPr="00015B0C">
        <w:rPr>
          <w:rFonts w:ascii="Arial" w:hAnsi="Arial"/>
          <w:sz w:val="24"/>
          <w:szCs w:val="24"/>
          <w:lang w:eastAsia="el-GR"/>
        </w:rPr>
        <w:t>Κεραμέως</w:t>
      </w:r>
      <w:proofErr w:type="spellEnd"/>
      <w:r w:rsidRPr="00015B0C">
        <w:rPr>
          <w:rFonts w:ascii="Arial" w:hAnsi="Arial"/>
          <w:sz w:val="24"/>
          <w:szCs w:val="24"/>
          <w:lang w:eastAsia="el-GR"/>
        </w:rPr>
        <w:t xml:space="preserve"> στους εκπαιδευτικούς, σήμερα η εκπαιδευτική κοινότητα σπαράσσεται, όπως θα συμβεί και στις ενεργειακές κοινότητες και στον χώρο της ενέργειας και παντού, από το φαινόμενο της λαίλαπας των συγχωνεύσεων όπου στοιβάζετε πλέον είκοσι επτά και είκοσι οκτώ μαθητές σε μια τάξη, συγχωνεύοντας τμήματα με έναν τρόπο και μια διασπορά σε όλη τη χώρα προκλητικό.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Θα με ρωτήσετε ή θα αναρωτηθείτε γιατί δεν μένω στο νομοσχέδιο. Διότι το πρόβλημα δεν είναι μόνο ο τρόπος που νομοθετείτε ή αυτά που εισάγετε ως </w:t>
      </w:r>
      <w:r w:rsidRPr="00015B0C">
        <w:rPr>
          <w:rFonts w:ascii="Arial" w:hAnsi="Arial"/>
          <w:sz w:val="24"/>
          <w:szCs w:val="24"/>
          <w:lang w:eastAsia="el-GR"/>
        </w:rPr>
        <w:lastRenderedPageBreak/>
        <w:t>πολιτικές προτάσεις, το ζήτημα είναι ότι δεν έχετε την ευαισθησία κάποια στιγμή να αντικρίσετε με παρρησία την πραγματικότητα.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Συζητάμε καθώς βρίσκεται στην επικαιρότητα σήμερα το γεγονός της πανδημίας και της ανάγκης να εμβολιαστεί ο ελληνικός λαός και εσείς δείχνετε ανοχή σε ένα πρόσωπο εκ μεταγραφής από χώρους που υπηρέτησαν τις πιο ακραίες μορφές λαϊκισμού και υπερασπίζεστε τον Υπουργό Ανάπτυξης ο οποίος συγχρωτίζεται με εκδότες ευεργετημένους από τη λίστα Πέτσα οι οποίοι κάθε μέρα προπαγανδίζουν ότι τα εμβόλια είναι προϊόν του Μπιλ Γκέιτς και του </w:t>
      </w:r>
      <w:proofErr w:type="spellStart"/>
      <w:r w:rsidRPr="00015B0C">
        <w:rPr>
          <w:rFonts w:ascii="Arial" w:hAnsi="Arial"/>
          <w:sz w:val="24"/>
          <w:szCs w:val="24"/>
          <w:lang w:eastAsia="el-GR"/>
        </w:rPr>
        <w:t>Σόρος</w:t>
      </w:r>
      <w:proofErr w:type="spellEnd"/>
      <w:r w:rsidRPr="00015B0C">
        <w:rPr>
          <w:rFonts w:ascii="Arial" w:hAnsi="Arial"/>
          <w:sz w:val="24"/>
          <w:szCs w:val="24"/>
          <w:lang w:eastAsia="el-GR"/>
        </w:rPr>
        <w:t xml:space="preserve">. Περί αυτού πρόκειται για τον τηλεοπτικό ιδιοκτήτη ο οποίος απολαμβάνει και τις υπηρεσίες της </w:t>
      </w:r>
      <w:proofErr w:type="spellStart"/>
      <w:r w:rsidRPr="00015B0C">
        <w:rPr>
          <w:rFonts w:ascii="Arial" w:hAnsi="Arial"/>
          <w:sz w:val="24"/>
          <w:szCs w:val="24"/>
          <w:lang w:eastAsia="el-GR"/>
        </w:rPr>
        <w:t>δημοσκοπικής</w:t>
      </w:r>
      <w:proofErr w:type="spellEnd"/>
      <w:r w:rsidRPr="00015B0C">
        <w:rPr>
          <w:rFonts w:ascii="Arial" w:hAnsi="Arial"/>
          <w:sz w:val="24"/>
          <w:szCs w:val="24"/>
          <w:lang w:eastAsia="el-GR"/>
        </w:rPr>
        <w:t xml:space="preserve"> εταιρείας «</w:t>
      </w:r>
      <w:r w:rsidRPr="00015B0C">
        <w:rPr>
          <w:rFonts w:ascii="Arial" w:hAnsi="Arial"/>
          <w:sz w:val="24"/>
          <w:szCs w:val="24"/>
          <w:lang w:val="en-US" w:eastAsia="el-GR"/>
        </w:rPr>
        <w:t>INTERVIEW</w:t>
      </w:r>
      <w:r w:rsidRPr="00015B0C">
        <w:rPr>
          <w:rFonts w:ascii="Arial" w:hAnsi="Arial"/>
          <w:sz w:val="24"/>
          <w:szCs w:val="24"/>
          <w:lang w:eastAsia="el-GR"/>
        </w:rPr>
        <w:t>» που είχε την ευεργετική αντιμετώπιση από τον κ. Γεωργιάδη με απευθείας ανάθεση να διερευνήσει την κοινή γνώμη, γιατί όσες φορές τη διερεύνησε νωρίτερα στη Θεσσαλονίκη έβγαινε πιο δημοφιλής ο κ. Γεωργιάδης. Όμως, ας το αφήσουμε αυτό.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Είναι δυνατόν σήμερα η ελληνική Κυβέρνηση και ο κ. Μητσοτάκης να ανέχεται Υπουργός να συγχρωτίζεται με ιδιοκτήτη καναλιού που κάθε μέρα σε δημόσια συχνότητα και χρηματοδοτούμενος από το ελληνικό δημόσιο υπερασπίζεται τη θεωρία ότι τα εμβόλια είναι εφεύρεση του Μπιλ Γκέιτς και του </w:t>
      </w:r>
      <w:proofErr w:type="spellStart"/>
      <w:r w:rsidRPr="00015B0C">
        <w:rPr>
          <w:rFonts w:ascii="Arial" w:hAnsi="Arial"/>
          <w:sz w:val="24"/>
          <w:szCs w:val="24"/>
          <w:lang w:eastAsia="el-GR"/>
        </w:rPr>
        <w:t>Σόρος</w:t>
      </w:r>
      <w:proofErr w:type="spellEnd"/>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(Στο σημείο αυτό κτυπάει το κουδούνι λήξεως του χρόνου ομιλίας του κυρίου Βουλευτού)</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Θα ήθελα την ανοχή σας, κύριε Πρόεδρε για λίγα λεπτά.</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ΠΡΟΕΔΡΕΥΩΝ (Γεώργιος </w:t>
      </w:r>
      <w:proofErr w:type="spellStart"/>
      <w:r w:rsidRPr="00015B0C">
        <w:rPr>
          <w:rFonts w:ascii="Arial" w:hAnsi="Arial"/>
          <w:b/>
          <w:sz w:val="24"/>
          <w:szCs w:val="24"/>
          <w:lang w:eastAsia="el-GR"/>
        </w:rPr>
        <w:t>Λαμπρούλης</w:t>
      </w:r>
      <w:proofErr w:type="spellEnd"/>
      <w:r w:rsidRPr="00015B0C">
        <w:rPr>
          <w:rFonts w:ascii="Arial" w:hAnsi="Arial"/>
          <w:b/>
          <w:sz w:val="24"/>
          <w:szCs w:val="24"/>
          <w:lang w:eastAsia="el-GR"/>
        </w:rPr>
        <w:t>):</w:t>
      </w:r>
      <w:r w:rsidRPr="00015B0C">
        <w:rPr>
          <w:rFonts w:ascii="Arial" w:hAnsi="Arial"/>
          <w:sz w:val="24"/>
          <w:szCs w:val="24"/>
          <w:lang w:eastAsia="el-GR"/>
        </w:rPr>
        <w:t xml:space="preserve"> Όχι για λίγα, κύριε συνάδελφε, για ένα λεπτό.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ΧΡΙΣΤΟΦΟΡΟΣ - ΕΜΜΑΝΟΥΗΛ ΜΠΟΥΤΣΙΚΑΚΗΣ:</w:t>
      </w:r>
      <w:r w:rsidRPr="00015B0C">
        <w:rPr>
          <w:rFonts w:ascii="Arial" w:hAnsi="Arial"/>
          <w:sz w:val="24"/>
          <w:szCs w:val="24"/>
          <w:lang w:eastAsia="el-GR"/>
        </w:rPr>
        <w:t xml:space="preserve"> Ήταν και εκτός θέματος σε όλο τον χρόνο, κύριε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ΧΡΗΣΤΟΣ ΓΙΑΝΝΟΥΛΗΣ:</w:t>
      </w:r>
      <w:r w:rsidRPr="00015B0C">
        <w:rPr>
          <w:rFonts w:ascii="Arial" w:hAnsi="Arial"/>
          <w:sz w:val="24"/>
          <w:szCs w:val="24"/>
          <w:lang w:eastAsia="el-GR"/>
        </w:rPr>
        <w:t xml:space="preserve"> Σας ενοχλεί, ε; Η δημοκρατία σας ενοχλεί.</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ΠΡΟΕΔΡΕΥΩΝ (Γεώργιος </w:t>
      </w:r>
      <w:proofErr w:type="spellStart"/>
      <w:r w:rsidRPr="00015B0C">
        <w:rPr>
          <w:rFonts w:ascii="Arial" w:hAnsi="Arial"/>
          <w:b/>
          <w:sz w:val="24"/>
          <w:szCs w:val="24"/>
          <w:lang w:eastAsia="el-GR"/>
        </w:rPr>
        <w:t>Λαμπρούλης</w:t>
      </w:r>
      <w:proofErr w:type="spellEnd"/>
      <w:r w:rsidRPr="00015B0C">
        <w:rPr>
          <w:rFonts w:ascii="Arial" w:hAnsi="Arial"/>
          <w:b/>
          <w:sz w:val="24"/>
          <w:szCs w:val="24"/>
          <w:lang w:eastAsia="el-GR"/>
        </w:rPr>
        <w:t xml:space="preserve">): </w:t>
      </w:r>
      <w:r w:rsidRPr="00015B0C">
        <w:rPr>
          <w:rFonts w:ascii="Arial" w:hAnsi="Arial"/>
          <w:sz w:val="24"/>
          <w:szCs w:val="24"/>
          <w:lang w:eastAsia="el-GR"/>
        </w:rPr>
        <w:t>Παρακαλώ.</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Κύριε συνάδελφε, συνεχίστε.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ΧΡΙΣΤΟΦΟΡΟΣ - ΕΜΜΑΝΟΥΗΛ ΜΠΟΥΤΣΙΚΑΚΗΣ: </w:t>
      </w:r>
      <w:r w:rsidRPr="00015B0C">
        <w:rPr>
          <w:rFonts w:ascii="Arial" w:hAnsi="Arial"/>
          <w:sz w:val="24"/>
          <w:szCs w:val="24"/>
          <w:lang w:eastAsia="el-GR"/>
        </w:rPr>
        <w:t>Είστε αλλού.</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ΧΡΗΣΤΟΣ ΓΙΑΝΝΟΥΛΗΣ: </w:t>
      </w:r>
      <w:r w:rsidRPr="00015B0C">
        <w:rPr>
          <w:rFonts w:ascii="Arial" w:hAnsi="Arial"/>
          <w:sz w:val="24"/>
          <w:szCs w:val="24"/>
          <w:lang w:eastAsia="el-GR"/>
        </w:rPr>
        <w:t>Σας ενοχλεί η δημοκρατία. Όταν βγαίνουν τα άπλυτα στη φόρα στα σαράντα δύο εκατομμύρια σας ενοχλεί. Δεν είμαστε αλλού. Είμαστε εδώ. Εσείς είστε κρυμμένοι σε γυάλινους πύργους. Οι δημοσκοπήσεις δεν είναι η ελπίδα σας. Βγείτε στον κόσμο.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ΠΡΟΕΔΡΕΥΩΝ (Γεώργιος </w:t>
      </w:r>
      <w:proofErr w:type="spellStart"/>
      <w:r w:rsidRPr="00015B0C">
        <w:rPr>
          <w:rFonts w:ascii="Arial" w:hAnsi="Arial"/>
          <w:b/>
          <w:sz w:val="24"/>
          <w:szCs w:val="24"/>
          <w:lang w:eastAsia="el-GR"/>
        </w:rPr>
        <w:t>Λαμπρούλης</w:t>
      </w:r>
      <w:proofErr w:type="spellEnd"/>
      <w:r w:rsidRPr="00015B0C">
        <w:rPr>
          <w:rFonts w:ascii="Arial" w:hAnsi="Arial"/>
          <w:b/>
          <w:sz w:val="24"/>
          <w:szCs w:val="24"/>
          <w:lang w:eastAsia="el-GR"/>
        </w:rPr>
        <w:t>):</w:t>
      </w:r>
      <w:r w:rsidRPr="00015B0C">
        <w:rPr>
          <w:rFonts w:ascii="Arial" w:hAnsi="Arial"/>
          <w:sz w:val="24"/>
          <w:szCs w:val="24"/>
          <w:lang w:eastAsia="el-GR"/>
        </w:rPr>
        <w:t xml:space="preserve"> Κύριε Γιαννούλη, θα εξαιρεθεί το ένα λεπτό.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ΧΡΗΣΤΟΣ ΓΙΑΝΝΟΥΛΗΣ:</w:t>
      </w:r>
      <w:r w:rsidRPr="00015B0C">
        <w:rPr>
          <w:rFonts w:ascii="Arial" w:hAnsi="Arial"/>
          <w:sz w:val="24"/>
          <w:szCs w:val="24"/>
          <w:lang w:eastAsia="el-GR"/>
        </w:rPr>
        <w:t xml:space="preserve"> Κύριε Πρόεδρε, προκαλούμαι και απαντώ.</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lastRenderedPageBreak/>
        <w:t xml:space="preserve">ΠΡΟΕΔΡΕΥΩΝ (Γεώργιος </w:t>
      </w:r>
      <w:proofErr w:type="spellStart"/>
      <w:r w:rsidRPr="00015B0C">
        <w:rPr>
          <w:rFonts w:ascii="Arial" w:hAnsi="Arial"/>
          <w:b/>
          <w:sz w:val="24"/>
          <w:szCs w:val="24"/>
          <w:lang w:eastAsia="el-GR"/>
        </w:rPr>
        <w:t>Λαμπρούλης</w:t>
      </w:r>
      <w:proofErr w:type="spellEnd"/>
      <w:r w:rsidRPr="00015B0C">
        <w:rPr>
          <w:rFonts w:ascii="Arial" w:hAnsi="Arial"/>
          <w:b/>
          <w:sz w:val="24"/>
          <w:szCs w:val="24"/>
          <w:lang w:eastAsia="el-GR"/>
        </w:rPr>
        <w:t>):</w:t>
      </w:r>
      <w:r w:rsidRPr="00015B0C">
        <w:rPr>
          <w:rFonts w:ascii="Arial" w:hAnsi="Arial"/>
          <w:sz w:val="24"/>
          <w:szCs w:val="24"/>
          <w:lang w:eastAsia="el-GR"/>
        </w:rPr>
        <w:t xml:space="preserve"> Παρακαλώ να μην απαντάτε και να μην προκαλούν οι συνάδελφοι.</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ΧΡΗΣΤΟΣ ΓΙΑΝΝΟΥΛΗΣ:</w:t>
      </w:r>
      <w:r w:rsidRPr="00015B0C">
        <w:rPr>
          <w:rFonts w:ascii="Arial" w:hAnsi="Arial"/>
          <w:sz w:val="24"/>
          <w:szCs w:val="24"/>
          <w:lang w:eastAsia="el-GR"/>
        </w:rPr>
        <w:t xml:space="preserve"> Καταλαβαίνω ότι για τη Νέα Δημοκρατία είναι προκλητικό να λες την αλήθεια γιατί έχει δυσανεξία, αλλά τι να κάνουμε; Πρέπει να κάνουν υπομονή και να τα ακούσουν.</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Στη συγκεκριμένη περίπτωση, στο συγκεκριμένο νομοσχέδιο δυστυχώς επειδή έχετε μετατρέψει την πολιτική συζήτηση και τη δημόσια σφαίρα σε μια μάχη ανάμεσα στο φως και το σκοτάδι, υπηρετείτε το δεύτερο συνειδητά κλείνοντας συνεχώς το μάτι -θυμίζει λίγο ενεργειακό διακόπτη ή ξεχαρβαλωμένη πρίζα- στην ακροδεξιά. Η μόνη αξία που βλέπετε για το φως και όχι μόνο ενεργειακά είναι για το πώς θα το πουλήσετε ακριβότερα και πώς θα παραμείνουν ισχυροί οι λίγοι που σας στηρίζουν στην προσπάθειά σας να κρατηθείτε στην εξουσία.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Κλείνω όμως, καταλήγοντας σε μια σκέψη ότι αυτή είναι και η μεγάλη σας παγίδα. Είναι η παγίδα που στήνετε στον ίδιο σας τον εαυτό. Όταν θα χρειαστεί και πάλι να </w:t>
      </w:r>
      <w:proofErr w:type="spellStart"/>
      <w:r w:rsidRPr="00015B0C">
        <w:rPr>
          <w:rFonts w:ascii="Arial" w:hAnsi="Arial"/>
          <w:sz w:val="24"/>
          <w:szCs w:val="24"/>
          <w:lang w:eastAsia="el-GR"/>
        </w:rPr>
        <w:t>αποδράσετε</w:t>
      </w:r>
      <w:proofErr w:type="spellEnd"/>
      <w:r w:rsidRPr="00015B0C">
        <w:rPr>
          <w:rFonts w:ascii="Arial" w:hAnsi="Arial"/>
          <w:sz w:val="24"/>
          <w:szCs w:val="24"/>
          <w:lang w:eastAsia="el-GR"/>
        </w:rPr>
        <w:t xml:space="preserve"> από την ιστορία, δυστυχώς, θα χρειάζεστε φτηνότερο ρεύμα μέσα στο σκοτάδι σας για να σας δείξει τον δρόμο προς τα έδρανα της Αντιπολίτευσης.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Σας ευχαριστώ πολύ.</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lastRenderedPageBreak/>
        <w:t>(Χειροκροτήματα από την πτέρυγα του ΣΥΡΙΖΑ)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ΠΡΟΕΔΡΕΥΩΝ (Γεώργιος </w:t>
      </w:r>
      <w:proofErr w:type="spellStart"/>
      <w:r w:rsidRPr="00015B0C">
        <w:rPr>
          <w:rFonts w:ascii="Arial" w:hAnsi="Arial"/>
          <w:b/>
          <w:sz w:val="24"/>
          <w:szCs w:val="24"/>
          <w:lang w:eastAsia="el-GR"/>
        </w:rPr>
        <w:t>Λαμπρούλης</w:t>
      </w:r>
      <w:proofErr w:type="spellEnd"/>
      <w:r w:rsidRPr="00015B0C">
        <w:rPr>
          <w:rFonts w:ascii="Arial" w:hAnsi="Arial"/>
          <w:b/>
          <w:sz w:val="24"/>
          <w:szCs w:val="24"/>
          <w:lang w:eastAsia="el-GR"/>
        </w:rPr>
        <w:t>):</w:t>
      </w:r>
      <w:r w:rsidRPr="00015B0C">
        <w:rPr>
          <w:rFonts w:ascii="Arial" w:hAnsi="Arial"/>
          <w:sz w:val="24"/>
          <w:szCs w:val="24"/>
          <w:lang w:eastAsia="el-GR"/>
        </w:rPr>
        <w:t xml:space="preserve"> Ευχαριστούμε.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Επόμενη ομιλήτρια είναι η κ. Αλεξοπούλου από την Ελληνική Λύση με την οποία ολοκληρώνεται ο δεύτερος κύκλος ομιλητών. Μετά θα ακολουθήσει ο Κοινοβουλευτικός Εκπρόσωπος του Κινήματος Αλλαγής κ. </w:t>
      </w:r>
      <w:proofErr w:type="spellStart"/>
      <w:r w:rsidRPr="00015B0C">
        <w:rPr>
          <w:rFonts w:ascii="Arial" w:hAnsi="Arial"/>
          <w:sz w:val="24"/>
          <w:szCs w:val="24"/>
          <w:lang w:eastAsia="el-GR"/>
        </w:rPr>
        <w:t>Κατρίνης</w:t>
      </w:r>
      <w:proofErr w:type="spellEnd"/>
      <w:r w:rsidRPr="00015B0C">
        <w:rPr>
          <w:rFonts w:ascii="Arial" w:hAnsi="Arial"/>
          <w:sz w:val="24"/>
          <w:szCs w:val="24"/>
          <w:lang w:eastAsia="el-GR"/>
        </w:rPr>
        <w:t xml:space="preserve"> και ο Κοινοβουλευτικός Εκπρόσωπος της Ελληνικής Λύσης κ. </w:t>
      </w:r>
      <w:proofErr w:type="spellStart"/>
      <w:r w:rsidRPr="00015B0C">
        <w:rPr>
          <w:rFonts w:ascii="Arial" w:hAnsi="Arial"/>
          <w:sz w:val="24"/>
          <w:szCs w:val="24"/>
          <w:lang w:eastAsia="el-GR"/>
        </w:rPr>
        <w:t>Χήτας</w:t>
      </w:r>
      <w:proofErr w:type="spellEnd"/>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ΑΝΑΣΤΑΣΙΑ - ΑΙΚΑΤΕΡΙΝΗ ΑΛΕΞΟΠΟΥΛΟΥ:</w:t>
      </w:r>
      <w:r w:rsidRPr="00015B0C">
        <w:rPr>
          <w:rFonts w:ascii="Arial" w:hAnsi="Arial"/>
          <w:sz w:val="24"/>
          <w:szCs w:val="24"/>
          <w:lang w:eastAsia="el-GR"/>
        </w:rPr>
        <w:t xml:space="preserve"> Ευχαριστώ, κύριε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Κυρίες και κύριοι συνάδελφοι, διαβάζοντας το σχέδιο νόμου θα έλεγα κατ’ αρχάς, ότι αποτελεί πραγματικά ειρωνεία το γεγονός ότι τίθεται ως εθνικός στόχος η εξοικονόμηση ενέργειας, την ώρα που το ρεύμα γίνεται για τους Έλληνες όλο και ακριβότερο, όπως επίσης γίνεται λόγος για αγορά ενέργειας, για εκσυγχρονισμό του πλαισίου των περιβαλλοντικών επιθεωρήσεων και για διόρθωση σφαλμάτων για τους δασικούς χάρτες, ενώ την ίδια στιγμή φυσικές καταστροφές φέρνουν ολέθριες πλημμύρες πάνω στα καμένα και αφήνουν ολόκληρες περιοχές της χώρας χωρίς ηλεκτρικό ρεύμα.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Τι θέλω να πω; Ότι ο σκοπός και το αντικείμενο που θέτει το άρθρο 1 του νομοσχεδίου για να εναρμονίσει την ελληνική με την ευρωπαϊκή πραγματικότητα είναι εξωπραγματικό και ασύμφορο για τους Έλληνες πολίτες. </w:t>
      </w:r>
      <w:r w:rsidRPr="00015B0C">
        <w:rPr>
          <w:rFonts w:ascii="Arial" w:hAnsi="Arial"/>
          <w:sz w:val="24"/>
          <w:szCs w:val="24"/>
          <w:lang w:eastAsia="el-GR"/>
        </w:rPr>
        <w:lastRenderedPageBreak/>
        <w:t>Κι αυτό γιατί, ενώ σήμερα οι πιο πολλοί συμπατριώτες μας αδυνατούν να πληρώσουν τους λογαριασμούς του ηλεκτρικού αλλά και τόσα ακόμα -φόρους, δάνεια, ΕΝΦΙΑ, τρομακτική αύξηση του πετρελαίου και των τροφίμων- θα τους προστεθούν και νέες δαπάνες για τις περίφημες ενεργειακές καινοτομίες.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Κι όλο αυτό για να εναρμονιστεί υποτίθεται η Ελλάδα με την Ευρωπαϊκή Ένωση. Όμως, φαίνεται ότι δεν πρόσεξε η Κυβέρνηση πως καλούμαστε να ενσωματώσουμε τη νομοθεσία μας σε οδηγία που αφορά την ενεργειακή απόδοση όχι σε κανονισμό και συγκεκριμένα στην οδηγία 2018/2002 της Ένωσης. Αυτό σημαίνει ότι σε εθνικό επίπεδο η οδηγία ενσωματώνεται ελεύθερα κατά την ερμηνεία και εφαρμογή που επιθυμεί το κράτος-μέλος, αντίθετα από τον κανονισμό που προσαρμόζεται χωρίς περιθώριο ευελιξίας. Η διαφορά, όπως αντιλαμβάνεστε, ανάμεσα σε ενσωμάτωση οδηγίας και σε ενσωμάτωση κανονισμού είναι τεράστια.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Ανεμογεννήτριες, </w:t>
      </w:r>
      <w:proofErr w:type="spellStart"/>
      <w:r w:rsidRPr="00015B0C">
        <w:rPr>
          <w:rFonts w:ascii="Arial" w:hAnsi="Arial"/>
          <w:sz w:val="24"/>
          <w:szCs w:val="24"/>
          <w:lang w:eastAsia="el-GR"/>
        </w:rPr>
        <w:t>φωτοβολταϊκά</w:t>
      </w:r>
      <w:proofErr w:type="spellEnd"/>
      <w:r w:rsidRPr="00015B0C">
        <w:rPr>
          <w:rFonts w:ascii="Arial" w:hAnsi="Arial"/>
          <w:sz w:val="24"/>
          <w:szCs w:val="24"/>
          <w:lang w:eastAsia="el-GR"/>
        </w:rPr>
        <w:t xml:space="preserve"> πάρκα, η λεγόμενη αιολική ενέργεια, αυτά όλα αποτελούν ένα μεγάλο μέρος του μέλλοντος της ενέργειας στην Ελλάδα που προετοιμάζεται φυσικά. Θα μπορούσε κάποιος να μιλήσει για επιστημονική φαντασία αν δεν βλέπαμε με τα μάτια μας να ανακοινώνεται επίσημα από την Κυβέρνηση η δημιουργία </w:t>
      </w:r>
      <w:proofErr w:type="spellStart"/>
      <w:r w:rsidRPr="00015B0C">
        <w:rPr>
          <w:rFonts w:ascii="Arial" w:hAnsi="Arial"/>
          <w:sz w:val="24"/>
          <w:szCs w:val="24"/>
          <w:lang w:eastAsia="el-GR"/>
        </w:rPr>
        <w:t>φωτοβολταϊκού</w:t>
      </w:r>
      <w:proofErr w:type="spellEnd"/>
      <w:r w:rsidRPr="00015B0C">
        <w:rPr>
          <w:rFonts w:ascii="Arial" w:hAnsi="Arial"/>
          <w:sz w:val="24"/>
          <w:szCs w:val="24"/>
          <w:lang w:eastAsia="el-GR"/>
        </w:rPr>
        <w:t xml:space="preserve"> πάρκου δίπλα στα καμένα της Κορινθίας. Τον Μάιο μήνα κάηκαν οι δασικές εκτάσεις και τον Σεπτέμβριο έγινε η σχετική ανακοίνωση για τα </w:t>
      </w:r>
      <w:proofErr w:type="spellStart"/>
      <w:r w:rsidRPr="00015B0C">
        <w:rPr>
          <w:rFonts w:ascii="Arial" w:hAnsi="Arial"/>
          <w:sz w:val="24"/>
          <w:szCs w:val="24"/>
          <w:lang w:eastAsia="el-GR"/>
        </w:rPr>
        <w:t>φωτοβολταϊκά</w:t>
      </w:r>
      <w:proofErr w:type="spellEnd"/>
      <w:r w:rsidRPr="00015B0C">
        <w:rPr>
          <w:rFonts w:ascii="Arial" w:hAnsi="Arial"/>
          <w:sz w:val="24"/>
          <w:szCs w:val="24"/>
          <w:lang w:eastAsia="el-GR"/>
        </w:rPr>
        <w:t xml:space="preserve"> ως ανανεώσιμες </w:t>
      </w:r>
      <w:r w:rsidRPr="00015B0C">
        <w:rPr>
          <w:rFonts w:ascii="Arial" w:hAnsi="Arial"/>
          <w:sz w:val="24"/>
          <w:szCs w:val="24"/>
          <w:lang w:eastAsia="el-GR"/>
        </w:rPr>
        <w:lastRenderedPageBreak/>
        <w:t>πηγές ενέργειας με στόχο φυσικά το έτος 2030. Δεν το λες και σύμπτωση βέβαια.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Ελληνική Λύση τόνισε από την πρώτη στιγμή ότι πρέπει να γίνει νόμος που θα απαγορεύει τις ανεμογεννήτριες στις περιοχές των καμένων εκτάσεων και ο Κυριάκος </w:t>
      </w:r>
      <w:proofErr w:type="spellStart"/>
      <w:r w:rsidRPr="00015B0C">
        <w:rPr>
          <w:rFonts w:ascii="Arial" w:hAnsi="Arial"/>
          <w:sz w:val="24"/>
          <w:szCs w:val="24"/>
          <w:lang w:eastAsia="el-GR"/>
        </w:rPr>
        <w:t>Βελόπουλος</w:t>
      </w:r>
      <w:proofErr w:type="spellEnd"/>
      <w:r w:rsidRPr="00015B0C">
        <w:rPr>
          <w:rFonts w:ascii="Arial" w:hAnsi="Arial"/>
          <w:sz w:val="24"/>
          <w:szCs w:val="24"/>
          <w:lang w:eastAsia="el-GR"/>
        </w:rPr>
        <w:t xml:space="preserve"> πολύ πρόσφατα έθεσε το θέμα των </w:t>
      </w:r>
      <w:proofErr w:type="spellStart"/>
      <w:r w:rsidRPr="00015B0C">
        <w:rPr>
          <w:rFonts w:ascii="Arial" w:hAnsi="Arial"/>
          <w:sz w:val="24"/>
          <w:szCs w:val="24"/>
          <w:lang w:eastAsia="el-GR"/>
        </w:rPr>
        <w:t>φωτοβολταϊκών</w:t>
      </w:r>
      <w:proofErr w:type="spellEnd"/>
      <w:r w:rsidRPr="00015B0C">
        <w:rPr>
          <w:rFonts w:ascii="Arial" w:hAnsi="Arial"/>
          <w:sz w:val="24"/>
          <w:szCs w:val="24"/>
          <w:lang w:eastAsia="el-GR"/>
        </w:rPr>
        <w:t xml:space="preserve"> στη Βουλή αναφέροντας ότι ο ορθολογικός σχεδιασμός της </w:t>
      </w:r>
      <w:proofErr w:type="spellStart"/>
      <w:r w:rsidRPr="00015B0C">
        <w:rPr>
          <w:rFonts w:ascii="Arial" w:hAnsi="Arial"/>
          <w:sz w:val="24"/>
          <w:szCs w:val="24"/>
          <w:lang w:eastAsia="el-GR"/>
        </w:rPr>
        <w:t>χωροθέτησης</w:t>
      </w:r>
      <w:proofErr w:type="spellEnd"/>
      <w:r w:rsidRPr="00015B0C">
        <w:rPr>
          <w:rFonts w:ascii="Arial" w:hAnsi="Arial"/>
          <w:sz w:val="24"/>
          <w:szCs w:val="24"/>
          <w:lang w:eastAsia="el-GR"/>
        </w:rPr>
        <w:t xml:space="preserve"> των </w:t>
      </w:r>
      <w:proofErr w:type="spellStart"/>
      <w:r w:rsidRPr="00015B0C">
        <w:rPr>
          <w:rFonts w:ascii="Arial" w:hAnsi="Arial"/>
          <w:sz w:val="24"/>
          <w:szCs w:val="24"/>
          <w:lang w:eastAsia="el-GR"/>
        </w:rPr>
        <w:t>φωτοβολταϊκών</w:t>
      </w:r>
      <w:proofErr w:type="spellEnd"/>
      <w:r w:rsidRPr="00015B0C">
        <w:rPr>
          <w:rFonts w:ascii="Arial" w:hAnsi="Arial"/>
          <w:sz w:val="24"/>
          <w:szCs w:val="24"/>
          <w:lang w:eastAsia="el-GR"/>
        </w:rPr>
        <w:t xml:space="preserve"> σταθμών παραγόμενης ενέργειας είναι απαραίτητη προϋπόθεση για την προστασία της γεωργικής γης υψηλής παραγωγικότητας. Διότι επιτέλους δεν μπορεί η άναρχη και παράλογη ανάπτυξη </w:t>
      </w:r>
      <w:proofErr w:type="spellStart"/>
      <w:r w:rsidRPr="00015B0C">
        <w:rPr>
          <w:rFonts w:ascii="Arial" w:hAnsi="Arial"/>
          <w:sz w:val="24"/>
          <w:szCs w:val="24"/>
          <w:lang w:eastAsia="el-GR"/>
        </w:rPr>
        <w:t>φωτοβολταϊκών</w:t>
      </w:r>
      <w:proofErr w:type="spellEnd"/>
      <w:r w:rsidRPr="00015B0C">
        <w:rPr>
          <w:rFonts w:ascii="Arial" w:hAnsi="Arial"/>
          <w:sz w:val="24"/>
          <w:szCs w:val="24"/>
          <w:lang w:eastAsia="el-GR"/>
        </w:rPr>
        <w:t xml:space="preserve"> ανά την Ελλάδα να υπονομεύει τους φυσικούς μας πόρους για τη δημιουργία και ανάπτυξη των οποίων απαιτούνται αιώνες ολόκληροι φυσικών διαδικασιών.</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Στο κυβερνητικό της πρόγραμμα η Ελληνική Λύση έχει έγκαιρα προβλέψει το μείζον θέμα της ενεργειακής αυτονομίας της χώρας, που είναι ένας από τους βασικούς τομείς που θα κριθεί το μέλλον των εθνών-κρατών σε συνθήκες νέας εποχής.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Έχουμε προειδοποιήσει ότι η σταδιακή απόσυρση των </w:t>
      </w:r>
      <w:proofErr w:type="spellStart"/>
      <w:r w:rsidRPr="00015B0C">
        <w:rPr>
          <w:rFonts w:ascii="Arial" w:hAnsi="Arial"/>
          <w:sz w:val="24"/>
          <w:szCs w:val="24"/>
          <w:lang w:eastAsia="el-GR"/>
        </w:rPr>
        <w:t>λιγνιτικών</w:t>
      </w:r>
      <w:proofErr w:type="spellEnd"/>
      <w:r w:rsidRPr="00015B0C">
        <w:rPr>
          <w:rFonts w:ascii="Arial" w:hAnsi="Arial"/>
          <w:sz w:val="24"/>
          <w:szCs w:val="24"/>
          <w:lang w:eastAsia="el-GR"/>
        </w:rPr>
        <w:t xml:space="preserve"> μονάδων που επιχειρεί η Κυβέρνηση αυξάνει το κόστος του ρεύματος, ενώ θεωρούμε πρώτιστο ζήτημα την εξασφάλιση της επάρκειας ηλεκτρισμού καθ’ όλη τη διάρκεια του χρόνου σε χαμηλό και σταθερό κόστος.</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Και αυτό θα μπορούσε να συμβεί αν δεν βιαζόταν η Κυβέρνηση να προχωρήσει στην εκποίηση, δυστυχώς, των πλέον σημαντικών στρατηγικών δημοσίων επιχειρήσεων. Λέτε για ανανεώσιμες πηγές ενέργειας και για εξοικονόμηση ενέργειας, αλλά στην πράξη κινδυνεύει να αποδειχτεί σε βάθος χρόνου το αντίθετο.</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Ελληνική Λύση, ακριβώς για να αποφύγουμε πιθανή ενεργειακή κρίση στο μέλλον, έθεσε βασικούς άξονες για την εξοικονόμηση ενέργειας: την ενεργειακή θωράκιση του κτηριακού αποθέματος της χώρας, τη μείωση του ανθρακικού αποτυπώματος της χώρας, την ορθολογική χρήση της ενέργειας και την επίτευξη βεβαίως των στόχων για τους οποίους η Ελλάδα έχει δεσμευτεί έναντι των εταίρων μας στην Ευρώπη. Ας δούμε, βέβαια και την παραγωγή ενέργειας με πυρηνικά εργοστάσια, όπως και στη Γαλλία.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Κυρίες και κύριοι συνάδελφοι, η ενεργειακή ανεξαρτησία μιας χώρας είναι το μέλλον της. Και η Ελλάδα με το κλίμα, το οικοσύστημα και τη βιοποικιλότητά της αποτελεί πράγματι ιδανικό τόπο για τη δημιουργία όχι μόνο </w:t>
      </w:r>
      <w:proofErr w:type="spellStart"/>
      <w:r w:rsidRPr="00015B0C">
        <w:rPr>
          <w:rFonts w:ascii="Arial" w:hAnsi="Arial"/>
          <w:sz w:val="24"/>
          <w:szCs w:val="24"/>
          <w:lang w:eastAsia="el-GR"/>
        </w:rPr>
        <w:t>φωτοβολταϊκών</w:t>
      </w:r>
      <w:proofErr w:type="spellEnd"/>
      <w:r w:rsidRPr="00015B0C">
        <w:rPr>
          <w:rFonts w:ascii="Arial" w:hAnsi="Arial"/>
          <w:sz w:val="24"/>
          <w:szCs w:val="24"/>
          <w:lang w:eastAsia="el-GR"/>
        </w:rPr>
        <w:t xml:space="preserve"> πάρκων, αλλά και </w:t>
      </w:r>
      <w:proofErr w:type="spellStart"/>
      <w:r w:rsidRPr="00015B0C">
        <w:rPr>
          <w:rFonts w:ascii="Arial" w:hAnsi="Arial"/>
          <w:sz w:val="24"/>
          <w:szCs w:val="24"/>
          <w:lang w:eastAsia="el-GR"/>
        </w:rPr>
        <w:t>ηλιοθερμικών</w:t>
      </w:r>
      <w:proofErr w:type="spellEnd"/>
      <w:r w:rsidRPr="00015B0C">
        <w:rPr>
          <w:rFonts w:ascii="Arial" w:hAnsi="Arial"/>
          <w:sz w:val="24"/>
          <w:szCs w:val="24"/>
          <w:lang w:eastAsia="el-GR"/>
        </w:rPr>
        <w:t xml:space="preserve"> συστημάτων, καθώς και συστημάτων βιοενέργειας και γεωθερμίας.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Φέραμε πρόσφατα το θέμα αυτό αναφέροντας συγκεκριμένα παραδείγματα με ερώτησή μας στη Βουλή. Όλα αυτά με το κατάλληλο σχέδιο </w:t>
      </w:r>
      <w:r w:rsidRPr="00015B0C">
        <w:rPr>
          <w:rFonts w:ascii="Arial" w:hAnsi="Arial"/>
          <w:sz w:val="24"/>
          <w:szCs w:val="24"/>
          <w:lang w:eastAsia="el-GR"/>
        </w:rPr>
        <w:lastRenderedPageBreak/>
        <w:t>θα μπορούσαν να συμβάλουν σε μία καλύτερη διασφάλιση της ενεργειακής μας αυτονομίας υπέρ των Ελλήνων και όχι υπέρ άδηλων παγκοσμίων σχεδιασμών.</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Γι’ αυτό πιστεύω ακράδαντα ότι το παρόν νομοσχέδιο θα μπορούσε να είναι πολύ καλύτερο με μεγάλα περιθώρια βελτίωσης και όχι με επιπόλαιες και βεβιασμένες εισηγήσεις. Και επιτέλους, σκεφτείτε και τα ελληνικά νοικοκυριά! Αυξάνετε την επιδότηση κατά 20%, ενώ η τιμή του πετρελαίου αυξάνεται 50%. Πώς θα ζεσταθεί ο συνταξιούχος, ο άνεργος ο μεροκαματιάρης μέσος Έλληνας; Πρέπει να διαλέξει ή να φάει ή να ζεσταθεί. Όλα στην </w:t>
      </w:r>
      <w:proofErr w:type="spellStart"/>
      <w:r w:rsidRPr="00015B0C">
        <w:rPr>
          <w:rFonts w:ascii="Arial" w:hAnsi="Arial"/>
          <w:sz w:val="24"/>
          <w:szCs w:val="24"/>
          <w:lang w:eastAsia="el-GR"/>
        </w:rPr>
        <w:t>πλατούλα</w:t>
      </w:r>
      <w:proofErr w:type="spellEnd"/>
      <w:r w:rsidRPr="00015B0C">
        <w:rPr>
          <w:rFonts w:ascii="Arial" w:hAnsi="Arial"/>
          <w:sz w:val="24"/>
          <w:szCs w:val="24"/>
          <w:lang w:eastAsia="el-GR"/>
        </w:rPr>
        <w:t xml:space="preserve"> του Έλληνα!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proofErr w:type="spellStart"/>
      <w:r w:rsidRPr="00015B0C">
        <w:rPr>
          <w:rFonts w:ascii="Arial" w:hAnsi="Arial"/>
          <w:sz w:val="24"/>
          <w:szCs w:val="24"/>
          <w:lang w:eastAsia="el-GR"/>
        </w:rPr>
        <w:t>Φτωχοποίησε</w:t>
      </w:r>
      <w:proofErr w:type="spellEnd"/>
      <w:r w:rsidRPr="00015B0C">
        <w:rPr>
          <w:rFonts w:ascii="Arial" w:hAnsi="Arial"/>
          <w:sz w:val="24"/>
          <w:szCs w:val="24"/>
          <w:lang w:eastAsia="el-GR"/>
        </w:rPr>
        <w:t xml:space="preserve"> έναν λαό, να μπορείς να τον ελέγξεις. Αυτό το σκεπτικό δηλώνουν όλα αυτά.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Σας ευχαριστώ πολύ.</w:t>
      </w:r>
    </w:p>
    <w:p w:rsidR="00015B0C" w:rsidRPr="00015B0C" w:rsidRDefault="00015B0C" w:rsidP="00015B0C">
      <w:pPr>
        <w:tabs>
          <w:tab w:val="left" w:pos="1506"/>
          <w:tab w:val="center" w:pos="4753"/>
        </w:tabs>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της Ελληνικής Λύσης)</w:t>
      </w:r>
    </w:p>
    <w:p w:rsidR="00015B0C" w:rsidRPr="00015B0C" w:rsidRDefault="00015B0C" w:rsidP="00015B0C">
      <w:pPr>
        <w:tabs>
          <w:tab w:val="left" w:pos="1506"/>
          <w:tab w:val="center" w:pos="4753"/>
        </w:tabs>
        <w:spacing w:after="160" w:line="600" w:lineRule="auto"/>
        <w:ind w:firstLine="720"/>
        <w:jc w:val="both"/>
        <w:rPr>
          <w:rFonts w:ascii="Arial" w:eastAsia="SimSun" w:hAnsi="Arial" w:cs="Arial"/>
          <w:b/>
          <w:bCs/>
          <w:sz w:val="24"/>
          <w:szCs w:val="24"/>
          <w:lang w:eastAsia="zh-CN"/>
        </w:rPr>
      </w:pPr>
      <w:r w:rsidRPr="00015B0C">
        <w:rPr>
          <w:rFonts w:ascii="Arial" w:eastAsia="SimSun" w:hAnsi="Arial" w:cs="Arial"/>
          <w:b/>
          <w:bCs/>
          <w:sz w:val="24"/>
          <w:szCs w:val="24"/>
          <w:lang w:eastAsia="zh-CN"/>
        </w:rPr>
        <w:t xml:space="preserve">ΠΡΟΕΔΡΕΥΩΝ (Γεώργιος </w:t>
      </w:r>
      <w:proofErr w:type="spellStart"/>
      <w:r w:rsidRPr="00015B0C">
        <w:rPr>
          <w:rFonts w:ascii="Arial" w:eastAsia="SimSun" w:hAnsi="Arial" w:cs="Arial"/>
          <w:b/>
          <w:bCs/>
          <w:sz w:val="24"/>
          <w:szCs w:val="24"/>
          <w:lang w:eastAsia="zh-CN"/>
        </w:rPr>
        <w:t>Λαμπρούλης</w:t>
      </w:r>
      <w:proofErr w:type="spellEnd"/>
      <w:r w:rsidRPr="00015B0C">
        <w:rPr>
          <w:rFonts w:ascii="Arial" w:eastAsia="SimSun" w:hAnsi="Arial" w:cs="Arial"/>
          <w:b/>
          <w:bCs/>
          <w:sz w:val="24"/>
          <w:szCs w:val="24"/>
          <w:lang w:eastAsia="zh-CN"/>
        </w:rPr>
        <w:t xml:space="preserve">): </w:t>
      </w:r>
      <w:r w:rsidRPr="00015B0C">
        <w:rPr>
          <w:rFonts w:ascii="Arial" w:eastAsia="SimSun" w:hAnsi="Arial" w:cs="Arial"/>
          <w:bCs/>
          <w:sz w:val="24"/>
          <w:szCs w:val="24"/>
          <w:lang w:eastAsia="zh-CN"/>
        </w:rPr>
        <w:t xml:space="preserve">Τον λόγο τώρα έχει ο Κοινοβουλευτικός Εκπρόσωπος του Κινήματος Αλλαγής, ο κ. </w:t>
      </w:r>
      <w:proofErr w:type="spellStart"/>
      <w:r w:rsidRPr="00015B0C">
        <w:rPr>
          <w:rFonts w:ascii="Arial" w:eastAsia="SimSun" w:hAnsi="Arial" w:cs="Arial"/>
          <w:bCs/>
          <w:sz w:val="24"/>
          <w:szCs w:val="24"/>
          <w:lang w:eastAsia="zh-CN"/>
        </w:rPr>
        <w:t>Κατρίνης</w:t>
      </w:r>
      <w:proofErr w:type="spellEnd"/>
      <w:r w:rsidRPr="00015B0C">
        <w:rPr>
          <w:rFonts w:ascii="Arial" w:eastAsia="SimSun" w:hAnsi="Arial" w:cs="Arial"/>
          <w:bCs/>
          <w:sz w:val="24"/>
          <w:szCs w:val="24"/>
          <w:lang w:eastAsia="zh-CN"/>
        </w:rPr>
        <w:t>.</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eastAsia="SimSun" w:hAnsi="Arial" w:cs="Arial"/>
          <w:b/>
          <w:bCs/>
          <w:sz w:val="24"/>
          <w:szCs w:val="24"/>
          <w:lang w:eastAsia="zh-CN"/>
        </w:rPr>
        <w:t xml:space="preserve">ΜΙΧΑΗΛ ΚΑΤΡΙΝΗΣ: </w:t>
      </w:r>
      <w:r w:rsidRPr="00015B0C">
        <w:rPr>
          <w:rFonts w:ascii="Arial" w:eastAsia="SimSun" w:hAnsi="Arial" w:cs="Arial"/>
          <w:bCs/>
          <w:sz w:val="24"/>
          <w:szCs w:val="24"/>
          <w:lang w:eastAsia="zh-CN"/>
        </w:rPr>
        <w:t>Ευχαριστώ πολύ,</w:t>
      </w:r>
      <w:r w:rsidRPr="00015B0C">
        <w:rPr>
          <w:rFonts w:ascii="Arial" w:eastAsia="SimSun" w:hAnsi="Arial" w:cs="Arial"/>
          <w:b/>
          <w:bCs/>
          <w:sz w:val="24"/>
          <w:szCs w:val="24"/>
          <w:lang w:eastAsia="zh-CN"/>
        </w:rPr>
        <w:t xml:space="preserve"> </w:t>
      </w:r>
      <w:r w:rsidRPr="00015B0C">
        <w:rPr>
          <w:rFonts w:ascii="Arial" w:hAnsi="Arial"/>
          <w:sz w:val="24"/>
          <w:szCs w:val="24"/>
          <w:lang w:eastAsia="el-GR"/>
        </w:rPr>
        <w:t xml:space="preserve">κύριε Πρόεδρε.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Κυρίες και κύριοι συνάδελφοι, θέλω να μου συγχωρήσετε το προσωπικό ύφος αυτής της εισαγωγικής τοποθέτησης. Θα ήθελα εδώ σήμερα στο Ναό της Ελληνικής Δημοκρατίας, πέρα από τον σεβασμό, την αγάπη μου και τη συγκίνησή μου για τη νέα περιπέτεια της υγείας της Προέδρου του Κινήματος </w:t>
      </w:r>
      <w:r w:rsidRPr="00015B0C">
        <w:rPr>
          <w:rFonts w:ascii="Arial" w:hAnsi="Arial"/>
          <w:sz w:val="24"/>
          <w:szCs w:val="24"/>
          <w:lang w:eastAsia="el-GR"/>
        </w:rPr>
        <w:lastRenderedPageBreak/>
        <w:t>Αλλαγής, της Φώφης Γεννηματά, να καταθέσω και τον θαυμασμό μου για τη δύναμη και το κουράγιο που επιδεικνύει, αλλά και τον βαθιά ηθικό και βαθύτατα πολιτικό τρόπο με τον οποίον αντιμετωπίζει η ίδια την περιπέτειά της.</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Με τη στάση της η Φώφη Γεννηματά δίνει πιστεύω σε όλους μας ένα μεγάλο μάθημα εξανθρωπισμού της πολιτικής. Δίνει, όμως και ελπίδα στον καθημερινά αγωνιζόμενο άνθρωπο, στον καθημερινά αγωνιζόμενο πολίτη και τα προβλήματά του. Και τέτοια σημαντικά παραδείγματα, όπως της Φώφης Γεννηματά, δίνουν τις μεγάλες απαντήσεις της πολιτικής απέναντι στις τάσεις απαξίωσης, αλλά και υποβάθμισής της. Αναβαθμίζουν την ιδέα της αντιπροσώπευσης, της δίνουν ανθρώπινο πρόσωπο. Δίνουν ελπίδα και κουράγιο σε όλους τους πολίτες που παλεύουν κάθε μέρα με τις δυσκολίες της ζωής και δίνουν τη μάχη της επιβίωσης.</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Πιστεύω, όμως, ότι είναι και ένα μάθημα σε όλους εμάς τους πολιτικούς που η δύναμη της εξουσίας, της όποιας εξουσίας, μας οδηγεί πολλές φορές σε αλαζονεία και αμετροέπεια. Μας ξαναθυμίζει για όσους και όταν το ξεχνάμε ποιοι είναι οι λόγοι που ασχοληθήκαμε με την πολιτική και ορκιστήκαμε να υπηρετούμε.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Είμαι σίγουρος ότι για μία ακόμα φορά η Φώφη Γεννηματά θα βγει νικήτρια, γιατί και ξέρει να μάχεται και ξέρει να κερδίζει μάχες. Και όλοι οι σύντροφοί της στο ΠΑΣΟΚ, στο Κίνημα Αλλαγής, όλοι οι συνάδελφοι από όλες </w:t>
      </w:r>
      <w:r w:rsidRPr="00015B0C">
        <w:rPr>
          <w:rFonts w:ascii="Arial" w:hAnsi="Arial"/>
          <w:sz w:val="24"/>
          <w:szCs w:val="24"/>
          <w:lang w:eastAsia="el-GR"/>
        </w:rPr>
        <w:lastRenderedPageBreak/>
        <w:t xml:space="preserve">τις πτέρυγες της Βουλής, όλοι οι Έλληνες πολίτες της ευχόμαστε περαστικά και την ευχαριστούμε για τα μεγάλα μαθήματα που μας δίνει με αυτήν της τη στάση.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Κυρίες και κύριοι συνάδελφοι, η συζήτηση σήμερα γίνεται εν μέσω ακραίων καιρικών φαινομένων. Εύχομαι και πιστεύω να μην αντιμετωπίσουν προβλήματα οι πολίτες από τον «</w:t>
      </w:r>
      <w:proofErr w:type="spellStart"/>
      <w:r w:rsidRPr="00015B0C">
        <w:rPr>
          <w:rFonts w:ascii="Arial" w:hAnsi="Arial"/>
          <w:sz w:val="24"/>
          <w:szCs w:val="24"/>
          <w:lang w:eastAsia="el-GR"/>
        </w:rPr>
        <w:t>Μπάλλο</w:t>
      </w:r>
      <w:proofErr w:type="spellEnd"/>
      <w:r w:rsidRPr="00015B0C">
        <w:rPr>
          <w:rFonts w:ascii="Arial" w:hAnsi="Arial"/>
          <w:sz w:val="24"/>
          <w:szCs w:val="24"/>
          <w:lang w:eastAsia="el-GR"/>
        </w:rPr>
        <w:t xml:space="preserve">», ο οποίος σαρώνει όλη τη χώρα και απ’ ό,τι τουλάχιστον βλέπουμε δημιουργεί ήδη αρκετά προβλήματα σε σχολεία, σε σπίτια. Προφανώς δεν μπορούν να προβλεφθούν όλα. Προφανώς δεν μπορούν αντιμετωπιστούν όλα, αλλά καταλαβαίνετε ότι υπάρχει και μία ανησυχία σε σχέση με την ετοιμότητα του κρατικού μηχανισμού. Εμείς την ζήσαμε και το καλοκαίρι -όχι μόνο εμείς στην Ηλεία, αλλά και σε όλη τη χώρα- την </w:t>
      </w:r>
      <w:proofErr w:type="spellStart"/>
      <w:r w:rsidRPr="00015B0C">
        <w:rPr>
          <w:rFonts w:ascii="Arial" w:hAnsi="Arial"/>
          <w:sz w:val="24"/>
          <w:szCs w:val="24"/>
          <w:lang w:eastAsia="el-GR"/>
        </w:rPr>
        <w:t>ανετοιμότητα</w:t>
      </w:r>
      <w:proofErr w:type="spellEnd"/>
      <w:r w:rsidRPr="00015B0C">
        <w:rPr>
          <w:rFonts w:ascii="Arial" w:hAnsi="Arial"/>
          <w:sz w:val="24"/>
          <w:szCs w:val="24"/>
          <w:lang w:eastAsia="el-GR"/>
        </w:rPr>
        <w:t xml:space="preserve"> του κρατικού μηχανισμού.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Πιστεύω, επίσης, ότι </w:t>
      </w:r>
      <w:proofErr w:type="spellStart"/>
      <w:r w:rsidRPr="00015B0C">
        <w:rPr>
          <w:rFonts w:ascii="Arial" w:hAnsi="Arial"/>
          <w:sz w:val="24"/>
          <w:szCs w:val="24"/>
          <w:lang w:eastAsia="el-GR"/>
        </w:rPr>
        <w:t>ανετοιμότητα</w:t>
      </w:r>
      <w:proofErr w:type="spellEnd"/>
      <w:r w:rsidRPr="00015B0C">
        <w:rPr>
          <w:rFonts w:ascii="Arial" w:hAnsi="Arial"/>
          <w:sz w:val="24"/>
          <w:szCs w:val="24"/>
          <w:lang w:eastAsia="el-GR"/>
        </w:rPr>
        <w:t xml:space="preserve"> δείχνει η Κυβέρνηση και σε σχέση με το ράλι ανόδου τιμών στην ενέργεια, με το επιπλέον κόστος να ξεπερνάει το 1,3 δισεκατομμύριο ευρώ τον μήνα. Πάνω από 200 εκατομμύρια είναι το κόστος για τα νοικοκυριά από τα ορυκτά καύσιμα, ενώ στο φυσικό αέριο είναι πάνω από 700 εκατομμύρια ευρώ με το κόστος να έχει εκτοξευθεί 85% με 90%.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Σε αυτό η Κυβέρνηση απαντά ότι έχει λάβει τα κατάλληλα μέτρα. Βεβαίως, ξεκίνησε με λάθος βάση εκτίμησης όσον αφορά την επιδότηση. Τα 9 ευρώ έγιναν 18 ξεκινώντας με την λάθος τιμή των 95 ευρώ την </w:t>
      </w:r>
      <w:r w:rsidRPr="00015B0C">
        <w:rPr>
          <w:rFonts w:ascii="Arial" w:hAnsi="Arial"/>
          <w:sz w:val="24"/>
          <w:szCs w:val="24"/>
          <w:lang w:val="en-US" w:eastAsia="el-GR"/>
        </w:rPr>
        <w:t>KWh</w:t>
      </w:r>
      <w:r w:rsidRPr="00015B0C">
        <w:rPr>
          <w:rFonts w:ascii="Arial" w:hAnsi="Arial"/>
          <w:sz w:val="24"/>
          <w:szCs w:val="24"/>
          <w:lang w:eastAsia="el-GR"/>
        </w:rPr>
        <w:t xml:space="preserve">. Δίνει σήμερα 500 εκατομμύρια ευρώ για τους τρεις μήνες που απομένουν μέχρι το </w:t>
      </w:r>
      <w:r w:rsidRPr="00015B0C">
        <w:rPr>
          <w:rFonts w:ascii="Arial" w:hAnsi="Arial"/>
          <w:sz w:val="24"/>
          <w:szCs w:val="24"/>
          <w:lang w:eastAsia="el-GR"/>
        </w:rPr>
        <w:lastRenderedPageBreak/>
        <w:t>τέλος της χρονιάς, ενώ σας είπα ότι είναι 1,3 δισεκατομμύριο ευρώ τον μήνα το συνολικό κόστος της αύξησης ενέργειας για το σύνολο της χώρας. Στο 1,3, λοιπόν, επί τέσσερις μήνες η Κυβέρνηση απαντά με 500 εκατομμύρια μέχρι το τέλος της χρονιάς.</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Βέβαια, η Κυβέρνηση μας καθησύχασε κάποια στιγμή λέγοντας ότι αυτό είναι παροδικό φαινόμενο, θα τελειώσει μέχρι το τέλος της χρονιάς, όπως και η ακρίβεια στην αγορά στο σουπερμάρκετ. Ήρθε η Πρόεδρος της Ευρωπαϊκής Κεντρικής Τράπεζας να πει ότι αυτό θα μας απασχολήσει μέχρι τα μέσα του ΄22. Συνηγόρησε σε αυτό η Κυβέρνηση πριν από λίγες ημέρες, αλλά δεν βλέπω να παίρνει τα κατάλληλα μέτρα. Βεβαίως, αυξάνει το επίδομα θέρμανσης. Να πούμε, όμως, ότι για μια οικογένεια με δύο παιδιά στο Χαλάνδρι, παραδείγματος χάριν, από τα 163 ευρώ θα πάει στα 222 ευρώ, ενώ ξεκινάει σήμερα η διάθεση του πετρελαίου θέρμανσης με τιμή 1,1 - 1,15. Είναι ακριβώς τότε που τα στελέχη της Νέας Δημοκρατίας, τον Οκτώβριο του ΄18, έκαναν ερώτηση και ζητούσαν διπλασιασμό του επιδόματος θέρμανσης και διεύρυνση των κοινωνικών κριτηρίων.</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ενώ η Ευρωπαϊκή Επιτροπή δίνει το πράσινο φως για </w:t>
      </w:r>
      <w:proofErr w:type="spellStart"/>
      <w:r w:rsidRPr="00015B0C">
        <w:rPr>
          <w:rFonts w:ascii="Arial" w:hAnsi="Arial"/>
          <w:sz w:val="24"/>
          <w:szCs w:val="24"/>
          <w:lang w:eastAsia="el-GR"/>
        </w:rPr>
        <w:t>στοχευμένες</w:t>
      </w:r>
      <w:proofErr w:type="spellEnd"/>
      <w:r w:rsidRPr="00015B0C">
        <w:rPr>
          <w:rFonts w:ascii="Arial" w:hAnsi="Arial"/>
          <w:sz w:val="24"/>
          <w:szCs w:val="24"/>
          <w:lang w:eastAsia="el-GR"/>
        </w:rPr>
        <w:t xml:space="preserve"> επιδοτήσεις, για μειώσεις φόρων και τελών που επιβαρύνουν τους λογαριασμούς ιδιαίτερα στα ευάλωτα νοικοκυριά, για παροχή εγγυήσεων ώστε να αποφευχθούν αποσυνδέσεις από το δίκτυο, για αναβολή ακόμα και </w:t>
      </w:r>
      <w:r w:rsidRPr="00015B0C">
        <w:rPr>
          <w:rFonts w:ascii="Arial" w:hAnsi="Arial"/>
          <w:sz w:val="24"/>
          <w:szCs w:val="24"/>
          <w:lang w:eastAsia="el-GR"/>
        </w:rPr>
        <w:lastRenderedPageBreak/>
        <w:t xml:space="preserve">πληρωμής λογαριασμών στα ευάλωτα νοικοκυριά, τίποτα από όλα αυτά μέχρι χθες δεν ήταν στις προτάσεις της Κυβέρνησης και σε αυτά που είχε φέρει να νομοθετήσει ούτε, βεβαίως, βοήθεια σε εταιρείες και βιομηχανίες με βάση τον κανόνα των κρατικών ενισχύσεων. </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Την ώρα που η χώρα αντιμετωπίζει σοβαρό πρόβλημα οι μεγάλες αυξήσεις στο ρεύμα απειλούν να υποβιβάσουν και άλλα νοικοκυριά, μετατρέποντάς τα από ευάλωτα σε ενεργειακά φτωχά η Ελλάδα κατέχει τη δεύτερη χειρότερη θέση στην Ευρωπαϊκή Ένωση στο ζήτημα της ενεργειακής φτώχειας μετά τη Βουλγαρία με πολλά νοικοκυριά να έχουν απλήρωτους λογαριασμούς ρεύματος και την Κυβέρνηση να μην έχει μέχρι σήμερα νομοθετήσει κάτι για να τα προστατεύσει.</w:t>
      </w:r>
    </w:p>
    <w:p w:rsidR="00015B0C" w:rsidRPr="00015B0C" w:rsidRDefault="00015B0C" w:rsidP="00015B0C">
      <w:pPr>
        <w:tabs>
          <w:tab w:val="left" w:pos="1506"/>
          <w:tab w:val="center" w:pos="4753"/>
        </w:tabs>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Ακόμα, όμως και στα προγράμματα ενεργειακής αναβάθμισης, που παρέχουν κάποια κίνητρα στα ευάλωτα νοικοκυριά για να πει η Κυβέρνηση ότι έχει κοινωνικό πρόσωπο και στηρίζει τους πιο αδύναμους δανειολήπτες, είναι αντικειμενικά αδύνατο και είναι και δύσκολο να μπορέσουν πολλά από αυτά να ενταχθούν, αφού θα πρέπει να καλύψουν το δικό τους ποσοστό δαπάνης εν μέσω ακρίβειας στην αγορά και στην οικονομία, εν μέσω αύξησης ιδιωτικού χρέους, εν μέσω αύξησης των ληξιπρόθεσμων οφειλών στην εφορία, στα ασφαλιστικά ταμεία, αλλά και στις τράπεζες.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Ενώ, λοιπόν, η Κυβέρνηση λέει ότι εδώ δίνω ένα πλέγμα στήριξης για τα ευάλωτα νοικοκυριά και στηρίζω με αυτήν την επιδότηση -η οποία απ’ ό,τι φαίνεται δεν επαρκεί, γιατί το ράλι αυξήσεων συνεχίζεται- την ίδια στιγμή βλέπουμε να αναπτύσσεται δευτερογενής αγορά κόκκινων δανείων, τα οποία αγοράστηκαν σε πολύ μικρό ποσοστό σε σχέση με την τιμή και την εξασφάλιση που έχουν και μεταβιβάζονται από </w:t>
      </w:r>
      <w:r w:rsidRPr="00015B0C">
        <w:rPr>
          <w:rFonts w:ascii="Arial" w:hAnsi="Arial"/>
          <w:sz w:val="24"/>
          <w:szCs w:val="24"/>
          <w:lang w:val="en-US" w:eastAsia="el-GR"/>
        </w:rPr>
        <w:t>fund</w:t>
      </w:r>
      <w:r w:rsidRPr="00015B0C">
        <w:rPr>
          <w:rFonts w:ascii="Arial" w:hAnsi="Arial"/>
          <w:sz w:val="24"/>
          <w:szCs w:val="24"/>
          <w:lang w:eastAsia="el-GR"/>
        </w:rPr>
        <w:t xml:space="preserve"> σε </w:t>
      </w:r>
      <w:r w:rsidRPr="00015B0C">
        <w:rPr>
          <w:rFonts w:ascii="Arial" w:hAnsi="Arial"/>
          <w:sz w:val="24"/>
          <w:szCs w:val="24"/>
          <w:lang w:val="en-US" w:eastAsia="el-GR"/>
        </w:rPr>
        <w:t>fund</w:t>
      </w:r>
      <w:r w:rsidRPr="00015B0C">
        <w:rPr>
          <w:rFonts w:ascii="Arial" w:hAnsi="Arial"/>
          <w:sz w:val="24"/>
          <w:szCs w:val="24"/>
          <w:lang w:eastAsia="el-GR"/>
        </w:rPr>
        <w:t xml:space="preserve">. Μάλιστα, πρόσφατα ολοκληρώθηκε μία μεταβίβαση στο 21% της ονομαστικής αξίας. Σκεφτείτε σε τι ποσοστό είχαν αγοραστεί, την ώρα που έχει γίνει επισήμως πρόταση από το Κίνημα Αλλαγής εδώ και ενάμιση χρόνο να υπάρχει δικαίωμα προαίρεσης του δανειολήπτη να αγοράσει το δάνειό του πριν μεταβιβαστεί στο </w:t>
      </w:r>
      <w:proofErr w:type="spellStart"/>
      <w:r w:rsidRPr="00015B0C">
        <w:rPr>
          <w:rFonts w:ascii="Arial" w:hAnsi="Arial"/>
          <w:sz w:val="24"/>
          <w:szCs w:val="24"/>
          <w:lang w:eastAsia="el-GR"/>
        </w:rPr>
        <w:t>fund</w:t>
      </w:r>
      <w:proofErr w:type="spellEnd"/>
      <w:r w:rsidRPr="00015B0C">
        <w:rPr>
          <w:rFonts w:ascii="Arial" w:hAnsi="Arial"/>
          <w:sz w:val="24"/>
          <w:szCs w:val="24"/>
          <w:lang w:eastAsia="el-GR"/>
        </w:rPr>
        <w:t xml:space="preserve"> σε ποσοστό 10%-12% ίσως και χαμηλότερο. Όλο αυτό, λοιπόν, γίνεται αντικείμενο κερδοφορίας μεταξύ των </w:t>
      </w:r>
      <w:proofErr w:type="spellStart"/>
      <w:r w:rsidRPr="00015B0C">
        <w:rPr>
          <w:rFonts w:ascii="Arial" w:hAnsi="Arial"/>
          <w:sz w:val="24"/>
          <w:szCs w:val="24"/>
          <w:lang w:eastAsia="el-GR"/>
        </w:rPr>
        <w:t>fund</w:t>
      </w:r>
      <w:proofErr w:type="spellEnd"/>
      <w:r w:rsidRPr="00015B0C">
        <w:rPr>
          <w:rFonts w:ascii="Arial" w:hAnsi="Arial"/>
          <w:sz w:val="24"/>
          <w:szCs w:val="24"/>
          <w:lang w:val="en-US" w:eastAsia="el-GR"/>
        </w:rPr>
        <w:t>s</w:t>
      </w:r>
      <w:r w:rsidRPr="00015B0C">
        <w:rPr>
          <w:rFonts w:ascii="Arial" w:hAnsi="Arial"/>
          <w:sz w:val="24"/>
          <w:szCs w:val="24"/>
          <w:lang w:eastAsia="el-GR"/>
        </w:rPr>
        <w:t xml:space="preserve"> και βεβαίως γίνεται λόγω του γεγονότος ότι δεν υπάρχει είσπραξη εσόδων από τις </w:t>
      </w:r>
      <w:proofErr w:type="spellStart"/>
      <w:r w:rsidRPr="00015B0C">
        <w:rPr>
          <w:rFonts w:ascii="Arial" w:hAnsi="Arial"/>
          <w:sz w:val="24"/>
          <w:szCs w:val="24"/>
          <w:lang w:eastAsia="el-GR"/>
        </w:rPr>
        <w:t>τιτλοποιήσεις</w:t>
      </w:r>
      <w:proofErr w:type="spellEnd"/>
      <w:r w:rsidRPr="00015B0C">
        <w:rPr>
          <w:rFonts w:ascii="Arial" w:hAnsi="Arial"/>
          <w:sz w:val="24"/>
          <w:szCs w:val="24"/>
          <w:lang w:eastAsia="el-GR"/>
        </w:rPr>
        <w:t xml:space="preserve"> του «ΗΡΑΚΛΗ» και από τις ρυθμίσεις δανείων.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Άρα, όλο αυτό το κενό θα πρέπει να καλυφθεί από την πώληση των δανείων, σε μία χώρα όπου το ιδιωτικό χρέος το επίσημο είναι 243 δισεκατομμύρια ευρώ, χωρίς να συμπεριλαμβάνονται οι αγνώστου ύψους οφειλές μεταξύ ιδιωτών και με τον Διοικητή της Τράπεζας της Ελλάδος να προειδοποιεί ότι η απότομη άρση των μέτρων στήριξης λόγω </w:t>
      </w:r>
      <w:r w:rsidRPr="00015B0C">
        <w:rPr>
          <w:rFonts w:ascii="Arial" w:hAnsi="Arial"/>
          <w:sz w:val="24"/>
          <w:szCs w:val="24"/>
          <w:lang w:val="en-US" w:eastAsia="el-GR"/>
        </w:rPr>
        <w:t>COVID</w:t>
      </w:r>
      <w:r w:rsidRPr="00015B0C">
        <w:rPr>
          <w:rFonts w:ascii="Arial" w:hAnsi="Arial"/>
          <w:sz w:val="24"/>
          <w:szCs w:val="24"/>
          <w:lang w:eastAsia="el-GR"/>
        </w:rPr>
        <w:t xml:space="preserve">-19 θα οδηγήσει πολλούς δανειολήπτες σε ευάλωτους τομείς της οικονομίας να γίνουν </w:t>
      </w:r>
      <w:r w:rsidRPr="00015B0C">
        <w:rPr>
          <w:rFonts w:ascii="Arial" w:hAnsi="Arial"/>
          <w:sz w:val="24"/>
          <w:szCs w:val="24"/>
          <w:lang w:eastAsia="el-GR"/>
        </w:rPr>
        <w:lastRenderedPageBreak/>
        <w:t>κόκκινοι. Ο εξωδικαστικός μηχανισμός ρύθμισης οφειλών μέχρι σήμερα έχει αποδώσει μηδέν ρυθμίσεις. Από την 1</w:t>
      </w:r>
      <w:r w:rsidRPr="00015B0C">
        <w:rPr>
          <w:rFonts w:ascii="Arial" w:hAnsi="Arial"/>
          <w:sz w:val="24"/>
          <w:szCs w:val="24"/>
          <w:vertAlign w:val="superscript"/>
          <w:lang w:eastAsia="el-GR"/>
        </w:rPr>
        <w:t>η</w:t>
      </w:r>
      <w:r w:rsidRPr="00015B0C">
        <w:rPr>
          <w:rFonts w:ascii="Arial" w:hAnsi="Arial"/>
          <w:sz w:val="24"/>
          <w:szCs w:val="24"/>
          <w:lang w:eastAsia="el-GR"/>
        </w:rPr>
        <w:t xml:space="preserve"> Ιουνίου είναι σε εφαρμογή και δεν έχει γίνει ούτε μία ρύθμιση. Δεν ρυθμίστηκαν τα κόκκινα δάνεια με τα προγράμματα «ΓΕΦΥΡΑ Ι» και «ΓΕΦΥΡΑ ΙΙ». Το επόμενο διάστημα ξεπαγώνουν οι οφειλές της πανδημίας που πρέπει να πληρωθούν από τους Έλληνες πολίτες, που πρέπει να πληρώσουν και φόρο εισοδήματος, που πρέπει να πληρώσουν και τον ΕΝΦΙΑ, που έχουν όλες τις υποχρεώσεις του παρελθόντος στις τράπεζες και στα </w:t>
      </w:r>
      <w:r w:rsidRPr="00015B0C">
        <w:rPr>
          <w:rFonts w:ascii="Arial" w:hAnsi="Arial"/>
          <w:sz w:val="24"/>
          <w:szCs w:val="24"/>
          <w:lang w:val="en-US" w:eastAsia="el-GR"/>
        </w:rPr>
        <w:t>funds</w:t>
      </w:r>
      <w:r w:rsidRPr="00015B0C">
        <w:rPr>
          <w:rFonts w:ascii="Arial" w:hAnsi="Arial"/>
          <w:sz w:val="24"/>
          <w:szCs w:val="24"/>
          <w:lang w:eastAsia="el-GR"/>
        </w:rPr>
        <w:t xml:space="preserve"> χωρίς προστασία πρώτης κατοικίας. Και σε όλο αυτό έρχεται να προστεθεί και η αύξηση στο κόστος ενέργειας, η οποία πλέον είναι σε δυσθεώρητο ύψος.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Η ενεργειακή φτώχεια, όμως, πέρα από τα νοικοκυριά, που δυστυχώς αποτελεί μια οδυνηρή πραγματικότητα για μεγάλη κατηγορία συμπολιτών μας, αποτελεί και έναν από τους παράγοντες επιδείνωσης της θέσης των μικρών και πολύ μικρών επιχειρήσεων, σύμφωνα με την πρόσφατη έρευνα του Ινστιτούτου Μικρών Επιχειρήσεων της ΓΣΕΒΕΕ, καθώς τουλάχιστον μία στις έξι μικρομεσαίες επιχειρήσεις δηλώνει ότι στο άμεσο μέλλον δεν θα μπορέσει να ανταποκριθεί στους λογαριασμούς ενέργειας. Είναι χαρακτηριστικό ότι πολλές επιχειρήσεις καταβάλλουν μεγάλο ποσοστό των κερδών τους, ώστε να αποπληρώσουν τους αυξημένους λογαριασμούς, ιδιαίτερα όσοι είναι στον κλάδο της εστίασης.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Για τον ευαίσθητο τομέα της βιομηχανίας, στον οποίο βασίζεται η ελληνική οικονομία και μάλιστα η Κυβέρνηση αρέσκεται να λέει ότι έχουμε πολύ μεγάλη αύξηση στις παραγγελίες, έχουμε πρόοδο στη μεταποίηση και στη βιομηχανία και στην αύξηση του οικονομικού κλίματος, το κόστος ενέργειας το οποίο αποτελεί το 35% του συνολικού κόστους παραγωγής σε βιομηχανίες εντάσεως ενέργειας -ήδη οι βιομηχανίες πλήρωναν 30% παραπάνω από τις αντίστοιχες ευρωπαϊκές πριν το ράλι ανατιμήσεων- εκτός από αυτές τις λίγες που πρόλαβαν να κλείσουν συμβόλαια με τη ΔΕΗ πριν το καλοκαίρι, θα είναι 137 εκατομμύρια επιπλέον τον Σεπτέμβρη και 165 εκατομμύρια τον Οκτώβριο.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Όλο αυτό το κόστος μεταφέρεται σε όλη την αλυσίδα προϊόντων γιατί η αύξηση του κόστους ενέργειας και μειώνει την ανταγωνιστικότητα της ελληνικής μεταποίησης σε σχέση με τους Ευρωπαίους ανταγωνιστές, αλλά και το 80% των εξαγωγών της χώρας είναι βιομηχανικά προϊόντα και κατανοούμε ότι θα υπάρχουν σοβαρές επιπτώσεις στην ελληνική οικονομία από αυτές τις ανατιμήσεις στο κόστος ρεύματος.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Έρχεστε, λοιπόν, εσείς με ένα νομοσχέδιο μετά από πολύ μεγάλη καθυστέρηση όπου ρυθμίζονται διάφορα ζητήματα. Αναθεωρείτε μάλιστα και πρόσφατες δικές σας νομοθετικές πρωτοβουλίες.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Εμείς, ως Κίνημα Αλλαγής, έχουμε προτείνει δρομολόγηση μιας ριζικής αλλαγής και ένα πράσινο κοινωνικό συμβόλαιο ώστε η ενεργειακή μετάβαση να </w:t>
      </w:r>
      <w:r w:rsidRPr="00015B0C">
        <w:rPr>
          <w:rFonts w:ascii="Arial" w:hAnsi="Arial"/>
          <w:sz w:val="24"/>
          <w:szCs w:val="24"/>
          <w:lang w:eastAsia="el-GR"/>
        </w:rPr>
        <w:lastRenderedPageBreak/>
        <w:t xml:space="preserve">μην είναι επιζήμια για την οικονομία της χώρας, με σημαντική ενίσχυση των ενεργειακών κοινοτήτων, αλλά με ξεκάθαρο σχέδιο και σταθερά κριτήρια για την ενδυνάμωση τοπικών κοινωνιών και της οικονομίας ώστε να μπορέσουν να αξιοποιήσουν τις ανανεώσιμες πηγές ενέργειας.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βεβαίως, θα πρέπει να δούμε και το κόστος μετάβασης προς μία κλιματικά ουδέτερη οικονομία. Φαίνεται ότι αυτή η απότομη </w:t>
      </w:r>
      <w:proofErr w:type="spellStart"/>
      <w:r w:rsidRPr="00015B0C">
        <w:rPr>
          <w:rFonts w:ascii="Arial" w:hAnsi="Arial"/>
          <w:sz w:val="24"/>
          <w:szCs w:val="24"/>
          <w:lang w:eastAsia="el-GR"/>
        </w:rPr>
        <w:t>απολιγνιτοποίηση-απανθρακοποίηση</w:t>
      </w:r>
      <w:proofErr w:type="spellEnd"/>
      <w:r w:rsidRPr="00015B0C">
        <w:rPr>
          <w:rFonts w:ascii="Arial" w:hAnsi="Arial"/>
          <w:sz w:val="24"/>
          <w:szCs w:val="24"/>
          <w:lang w:eastAsia="el-GR"/>
        </w:rPr>
        <w:t xml:space="preserve"> δεν μπορεί να στηριχθεί -και το λέω γιατί βάζω μέσα σ’ αυτό και το φυσικό αέριο- χωρίς επιπτώσεις στην ελληνική οικονομία. Θα πρέπει, λοιπόν, να δούμε, χωρίς να απεμπολούμε τον στόχο της αποφυγής της κλιματικής κρίσης, πώς αυτό θα γίνει χωρίς να έχει μεγάλες επιπτώσεις για την ελληνική οικονομία.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Όσον αφορά τους δασικούς χάρτες που φέρνετε μία διορθωτική διάταξη, αυτή τη στιγμή εκκρεμούν χιλιάδες αντιρρήσεις σε όλες τις περιοχές της χώρας. Το ξέρει ο κ. </w:t>
      </w:r>
      <w:proofErr w:type="spellStart"/>
      <w:r w:rsidRPr="00015B0C">
        <w:rPr>
          <w:rFonts w:ascii="Arial" w:hAnsi="Arial"/>
          <w:sz w:val="24"/>
          <w:szCs w:val="24"/>
          <w:lang w:eastAsia="el-GR"/>
        </w:rPr>
        <w:t>Αμυράς</w:t>
      </w:r>
      <w:proofErr w:type="spellEnd"/>
      <w:r w:rsidRPr="00015B0C">
        <w:rPr>
          <w:rFonts w:ascii="Arial" w:hAnsi="Arial"/>
          <w:sz w:val="24"/>
          <w:szCs w:val="24"/>
          <w:lang w:eastAsia="el-GR"/>
        </w:rPr>
        <w:t xml:space="preserve">. Θα πω ενδεικτικά ότι μόνο στην Ηλεία υπάρχουν </w:t>
      </w:r>
      <w:proofErr w:type="spellStart"/>
      <w:r w:rsidRPr="00015B0C">
        <w:rPr>
          <w:rFonts w:ascii="Arial" w:hAnsi="Arial"/>
          <w:sz w:val="24"/>
          <w:szCs w:val="24"/>
          <w:lang w:eastAsia="el-GR"/>
        </w:rPr>
        <w:t>επτάμισι</w:t>
      </w:r>
      <w:proofErr w:type="spellEnd"/>
      <w:r w:rsidRPr="00015B0C">
        <w:rPr>
          <w:rFonts w:ascii="Arial" w:hAnsi="Arial"/>
          <w:sz w:val="24"/>
          <w:szCs w:val="24"/>
          <w:lang w:eastAsia="el-GR"/>
        </w:rPr>
        <w:t xml:space="preserve"> χιλιάδες αντιρρήσεις και ξεκίνησε, κύριε Υπουργέ, πριν από μία εβδομάδα η εξέταση των αντιρρήσεων με τέσσερις επιτροπές. Αν επιτευχθεί ο στόχος των εκατό αντιρρήσεων τον μήνα από κάθε επιτροπή, χρειαζόμαστε τουλάχιστον δύο χρόνια μέχρι να ολοκληρωθεί η διαδικασία. Θα πρέπει, λοιπόν, να βρεθεί ένας τρόπος και να επιταχυνθεί η διαδικασία και να μην ταλαιπωρούνται πλέον οι πολίτες.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Επίσης, το έχω ξαναπεί και το λέω και σήμερα, θα πρέπει να δοθεί και δυνατότητα υποβολής νέων αντιρρήσεων, ώστε να μην βρεθούν χιλιάδες συμπολίτες μας προ εκπλήξεων, να έχουν προβλήματα με την ιδιωτική τους περιουσία.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Ο στόχος όλης αυτής της νομοθέτησης, όπως διαχρονικά γίνεται από τις κυβερνήσεις παρά τις παραλήψεις και τα λάθη, είναι να διευκολυνθούν οι πολίτες και να μην αντιμετωπίσουν προβλήματα. Σε αυτή, λοιπόν, την κατεύθυνση θα πρέπει από τη μία να επιταχυνθούν οι διαδικασίες από τις επιτροπές και από την άλλη να δοθεί η δυνατότητα και στους πολίτες να υποβάλουν εκ νέου αντιρρήσεις για να μην πάμε στη δικαστική οδό, που ξέρετε ότι και χρονοβόρα είναι και πολλές φορές είναι ατελέσφορη.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Ευχαριστώ. </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του Κινήματος Αλλαγής)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ΠΡΟΕΔΡΕΥΩΝ (Γεώργιος </w:t>
      </w:r>
      <w:proofErr w:type="spellStart"/>
      <w:r w:rsidRPr="00015B0C">
        <w:rPr>
          <w:rFonts w:ascii="Arial" w:hAnsi="Arial"/>
          <w:b/>
          <w:sz w:val="24"/>
          <w:szCs w:val="24"/>
          <w:lang w:eastAsia="el-GR"/>
        </w:rPr>
        <w:t>Λαμπρούλης</w:t>
      </w:r>
      <w:proofErr w:type="spellEnd"/>
      <w:r w:rsidRPr="00015B0C">
        <w:rPr>
          <w:rFonts w:ascii="Arial" w:hAnsi="Arial"/>
          <w:b/>
          <w:sz w:val="24"/>
          <w:szCs w:val="24"/>
          <w:lang w:eastAsia="el-GR"/>
        </w:rPr>
        <w:t xml:space="preserve">): </w:t>
      </w:r>
      <w:r w:rsidRPr="00015B0C">
        <w:rPr>
          <w:rFonts w:ascii="Arial" w:hAnsi="Arial"/>
          <w:sz w:val="24"/>
          <w:szCs w:val="24"/>
          <w:lang w:eastAsia="el-GR"/>
        </w:rPr>
        <w:t xml:space="preserve">Ευχαριστούμε τον κ. </w:t>
      </w:r>
      <w:proofErr w:type="spellStart"/>
      <w:r w:rsidRPr="00015B0C">
        <w:rPr>
          <w:rFonts w:ascii="Arial" w:hAnsi="Arial"/>
          <w:sz w:val="24"/>
          <w:szCs w:val="24"/>
          <w:lang w:eastAsia="el-GR"/>
        </w:rPr>
        <w:t>Κατρίνη</w:t>
      </w:r>
      <w:proofErr w:type="spellEnd"/>
      <w:r w:rsidRPr="00015B0C">
        <w:rPr>
          <w:rFonts w:ascii="Arial" w:hAnsi="Arial"/>
          <w:sz w:val="24"/>
          <w:szCs w:val="24"/>
          <w:lang w:eastAsia="el-GR"/>
        </w:rPr>
        <w:t xml:space="preserve">.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Θα δώσουμε τον λόγο τώρα στον Κοινοβουλευτικό Εκπρόσωπο της Ελληνικής Λύσης, τον κ. Κωνσταντίνο </w:t>
      </w:r>
      <w:proofErr w:type="spellStart"/>
      <w:r w:rsidRPr="00015B0C">
        <w:rPr>
          <w:rFonts w:ascii="Arial" w:hAnsi="Arial"/>
          <w:sz w:val="24"/>
          <w:szCs w:val="24"/>
          <w:lang w:eastAsia="el-GR"/>
        </w:rPr>
        <w:t>Χήτα</w:t>
      </w:r>
      <w:proofErr w:type="spellEnd"/>
      <w:r w:rsidRPr="00015B0C">
        <w:rPr>
          <w:rFonts w:ascii="Arial" w:hAnsi="Arial"/>
          <w:sz w:val="24"/>
          <w:szCs w:val="24"/>
          <w:lang w:eastAsia="el-GR"/>
        </w:rPr>
        <w:t xml:space="preserve">.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Κύριε </w:t>
      </w:r>
      <w:proofErr w:type="spellStart"/>
      <w:r w:rsidRPr="00015B0C">
        <w:rPr>
          <w:rFonts w:ascii="Arial" w:hAnsi="Arial"/>
          <w:sz w:val="24"/>
          <w:szCs w:val="24"/>
          <w:lang w:eastAsia="el-GR"/>
        </w:rPr>
        <w:t>Χήτα</w:t>
      </w:r>
      <w:proofErr w:type="spellEnd"/>
      <w:r w:rsidRPr="00015B0C">
        <w:rPr>
          <w:rFonts w:ascii="Arial" w:hAnsi="Arial"/>
          <w:sz w:val="24"/>
          <w:szCs w:val="24"/>
          <w:lang w:eastAsia="el-GR"/>
        </w:rPr>
        <w:t xml:space="preserve">, γνωρίζετε ότι έχετε τον μισό χρόνο απ’ ό,τι δικαιούστε.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ΚΩΝΣΤΑΝΤΙΝΟΣ ΧΗΤΑΣ: </w:t>
      </w:r>
      <w:r w:rsidRPr="00015B0C">
        <w:rPr>
          <w:rFonts w:ascii="Arial" w:hAnsi="Arial"/>
          <w:sz w:val="24"/>
          <w:szCs w:val="24"/>
          <w:lang w:eastAsia="el-GR"/>
        </w:rPr>
        <w:t>Ευχαριστώ πολύ, κύριε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Κύριε Υπουργέ, ξέρετε στη ζωή το </w:t>
      </w:r>
      <w:r w:rsidRPr="00015B0C">
        <w:rPr>
          <w:rFonts w:ascii="Arial" w:hAnsi="Arial"/>
          <w:sz w:val="24"/>
          <w:szCs w:val="24"/>
          <w:lang w:val="en-US" w:eastAsia="el-GR"/>
        </w:rPr>
        <w:t>timing</w:t>
      </w:r>
      <w:r w:rsidRPr="00015B0C">
        <w:rPr>
          <w:rFonts w:ascii="Arial" w:hAnsi="Arial"/>
          <w:sz w:val="24"/>
          <w:szCs w:val="24"/>
          <w:lang w:eastAsia="el-GR"/>
        </w:rPr>
        <w:t xml:space="preserve"> παίζει μεγάλο ρόλο. Σήμερα φέρνετε ένα νομοσχέδιο που βέβαια ίσως όταν το ετοιμάζατε δεν περιμένατε να έρθει αυτή η καταιγίδα. Δεν εννοώ τη βροχή έξω, αλλά την ενεργειακή καταιγίδα. Κι ενώ βρισκόμαστε σε μία ενεργειακή κρίση, οι τιμές στο φυσικό αέριο έχουν εκτοξευθεί, τώρα εμείς μιλάμε εδώ για μία ενσωμάτωση οδηγίας του 2018.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Δυστυχώς, όμως, όπως ξέρετε, όλα δείχνουν ότι αυτό το τεράστιο ράλι ακρίβειας, αυτή η ενεργειακή κρίση δεν θα είναι προσωρινή. Μάλλον ήρθε για να μείνει και θα μπει για τα καλά στο πετσί της κάθε Ελληνίδας και του κάθε Έλληνα. Θα τινάξει στον αέρα τον κάθε οικογενειακό προϋπολογισμό. Είναι, δηλαδή, άλλο ένα χτύπημα, με λίγα λόγια, για τον ελληνικό λαό. Η Κυβέρνηση πραγματικά δεν θα πω ότι απλώς παρακολουθεί, αλλά δεν νομίζω ότι δίνει λύση στο τεράστιο πρόβλημα.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Να πούμε κάτι για να γίνει σαφές. Δεν εκμεταλλευόμαστε πολιτικά, λαϊκίζοντας, τώρα που ήρθε η ενεργειακή κρίση για να κάνουμε σπέκουλα ή για να κερδίσουμε </w:t>
      </w:r>
      <w:proofErr w:type="spellStart"/>
      <w:r w:rsidRPr="00015B0C">
        <w:rPr>
          <w:rFonts w:ascii="Arial" w:hAnsi="Arial"/>
          <w:sz w:val="24"/>
          <w:szCs w:val="24"/>
          <w:lang w:eastAsia="el-GR"/>
        </w:rPr>
        <w:t>ψηφαλάκια</w:t>
      </w:r>
      <w:proofErr w:type="spellEnd"/>
      <w:r w:rsidRPr="00015B0C">
        <w:rPr>
          <w:rFonts w:ascii="Arial" w:hAnsi="Arial"/>
          <w:sz w:val="24"/>
          <w:szCs w:val="24"/>
          <w:lang w:eastAsia="el-GR"/>
        </w:rPr>
        <w:t xml:space="preserve">. Διότι αυτά που λέγαμε για το κομμάτι της ενέργειας τα λέμε από τη μέρα που μπήκαμε. Όταν πριν από περίπου ένα-ενάμιση χρόνο το πετρέλαιο ήταν φθηνό και ο Πρόεδρος έλεγε αγοράστε πετρέλαιο για να έχουμε με 20 δολάρια το βαρέλι, δεν υπήρχε κρίση τότε. Η πολιτική, όμως, σημαίνει και προβλέπω. Άρα, λοιπόν, καταρρέει το επιχείρημα ότι </w:t>
      </w:r>
      <w:r w:rsidRPr="00015B0C">
        <w:rPr>
          <w:rFonts w:ascii="Arial" w:hAnsi="Arial"/>
          <w:sz w:val="24"/>
          <w:szCs w:val="24"/>
          <w:lang w:eastAsia="el-GR"/>
        </w:rPr>
        <w:lastRenderedPageBreak/>
        <w:t xml:space="preserve">προσπαθούμε εν μέσω κρίσης να δημιουργήσουμε εντυπώσεις γιατί τα λέγαμε από πριν. Τα έχουμε πει πάρα πολλές φορές για τα λάθη που κάνετε.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Όσον αφορά τον λιγνίτη. Είστε ένας νέος άνθρωπος, είμαστε στην ίδια σειρά, σε μια νέα γενιά ανθρώπων, ενεργών πολιτών και πολιτικών. Θέλω να μου πείτε πραγματικά, τι τρέλα είναι αυτή με τους λιγνίτες να τους κλείσετε τόσο γρήγορα; Να απαντήσει κάποιος, πειστικά όμως, γιατί η Γερμανία θα τους κλείσει από το 2035 και μετά. Εάν με πείσετε ότι οι Γερμανοί είναι ηλίθιοι που το κλείνουν από το 2035 κι εμείς είμαστε οι έξυπνοι που τους κλείνουμε τώρα, να το καταλάβω.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Να ξεκαθαρίσουμε κάτι άλλο. Εμείς δεν είμαστε εχθροί του περιβάλλοντος, ούτε δεν αγαπάμε το περιβάλλον. Αλλά χρησιμοποιούμε τη λογική. Έχουμε καταθέσει και πρόταση. Και κύριε Υπουργέ δείτε το λίγο αυτό. Με μία επένδυση της τάξης ενός έως δύο δισεκατομμυρίων -προσέξτε όταν το </w:t>
      </w:r>
      <w:proofErr w:type="spellStart"/>
      <w:r w:rsidRPr="00015B0C">
        <w:rPr>
          <w:rFonts w:ascii="Arial" w:hAnsi="Arial"/>
          <w:sz w:val="24"/>
          <w:szCs w:val="24"/>
          <w:lang w:eastAsia="el-GR"/>
        </w:rPr>
        <w:t>διακύβευμα</w:t>
      </w:r>
      <w:proofErr w:type="spellEnd"/>
      <w:r w:rsidRPr="00015B0C">
        <w:rPr>
          <w:rFonts w:ascii="Arial" w:hAnsi="Arial"/>
          <w:sz w:val="24"/>
          <w:szCs w:val="24"/>
          <w:lang w:eastAsia="el-GR"/>
        </w:rPr>
        <w:t xml:space="preserve"> είναι 300 δισεκατομμύρια </w:t>
      </w:r>
      <w:proofErr w:type="spellStart"/>
      <w:r w:rsidRPr="00015B0C">
        <w:rPr>
          <w:rFonts w:ascii="Arial" w:hAnsi="Arial"/>
          <w:sz w:val="24"/>
          <w:szCs w:val="24"/>
          <w:lang w:eastAsia="el-GR"/>
        </w:rPr>
        <w:t>λιγνιτικά</w:t>
      </w:r>
      <w:proofErr w:type="spellEnd"/>
      <w:r w:rsidRPr="00015B0C">
        <w:rPr>
          <w:rFonts w:ascii="Arial" w:hAnsi="Arial"/>
          <w:sz w:val="24"/>
          <w:szCs w:val="24"/>
          <w:lang w:eastAsia="el-GR"/>
        </w:rPr>
        <w:t xml:space="preserve"> αποθέματα, χρήματα του ελληνικού λαού το να επενδύσεις ένα ή δύο δισεκατομμύρια δεν είναι πολλά λεφτά. Το έχουμε πει πολλές φορές, έχει μαλλιάσει η γλώσσα μας- μπορείς με νέες μεθόδους, με κάποια φίλτρα που μπαίνουν, να προστατεύσεις το περιβάλλον. Δείτε το, το έχουμε καταθέσει πολλές φορές.</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Είναι αμαρτία από τον Θεό να απεμπολούμε με 300 δισεκατομμύρια χρήματα του ελληνικού λαού για να κλείσουμε τους λιγνίτες με μια μανία </w:t>
      </w:r>
      <w:r w:rsidRPr="00015B0C">
        <w:rPr>
          <w:rFonts w:ascii="Arial" w:hAnsi="Arial"/>
          <w:sz w:val="24"/>
          <w:szCs w:val="24"/>
          <w:lang w:eastAsia="el-GR"/>
        </w:rPr>
        <w:lastRenderedPageBreak/>
        <w:t xml:space="preserve">απίστευτή, με μόνο το ότι επιβαρύνει το περιβάλλον. Το έχουμε πει πολλές φορές, λες και η </w:t>
      </w:r>
      <w:proofErr w:type="spellStart"/>
      <w:r w:rsidRPr="00015B0C">
        <w:rPr>
          <w:rFonts w:ascii="Arial" w:hAnsi="Arial"/>
          <w:sz w:val="24"/>
          <w:szCs w:val="24"/>
          <w:lang w:eastAsia="el-GR"/>
        </w:rPr>
        <w:t>Ελλαδίτσα</w:t>
      </w:r>
      <w:proofErr w:type="spellEnd"/>
      <w:r w:rsidRPr="00015B0C">
        <w:rPr>
          <w:rFonts w:ascii="Arial" w:hAnsi="Arial"/>
          <w:sz w:val="24"/>
          <w:szCs w:val="24"/>
          <w:lang w:eastAsia="el-GR"/>
        </w:rPr>
        <w:t xml:space="preserve"> -εννοώ γεωγραφικά στο χάρτη, όχι από ψυχή- η Ελλάδα ευθύνεται για την παγκόσμια τρύπα του όζοντος τώρα και το περιβάλλον! Ένα εργοστάσιο της Κίνας να κλείσει κύριε Υπουργέ, είναι όσο ζημιά προκαλεί η Ελλάδα. Σας τα έχουμε πει, δεν ακούτε όμως.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λέτε και το άλλο. Εσείς δεν έχετε ευθύνη ποτέ, η Κυβέρνηση όχι εσείς προσωπικά. Για τίποτα δεν έχετε ευθύνη. Είστε έρμαια των συνθηκών. Ήρθε η πανδημία, ήρθε η ενεργειακή κρίση, παγκόσμιο φαινόμενο, ήρθε επισιτιστική κρίση παγκόσμιο φαινόμενο. Εσείς δεν φταίτε ποτέ και για τίποτα. Ακούστε λίγο κάτι, το είπαμε και πριν από λίγο στους Υπουργούς των Οικονομικών σε μια άλλη αίθουσα όπου συζητείτο το προσχέδιο του προϋπολογισμού, δεν έχετε </w:t>
      </w:r>
      <w:proofErr w:type="spellStart"/>
      <w:r w:rsidRPr="00015B0C">
        <w:rPr>
          <w:rFonts w:ascii="Arial" w:hAnsi="Arial"/>
          <w:sz w:val="24"/>
          <w:szCs w:val="24"/>
          <w:lang w:eastAsia="el-GR"/>
        </w:rPr>
        <w:t>καμμία</w:t>
      </w:r>
      <w:proofErr w:type="spellEnd"/>
      <w:r w:rsidRPr="00015B0C">
        <w:rPr>
          <w:rFonts w:ascii="Arial" w:hAnsi="Arial"/>
          <w:sz w:val="24"/>
          <w:szCs w:val="24"/>
          <w:lang w:eastAsia="el-GR"/>
        </w:rPr>
        <w:t xml:space="preserve"> ευθύνη όντως για την πανδημία και ότι εκτινάχθηκε ο προϋπολογισμός στον αέρα. Έχετε ευθύνη όμως ότι δημιουργήσατε μια μεγάλη μαύρη τρύπα οικονομική, γιατί αυτή η μαύρη οικονομική τρύπα δημιουργήθηκε από τις εσφαλμένες, λανθασμένες, εγκληματικές πολιτικές αποφάσεις που πήρατε και εφαρμόσατε με το ολικό </w:t>
      </w:r>
      <w:r w:rsidRPr="00015B0C">
        <w:rPr>
          <w:rFonts w:ascii="Arial" w:hAnsi="Arial"/>
          <w:sz w:val="24"/>
          <w:szCs w:val="24"/>
          <w:lang w:val="en-US" w:eastAsia="el-GR"/>
        </w:rPr>
        <w:t>lockdown</w:t>
      </w:r>
      <w:r w:rsidRPr="00015B0C">
        <w:rPr>
          <w:rFonts w:ascii="Arial" w:hAnsi="Arial"/>
          <w:sz w:val="24"/>
          <w:szCs w:val="24"/>
          <w:lang w:eastAsia="el-GR"/>
        </w:rPr>
        <w:t xml:space="preserve"> για ενάμιση χρόνο και βάλατε την πατρίδα μας 40 δισεκατομμύρια μέσα και χρεωθήκαμε με 40 δισεκατομμύρια. Ναι, για τον </w:t>
      </w:r>
      <w:r w:rsidRPr="00015B0C">
        <w:rPr>
          <w:rFonts w:ascii="Arial" w:hAnsi="Arial"/>
          <w:sz w:val="24"/>
          <w:szCs w:val="24"/>
          <w:lang w:val="en-US" w:eastAsia="el-GR"/>
        </w:rPr>
        <w:t>COVID</w:t>
      </w:r>
      <w:r w:rsidRPr="00015B0C">
        <w:rPr>
          <w:rFonts w:ascii="Arial" w:hAnsi="Arial"/>
          <w:sz w:val="24"/>
          <w:szCs w:val="24"/>
          <w:lang w:eastAsia="el-GR"/>
        </w:rPr>
        <w:t xml:space="preserve"> δεν ευθύνεστε εσείς, δεν φέρατε τον ιό εδώ. Αλλά για το πώς χειριστήκατε την κατάσταση και δημιουργήθηκε ένα τεράστιο χρέος στην Ελλάδα φταίτε εσείς. Δική σας υπογραφή είναι τα 40 δισεκατομμύρια.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Η Κυβέρνησή σας δεν είναι που έλεγε ότι δεν θα αυξηθούν τα τιμολόγια της ΔΕΗ; Επιβαρύνετε ακόμα περισσότερο. Κι όχι μόνο αυτό, επιβαρύνονται οι Έλληνες πολίτες και αν δεν μπορούν να </w:t>
      </w:r>
      <w:proofErr w:type="spellStart"/>
      <w:r w:rsidRPr="00015B0C">
        <w:rPr>
          <w:rFonts w:ascii="Arial" w:hAnsi="Arial"/>
          <w:sz w:val="24"/>
          <w:szCs w:val="24"/>
          <w:lang w:eastAsia="el-GR"/>
        </w:rPr>
        <w:t>αντεπεξέλθουν</w:t>
      </w:r>
      <w:proofErr w:type="spellEnd"/>
      <w:r w:rsidRPr="00015B0C">
        <w:rPr>
          <w:rFonts w:ascii="Arial" w:hAnsi="Arial"/>
          <w:sz w:val="24"/>
          <w:szCs w:val="24"/>
          <w:lang w:eastAsia="el-GR"/>
        </w:rPr>
        <w:t xml:space="preserve">, τους κόβετε το ρεύμα. Εσείς δεν είστε που ξεπουλάτε τα πάντα, ΔΕΔΔΗΕ, ΔΕΠΑ, ΔΕΠΑ Υποδομών, Ενεργειακά Δίκτυα, ΔΕΠΑ εμπορίου, τα πάντα; Και αφήνετε έναν ολόκληρο λαό απροστάτευτο!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Μπορείτε -πάλι σας προκαλώ και σας παρακαλώ- να μας δώσετε μια εξήγηση γιατί πληρώνει τα ακριβότερα καύσιμα στην Ευρώπη ο Έλληνας πολίτης; Να μας πείτε ότι ο Έλληνας πληρώνει τα πιο ακριβά καύσιμα για αυτούς τους λόγους. Για ποιο λόγο οι Έλληνες να πληρώνουν τα πιο ακριβά καύσιμα; Πείτε μου. Ξέρετε ότι μόνο οι Ολλανδοί και οι Σκανδιναβοί πληρώνουν κατιτίς παραπάνω από ότι εμείς, αλλά τώρα μην μπούμε στην διαδικασία να συγκρίνουμε μισθούς Ελλάδος με Σουηδίας ή Σκανδιναβίας; Ο Αυστριακός πληρώνει 1,35 τη βενζίνη. Ο Ελβετός 1.50, ο Βούλγαρος 1.15, ο Έλληνας 1.75 με μισθό μισό απ’ ότι παίρνουν αυτοί. Γιατί; Μία απάντηση! Τι θα του πείτε του Έλληνα πολίτη; Πείτε ρε παιδιά, πείτε το. Πείτε το, ότι τα δύο τρίτα είναι φόροι, απλά για να εισπράττετε λεφτά. Τα δύο τρίτα είναι φόροι!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(Στο σημείο αυτό κτυπάει το κουδούνι λήξεως του χρόνου ομιλίας του κυρίου Βουλευτή)</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Τα είπαμε και για την επισιτιστική κρίση. Πόσο καιρό το φώναζε ο Πρόεδρος εδώ; Έρχεται επισιτιστική κρίση, δεν γίνεται να εισάγουμε τα πάντα, δεν γίνεται να εισάγουμε τα πάντα από παντού, δεν γίνεται να τα πληρώνουμε όλα ακριβά και δεν γίνεται να εισάγουμε συνέχεια. Για αυτό άλλωστε πιστεύουμε -και το έχουμε πει εκατό χιλιάδες φορές- ότι πρέπει η οικονομία μας να αλλάξει προσανατολισμό και να δώσει έμφαση στον πρωτογενή τομέα.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Τρέχω, κύριε Πρόεδρε, δύο-τρία λεπτά ακόμη και θα τελειώσω.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Πριν πάω στο επόμενο θέμα θέλω να μας απαντήσετε επίσης, αν έχετε την καλοσύνη, για μια τροπολογία. Θα κληθούμε να ψηφίσουμε και θέλουμε να ξέρουμε. Είναι η 1105. Τι λέει η 1105; Ότι αναστέλλεται η υποβολή αιτήσεων για τα αιολικά πάρκα -σωστό- ότι ακόμα και οι αιτήσεις που εκκρεμούν για τη χορήγηση αδειών απορρίπτονται –σωστό- και ότι όσες εκδόθηκαν από 1</w:t>
      </w:r>
      <w:r w:rsidRPr="00015B0C">
        <w:rPr>
          <w:rFonts w:ascii="Arial" w:hAnsi="Arial"/>
          <w:sz w:val="24"/>
          <w:szCs w:val="24"/>
          <w:vertAlign w:val="superscript"/>
          <w:lang w:eastAsia="el-GR"/>
        </w:rPr>
        <w:t>ης</w:t>
      </w:r>
      <w:r w:rsidRPr="00015B0C">
        <w:rPr>
          <w:rFonts w:ascii="Arial" w:hAnsi="Arial"/>
          <w:sz w:val="24"/>
          <w:szCs w:val="24"/>
          <w:lang w:eastAsia="el-GR"/>
        </w:rPr>
        <w:t xml:space="preserve"> Γενάρη του 2021 μέχρι και σήμερα και αυτές αναστέλλονται, ανακαλούνται. Δηλαδή για τη βόρεια Εύβοια μιλάμε, εκεί που κάηκαν τα δάση, ότι δεν θα μπουν μέσα ανεμογεννήτριες.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Θέλουμε να μας διευκρινίσετε και να μας ξεκαθαρίσετε για να γραφτεί και στα Πρακτικά –γιατί θέλουμε να έχουμε καθαρή τη συνείδησή μας απέναντι στους Έλληνες πολίτες ψηφοφόρους μας- τι θα πει αναστολή. Είναι προσωρινό ή μόνιμο; Αυτό να το ξέρουμε, για να ξέρουμε τι θα ψηφίσουμε. Αν είναι προσωρινό, τι να το κάνω; Εάν είναι μόνιμο, το συζητάμε.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Και κυρίες και κύριοι, κύριε Πρόεδρε δεν ξέρω αν το σοκ που νιώσατε και εσείς είναι το ίδιο με το δικό μου, όπως των χιλιάδων Ελλήνων, ευτυχώς βοηθά η Παναγία και στην Ελλάδα δεν έχουμε τέτοια πράγματα, κύριε Πρόεδρε, κυρίες και κύριοι συνάδελφοι, αυτά τα αίσχη που γίνονται στην Αυστρία. Μια διεφθαρμένη χώρα όπως η Αυστρία όπου ο Πρωθυπουργός έδωσε ένα εκατομμύριο ευρώ για στημένες δημοσκοπήσεις και στα μέσα μαζικής ενημέρωσης. Δόξα τω Θεώ εμείς δεν έχουμε τέτοια πράγματα εδώ. Είμαστε καθαροί. Έχουμε μια ελεύθερη δημοσιογραφία, δεν κινείται σεντς έξω!</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Καλά είμαστε σοβαροί; Και φιλοξενούν τα πληρωμένα, καθοδηγούμενα μέσα ενημέρωσης, οι μαριονέτες του συστήματος, την είδηση του </w:t>
      </w:r>
      <w:proofErr w:type="spellStart"/>
      <w:r w:rsidRPr="00015B0C">
        <w:rPr>
          <w:rFonts w:ascii="Arial" w:hAnsi="Arial"/>
          <w:sz w:val="24"/>
          <w:szCs w:val="24"/>
          <w:lang w:eastAsia="el-GR"/>
        </w:rPr>
        <w:t>Κουρτς</w:t>
      </w:r>
      <w:proofErr w:type="spellEnd"/>
      <w:r w:rsidRPr="00015B0C">
        <w:rPr>
          <w:rFonts w:ascii="Arial" w:hAnsi="Arial"/>
          <w:sz w:val="24"/>
          <w:szCs w:val="24"/>
          <w:lang w:eastAsia="el-GR"/>
        </w:rPr>
        <w:t xml:space="preserve"> όταν τα έχουν πάρει; Όσα έδωσε ο </w:t>
      </w:r>
      <w:proofErr w:type="spellStart"/>
      <w:r w:rsidRPr="00015B0C">
        <w:rPr>
          <w:rFonts w:ascii="Arial" w:hAnsi="Arial"/>
          <w:sz w:val="24"/>
          <w:szCs w:val="24"/>
          <w:lang w:eastAsia="el-GR"/>
        </w:rPr>
        <w:t>Κούρτς</w:t>
      </w:r>
      <w:proofErr w:type="spellEnd"/>
      <w:r w:rsidRPr="00015B0C">
        <w:rPr>
          <w:rFonts w:ascii="Arial" w:hAnsi="Arial"/>
          <w:sz w:val="24"/>
          <w:szCs w:val="24"/>
          <w:lang w:eastAsia="el-GR"/>
        </w:rPr>
        <w:t xml:space="preserve"> για όλη την Αυστρία, τα πήρε μόνο ένα μέσο. Μην πω τώρα όνομα. Ένας τα πήρε μόνο από τα εκατομμύρια που σκορπίστηκαν. Και προσέξτε, εμείς εννοείται ότι δεν είμαστε κατά του δημοσιογραφικού κόσμου. Απεναντίας και λόγω επαγγέλματος θέλουμε τον δημοσιογράφο υπερήφανο, θέλουμε τον δημοσιογράφο ανεξάρτητο, θέλουμε τον δημοσιογραφικό κόσμο ελεύθερο να μπορεί να ασκεί ανεμπόδιστα και ελεύθερα το δημοσιογραφικό του έργο. Αλλά εσείς το έχετε παρακάνει, ό,τι κινείται, εκτελείται. Δεν υπάρχει τίποτα. Δεν έχετε αφήσει τίποτα. Ελέγχετε τα πάντα, από την πρώτη επικεφαλίδα μέχρι το τελευταίο σχόλιο οπουδήποτε, παρέλαση Υπουργού κάθε μέρα στα κανάλια.</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Έχουν </w:t>
      </w:r>
      <w:r w:rsidRPr="00015B0C">
        <w:rPr>
          <w:rFonts w:ascii="Arial" w:hAnsi="Arial"/>
          <w:sz w:val="24"/>
          <w:szCs w:val="24"/>
          <w:lang w:val="en-US" w:eastAsia="el-GR"/>
        </w:rPr>
        <w:t>Twitter</w:t>
      </w:r>
      <w:r w:rsidRPr="00015B0C">
        <w:rPr>
          <w:rFonts w:ascii="Arial" w:hAnsi="Arial"/>
          <w:sz w:val="24"/>
          <w:szCs w:val="24"/>
          <w:lang w:eastAsia="el-GR"/>
        </w:rPr>
        <w:t xml:space="preserve"> οι </w:t>
      </w:r>
      <w:proofErr w:type="spellStart"/>
      <w:r w:rsidRPr="00015B0C">
        <w:rPr>
          <w:rFonts w:ascii="Arial" w:hAnsi="Arial"/>
          <w:sz w:val="24"/>
          <w:szCs w:val="24"/>
          <w:lang w:eastAsia="el-GR"/>
        </w:rPr>
        <w:t>Ταλιμπάν</w:t>
      </w:r>
      <w:proofErr w:type="spellEnd"/>
      <w:r w:rsidRPr="00015B0C">
        <w:rPr>
          <w:rFonts w:ascii="Arial" w:hAnsi="Arial"/>
          <w:sz w:val="24"/>
          <w:szCs w:val="24"/>
          <w:lang w:eastAsia="el-GR"/>
        </w:rPr>
        <w:t xml:space="preserve"> και δεν έχει η Ελληνική Λύση, γιατί το έριξαν. Γίνονται αυτά τα πράγματα; Να μην έχει ο Πρόεδρος ενός κόμματος </w:t>
      </w:r>
      <w:r w:rsidRPr="00015B0C">
        <w:rPr>
          <w:rFonts w:ascii="Arial" w:hAnsi="Arial"/>
          <w:sz w:val="24"/>
          <w:szCs w:val="24"/>
          <w:lang w:val="en-US" w:eastAsia="el-GR"/>
        </w:rPr>
        <w:t>Twitter</w:t>
      </w:r>
      <w:r w:rsidRPr="00015B0C">
        <w:rPr>
          <w:rFonts w:ascii="Arial" w:hAnsi="Arial"/>
          <w:sz w:val="24"/>
          <w:szCs w:val="24"/>
          <w:lang w:eastAsia="el-GR"/>
        </w:rPr>
        <w:t xml:space="preserve">; Του το ρίξατε και αυτό; Τα ελέγχετε όλα. Δεν μας απαντήσατε για το </w:t>
      </w:r>
      <w:proofErr w:type="spellStart"/>
      <w:r w:rsidRPr="00015B0C">
        <w:rPr>
          <w:rFonts w:ascii="Arial" w:hAnsi="Arial"/>
          <w:sz w:val="24"/>
          <w:szCs w:val="24"/>
          <w:lang w:val="en-US" w:eastAsia="el-GR"/>
        </w:rPr>
        <w:t>protagon</w:t>
      </w:r>
      <w:proofErr w:type="spellEnd"/>
      <w:r w:rsidRPr="00015B0C">
        <w:rPr>
          <w:rFonts w:ascii="Arial" w:hAnsi="Arial"/>
          <w:sz w:val="24"/>
          <w:szCs w:val="24"/>
          <w:lang w:eastAsia="el-GR"/>
        </w:rPr>
        <w:t>.</w:t>
      </w:r>
      <w:r w:rsidRPr="00015B0C">
        <w:rPr>
          <w:rFonts w:ascii="Arial" w:hAnsi="Arial"/>
          <w:sz w:val="24"/>
          <w:szCs w:val="24"/>
          <w:lang w:val="en-US" w:eastAsia="el-GR"/>
        </w:rPr>
        <w:t>gr</w:t>
      </w:r>
      <w:r w:rsidRPr="00015B0C">
        <w:rPr>
          <w:rFonts w:ascii="Arial" w:hAnsi="Arial"/>
          <w:sz w:val="24"/>
          <w:szCs w:val="24"/>
          <w:lang w:eastAsia="el-GR"/>
        </w:rPr>
        <w:t xml:space="preserve"> Δίνει λεφτά λοιπόν, ένα </w:t>
      </w:r>
      <w:r w:rsidRPr="00015B0C">
        <w:rPr>
          <w:rFonts w:ascii="Arial" w:hAnsi="Arial"/>
          <w:sz w:val="24"/>
          <w:szCs w:val="24"/>
          <w:lang w:val="en-US" w:eastAsia="el-GR"/>
        </w:rPr>
        <w:t>site</w:t>
      </w:r>
      <w:r w:rsidRPr="00015B0C">
        <w:rPr>
          <w:rFonts w:ascii="Arial" w:hAnsi="Arial"/>
          <w:sz w:val="24"/>
          <w:szCs w:val="24"/>
          <w:lang w:eastAsia="el-GR"/>
        </w:rPr>
        <w:t xml:space="preserve"> δικό σας, Νέα Δημοκρατία φουλ, για να βρίζει έναν Πρόεδρο και ένα κόμμα; Γίνονται αυτά τα πράγματα σήμερα στον κόσμο μας, κύριε Πρόεδρε; Να μας απαντήσετε κάποια στιγμή με ποια κριτήρια πήρατε τις αποφάσεις; Θα ανοίξει αυτό στην εξεταστική που θα γίνει. Δόθηκαν 60 χιλιάδες σε ένα μέσο ενημέρωσης που πουλάει δέκα φύλλα για παράδειγμα και μια άλλη εφημερίδα που πουλάει επίσης δέκα φύλλα δεν πήρε ούτε ένα σεντς. Πώς γίνεται αυτό; Εξηγήστε μας. Δηλαδή μοιράζετε τα χρήματα ανάλογα με το λιβάνι. Όπου μυρίζει λιβάνι και σας λιβανίζουν όλη μέρα, μοιράζετε χρήματα.</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ΠΡΟΕΔΡΕΥΩΝ (Γεώργιος </w:t>
      </w:r>
      <w:proofErr w:type="spellStart"/>
      <w:r w:rsidRPr="00015B0C">
        <w:rPr>
          <w:rFonts w:ascii="Arial" w:hAnsi="Arial"/>
          <w:b/>
          <w:sz w:val="24"/>
          <w:szCs w:val="24"/>
          <w:lang w:eastAsia="el-GR"/>
        </w:rPr>
        <w:t>Λαμπρούλης</w:t>
      </w:r>
      <w:proofErr w:type="spellEnd"/>
      <w:r w:rsidRPr="00015B0C">
        <w:rPr>
          <w:rFonts w:ascii="Arial" w:hAnsi="Arial"/>
          <w:b/>
          <w:sz w:val="24"/>
          <w:szCs w:val="24"/>
          <w:lang w:eastAsia="el-GR"/>
        </w:rPr>
        <w:t xml:space="preserve">): </w:t>
      </w:r>
      <w:r w:rsidRPr="00015B0C">
        <w:rPr>
          <w:rFonts w:ascii="Arial" w:hAnsi="Arial"/>
          <w:sz w:val="24"/>
          <w:szCs w:val="24"/>
          <w:lang w:eastAsia="el-GR"/>
        </w:rPr>
        <w:t xml:space="preserve">Να ολοκληρώσετε, κύριε </w:t>
      </w:r>
      <w:proofErr w:type="spellStart"/>
      <w:r w:rsidRPr="00015B0C">
        <w:rPr>
          <w:rFonts w:ascii="Arial" w:hAnsi="Arial"/>
          <w:sz w:val="24"/>
          <w:szCs w:val="24"/>
          <w:lang w:eastAsia="el-GR"/>
        </w:rPr>
        <w:t>Χήτα</w:t>
      </w:r>
      <w:proofErr w:type="spellEnd"/>
      <w:r w:rsidRPr="00015B0C">
        <w:rPr>
          <w:rFonts w:ascii="Arial" w:hAnsi="Arial"/>
          <w:sz w:val="24"/>
          <w:szCs w:val="24"/>
          <w:lang w:eastAsia="el-GR"/>
        </w:rPr>
        <w:t>.</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b/>
          <w:sz w:val="24"/>
          <w:szCs w:val="24"/>
          <w:lang w:eastAsia="el-GR"/>
        </w:rPr>
        <w:t>ΚΩΝΣΤΑΝΤΙΝΟΣ ΧΗΤΑΣ:</w:t>
      </w:r>
      <w:r w:rsidRPr="00015B0C">
        <w:rPr>
          <w:rFonts w:ascii="Arial" w:hAnsi="Arial"/>
          <w:sz w:val="24"/>
          <w:szCs w:val="24"/>
          <w:lang w:eastAsia="el-GR"/>
        </w:rPr>
        <w:t xml:space="preserve"> Τελειώνω, κύριε Πρόεδρε, σε ένα λεπτό πραγματικά.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Πάμε και πιο βαθιά; Να μας πείτε πώς έγινε μέσο ενημέρωσης «νονός», δηλαδή αυτός που βάφτισε τον Πρωθυπουργό Μωυσή –υπάρχει συγκεκριμένη εφημερίδα- το οποίο πήρε λεφτουδάκια και μετά από δύο μήνες ανέστειλε τη λειτουργία του; Πώς έγινε αυτό ρε παιδιά; Πως; Να μας τα πείτε όλα αυτά. </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Κλείνω εδώ, κύριε Πρόεδρε. Όλα τα κάνετε με τα λεφτά, όλα. Ό,τι δεν λύνεται, κύριε Υπουργέ, με χρήματα, ξέρετε με τι λύνεται; Με περισσότερα χρήματα. Και εσείς τα κάνετε όλα με τα λεφτά. «Πάρε και κάνε» ή «κάνε για να πάρεις», αυτή είναι η στρατηγική σας επιλογή. Και καλείτε ακόμα και τους νέους, τα νιάτα μας δεκαπέντε με δεκαοχτώ ετών να τους δώσετε 50</w:t>
      </w:r>
      <w:r w:rsidRPr="00015B0C">
        <w:rPr>
          <w:rFonts w:ascii="Arial" w:hAnsi="Arial"/>
          <w:sz w:val="24"/>
          <w:szCs w:val="24"/>
          <w:lang w:val="en-US" w:eastAsia="el-GR"/>
        </w:rPr>
        <w:t>GB</w:t>
      </w:r>
      <w:r w:rsidRPr="00015B0C">
        <w:rPr>
          <w:rFonts w:ascii="Arial" w:hAnsi="Arial"/>
          <w:sz w:val="24"/>
          <w:szCs w:val="24"/>
          <w:lang w:eastAsia="el-GR"/>
        </w:rPr>
        <w:t xml:space="preserve"> στο κινητό τους για να εμβολιαστούν για πέντε μήνες τώρα. Ξέρετε πόσο κάνει αυτή αγορά; Είναι 10 με 15 ευρώ. Και το κάνετε γιατί πολύ απλά είναι στο </w:t>
      </w:r>
      <w:r w:rsidRPr="00015B0C">
        <w:rPr>
          <w:rFonts w:ascii="Arial" w:hAnsi="Arial"/>
          <w:sz w:val="24"/>
          <w:szCs w:val="24"/>
          <w:lang w:val="en-US" w:eastAsia="el-GR"/>
        </w:rPr>
        <w:t>DNA</w:t>
      </w:r>
      <w:r w:rsidRPr="00015B0C">
        <w:rPr>
          <w:rFonts w:ascii="Arial" w:hAnsi="Arial"/>
          <w:sz w:val="24"/>
          <w:szCs w:val="24"/>
          <w:lang w:eastAsia="el-GR"/>
        </w:rPr>
        <w:t xml:space="preserve"> σας, ότι μπορείτε να κάνετε τα πάντα με τα λεφτά, όχι βέβαια με τα δικά σας λεφτά, αλλά με τα λεφτά του ελληνικού λαού. Και είναι λάθος αυτό, είναι η πολιτική κατάντια σας αυτή. Όταν μια κυβέρνηση δεν μπορεί να πείσει τον λαό, τους Έλληνες πολίτες, τους πολίτες του για το πρόγραμμα, για το σχέδιο και πάει να το κάνει δωροδοκώντας τους, έχει χάσει το παιχνίδι κύριε Υπουργέ.</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Ευχαριστώ, κύριε Πρόεδρε. </w:t>
      </w:r>
    </w:p>
    <w:p w:rsidR="00015B0C" w:rsidRPr="00015B0C" w:rsidRDefault="00015B0C" w:rsidP="00015B0C">
      <w:pPr>
        <w:autoSpaceDE w:val="0"/>
        <w:autoSpaceDN w:val="0"/>
        <w:adjustRightInd w:val="0"/>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της Ελληνικής Λύσης)</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ΠΡΟΕΔΡΕΥΩΝ (Γεώργιος </w:t>
      </w:r>
      <w:proofErr w:type="spellStart"/>
      <w:r w:rsidRPr="00015B0C">
        <w:rPr>
          <w:rFonts w:ascii="Arial" w:hAnsi="Arial"/>
          <w:b/>
          <w:sz w:val="24"/>
          <w:szCs w:val="24"/>
          <w:lang w:eastAsia="el-GR"/>
        </w:rPr>
        <w:t>Λαμπρούλης</w:t>
      </w:r>
      <w:proofErr w:type="spellEnd"/>
      <w:r w:rsidRPr="00015B0C">
        <w:rPr>
          <w:rFonts w:ascii="Arial" w:hAnsi="Arial"/>
          <w:b/>
          <w:sz w:val="24"/>
          <w:szCs w:val="24"/>
          <w:lang w:eastAsia="el-GR"/>
        </w:rPr>
        <w:t xml:space="preserve">): </w:t>
      </w:r>
      <w:r w:rsidRPr="00015B0C">
        <w:rPr>
          <w:rFonts w:ascii="Arial" w:hAnsi="Arial"/>
          <w:sz w:val="24"/>
          <w:szCs w:val="24"/>
          <w:lang w:eastAsia="el-GR"/>
        </w:rPr>
        <w:t xml:space="preserve">Τον λόγο έχει ο κ. </w:t>
      </w:r>
      <w:proofErr w:type="spellStart"/>
      <w:r w:rsidRPr="00015B0C">
        <w:rPr>
          <w:rFonts w:ascii="Arial" w:hAnsi="Arial"/>
          <w:sz w:val="24"/>
          <w:szCs w:val="24"/>
          <w:lang w:eastAsia="el-GR"/>
        </w:rPr>
        <w:t>Μαμουλάκης</w:t>
      </w:r>
      <w:proofErr w:type="spellEnd"/>
      <w:r w:rsidRPr="00015B0C">
        <w:rPr>
          <w:rFonts w:ascii="Arial" w:hAnsi="Arial"/>
          <w:sz w:val="24"/>
          <w:szCs w:val="24"/>
          <w:lang w:eastAsia="el-GR"/>
        </w:rPr>
        <w:t xml:space="preserve"> Χαράλαμπος από τον ΣΥΡΙΖΑ. Θα ακολουθήσει ο κ. </w:t>
      </w:r>
      <w:proofErr w:type="spellStart"/>
      <w:r w:rsidRPr="00015B0C">
        <w:rPr>
          <w:rFonts w:ascii="Arial" w:hAnsi="Arial"/>
          <w:sz w:val="24"/>
          <w:szCs w:val="24"/>
          <w:lang w:eastAsia="el-GR"/>
        </w:rPr>
        <w:t>Μπουτσικάκης</w:t>
      </w:r>
      <w:proofErr w:type="spellEnd"/>
      <w:r w:rsidRPr="00015B0C">
        <w:rPr>
          <w:rFonts w:ascii="Arial" w:hAnsi="Arial"/>
          <w:sz w:val="24"/>
          <w:szCs w:val="24"/>
          <w:lang w:eastAsia="el-GR"/>
        </w:rPr>
        <w:t xml:space="preserve"> και μετά ο Κοινοβουλευτικός Εκπρόσωπος του ΜέΡΑ25 κ. Γρηγοριάδης.</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Ορίστε, κύριε </w:t>
      </w:r>
      <w:proofErr w:type="spellStart"/>
      <w:r w:rsidRPr="00015B0C">
        <w:rPr>
          <w:rFonts w:ascii="Arial" w:hAnsi="Arial"/>
          <w:sz w:val="24"/>
          <w:szCs w:val="24"/>
          <w:lang w:eastAsia="el-GR"/>
        </w:rPr>
        <w:t>Μαμουλάκη</w:t>
      </w:r>
      <w:proofErr w:type="spellEnd"/>
      <w:r w:rsidRPr="00015B0C">
        <w:rPr>
          <w:rFonts w:ascii="Arial" w:hAnsi="Arial"/>
          <w:sz w:val="24"/>
          <w:szCs w:val="24"/>
          <w:lang w:eastAsia="el-GR"/>
        </w:rPr>
        <w:t>, έχετε τον λόγο.</w:t>
      </w:r>
    </w:p>
    <w:p w:rsidR="00015B0C" w:rsidRPr="00015B0C" w:rsidRDefault="00015B0C" w:rsidP="00015B0C">
      <w:pPr>
        <w:autoSpaceDE w:val="0"/>
        <w:autoSpaceDN w:val="0"/>
        <w:adjustRightInd w:val="0"/>
        <w:spacing w:after="160" w:line="600" w:lineRule="auto"/>
        <w:ind w:firstLine="720"/>
        <w:jc w:val="both"/>
        <w:rPr>
          <w:rFonts w:ascii="Arial" w:hAnsi="Arial"/>
          <w:sz w:val="24"/>
          <w:szCs w:val="24"/>
          <w:lang w:eastAsia="el-GR"/>
        </w:rPr>
      </w:pPr>
      <w:r w:rsidRPr="00015B0C">
        <w:rPr>
          <w:rFonts w:ascii="Arial" w:hAnsi="Arial"/>
          <w:b/>
          <w:sz w:val="24"/>
          <w:szCs w:val="24"/>
          <w:lang w:eastAsia="el-GR"/>
        </w:rPr>
        <w:lastRenderedPageBreak/>
        <w:t xml:space="preserve">ΧΑΡΑΛΑΜΠΟΣ (ΧΑΡΗΣ) ΜΑΜΟΥΛΑΚΗΣ: </w:t>
      </w:r>
      <w:r w:rsidRPr="00015B0C">
        <w:rPr>
          <w:rFonts w:ascii="Arial" w:hAnsi="Arial"/>
          <w:sz w:val="24"/>
          <w:szCs w:val="24"/>
          <w:lang w:eastAsia="el-GR"/>
        </w:rPr>
        <w:t xml:space="preserve">Ευχαριστώ, κύριε Πρόεδρε. Κυρίες και κύριοι συνάδελφοι, το παρόν σχέδιο νόμου του Υπουργείου Περιβάλλοντος και Ενέργειας έχει ουσιαστικά ως προμετωπίδα μια ευρωπαϊκή ντιρεκτίβα, μια ευρωπαϊκή οδηγία σταθμό για το μέλλον της πράσινης μετάβασης στην ενωμένη Ευρώπη. Μια προμετωπίδα, μια εμβληματική οδηγία η οποία όμως δυστυχώς, δεν έλαβε της κατάλληλης αποδοχής από την Κυβέρνηση. Και τρανή απόδειξη των λεγομένων αυτών είναι η εύλογη αβελτηρία, κωλυσιεργία μέχρις ότου να έρθει στο ελληνικό Κοινοβούλιο.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Να θυμίσω ότι υπήρξε καταληκτική ημερομηνία, το λεγόμενο </w:t>
      </w:r>
      <w:r w:rsidRPr="00015B0C">
        <w:rPr>
          <w:rFonts w:ascii="Arial" w:hAnsi="Arial"/>
          <w:sz w:val="24"/>
          <w:szCs w:val="24"/>
          <w:lang w:val="en-US" w:eastAsia="el-GR"/>
        </w:rPr>
        <w:t>deadline</w:t>
      </w:r>
      <w:r w:rsidRPr="00015B0C">
        <w:rPr>
          <w:rFonts w:ascii="Arial" w:hAnsi="Arial"/>
          <w:sz w:val="24"/>
          <w:szCs w:val="24"/>
          <w:lang w:eastAsia="el-GR"/>
        </w:rPr>
        <w:t xml:space="preserve">, από τον Ιούνιο του 2020. Δεν έγινε τίποτα εκείνη την περίοδο με τον προκάτοχό σας, τον κ. Χατζηδάκη. Φτάσαμε σε </w:t>
      </w:r>
      <w:r w:rsidRPr="00015B0C">
        <w:rPr>
          <w:rFonts w:ascii="Arial" w:hAnsi="Arial"/>
          <w:sz w:val="24"/>
          <w:szCs w:val="24"/>
          <w:lang w:val="en-US" w:eastAsia="el-GR"/>
        </w:rPr>
        <w:t>early</w:t>
      </w:r>
      <w:r w:rsidRPr="00015B0C">
        <w:rPr>
          <w:rFonts w:ascii="Arial" w:hAnsi="Arial"/>
          <w:sz w:val="24"/>
          <w:szCs w:val="24"/>
          <w:lang w:eastAsia="el-GR"/>
        </w:rPr>
        <w:t xml:space="preserve"> </w:t>
      </w:r>
      <w:r w:rsidRPr="00015B0C">
        <w:rPr>
          <w:rFonts w:ascii="Arial" w:hAnsi="Arial"/>
          <w:sz w:val="24"/>
          <w:szCs w:val="24"/>
          <w:lang w:val="en-US" w:eastAsia="el-GR"/>
        </w:rPr>
        <w:t>warning</w:t>
      </w:r>
      <w:r w:rsidRPr="00015B0C">
        <w:rPr>
          <w:rFonts w:ascii="Arial" w:hAnsi="Arial"/>
          <w:sz w:val="24"/>
          <w:szCs w:val="24"/>
          <w:lang w:eastAsia="el-GR"/>
        </w:rPr>
        <w:t xml:space="preserve"> από την Ευρωπαϊκή Επιτροπή τον Οκτώβριο του 2020, για να έρθει τώρα, έναν ολόκληρο χρόνο μετά -και μάλιστα, σε ένα εξαιρετικό </w:t>
      </w:r>
      <w:r w:rsidRPr="00015B0C">
        <w:rPr>
          <w:rFonts w:ascii="Arial" w:hAnsi="Arial"/>
          <w:sz w:val="24"/>
          <w:szCs w:val="24"/>
          <w:lang w:val="en-US" w:eastAsia="el-GR"/>
        </w:rPr>
        <w:t>timing</w:t>
      </w:r>
      <w:r w:rsidRPr="00015B0C">
        <w:rPr>
          <w:rFonts w:ascii="Arial" w:hAnsi="Arial"/>
          <w:sz w:val="24"/>
          <w:szCs w:val="24"/>
          <w:lang w:eastAsia="el-GR"/>
        </w:rPr>
        <w:t xml:space="preserve"> όσον αφορά την ενεργειακή κρίση- μια οδηγία, η οποία ενσωματώνεται σε αυτό το σχέδιο νόμου.</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Άρα, λοιπόν, επειδή επιτομή του λόγου είναι πάντα οι πράξεις μας και οι πράξεις σας και οι καθυστερήσεις σας καταδεικνύουν ότι δεν έχετε στην ουσία μέσα στο πολιτικό σας </w:t>
      </w:r>
      <w:proofErr w:type="spellStart"/>
      <w:r w:rsidRPr="00015B0C">
        <w:rPr>
          <w:rFonts w:ascii="Arial" w:hAnsi="Arial" w:cs="Arial"/>
          <w:bCs/>
          <w:sz w:val="24"/>
          <w:szCs w:val="24"/>
          <w:lang w:eastAsia="el-GR"/>
        </w:rPr>
        <w:t>mentalité</w:t>
      </w:r>
      <w:proofErr w:type="spellEnd"/>
      <w:r w:rsidRPr="00015B0C">
        <w:rPr>
          <w:rFonts w:ascii="Arial" w:hAnsi="Arial"/>
          <w:sz w:val="24"/>
          <w:szCs w:val="24"/>
          <w:lang w:eastAsia="el-GR"/>
        </w:rPr>
        <w:t xml:space="preserve"> την αντιμετώπιση της κλιματικής κρίσης, την εμβληματική προσπάθεια να μεταβούμε σε μια νέα, πράσινη εποχή, αλλά μόνο πομφόλυγες επικοινωνιακού χαρακτήρα είναι αυτά που ενσωματώνονται στον </w:t>
      </w:r>
      <w:r w:rsidRPr="00015B0C">
        <w:rPr>
          <w:rFonts w:ascii="Arial" w:hAnsi="Arial"/>
          <w:sz w:val="24"/>
          <w:szCs w:val="24"/>
          <w:lang w:eastAsia="el-GR"/>
        </w:rPr>
        <w:lastRenderedPageBreak/>
        <w:t xml:space="preserve">πολιτικό σας λόγο, γι’ αυτό θεωρούμε ότι αυτή η προσπάθεια, εκτός από εύλογα καθυστερημένη, χρήζει και πολλών επισημάνσεων.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Είναι, όμως, πράγματι, αυτή η οδηγία πάρα πολύ σημαντική για δύο κυρίως λόγους: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Πρώτον, γιατί επεκτείνοντας το θεσμικό πλαίσιο που έχει προκύψει από την ενσωμάτωση προηγούμενων οδηγιών στον ν.4342/2015 υποδεικνύει το πεδίο εξοικονόμησης ενέργειας ως τη μεγαλύτερη πηγή συρρίκνωσης των εκπομπών διοξειδίου του άνθρακα. Άρα, ουσιαστικά περισσότερο ακόμα και από τις ανανεώσιμες πηγές ενέργειας, περισσότερο ακόμα και από την ηλεκτροκίνηση, περισσότερο από κάθε μία από αυτές τις κατευθύνσεις πολιτικής, είναι η πρόληψη. Είναι ουσιαστικά η πρώτη προσέγγιση, ώστε να εξοικονομήσουμε ενέργεια. Καλή η παραγωγή μέσω ανανεώσιμων πηγών, αλλά </w:t>
      </w:r>
      <w:proofErr w:type="spellStart"/>
      <w:r w:rsidRPr="00015B0C">
        <w:rPr>
          <w:rFonts w:ascii="Arial" w:hAnsi="Arial"/>
          <w:sz w:val="24"/>
          <w:szCs w:val="24"/>
          <w:lang w:eastAsia="el-GR"/>
        </w:rPr>
        <w:t>εμπροσθοβαρώς</w:t>
      </w:r>
      <w:proofErr w:type="spellEnd"/>
      <w:r w:rsidRPr="00015B0C">
        <w:rPr>
          <w:rFonts w:ascii="Arial" w:hAnsi="Arial"/>
          <w:sz w:val="24"/>
          <w:szCs w:val="24"/>
          <w:lang w:eastAsia="el-GR"/>
        </w:rPr>
        <w:t xml:space="preserve"> θα πρέπει να θέσουμε το θέμα της εξοικονόμησης. Η εξοικονόμηση ενέργειας αποτελεί τον βασικό κορμό για την επίτευξη φιλόδοξων ευρωπαϊκών στόχων και με αυτόν τον τρόπο καλείται κάθε επιμέρους χώρα να δει την ανανέωση του κτηριακού της αποθέματος, όχι ως πάρεργο του κατασκευαστικού τομέα, αλλά ως το βασικό έργο πνοής για την ολοκλήρωση της μεταβατικής αυτής ενεργειακής μεταρρύθμισης.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Δεύτερον, η οδηγία της Ευρωπαϊκής Ένωσης το 2018 είναι η πρώτη που με ρητό και κατηγορηματικό τρόπο προσδιορίζει την ενεργειακή φτώχεια ως ένα </w:t>
      </w:r>
      <w:r w:rsidRPr="00015B0C">
        <w:rPr>
          <w:rFonts w:ascii="Arial" w:hAnsi="Arial"/>
          <w:sz w:val="24"/>
          <w:szCs w:val="24"/>
          <w:lang w:eastAsia="el-GR"/>
        </w:rPr>
        <w:lastRenderedPageBreak/>
        <w:t xml:space="preserve">από τα βασικά κοινωνικά θέματα, ως ένα από τα βασικά κοινωνικά ζητήματα που πλήττει την ευρωπαϊκή ήπειρο. Είναι πρόβλημα που δυστυχώς, διογκώνεται από τις επιλογές που έχουν γίνει από τους ίδιους βέβαια τους ευρωπαϊκούς θεσμούς και τις ευρωπαϊκές κυβερνήσεις εξαιτίας του τρόπου με τον οποίο επιλέγεται να γίνει αυτή η ενεργειακή μετάβαση. Στη σημερινή Ευρώπη η μετάβαση στις ανανεώσιμες πηγές ενέργειας γίνεται με όρους αγοράς. Η συρρίκνωση της κατανάλωσης πετρελαιοειδών γίνεται πάλι με όρους αγοράς. Η μετάβαση στην ηλεκτροκίνηση γίνεται με όρους αγοράς. Και όλες οι παραπάνω επιλογές οδηγούν στην </w:t>
      </w:r>
      <w:proofErr w:type="spellStart"/>
      <w:r w:rsidRPr="00015B0C">
        <w:rPr>
          <w:rFonts w:ascii="Arial" w:hAnsi="Arial"/>
          <w:sz w:val="24"/>
          <w:szCs w:val="24"/>
          <w:lang w:eastAsia="el-GR"/>
        </w:rPr>
        <w:t>μετακύλιση</w:t>
      </w:r>
      <w:proofErr w:type="spellEnd"/>
      <w:r w:rsidRPr="00015B0C">
        <w:rPr>
          <w:rFonts w:ascii="Arial" w:hAnsi="Arial"/>
          <w:sz w:val="24"/>
          <w:szCs w:val="24"/>
          <w:lang w:eastAsia="el-GR"/>
        </w:rPr>
        <w:t xml:space="preserve"> του κόστους της μετάβασης αυτής στον ίδιο τον καταναλωτή. Άρα, οι Ευρωπαίοι πολίτες και επιχειρήσεις γίνονται τόσο πράσινοι όσο αντέχει η τσέπη τους.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συγκεκριμένη οδηγία, όμως, δημιουργεί δικλίδες ασφαλείας, ώστε η ενεργειακή μετάβαση τουλάχιστον του κτηριακού αποθέματος των ευρωπαϊκών χωρών να μη γίνει με όρους αγοράς αλλά με όρους κοινωνίας. Η οδηγία επί της αρχής προσπαθεί να δημιουργήσει τους όρους, ώστε το κόστος από την ενεργειακή αναβάθμιση των κτηρίων να μη </w:t>
      </w:r>
      <w:proofErr w:type="spellStart"/>
      <w:r w:rsidRPr="00015B0C">
        <w:rPr>
          <w:rFonts w:ascii="Arial" w:hAnsi="Arial"/>
          <w:sz w:val="24"/>
          <w:szCs w:val="24"/>
          <w:lang w:eastAsia="el-GR"/>
        </w:rPr>
        <w:t>μετακυλιστεί</w:t>
      </w:r>
      <w:proofErr w:type="spellEnd"/>
      <w:r w:rsidRPr="00015B0C">
        <w:rPr>
          <w:rFonts w:ascii="Arial" w:hAnsi="Arial"/>
          <w:sz w:val="24"/>
          <w:szCs w:val="24"/>
          <w:lang w:eastAsia="el-GR"/>
        </w:rPr>
        <w:t xml:space="preserve"> στους ενοικιαστές ακινήτων οξύνοντας τα φαινόμενα πρασίνου </w:t>
      </w:r>
      <w:proofErr w:type="spellStart"/>
      <w:r w:rsidRPr="00015B0C">
        <w:rPr>
          <w:rFonts w:ascii="Arial" w:hAnsi="Arial"/>
          <w:sz w:val="24"/>
          <w:szCs w:val="24"/>
          <w:lang w:eastAsia="el-GR"/>
        </w:rPr>
        <w:t>gentrification</w:t>
      </w:r>
      <w:proofErr w:type="spellEnd"/>
      <w:r w:rsidRPr="00015B0C">
        <w:rPr>
          <w:rFonts w:ascii="Arial" w:hAnsi="Arial"/>
          <w:sz w:val="24"/>
          <w:szCs w:val="24"/>
          <w:lang w:eastAsia="el-GR"/>
        </w:rPr>
        <w:t xml:space="preserve"> και απώθησης φτωχότερων κοινωνικών στρωμάτων από τα κέντρα των πόλεων στο όνομα της ενεργειακής μετάβασης του πολεοδομικού ιστού. Ενδεικτικά μόνο: Η υποχρέωση της εκπόνησης σχεδίων ενεργειακής απόδοσης από τους </w:t>
      </w:r>
      <w:r w:rsidRPr="00015B0C">
        <w:rPr>
          <w:rFonts w:ascii="Arial" w:hAnsi="Arial"/>
          <w:sz w:val="24"/>
          <w:szCs w:val="24"/>
          <w:lang w:eastAsia="el-GR"/>
        </w:rPr>
        <w:lastRenderedPageBreak/>
        <w:t xml:space="preserve">οργανισμούς τοπικής αυτοδιοίκησης για την ένταξη του κτηριακού αποθέματος σε προγράμματα ενεργειακής αναβάθμισης. Η ανταγωνιστική διαδικασία για την προώθηση δράσεων ενεργειακής απόδοσης. Η υποχρεωτική εκπόνηση εθνικών σχεδίων για την αντιμετώπιση της ενεργειακής ένδειας.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Ωστόσο, και σ’ αυτό το κομμάτι του νόμου, όπως και αλλού, η σχέση της Νέας Δημοκρατίας, η σχέση του κυβερνώντος κόμματος με τις ευρωπαϊκές υποχρεώσεις της χώρας χαρακτηρίζεται ευδιάκριτα από τη λογική της ήσσονος προσπάθειας. Η οδηγία έρχεται με αδικαιολόγητη καθυστέρηση, όπως ανέφερα προηγουμένως, και με μεγάλες παραλείψεις ή αβλεψίες, ικανές για να εξυπηρετήσουν τις ομάδες ειδικού οικονομικού συμφέροντος οι οποίες ενδιαφέρουν αποκλειστικά την Κυβέρνηση κατά ένα πλέον πάγιο τρόπο.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Κυβέρνηση καταθέτει αυτόν το νόμο έχοντας παραμελήσει να υλοποιήσει το πρόγραμμα εξοικονόμησης ενέργειας στα δημόσια κτήρια που της παρέδωσε ο ΣΥΡΙΖΑ, το πρόγραμμα «ΗΛΕΚΤΡΑ». Υπενθυμίζω ότι το ΕΣΕΚ του ΣΥΡΙΖΑ και της Νέας Δημοκρατίας είναι δύο διακριτά ζητήματα που μπορούν να συγκριθούν και μάλιστα, </w:t>
      </w:r>
      <w:proofErr w:type="spellStart"/>
      <w:r w:rsidRPr="00015B0C">
        <w:rPr>
          <w:rFonts w:ascii="Arial" w:hAnsi="Arial"/>
          <w:sz w:val="24"/>
          <w:szCs w:val="24"/>
          <w:lang w:eastAsia="el-GR"/>
        </w:rPr>
        <w:t>ποσοστικοποιημένα</w:t>
      </w:r>
      <w:proofErr w:type="spellEnd"/>
      <w:r w:rsidRPr="00015B0C">
        <w:rPr>
          <w:rFonts w:ascii="Arial" w:hAnsi="Arial"/>
          <w:sz w:val="24"/>
          <w:szCs w:val="24"/>
          <w:lang w:eastAsia="el-GR"/>
        </w:rPr>
        <w:t xml:space="preserve"> και ποσοτικά. Το ΕΣΕΚ, λοιπόν, του ΣΥΡΙΖΑ όριζε ότι το 3% του εμβαδού του κτηρίου της δημόσιας διοίκησης θα αναβαθμίζεται διαρκώς, αενάως και ετησίως. Από τον στόχο αυτό είναι η Νέα Δημοκρατία τι πέτυχε; 0% το 2020, 0% το 2021 και προετοιμάζεται για ένα τρίτο μηδενικό το 2022.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Να σημειωθεί εδώ η βαθιά αναποτελεσματικότητα του προγράμματος «ΕΞΟΙΚΟΝΟΜΩ-ΑΥΤΟΝΟΜΩ» του προκατόχου, του κ. Χατζηδάκη, που μέσα από τις διαρκείς ανατιμήσεις και αυξήσεις στο μέγεθος των επεμβάσεων που έκανε, στο όνομα των εκ βάθρων ανακαινίσεων, οδήγησε στο να έχουν διατεθεί 850 εκατομμύρια ευρώ -προσέξτε το νούμερο, γιατί είναι πράγματι συγκρίσιμα και απτά αποτελέσματα και ευδιάκριτες οι διαφορές και διότι εκ του αποτελέσματος μπορούν να κρίνουν πάρα πολλά-, για να επιδοτηθούν τριάντα εννέα χιλιάδες συμπολίτες μας. Ενδεικτικά μόνο αναφέρω ότι στο πρόγραμμα «ΕΞΟΙΚΟΝΟΜΩ» του ΣΥΡΙΖΑ διατέθηκαν 550 εκατομμύρια ευρώ, που αφορούσαν όμως πενήντα χιλιάδες οικογένειες. Το «ΕΞΟΙΚΟΝΟΜΩ» επί ΣΥΡΙΖΑ, δηλαδή, αποτέλεσε μια πολύ αποδοτικότερη χρήση των διαθέσιμων πόρων για την επίτευξη των εθνικών στόχων εξοικονόμησης ενέργειας σε σχέση με αυτό της σημερινής Κυβέρνησης. Και φυσικά, το πρόγραμμα «ΕΞΟΙΚΟΝΟΜΩ» επί ΣΥΡΙΖΑ αποτέλεσε μια κοινωνικά δικαιότερη κατανομή των διαθέσιμων πόρων, καθώς οι δικαιούχοι του προγράμματος αυτού ήταν συμπολίτες μας από πολύ χαμηλότερες εισοδηματικές ομάδες και καθώς η ένταξη στα προγράμματα αυτά δεν υποχρέωνε τους δικαιούχους να προβούν παράλληλα σε τραπεζικό δανεισμό, έναν τραπεζικό δανεισμό για τον οποίο γνωρίζουμε όλοι ότι εκ προοιμίου αποκλείεται η πλειονότητα των κοινωνικών ομάδων και ειδικά, των ευαίσθητων κοινωνικών στρωμάτων. Άρα, εδώ </w:t>
      </w:r>
      <w:r w:rsidRPr="00015B0C">
        <w:rPr>
          <w:rFonts w:ascii="Arial" w:hAnsi="Arial"/>
          <w:sz w:val="24"/>
          <w:szCs w:val="24"/>
          <w:lang w:eastAsia="el-GR"/>
        </w:rPr>
        <w:lastRenderedPageBreak/>
        <w:t xml:space="preserve">πετύχαμε ουσιαστικά έναν διττό στόχο ως Κυβέρνηση σε αντίθεση με εσάς που αποκλείετε τεχνηέντως πάρα πολλές κοινωνικές ομάδες λόγω του ότι υποχρεώνετε τη </w:t>
      </w:r>
      <w:proofErr w:type="spellStart"/>
      <w:r w:rsidRPr="00015B0C">
        <w:rPr>
          <w:rFonts w:ascii="Arial" w:hAnsi="Arial"/>
          <w:sz w:val="24"/>
          <w:szCs w:val="24"/>
          <w:lang w:eastAsia="el-GR"/>
        </w:rPr>
        <w:t>μόχλευση</w:t>
      </w:r>
      <w:proofErr w:type="spellEnd"/>
      <w:r w:rsidRPr="00015B0C">
        <w:rPr>
          <w:rFonts w:ascii="Arial" w:hAnsi="Arial"/>
          <w:sz w:val="24"/>
          <w:szCs w:val="24"/>
          <w:lang w:eastAsia="el-GR"/>
        </w:rPr>
        <w:t xml:space="preserve"> της ενίσχυσης μέσω τραπεζικού δανεισμού, που ξέρουμε ότι δυστυχώς ειδικά στο κομμάτι των μικρομεσαίων επιχειρήσεων είναι πάρα πολύ μικρό το ποσοστό αυτών των επιχειρήσεων που μπορούν να δανειοδοτηθούν μέσω των τραπεζών.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Λαμβάνοντας, λοιπόν, υπ’ </w:t>
      </w:r>
      <w:proofErr w:type="spellStart"/>
      <w:r w:rsidRPr="00015B0C">
        <w:rPr>
          <w:rFonts w:ascii="Arial" w:hAnsi="Arial"/>
          <w:sz w:val="24"/>
          <w:szCs w:val="24"/>
          <w:lang w:eastAsia="el-GR"/>
        </w:rPr>
        <w:t>όψιν</w:t>
      </w:r>
      <w:proofErr w:type="spellEnd"/>
      <w:r w:rsidRPr="00015B0C">
        <w:rPr>
          <w:rFonts w:ascii="Arial" w:hAnsi="Arial"/>
          <w:sz w:val="24"/>
          <w:szCs w:val="24"/>
          <w:lang w:eastAsia="el-GR"/>
        </w:rPr>
        <w:t xml:space="preserve"> όλα αυτά που σας ανέφερα τα παραπάνω, τολμώ να πω ότι σημερινός νόμος στο κομμάτι που αφορά τουλάχιστον την εξοικονόμηση ενέργειας δεν αποτελεί τομή. Είναι μια υποχρέωση που βγάζει η Κυβέρνηση με αυτό το νομοσχέδιο και μάλιστα μετά βίας.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Ευχαριστώ.</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του ΣΥΡΙΖΑ)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ΠΡΟΕΔΡΕΥΩΝ (Γεώργιος </w:t>
      </w:r>
      <w:proofErr w:type="spellStart"/>
      <w:r w:rsidRPr="00015B0C">
        <w:rPr>
          <w:rFonts w:ascii="Arial" w:hAnsi="Arial"/>
          <w:b/>
          <w:sz w:val="24"/>
          <w:szCs w:val="24"/>
          <w:lang w:eastAsia="el-GR"/>
        </w:rPr>
        <w:t>Λαμπρούλης</w:t>
      </w:r>
      <w:proofErr w:type="spellEnd"/>
      <w:r w:rsidRPr="00015B0C">
        <w:rPr>
          <w:rFonts w:ascii="Arial" w:hAnsi="Arial"/>
          <w:b/>
          <w:sz w:val="24"/>
          <w:szCs w:val="24"/>
          <w:lang w:eastAsia="el-GR"/>
        </w:rPr>
        <w:t xml:space="preserve">): </w:t>
      </w:r>
      <w:r w:rsidRPr="00015B0C">
        <w:rPr>
          <w:rFonts w:ascii="Arial" w:hAnsi="Arial"/>
          <w:sz w:val="24"/>
          <w:szCs w:val="24"/>
          <w:lang w:eastAsia="el-GR"/>
        </w:rPr>
        <w:t xml:space="preserve">Καλώ τώρα στο Βήμα τον κ. Χριστόφορο </w:t>
      </w:r>
      <w:proofErr w:type="spellStart"/>
      <w:r w:rsidRPr="00015B0C">
        <w:rPr>
          <w:rFonts w:ascii="Arial" w:hAnsi="Arial"/>
          <w:sz w:val="24"/>
          <w:szCs w:val="24"/>
          <w:lang w:eastAsia="el-GR"/>
        </w:rPr>
        <w:t>Μπουτσικάκη</w:t>
      </w:r>
      <w:proofErr w:type="spellEnd"/>
      <w:r w:rsidRPr="00015B0C">
        <w:rPr>
          <w:rFonts w:ascii="Arial" w:hAnsi="Arial"/>
          <w:sz w:val="24"/>
          <w:szCs w:val="24"/>
          <w:lang w:eastAsia="el-GR"/>
        </w:rPr>
        <w:t xml:space="preserve"> από τη Νέα Δημοκρατία. Μετά θα δώσουμε τον λόγο στον Υπουργό Ναυτιλίας και Νησιωτικής Πολιτικής κ. </w:t>
      </w:r>
      <w:proofErr w:type="spellStart"/>
      <w:r w:rsidRPr="00015B0C">
        <w:rPr>
          <w:rFonts w:ascii="Arial" w:hAnsi="Arial"/>
          <w:sz w:val="24"/>
          <w:szCs w:val="24"/>
          <w:lang w:eastAsia="el-GR"/>
        </w:rPr>
        <w:t>Πλακιωτάκη</w:t>
      </w:r>
      <w:proofErr w:type="spellEnd"/>
      <w:r w:rsidRPr="00015B0C">
        <w:rPr>
          <w:rFonts w:ascii="Arial" w:hAnsi="Arial"/>
          <w:sz w:val="24"/>
          <w:szCs w:val="24"/>
          <w:lang w:eastAsia="el-GR"/>
        </w:rPr>
        <w:t xml:space="preserve">, για να αναπτύξει την τροπολογία του Υπουργείου του, μετά στον κ. </w:t>
      </w:r>
      <w:proofErr w:type="spellStart"/>
      <w:r w:rsidRPr="00015B0C">
        <w:rPr>
          <w:rFonts w:ascii="Arial" w:hAnsi="Arial"/>
          <w:sz w:val="24"/>
          <w:szCs w:val="24"/>
          <w:lang w:eastAsia="el-GR"/>
        </w:rPr>
        <w:t>Βρούτση</w:t>
      </w:r>
      <w:proofErr w:type="spellEnd"/>
      <w:r w:rsidRPr="00015B0C">
        <w:rPr>
          <w:rFonts w:ascii="Arial" w:hAnsi="Arial"/>
          <w:sz w:val="24"/>
          <w:szCs w:val="24"/>
          <w:lang w:eastAsia="el-GR"/>
        </w:rPr>
        <w:t xml:space="preserve"> και μετά στον κ. Γρηγοριάδη που είναι Κοινοβουλευτικός Εκπρόσωπος του ΜέΡΑ25.</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Έχετε τον λόγο, κύριε </w:t>
      </w:r>
      <w:proofErr w:type="spellStart"/>
      <w:r w:rsidRPr="00015B0C">
        <w:rPr>
          <w:rFonts w:ascii="Arial" w:hAnsi="Arial"/>
          <w:sz w:val="24"/>
          <w:szCs w:val="24"/>
          <w:lang w:eastAsia="el-GR"/>
        </w:rPr>
        <w:t>Μπουτσικάκη</w:t>
      </w:r>
      <w:proofErr w:type="spellEnd"/>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lastRenderedPageBreak/>
        <w:t xml:space="preserve">ΧΡΙΣΤΟΦΟΡΟΣ - ΕΜΜΑΝΟΥΗΛ ΜΠΟΥΤΣΙΚΑΚΗΣ: </w:t>
      </w:r>
      <w:r w:rsidRPr="00015B0C">
        <w:rPr>
          <w:rFonts w:ascii="Arial" w:hAnsi="Arial"/>
          <w:sz w:val="24"/>
          <w:szCs w:val="24"/>
          <w:lang w:eastAsia="el-GR"/>
        </w:rPr>
        <w:t>Σας ευχαριστώ πολύ, κύριε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Κυρίες και κύριοι συνάδελφοι, ακούω εδώ και αρκετή ώρα τις συζητήσεις και τις ομιλίες των συναδέλφων της Αντιπολίτευσης. Αυτό που μπορώ να πω είναι ότι η Κυβέρνηση αυτή απέδειξε στα προηγούμενα δύο χρόνια ότι στο επίκεντρο της πολιτικής της είναι η βιώσιμη ανάπτυξη, είναι η αειφόρος ανάπτυξη, είναι η καινοτόμος ανάπτυξη. Με τον εκσυγχρονισμό της ΔΕΗ, με την ιδιωτικοποίηση της ΔΕΠΑ, με την εύρυθμη λειτουργία της αγοράς ενέργειας, την προώθηση των ΑΠΕ και της ηλεκτροκίνηση θέσαμε τις βάσεις για το συνολικό ενεργειακό εκσυγχρονισμό της χώρας και της οικονομίας της, με σεβασμό πάντα στην προστασία του περιβάλλοντος, για να είναι η ενέργεια προσιτή για όλους τους πολίτες, για τα νοικοκυριά, για τις επιχειρήσεις, για να εξασφαλίζονται οι καλύτερες εποχές και οι παροχές στα χαμηλότερα δυνατά κόστη. Αυτή είναι η πολιτική της Νέας Δημοκρατίας. Αυτή είναι η πολιτική για την πρόοδο, την ανάπτυξη και την ευημερία όλων των πολιτών. </w:t>
      </w:r>
    </w:p>
    <w:p w:rsidR="00015B0C" w:rsidRPr="00015B0C" w:rsidRDefault="00015B0C" w:rsidP="00015B0C">
      <w:pPr>
        <w:spacing w:after="160" w:line="600" w:lineRule="auto"/>
        <w:ind w:firstLine="720"/>
        <w:jc w:val="both"/>
        <w:rPr>
          <w:rFonts w:ascii="Arial" w:eastAsia="SimSun" w:hAnsi="Arial" w:cs="Arial"/>
          <w:bCs/>
          <w:sz w:val="24"/>
          <w:szCs w:val="24"/>
          <w:shd w:val="clear" w:color="auto" w:fill="FFFFFF"/>
          <w:lang w:eastAsia="zh-CN"/>
        </w:rPr>
      </w:pPr>
      <w:r w:rsidRPr="00015B0C">
        <w:rPr>
          <w:rFonts w:ascii="Arial" w:hAnsi="Arial"/>
          <w:sz w:val="24"/>
          <w:szCs w:val="24"/>
          <w:lang w:eastAsia="el-GR"/>
        </w:rPr>
        <w:t xml:space="preserve">Με το σημερινό νομοσχέδιο, ένα από τα πολλά τα οποία δεν είχατε καταφέρει να φέρετε προς ψήφιση στη Βουλή -διότι αυτή η εναρμόνιση την οποία ψηφίζουμε σήμερα είναι από το 2018-, θέτουμε συγκεκριμένους εθνικούς στόχους για την εξοικονόμηση της ενέργειας και διασφαλίζουμε την επίτευξή τους. Με την αναβάθμιση των υποδομών και με συγκεκριμένες μετρήσιμες </w:t>
      </w:r>
      <w:r w:rsidRPr="00015B0C">
        <w:rPr>
          <w:rFonts w:ascii="Arial" w:hAnsi="Arial"/>
          <w:sz w:val="24"/>
          <w:szCs w:val="24"/>
          <w:lang w:eastAsia="el-GR"/>
        </w:rPr>
        <w:lastRenderedPageBreak/>
        <w:t>πολιτικές μειώνουμε την τελική κατανάλωση ενέργειας στη βιομηχανία, τις μεταφορές, τις επιχειρήσεις, τα νοικοκυριά κατά 38% ως το 2030 σε σχέση με το 2017.</w:t>
      </w:r>
      <w:r w:rsidRPr="00015B0C">
        <w:rPr>
          <w:rFonts w:ascii="Arial" w:eastAsia="SimSun" w:hAnsi="Arial" w:cs="Arial"/>
          <w:bCs/>
          <w:sz w:val="24"/>
          <w:szCs w:val="24"/>
          <w:shd w:val="clear" w:color="auto" w:fill="FFFFFF"/>
          <w:lang w:eastAsia="zh-CN"/>
        </w:rPr>
        <w:t xml:space="preserve"> Καθορίζουμε ταυτόχρονα ετήσιο στόχο 0,8% για την εξοικονόμηση κάθε χρόνο συγκριτικά με την τελευταία τριετία.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Το καλό παράδειγμα θα το δώσει πριν από κάθε άλλον, το ίδιο το ελληνικό δημόσιο, γιατί προβλέπουμε την αναβάθμιση στο 3% των κτηρίων της κεντρικής δημόσιας διοίκησης. Το δημόσιο θα αγοράζει και θα μισθώνει από δω και πέρα μόνο ενεργειακά αποδοτικά κτήρια. Επιπλέον αντιμετωπίζουμε το ζήτημα που ανέκυψε με την απόφαση της Ευρωπαϊκής Επιτροπής σχετικά με την εκμετάλλευση των δικαιωμάτων για την εξόρυξη του λιγνίτη. Δίνουμε τέλος στην υποχρέωση </w:t>
      </w:r>
      <w:proofErr w:type="spellStart"/>
      <w:r w:rsidRPr="00015B0C">
        <w:rPr>
          <w:rFonts w:ascii="Arial" w:eastAsia="SimSun" w:hAnsi="Arial" w:cs="Arial"/>
          <w:bCs/>
          <w:sz w:val="24"/>
          <w:szCs w:val="24"/>
          <w:shd w:val="clear" w:color="auto" w:fill="FFFFFF"/>
          <w:lang w:eastAsia="zh-CN"/>
        </w:rPr>
        <w:t>αποεπένδυσης</w:t>
      </w:r>
      <w:proofErr w:type="spellEnd"/>
      <w:r w:rsidRPr="00015B0C">
        <w:rPr>
          <w:rFonts w:ascii="Arial" w:eastAsia="SimSun" w:hAnsi="Arial" w:cs="Arial"/>
          <w:bCs/>
          <w:sz w:val="24"/>
          <w:szCs w:val="24"/>
          <w:shd w:val="clear" w:color="auto" w:fill="FFFFFF"/>
          <w:lang w:eastAsia="zh-CN"/>
        </w:rPr>
        <w:t xml:space="preserve">, που είχε επιβάλλει η προηγούμενη κυβέρνηση, στη ΔΕΗ και αποφεύγουμε τον κίνδυνο επιβολής προστίμου λόγω μη συμμόρφωσης της χώρας στις ευρωπαϊκές υποχρεώσεις.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Άλλη μια σημαντική τομή του σημερινού νομοσχεδίου είναι ο εκσυγχρονισμός του πλαισίου περιβαλλοντικών ελέγχων και επιθεωρήσεων, ώστε να διεξάγονται με ενιαίο τρόπο και εντός καθορισμένων προθεσμιών. Όταν διαπιστώνονται παραβάσεις, για πρώτη φορά δίνεται η δυνατότητα βελτίωσης της περιβαλλοντικής διαχείρισης εντός της συγκεκριμένης προθεσμίας, προκειμένου ο υπεύθυνος να συμμορφωθεί στην πράξη και να μπορεί να αντεπεξέλθει. Πρόστιμα όμως θα επιβάλλονται πάντοτε βεβαίως </w:t>
      </w:r>
      <w:r w:rsidRPr="00015B0C">
        <w:rPr>
          <w:rFonts w:ascii="Arial" w:eastAsia="SimSun" w:hAnsi="Arial" w:cs="Arial"/>
          <w:bCs/>
          <w:sz w:val="24"/>
          <w:szCs w:val="24"/>
          <w:shd w:val="clear" w:color="auto" w:fill="FFFFFF"/>
          <w:lang w:eastAsia="zh-CN"/>
        </w:rPr>
        <w:lastRenderedPageBreak/>
        <w:t xml:space="preserve">όταν έχουμε να κάνουμε με περιπτώσεις συνεχιζόμενων παραβιάσεων ή παραβάσεων που ενέχουν άμεσο κίνδυνο για τη δημόσια υγεία ή απειλούν με άμεσες αρνητικές επιπτώσεις στο περιβάλλον. Το ίδιο ισχύει για την επιβολή διοικητικών κυρώσεων στις παραβάσεις που αποτελούν συγχρόνως και ποινικά αδικήματα.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Τέλος, ένα ακόμα πρόβλημα που λύνουμε με το σημερινό νομοσχέδιο είναι η χορήγηση νέας προθεσμίας για την υποβολή αντιρρήσεων και προσκόμισης εγγράφων. Αυτό γίνεται προκειμένου να διορθωθούν σοβαρά σφάλματα στο περιεχόμενο των δασικών χαρτών, που σε πολλές περιπτώσεις της χώρας, όπως και στα νησιά της περιφέρειάς μου, εξακολουθούν να υφίστανται μέχρι και σήμερα.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Κυρίες και κύριοι συνάδελφοι, από τη Βιομηχανική Επανάσταση του δέκατου ένατου αιώνα ως την τεχνολογική επανάσταση του σήμερα αλλά και για τη μετάβαση στην ψηφιακή εποχή του αύριο η καλή λειτουργία της ενέργειας αποτελεί προϋπόθεση για την ανάπτυξη της οικονομίας και την ευημερία της κοινωνίας μας. Βελτιώνοντας την απόδοση σε ολόκληρη την ενεργειακή αλυσίδα, από την παραγωγή, τη μεταφορά και τη διανομή, μέχρι τη τελική χρήση της ενέργειας, κάνουμε πράξη την εξοικονόμηση σε επίπεδα που στο παρελθόν δεν θα μπορούσε κανείς ούτε να διανοηθεί, με όλα τα οφέλη που αυτό συνεπάγεται για την εθνική οικονομία, την προστασία του περιβάλλοντος, </w:t>
      </w:r>
      <w:r w:rsidRPr="00015B0C">
        <w:rPr>
          <w:rFonts w:ascii="Arial" w:eastAsia="SimSun" w:hAnsi="Arial" w:cs="Arial"/>
          <w:bCs/>
          <w:sz w:val="24"/>
          <w:szCs w:val="24"/>
          <w:shd w:val="clear" w:color="auto" w:fill="FFFFFF"/>
          <w:lang w:eastAsia="zh-CN"/>
        </w:rPr>
        <w:lastRenderedPageBreak/>
        <w:t xml:space="preserve">τη μείωση του κόστους για τις επιχειρήσεις και τα νοικοκυριά και εν τέλει τη συνολική αναβάθμιση της ποιότητας ζωής των πολιτών.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Για όλους αυτούς τους λόγους σας καλώ, κυρίες και κύριοι συνάδελφοι, να υπερψηφίσετε το νομοσχέδιο αυτό.</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Σας ευχαριστώ.</w:t>
      </w:r>
    </w:p>
    <w:p w:rsidR="00015B0C" w:rsidRPr="00015B0C" w:rsidRDefault="00015B0C" w:rsidP="00015B0C">
      <w:pPr>
        <w:spacing w:after="160" w:line="600" w:lineRule="auto"/>
        <w:ind w:firstLine="720"/>
        <w:contextualSpacing/>
        <w:jc w:val="both"/>
        <w:rPr>
          <w:rFonts w:ascii="Arial" w:eastAsia="SimSun" w:hAnsi="Arial" w:cs="Arial"/>
          <w:bCs/>
          <w:color w:val="222222"/>
          <w:sz w:val="24"/>
          <w:szCs w:val="24"/>
          <w:shd w:val="clear" w:color="auto" w:fill="FFFFFF"/>
          <w:lang w:eastAsia="zh-CN"/>
        </w:rPr>
      </w:pPr>
      <w:r w:rsidRPr="00015B0C">
        <w:rPr>
          <w:rFonts w:ascii="Arial" w:eastAsia="SimSun" w:hAnsi="Arial" w:cs="Arial"/>
          <w:b/>
          <w:bCs/>
          <w:sz w:val="24"/>
          <w:szCs w:val="24"/>
          <w:shd w:val="clear" w:color="auto" w:fill="FFFFFF"/>
          <w:lang w:eastAsia="zh-CN"/>
        </w:rPr>
        <w:t xml:space="preserve">ΠΡΟΕΔΡΕΥΩΝ (Γεώργιος </w:t>
      </w:r>
      <w:proofErr w:type="spellStart"/>
      <w:r w:rsidRPr="00015B0C">
        <w:rPr>
          <w:rFonts w:ascii="Arial" w:eastAsia="SimSun" w:hAnsi="Arial" w:cs="Arial"/>
          <w:b/>
          <w:bCs/>
          <w:sz w:val="24"/>
          <w:szCs w:val="24"/>
          <w:shd w:val="clear" w:color="auto" w:fill="FFFFFF"/>
          <w:lang w:eastAsia="zh-CN"/>
        </w:rPr>
        <w:t>Λαμπρούλης</w:t>
      </w:r>
      <w:proofErr w:type="spellEnd"/>
      <w:r w:rsidRPr="00015B0C">
        <w:rPr>
          <w:rFonts w:ascii="Arial" w:eastAsia="SimSun" w:hAnsi="Arial" w:cs="Arial"/>
          <w:b/>
          <w:bCs/>
          <w:sz w:val="24"/>
          <w:szCs w:val="24"/>
          <w:shd w:val="clear" w:color="auto" w:fill="FFFFFF"/>
          <w:lang w:eastAsia="zh-CN"/>
        </w:rPr>
        <w:t xml:space="preserve">): </w:t>
      </w:r>
      <w:r w:rsidRPr="00015B0C">
        <w:rPr>
          <w:rFonts w:ascii="Arial" w:eastAsia="SimSun" w:hAnsi="Arial" w:cs="Arial"/>
          <w:bCs/>
          <w:color w:val="222222"/>
          <w:sz w:val="24"/>
          <w:szCs w:val="24"/>
          <w:shd w:val="clear" w:color="auto" w:fill="FFFFFF"/>
          <w:lang w:eastAsia="zh-CN"/>
        </w:rPr>
        <w:t xml:space="preserve">Ευχαριστούμε τον κ. </w:t>
      </w:r>
      <w:proofErr w:type="spellStart"/>
      <w:r w:rsidRPr="00015B0C">
        <w:rPr>
          <w:rFonts w:ascii="Arial" w:eastAsia="SimSun" w:hAnsi="Arial" w:cs="Arial"/>
          <w:bCs/>
          <w:color w:val="222222"/>
          <w:sz w:val="24"/>
          <w:szCs w:val="24"/>
          <w:shd w:val="clear" w:color="auto" w:fill="FFFFFF"/>
          <w:lang w:eastAsia="zh-CN"/>
        </w:rPr>
        <w:t>Μπουτσικάκη</w:t>
      </w:r>
      <w:proofErr w:type="spellEnd"/>
      <w:r w:rsidRPr="00015B0C">
        <w:rPr>
          <w:rFonts w:ascii="Arial" w:eastAsia="SimSun" w:hAnsi="Arial" w:cs="Arial"/>
          <w:bCs/>
          <w:color w:val="222222"/>
          <w:sz w:val="24"/>
          <w:szCs w:val="24"/>
          <w:shd w:val="clear" w:color="auto" w:fill="FFFFFF"/>
          <w:lang w:eastAsia="zh-CN"/>
        </w:rPr>
        <w:t xml:space="preserve"> για τη συνέπεια στον χρόνο.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Θα δώσουμε τώρα τον λόγο στον Υπουργό Ναυτιλίας και Νησιωτικής Πολιτικής κ. </w:t>
      </w:r>
      <w:proofErr w:type="spellStart"/>
      <w:r w:rsidRPr="00015B0C">
        <w:rPr>
          <w:rFonts w:ascii="Arial" w:eastAsia="SimSun" w:hAnsi="Arial" w:cs="Arial"/>
          <w:bCs/>
          <w:sz w:val="24"/>
          <w:szCs w:val="24"/>
          <w:shd w:val="clear" w:color="auto" w:fill="FFFFFF"/>
          <w:lang w:eastAsia="zh-CN"/>
        </w:rPr>
        <w:t>Πλακιωτάκη</w:t>
      </w:r>
      <w:proofErr w:type="spellEnd"/>
      <w:r w:rsidRPr="00015B0C">
        <w:rPr>
          <w:rFonts w:ascii="Arial" w:eastAsia="SimSun" w:hAnsi="Arial" w:cs="Arial"/>
          <w:bCs/>
          <w:sz w:val="24"/>
          <w:szCs w:val="24"/>
          <w:shd w:val="clear" w:color="auto" w:fill="FFFFFF"/>
          <w:lang w:eastAsia="zh-CN"/>
        </w:rPr>
        <w:t xml:space="preserve">.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
          <w:bCs/>
          <w:sz w:val="24"/>
          <w:szCs w:val="24"/>
          <w:shd w:val="clear" w:color="auto" w:fill="FFFFFF"/>
          <w:lang w:eastAsia="zh-CN"/>
        </w:rPr>
        <w:t>ΙΩΑΝΝΗΣ ΠΛΑΚΙΩΤΑΚΗΣ (Υπουργός Ναυτιλίας και Νησιωτικής Πολιτικής):</w:t>
      </w:r>
      <w:r w:rsidRPr="00015B0C">
        <w:rPr>
          <w:rFonts w:ascii="Arial" w:eastAsia="SimSun" w:hAnsi="Arial" w:cs="Arial"/>
          <w:bCs/>
          <w:sz w:val="24"/>
          <w:szCs w:val="24"/>
          <w:shd w:val="clear" w:color="auto" w:fill="FFFFFF"/>
          <w:lang w:eastAsia="zh-CN"/>
        </w:rPr>
        <w:t xml:space="preserve"> Ευχαριστώ, κύριε Πρόεδρε.</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Η υπό κατάθεση τροπολογία περιλαμβάνει δύο σκέλη. Στο πρώτο σκέλος ουσιαστικά γίνεται μια λογιστική τακτοποίηση δαπανών του 2020 για ανταλλακτικά εναέριων μέσων. Τακτοποιούνται το 2021, γιατί παραλαμβάνονται εντός του έτους.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Με την ευκαιρία, κύριε Πρόεδρε και </w:t>
      </w:r>
      <w:r w:rsidRPr="00015B0C">
        <w:rPr>
          <w:rFonts w:ascii="Arial" w:eastAsia="SimSun" w:hAnsi="Arial" w:cs="Arial"/>
          <w:bCs/>
          <w:color w:val="222222"/>
          <w:sz w:val="24"/>
          <w:szCs w:val="24"/>
          <w:shd w:val="clear" w:color="auto" w:fill="FFFFFF"/>
          <w:lang w:eastAsia="zh-CN"/>
        </w:rPr>
        <w:t>κυρίες και κύριοι συνάδελφοι</w:t>
      </w:r>
      <w:r w:rsidRPr="00015B0C">
        <w:rPr>
          <w:rFonts w:ascii="Arial" w:eastAsia="SimSun" w:hAnsi="Arial" w:cs="Arial"/>
          <w:bCs/>
          <w:sz w:val="24"/>
          <w:szCs w:val="24"/>
          <w:shd w:val="clear" w:color="auto" w:fill="FFFFFF"/>
          <w:lang w:eastAsia="zh-CN"/>
        </w:rPr>
        <w:t xml:space="preserve">, θα ήθελα να σας ενημερώσω για τη στρατηγική την οποία ακολουθούμε για την ενίσχυση των εναέριων επιχειρησιακών μέσων. Ουσιαστικά κινούμαστε σε δύο επίπεδα. Πρώτα απ’ όλα, για τα υφιστάμενα εναέρια μέσα υπάρχει πλέον συγκεκριμένος χρονοπρογραμματισμός μέσω της ειδικής υπηρεσίας του </w:t>
      </w:r>
      <w:r w:rsidRPr="00015B0C">
        <w:rPr>
          <w:rFonts w:ascii="Arial" w:eastAsia="SimSun" w:hAnsi="Arial" w:cs="Arial"/>
          <w:bCs/>
          <w:sz w:val="24"/>
          <w:szCs w:val="24"/>
          <w:shd w:val="clear" w:color="auto" w:fill="FFFFFF"/>
          <w:lang w:eastAsia="zh-CN"/>
        </w:rPr>
        <w:lastRenderedPageBreak/>
        <w:t xml:space="preserve">ΝΑΤΟ, </w:t>
      </w:r>
      <w:r w:rsidRPr="00015B0C">
        <w:rPr>
          <w:rFonts w:ascii="Arial" w:eastAsia="SimSun" w:hAnsi="Arial" w:cs="Arial"/>
          <w:bCs/>
          <w:sz w:val="24"/>
          <w:szCs w:val="24"/>
          <w:shd w:val="clear" w:color="auto" w:fill="FFFFFF"/>
          <w:lang w:val="en-US" w:eastAsia="zh-CN"/>
        </w:rPr>
        <w:t>NSPA</w:t>
      </w:r>
      <w:r w:rsidRPr="00015B0C">
        <w:rPr>
          <w:rFonts w:ascii="Arial" w:eastAsia="SimSun" w:hAnsi="Arial" w:cs="Arial"/>
          <w:bCs/>
          <w:sz w:val="24"/>
          <w:szCs w:val="24"/>
          <w:shd w:val="clear" w:color="auto" w:fill="FFFFFF"/>
          <w:lang w:eastAsia="zh-CN"/>
        </w:rPr>
        <w:t xml:space="preserve">, </w:t>
      </w:r>
      <w:r w:rsidRPr="00015B0C">
        <w:rPr>
          <w:rFonts w:ascii="Arial" w:eastAsia="SimSun" w:hAnsi="Arial" w:cs="Arial"/>
          <w:bCs/>
          <w:sz w:val="24"/>
          <w:szCs w:val="24"/>
          <w:shd w:val="clear" w:color="auto" w:fill="FFFFFF"/>
          <w:lang w:val="en-US" w:eastAsia="zh-CN"/>
        </w:rPr>
        <w:t>NATO</w:t>
      </w:r>
      <w:r w:rsidRPr="00015B0C">
        <w:rPr>
          <w:rFonts w:ascii="Arial" w:eastAsia="SimSun" w:hAnsi="Arial" w:cs="Arial"/>
          <w:bCs/>
          <w:sz w:val="24"/>
          <w:szCs w:val="24"/>
          <w:shd w:val="clear" w:color="auto" w:fill="FFFFFF"/>
          <w:lang w:eastAsia="zh-CN"/>
        </w:rPr>
        <w:t xml:space="preserve"> </w:t>
      </w:r>
      <w:r w:rsidRPr="00015B0C">
        <w:rPr>
          <w:rFonts w:ascii="Arial" w:eastAsia="SimSun" w:hAnsi="Arial" w:cs="Arial"/>
          <w:bCs/>
          <w:sz w:val="24"/>
          <w:szCs w:val="24"/>
          <w:shd w:val="clear" w:color="auto" w:fill="FFFFFF"/>
          <w:lang w:val="en-US" w:eastAsia="zh-CN"/>
        </w:rPr>
        <w:t>Supply</w:t>
      </w:r>
      <w:r w:rsidRPr="00015B0C">
        <w:rPr>
          <w:rFonts w:ascii="Arial" w:eastAsia="SimSun" w:hAnsi="Arial" w:cs="Arial"/>
          <w:bCs/>
          <w:sz w:val="24"/>
          <w:szCs w:val="24"/>
          <w:shd w:val="clear" w:color="auto" w:fill="FFFFFF"/>
          <w:lang w:eastAsia="zh-CN"/>
        </w:rPr>
        <w:t xml:space="preserve"> </w:t>
      </w:r>
      <w:r w:rsidRPr="00015B0C">
        <w:rPr>
          <w:rFonts w:ascii="Arial" w:eastAsia="SimSun" w:hAnsi="Arial" w:cs="Arial"/>
          <w:bCs/>
          <w:sz w:val="24"/>
          <w:szCs w:val="24"/>
          <w:shd w:val="clear" w:color="auto" w:fill="FFFFFF"/>
          <w:lang w:val="en-US" w:eastAsia="zh-CN"/>
        </w:rPr>
        <w:t>Procurement</w:t>
      </w:r>
      <w:r w:rsidRPr="00015B0C">
        <w:rPr>
          <w:rFonts w:ascii="Arial" w:eastAsia="SimSun" w:hAnsi="Arial" w:cs="Arial"/>
          <w:bCs/>
          <w:sz w:val="24"/>
          <w:szCs w:val="24"/>
          <w:shd w:val="clear" w:color="auto" w:fill="FFFFFF"/>
          <w:lang w:eastAsia="zh-CN"/>
        </w:rPr>
        <w:t xml:space="preserve"> </w:t>
      </w:r>
      <w:r w:rsidRPr="00015B0C">
        <w:rPr>
          <w:rFonts w:ascii="Arial" w:eastAsia="SimSun" w:hAnsi="Arial" w:cs="Arial"/>
          <w:bCs/>
          <w:sz w:val="24"/>
          <w:szCs w:val="24"/>
          <w:shd w:val="clear" w:color="auto" w:fill="FFFFFF"/>
          <w:lang w:val="en-US" w:eastAsia="zh-CN"/>
        </w:rPr>
        <w:t>Agreement</w:t>
      </w:r>
      <w:r w:rsidRPr="00015B0C">
        <w:rPr>
          <w:rFonts w:ascii="Arial" w:eastAsia="SimSun" w:hAnsi="Arial" w:cs="Arial"/>
          <w:bCs/>
          <w:sz w:val="24"/>
          <w:szCs w:val="24"/>
          <w:shd w:val="clear" w:color="auto" w:fill="FFFFFF"/>
          <w:lang w:eastAsia="zh-CN"/>
        </w:rPr>
        <w:t xml:space="preserve">, για την αποκατάσταση της </w:t>
      </w:r>
      <w:proofErr w:type="spellStart"/>
      <w:r w:rsidRPr="00015B0C">
        <w:rPr>
          <w:rFonts w:ascii="Arial" w:eastAsia="SimSun" w:hAnsi="Arial" w:cs="Arial"/>
          <w:bCs/>
          <w:sz w:val="24"/>
          <w:szCs w:val="24"/>
          <w:shd w:val="clear" w:color="auto" w:fill="FFFFFF"/>
          <w:lang w:eastAsia="zh-CN"/>
        </w:rPr>
        <w:t>πλοημότητας</w:t>
      </w:r>
      <w:proofErr w:type="spellEnd"/>
      <w:r w:rsidRPr="00015B0C">
        <w:rPr>
          <w:rFonts w:ascii="Arial" w:eastAsia="SimSun" w:hAnsi="Arial" w:cs="Arial"/>
          <w:bCs/>
          <w:sz w:val="24"/>
          <w:szCs w:val="24"/>
          <w:shd w:val="clear" w:color="auto" w:fill="FFFFFF"/>
          <w:lang w:eastAsia="zh-CN"/>
        </w:rPr>
        <w:t xml:space="preserve"> των επιχειρησιακών μέσων. Είναι μια δοκιμασμένη συνταγή, και από την Ελληνική Αστυνομία αλλά και το Πυροσβεστικό Σώμα. Η συγκεκριμένη υπηρεσία του ΝΑΤΟ έχει τη μέγιστη τεχνολογία αλλά βεβαίως και τη μέγιστη αξιοπιστία.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Επίσης θα ήθελα να σας ενημερώσω ότι με δική μας πρωτοβουλία έχει εγκριθεί χρηματοδότηση από το Ταμείο Ολοκληρωμένης Διαχείρισης Συνόρων για την αναβάθμιση και την προμήθεια νέων επιχειρησιακών εναέριων μέσων αλλά και για την αναβάθμιση ήδη υφιστάμενων εναέριων μέσων, ύψους 81 εκατομμυρίων ευρώ, γεγονός που θα αναβαθμίσει σε πολύ σημαντικό βαθμό τις επιχειρησιακές δυνατότητες των εναέριων μέσων του Λιμενικού Σώματος.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Όσον αφορά το δεύτερο σκέλος, πρόκειται πρακτικά για μια προσωρινού χαρακτήρα, πλην όμως αναγκαστικού χαρακτήρα διάταξη. Και γιατί αυτό; Διότι στην παγκόσμια ναυτιλία το μεγαλύτερο πρόβλημα αυτή τη στιγμή που υφίσταται και εξακολουθεί να υπάρχει είναι οι αντικαταστάσεις των πληρωμάτων και ο επαναπατρισμός. Σύμφωνα με μια τελευταία έρευνα τον Απρίλιο του 2020 από τον Διεθνή Ναυτιλιακό Οργανισμό υπήρχαν στιγμές όπου τριακόσιες χιλιάδες ναυτικοί παρέμεναν εγκλωβισμένοι πάνω από ένα έτος. Επομένως εμείς δίνουμε ένα τρίμηνο, μέχρι τέλους του έτους, ουσιαστικά για να εξυπηρετήσουμε την επιστροφή των Ελλήνων ναυτικών και βεβαίως να </w:t>
      </w:r>
      <w:r w:rsidRPr="00015B0C">
        <w:rPr>
          <w:rFonts w:ascii="Arial" w:eastAsia="SimSun" w:hAnsi="Arial" w:cs="Arial"/>
          <w:bCs/>
          <w:sz w:val="24"/>
          <w:szCs w:val="24"/>
          <w:shd w:val="clear" w:color="auto" w:fill="FFFFFF"/>
          <w:lang w:eastAsia="zh-CN"/>
        </w:rPr>
        <w:lastRenderedPageBreak/>
        <w:t>διασφαλίσουμε και την ασφαλή αλλά και την αποτελεσματική λειτουργία των πλοίων. Γνωρίζουμε όλοι πολύ καλά ότι η παραμονή των ναυτικών για ένα πολύ μεγάλο χρονικό διάστημα επιβαρύνει και τη σωματική αλλά και την ψυχική τους υγεία. Επομένως οι επιπτώσεις, και λόγω της ιδιαιτερότητας του ναυτικού επαγγέλματος, είναι εξαιρετικά μεγάλες και βεβαίως πρέπει όλοι να αντιληφθούμε, όσοι διαβιούμε στη στεριά, ότι για τον ναυτικό το πλοίο αποτελεί και τον χώρο εργασίας αλλά και το σπίτι του ταυτόχρονα.</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Ευχαριστώ πολύ, κύριε Πρόεδρε. </w:t>
      </w:r>
    </w:p>
    <w:p w:rsidR="00015B0C" w:rsidRPr="00015B0C" w:rsidRDefault="00015B0C" w:rsidP="00015B0C">
      <w:pPr>
        <w:spacing w:after="160" w:line="600" w:lineRule="auto"/>
        <w:ind w:firstLine="720"/>
        <w:contextualSpacing/>
        <w:jc w:val="both"/>
        <w:rPr>
          <w:rFonts w:ascii="Arial" w:eastAsia="SimSun" w:hAnsi="Arial" w:cs="Arial"/>
          <w:bCs/>
          <w:color w:val="222222"/>
          <w:sz w:val="24"/>
          <w:szCs w:val="24"/>
          <w:shd w:val="clear" w:color="auto" w:fill="FFFFFF"/>
          <w:lang w:eastAsia="zh-CN"/>
        </w:rPr>
      </w:pPr>
      <w:r w:rsidRPr="00015B0C">
        <w:rPr>
          <w:rFonts w:ascii="Arial" w:eastAsia="SimSun" w:hAnsi="Arial" w:cs="Arial"/>
          <w:b/>
          <w:bCs/>
          <w:sz w:val="24"/>
          <w:szCs w:val="24"/>
          <w:shd w:val="clear" w:color="auto" w:fill="FFFFFF"/>
          <w:lang w:eastAsia="zh-CN"/>
        </w:rPr>
        <w:t xml:space="preserve">ΠΡΟΕΔΡΕΥΩΝ (Γεώργιος </w:t>
      </w:r>
      <w:proofErr w:type="spellStart"/>
      <w:r w:rsidRPr="00015B0C">
        <w:rPr>
          <w:rFonts w:ascii="Arial" w:eastAsia="SimSun" w:hAnsi="Arial" w:cs="Arial"/>
          <w:b/>
          <w:bCs/>
          <w:sz w:val="24"/>
          <w:szCs w:val="24"/>
          <w:shd w:val="clear" w:color="auto" w:fill="FFFFFF"/>
          <w:lang w:eastAsia="zh-CN"/>
        </w:rPr>
        <w:t>Λαμπρούλης</w:t>
      </w:r>
      <w:proofErr w:type="spellEnd"/>
      <w:r w:rsidRPr="00015B0C">
        <w:rPr>
          <w:rFonts w:ascii="Arial" w:eastAsia="SimSun" w:hAnsi="Arial" w:cs="Arial"/>
          <w:b/>
          <w:bCs/>
          <w:sz w:val="24"/>
          <w:szCs w:val="24"/>
          <w:shd w:val="clear" w:color="auto" w:fill="FFFFFF"/>
          <w:lang w:eastAsia="zh-CN"/>
        </w:rPr>
        <w:t xml:space="preserve">): </w:t>
      </w:r>
      <w:r w:rsidRPr="00015B0C">
        <w:rPr>
          <w:rFonts w:ascii="Arial" w:eastAsia="SimSun" w:hAnsi="Arial" w:cs="Arial"/>
          <w:bCs/>
          <w:color w:val="222222"/>
          <w:sz w:val="24"/>
          <w:szCs w:val="24"/>
          <w:shd w:val="clear" w:color="auto" w:fill="FFFFFF"/>
          <w:lang w:eastAsia="zh-CN"/>
        </w:rPr>
        <w:t>Ευχαριστούμε τον κύριο Υπουργό.</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color w:val="222222"/>
          <w:sz w:val="24"/>
          <w:szCs w:val="24"/>
          <w:shd w:val="clear" w:color="auto" w:fill="FFFFFF"/>
          <w:lang w:eastAsia="zh-CN"/>
        </w:rPr>
        <w:t xml:space="preserve">Έχει ζητήσει τον λόγο </w:t>
      </w:r>
      <w:r w:rsidRPr="00015B0C">
        <w:rPr>
          <w:rFonts w:ascii="Arial" w:eastAsia="SimSun" w:hAnsi="Arial" w:cs="Arial"/>
          <w:bCs/>
          <w:sz w:val="24"/>
          <w:szCs w:val="24"/>
          <w:shd w:val="clear" w:color="auto" w:fill="FFFFFF"/>
          <w:lang w:eastAsia="zh-CN"/>
        </w:rPr>
        <w:t xml:space="preserve">ο Κοινοβουλευτικός Εκπρόσωπος του Κομμουνιστικού Κόμματος Ελλάδας, που θα του τον δώσουμε ευθύς αμέσως, και ο κ. </w:t>
      </w:r>
      <w:proofErr w:type="spellStart"/>
      <w:r w:rsidRPr="00015B0C">
        <w:rPr>
          <w:rFonts w:ascii="Arial" w:eastAsia="SimSun" w:hAnsi="Arial" w:cs="Arial"/>
          <w:bCs/>
          <w:sz w:val="24"/>
          <w:szCs w:val="24"/>
          <w:shd w:val="clear" w:color="auto" w:fill="FFFFFF"/>
          <w:lang w:eastAsia="zh-CN"/>
        </w:rPr>
        <w:t>Φάμελλος</w:t>
      </w:r>
      <w:proofErr w:type="spellEnd"/>
      <w:r w:rsidRPr="00015B0C">
        <w:rPr>
          <w:rFonts w:ascii="Arial" w:eastAsia="SimSun" w:hAnsi="Arial" w:cs="Arial"/>
          <w:bCs/>
          <w:sz w:val="24"/>
          <w:szCs w:val="24"/>
          <w:shd w:val="clear" w:color="auto" w:fill="FFFFFF"/>
          <w:lang w:eastAsia="zh-CN"/>
        </w:rPr>
        <w:t xml:space="preserve">, Κοινοβουλευτικός Εκπρόσωπος του ΣΥΡΙΖΑ, σε σχέση με την τροπολογία του κ. </w:t>
      </w:r>
      <w:proofErr w:type="spellStart"/>
      <w:r w:rsidRPr="00015B0C">
        <w:rPr>
          <w:rFonts w:ascii="Arial" w:eastAsia="SimSun" w:hAnsi="Arial" w:cs="Arial"/>
          <w:bCs/>
          <w:sz w:val="24"/>
          <w:szCs w:val="24"/>
          <w:shd w:val="clear" w:color="auto" w:fill="FFFFFF"/>
          <w:lang w:eastAsia="zh-CN"/>
        </w:rPr>
        <w:t>Πλακιωτάκη</w:t>
      </w:r>
      <w:proofErr w:type="spellEnd"/>
      <w:r w:rsidRPr="00015B0C">
        <w:rPr>
          <w:rFonts w:ascii="Arial" w:eastAsia="SimSun" w:hAnsi="Arial" w:cs="Arial"/>
          <w:bCs/>
          <w:sz w:val="24"/>
          <w:szCs w:val="24"/>
          <w:shd w:val="clear" w:color="auto" w:fill="FFFFFF"/>
          <w:lang w:eastAsia="zh-CN"/>
        </w:rPr>
        <w:t xml:space="preserve"> του Υπουργείου Ναυτιλίας.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Κύριε </w:t>
      </w:r>
      <w:proofErr w:type="spellStart"/>
      <w:r w:rsidRPr="00015B0C">
        <w:rPr>
          <w:rFonts w:ascii="Arial" w:eastAsia="SimSun" w:hAnsi="Arial" w:cs="Arial"/>
          <w:bCs/>
          <w:sz w:val="24"/>
          <w:szCs w:val="24"/>
          <w:shd w:val="clear" w:color="auto" w:fill="FFFFFF"/>
          <w:lang w:eastAsia="zh-CN"/>
        </w:rPr>
        <w:t>Καραθανασόπουλε</w:t>
      </w:r>
      <w:proofErr w:type="spellEnd"/>
      <w:r w:rsidRPr="00015B0C">
        <w:rPr>
          <w:rFonts w:ascii="Arial" w:eastAsia="SimSun" w:hAnsi="Arial" w:cs="Arial"/>
          <w:bCs/>
          <w:sz w:val="24"/>
          <w:szCs w:val="24"/>
          <w:shd w:val="clear" w:color="auto" w:fill="FFFFFF"/>
          <w:lang w:eastAsia="zh-CN"/>
        </w:rPr>
        <w:t>, έχετε τον λόγο.</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
          <w:bCs/>
          <w:sz w:val="24"/>
          <w:szCs w:val="24"/>
          <w:shd w:val="clear" w:color="auto" w:fill="FFFFFF"/>
          <w:lang w:eastAsia="zh-CN"/>
        </w:rPr>
        <w:t>ΝΙΚΟΛΑΟΣ ΚΑΡΑΘΑΝΑΣΟΠΟΥΛΟΣ:</w:t>
      </w:r>
      <w:r w:rsidRPr="00015B0C">
        <w:rPr>
          <w:rFonts w:ascii="Arial" w:eastAsia="SimSun" w:hAnsi="Arial" w:cs="Arial"/>
          <w:bCs/>
          <w:sz w:val="24"/>
          <w:szCs w:val="24"/>
          <w:shd w:val="clear" w:color="auto" w:fill="FFFFFF"/>
          <w:lang w:eastAsia="zh-CN"/>
        </w:rPr>
        <w:t xml:space="preserve"> Λοιπόν εμείς θέλουμε να καταγγείλουμε, δεν θέλουμε να κάνουμε ερώτηση. Θέλουμε να καταγγείλουμε την απαράδεκτη τακτική του Υπουργού Εμπορικής Ναυτιλίας. Δεν είναι πρώτη φορά, είναι η δεύτερη φορά. Με τον ίδιο τρόπο, με τροπολογία προχώρησε στην κατάργηση των συλλογικών συμβάσεων των ναυτεργατών στα </w:t>
      </w:r>
      <w:r w:rsidRPr="00015B0C">
        <w:rPr>
          <w:rFonts w:ascii="Arial" w:eastAsia="SimSun" w:hAnsi="Arial" w:cs="Arial"/>
          <w:bCs/>
          <w:sz w:val="24"/>
          <w:szCs w:val="24"/>
          <w:shd w:val="clear" w:color="auto" w:fill="FFFFFF"/>
          <w:lang w:eastAsia="zh-CN"/>
        </w:rPr>
        <w:lastRenderedPageBreak/>
        <w:t xml:space="preserve">ποντοπόρα πλοία, και πάλι λόγω του </w:t>
      </w:r>
      <w:r w:rsidRPr="00015B0C">
        <w:rPr>
          <w:rFonts w:ascii="Arial" w:eastAsia="SimSun" w:hAnsi="Arial" w:cs="Arial"/>
          <w:bCs/>
          <w:sz w:val="24"/>
          <w:szCs w:val="24"/>
          <w:shd w:val="clear" w:color="auto" w:fill="FFFFFF"/>
          <w:lang w:val="en-US" w:eastAsia="zh-CN"/>
        </w:rPr>
        <w:t>COVID</w:t>
      </w:r>
      <w:r w:rsidRPr="00015B0C">
        <w:rPr>
          <w:rFonts w:ascii="Arial" w:eastAsia="SimSun" w:hAnsi="Arial" w:cs="Arial"/>
          <w:bCs/>
          <w:sz w:val="24"/>
          <w:szCs w:val="24"/>
          <w:shd w:val="clear" w:color="auto" w:fill="FFFFFF"/>
          <w:lang w:eastAsia="zh-CN"/>
        </w:rPr>
        <w:t xml:space="preserve">. Και τώρα έρχεται μια τροπολογία άσχετη, σε άσχετο νομοσχέδιο, που δεν έχει κανέναν επείγοντα χαρακτήρα, να καταργήσει την οργανική σύνθεση των πλοίων. Αναστολή, λέει, προσωρινά. Στο χωριό μας λέμε «ουδέν μονιμότερο του προσωρινού». Και έρχεστε, ενάμιση χρόνο μετά την πανδημία; Τώρα; Για να </w:t>
      </w:r>
      <w:proofErr w:type="spellStart"/>
      <w:r w:rsidRPr="00015B0C">
        <w:rPr>
          <w:rFonts w:ascii="Arial" w:eastAsia="SimSun" w:hAnsi="Arial" w:cs="Arial"/>
          <w:bCs/>
          <w:sz w:val="24"/>
          <w:szCs w:val="24"/>
          <w:shd w:val="clear" w:color="auto" w:fill="FFFFFF"/>
          <w:lang w:eastAsia="zh-CN"/>
        </w:rPr>
        <w:t>αποσυμφορήσετε</w:t>
      </w:r>
      <w:proofErr w:type="spellEnd"/>
      <w:r w:rsidRPr="00015B0C">
        <w:rPr>
          <w:rFonts w:ascii="Arial" w:eastAsia="SimSun" w:hAnsi="Arial" w:cs="Arial"/>
          <w:bCs/>
          <w:sz w:val="24"/>
          <w:szCs w:val="24"/>
          <w:shd w:val="clear" w:color="auto" w:fill="FFFFFF"/>
          <w:lang w:eastAsia="zh-CN"/>
        </w:rPr>
        <w:t xml:space="preserve"> τους εγκλωβισμένους; Μα τι μέτρα πήρε το Υπουργείο Ναυτιλίας για να </w:t>
      </w:r>
      <w:proofErr w:type="spellStart"/>
      <w:r w:rsidRPr="00015B0C">
        <w:rPr>
          <w:rFonts w:ascii="Arial" w:eastAsia="SimSun" w:hAnsi="Arial" w:cs="Arial"/>
          <w:bCs/>
          <w:sz w:val="24"/>
          <w:szCs w:val="24"/>
          <w:shd w:val="clear" w:color="auto" w:fill="FFFFFF"/>
          <w:lang w:eastAsia="zh-CN"/>
        </w:rPr>
        <w:t>αποσυμφορηθούν</w:t>
      </w:r>
      <w:proofErr w:type="spellEnd"/>
      <w:r w:rsidRPr="00015B0C">
        <w:rPr>
          <w:rFonts w:ascii="Arial" w:eastAsia="SimSun" w:hAnsi="Arial" w:cs="Arial"/>
          <w:bCs/>
          <w:sz w:val="24"/>
          <w:szCs w:val="24"/>
          <w:shd w:val="clear" w:color="auto" w:fill="FFFFFF"/>
          <w:lang w:eastAsia="zh-CN"/>
        </w:rPr>
        <w:t xml:space="preserve"> οι εγκλωβισμένοι που υπήρχαν, όταν το ΚΚΕ, με αλλεπάλληλες ερωτήσεις, σας καλούσε να προχωρήσετε σε συγκεκριμένα μέτρα απεγκλωβισμού; Και τώρα ερχόσαστε να καταργήσετε επί της ουσίας την οργανική σύνθεση, σε μια περίοδο που οι εφοπλιστές χτίζουν νέα βαπόρια, σε μια περίοδο που βλέπουν τα κέρδη τους να εκτινάσσονται λόγω της εκτίναξης των ναύλων, να φέρνετε ένα προκλητικό μέτρο, το οποίο τσακίζει στην κυριολεξία οτιδήποτε είχε απομείνει από το δικαίωμα των ναυτεργατών. Είναι πρόκληση αυτό το πράγμα.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Εμείς σας καλούμε ως ΚΚΕ, να την αποσύρετε, κύριε Υπουργέ, αυτή την τροπολογία. Αν θέλετε φέρτε τη φέρετε να τη συζητήσετε εδώ πέρα κανονικά, να έρθουν και οι ναυτεργατικές οργανώσεις να πούνε τις απόψεις τους. Διότι οι δικές σας ναυτεργατικές οργανώσεις σάς καταγγέλλουν και ζητάνε έκτακτη σύγκληση της εκτελεστικής επιτροπής της ΠΝΟ γι’ αυτό το τερατούργημα το οποίο φέρνετε μέσα στη νύχτα. Αν δεν το κάνετε αυτό, αν δεν αποσύρετε την </w:t>
      </w:r>
      <w:r w:rsidRPr="00015B0C">
        <w:rPr>
          <w:rFonts w:ascii="Arial" w:eastAsia="SimSun" w:hAnsi="Arial" w:cs="Arial"/>
          <w:bCs/>
          <w:sz w:val="24"/>
          <w:szCs w:val="24"/>
          <w:shd w:val="clear" w:color="auto" w:fill="FFFFFF"/>
          <w:lang w:eastAsia="zh-CN"/>
        </w:rPr>
        <w:lastRenderedPageBreak/>
        <w:t xml:space="preserve">τροπολογία, το ΚΚΕ θα καταθέσει αίτηση ονομαστικής ψηφοφορίας για τη συγκεκριμένη τροπολογία. </w:t>
      </w:r>
    </w:p>
    <w:p w:rsidR="00015B0C" w:rsidRPr="00015B0C" w:rsidRDefault="00015B0C" w:rsidP="00015B0C">
      <w:pPr>
        <w:spacing w:after="160" w:line="600" w:lineRule="auto"/>
        <w:ind w:firstLine="720"/>
        <w:contextualSpacing/>
        <w:jc w:val="both"/>
        <w:rPr>
          <w:rFonts w:ascii="Arial" w:eastAsia="SimSun" w:hAnsi="Arial" w:cs="Arial"/>
          <w:bCs/>
          <w:color w:val="222222"/>
          <w:sz w:val="24"/>
          <w:szCs w:val="24"/>
          <w:shd w:val="clear" w:color="auto" w:fill="FFFFFF"/>
          <w:lang w:eastAsia="zh-CN"/>
        </w:rPr>
      </w:pPr>
      <w:r w:rsidRPr="00015B0C">
        <w:rPr>
          <w:rFonts w:ascii="Arial" w:eastAsia="SimSun" w:hAnsi="Arial" w:cs="Arial"/>
          <w:b/>
          <w:bCs/>
          <w:sz w:val="24"/>
          <w:szCs w:val="24"/>
          <w:shd w:val="clear" w:color="auto" w:fill="FFFFFF"/>
          <w:lang w:eastAsia="zh-CN"/>
        </w:rPr>
        <w:t xml:space="preserve">ΠΡΟΕΔΡΕΥΩΝ (Γεώργιος </w:t>
      </w:r>
      <w:proofErr w:type="spellStart"/>
      <w:r w:rsidRPr="00015B0C">
        <w:rPr>
          <w:rFonts w:ascii="Arial" w:eastAsia="SimSun" w:hAnsi="Arial" w:cs="Arial"/>
          <w:b/>
          <w:bCs/>
          <w:sz w:val="24"/>
          <w:szCs w:val="24"/>
          <w:shd w:val="clear" w:color="auto" w:fill="FFFFFF"/>
          <w:lang w:eastAsia="zh-CN"/>
        </w:rPr>
        <w:t>Λαμπρούλης</w:t>
      </w:r>
      <w:proofErr w:type="spellEnd"/>
      <w:r w:rsidRPr="00015B0C">
        <w:rPr>
          <w:rFonts w:ascii="Arial" w:eastAsia="SimSun" w:hAnsi="Arial" w:cs="Arial"/>
          <w:b/>
          <w:bCs/>
          <w:sz w:val="24"/>
          <w:szCs w:val="24"/>
          <w:shd w:val="clear" w:color="auto" w:fill="FFFFFF"/>
          <w:lang w:eastAsia="zh-CN"/>
        </w:rPr>
        <w:t xml:space="preserve">): </w:t>
      </w:r>
      <w:r w:rsidRPr="00015B0C">
        <w:rPr>
          <w:rFonts w:ascii="Arial" w:eastAsia="SimSun" w:hAnsi="Arial" w:cs="Arial"/>
          <w:bCs/>
          <w:color w:val="222222"/>
          <w:sz w:val="24"/>
          <w:szCs w:val="24"/>
          <w:shd w:val="clear" w:color="auto" w:fill="FFFFFF"/>
          <w:lang w:eastAsia="zh-CN"/>
        </w:rPr>
        <w:t xml:space="preserve">Καλώς, κύριε </w:t>
      </w:r>
      <w:proofErr w:type="spellStart"/>
      <w:r w:rsidRPr="00015B0C">
        <w:rPr>
          <w:rFonts w:ascii="Arial" w:eastAsia="SimSun" w:hAnsi="Arial" w:cs="Arial"/>
          <w:bCs/>
          <w:color w:val="222222"/>
          <w:sz w:val="24"/>
          <w:szCs w:val="24"/>
          <w:shd w:val="clear" w:color="auto" w:fill="FFFFFF"/>
          <w:lang w:eastAsia="zh-CN"/>
        </w:rPr>
        <w:t>Καραθανασόπουλε</w:t>
      </w:r>
      <w:proofErr w:type="spellEnd"/>
      <w:r w:rsidRPr="00015B0C">
        <w:rPr>
          <w:rFonts w:ascii="Arial" w:eastAsia="SimSun" w:hAnsi="Arial" w:cs="Arial"/>
          <w:bCs/>
          <w:color w:val="222222"/>
          <w:sz w:val="24"/>
          <w:szCs w:val="24"/>
          <w:shd w:val="clear" w:color="auto" w:fill="FFFFFF"/>
          <w:lang w:eastAsia="zh-CN"/>
        </w:rPr>
        <w:t xml:space="preserve">. </w:t>
      </w:r>
    </w:p>
    <w:p w:rsidR="00015B0C" w:rsidRPr="00015B0C" w:rsidRDefault="00015B0C" w:rsidP="00015B0C">
      <w:pPr>
        <w:spacing w:after="160" w:line="600" w:lineRule="auto"/>
        <w:ind w:firstLine="720"/>
        <w:contextualSpacing/>
        <w:jc w:val="both"/>
        <w:rPr>
          <w:rFonts w:ascii="Arial" w:eastAsia="SimSun" w:hAnsi="Arial" w:cs="Arial"/>
          <w:bCs/>
          <w:color w:val="222222"/>
          <w:sz w:val="24"/>
          <w:szCs w:val="24"/>
          <w:shd w:val="clear" w:color="auto" w:fill="FFFFFF"/>
          <w:lang w:eastAsia="zh-CN"/>
        </w:rPr>
      </w:pPr>
      <w:r w:rsidRPr="00015B0C">
        <w:rPr>
          <w:rFonts w:ascii="Arial" w:eastAsia="SimSun" w:hAnsi="Arial" w:cs="Arial"/>
          <w:bCs/>
          <w:color w:val="222222"/>
          <w:sz w:val="24"/>
          <w:szCs w:val="24"/>
          <w:shd w:val="clear" w:color="auto" w:fill="FFFFFF"/>
          <w:lang w:eastAsia="zh-CN"/>
        </w:rPr>
        <w:t xml:space="preserve">Τον λόγο έχει τώρα ο κ. </w:t>
      </w:r>
      <w:proofErr w:type="spellStart"/>
      <w:r w:rsidRPr="00015B0C">
        <w:rPr>
          <w:rFonts w:ascii="Arial" w:eastAsia="SimSun" w:hAnsi="Arial" w:cs="Arial"/>
          <w:bCs/>
          <w:color w:val="222222"/>
          <w:sz w:val="24"/>
          <w:szCs w:val="24"/>
          <w:shd w:val="clear" w:color="auto" w:fill="FFFFFF"/>
          <w:lang w:eastAsia="zh-CN"/>
        </w:rPr>
        <w:t>Φάμελλος</w:t>
      </w:r>
      <w:proofErr w:type="spellEnd"/>
      <w:r w:rsidRPr="00015B0C">
        <w:rPr>
          <w:rFonts w:ascii="Arial" w:eastAsia="SimSun" w:hAnsi="Arial" w:cs="Arial"/>
          <w:bCs/>
          <w:color w:val="222222"/>
          <w:sz w:val="24"/>
          <w:szCs w:val="24"/>
          <w:shd w:val="clear" w:color="auto" w:fill="FFFFFF"/>
          <w:lang w:eastAsia="zh-CN"/>
        </w:rPr>
        <w:t>.</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
          <w:bCs/>
          <w:color w:val="222222"/>
          <w:sz w:val="24"/>
          <w:szCs w:val="24"/>
          <w:shd w:val="clear" w:color="auto" w:fill="FFFFFF"/>
          <w:lang w:eastAsia="zh-CN"/>
        </w:rPr>
        <w:t>ΣΩΚΡΑΤΗΣ ΦΑΜΕΛΛΟΣ:</w:t>
      </w:r>
      <w:r w:rsidRPr="00015B0C">
        <w:rPr>
          <w:rFonts w:ascii="Arial" w:eastAsia="SimSun" w:hAnsi="Arial" w:cs="Arial"/>
          <w:bCs/>
          <w:color w:val="222222"/>
          <w:sz w:val="24"/>
          <w:szCs w:val="24"/>
          <w:shd w:val="clear" w:color="auto" w:fill="FFFFFF"/>
          <w:lang w:eastAsia="zh-CN"/>
        </w:rPr>
        <w:t xml:space="preserve"> </w:t>
      </w:r>
      <w:r w:rsidRPr="00015B0C">
        <w:rPr>
          <w:rFonts w:ascii="Arial" w:eastAsia="SimSun" w:hAnsi="Arial" w:cs="Arial"/>
          <w:bCs/>
          <w:sz w:val="24"/>
          <w:szCs w:val="24"/>
          <w:shd w:val="clear" w:color="auto" w:fill="FFFFFF"/>
          <w:lang w:eastAsia="zh-CN"/>
        </w:rPr>
        <w:t>Ευχαριστώ, κύριε Πρόεδρε.</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Κύριε Υπουργέ, εγώ θέλω να θέσω ερωτήματα και για τα δύο σκέλη της τροπολογίας που έχετε φέρει. Πολιτικά συμφωνώ απολύτως με τον σχολιασμό μέχρι στιγμής. Αλλά πρέπει να κατανοήσουμε λιγάκι και ως Ολομέλεια τι ακριβώς φέρνετε.</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 xml:space="preserve">Πράγματι, σε ένα άσχετο νομοσχέδιο, με απαράδεκτη διαδικασία, δηλαδή την τελευταία μέρα το βράδυ, τα μεσάνυχτα, φέρνετε μια τροπολογία, η οποία -απ’ ό,τι κατάλαβα από τα λεγόμενά σας- παρατείνει για λίγο. Εγώ, όμως, κύριε </w:t>
      </w:r>
      <w:proofErr w:type="spellStart"/>
      <w:r w:rsidRPr="00015B0C">
        <w:rPr>
          <w:rFonts w:ascii="Arial" w:hAnsi="Arial" w:cs="Arial"/>
          <w:color w:val="212529"/>
          <w:sz w:val="24"/>
          <w:szCs w:val="24"/>
          <w:lang w:eastAsia="el-GR"/>
        </w:rPr>
        <w:t>Πλακιωτάκη</w:t>
      </w:r>
      <w:proofErr w:type="spellEnd"/>
      <w:r w:rsidRPr="00015B0C">
        <w:rPr>
          <w:rFonts w:ascii="Arial" w:hAnsi="Arial" w:cs="Arial"/>
          <w:color w:val="212529"/>
          <w:sz w:val="24"/>
          <w:szCs w:val="24"/>
          <w:lang w:eastAsia="el-GR"/>
        </w:rPr>
        <w:t xml:space="preserve">, βλέπω ότι παρατείνει για εννέα μήνες ακόμα την τήρηση της νομοθεσίας στελέχωσης της ελληνικής ναυτιλίας. Άρα δεν είναι για λίγο, είναι για εννέα μήνες και μάλιστα με την επίκληση της πανδημίας, όταν οι ταξιδιωτικοί περιορισμοί στη ναυτιλία έχουν ανασταλεί. Δηλαδή, για τους εργαζόμενους και για τους εφοπλιστές ισχύουν περιορισμοί που δεν ισχύουν στη ναυτιλία και μάλιστα προς όφελος των εφοπλιστών, εις βάρος των εργαζομένων και πιθανά και της ασφάλειας της ναυσιπλοΐας, διότι επιβάλλετε </w:t>
      </w:r>
      <w:r w:rsidRPr="00015B0C">
        <w:rPr>
          <w:rFonts w:ascii="Arial" w:hAnsi="Arial" w:cs="Arial"/>
          <w:color w:val="212529"/>
          <w:sz w:val="24"/>
          <w:szCs w:val="24"/>
          <w:lang w:eastAsia="el-GR"/>
        </w:rPr>
        <w:lastRenderedPageBreak/>
        <w:t xml:space="preserve">παράταση εννέα μηνών, εάν δεν κάνω λάθος -γιατί είπατε μικρή-, στη στελέχωση των πλοίων. </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Άρα, λοιπόν, το ερώτημα είναι: Πρώτον, γιατί είναι μικρή; Πού είναι το μικρό; Είναι ένας μήνας; Είναι δύο μήνες;</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Δεύτερον, γιατί δεν είναι συμβατή αυτή η αναστολή με τους υπόλοιπους περιορισμούς; Είναι, εάν θέλετε, μία τροπολογία η οποία ανοίγει πόλεμο απέναντι στους Έλληνες ναυτικούς και μάλιστα όταν η ελληνική ναυτιλία έχει προκόψει και για τους Έλληνες ναυτικούς, για να μην πω, πρώτα απ’ όλα, με τους Έλληνες ναυτικούς.</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Υποβαθμίζετε το εισόδημα των εργαζομένων στη ναυτιλία. Υποβαθμίζετε, λοιπόν, το εισόδημα πολλών περιοχών της Ελλάδος και την αγοραστική δύναμη και αυτές οι τροποποιήσεις έχουν γίνει με την επίκληση πολλές φορές από εσάς ότι θα φέρουν πλοία στην ελληνική σημαία. Ας μας πει, λοιπόν, η Κυβέρνηση Μητσοτάκη, πόσα πλοία έχουν έρθει στην ελληνική σημαία με την επίκληση του περιορισμού του εισοδήματος των ναυτεργατών; Πόσα πλοία έχουν έρθει με τον περιορισμό των υποχρεώσεων στελέχωσης της ελληνικής ναυτιλίας;</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 xml:space="preserve">Πρώτον, λοιπόν, να μας πείτε γιατί δεν είναι ενός ή δύο μηνών; Γιατί είναι σαφέστατα πολύ μεγάλη η χρονική περίοδο των εννέα μηνών για τη μη τήρηση </w:t>
      </w:r>
      <w:r w:rsidRPr="00015B0C">
        <w:rPr>
          <w:rFonts w:ascii="Arial" w:hAnsi="Arial" w:cs="Arial"/>
          <w:color w:val="212529"/>
          <w:sz w:val="24"/>
          <w:szCs w:val="24"/>
          <w:lang w:eastAsia="el-GR"/>
        </w:rPr>
        <w:lastRenderedPageBreak/>
        <w:t xml:space="preserve">των οργανικών συνθέσεων. Δεύτερον, να μας πείτε γιατί εφαρμόζεται, εφόσον δεν εφαρμόζονται ταξιδιωτικές απαγορεύσεις; Τρίτον, πού έχει συνεισφέρει αυτό και πόσο έχετε ενισχύσει την ελληνική σημαία; Τέταρτον, με ποιο δικαίωμα απαγορεύετε στις ελληνικές περιοχές να μειωθεί το εισόδημα των εργαζομένων; Ποια είναι αυτή η Κυβέρνηση η οποία δικαιούται να κάνει χατίρια και ρουσφέτια στους εφοπλιστές εις βάρος των εργαζομένων και της ανάπτυξης της πατρίδας μας; Είναι αυτό πολιτική που ωφελεί την εθνική οικονομία; Ωφελεί το τοπικό εισόδημα; Τι ωφελεί, την ανταγωνιστικότητα της χώρας; Πείτε μας πού την έχετε προοδεύσει την ανταγωνιστικότητα της Ελλάδας. </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 xml:space="preserve">Έχουμε ερωτήματα, λοιπόν, διότι η τοποθέτησή μας είναι ξεκάθαρη, ότι δηλαδή κάνετε ένα ρουσφέτι εις βάρος των εργαζομένων. </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 xml:space="preserve">Για το δεύτερο σκέλος ήθελα να ρωτήσω το εξής: Νομιμοποιείτε ένα ένταλμα με τροπολογία, εάν δεν κάνω λάθος, για τα εναέρια μέσα. Εγώ θα θέσω ένα απλό ερώτημα: Για πόσα λεφτά μιλάμε, κύριε </w:t>
      </w:r>
      <w:proofErr w:type="spellStart"/>
      <w:r w:rsidRPr="00015B0C">
        <w:rPr>
          <w:rFonts w:ascii="Arial" w:hAnsi="Arial" w:cs="Arial"/>
          <w:color w:val="212529"/>
          <w:sz w:val="24"/>
          <w:szCs w:val="24"/>
          <w:lang w:eastAsia="el-GR"/>
        </w:rPr>
        <w:t>Πλακιωτάκη</w:t>
      </w:r>
      <w:proofErr w:type="spellEnd"/>
      <w:r w:rsidRPr="00015B0C">
        <w:rPr>
          <w:rFonts w:ascii="Arial" w:hAnsi="Arial" w:cs="Arial"/>
          <w:color w:val="212529"/>
          <w:sz w:val="24"/>
          <w:szCs w:val="24"/>
          <w:lang w:eastAsia="el-GR"/>
        </w:rPr>
        <w:t>; Διότι μου κάνει εντύπωση, γιατί να μην υπάρχει στην έκθεση; Ψάξαμε έτσι γρήγορα εάν υπάρχει μια περιγραφή του ποσού, διότι μας προκαλεί μια εντύπωση το να νομιμοποιείς ένταλμα χρηματικό, αλλά δεν μας λέτε τουλάχιστον τα οικονομικά περιεχόμενα αυτής νομιμοποίησης;</w:t>
      </w:r>
    </w:p>
    <w:p w:rsidR="00015B0C" w:rsidRPr="00015B0C" w:rsidRDefault="00015B0C" w:rsidP="00015B0C">
      <w:pPr>
        <w:spacing w:after="160" w:line="600" w:lineRule="auto"/>
        <w:ind w:firstLine="720"/>
        <w:jc w:val="both"/>
        <w:rPr>
          <w:rFonts w:ascii="Arial" w:hAnsi="Arial" w:cs="Arial"/>
          <w:bCs/>
          <w:sz w:val="24"/>
          <w:szCs w:val="24"/>
          <w:shd w:val="clear" w:color="auto" w:fill="FFFFFF"/>
          <w:lang w:eastAsia="zh-CN"/>
        </w:rPr>
      </w:pPr>
      <w:r w:rsidRPr="00015B0C">
        <w:rPr>
          <w:rFonts w:ascii="Arial" w:hAnsi="Arial" w:cs="Arial"/>
          <w:b/>
          <w:bCs/>
          <w:sz w:val="24"/>
          <w:szCs w:val="24"/>
          <w:shd w:val="clear" w:color="auto" w:fill="FFFFFF"/>
          <w:lang w:eastAsia="zh-CN"/>
        </w:rPr>
        <w:t xml:space="preserve">ΠΡΟΕΔΡΕΥΩΝ (Γεώργιος </w:t>
      </w:r>
      <w:proofErr w:type="spellStart"/>
      <w:r w:rsidRPr="00015B0C">
        <w:rPr>
          <w:rFonts w:ascii="Arial" w:hAnsi="Arial" w:cs="Arial"/>
          <w:b/>
          <w:bCs/>
          <w:sz w:val="24"/>
          <w:szCs w:val="24"/>
          <w:shd w:val="clear" w:color="auto" w:fill="FFFFFF"/>
          <w:lang w:eastAsia="zh-CN"/>
        </w:rPr>
        <w:t>Λαμπρούλης</w:t>
      </w:r>
      <w:proofErr w:type="spellEnd"/>
      <w:r w:rsidRPr="00015B0C">
        <w:rPr>
          <w:rFonts w:ascii="Arial" w:hAnsi="Arial" w:cs="Arial"/>
          <w:b/>
          <w:bCs/>
          <w:sz w:val="24"/>
          <w:szCs w:val="24"/>
          <w:shd w:val="clear" w:color="auto" w:fill="FFFFFF"/>
          <w:lang w:eastAsia="zh-CN"/>
        </w:rPr>
        <w:t xml:space="preserve">): </w:t>
      </w:r>
      <w:r w:rsidRPr="00015B0C">
        <w:rPr>
          <w:rFonts w:ascii="Arial" w:hAnsi="Arial" w:cs="Arial"/>
          <w:bCs/>
          <w:sz w:val="24"/>
          <w:szCs w:val="24"/>
          <w:shd w:val="clear" w:color="auto" w:fill="FFFFFF"/>
          <w:lang w:eastAsia="zh-CN"/>
        </w:rPr>
        <w:t>Καλώς.</w:t>
      </w:r>
    </w:p>
    <w:p w:rsidR="00015B0C" w:rsidRPr="00015B0C" w:rsidRDefault="00015B0C" w:rsidP="00015B0C">
      <w:pPr>
        <w:spacing w:after="160" w:line="600" w:lineRule="auto"/>
        <w:ind w:firstLine="720"/>
        <w:jc w:val="both"/>
        <w:rPr>
          <w:rFonts w:ascii="Arial" w:hAnsi="Arial" w:cs="Arial"/>
          <w:bCs/>
          <w:sz w:val="24"/>
          <w:szCs w:val="24"/>
          <w:shd w:val="clear" w:color="auto" w:fill="FFFFFF"/>
          <w:lang w:eastAsia="zh-CN"/>
        </w:rPr>
      </w:pPr>
      <w:r w:rsidRPr="00015B0C">
        <w:rPr>
          <w:rFonts w:ascii="Arial" w:hAnsi="Arial" w:cs="Arial"/>
          <w:bCs/>
          <w:sz w:val="24"/>
          <w:szCs w:val="24"/>
          <w:shd w:val="clear" w:color="auto" w:fill="FFFFFF"/>
          <w:lang w:eastAsia="zh-CN"/>
        </w:rPr>
        <w:lastRenderedPageBreak/>
        <w:t>Κύριε Γρηγοριάδη, έχετε τον λόγο.</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b/>
          <w:bCs/>
          <w:sz w:val="24"/>
          <w:szCs w:val="24"/>
          <w:shd w:val="clear" w:color="auto" w:fill="FFFFFF"/>
          <w:lang w:eastAsia="zh-CN"/>
        </w:rPr>
        <w:t xml:space="preserve">ΚΛΕΩΝ ΓΡΗΓΟΡΙΑΔΗΣ: </w:t>
      </w:r>
      <w:r w:rsidRPr="00015B0C">
        <w:rPr>
          <w:rFonts w:ascii="Arial" w:hAnsi="Arial" w:cs="Arial"/>
          <w:bCs/>
          <w:sz w:val="24"/>
          <w:szCs w:val="24"/>
          <w:lang w:eastAsia="zh-CN"/>
        </w:rPr>
        <w:t>Κ</w:t>
      </w:r>
      <w:r w:rsidRPr="00015B0C">
        <w:rPr>
          <w:rFonts w:ascii="Arial" w:hAnsi="Arial" w:cs="Arial"/>
          <w:color w:val="212529"/>
          <w:sz w:val="24"/>
          <w:szCs w:val="24"/>
          <w:lang w:eastAsia="el-GR"/>
        </w:rPr>
        <w:t xml:space="preserve">ύριε Πρόεδρε, δεν θα μακρηγορήσω, ελάχιστα θα μιλήσω μέχρι να ανέβει ο κ. </w:t>
      </w:r>
      <w:proofErr w:type="spellStart"/>
      <w:r w:rsidRPr="00015B0C">
        <w:rPr>
          <w:rFonts w:ascii="Arial" w:hAnsi="Arial" w:cs="Arial"/>
          <w:color w:val="212529"/>
          <w:sz w:val="24"/>
          <w:szCs w:val="24"/>
          <w:lang w:eastAsia="el-GR"/>
        </w:rPr>
        <w:t>Βρούτσης</w:t>
      </w:r>
      <w:proofErr w:type="spellEnd"/>
      <w:r w:rsidRPr="00015B0C">
        <w:rPr>
          <w:rFonts w:ascii="Arial" w:hAnsi="Arial" w:cs="Arial"/>
          <w:color w:val="212529"/>
          <w:sz w:val="24"/>
          <w:szCs w:val="24"/>
          <w:lang w:eastAsia="el-GR"/>
        </w:rPr>
        <w:t xml:space="preserve"> στο Βήμα. Το ΜέΡΑ25 καταγγέλλει, επίσης, την τροπολογία που μόλις κατέθεσε ο Υπουργός και συντασσόμαστε απολύτως με το Κομμουνιστικό Κόμμα Ελλάδας και τον ΣΥΡΙΖΑ. Τη θεωρούμε απαράδεκτη και παρακαλούμε, εκλιπαρούμε, αλλά κυρίως απαιτούμε την άμεση απόσυρσή της. </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Ευχαριστώ.</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b/>
          <w:bCs/>
          <w:sz w:val="24"/>
          <w:szCs w:val="24"/>
          <w:shd w:val="clear" w:color="auto" w:fill="FFFFFF"/>
          <w:lang w:eastAsia="zh-CN"/>
        </w:rPr>
        <w:t xml:space="preserve">ΠΡΟΕΔΡΕΥΩΝ (Γεώργιος </w:t>
      </w:r>
      <w:proofErr w:type="spellStart"/>
      <w:r w:rsidRPr="00015B0C">
        <w:rPr>
          <w:rFonts w:ascii="Arial" w:hAnsi="Arial" w:cs="Arial"/>
          <w:b/>
          <w:bCs/>
          <w:sz w:val="24"/>
          <w:szCs w:val="24"/>
          <w:shd w:val="clear" w:color="auto" w:fill="FFFFFF"/>
          <w:lang w:eastAsia="zh-CN"/>
        </w:rPr>
        <w:t>Λαμπρούλης</w:t>
      </w:r>
      <w:proofErr w:type="spellEnd"/>
      <w:r w:rsidRPr="00015B0C">
        <w:rPr>
          <w:rFonts w:ascii="Arial" w:hAnsi="Arial" w:cs="Arial"/>
          <w:b/>
          <w:bCs/>
          <w:sz w:val="24"/>
          <w:szCs w:val="24"/>
          <w:shd w:val="clear" w:color="auto" w:fill="FFFFFF"/>
          <w:lang w:eastAsia="zh-CN"/>
        </w:rPr>
        <w:t xml:space="preserve">): </w:t>
      </w:r>
      <w:r w:rsidRPr="00015B0C">
        <w:rPr>
          <w:rFonts w:ascii="Arial" w:hAnsi="Arial" w:cs="Arial"/>
          <w:color w:val="212529"/>
          <w:sz w:val="24"/>
          <w:szCs w:val="24"/>
          <w:lang w:eastAsia="el-GR"/>
        </w:rPr>
        <w:t xml:space="preserve">Καλώς. </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Δεν υπάρχει άλλος Βουλευτής ή Κοινοβουλευτικός Εκπρόσωπος που να θέλει τον λόγο.</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Κύριε Υπουργέ, έχετε τον λόγο.</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b/>
          <w:color w:val="212529"/>
          <w:sz w:val="24"/>
          <w:szCs w:val="24"/>
          <w:lang w:eastAsia="el-GR"/>
        </w:rPr>
        <w:t>ΙΩΑΝΝΗΣ ΠΛΑΚΙΩΤΑΚΗΣ (Υπουργός Ναυτιλίας και Νησιωτικής Πολιτικής):</w:t>
      </w:r>
      <w:r w:rsidRPr="00015B0C">
        <w:rPr>
          <w:rFonts w:ascii="Arial" w:hAnsi="Arial" w:cs="Arial"/>
          <w:color w:val="212529"/>
          <w:sz w:val="24"/>
          <w:szCs w:val="24"/>
          <w:lang w:eastAsia="el-GR"/>
        </w:rPr>
        <w:t xml:space="preserve"> Κατ’ αρχάς, γιατί τροπολογία; Διότι η ναυτιλία, κυρίες και κύριοι συνάδελφοι, είναι μια δραστηριότητα που δεν σταματάει. Επιπλέον, θέλω να τονίσω ότι η παγκόσμια κοινότητα δεν έχει ακόμα συμφωνήσει σε ενιαία μέτρα για τον επαναπατρισμό των ναυτικών. Το ότι αυτή τη στιγμή το πρόβλημα υφίσταται, υφίσταται. Ο επαναπατρισμός και οι αντικαταστάσεις των πληρωμάτων είναι το μείζον πρόβλημα που απασχολεί, όχι μόνο την ελληνική </w:t>
      </w:r>
      <w:r w:rsidRPr="00015B0C">
        <w:rPr>
          <w:rFonts w:ascii="Arial" w:hAnsi="Arial" w:cs="Arial"/>
          <w:color w:val="212529"/>
          <w:sz w:val="24"/>
          <w:szCs w:val="24"/>
          <w:lang w:eastAsia="el-GR"/>
        </w:rPr>
        <w:lastRenderedPageBreak/>
        <w:t xml:space="preserve">ναυτιλία, αλλά την παγκόσμια ναυτιλία. Επομένως, επαναλαμβάνω ότι πρόκειται περί ενός προσωρινού μέτρου, το οποίο προφανώς αντιμετωπίζει άμεσα το πρόβλημα. </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Σε κάθε περίπτωση, όμως, κυρίες και κύριοι συνάδελφοι, ανοίξατε μια ευρύτερη κουβέντα περί ανταγωνιστικότητας της ελληνικής ναυτιλίας, περί απασχολήσεως των Ελλήνων ναυτικών. Κοιτάξτε, αυτή η Κυβέρνηση έχει αποδείξει ότι και ενισχύει την προσέλκυση πλοίων σε ελληνική σημαία και βεβαίως ενισχύει σε θεσμικό επίπεδο την ανταγωνιστικότητα της ελληνικής ναυτιλίας, ενώ παράλληλα προωθεί ρυθμίσεις που θα ενισχύσουν και το ελληνικό νηολόγιο με την ενίσχυση του ψηφιακού μετασχηματισμού του Υπουργείου και παράλληλα προωθεί νόμο-πλαίσιο για την ενίσχυση της απασχόλησης των Ελλήνων ναυτικών με τη συνολική αναμόρφωση του θεσμικού πλαισίου της ναυτικής εκπαίδευσης.</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 xml:space="preserve">Τώρα, για το ποσό, κύριε </w:t>
      </w:r>
      <w:proofErr w:type="spellStart"/>
      <w:r w:rsidRPr="00015B0C">
        <w:rPr>
          <w:rFonts w:ascii="Arial" w:hAnsi="Arial" w:cs="Arial"/>
          <w:color w:val="212529"/>
          <w:sz w:val="24"/>
          <w:szCs w:val="24"/>
          <w:lang w:eastAsia="el-GR"/>
        </w:rPr>
        <w:t>Φάμελλε</w:t>
      </w:r>
      <w:proofErr w:type="spellEnd"/>
      <w:r w:rsidRPr="00015B0C">
        <w:rPr>
          <w:rFonts w:ascii="Arial" w:hAnsi="Arial" w:cs="Arial"/>
          <w:color w:val="212529"/>
          <w:sz w:val="24"/>
          <w:szCs w:val="24"/>
          <w:lang w:eastAsia="el-GR"/>
        </w:rPr>
        <w:t xml:space="preserve">, που με ρωτήσατε, αυτό είναι 600.000 ευρώ και πρόκειται για ανταλλακτικά εναέριων μέσων. Από τις πρώτες αποφάσεις που κλήθηκα να αναλάβω ως Υπουργός Εμπορικής Ναυτιλίας ήταν για τα εναέρια μέσα που ήταν σε τραγική κατάσταση. Επομένως, έπρεπε με δεδομένο ότι είχε λήξει και η προηγούμενη σύμβαση να προχωρήσω μία διαδικασία διάφανη που να διευκολύνει και την πλοϊμότητα των εναέριων μέσων και φυσικά να προχωρήσουμε στην αποκατάσταση των όποιων ζημιών. </w:t>
      </w:r>
      <w:r w:rsidRPr="00015B0C">
        <w:rPr>
          <w:rFonts w:ascii="Arial" w:hAnsi="Arial" w:cs="Arial"/>
          <w:color w:val="212529"/>
          <w:sz w:val="24"/>
          <w:szCs w:val="24"/>
          <w:lang w:eastAsia="el-GR"/>
        </w:rPr>
        <w:lastRenderedPageBreak/>
        <w:t xml:space="preserve">Περί αυτού πρόκειται, περί λογιστικής τακτοποίησης πρόκειται και τίποτα παραπάνω. </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Ευχαριστώ πολύ.</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b/>
          <w:bCs/>
          <w:sz w:val="24"/>
          <w:szCs w:val="24"/>
          <w:shd w:val="clear" w:color="auto" w:fill="FFFFFF"/>
          <w:lang w:eastAsia="zh-CN"/>
        </w:rPr>
        <w:t xml:space="preserve">ΠΡΟΕΔΡΕΥΩΝ (Γεώργιος </w:t>
      </w:r>
      <w:proofErr w:type="spellStart"/>
      <w:r w:rsidRPr="00015B0C">
        <w:rPr>
          <w:rFonts w:ascii="Arial" w:hAnsi="Arial" w:cs="Arial"/>
          <w:b/>
          <w:bCs/>
          <w:sz w:val="24"/>
          <w:szCs w:val="24"/>
          <w:shd w:val="clear" w:color="auto" w:fill="FFFFFF"/>
          <w:lang w:eastAsia="zh-CN"/>
        </w:rPr>
        <w:t>Λαμπρούλης</w:t>
      </w:r>
      <w:proofErr w:type="spellEnd"/>
      <w:r w:rsidRPr="00015B0C">
        <w:rPr>
          <w:rFonts w:ascii="Arial" w:hAnsi="Arial" w:cs="Arial"/>
          <w:b/>
          <w:bCs/>
          <w:sz w:val="24"/>
          <w:szCs w:val="24"/>
          <w:shd w:val="clear" w:color="auto" w:fill="FFFFFF"/>
          <w:lang w:eastAsia="zh-CN"/>
        </w:rPr>
        <w:t xml:space="preserve">): </w:t>
      </w:r>
      <w:r w:rsidRPr="00015B0C">
        <w:rPr>
          <w:rFonts w:ascii="Arial" w:hAnsi="Arial" w:cs="Arial"/>
          <w:color w:val="212529"/>
          <w:sz w:val="24"/>
          <w:szCs w:val="24"/>
          <w:lang w:eastAsia="el-GR"/>
        </w:rPr>
        <w:t>Ευχαριστούμε τον κύριο Υπουργό.</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b/>
          <w:color w:val="212529"/>
          <w:sz w:val="24"/>
          <w:szCs w:val="24"/>
          <w:lang w:eastAsia="el-GR"/>
        </w:rPr>
        <w:t xml:space="preserve">ΝΙΚΟΛΑΟΣ ΚΑΡΑΘΑΝΑΣΟΠΟΥΛΟΣ: </w:t>
      </w:r>
      <w:r w:rsidRPr="00015B0C">
        <w:rPr>
          <w:rFonts w:ascii="Arial" w:hAnsi="Arial" w:cs="Arial"/>
          <w:color w:val="212529"/>
          <w:sz w:val="24"/>
          <w:szCs w:val="24"/>
          <w:lang w:eastAsia="el-GR"/>
        </w:rPr>
        <w:t>Κύριε Πρόεδρε, καταθέτουμε την αίτηση για ονομαστική ψηφοφορία.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(Στο σημείο αυτό κατατίθεται στα Πρακτικά η προαναφερθείσα αίτηση ονομαστικής ψηφοφορίας, της οποίας το κείμενο έχει ως εξής:</w:t>
      </w:r>
    </w:p>
    <w:p w:rsidR="00015B0C" w:rsidRPr="00015B0C" w:rsidRDefault="00015B0C" w:rsidP="00015B0C">
      <w:pPr>
        <w:spacing w:after="160" w:line="600" w:lineRule="auto"/>
        <w:ind w:firstLine="720"/>
        <w:jc w:val="center"/>
        <w:rPr>
          <w:rFonts w:ascii="Arial" w:hAnsi="Arial" w:cs="Arial"/>
          <w:color w:val="FF0000"/>
          <w:sz w:val="24"/>
          <w:szCs w:val="24"/>
          <w:lang w:eastAsia="el-GR"/>
        </w:rPr>
      </w:pPr>
      <w:r w:rsidRPr="00015B0C">
        <w:rPr>
          <w:rFonts w:ascii="Arial" w:hAnsi="Arial" w:cs="Arial"/>
          <w:color w:val="FF0000"/>
          <w:sz w:val="24"/>
          <w:szCs w:val="24"/>
          <w:lang w:eastAsia="el-GR"/>
        </w:rPr>
        <w:t>ΑΛΛΑΓΗ ΣΕΛΙΔΑΣ</w:t>
      </w:r>
    </w:p>
    <w:p w:rsidR="00015B0C" w:rsidRPr="00015B0C" w:rsidRDefault="00015B0C" w:rsidP="00015B0C">
      <w:pPr>
        <w:spacing w:after="160" w:line="600" w:lineRule="auto"/>
        <w:ind w:firstLine="720"/>
        <w:jc w:val="center"/>
        <w:rPr>
          <w:rFonts w:ascii="Arial" w:hAnsi="Arial" w:cs="Arial"/>
          <w:color w:val="FF0000"/>
          <w:sz w:val="24"/>
          <w:szCs w:val="24"/>
          <w:lang w:eastAsia="el-GR"/>
        </w:rPr>
      </w:pPr>
      <w:r w:rsidRPr="00015B0C">
        <w:rPr>
          <w:rFonts w:ascii="Arial" w:hAnsi="Arial" w:cs="Arial"/>
          <w:color w:val="FF0000"/>
          <w:sz w:val="24"/>
          <w:szCs w:val="24"/>
          <w:lang w:eastAsia="el-GR"/>
        </w:rPr>
        <w:t>(Να μπουν οι σελ.244-245)</w:t>
      </w:r>
    </w:p>
    <w:p w:rsidR="00015B0C" w:rsidRPr="00015B0C" w:rsidRDefault="00015B0C" w:rsidP="00015B0C">
      <w:pPr>
        <w:spacing w:after="160" w:line="600" w:lineRule="auto"/>
        <w:ind w:firstLine="720"/>
        <w:jc w:val="center"/>
        <w:rPr>
          <w:rFonts w:ascii="Arial" w:hAnsi="Arial" w:cs="Arial"/>
          <w:b/>
          <w:color w:val="FF0000"/>
          <w:sz w:val="24"/>
          <w:szCs w:val="24"/>
          <w:shd w:val="clear" w:color="auto" w:fill="FFFFFF"/>
          <w:lang w:eastAsia="zh-CN"/>
        </w:rPr>
      </w:pPr>
      <w:r w:rsidRPr="00015B0C">
        <w:rPr>
          <w:rFonts w:ascii="Arial" w:hAnsi="Arial" w:cs="Arial"/>
          <w:color w:val="FF0000"/>
          <w:sz w:val="24"/>
          <w:szCs w:val="24"/>
          <w:lang w:eastAsia="el-GR"/>
        </w:rPr>
        <w:t>ΑΛΛΑΓΗ ΣΕΛΙΔΑΣ</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b/>
          <w:bCs/>
          <w:sz w:val="24"/>
          <w:szCs w:val="24"/>
          <w:shd w:val="clear" w:color="auto" w:fill="FFFFFF"/>
          <w:lang w:eastAsia="zh-CN"/>
        </w:rPr>
        <w:t xml:space="preserve">ΠΡΟΕΔΡΕΥΩΝ (Γεώργιος </w:t>
      </w:r>
      <w:proofErr w:type="spellStart"/>
      <w:r w:rsidRPr="00015B0C">
        <w:rPr>
          <w:rFonts w:ascii="Arial" w:hAnsi="Arial" w:cs="Arial"/>
          <w:b/>
          <w:bCs/>
          <w:sz w:val="24"/>
          <w:szCs w:val="24"/>
          <w:shd w:val="clear" w:color="auto" w:fill="FFFFFF"/>
          <w:lang w:eastAsia="zh-CN"/>
        </w:rPr>
        <w:t>Λαμπρούλης</w:t>
      </w:r>
      <w:proofErr w:type="spellEnd"/>
      <w:r w:rsidRPr="00015B0C">
        <w:rPr>
          <w:rFonts w:ascii="Arial" w:hAnsi="Arial" w:cs="Arial"/>
          <w:b/>
          <w:bCs/>
          <w:sz w:val="24"/>
          <w:szCs w:val="24"/>
          <w:shd w:val="clear" w:color="auto" w:fill="FFFFFF"/>
          <w:lang w:eastAsia="zh-CN"/>
        </w:rPr>
        <w:t xml:space="preserve">): </w:t>
      </w:r>
      <w:r w:rsidRPr="00015B0C">
        <w:rPr>
          <w:rFonts w:ascii="Arial" w:hAnsi="Arial" w:cs="Arial"/>
          <w:bCs/>
          <w:sz w:val="24"/>
          <w:szCs w:val="24"/>
          <w:lang w:eastAsia="zh-CN"/>
        </w:rPr>
        <w:t>Σ</w:t>
      </w:r>
      <w:r w:rsidRPr="00015B0C">
        <w:rPr>
          <w:rFonts w:ascii="Arial" w:hAnsi="Arial" w:cs="Arial"/>
          <w:color w:val="212529"/>
          <w:sz w:val="24"/>
          <w:szCs w:val="24"/>
          <w:lang w:eastAsia="el-GR"/>
        </w:rPr>
        <w:t xml:space="preserve">υνεχίζουμε με τον κατάλογο των ομιλητών. Θα δώσουμε τον λόγο τώρα στον κ. Ιωάννη </w:t>
      </w:r>
      <w:proofErr w:type="spellStart"/>
      <w:r w:rsidRPr="00015B0C">
        <w:rPr>
          <w:rFonts w:ascii="Arial" w:hAnsi="Arial" w:cs="Arial"/>
          <w:color w:val="212529"/>
          <w:sz w:val="24"/>
          <w:szCs w:val="24"/>
          <w:lang w:eastAsia="el-GR"/>
        </w:rPr>
        <w:t>Βρούτση</w:t>
      </w:r>
      <w:proofErr w:type="spellEnd"/>
      <w:r w:rsidRPr="00015B0C">
        <w:rPr>
          <w:rFonts w:ascii="Arial" w:hAnsi="Arial" w:cs="Arial"/>
          <w:color w:val="212529"/>
          <w:sz w:val="24"/>
          <w:szCs w:val="24"/>
          <w:lang w:eastAsia="el-GR"/>
        </w:rPr>
        <w:t xml:space="preserve"> από τη Νέα Δημοκρατία. Μετά τον κ. </w:t>
      </w:r>
      <w:proofErr w:type="spellStart"/>
      <w:r w:rsidRPr="00015B0C">
        <w:rPr>
          <w:rFonts w:ascii="Arial" w:hAnsi="Arial" w:cs="Arial"/>
          <w:color w:val="212529"/>
          <w:sz w:val="24"/>
          <w:szCs w:val="24"/>
          <w:lang w:eastAsia="el-GR"/>
        </w:rPr>
        <w:t>Βρούτση</w:t>
      </w:r>
      <w:proofErr w:type="spellEnd"/>
      <w:r w:rsidRPr="00015B0C">
        <w:rPr>
          <w:rFonts w:ascii="Arial" w:hAnsi="Arial" w:cs="Arial"/>
          <w:color w:val="212529"/>
          <w:sz w:val="24"/>
          <w:szCs w:val="24"/>
          <w:lang w:eastAsia="el-GR"/>
        </w:rPr>
        <w:t xml:space="preserve"> θα πάρει τον λόγο ο Κοινοβουλευτικός Εκπρόσωπος του ΜέΡΑ25, ο κ. Γρηγοριάδης, και στη συνέχεια θα προχωρήσουμε με τον κατάλογο των ομιλητών.</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 xml:space="preserve">Κύριε </w:t>
      </w:r>
      <w:proofErr w:type="spellStart"/>
      <w:r w:rsidRPr="00015B0C">
        <w:rPr>
          <w:rFonts w:ascii="Arial" w:hAnsi="Arial" w:cs="Arial"/>
          <w:color w:val="212529"/>
          <w:sz w:val="24"/>
          <w:szCs w:val="24"/>
          <w:lang w:eastAsia="el-GR"/>
        </w:rPr>
        <w:t>Βρούτση</w:t>
      </w:r>
      <w:proofErr w:type="spellEnd"/>
      <w:r w:rsidRPr="00015B0C">
        <w:rPr>
          <w:rFonts w:ascii="Arial" w:hAnsi="Arial" w:cs="Arial"/>
          <w:color w:val="212529"/>
          <w:sz w:val="24"/>
          <w:szCs w:val="24"/>
          <w:lang w:eastAsia="el-GR"/>
        </w:rPr>
        <w:t>, έχετε τον λόγο.</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b/>
          <w:color w:val="212529"/>
          <w:sz w:val="24"/>
          <w:szCs w:val="24"/>
          <w:lang w:eastAsia="el-GR"/>
        </w:rPr>
        <w:lastRenderedPageBreak/>
        <w:t>ΙΩΑΝΝΗΣ ΒΡΟΥΤΣΗΣ:</w:t>
      </w:r>
      <w:r w:rsidRPr="00015B0C">
        <w:rPr>
          <w:rFonts w:ascii="Arial" w:hAnsi="Arial" w:cs="Arial"/>
          <w:color w:val="212529"/>
          <w:sz w:val="24"/>
          <w:szCs w:val="24"/>
          <w:lang w:eastAsia="el-GR"/>
        </w:rPr>
        <w:t xml:space="preserve"> Κύριε Πρόεδρε, ευχαριστώ πολύ. </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 xml:space="preserve">Συνεχίζω απ’ αυτό που είπε ο </w:t>
      </w:r>
      <w:proofErr w:type="spellStart"/>
      <w:r w:rsidRPr="00015B0C">
        <w:rPr>
          <w:rFonts w:ascii="Arial" w:hAnsi="Arial" w:cs="Arial"/>
          <w:color w:val="212529"/>
          <w:sz w:val="24"/>
          <w:szCs w:val="24"/>
          <w:lang w:eastAsia="el-GR"/>
        </w:rPr>
        <w:t>Φάμελλος</w:t>
      </w:r>
      <w:proofErr w:type="spellEnd"/>
      <w:r w:rsidRPr="00015B0C">
        <w:rPr>
          <w:rFonts w:ascii="Arial" w:hAnsi="Arial" w:cs="Arial"/>
          <w:color w:val="212529"/>
          <w:sz w:val="24"/>
          <w:szCs w:val="24"/>
          <w:lang w:eastAsia="el-GR"/>
        </w:rPr>
        <w:t xml:space="preserve">. Ρητορικά πάντα, ως </w:t>
      </w:r>
      <w:proofErr w:type="spellStart"/>
      <w:r w:rsidRPr="00015B0C">
        <w:rPr>
          <w:rFonts w:ascii="Arial" w:hAnsi="Arial" w:cs="Arial"/>
          <w:color w:val="212529"/>
          <w:sz w:val="24"/>
          <w:szCs w:val="24"/>
          <w:lang w:eastAsia="el-GR"/>
        </w:rPr>
        <w:t>Κυκλαδίτης</w:t>
      </w:r>
      <w:proofErr w:type="spellEnd"/>
      <w:r w:rsidRPr="00015B0C">
        <w:rPr>
          <w:rFonts w:ascii="Arial" w:hAnsi="Arial" w:cs="Arial"/>
          <w:color w:val="212529"/>
          <w:sz w:val="24"/>
          <w:szCs w:val="24"/>
          <w:lang w:eastAsia="el-GR"/>
        </w:rPr>
        <w:t xml:space="preserve"> και ως Βουλευτής που έλκω την καταγωγή μου από έναν πολυνησιακό νομό, το Νομό των Κυκλάδων, θέλω να σας πω, κύριε </w:t>
      </w:r>
      <w:proofErr w:type="spellStart"/>
      <w:r w:rsidRPr="00015B0C">
        <w:rPr>
          <w:rFonts w:ascii="Arial" w:hAnsi="Arial" w:cs="Arial"/>
          <w:color w:val="212529"/>
          <w:sz w:val="24"/>
          <w:szCs w:val="24"/>
          <w:lang w:eastAsia="el-GR"/>
        </w:rPr>
        <w:t>Φάμελλε</w:t>
      </w:r>
      <w:proofErr w:type="spellEnd"/>
      <w:r w:rsidRPr="00015B0C">
        <w:rPr>
          <w:rFonts w:ascii="Arial" w:hAnsi="Arial" w:cs="Arial"/>
          <w:color w:val="212529"/>
          <w:sz w:val="24"/>
          <w:szCs w:val="24"/>
          <w:lang w:eastAsia="el-GR"/>
        </w:rPr>
        <w:t xml:space="preserve">, που και εσείς έχετε καταγωγή, εάν δεν κάνω λάθος, από τη Φολέγανδρο, ότι έχω βιώσει στη ζωή μου όλο τον κύκλο της ακτοπλοΐας, τον κύκλο της ακτοπλοΐας από την περίοδο που τα καράβια έδεναν </w:t>
      </w:r>
      <w:proofErr w:type="spellStart"/>
      <w:r w:rsidRPr="00015B0C">
        <w:rPr>
          <w:rFonts w:ascii="Arial" w:hAnsi="Arial" w:cs="Arial"/>
          <w:color w:val="212529"/>
          <w:sz w:val="24"/>
          <w:szCs w:val="24"/>
          <w:lang w:eastAsia="el-GR"/>
        </w:rPr>
        <w:t>αρόδου</w:t>
      </w:r>
      <w:proofErr w:type="spellEnd"/>
      <w:r w:rsidRPr="00015B0C">
        <w:rPr>
          <w:rFonts w:ascii="Arial" w:hAnsi="Arial" w:cs="Arial"/>
          <w:color w:val="212529"/>
          <w:sz w:val="24"/>
          <w:szCs w:val="24"/>
          <w:lang w:eastAsia="el-GR"/>
        </w:rPr>
        <w:t xml:space="preserve"> μέχρι σήμερα που μπορούμε να πούμε ότι είμαστε περήφανοι για την ελληνική ακτοπλοΐα. Έχουμε τα πιο </w:t>
      </w:r>
      <w:proofErr w:type="spellStart"/>
      <w:r w:rsidRPr="00015B0C">
        <w:rPr>
          <w:rFonts w:ascii="Arial" w:hAnsi="Arial" w:cs="Arial"/>
          <w:color w:val="212529"/>
          <w:sz w:val="24"/>
          <w:szCs w:val="24"/>
          <w:lang w:eastAsia="el-GR"/>
        </w:rPr>
        <w:t>αξιόπλοα</w:t>
      </w:r>
      <w:proofErr w:type="spellEnd"/>
      <w:r w:rsidRPr="00015B0C">
        <w:rPr>
          <w:rFonts w:ascii="Arial" w:hAnsi="Arial" w:cs="Arial"/>
          <w:color w:val="212529"/>
          <w:sz w:val="24"/>
          <w:szCs w:val="24"/>
          <w:lang w:eastAsia="el-GR"/>
        </w:rPr>
        <w:t xml:space="preserve"> πλοία, πολύ καλές ναυτιλιακές εταιρείες, που εξυπηρετούν πλέον τον κόσμο πάρα πολύ καλά και αυτά είναι ένα πολύ σημαντικό κομμάτι που στηρίζουν και τον ελληνικό τουρισμό. Και αυτό δεν είναι κάτι που είναι μόνο με τη σημερινή Κυβέρνηση, ήταν και με την προηγούμενη και με την πιο προηγούμενη, έχουμε πλέον έναν πολύ καλό </w:t>
      </w:r>
      <w:proofErr w:type="spellStart"/>
      <w:r w:rsidRPr="00015B0C">
        <w:rPr>
          <w:rFonts w:ascii="Arial" w:hAnsi="Arial" w:cs="Arial"/>
          <w:color w:val="212529"/>
          <w:sz w:val="24"/>
          <w:szCs w:val="24"/>
          <w:lang w:eastAsia="el-GR"/>
        </w:rPr>
        <w:t>αξιόπλοο</w:t>
      </w:r>
      <w:proofErr w:type="spellEnd"/>
      <w:r w:rsidRPr="00015B0C">
        <w:rPr>
          <w:rFonts w:ascii="Arial" w:hAnsi="Arial" w:cs="Arial"/>
          <w:color w:val="212529"/>
          <w:sz w:val="24"/>
          <w:szCs w:val="24"/>
          <w:lang w:eastAsia="el-GR"/>
        </w:rPr>
        <w:t xml:space="preserve"> στόλο που είναι στην ελληνική ακτοπλοΐα, που μπορούν οι Έλληνες νησιώτες, οι τουρίστες, ο ελληνικός πληθυσμός να μετακινείται άφοβα μέσα σε ένα πολύ ωραίο περιβάλλον, σε πολύ καλά καράβια, </w:t>
      </w:r>
      <w:proofErr w:type="spellStart"/>
      <w:r w:rsidRPr="00015B0C">
        <w:rPr>
          <w:rFonts w:ascii="Arial" w:hAnsi="Arial" w:cs="Arial"/>
          <w:color w:val="212529"/>
          <w:sz w:val="24"/>
          <w:szCs w:val="24"/>
          <w:lang w:eastAsia="el-GR"/>
        </w:rPr>
        <w:t>αξιόπλοα</w:t>
      </w:r>
      <w:proofErr w:type="spellEnd"/>
      <w:r w:rsidRPr="00015B0C">
        <w:rPr>
          <w:rFonts w:ascii="Arial" w:hAnsi="Arial" w:cs="Arial"/>
          <w:color w:val="212529"/>
          <w:sz w:val="24"/>
          <w:szCs w:val="24"/>
          <w:lang w:eastAsia="el-GR"/>
        </w:rPr>
        <w:t xml:space="preserve">, τα οποία τους προσφέρουν πολύ καλές υπηρεσίες. Νομίζω ότι σ’ αυτό δεν μπορεί να διαφωνήσει κανείς. </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 xml:space="preserve">Από εκεί και πέρα, όμως, πρέπει να αναγνωρίσουμε, κύριε </w:t>
      </w:r>
      <w:proofErr w:type="spellStart"/>
      <w:r w:rsidRPr="00015B0C">
        <w:rPr>
          <w:rFonts w:ascii="Arial" w:hAnsi="Arial" w:cs="Arial"/>
          <w:color w:val="212529"/>
          <w:sz w:val="24"/>
          <w:szCs w:val="24"/>
          <w:lang w:eastAsia="el-GR"/>
        </w:rPr>
        <w:t>Φάμελλε</w:t>
      </w:r>
      <w:proofErr w:type="spellEnd"/>
      <w:r w:rsidRPr="00015B0C">
        <w:rPr>
          <w:rFonts w:ascii="Arial" w:hAnsi="Arial" w:cs="Arial"/>
          <w:color w:val="212529"/>
          <w:sz w:val="24"/>
          <w:szCs w:val="24"/>
          <w:lang w:eastAsia="el-GR"/>
        </w:rPr>
        <w:t xml:space="preserve"> -ρητορική και πάλι η αναφορά μου σε εσάς-, ότι η ακτοπλοΐα πρέπει να επιβιώσει και τα προηγούμενα χρόνια ξέρουμε ότι επιβίωνε με ζημιές όλη τη </w:t>
      </w:r>
      <w:r w:rsidRPr="00015B0C">
        <w:rPr>
          <w:rFonts w:ascii="Arial" w:hAnsi="Arial" w:cs="Arial"/>
          <w:color w:val="212529"/>
          <w:sz w:val="24"/>
          <w:szCs w:val="24"/>
          <w:lang w:eastAsia="el-GR"/>
        </w:rPr>
        <w:lastRenderedPageBreak/>
        <w:t xml:space="preserve">χειμερινή περίοδο, διότι τα πράγματα ήταν πολύ δύσκολα και το καλοκαίρι προσπαθούσε να κάνει </w:t>
      </w:r>
      <w:proofErr w:type="spellStart"/>
      <w:r w:rsidRPr="00015B0C">
        <w:rPr>
          <w:rFonts w:ascii="Arial" w:hAnsi="Arial" w:cs="Arial"/>
          <w:color w:val="212529"/>
          <w:sz w:val="24"/>
          <w:szCs w:val="24"/>
          <w:lang w:eastAsia="el-GR"/>
        </w:rPr>
        <w:t>ισοσκελισμό</w:t>
      </w:r>
      <w:proofErr w:type="spellEnd"/>
      <w:r w:rsidRPr="00015B0C">
        <w:rPr>
          <w:rFonts w:ascii="Arial" w:hAnsi="Arial" w:cs="Arial"/>
          <w:color w:val="212529"/>
          <w:sz w:val="24"/>
          <w:szCs w:val="24"/>
          <w:lang w:eastAsia="el-GR"/>
        </w:rPr>
        <w:t xml:space="preserve"> των ζημιών με τα όποια κέρδη δημιουργούνταν. Άρα, λοιπόν, επειδή είναι ιδιωτική πρωτοβουλία και πρέπει να τη στηρίξουμε, πρέπει να δείχνουμε και μία ανοχή και πρέπει και το Υπουργείο Ναυτιλίας να στηρίζει με συγκεκριμένες πολιτικές, όπως και εγώ στο Υπουργείο Εργασίας, με την προηγούμενη ιδιότητά μου, στήριξα την έννοια ακτοπλοΐα με συγκεκριμένες πολιτικές, όπως λόγου χάρη στις θεομηνίες, στους μηνιαίους μισθούς -ως Κυβέρνηση εννοώ πάντα- των εργαζομένων, ώστε να σταθεί στα πόδια της και να μην καταρρεύσει η ακτοπλοΐα. Οφείλαμε να το κάνουμε αυτό.</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 xml:space="preserve">Όσον αφορά το νομοσχέδιο, είναι εδώ ο κ. </w:t>
      </w:r>
      <w:proofErr w:type="spellStart"/>
      <w:r w:rsidRPr="00015B0C">
        <w:rPr>
          <w:rFonts w:ascii="Arial" w:hAnsi="Arial" w:cs="Arial"/>
          <w:color w:val="212529"/>
          <w:sz w:val="24"/>
          <w:szCs w:val="24"/>
          <w:lang w:eastAsia="el-GR"/>
        </w:rPr>
        <w:t>Αμυράς</w:t>
      </w:r>
      <w:proofErr w:type="spellEnd"/>
      <w:r w:rsidRPr="00015B0C">
        <w:rPr>
          <w:rFonts w:ascii="Arial" w:hAnsi="Arial" w:cs="Arial"/>
          <w:color w:val="212529"/>
          <w:sz w:val="24"/>
          <w:szCs w:val="24"/>
          <w:lang w:eastAsia="el-GR"/>
        </w:rPr>
        <w:t xml:space="preserve">. Θέλω να πω ότι ο κ. Κόλλιας, ο εισηγητής μας, με πολύ εμπεριστατωμένη εισήγηση περιέγραψε ακριβώς το τι εισηγείται σήμερα η Κυβέρνηση διαμέσου του Υπουργείου Ενέργειας και Περιβάλλοντος. Είναι ένα νομοσχέδιο το οποίο έρχεται να καλύψει αυτή τη στιγμή, στην κρίσιμη αυτή περίοδο, με πολιτικές συγκεκριμένες πράγματα για τα οποία υπάρχει ανάγκη και για τη ΔΕΗ και για το περιβάλλον, αλλά και για την περιβαλλοντική καθαρή ενέργεια, ταυτόχρονα όμως να υιοθετήσει και ευρωπαϊκές πρακτικές. Αυτό νομίζω ότι δεν μπορεί να το αμφισβητήσει κανείς και δεν μπορεί να είναι και κανείς απέναντι σε αυτό. Άρα, λοιπόν, σε όλα αυτά τα οποία είπαν ο κ. Κόλλιας και η Κυβέρνηση νομίζω ότι </w:t>
      </w:r>
      <w:r w:rsidRPr="00015B0C">
        <w:rPr>
          <w:rFonts w:ascii="Arial" w:hAnsi="Arial" w:cs="Arial"/>
          <w:color w:val="212529"/>
          <w:sz w:val="24"/>
          <w:szCs w:val="24"/>
          <w:lang w:eastAsia="el-GR"/>
        </w:rPr>
        <w:lastRenderedPageBreak/>
        <w:t xml:space="preserve">πρέπει να σταθούμε θετικά απέναντι σε κάτι το οποίο εκσυγχρονίζει και βοηθάει το ενεργειακό περιβάλλον της χώρας μας. </w:t>
      </w:r>
    </w:p>
    <w:p w:rsidR="00015B0C" w:rsidRPr="00015B0C" w:rsidRDefault="00015B0C" w:rsidP="00015B0C">
      <w:pPr>
        <w:spacing w:after="0" w:line="600" w:lineRule="auto"/>
        <w:ind w:firstLine="720"/>
        <w:jc w:val="both"/>
        <w:rPr>
          <w:rFonts w:ascii="Arial" w:hAnsi="Arial"/>
          <w:sz w:val="24"/>
          <w:szCs w:val="24"/>
          <w:lang w:eastAsia="el-GR"/>
        </w:rPr>
      </w:pPr>
      <w:r w:rsidRPr="00015B0C">
        <w:rPr>
          <w:rFonts w:ascii="Arial" w:hAnsi="Arial" w:cs="Arial"/>
          <w:color w:val="212529"/>
          <w:sz w:val="24"/>
          <w:szCs w:val="24"/>
          <w:lang w:eastAsia="el-GR"/>
        </w:rPr>
        <w:t>Η δική μου τοποθέτηση, όμως, σήμερα, κύριε Πρόεδρε, έρχεται να συνδυαστεί με μία τροπολογία την οποία κατέθεσα και η οποία τροπολογία αφορά τον τόπο καταγωγής μου, τη Νάξο του Νομού Κυκλάδων και συγκεκριμένα τη σμύριδα της Νάξου, ένα ιδιαίτερο πέτρωμα.</w:t>
      </w:r>
      <w:r w:rsidRPr="00015B0C">
        <w:rPr>
          <w:rFonts w:ascii="Arial" w:hAnsi="Arial"/>
          <w:sz w:val="24"/>
          <w:szCs w:val="24"/>
          <w:lang w:eastAsia="el-GR"/>
        </w:rPr>
        <w:t xml:space="preserve"> Στα Αρχαία Ελληνικά λεγόταν </w:t>
      </w:r>
      <w:proofErr w:type="spellStart"/>
      <w:r w:rsidRPr="00015B0C">
        <w:rPr>
          <w:rFonts w:ascii="Arial" w:hAnsi="Arial"/>
          <w:sz w:val="24"/>
          <w:szCs w:val="24"/>
          <w:lang w:eastAsia="el-GR"/>
        </w:rPr>
        <w:t>σμύρις</w:t>
      </w:r>
      <w:proofErr w:type="spellEnd"/>
      <w:r w:rsidRPr="00015B0C">
        <w:rPr>
          <w:rFonts w:ascii="Arial" w:hAnsi="Arial"/>
          <w:sz w:val="24"/>
          <w:szCs w:val="24"/>
          <w:lang w:eastAsia="el-GR"/>
        </w:rPr>
        <w:t xml:space="preserve">. Στην τοπική διάλεκτο ονομάζεται σμυρίγλι ή </w:t>
      </w:r>
      <w:proofErr w:type="spellStart"/>
      <w:r w:rsidRPr="00015B0C">
        <w:rPr>
          <w:rFonts w:ascii="Arial" w:hAnsi="Arial"/>
          <w:sz w:val="24"/>
          <w:szCs w:val="24"/>
          <w:lang w:eastAsia="el-GR"/>
        </w:rPr>
        <w:t>ασμυρίγλι</w:t>
      </w:r>
      <w:proofErr w:type="spellEnd"/>
      <w:r w:rsidRPr="00015B0C">
        <w:rPr>
          <w:rFonts w:ascii="Arial" w:hAnsi="Arial"/>
          <w:sz w:val="24"/>
          <w:szCs w:val="24"/>
          <w:lang w:eastAsia="el-GR"/>
        </w:rPr>
        <w:t>. Είναι ένα πέτρωμα το οποίο είναι μοναδικό, όχι μόνο στην Ελλάδα, αλλά και σε ολόκληρη την Ευρώπη. Ένα πέτρωμα το οποίο δεν συναντάται πουθενά στην Ευρώπη, μόνο στην Τουρκία, αλλά πολύ υποδεέστερο σε ποιότητα.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Αυτό το ειδικό ορυκτό κράτησε τη χώρα, όπως θα εξηγήσω, όρθια σε μία δύσκολη χρονική περίοδο. Σήμερα μέσα από την υποτίμηση της τιμής του προϊόντος της σμύριδας, διότι υπάρχουν υποκατάστατα τεχνικά, έξι χωριά, η </w:t>
      </w:r>
      <w:proofErr w:type="spellStart"/>
      <w:r w:rsidRPr="00015B0C">
        <w:rPr>
          <w:rFonts w:ascii="Arial" w:hAnsi="Arial"/>
          <w:sz w:val="24"/>
          <w:szCs w:val="24"/>
          <w:lang w:eastAsia="el-GR"/>
        </w:rPr>
        <w:t>Απείρανθος</w:t>
      </w:r>
      <w:proofErr w:type="spellEnd"/>
      <w:r w:rsidRPr="00015B0C">
        <w:rPr>
          <w:rFonts w:ascii="Arial" w:hAnsi="Arial"/>
          <w:sz w:val="24"/>
          <w:szCs w:val="24"/>
          <w:lang w:eastAsia="el-GR"/>
        </w:rPr>
        <w:t xml:space="preserve"> της Νάξου, η </w:t>
      </w:r>
      <w:proofErr w:type="spellStart"/>
      <w:r w:rsidRPr="00015B0C">
        <w:rPr>
          <w:rFonts w:ascii="Arial" w:hAnsi="Arial"/>
          <w:sz w:val="24"/>
          <w:szCs w:val="24"/>
          <w:lang w:eastAsia="el-GR"/>
        </w:rPr>
        <w:t>Κόρωνος</w:t>
      </w:r>
      <w:proofErr w:type="spellEnd"/>
      <w:r w:rsidRPr="00015B0C">
        <w:rPr>
          <w:rFonts w:ascii="Arial" w:hAnsi="Arial"/>
          <w:sz w:val="24"/>
          <w:szCs w:val="24"/>
          <w:lang w:eastAsia="el-GR"/>
        </w:rPr>
        <w:t xml:space="preserve">, η Μέση, η </w:t>
      </w:r>
      <w:proofErr w:type="spellStart"/>
      <w:r w:rsidRPr="00015B0C">
        <w:rPr>
          <w:rFonts w:ascii="Arial" w:hAnsi="Arial"/>
          <w:sz w:val="24"/>
          <w:szCs w:val="24"/>
          <w:lang w:eastAsia="el-GR"/>
        </w:rPr>
        <w:t>Κωμιακή</w:t>
      </w:r>
      <w:proofErr w:type="spellEnd"/>
      <w:r w:rsidRPr="00015B0C">
        <w:rPr>
          <w:rFonts w:ascii="Arial" w:hAnsi="Arial"/>
          <w:sz w:val="24"/>
          <w:szCs w:val="24"/>
          <w:lang w:eastAsia="el-GR"/>
        </w:rPr>
        <w:t xml:space="preserve">, ο </w:t>
      </w:r>
      <w:proofErr w:type="spellStart"/>
      <w:r w:rsidRPr="00015B0C">
        <w:rPr>
          <w:rFonts w:ascii="Arial" w:hAnsi="Arial"/>
          <w:sz w:val="24"/>
          <w:szCs w:val="24"/>
          <w:lang w:eastAsia="el-GR"/>
        </w:rPr>
        <w:t>Δανακός</w:t>
      </w:r>
      <w:proofErr w:type="spellEnd"/>
      <w:r w:rsidRPr="00015B0C">
        <w:rPr>
          <w:rFonts w:ascii="Arial" w:hAnsi="Arial"/>
          <w:sz w:val="24"/>
          <w:szCs w:val="24"/>
          <w:lang w:eastAsia="el-GR"/>
        </w:rPr>
        <w:t xml:space="preserve">, ο </w:t>
      </w:r>
      <w:proofErr w:type="spellStart"/>
      <w:r w:rsidRPr="00015B0C">
        <w:rPr>
          <w:rFonts w:ascii="Arial" w:hAnsi="Arial"/>
          <w:sz w:val="24"/>
          <w:szCs w:val="24"/>
          <w:lang w:eastAsia="el-GR"/>
        </w:rPr>
        <w:t>Σκαδός</w:t>
      </w:r>
      <w:proofErr w:type="spellEnd"/>
      <w:r w:rsidRPr="00015B0C">
        <w:rPr>
          <w:rFonts w:ascii="Arial" w:hAnsi="Arial"/>
          <w:sz w:val="24"/>
          <w:szCs w:val="24"/>
          <w:lang w:eastAsia="el-GR"/>
        </w:rPr>
        <w:t xml:space="preserve"> και η Κεραμωτή, επιβιώνουν οι κάτοικοί τους στο πιο ορεινό νησί των Κυκλάδων, με δύο βουνά που ξεπερνούν τα χίλια μέτρα, το </w:t>
      </w:r>
      <w:proofErr w:type="spellStart"/>
      <w:r w:rsidRPr="00015B0C">
        <w:rPr>
          <w:rFonts w:ascii="Arial" w:hAnsi="Arial"/>
          <w:sz w:val="24"/>
          <w:szCs w:val="24"/>
          <w:lang w:eastAsia="el-GR"/>
        </w:rPr>
        <w:t>Ζα</w:t>
      </w:r>
      <w:proofErr w:type="spellEnd"/>
      <w:r w:rsidRPr="00015B0C">
        <w:rPr>
          <w:rFonts w:ascii="Arial" w:hAnsi="Arial"/>
          <w:sz w:val="24"/>
          <w:szCs w:val="24"/>
          <w:lang w:eastAsia="el-GR"/>
        </w:rPr>
        <w:t xml:space="preserve"> και την Κορωνίδα. Ανάμεσά τους αυτά τα έξι χωριά μπορούν και επιβιώνουν χάρη στη σμύριδα, η οποία συνεχίζει να αποτελεί το προϊόν το οποίο μπορεί και δίνει </w:t>
      </w:r>
      <w:r w:rsidRPr="00015B0C">
        <w:rPr>
          <w:rFonts w:ascii="Arial" w:hAnsi="Arial"/>
          <w:sz w:val="24"/>
          <w:szCs w:val="24"/>
          <w:lang w:eastAsia="el-GR"/>
        </w:rPr>
        <w:lastRenderedPageBreak/>
        <w:t>ασφάλιση στους μόνιμους κατοίκους, για να μην ερημωθούν τα χωριά τα συγκεκριμένα.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Νομίζω ότι όλοι είμαστε ευαισθητοποιημένοι σε αυτό. Όλες οι κυβερνήσεις διαχρονικά στήριξαν τη συγκεκριμένη πολιτική, όλες οι κυβερνήσεις. Θυμάμαι από αυτό εδώ το Βήμα τον αείμνηστο Μανώλη Γλέζο να τοποθετείται πολύ θετικά. Και ο αείμνηστος ο Γιάννης ο </w:t>
      </w:r>
      <w:proofErr w:type="spellStart"/>
      <w:r w:rsidRPr="00015B0C">
        <w:rPr>
          <w:rFonts w:ascii="Arial" w:hAnsi="Arial"/>
          <w:sz w:val="24"/>
          <w:szCs w:val="24"/>
          <w:lang w:eastAsia="el-GR"/>
        </w:rPr>
        <w:t>Παλαιοκρασσάς</w:t>
      </w:r>
      <w:proofErr w:type="spellEnd"/>
      <w:r w:rsidRPr="00015B0C">
        <w:rPr>
          <w:rFonts w:ascii="Arial" w:hAnsi="Arial"/>
          <w:sz w:val="24"/>
          <w:szCs w:val="24"/>
          <w:lang w:eastAsia="el-GR"/>
        </w:rPr>
        <w:t xml:space="preserve"> και ο Γιάννης ο </w:t>
      </w:r>
      <w:proofErr w:type="spellStart"/>
      <w:r w:rsidRPr="00015B0C">
        <w:rPr>
          <w:rFonts w:ascii="Arial" w:hAnsi="Arial"/>
          <w:sz w:val="24"/>
          <w:szCs w:val="24"/>
          <w:lang w:eastAsia="el-GR"/>
        </w:rPr>
        <w:t>Χωματάς</w:t>
      </w:r>
      <w:proofErr w:type="spellEnd"/>
      <w:r w:rsidRPr="00015B0C">
        <w:rPr>
          <w:rFonts w:ascii="Arial" w:hAnsi="Arial"/>
          <w:sz w:val="24"/>
          <w:szCs w:val="24"/>
          <w:lang w:eastAsia="el-GR"/>
        </w:rPr>
        <w:t xml:space="preserve"> πάντα στις  τοποθετήσεις τους ήταν υπέρ της στήριξης των έξι αυτών χωριών διαμέσου του ορυκτού πλούτου που λέγεται σμύριδα. Μπορεί να έχει απαξιωθεί η τιμή του, αλλά δεν παύει να αποτελεί μια συγκεκριμένη πολιτική μέσα από την οποία το Κοινοβούλιο, οι κυβερνήσεις καλούνται να στηρίξουν αυτά τα έξι χωριά του πιο ορεινού νησιού του νησιού των Κυκλάδων.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Έτσι λοιπόν και η συγκεκριμένη εισήγηση, κυρίες και κύριοι συνάδελφοι, προς το Υπουργείο Περιβάλλοντος, την οποία καλώ να στηρίξετε, -νομίζω ότι είναι μία τροπολογία που μπορεί να βρει ευρέως τη στήριξή σας- είναι για να στηρίξουμε και φέτος, όπως έγινε και πέρυσι και </w:t>
      </w:r>
      <w:proofErr w:type="spellStart"/>
      <w:r w:rsidRPr="00015B0C">
        <w:rPr>
          <w:rFonts w:ascii="Arial" w:hAnsi="Arial"/>
          <w:sz w:val="24"/>
          <w:szCs w:val="24"/>
          <w:lang w:eastAsia="el-GR"/>
        </w:rPr>
        <w:t>πρόπερσι</w:t>
      </w:r>
      <w:proofErr w:type="spellEnd"/>
      <w:r w:rsidRPr="00015B0C">
        <w:rPr>
          <w:rFonts w:ascii="Arial" w:hAnsi="Arial"/>
          <w:sz w:val="24"/>
          <w:szCs w:val="24"/>
          <w:lang w:eastAsia="el-GR"/>
        </w:rPr>
        <w:t xml:space="preserve"> και πριν δύο χρόνια και πριν τρία χρόνια με την ίδια διαδικασία, τον κόσμο σε αυτά τα έξι ορεινά χωριά της Νάξου.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Απλά, επειδή είπα λίγο πριν ότι στήριξε τη χώρα, θα κάνω μια αναφορά η οποία δεν είναι γνωστή και η οποία αξίζει να ακουστεί, κύριε Κόλλια. Η σμύριδα της Νάξου, που έχει ανακαλυφθεί πάνω από δυόμισι χιλιάδες χρόνια </w:t>
      </w:r>
      <w:r w:rsidRPr="00015B0C">
        <w:rPr>
          <w:rFonts w:ascii="Arial" w:hAnsi="Arial"/>
          <w:sz w:val="24"/>
          <w:szCs w:val="24"/>
          <w:lang w:eastAsia="el-GR"/>
        </w:rPr>
        <w:lastRenderedPageBreak/>
        <w:t xml:space="preserve">και αποτελούσε ένα ορυκτό πολύτιμο και για τους αρχαίους πολλά χρόνια πριν και μετά στη μετεξέλιξη και την πορεία των πραγμάτων, αποτέλεσε ένα από τα πιο προσοδοφόρα εξαγωγικά προϊόντα της χώρας μας. Το 1898, κυρίες και κύριοι συνάδελφοι, η σμύριδα αποτέλεσε το προϊόν ανταλλαγής με τους δανειστές μας για το πρώτο μνημόνιο της χώρας. Πήραν τα έσοδα της σμύριδας για να πάρουμε το πρώτο δάνειο ως χώρα. Ήταν η πρώτη υπογραφή συνθήκης μνημονίου στην πατρίδα μας διαμέσου της σμύριδας. Αυτή και μόνο η περιγραφή αξίζει, νομίζω, προς όλους να δείξουμε και τον σεβασμό προς αυτούς τους ανθρώπους, την ιστορία, τον πολιτισμό που στήριξε τη χώρα το 1898 σε μια δύσκολη περίοδο.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Σήμερα, κύριε Υπουργέ, κύριε </w:t>
      </w:r>
      <w:proofErr w:type="spellStart"/>
      <w:r w:rsidRPr="00015B0C">
        <w:rPr>
          <w:rFonts w:ascii="Arial" w:hAnsi="Arial"/>
          <w:sz w:val="24"/>
          <w:szCs w:val="24"/>
          <w:lang w:eastAsia="el-GR"/>
        </w:rPr>
        <w:t>Αμυρά</w:t>
      </w:r>
      <w:proofErr w:type="spellEnd"/>
      <w:r w:rsidRPr="00015B0C">
        <w:rPr>
          <w:rFonts w:ascii="Arial" w:hAnsi="Arial"/>
          <w:sz w:val="24"/>
          <w:szCs w:val="24"/>
          <w:lang w:eastAsia="el-GR"/>
        </w:rPr>
        <w:t xml:space="preserve">, προς εσάς, προς την Κυβέρνηση, προς το Υπουργείο, ζητούμε να στηρίξετε, να κάνετε αποδεκτή τη συγκεκριμένη τροπολογία. Αυτήν τη στιγμή μας μας ακούνε στις Κυκλάδες πάρα πολύς κόσμος που γνωρίζουν και την ιδιαιτερότητα της Νάξου. Ειδικά όμως από την ορεινή Νάξο πολύς κόσμος παρακολουθεί τη συζήτηση και περιμένει από εσάς να κάνετε αποδεκτή την τροπολογία -κύριε </w:t>
      </w:r>
      <w:proofErr w:type="spellStart"/>
      <w:r w:rsidRPr="00015B0C">
        <w:rPr>
          <w:rFonts w:ascii="Arial" w:hAnsi="Arial"/>
          <w:sz w:val="24"/>
          <w:szCs w:val="24"/>
          <w:lang w:eastAsia="el-GR"/>
        </w:rPr>
        <w:t>Συρμαλένιε</w:t>
      </w:r>
      <w:proofErr w:type="spellEnd"/>
      <w:r w:rsidRPr="00015B0C">
        <w:rPr>
          <w:rFonts w:ascii="Arial" w:hAnsi="Arial"/>
          <w:sz w:val="24"/>
          <w:szCs w:val="24"/>
          <w:lang w:eastAsia="el-GR"/>
        </w:rPr>
        <w:t xml:space="preserve">, όπως συζητήσαμε πριν, έχω και τη θετική σας γνώμη- να στηρίξετε τη συγκεκριμένη τροπολογία, γιατί γνωρίζετε το θέμα και είναι κοινό όφελος να στηρίξουμε τα έξι αυτά ορεινά χωριά της Νάξου.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Ευχαριστώ πολύ.</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lastRenderedPageBreak/>
        <w:t>(Χειροκροτήματα από την πτέρυγα της Νέας Δημοκρατίας)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ΠΡΟΕΔΡΕΥΩΝ (Γεώργιος </w:t>
      </w:r>
      <w:proofErr w:type="spellStart"/>
      <w:r w:rsidRPr="00015B0C">
        <w:rPr>
          <w:rFonts w:ascii="Arial" w:hAnsi="Arial"/>
          <w:b/>
          <w:sz w:val="24"/>
          <w:szCs w:val="24"/>
          <w:lang w:eastAsia="el-GR"/>
        </w:rPr>
        <w:t>Λαμπρούλης</w:t>
      </w:r>
      <w:proofErr w:type="spellEnd"/>
      <w:r w:rsidRPr="00015B0C">
        <w:rPr>
          <w:rFonts w:ascii="Arial" w:hAnsi="Arial"/>
          <w:b/>
          <w:sz w:val="24"/>
          <w:szCs w:val="24"/>
          <w:lang w:eastAsia="el-GR"/>
        </w:rPr>
        <w:t xml:space="preserve">): </w:t>
      </w:r>
      <w:r w:rsidRPr="00015B0C">
        <w:rPr>
          <w:rFonts w:ascii="Arial" w:hAnsi="Arial"/>
          <w:sz w:val="24"/>
          <w:szCs w:val="24"/>
          <w:lang w:eastAsia="el-GR"/>
        </w:rPr>
        <w:t xml:space="preserve">Ευχαριστούμε τον κ. </w:t>
      </w:r>
      <w:proofErr w:type="spellStart"/>
      <w:r w:rsidRPr="00015B0C">
        <w:rPr>
          <w:rFonts w:ascii="Arial" w:hAnsi="Arial"/>
          <w:sz w:val="24"/>
          <w:szCs w:val="24"/>
          <w:lang w:eastAsia="el-GR"/>
        </w:rPr>
        <w:t>Βρούτση</w:t>
      </w:r>
      <w:proofErr w:type="spellEnd"/>
      <w:r w:rsidRPr="00015B0C">
        <w:rPr>
          <w:rFonts w:ascii="Arial" w:hAnsi="Arial"/>
          <w:sz w:val="24"/>
          <w:szCs w:val="24"/>
          <w:lang w:eastAsia="el-GR"/>
        </w:rPr>
        <w:t xml:space="preserve">.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Πριν δώσουμε τον λόγο στον Κοινοβουλευτικό Εκπρόσωπο του ΜέΡΑ25 κ. Γρηγοριάδη, σας ανακοινώνω ότι πριν από λίγο κατατέθηκε στο Προεδρείο το αίτημα της Κοινοβουλευτικής Ομάδας του Κομμουνιστικού Κόμματος Ελλάδας για διενέργεια ονομαστικής ψηφοφορίας επί της τροπολογίας με γενικό αριθμό 1103 και ειδικό αριθμό 94 του σχεδίου νόμου του Υπουργείου Περιβάλλοντος και Ενέργειας.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Έχετε τον λόγο, κύριε Γρηγοριάδη.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ΚΛΕΩΝ ΓΡΗΓΟΡΙΑΔΗΣ: </w:t>
      </w:r>
      <w:r w:rsidRPr="00015B0C">
        <w:rPr>
          <w:rFonts w:ascii="Arial" w:hAnsi="Arial"/>
          <w:sz w:val="24"/>
          <w:szCs w:val="24"/>
          <w:lang w:eastAsia="el-GR"/>
        </w:rPr>
        <w:t xml:space="preserve">Σας ευχαριστώ πολύ, κύριε Πρόεδρε, που μου δίνετε τον λόγο.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Κυρίες και κύριοι Βουλευτές, κύριε Υπουργέ, κύριε Πρόεδρε, είναι γνωστή στο πανελλήνιο η πολιτική άβυσσος που μας χωρίζει από τις απόψεις της κ. Γεννηματά όσον αφορά τη σωτηρία της χώρας μας. Εμείς πιστεύουμε το ένα άκρο, η κ. Γεννηματά το άλλο. Είμαι όμως αυτή τη στιγμή εδώ ως Κοινοβουλευτικός Εκπρόσωπος του ΜέρΑ25 και ξεκινώ τον λόγο μου για να δηλώσω προς κάθε κατεύθυνση ότι στεκόμαστε ολόψυχα, τόσο το ΜέΡΑ25 όσο και εγώ προσωπικά, ο </w:t>
      </w:r>
      <w:proofErr w:type="spellStart"/>
      <w:r w:rsidRPr="00015B0C">
        <w:rPr>
          <w:rFonts w:ascii="Arial" w:hAnsi="Arial"/>
          <w:sz w:val="24"/>
          <w:szCs w:val="24"/>
          <w:lang w:eastAsia="el-GR"/>
        </w:rPr>
        <w:t>Κλέων</w:t>
      </w:r>
      <w:proofErr w:type="spellEnd"/>
      <w:r w:rsidRPr="00015B0C">
        <w:rPr>
          <w:rFonts w:ascii="Arial" w:hAnsi="Arial"/>
          <w:sz w:val="24"/>
          <w:szCs w:val="24"/>
          <w:lang w:eastAsia="el-GR"/>
        </w:rPr>
        <w:t xml:space="preserve"> Γρηγοριάδης, στο πλάι της κ. Γεννηματά τόσο για </w:t>
      </w:r>
      <w:r w:rsidRPr="00015B0C">
        <w:rPr>
          <w:rFonts w:ascii="Arial" w:hAnsi="Arial"/>
          <w:sz w:val="24"/>
          <w:szCs w:val="24"/>
          <w:lang w:eastAsia="el-GR"/>
        </w:rPr>
        <w:lastRenderedPageBreak/>
        <w:t xml:space="preserve">το ήθος που έχει επιδείξει όλα αυτά τα χρόνια της ενασχόλησης με την πολιτική ζωή όσο κυρίως για εμάς το ΜέΡΑ25 -κυρίως αυτό το δεύτερο είναι το σημαντικό, κύριε Πρόεδρε- για το γεγονός ότι αποτελεί αυτή τη στιγμή τη μόνη γυναίκα Πρόεδρο Κοινοβουλευτικής Ομάδας στο ελληνικό Κοινοβούλιο, που είναι ένα δώρο για εμάς, για όλους μας, γιατί μας κάνει να μοιάζουμε λιγότερο παλαιολιθικοί στον υπόλοιπο πλανήτη, όταν μας κοιτά. Θυμίζω ότι έχουμε μια αναλογία γυναικών προς άνδρες Βουλευτές στο Κοινοβούλιό μας, η οποία θα μπορούσε να είναι αστεία, αν δεν ήταν βαθιά τραγική.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Τώρα, διαβάζω, κύριε Πρόεδρε, από τον Κανονισμό της Βουλής το άρθρο 87 την παράγραφο 2, να το ακούσει ο ελληνικός λαός να καταλάβει για τι κοροϊδία πρόκειται, τι θέατρο κακής ποιότητας, φτηνό είναι αυτό που παίζουμε όλοι εδώ μέσα και αναγκαζόμαστε να το παίξουμε και εμείς μαζί σας. Άρθρο λοιπόν 87 παράγραφος 2: «Προσθήκες ή τροπολογίες Βουλευτών και Υπουργών κατατίθενται τρεις τουλάχιστον ημέρες πριν την έναρξη της συζήτησης στην Ολομέλεια, στο Τμήμα Διακοπής των Εργασιών της Βουλής ή στην αρμόδια Διαρκή Επιτροπή». Επίσης, από το άρθρο 88 παράγραφος 3: «Οι τροπολογίες πρέπει να σχετίζονται με το κύριο αντικείμενο του νομοσχεδίου ή της πρότασης νόμου».</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Σκεφτείτε αυτό που μόλις είπα, δηλαδή τις δύο παραγράφους δύο άρθρων του Κανονισμού που ανέγνωσα μόλις τώρα, και κάντε μια </w:t>
      </w:r>
      <w:r w:rsidRPr="00015B0C">
        <w:rPr>
          <w:rFonts w:ascii="Arial" w:hAnsi="Arial"/>
          <w:sz w:val="24"/>
          <w:szCs w:val="24"/>
          <w:lang w:eastAsia="el-GR"/>
        </w:rPr>
        <w:lastRenderedPageBreak/>
        <w:t xml:space="preserve">αντιπαραβολή με αυτό που θα σας δείξω τώρα. Κοιτάξτε. Εδώ έχουμε τον λόγο του Υπουργού κ. </w:t>
      </w:r>
      <w:proofErr w:type="spellStart"/>
      <w:r w:rsidRPr="00015B0C">
        <w:rPr>
          <w:rFonts w:ascii="Arial" w:hAnsi="Arial"/>
          <w:sz w:val="24"/>
          <w:szCs w:val="24"/>
          <w:lang w:eastAsia="el-GR"/>
        </w:rPr>
        <w:t>Πλακιωτάκη</w:t>
      </w:r>
      <w:proofErr w:type="spellEnd"/>
      <w:r w:rsidRPr="00015B0C">
        <w:rPr>
          <w:rFonts w:ascii="Arial" w:hAnsi="Arial"/>
          <w:sz w:val="24"/>
          <w:szCs w:val="24"/>
          <w:lang w:eastAsia="el-GR"/>
        </w:rPr>
        <w:t xml:space="preserve"> στην τελευταία επιτροπή που μίλησε -είναι πεντέμισι σελίδες- και εδώ έχουμε τις τροπολογίες που κατετέθησαν σήμερα, για την ακρίβεια χθες το βράδυ, αλλά ώρα που όλοι εμείς έπρεπε να κοιμόμαστε για να μπορούμε να είμαστε όλη μέρα εδώ σήμερα, και είναι </w:t>
      </w:r>
      <w:proofErr w:type="spellStart"/>
      <w:r w:rsidRPr="00015B0C">
        <w:rPr>
          <w:rFonts w:ascii="Arial" w:hAnsi="Arial"/>
          <w:sz w:val="24"/>
          <w:szCs w:val="24"/>
          <w:lang w:eastAsia="el-GR"/>
        </w:rPr>
        <w:t>εκατόν</w:t>
      </w:r>
      <w:proofErr w:type="spellEnd"/>
      <w:r w:rsidRPr="00015B0C">
        <w:rPr>
          <w:rFonts w:ascii="Arial" w:hAnsi="Arial"/>
          <w:sz w:val="24"/>
          <w:szCs w:val="24"/>
          <w:lang w:eastAsia="el-GR"/>
        </w:rPr>
        <w:t xml:space="preserve"> τριάντα επτά σελίδες. Αυτό είναι πεντέμισι -για το νομοσχέδιο ο Υπουργός ο αρμόδιος- και αυτό είναι </w:t>
      </w:r>
      <w:proofErr w:type="spellStart"/>
      <w:r w:rsidRPr="00015B0C">
        <w:rPr>
          <w:rFonts w:ascii="Arial" w:hAnsi="Arial"/>
          <w:sz w:val="24"/>
          <w:szCs w:val="24"/>
          <w:lang w:eastAsia="el-GR"/>
        </w:rPr>
        <w:t>εκατόν</w:t>
      </w:r>
      <w:proofErr w:type="spellEnd"/>
      <w:r w:rsidRPr="00015B0C">
        <w:rPr>
          <w:rFonts w:ascii="Arial" w:hAnsi="Arial"/>
          <w:sz w:val="24"/>
          <w:szCs w:val="24"/>
          <w:lang w:eastAsia="el-GR"/>
        </w:rPr>
        <w:t xml:space="preserve"> τριάντα </w:t>
      </w:r>
      <w:proofErr w:type="spellStart"/>
      <w:r w:rsidRPr="00015B0C">
        <w:rPr>
          <w:rFonts w:ascii="Arial" w:hAnsi="Arial"/>
          <w:sz w:val="24"/>
          <w:szCs w:val="24"/>
          <w:lang w:eastAsia="el-GR"/>
        </w:rPr>
        <w:t>επτάμισι</w:t>
      </w:r>
      <w:proofErr w:type="spellEnd"/>
      <w:r w:rsidRPr="00015B0C">
        <w:rPr>
          <w:rFonts w:ascii="Arial" w:hAnsi="Arial"/>
          <w:sz w:val="24"/>
          <w:szCs w:val="24"/>
          <w:lang w:eastAsia="el-GR"/>
        </w:rPr>
        <w:t xml:space="preserve"> σελίδες. Και αυτές είναι παντελώς άσχετες η πλειοψηφία τους, πιστέψτε με.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Ας δώσουμε τώρα, κύριε Πρόεδρε, για να καταλάβουν και οι ανύποπτοι άνθρωποι που μας ακούν εκεί έξω και ψηφίζουν Νέα Δημοκρατία, παραδείγματα των τροπολογιών. Θα σας δώσω ένα παράδειγμα δύο τροπολογιών ακριβώς που κατατέθηκαν σήμερα, κύριε Πρόεδρε. Ακούστε το παράδειγμα λοιπόν.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Συνεχίζει απλώς η «Κυριάκος Μητσοτάκης Α.Ε.», κύριε Πρόεδρε, τα δωράκια της στην ολιγαρχία. Τον Μάιο που μας πέρασε η ανώνυμη αυτή εταιρεία που παριστάνει την Κυβέρνηση εδώ και δυόμισι σχεδόν χρόνια στον τόπο, θεσμοθέτησε την παροχή κρατικής εγγύησης ύψους 100 ολόκληρων εκατομμυρίων ευρώ προς ποιον; Προς την «</w:t>
      </w:r>
      <w:proofErr w:type="spellStart"/>
      <w:r w:rsidRPr="00015B0C">
        <w:rPr>
          <w:rFonts w:ascii="Arial" w:hAnsi="Arial"/>
          <w:sz w:val="24"/>
          <w:szCs w:val="24"/>
          <w:lang w:val="en-US" w:eastAsia="el-GR"/>
        </w:rPr>
        <w:t>Energean</w:t>
      </w:r>
      <w:proofErr w:type="spellEnd"/>
      <w:r w:rsidRPr="00015B0C">
        <w:rPr>
          <w:rFonts w:ascii="Arial" w:hAnsi="Arial"/>
          <w:sz w:val="24"/>
          <w:szCs w:val="24"/>
          <w:lang w:eastAsia="el-GR"/>
        </w:rPr>
        <w:t xml:space="preserve"> </w:t>
      </w:r>
      <w:r w:rsidRPr="00015B0C">
        <w:rPr>
          <w:rFonts w:ascii="Arial" w:hAnsi="Arial"/>
          <w:sz w:val="24"/>
          <w:szCs w:val="24"/>
          <w:lang w:val="en-US" w:eastAsia="el-GR"/>
        </w:rPr>
        <w:t>Oil</w:t>
      </w:r>
      <w:r w:rsidRPr="00015B0C">
        <w:rPr>
          <w:rFonts w:ascii="Arial" w:hAnsi="Arial"/>
          <w:sz w:val="24"/>
          <w:szCs w:val="24"/>
          <w:lang w:eastAsia="el-GR"/>
        </w:rPr>
        <w:t xml:space="preserve"> &amp; </w:t>
      </w:r>
      <w:r w:rsidRPr="00015B0C">
        <w:rPr>
          <w:rFonts w:ascii="Arial" w:hAnsi="Arial"/>
          <w:sz w:val="24"/>
          <w:szCs w:val="24"/>
          <w:lang w:val="en-US" w:eastAsia="el-GR"/>
        </w:rPr>
        <w:t>G</w:t>
      </w:r>
      <w:r w:rsidRPr="00015B0C">
        <w:rPr>
          <w:rFonts w:ascii="Arial" w:hAnsi="Arial"/>
          <w:szCs w:val="24"/>
          <w:lang w:val="en-US" w:eastAsia="el-GR"/>
        </w:rPr>
        <w:t>as</w:t>
      </w:r>
      <w:r w:rsidRPr="00015B0C">
        <w:rPr>
          <w:rFonts w:ascii="Arial" w:hAnsi="Arial"/>
          <w:sz w:val="24"/>
          <w:szCs w:val="24"/>
          <w:lang w:eastAsia="el-GR"/>
        </w:rPr>
        <w:t xml:space="preserve"> </w:t>
      </w:r>
      <w:r w:rsidRPr="00015B0C">
        <w:rPr>
          <w:rFonts w:ascii="Arial" w:hAnsi="Arial"/>
          <w:sz w:val="24"/>
          <w:szCs w:val="24"/>
          <w:lang w:val="en-US" w:eastAsia="el-GR"/>
        </w:rPr>
        <w:t>S</w:t>
      </w:r>
      <w:r w:rsidRPr="00015B0C">
        <w:rPr>
          <w:rFonts w:ascii="Arial" w:hAnsi="Arial"/>
          <w:sz w:val="24"/>
          <w:szCs w:val="24"/>
          <w:lang w:eastAsia="el-GR"/>
        </w:rPr>
        <w:t>.</w:t>
      </w:r>
      <w:r w:rsidRPr="00015B0C">
        <w:rPr>
          <w:rFonts w:ascii="Arial" w:hAnsi="Arial"/>
          <w:sz w:val="24"/>
          <w:szCs w:val="24"/>
          <w:lang w:val="en-US" w:eastAsia="el-GR"/>
        </w:rPr>
        <w:t>A</w:t>
      </w:r>
      <w:r w:rsidRPr="00015B0C">
        <w:rPr>
          <w:rFonts w:ascii="Arial" w:hAnsi="Arial"/>
          <w:sz w:val="24"/>
          <w:szCs w:val="24"/>
          <w:lang w:eastAsia="el-GR"/>
        </w:rPr>
        <w:t xml:space="preserve">.», άρθρο 40. Σήμερα με το δεύτερο άρθρο της τροπολογίας σας 1104/95, κύριε Υπουργέ, </w:t>
      </w:r>
      <w:r w:rsidRPr="00015B0C">
        <w:rPr>
          <w:rFonts w:ascii="Arial" w:hAnsi="Arial"/>
          <w:sz w:val="24"/>
          <w:szCs w:val="24"/>
          <w:lang w:eastAsia="el-GR"/>
        </w:rPr>
        <w:lastRenderedPageBreak/>
        <w:t xml:space="preserve">η εγγύηση επεκτείνεται και για δανεισμό από διεθνή χρηματοπιστωτικά ιδρύματα της εν λόγω εταιρείας.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Να σημειώσουμε, κύριε Πρόεδρε, και να το ακούσει ο ελληνικός λαός, γιατί αυτό μας ενδιαφέρει, ότι την εν λόγω απολύτως </w:t>
      </w:r>
      <w:proofErr w:type="spellStart"/>
      <w:r w:rsidRPr="00015B0C">
        <w:rPr>
          <w:rFonts w:ascii="Arial" w:hAnsi="Arial"/>
          <w:sz w:val="24"/>
          <w:szCs w:val="24"/>
          <w:lang w:eastAsia="el-GR"/>
        </w:rPr>
        <w:t>περιβαλλοντοκτόνος</w:t>
      </w:r>
      <w:proofErr w:type="spellEnd"/>
      <w:r w:rsidRPr="00015B0C">
        <w:rPr>
          <w:rFonts w:ascii="Arial" w:hAnsi="Arial"/>
          <w:sz w:val="24"/>
          <w:szCs w:val="24"/>
          <w:lang w:eastAsia="el-GR"/>
        </w:rPr>
        <w:t xml:space="preserve"> εταιρεία -να το καταλάβει και ο απλός κόσμος, αυτή την εταιρεία που σκοτώνει το περιβάλλον-, σύμφωνα το σκεπτικό της Κυβέρνησης τάχα την επιδοτούμε, γιατί; Γιατί παρέχει θέσεις εργασίας, μην τυχόν και χαθούν θέσεις εργασίας. Τους έπιασε πάρα πολύ μεγάλο μαράζι την Κυβέρνηση αυτή του Κυριάκου Μητσοτάκη.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Με το που ψηφίστηκε λοιπόν ο ν. 4801/21, τι έκανε αυτή η συγκεκριμένη εταιρεία που εσείς ανερυθρίαστα σήμερα την επιδοτείτε, αφού της δώσατε εκατομμύρια ευρώ; Της λέτε «εγγυώμαι εγώ, πάρε και δάνεια από μεγάλα πιστωτικά ιδρύματα». Τι έκανε, κύριε Πρόεδρε, αυτή με το που ψηφίστηκε ο ν.4801; Απέλυσε υπαλλήλους της για να τους αντικαταστήσει με φθηνότερο εργολαβικό προσωπικό. Δεν λυπήθηκε κανέναν, κύριε Υπουργέ, όταν ισχυρίζεστε -ψευδώς κατά τη γνώμη μας βέβαια- ότι για να μην χαθούν θέσεις εργασίας δίνετε τόσα λεφτά σε αυτούς παρασιτικούς και </w:t>
      </w:r>
      <w:proofErr w:type="spellStart"/>
      <w:r w:rsidRPr="00015B0C">
        <w:rPr>
          <w:rFonts w:ascii="Arial" w:hAnsi="Arial"/>
          <w:sz w:val="24"/>
          <w:szCs w:val="24"/>
          <w:lang w:eastAsia="el-GR"/>
        </w:rPr>
        <w:t>περιβαλλοντοκτόνους</w:t>
      </w:r>
      <w:proofErr w:type="spellEnd"/>
      <w:r w:rsidRPr="00015B0C">
        <w:rPr>
          <w:rFonts w:ascii="Arial" w:hAnsi="Arial"/>
          <w:sz w:val="24"/>
          <w:szCs w:val="24"/>
          <w:lang w:eastAsia="el-GR"/>
        </w:rPr>
        <w:t xml:space="preserve"> </w:t>
      </w:r>
      <w:proofErr w:type="spellStart"/>
      <w:r w:rsidRPr="00015B0C">
        <w:rPr>
          <w:rFonts w:ascii="Arial" w:hAnsi="Arial"/>
          <w:sz w:val="24"/>
          <w:szCs w:val="24"/>
          <w:lang w:eastAsia="el-GR"/>
        </w:rPr>
        <w:t>ολιγάρχες</w:t>
      </w:r>
      <w:proofErr w:type="spellEnd"/>
      <w:r w:rsidRPr="00015B0C">
        <w:rPr>
          <w:rFonts w:ascii="Arial" w:hAnsi="Arial"/>
          <w:sz w:val="24"/>
          <w:szCs w:val="24"/>
          <w:lang w:eastAsia="el-GR"/>
        </w:rPr>
        <w:t xml:space="preserve">.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Τώρα, για το νομοσχέδιό σας και για τις περισσότερες τροπολογίες από το νομοσχέδιό σας τα ακούτε από το πρωί. Μη σας κουράσω και εγώ. Να περάσω σε κάτι πιο σημαντικό.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Αυτή τη στιγμή, κυρίες και κύριοι Βουλευτές, κύριε Πρόεδρε, κύριοι Υπουργοί, όπως έχετε αντιληφθεί, αν διατηρείτε ακόμα τις ανθρώπινες ικανότητες που έχουμε όταν γεννιόμαστε όλοι, βρέχει. Και ξέρετε ποιο είναι το τραγικό; Δεν βρέχει δυστυχώς μόνο εδώ. Βρέχει ταυτοχρόνως και στη βόρεια Εύβοια, βρέχει και στο </w:t>
      </w:r>
      <w:proofErr w:type="spellStart"/>
      <w:r w:rsidRPr="00015B0C">
        <w:rPr>
          <w:rFonts w:ascii="Arial" w:hAnsi="Arial"/>
          <w:sz w:val="24"/>
          <w:szCs w:val="24"/>
          <w:lang w:eastAsia="el-GR"/>
        </w:rPr>
        <w:t>Αρκαλοχώρι</w:t>
      </w:r>
      <w:proofErr w:type="spellEnd"/>
      <w:r w:rsidRPr="00015B0C">
        <w:rPr>
          <w:rFonts w:ascii="Arial" w:hAnsi="Arial"/>
          <w:sz w:val="24"/>
          <w:szCs w:val="24"/>
          <w:lang w:eastAsia="el-GR"/>
        </w:rPr>
        <w:t xml:space="preserve">, βρέχει στο Αχλάδι, βρέχει στην Ελασσόνα. Να μη σας πω ότι βρέχει και στο Μάτι. Τι κοινό έχουν άραγε όλες αυτές οι περιοχές που ανέφερα;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Έχουν το κοινό, κύριοι Υπουργοί, που εκπροσωπείτε την Κυβέρνηση, αν και δεν είστε καθ’ ύλην αρμόδιοι Υπουργοί -οι τροπολογίες βέβαια σχετίζονται, θα πω τι τροπολογία φέρατε σε σχέση με αυτό-. ότι όλες οι τοποθεσίες που ανέφερα, άλλες έχουν πληγεί πριν πέντε χρόνια, άλλες πριν από έναν μήνα, παραμένουν ανοχύρωτες σε οποιαδήποτε σχετικά ισχυρή βροχή.</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τι να σκεφτούν; Ξέρετε, εμείς στο ΜέΡΑ25 δεν </w:t>
      </w:r>
      <w:proofErr w:type="spellStart"/>
      <w:r w:rsidRPr="00015B0C">
        <w:rPr>
          <w:rFonts w:ascii="Arial" w:hAnsi="Arial"/>
          <w:sz w:val="24"/>
          <w:szCs w:val="24"/>
          <w:lang w:eastAsia="el-GR"/>
        </w:rPr>
        <w:t>εκλεγήκαμε</w:t>
      </w:r>
      <w:proofErr w:type="spellEnd"/>
      <w:r w:rsidRPr="00015B0C">
        <w:rPr>
          <w:rFonts w:ascii="Arial" w:hAnsi="Arial"/>
          <w:sz w:val="24"/>
          <w:szCs w:val="24"/>
          <w:lang w:eastAsia="el-GR"/>
        </w:rPr>
        <w:t xml:space="preserve"> εδώ για τα αξιώματα. Τα περιφρονούμε βαθιά. Τα περιφρονούσαμε ανέκαθεν. Είχαμε άλλον τρόπο να μας ξέρει ο θυρωρός μας, για να θυμηθώ την περίφημη ρήση του Ανδρέα Παπανδρέου. Είχαμε άλλους τρόπους και μας ήξερε ο θυρωρός </w:t>
      </w:r>
      <w:r w:rsidRPr="00015B0C">
        <w:rPr>
          <w:rFonts w:ascii="Arial" w:hAnsi="Arial"/>
          <w:sz w:val="24"/>
          <w:szCs w:val="24"/>
          <w:lang w:eastAsia="el-GR"/>
        </w:rPr>
        <w:lastRenderedPageBreak/>
        <w:t>μας. Εμείς μπλέξαμε με την πολιτική και σιγά-σιγά λερωνόμαστε, όσο μπλέκουμε με αυτό το συρφετό και τον οχετό που ονομάζεται πολιτική ζωή στην Ελλάδα και πολιτικό σύστημα, μόνο για έναν λόγο. Για τους ανθρώπους. Για να υπερασπιστούμε τους ανθρώπους που κανείς σχεδόν σε αυτό το Κοινοβούλιο -υπάρχουν εξαιρέσεις φωτεινές, το Κομμουνιστικό Κόμμα είναι μία από αυτές- δεν υπερασπίζεται. Είμαστε εδώ για να τους υπερασπιστούμε. Αυτοί οι άνθρωποι παραμένουν εγκαταλελειμμένοι, κύριε Πρόεδρε, στη μοίρα τους.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στο </w:t>
      </w:r>
      <w:proofErr w:type="spellStart"/>
      <w:r w:rsidRPr="00015B0C">
        <w:rPr>
          <w:rFonts w:ascii="Arial" w:hAnsi="Arial"/>
          <w:sz w:val="24"/>
          <w:szCs w:val="24"/>
          <w:lang w:eastAsia="el-GR"/>
        </w:rPr>
        <w:t>Αρκαλοχώρι</w:t>
      </w:r>
      <w:proofErr w:type="spellEnd"/>
      <w:r w:rsidRPr="00015B0C">
        <w:rPr>
          <w:rFonts w:ascii="Arial" w:hAnsi="Arial"/>
          <w:sz w:val="24"/>
          <w:szCs w:val="24"/>
          <w:lang w:eastAsia="el-GR"/>
        </w:rPr>
        <w:t xml:space="preserve"> τι να ελπίζουν, κύριε Υπουργέ; Να ελπίζουν ότι αφού δεν έχετε φροντίσει τους σεισμόπληκτους της Ελασσόνας πριν έναν χρόνο… Αφήνω τον κ. Μητσοτάκη ο οποίος πήγε να εγκαινιάσει το θαυμάσιο σχολείο, που αν δεν ήταν ένας φιλότιμος δάσκαλος, θα είχε σκοτώσει τους μισούς μαθητές του, γιατί κατέρρευσε με τον σεισμό και πριν το εγκαινιάσει, συναντήθηκε με τον κ. </w:t>
      </w:r>
      <w:proofErr w:type="spellStart"/>
      <w:r w:rsidRPr="00015B0C">
        <w:rPr>
          <w:rFonts w:ascii="Arial" w:hAnsi="Arial"/>
          <w:sz w:val="24"/>
          <w:szCs w:val="24"/>
          <w:lang w:eastAsia="el-GR"/>
        </w:rPr>
        <w:t>Ντάλτον</w:t>
      </w:r>
      <w:proofErr w:type="spellEnd"/>
      <w:r w:rsidRPr="00015B0C">
        <w:rPr>
          <w:rFonts w:ascii="Arial" w:hAnsi="Arial"/>
          <w:sz w:val="24"/>
          <w:szCs w:val="24"/>
          <w:lang w:eastAsia="el-GR"/>
        </w:rPr>
        <w:t xml:space="preserve">, τον περίφημο αυτόν ιππέα - καουμπόι. Φαντάζομαι, θα είναι ο </w:t>
      </w:r>
      <w:proofErr w:type="spellStart"/>
      <w:r w:rsidRPr="00015B0C">
        <w:rPr>
          <w:rFonts w:ascii="Arial" w:hAnsi="Arial"/>
          <w:sz w:val="24"/>
          <w:szCs w:val="24"/>
          <w:lang w:eastAsia="el-GR"/>
        </w:rPr>
        <w:t>Άβερελ</w:t>
      </w:r>
      <w:proofErr w:type="spellEnd"/>
      <w:r w:rsidRPr="00015B0C">
        <w:rPr>
          <w:rFonts w:ascii="Arial" w:hAnsi="Arial"/>
          <w:sz w:val="24"/>
          <w:szCs w:val="24"/>
          <w:lang w:eastAsia="el-GR"/>
        </w:rPr>
        <w:t xml:space="preserve"> εκ των τεσσάρων </w:t>
      </w:r>
      <w:proofErr w:type="spellStart"/>
      <w:r w:rsidRPr="00015B0C">
        <w:rPr>
          <w:rFonts w:ascii="Arial" w:hAnsi="Arial"/>
          <w:sz w:val="24"/>
          <w:szCs w:val="24"/>
          <w:lang w:eastAsia="el-GR"/>
        </w:rPr>
        <w:t>Ντάλτον</w:t>
      </w:r>
      <w:proofErr w:type="spellEnd"/>
      <w:r w:rsidRPr="00015B0C">
        <w:rPr>
          <w:rFonts w:ascii="Arial" w:hAnsi="Arial"/>
          <w:sz w:val="24"/>
          <w:szCs w:val="24"/>
          <w:lang w:eastAsia="el-GR"/>
        </w:rPr>
        <w:t xml:space="preserve">, ο πιο ψηλός και άμυαλος. Αυτός θα καταδέχτηκε να συγχρωτιστεί με τον Πρωθυπουργό της «Κυριάκος Μητσοτάκης Α.Ε.». Πήγε, λοιπόν, εκεί. Έκανε τη λεζάντα του στα κανάλια, τα οποία κανάλια με τέτοιες τροπολογίες χρηματοδοτείτε κάτω από το τραπέζι με εκατοντάδες εκατομμύρια ευρώ, για να παίζουν ό,τι θέλετε. Αφού έκανε ό,τι έκανε, έφυγε και σας βεβαιώνω οι σεισμόπληκτοι μένουν ακόμα σε </w:t>
      </w:r>
      <w:r w:rsidRPr="00015B0C">
        <w:rPr>
          <w:rFonts w:ascii="Arial" w:hAnsi="Arial"/>
          <w:sz w:val="24"/>
          <w:szCs w:val="24"/>
          <w:lang w:eastAsia="el-GR"/>
        </w:rPr>
        <w:lastRenderedPageBreak/>
        <w:t xml:space="preserve">τροχόσπιτα και κοντέινερ. Τι να ελπίζουν στο </w:t>
      </w:r>
      <w:proofErr w:type="spellStart"/>
      <w:r w:rsidRPr="00015B0C">
        <w:rPr>
          <w:rFonts w:ascii="Arial" w:hAnsi="Arial"/>
          <w:sz w:val="24"/>
          <w:szCs w:val="24"/>
          <w:lang w:eastAsia="el-GR"/>
        </w:rPr>
        <w:t>Αρκαλοχώρι</w:t>
      </w:r>
      <w:proofErr w:type="spellEnd"/>
      <w:r w:rsidRPr="00015B0C">
        <w:rPr>
          <w:rFonts w:ascii="Arial" w:hAnsi="Arial"/>
          <w:sz w:val="24"/>
          <w:szCs w:val="24"/>
          <w:lang w:eastAsia="el-GR"/>
        </w:rPr>
        <w:t>, όταν δεν έχετε βολέψει αυτούς που έχουν έναν χρόνο πίσω σεισμό;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Τι να ελπίζουν στην Αγία Άννα, τι να ελπίζουν στο Αχλάδι, όταν ομολογήσατε πριν από μερικές μέρες ότι φέρατε τροπολογία να εξαιρεθούν από τον ΕΝΦΙΑ οι κάτοικοι του Ματιού, γιατί δεν έχετε καταφέρει ακόμα δύο κυβερνήσεις και πέντε χρόνια σχεδόν να αποτιμήσετε τις καταραμένος τις ζημιές που πάθαν από τη φωτιά; Τι να ελπίζουν; Δεν ελπίζουν τίποτα. Ελπίζουν ότι ίσως υπάρχουν κάποιοι ανάμεσά μας που ανέβηκαν εδώ πάνω για τους ανθρώπους και όχι για τα καταραμένα τα αξιώματα, που συνθλίβουν την ανθρωπιά και την ανθρωπότητα ολόκληρη.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Τώρα, όσον αφορά τις τροπολογίες που ανέφερα πριν, ένα δεύτερο, κύριε Υπουργέ, παράδειγμα τροπολογίας είναι η τροπολογία που ήρθε στο δικό σας νομοσχέδιο, η οποία είναι η περίφημη τροπολογία πάλι, δήθεν λόγω του κατεπείγοντος, για απευθείας ανάθεση. Σε ποια άλλη θα είναι; Δεν το λέτε ακόμα, αλλά θα είναι. Εγώ σας το υπογράφω να γραφτεί στα Πρακτικά. Θα είναι στην «ΤΕΡΝΑ». Ξέρετε πώς το ξέρω εγώ ότι θα είναι στην «ΤΕΡΝΑ»; Γιατί η «ΤΕΡΝΑ» είναι ο μόνος παίκτης. Δεν υπάρχει κανείς άλλος. Όλα τα κάνει η «ΤΕΡΝΑ» στη χώρα. Ξέρετε ποιο είναι το σκανδαλώδες; Ότι αντιπρόεδρος του διοικητικού συμβουλίου της «ΤΕΡΝΑ» τυγχάνει να είναι ο πεθερός του Υπουργού, του κ. </w:t>
      </w:r>
      <w:proofErr w:type="spellStart"/>
      <w:r w:rsidRPr="00015B0C">
        <w:rPr>
          <w:rFonts w:ascii="Arial" w:hAnsi="Arial"/>
          <w:sz w:val="24"/>
          <w:szCs w:val="24"/>
          <w:lang w:eastAsia="el-GR"/>
        </w:rPr>
        <w:t>Γεραπετρίτη</w:t>
      </w:r>
      <w:proofErr w:type="spellEnd"/>
      <w:r w:rsidRPr="00015B0C">
        <w:rPr>
          <w:rFonts w:ascii="Arial" w:hAnsi="Arial"/>
          <w:sz w:val="24"/>
          <w:szCs w:val="24"/>
          <w:lang w:eastAsia="el-GR"/>
        </w:rPr>
        <w:t xml:space="preserve">. Αυτά θα πρέπει να τα πούμε κάποια στιγμή με </w:t>
      </w:r>
      <w:r w:rsidRPr="00015B0C">
        <w:rPr>
          <w:rFonts w:ascii="Arial" w:hAnsi="Arial"/>
          <w:sz w:val="24"/>
          <w:szCs w:val="24"/>
          <w:lang w:eastAsia="el-GR"/>
        </w:rPr>
        <w:lastRenderedPageBreak/>
        <w:t>το όνομά τους, να ξέρει ο ελληνικός λαός. Γιατί όποια πέτρα και αν σηκώσεις στην καταραμένη αυτή χώρα, από κάτω θα γράφει «ΤΕΡΝΑ» για κάποιον συγκεκριμένο λόγο.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Αυτή, λοιπόν, η τροπολογία που ήρθε σήμερα, μέσα στις </w:t>
      </w:r>
      <w:proofErr w:type="spellStart"/>
      <w:r w:rsidRPr="00015B0C">
        <w:rPr>
          <w:rFonts w:ascii="Arial" w:hAnsi="Arial"/>
          <w:sz w:val="24"/>
          <w:szCs w:val="24"/>
          <w:lang w:eastAsia="el-GR"/>
        </w:rPr>
        <w:t>εκατόν</w:t>
      </w:r>
      <w:proofErr w:type="spellEnd"/>
      <w:r w:rsidRPr="00015B0C">
        <w:rPr>
          <w:rFonts w:ascii="Arial" w:hAnsi="Arial"/>
          <w:sz w:val="24"/>
          <w:szCs w:val="24"/>
          <w:lang w:eastAsia="el-GR"/>
        </w:rPr>
        <w:t xml:space="preserve"> τριάντα πέντε σελίδες, είναι μια τροπολογία που πάλι με απευθείας ανάθεση θα δώσει τα αντιπλημμυρικά έργα, όπως πριν από δεκαπέντε μέρες ή έναν μήνα με απευθείας ανάθεση είχατε δώσει, ω του θαύματος, σε ποια, λέτε, αγαπητές και αγαπητοί συνάδελφοι; Στην «ΤΕΡΝΑ». Σε αυτή την ίδια «ΤΕΡΝΑ». Και ποιο είναι το αποτέλεσμα που δώσατε με απευθείας ανάθεση τα εκατομμύρια στην κ. «ΤΕΡΝΑ» -</w:t>
      </w:r>
      <w:proofErr w:type="spellStart"/>
      <w:r w:rsidRPr="00015B0C">
        <w:rPr>
          <w:rFonts w:ascii="Arial" w:hAnsi="Arial"/>
          <w:sz w:val="24"/>
          <w:szCs w:val="24"/>
          <w:lang w:eastAsia="el-GR"/>
        </w:rPr>
        <w:t>επτάμισι</w:t>
      </w:r>
      <w:proofErr w:type="spellEnd"/>
      <w:r w:rsidRPr="00015B0C">
        <w:rPr>
          <w:rFonts w:ascii="Arial" w:hAnsi="Arial"/>
          <w:sz w:val="24"/>
          <w:szCs w:val="24"/>
          <w:lang w:eastAsia="el-GR"/>
        </w:rPr>
        <w:t xml:space="preserve">, αν δεν </w:t>
      </w:r>
      <w:proofErr w:type="spellStart"/>
      <w:r w:rsidRPr="00015B0C">
        <w:rPr>
          <w:rFonts w:ascii="Arial" w:hAnsi="Arial"/>
          <w:sz w:val="24"/>
          <w:szCs w:val="24"/>
          <w:lang w:eastAsia="el-GR"/>
        </w:rPr>
        <w:t>απατώμαι</w:t>
      </w:r>
      <w:proofErr w:type="spellEnd"/>
      <w:r w:rsidRPr="00015B0C">
        <w:rPr>
          <w:rFonts w:ascii="Arial" w:hAnsi="Arial"/>
          <w:sz w:val="24"/>
          <w:szCs w:val="24"/>
          <w:lang w:eastAsia="el-GR"/>
        </w:rPr>
        <w:t xml:space="preserve">- πριν από δεκαπέντε, είκοσι μέρες; Ότι οι άνθρωποι πνίγηκαν. Αυτό είναι το αποτέλεσμα της «ΤΕΡΝΑ», των συγγενών, του </w:t>
      </w:r>
      <w:proofErr w:type="spellStart"/>
      <w:r w:rsidRPr="00015B0C">
        <w:rPr>
          <w:rFonts w:ascii="Arial" w:hAnsi="Arial"/>
          <w:sz w:val="24"/>
          <w:szCs w:val="24"/>
          <w:lang w:eastAsia="el-GR"/>
        </w:rPr>
        <w:t>συγγενολογίου</w:t>
      </w:r>
      <w:proofErr w:type="spellEnd"/>
      <w:r w:rsidRPr="00015B0C">
        <w:rPr>
          <w:rFonts w:ascii="Arial" w:hAnsi="Arial"/>
          <w:sz w:val="24"/>
          <w:szCs w:val="24"/>
          <w:lang w:eastAsia="el-GR"/>
        </w:rPr>
        <w:t xml:space="preserve"> και δεν ξέρω τι αλλουνού. Αυτά είναι τα αποτελέσματα. Αυτός είναι ο τρόπος σας.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Κύριε Πρόεδρε, όπως ξέρετε, και όπως ξέρουν και οι Υπουργοί και οι Βουλευτές και οι </w:t>
      </w:r>
      <w:proofErr w:type="spellStart"/>
      <w:r w:rsidRPr="00015B0C">
        <w:rPr>
          <w:rFonts w:ascii="Arial" w:hAnsi="Arial"/>
          <w:sz w:val="24"/>
          <w:szCs w:val="24"/>
          <w:lang w:eastAsia="el-GR"/>
        </w:rPr>
        <w:t>Βουλεύτριες</w:t>
      </w:r>
      <w:proofErr w:type="spellEnd"/>
      <w:r w:rsidRPr="00015B0C">
        <w:rPr>
          <w:rFonts w:ascii="Arial" w:hAnsi="Arial"/>
          <w:sz w:val="24"/>
          <w:szCs w:val="24"/>
          <w:lang w:eastAsia="el-GR"/>
        </w:rPr>
        <w:t xml:space="preserve">, η χώρα βρίσκεται εν μέσω ενός πολέμου. Για καλή μας τύχη ακόμα δεν πολεμάμε με τους Τούρκους, δεν ξέρουμε καν αν θα πολεμήσουμε ποτέ και το απευχόμαστε όλοι μας, γιατί αγαπάμε βαθιά τον τουρκικό λαό, ο οποίος καταδυναστεύεται από μία πολύ σκληρή δικτατορία. Για όλους αυτούς και πολλούς άλλους λόγους, γιατί είμαστε φυσικά φύσει ειρηνικοί, γιατί στη ζωική μας υπόσταση είναι να αγαπάμε την ειρήνη, είμαστε κατά κάθε </w:t>
      </w:r>
      <w:r w:rsidRPr="00015B0C">
        <w:rPr>
          <w:rFonts w:ascii="Arial" w:hAnsi="Arial"/>
          <w:sz w:val="24"/>
          <w:szCs w:val="24"/>
          <w:lang w:eastAsia="el-GR"/>
        </w:rPr>
        <w:lastRenderedPageBreak/>
        <w:t>είδους πολέμου. Απευχόμαστε, λοιπόν, το πιο; Αυτό που υπάρχει. Που είναι τι; Ένα ενδεχόμενο να πολεμήσουμε κάποτε με τους Τούρκους. Το απευχόμαστε.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Αυτό, όμως, που συμβαίνει εδώ και ενάμιση χρόνο είναι ότι πολεμάμε σε μια υγειονομική πανδημία, κυρίες και κύριοι συνάδελφοι. Σε αυτή την πανδημία έχουμε καταφέρει να ξεπεράσουμε τους δεκαπέντε χιλιάδες νεκρούς, νούμερο το οποίο είναι το δεύτερο χειρότερο σε όλη την Ευρωπαϊκή Ένωση, σε σχέση με τον πληθυσμό μας. Σε αυτή τη συγκυρία, λοιπόν, αυτής της πανδημίας η Κυβέρνησή σας αγόρασε πριν δέκα μέρες με 10 δισεκατομμύρια, τα οποία δανείστηκε από την Ευρωπαϊκή Κεντρική Τράπεζα, τρεις φρεγάτες, άλλα δέκα </w:t>
      </w:r>
      <w:proofErr w:type="spellStart"/>
      <w:r w:rsidRPr="00015B0C">
        <w:rPr>
          <w:rFonts w:ascii="Arial" w:hAnsi="Arial"/>
          <w:sz w:val="24"/>
          <w:szCs w:val="24"/>
          <w:lang w:eastAsia="el-GR"/>
        </w:rPr>
        <w:t>Ραφάλ</w:t>
      </w:r>
      <w:proofErr w:type="spellEnd"/>
      <w:r w:rsidRPr="00015B0C">
        <w:rPr>
          <w:rFonts w:ascii="Arial" w:hAnsi="Arial"/>
          <w:sz w:val="24"/>
          <w:szCs w:val="24"/>
          <w:lang w:eastAsia="el-GR"/>
        </w:rPr>
        <w:t xml:space="preserve">, για να φτάσουμε στα είκοσι τέσσερα. Θα σας τα διαβάσω για να μην κάνω κανένα λάθος. Ξέρετε τι θα μπορούσατε να κάνετε αντί να πάρετε τρεις φρεγάτες και άλλα δέκα </w:t>
      </w:r>
      <w:proofErr w:type="spellStart"/>
      <w:r w:rsidRPr="00015B0C">
        <w:rPr>
          <w:rFonts w:ascii="Arial" w:hAnsi="Arial"/>
          <w:sz w:val="24"/>
          <w:szCs w:val="24"/>
          <w:lang w:eastAsia="el-GR"/>
        </w:rPr>
        <w:t>Ραφάλ</w:t>
      </w:r>
      <w:proofErr w:type="spellEnd"/>
      <w:r w:rsidRPr="00015B0C">
        <w:rPr>
          <w:rFonts w:ascii="Arial" w:hAnsi="Arial"/>
          <w:sz w:val="24"/>
          <w:szCs w:val="24"/>
          <w:lang w:eastAsia="el-GR"/>
        </w:rPr>
        <w:t>, για να φτάσετε τα είκοσι τέσσερα και να παραγγείλετε δεν ξέρω και εγώ πόσα άλλα;</w:t>
      </w:r>
    </w:p>
    <w:p w:rsidR="00015B0C" w:rsidRPr="00015B0C" w:rsidRDefault="00015B0C" w:rsidP="00015B0C">
      <w:pPr>
        <w:spacing w:after="160" w:line="600" w:lineRule="auto"/>
        <w:ind w:firstLine="720"/>
        <w:jc w:val="both"/>
        <w:rPr>
          <w:rFonts w:ascii="Arial" w:hAnsi="Arial"/>
          <w:sz w:val="24"/>
          <w:szCs w:val="24"/>
          <w:lang w:eastAsia="el-GR"/>
        </w:rPr>
      </w:pPr>
      <w:proofErr w:type="spellStart"/>
      <w:r w:rsidRPr="00015B0C">
        <w:rPr>
          <w:rFonts w:ascii="Arial" w:hAnsi="Arial"/>
          <w:sz w:val="24"/>
          <w:szCs w:val="24"/>
          <w:lang w:eastAsia="el-GR"/>
        </w:rPr>
        <w:t>Ειρήσθω</w:t>
      </w:r>
      <w:proofErr w:type="spellEnd"/>
      <w:r w:rsidRPr="00015B0C">
        <w:rPr>
          <w:rFonts w:ascii="Arial" w:hAnsi="Arial"/>
          <w:sz w:val="24"/>
          <w:szCs w:val="24"/>
          <w:lang w:eastAsia="el-GR"/>
        </w:rPr>
        <w:t xml:space="preserve"> εν </w:t>
      </w:r>
      <w:proofErr w:type="spellStart"/>
      <w:r w:rsidRPr="00015B0C">
        <w:rPr>
          <w:rFonts w:ascii="Arial" w:hAnsi="Arial"/>
          <w:sz w:val="24"/>
          <w:szCs w:val="24"/>
          <w:lang w:eastAsia="el-GR"/>
        </w:rPr>
        <w:t>παρόδω</w:t>
      </w:r>
      <w:proofErr w:type="spellEnd"/>
      <w:r w:rsidRPr="00015B0C">
        <w:rPr>
          <w:rFonts w:ascii="Arial" w:hAnsi="Arial"/>
          <w:sz w:val="24"/>
          <w:szCs w:val="24"/>
          <w:lang w:eastAsia="el-GR"/>
        </w:rPr>
        <w:t xml:space="preserve">, να σας θυμίσω τι έκαναν οι Τούρκοι, μόλις κάνατε αυτό εσείς. Παραγγείλαν σαράντα F-16 τελευταίου τύπου στις Ηνωμένες Πολιτείες Αμερικής και άρχισαν -είχαν ήδη αρχίσει, για να είμαι ειλικρινής- να κατασκευάζουν πάντως αεροπλανοφόρο. Αυτό το αεροπλανοφόρο δεν το παράγγειλαν οι Τούρκοι. Είναι πιο έξυπνοι από εμάς. Το κατασκευάζουν στα ναυπηγεία τους. Αυτό είναι επίσης κάτι που πρέπει να το λάβετε υπ’ </w:t>
      </w:r>
      <w:proofErr w:type="spellStart"/>
      <w:r w:rsidRPr="00015B0C">
        <w:rPr>
          <w:rFonts w:ascii="Arial" w:hAnsi="Arial"/>
          <w:sz w:val="24"/>
          <w:szCs w:val="24"/>
          <w:lang w:eastAsia="el-GR"/>
        </w:rPr>
        <w:t>όψιν</w:t>
      </w:r>
      <w:proofErr w:type="spellEnd"/>
      <w:r w:rsidRPr="00015B0C">
        <w:rPr>
          <w:rFonts w:ascii="Arial" w:hAnsi="Arial"/>
          <w:sz w:val="24"/>
          <w:szCs w:val="24"/>
          <w:lang w:eastAsia="el-GR"/>
        </w:rPr>
        <w:t xml:space="preserve"> σας.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Ξέρετε γιατί σας τα λέω όλα αυτά; Θα μου πείτε «Καλά, τώρα θυμήθηκες, Γρηγοριάδη, τώρα θυμήθηκες ΜέΡΑ25, να μας πεις για τις φρεγάτες; Μιλήσαμε για αυτά την προηγούμενη βδομάδα». Σας τα λέω, γιατί κάθε μία από αυτές τις φρεγάτες κάνει 1 δισεκατομμύριο 80 εκατομμύρια ευρώ, κύριε Πρόεδρε. Ξέρετε τι σημαίνει αυτό; Σημαίνει ότι αν παίρναμε δύο φρεγάτες αντί για τρεις -εγώ και το ΜέΡΑ25 πιστεύουμε ότι δεν έπρεπε να πάρουμε </w:t>
      </w:r>
      <w:proofErr w:type="spellStart"/>
      <w:r w:rsidRPr="00015B0C">
        <w:rPr>
          <w:rFonts w:ascii="Arial" w:hAnsi="Arial"/>
          <w:sz w:val="24"/>
          <w:szCs w:val="24"/>
          <w:lang w:eastAsia="el-GR"/>
        </w:rPr>
        <w:t>καμμία</w:t>
      </w:r>
      <w:proofErr w:type="spellEnd"/>
      <w:r w:rsidRPr="00015B0C">
        <w:rPr>
          <w:rFonts w:ascii="Arial" w:hAnsi="Arial"/>
          <w:sz w:val="24"/>
          <w:szCs w:val="24"/>
          <w:lang w:eastAsia="el-GR"/>
        </w:rPr>
        <w:t>-, θα μπορούσαμε, κύριε Πρόεδρε, να προσλάβουμε μόνιμους γιατρούς στο ΕΣΥ όλες τις χιλιάδες που χρειάζονται για τους επόμενους δύο αιώνες! Αιώνες. Το ακούσατε; Το καταλάβατε;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Θέλετε να σας πω κάτι άλλο; Εάν πάρουμε όλη τη δαπάνη, τα 10 δισεκατομμύρια ευρώ που δαπανούμε, καθώς μας πρόσταξαν ο Πλανητάρχης της Αμερικής και ο κ. Μακρόν και εμείς πειθήνια, όπως το κάνουμε δώδεκα χρόνια τώρα, το κάναμε, εάν, λοιπόν, τα 10 δισεκατομμύρια αυτά τα δαπανούσαμε για καλύτερο σκοπό, ξέρετε τι θα </w:t>
      </w:r>
      <w:proofErr w:type="spellStart"/>
      <w:r w:rsidRPr="00015B0C">
        <w:rPr>
          <w:rFonts w:ascii="Arial" w:hAnsi="Arial"/>
          <w:sz w:val="24"/>
          <w:szCs w:val="24"/>
          <w:lang w:eastAsia="el-GR"/>
        </w:rPr>
        <w:t>προέκυπτε</w:t>
      </w:r>
      <w:proofErr w:type="spellEnd"/>
      <w:r w:rsidRPr="00015B0C">
        <w:rPr>
          <w:rFonts w:ascii="Arial" w:hAnsi="Arial"/>
          <w:sz w:val="24"/>
          <w:szCs w:val="24"/>
          <w:lang w:eastAsia="el-GR"/>
        </w:rPr>
        <w:t xml:space="preserve"> στη χώρα; Θα </w:t>
      </w:r>
      <w:proofErr w:type="spellStart"/>
      <w:r w:rsidRPr="00015B0C">
        <w:rPr>
          <w:rFonts w:ascii="Arial" w:hAnsi="Arial"/>
          <w:sz w:val="24"/>
          <w:szCs w:val="24"/>
          <w:lang w:eastAsia="el-GR"/>
        </w:rPr>
        <w:t>προέκυπτε</w:t>
      </w:r>
      <w:proofErr w:type="spellEnd"/>
      <w:r w:rsidRPr="00015B0C">
        <w:rPr>
          <w:rFonts w:ascii="Arial" w:hAnsi="Arial"/>
          <w:sz w:val="24"/>
          <w:szCs w:val="24"/>
          <w:lang w:eastAsia="el-GR"/>
        </w:rPr>
        <w:t>, για παράδειγμα, ότι όλες οι φυσικές καταστροφές που έχουν συμβεί κατά την τελευταία δεκαετία θα μπορούσαν να αποκατασταθούν και σε όλους τους θιγόμενους πολίτες θα μπορούσαν, επίσης, να αποκατασταθούν οι αξίες που έχασαν. Ωστόσο, δεν σας ενδιαφέρει να αποκαταστήσετε τίποτα τέτοιο. Γι’ αυτό και φέρεστε όπως φέρεστε.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(Στο σημείο αυτό κτυπάει το κουδούνι λήξεως του χρόνου ομιλίας του κυρίου Βουλευτή)</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Συνεχίζω, κύριε Πρόεδρε, λέγοντας το εξής: Μπορείτε να περνάτε, κυρίες και κύριοι Βουλευτές της Συμπολίτευσης, όποιο νομοσχέδιο θέλετε με </w:t>
      </w:r>
      <w:proofErr w:type="spellStart"/>
      <w:r w:rsidRPr="00015B0C">
        <w:rPr>
          <w:rFonts w:ascii="Arial" w:hAnsi="Arial"/>
          <w:sz w:val="24"/>
          <w:szCs w:val="24"/>
          <w:lang w:eastAsia="el-GR"/>
        </w:rPr>
        <w:t>εκατόν</w:t>
      </w:r>
      <w:proofErr w:type="spellEnd"/>
      <w:r w:rsidRPr="00015B0C">
        <w:rPr>
          <w:rFonts w:ascii="Arial" w:hAnsi="Arial"/>
          <w:sz w:val="24"/>
          <w:szCs w:val="24"/>
          <w:lang w:eastAsia="el-GR"/>
        </w:rPr>
        <w:t xml:space="preserve"> πενήντα οκτώ, </w:t>
      </w:r>
      <w:proofErr w:type="spellStart"/>
      <w:r w:rsidRPr="00015B0C">
        <w:rPr>
          <w:rFonts w:ascii="Arial" w:hAnsi="Arial"/>
          <w:sz w:val="24"/>
          <w:szCs w:val="24"/>
          <w:lang w:eastAsia="el-GR"/>
        </w:rPr>
        <w:t>εκατόν</w:t>
      </w:r>
      <w:proofErr w:type="spellEnd"/>
      <w:r w:rsidRPr="00015B0C">
        <w:rPr>
          <w:rFonts w:ascii="Arial" w:hAnsi="Arial"/>
          <w:sz w:val="24"/>
          <w:szCs w:val="24"/>
          <w:lang w:eastAsia="el-GR"/>
        </w:rPr>
        <w:t xml:space="preserve"> πενήντα επτά ψήφους. Θα δούμε τι άλλες διαρροές θα έχετε και τι άλλα φασιστοειδή κρύβετε στις τάξεις, τα οποία κάποια στιγμή θα σας εκθέσουν τόσο πολύ, που θα αναγκαστείτε να τα διαγράψετε. Εν πάση </w:t>
      </w:r>
      <w:proofErr w:type="spellStart"/>
      <w:r w:rsidRPr="00015B0C">
        <w:rPr>
          <w:rFonts w:ascii="Arial" w:hAnsi="Arial"/>
          <w:sz w:val="24"/>
          <w:szCs w:val="24"/>
          <w:lang w:eastAsia="el-GR"/>
        </w:rPr>
        <w:t>περιπτώσει</w:t>
      </w:r>
      <w:proofErr w:type="spellEnd"/>
      <w:r w:rsidRPr="00015B0C">
        <w:rPr>
          <w:rFonts w:ascii="Arial" w:hAnsi="Arial"/>
          <w:sz w:val="24"/>
          <w:szCs w:val="24"/>
          <w:lang w:eastAsia="el-GR"/>
        </w:rPr>
        <w:t xml:space="preserve">, μπορεί να περνάτε ό,τι θέλετε. Γιατί, κύριε Πρόεδρε, όλα αυτά τα περνάνε; Χάρη στη ληστρική, </w:t>
      </w:r>
      <w:proofErr w:type="spellStart"/>
      <w:r w:rsidRPr="00015B0C">
        <w:rPr>
          <w:rFonts w:ascii="Arial" w:hAnsi="Arial"/>
          <w:sz w:val="24"/>
          <w:szCs w:val="24"/>
          <w:lang w:eastAsia="el-GR"/>
        </w:rPr>
        <w:t>αντισυνταγματικότατη</w:t>
      </w:r>
      <w:proofErr w:type="spellEnd"/>
      <w:r w:rsidRPr="00015B0C">
        <w:rPr>
          <w:rFonts w:ascii="Arial" w:hAnsi="Arial"/>
          <w:sz w:val="24"/>
          <w:szCs w:val="24"/>
          <w:lang w:eastAsia="el-GR"/>
        </w:rPr>
        <w:t xml:space="preserve">, </w:t>
      </w:r>
      <w:proofErr w:type="spellStart"/>
      <w:r w:rsidRPr="00015B0C">
        <w:rPr>
          <w:rFonts w:ascii="Arial" w:hAnsi="Arial"/>
          <w:sz w:val="24"/>
          <w:szCs w:val="24"/>
          <w:lang w:eastAsia="el-GR"/>
        </w:rPr>
        <w:t>υπερενισχυμενότατη</w:t>
      </w:r>
      <w:proofErr w:type="spellEnd"/>
      <w:r w:rsidRPr="00015B0C">
        <w:rPr>
          <w:rFonts w:ascii="Arial" w:hAnsi="Arial"/>
          <w:sz w:val="24"/>
          <w:szCs w:val="24"/>
          <w:lang w:eastAsia="el-GR"/>
        </w:rPr>
        <w:t xml:space="preserve"> αναλογική -που μόνο αναλογική δεν είναι-, που σας χαρίζει και πενήντα, ογδόντα Βουλευτές -δεν θυμάμαι πόσους σας χάρισε- έτσι τσάμπα και βερεσέ. Μπορείτε να περνάτε όποιο νομοσχέδιο θέλετε με αυτές τις ληστρικές και κλεμμένες πλειοψηφίες από τον ελληνικό λαό.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Δεν μπορείτε να περάσετε τίποτα στον ίδιο τον ελληνικό λαό! Έντεκα χρόνια μνημονίων, κύριε Πρόεδρε, χάσαμε σαράντα έναν χιλιάδες εκπαιδευτικούς. Συνταξιοδοτήθηκαν και δεν προσελήφθη κανείς στη θέση τους. Και θριαμβολογεί η κ. </w:t>
      </w:r>
      <w:proofErr w:type="spellStart"/>
      <w:r w:rsidRPr="00015B0C">
        <w:rPr>
          <w:rFonts w:ascii="Arial" w:hAnsi="Arial"/>
          <w:sz w:val="24"/>
          <w:szCs w:val="24"/>
          <w:lang w:eastAsia="el-GR"/>
        </w:rPr>
        <w:t>Κεραμέως</w:t>
      </w:r>
      <w:proofErr w:type="spellEnd"/>
      <w:r w:rsidRPr="00015B0C">
        <w:rPr>
          <w:rFonts w:ascii="Arial" w:hAnsi="Arial"/>
          <w:sz w:val="24"/>
          <w:szCs w:val="24"/>
          <w:lang w:eastAsia="el-GR"/>
        </w:rPr>
        <w:t xml:space="preserve"> σήμερα, γιατί θα προσληφθούν </w:t>
      </w:r>
      <w:proofErr w:type="spellStart"/>
      <w:r w:rsidRPr="00015B0C">
        <w:rPr>
          <w:rFonts w:ascii="Arial" w:hAnsi="Arial"/>
          <w:sz w:val="24"/>
          <w:szCs w:val="24"/>
          <w:lang w:eastAsia="el-GR"/>
        </w:rPr>
        <w:t>εντεκάμισι</w:t>
      </w:r>
      <w:proofErr w:type="spellEnd"/>
      <w:r w:rsidRPr="00015B0C">
        <w:rPr>
          <w:rFonts w:ascii="Arial" w:hAnsi="Arial"/>
          <w:sz w:val="24"/>
          <w:szCs w:val="24"/>
          <w:lang w:eastAsia="el-GR"/>
        </w:rPr>
        <w:t xml:space="preserve"> χιλιάδες. Δηλαδή, θα φτάσουμε να έχουμε χάσει απλώς τριάντα χιλιάδες.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Λέω, λοιπόν, για αυτό το θέμα, για την </w:t>
      </w:r>
      <w:proofErr w:type="spellStart"/>
      <w:r w:rsidRPr="00015B0C">
        <w:rPr>
          <w:rFonts w:ascii="Arial" w:hAnsi="Arial"/>
          <w:sz w:val="24"/>
          <w:szCs w:val="24"/>
          <w:lang w:eastAsia="el-GR"/>
        </w:rPr>
        <w:t>απαξιολόγηση</w:t>
      </w:r>
      <w:proofErr w:type="spellEnd"/>
      <w:r w:rsidRPr="00015B0C">
        <w:rPr>
          <w:rFonts w:ascii="Arial" w:hAnsi="Arial"/>
          <w:sz w:val="24"/>
          <w:szCs w:val="24"/>
          <w:lang w:eastAsia="el-GR"/>
        </w:rPr>
        <w:t xml:space="preserve"> -εμείς ξέρετε τη δήθεν αξιολόγηση την ονομάσουμε </w:t>
      </w:r>
      <w:proofErr w:type="spellStart"/>
      <w:r w:rsidRPr="00015B0C">
        <w:rPr>
          <w:rFonts w:ascii="Arial" w:hAnsi="Arial"/>
          <w:sz w:val="24"/>
          <w:szCs w:val="24"/>
          <w:lang w:eastAsia="el-GR"/>
        </w:rPr>
        <w:t>απαξιολόγηση</w:t>
      </w:r>
      <w:proofErr w:type="spellEnd"/>
      <w:r w:rsidRPr="00015B0C">
        <w:rPr>
          <w:rFonts w:ascii="Arial" w:hAnsi="Arial"/>
          <w:sz w:val="24"/>
          <w:szCs w:val="24"/>
          <w:lang w:eastAsia="el-GR"/>
        </w:rPr>
        <w:t xml:space="preserve">- το εξής. Δεν θα </w:t>
      </w:r>
      <w:r w:rsidRPr="00015B0C">
        <w:rPr>
          <w:rFonts w:ascii="Arial" w:hAnsi="Arial"/>
          <w:sz w:val="24"/>
          <w:szCs w:val="24"/>
          <w:lang w:eastAsia="el-GR"/>
        </w:rPr>
        <w:lastRenderedPageBreak/>
        <w:t xml:space="preserve">μακρηγορήσω πολύ, κύριε Πρόεδρε. Σε δύο τρία λεπτά θα τελειώσω. Εκ του πονηρού ισχυρίζεστε, κυρίες και κύριοι Βουλευτές της Νέας Δημοκρατίας, ότι η αξιολόγηση αυτή αφορά διδάσκοντες. Στάχτη στα μάτια του κόσμου ρίχνετε. Λέτε ότι αυτοί είναι τάχα τεμπέληδες και δεν γουστάρουν, αποφεύγουν να αξιολογηθούν και γι’ αυτό τον λόγο βγαίνουν στους δρόμους. Λέτε ψέματα διπλά, γιατί δεν βγήκα γι’ αυτό στους δρόμους. Στους δρόμους βγήκαν, γιατί παλεύουν για τους μαθητές και τα </w:t>
      </w:r>
      <w:proofErr w:type="spellStart"/>
      <w:r w:rsidRPr="00015B0C">
        <w:rPr>
          <w:rFonts w:ascii="Arial" w:hAnsi="Arial"/>
          <w:sz w:val="24"/>
          <w:szCs w:val="24"/>
          <w:lang w:eastAsia="el-GR"/>
        </w:rPr>
        <w:t>σχολειά</w:t>
      </w:r>
      <w:proofErr w:type="spellEnd"/>
      <w:r w:rsidRPr="00015B0C">
        <w:rPr>
          <w:rFonts w:ascii="Arial" w:hAnsi="Arial"/>
          <w:sz w:val="24"/>
          <w:szCs w:val="24"/>
          <w:lang w:eastAsia="el-GR"/>
        </w:rPr>
        <w:t xml:space="preserve"> τους. Ξέρετε πολύ καλά ότι η ταμπακιέρα ήταν τα κτήρια, οι δομές και όχι η αξιολόγηση των ίδιων.</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Γιατί τι θα συμβεί; Η αξιολόγηση, ξέρετε καλύτερα από μένα, αφορά σχολικές μονάδες που εσείς αφήνετε χρόνια </w:t>
      </w:r>
      <w:proofErr w:type="spellStart"/>
      <w:r w:rsidRPr="00015B0C">
        <w:rPr>
          <w:rFonts w:ascii="Arial" w:hAnsi="Arial"/>
          <w:sz w:val="24"/>
          <w:szCs w:val="24"/>
          <w:lang w:eastAsia="el-GR"/>
        </w:rPr>
        <w:t>υποχρηματοδοτούμενες</w:t>
      </w:r>
      <w:proofErr w:type="spellEnd"/>
      <w:r w:rsidRPr="00015B0C">
        <w:rPr>
          <w:rFonts w:ascii="Arial" w:hAnsi="Arial"/>
          <w:sz w:val="24"/>
          <w:szCs w:val="24"/>
          <w:lang w:eastAsia="el-GR"/>
        </w:rPr>
        <w:t xml:space="preserve"> -όλες οι κυβερνήσεις-, ώστε να έχετε μετά την ευκαιρία άνετα να τις κλείσετε, για να πάνε φυσικά στους σχολάρχες και </w:t>
      </w:r>
      <w:proofErr w:type="spellStart"/>
      <w:r w:rsidRPr="00015B0C">
        <w:rPr>
          <w:rFonts w:ascii="Arial" w:hAnsi="Arial"/>
          <w:sz w:val="24"/>
          <w:szCs w:val="24"/>
          <w:lang w:eastAsia="el-GR"/>
        </w:rPr>
        <w:t>πανεπιστημιάρχες</w:t>
      </w:r>
      <w:proofErr w:type="spellEnd"/>
      <w:r w:rsidRPr="00015B0C">
        <w:rPr>
          <w:rFonts w:ascii="Arial" w:hAnsi="Arial"/>
          <w:sz w:val="24"/>
          <w:szCs w:val="24"/>
          <w:lang w:eastAsia="el-GR"/>
        </w:rPr>
        <w:t xml:space="preserve"> φίλους σας, παρασιτικούς </w:t>
      </w:r>
      <w:proofErr w:type="spellStart"/>
      <w:r w:rsidRPr="00015B0C">
        <w:rPr>
          <w:rFonts w:ascii="Arial" w:hAnsi="Arial"/>
          <w:sz w:val="24"/>
          <w:szCs w:val="24"/>
          <w:lang w:eastAsia="el-GR"/>
        </w:rPr>
        <w:t>ολιγάρχες</w:t>
      </w:r>
      <w:proofErr w:type="spellEnd"/>
      <w:r w:rsidRPr="00015B0C">
        <w:rPr>
          <w:rFonts w:ascii="Arial" w:hAnsi="Arial"/>
          <w:sz w:val="24"/>
          <w:szCs w:val="24"/>
          <w:lang w:eastAsia="el-GR"/>
        </w:rPr>
        <w:t xml:space="preserve"> τα θύματά σας. Κυνικοί </w:t>
      </w:r>
      <w:proofErr w:type="spellStart"/>
      <w:r w:rsidRPr="00015B0C">
        <w:rPr>
          <w:rFonts w:ascii="Arial" w:hAnsi="Arial"/>
          <w:sz w:val="24"/>
          <w:szCs w:val="24"/>
          <w:lang w:eastAsia="el-GR"/>
        </w:rPr>
        <w:t>τακτικισμοί</w:t>
      </w:r>
      <w:proofErr w:type="spellEnd"/>
      <w:r w:rsidRPr="00015B0C">
        <w:rPr>
          <w:rFonts w:ascii="Arial" w:hAnsi="Arial"/>
          <w:sz w:val="24"/>
          <w:szCs w:val="24"/>
          <w:lang w:eastAsia="el-GR"/>
        </w:rPr>
        <w:t xml:space="preserve"> με ψεύδη και συκοφαντίες δεν αποτελούν αρετές κατάλληλες για </w:t>
      </w:r>
      <w:proofErr w:type="spellStart"/>
      <w:r w:rsidRPr="00015B0C">
        <w:rPr>
          <w:rFonts w:ascii="Arial" w:hAnsi="Arial"/>
          <w:sz w:val="24"/>
          <w:szCs w:val="24"/>
          <w:lang w:eastAsia="el-GR"/>
        </w:rPr>
        <w:t>καμμία</w:t>
      </w:r>
      <w:proofErr w:type="spellEnd"/>
      <w:r w:rsidRPr="00015B0C">
        <w:rPr>
          <w:rFonts w:ascii="Arial" w:hAnsi="Arial"/>
          <w:sz w:val="24"/>
          <w:szCs w:val="24"/>
          <w:lang w:eastAsia="el-GR"/>
        </w:rPr>
        <w:t xml:space="preserve"> Υπουργό Παιδείας και για </w:t>
      </w:r>
      <w:proofErr w:type="spellStart"/>
      <w:r w:rsidRPr="00015B0C">
        <w:rPr>
          <w:rFonts w:ascii="Arial" w:hAnsi="Arial"/>
          <w:sz w:val="24"/>
          <w:szCs w:val="24"/>
          <w:lang w:eastAsia="el-GR"/>
        </w:rPr>
        <w:t>καμμία</w:t>
      </w:r>
      <w:proofErr w:type="spellEnd"/>
      <w:r w:rsidRPr="00015B0C">
        <w:rPr>
          <w:rFonts w:ascii="Arial" w:hAnsi="Arial"/>
          <w:sz w:val="24"/>
          <w:szCs w:val="24"/>
          <w:lang w:eastAsia="el-GR"/>
        </w:rPr>
        <w:t xml:space="preserve"> απολύτως κυβέρνηση.</w:t>
      </w:r>
    </w:p>
    <w:p w:rsidR="00015B0C" w:rsidRPr="00015B0C" w:rsidRDefault="00015B0C" w:rsidP="00015B0C">
      <w:pPr>
        <w:spacing w:after="160" w:line="600" w:lineRule="auto"/>
        <w:ind w:firstLine="720"/>
        <w:jc w:val="both"/>
        <w:rPr>
          <w:rFonts w:ascii="Arial" w:hAnsi="Arial"/>
          <w:sz w:val="24"/>
          <w:szCs w:val="24"/>
          <w:lang w:eastAsia="el-GR"/>
        </w:rPr>
      </w:pPr>
      <w:proofErr w:type="spellStart"/>
      <w:r w:rsidRPr="00015B0C">
        <w:rPr>
          <w:rFonts w:ascii="Arial" w:hAnsi="Arial"/>
          <w:sz w:val="24"/>
          <w:szCs w:val="24"/>
          <w:lang w:eastAsia="el-GR"/>
        </w:rPr>
        <w:t>Ειρήσθω</w:t>
      </w:r>
      <w:proofErr w:type="spellEnd"/>
      <w:r w:rsidRPr="00015B0C">
        <w:rPr>
          <w:rFonts w:ascii="Arial" w:hAnsi="Arial"/>
          <w:sz w:val="24"/>
          <w:szCs w:val="24"/>
          <w:lang w:eastAsia="el-GR"/>
        </w:rPr>
        <w:t xml:space="preserve"> εν </w:t>
      </w:r>
      <w:proofErr w:type="spellStart"/>
      <w:r w:rsidRPr="00015B0C">
        <w:rPr>
          <w:rFonts w:ascii="Arial" w:hAnsi="Arial"/>
          <w:sz w:val="24"/>
          <w:szCs w:val="24"/>
          <w:lang w:eastAsia="el-GR"/>
        </w:rPr>
        <w:t>παρόδω</w:t>
      </w:r>
      <w:proofErr w:type="spellEnd"/>
      <w:r w:rsidRPr="00015B0C">
        <w:rPr>
          <w:rFonts w:ascii="Arial" w:hAnsi="Arial"/>
          <w:sz w:val="24"/>
          <w:szCs w:val="24"/>
          <w:lang w:eastAsia="el-GR"/>
        </w:rPr>
        <w:t xml:space="preserve">, κύριε Πρόεδρε, πριν λίγα λεπτά είδα στο διαδίκτυο στη Νέα Φιλαδέλφεια να βγαίνουν μαθητές δημοτικού από κοντέινερ -ναι, καλά το ακούσατε, κοντέινερ-, προσπαθώντας να διασωθούν. Το νερό είχε ένα μέτρο ύψος. Το είδα με τα ίδια μου τα μάτια. Το καταθέτω στη Βουλή, στην Ολομέλεια των Ελλήνων. Οι άνθρωποι έχουν στήσει, λοιπόν, δοκάρια, μαδέρια, </w:t>
      </w:r>
      <w:r w:rsidRPr="00015B0C">
        <w:rPr>
          <w:rFonts w:ascii="Arial" w:hAnsi="Arial"/>
          <w:sz w:val="24"/>
          <w:szCs w:val="24"/>
          <w:lang w:eastAsia="el-GR"/>
        </w:rPr>
        <w:lastRenderedPageBreak/>
        <w:t>σκαλωσιές από το σχολείο, είκοσι μέτρα, για να βγαίνουν τα παιδιά, κάνοντας διάφορα ακροβατικά, για να μην πέσουν στο νερό, το οποίο έχει ένα μέτρο βάθος. Αυτό γίνεται στη Νέα Φιλαδέλφεια τώρα, αυτή τη στιγμή.</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Και βέβαια, δεν μπορώ να αφήσω στην ησυχία του το γεγονός και να μην σχολιάσω την παραίτηση του Αυστριακού Καγκελάριου. Και ξέρετε, γελάω ήδη. Γιατί γελάω; Γιατί τι συνειδητοποιήσαμε με έκπληξη και φρίκη αυτές τις μέρες;</w:t>
      </w:r>
      <w:r w:rsidRPr="00015B0C">
        <w:rPr>
          <w:rFonts w:ascii="Arial" w:hAnsi="Arial" w:cs="Arial"/>
          <w:sz w:val="24"/>
          <w:szCs w:val="24"/>
          <w:lang w:eastAsia="el-GR"/>
        </w:rPr>
        <w:t xml:space="preserve"> </w:t>
      </w:r>
      <w:r w:rsidRPr="00015B0C">
        <w:rPr>
          <w:rFonts w:ascii="Arial" w:hAnsi="Arial"/>
          <w:sz w:val="24"/>
          <w:szCs w:val="24"/>
          <w:lang w:eastAsia="el-GR"/>
        </w:rPr>
        <w:t xml:space="preserve">Συνειδητοποιήσαμε ότι αυτό που σε μια ευνομούμενη στοιχειωδώς -δεν είναι </w:t>
      </w:r>
      <w:proofErr w:type="spellStart"/>
      <w:r w:rsidRPr="00015B0C">
        <w:rPr>
          <w:rFonts w:ascii="Arial" w:hAnsi="Arial"/>
          <w:sz w:val="24"/>
          <w:szCs w:val="24"/>
          <w:lang w:eastAsia="el-GR"/>
        </w:rPr>
        <w:t>καμμία</w:t>
      </w:r>
      <w:proofErr w:type="spellEnd"/>
      <w:r w:rsidRPr="00015B0C">
        <w:rPr>
          <w:rFonts w:ascii="Arial" w:hAnsi="Arial"/>
          <w:sz w:val="24"/>
          <w:szCs w:val="24"/>
          <w:lang w:eastAsia="el-GR"/>
        </w:rPr>
        <w:t xml:space="preserve"> σοβαρά ευνομούμενη χώρα ή δημοκρατική η Αυστρία- χώρα της Ευρωπαϊκής Ένωσης, αυτό που επισύρει ποινές και τελικά οδηγεί έναν ολόκληρο καγκελάριο σε παραίτηση, στην Ελλάδα -λυπάμαι, ντρέπομαι που είμαι εδώ πάνω- αποτελεί απλώς κανονικότητα.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Κανονικότητα είναι τα 100 εκατομμύρια και πλέον συνολικά που έχετε δώσει στη λίστα Πέτσα. Έχετε δώσει 40 εκατομμύρια, χέρι με χέρι, μετρητά και τα υπόλοιπα είναι διευκολύνσεις, </w:t>
      </w:r>
      <w:proofErr w:type="spellStart"/>
      <w:r w:rsidRPr="00015B0C">
        <w:rPr>
          <w:rFonts w:ascii="Arial" w:hAnsi="Arial"/>
          <w:sz w:val="24"/>
          <w:szCs w:val="24"/>
          <w:lang w:eastAsia="el-GR"/>
        </w:rPr>
        <w:t>φοροελαφρύνσεις</w:t>
      </w:r>
      <w:proofErr w:type="spellEnd"/>
      <w:r w:rsidRPr="00015B0C">
        <w:rPr>
          <w:rFonts w:ascii="Arial" w:hAnsi="Arial"/>
          <w:sz w:val="24"/>
          <w:szCs w:val="24"/>
          <w:lang w:eastAsia="el-GR"/>
        </w:rPr>
        <w:t xml:space="preserve"> του τύπου: «Δεν θα πληρώσεις αυτό γιατί είχες απώλειες, εσύ που είσαι κακομοίρης πάλι και πήρες μόνο μια επιστρεπτέα δύο χιλιάδων θα την πληρώσεις και θα σου πιώ το αίμα για να την πάρω πίσω, αλλά εσύ που πήρες 100 εκατομμύρια δεν τρέχει και τίποτα, μην τα δίνεις».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Έτσι, λοιπόν, έχουμε φτάσει, κύριε Πρόεδρε, σε αυτό ακριβώς το αδιέξοδο. Και πραγματικά, δεν ξέρω τι σκοπεύετε να κάνετε γι’ αυτό. Αυτοί </w:t>
      </w:r>
      <w:r w:rsidRPr="00015B0C">
        <w:rPr>
          <w:rFonts w:ascii="Arial" w:hAnsi="Arial"/>
          <w:sz w:val="24"/>
          <w:szCs w:val="24"/>
          <w:lang w:eastAsia="el-GR"/>
        </w:rPr>
        <w:lastRenderedPageBreak/>
        <w:t xml:space="preserve">όμως είσαστε ακριβώς. Στην Αυστρία παραιτήθηκε καγκελάριος γι’ αυτό που η «Κυριάκος Μητσοτάκης Α.Ε.» το έχει ψωμοτύρι, να χρηματίζει τα μέσα. Ξέρετε πώς αποδεικνύεται του λόγου το αληθές; Αποδεικνύεται διότι τίποτα απ’ ό,τι θα πω εγώ τώρα εδώ -πέντε πράγματα είπα- δεν θα δημοσιευθεί πουθενά, δεν θα το πει κανένα κανάλι, κανένα </w:t>
      </w:r>
      <w:r w:rsidRPr="00015B0C">
        <w:rPr>
          <w:rFonts w:ascii="Arial" w:hAnsi="Arial"/>
          <w:sz w:val="24"/>
          <w:szCs w:val="24"/>
          <w:lang w:val="en-US" w:eastAsia="el-GR"/>
        </w:rPr>
        <w:t>site</w:t>
      </w:r>
      <w:r w:rsidRPr="00015B0C">
        <w:rPr>
          <w:rFonts w:ascii="Arial" w:hAnsi="Arial"/>
          <w:sz w:val="24"/>
          <w:szCs w:val="24"/>
          <w:lang w:eastAsia="el-GR"/>
        </w:rPr>
        <w:t xml:space="preserve"> με μεγάλη </w:t>
      </w:r>
      <w:proofErr w:type="spellStart"/>
      <w:r w:rsidRPr="00015B0C">
        <w:rPr>
          <w:rFonts w:ascii="Arial" w:hAnsi="Arial"/>
          <w:sz w:val="24"/>
          <w:szCs w:val="24"/>
          <w:lang w:eastAsia="el-GR"/>
        </w:rPr>
        <w:t>επισκεψιμότητα</w:t>
      </w:r>
      <w:proofErr w:type="spellEnd"/>
      <w:r w:rsidRPr="00015B0C">
        <w:rPr>
          <w:rFonts w:ascii="Arial" w:hAnsi="Arial"/>
          <w:sz w:val="24"/>
          <w:szCs w:val="24"/>
          <w:lang w:eastAsia="el-GR"/>
        </w:rPr>
        <w:t xml:space="preserve">, γιατί όλα αυτά τα έχετε εξαγοράσει και χρηματίζονται.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το ξέρουμε αυτό, γιατί εκτός από αυτά που λέω εγώ, κύριε Πρόεδρε, γίνεται το ίδιο και σε όσα λέει ο κ. </w:t>
      </w:r>
      <w:proofErr w:type="spellStart"/>
      <w:r w:rsidRPr="00015B0C">
        <w:rPr>
          <w:rFonts w:ascii="Arial" w:hAnsi="Arial"/>
          <w:sz w:val="24"/>
          <w:szCs w:val="24"/>
          <w:lang w:eastAsia="el-GR"/>
        </w:rPr>
        <w:t>Βαρουφάκης</w:t>
      </w:r>
      <w:proofErr w:type="spellEnd"/>
      <w:r w:rsidRPr="00015B0C">
        <w:rPr>
          <w:rFonts w:ascii="Arial" w:hAnsi="Arial"/>
          <w:sz w:val="24"/>
          <w:szCs w:val="24"/>
          <w:lang w:eastAsia="el-GR"/>
        </w:rPr>
        <w:t xml:space="preserve">. Πες ότι εγώ δεν είμαι τίποτα, είμαι ο τελευταίος τροχός της αμάξης. Ο κ. </w:t>
      </w:r>
      <w:proofErr w:type="spellStart"/>
      <w:r w:rsidRPr="00015B0C">
        <w:rPr>
          <w:rFonts w:ascii="Arial" w:hAnsi="Arial"/>
          <w:sz w:val="24"/>
          <w:szCs w:val="24"/>
          <w:lang w:eastAsia="el-GR"/>
        </w:rPr>
        <w:t>Βαρουφάκης</w:t>
      </w:r>
      <w:proofErr w:type="spellEnd"/>
      <w:r w:rsidRPr="00015B0C">
        <w:rPr>
          <w:rFonts w:ascii="Arial" w:hAnsi="Arial"/>
          <w:sz w:val="24"/>
          <w:szCs w:val="24"/>
          <w:lang w:eastAsia="el-GR"/>
        </w:rPr>
        <w:t xml:space="preserve"> όμως συνταγματικά είναι Πρόεδρος Κοινοβουλευτικής Ομάδας. Δεν σας κάνει εντύπωση που δυόμιση χρόνια δεν έχουμε δει σχεδόν ποτέ και πουθενά τον κ. </w:t>
      </w:r>
      <w:proofErr w:type="spellStart"/>
      <w:r w:rsidRPr="00015B0C">
        <w:rPr>
          <w:rFonts w:ascii="Arial" w:hAnsi="Arial"/>
          <w:sz w:val="24"/>
          <w:szCs w:val="24"/>
          <w:lang w:eastAsia="el-GR"/>
        </w:rPr>
        <w:t>Βαρουφάκη</w:t>
      </w:r>
      <w:proofErr w:type="spellEnd"/>
      <w:r w:rsidRPr="00015B0C">
        <w:rPr>
          <w:rFonts w:ascii="Arial" w:hAnsi="Arial"/>
          <w:sz w:val="24"/>
          <w:szCs w:val="24"/>
          <w:lang w:eastAsia="el-GR"/>
        </w:rPr>
        <w:t xml:space="preserve"> σε ένα από τα καταραμένα αυτά κανάλια;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Θα κλείσω, για να αστειευτούμε και λίγο, κύριε Πρόεδρε. Διαβάζω από το Φύλλο της Εφημερίδας της Κυβερνήσεως 4574/Β/2-10-2021. Είναι από προχθές. Πρόκειται για ρύθμιση θεμάτων για τη χρησιμοποίηση θηρευτικών ιεράκων. Να το ακούει ο κόσμος. Το όνειδος του κυνηγίου δεν λέει να τελειώσει. Ο Μεσαίωνας καλά κρατεί. Σκοτώνουμε ζώα για απόλαυση. Συγχαρητήρια! Μπράβο μας!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Εμείς δεν είμαστε λαϊκιστές. Ξέρουμε πόσοι είναι οι κυνηγοί. Ξέρουμε ότι θα μας σιχαθούν. Θέλουμε να μας σιχαθούν. Ευχόμαστε όποιος κυνηγάει ζωάκια να μας σιχαίνεται και να μη μας ψηφίσει τον αιώνα τον άπαντα.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Όμως, εσείς έχετε χιούμορ, γιατί με μία κοινή υπουργική απόφαση δημοσιεύετε στο Φύλλο της Κυβερνήσεως το εξής καταπληκτικό. Θα παραμείνει ως αλήστου μνήμης το γεγονός αυτό.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«Περιεχόμενο πρακτικής άσκησης και διαδικασία πιστοποίησης εκπαιδευομένων: Στην πρακτική άσκηση των υποψηφίων χειριστών αρπακτικών πτηνών…» για την </w:t>
      </w:r>
      <w:proofErr w:type="spellStart"/>
      <w:r w:rsidRPr="00015B0C">
        <w:rPr>
          <w:rFonts w:ascii="Arial" w:hAnsi="Arial"/>
          <w:sz w:val="24"/>
          <w:szCs w:val="24"/>
          <w:lang w:eastAsia="el-GR"/>
        </w:rPr>
        <w:t>ιερακοθηρία</w:t>
      </w:r>
      <w:proofErr w:type="spellEnd"/>
      <w:r w:rsidRPr="00015B0C">
        <w:rPr>
          <w:rFonts w:ascii="Arial" w:hAnsi="Arial"/>
          <w:sz w:val="24"/>
          <w:szCs w:val="24"/>
          <w:lang w:eastAsia="el-GR"/>
        </w:rPr>
        <w:t xml:space="preserve"> που κυνηγάς γεράκια - το λέω γελώντας για να μην κλάψω- «…περιλαμβάνονται υποχρεωτικά τα ακόλουθα». Κύριε Πρόεδρε, θέλετε ν’ ακούσετε το γ΄; Το γ΄, κύριε Πρόεδρε, είναι ανάπτυξη στους εκπαιδευόμενους των εφαρμοζόμενων τεχνικών και πρακτικών προικοθηρίας. Επαναλαμβάνω, των εφαρμοζόμενων τεχνικών και πρακτικών προικοθηρίας -διαβάζω από το Φύλλο της Εφημερίδας της Κυβερνήσεως- ανάλογα με το επίπεδο χειριστή για το οποίο αξιολογούνται.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Είναι προφανές ότι πρόκειται για τυπογραφικό λάθος, το οποίο είναι προφανές ότι σε μία ευνομούμενη κυβέρνηση δεν θα έφτανε ποτέ να δημοσιευτεί το τυπογραφικό λάθος στην Εφημερίδα της Κυβέρνησης.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Όμως, θα κλείσω αστειευόμενος, λέγοντας, κύριε Πρόεδρε, ότι αν ξέραμε ότι θα στήσετε τόσο ωραία πανεπιστήμια για προικοθηρία, δεν θα καταδεχόμασταν να ζούμε από το υστέρημα του ελληνικού λαού που μας είχε εκλέξει Βουλευτές και να παίρνουμε από το υστέρημα του λεφτά για να συντηρηθούμε. Θα σπουδάζαμε  στις ωραίες σχολές που στήνετε προικοθήρες και θα ζούσαμε θαυμάσια.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Σας ευχαριστώ πάρα πολύ για την ανοχή, κύριε Πρόεδρε. </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του ΜέΡΑ25)</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ΠΡΟΕΔΡΕΥΩΝ (Γεώργιος </w:t>
      </w:r>
      <w:proofErr w:type="spellStart"/>
      <w:r w:rsidRPr="00015B0C">
        <w:rPr>
          <w:rFonts w:ascii="Arial" w:hAnsi="Arial"/>
          <w:b/>
          <w:sz w:val="24"/>
          <w:szCs w:val="24"/>
          <w:lang w:eastAsia="el-GR"/>
        </w:rPr>
        <w:t>Λαμπρούλης</w:t>
      </w:r>
      <w:proofErr w:type="spellEnd"/>
      <w:r w:rsidRPr="00015B0C">
        <w:rPr>
          <w:rFonts w:ascii="Arial" w:hAnsi="Arial"/>
          <w:b/>
          <w:sz w:val="24"/>
          <w:szCs w:val="24"/>
          <w:lang w:eastAsia="el-GR"/>
        </w:rPr>
        <w:t>):</w:t>
      </w:r>
      <w:r w:rsidRPr="00015B0C">
        <w:rPr>
          <w:rFonts w:ascii="Arial" w:hAnsi="Arial"/>
          <w:sz w:val="24"/>
          <w:szCs w:val="24"/>
          <w:lang w:eastAsia="el-GR"/>
        </w:rPr>
        <w:t xml:space="preserve"> Ευχαριστούμε, κύριε Γρηγοριάδη.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Τον λόγο έχει η κ. Καλλιόπη </w:t>
      </w:r>
      <w:proofErr w:type="spellStart"/>
      <w:r w:rsidRPr="00015B0C">
        <w:rPr>
          <w:rFonts w:ascii="Arial" w:hAnsi="Arial"/>
          <w:sz w:val="24"/>
          <w:szCs w:val="24"/>
          <w:lang w:eastAsia="el-GR"/>
        </w:rPr>
        <w:t>Βέττα</w:t>
      </w:r>
      <w:proofErr w:type="spellEnd"/>
      <w:r w:rsidRPr="00015B0C">
        <w:rPr>
          <w:rFonts w:ascii="Arial" w:hAnsi="Arial"/>
          <w:sz w:val="24"/>
          <w:szCs w:val="24"/>
          <w:lang w:eastAsia="el-GR"/>
        </w:rPr>
        <w:t xml:space="preserve"> από τον ΣΥΡΙΖΑ.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Μετά την κ. </w:t>
      </w:r>
      <w:proofErr w:type="spellStart"/>
      <w:r w:rsidRPr="00015B0C">
        <w:rPr>
          <w:rFonts w:ascii="Arial" w:hAnsi="Arial"/>
          <w:sz w:val="24"/>
          <w:szCs w:val="24"/>
          <w:lang w:eastAsia="el-GR"/>
        </w:rPr>
        <w:t>Βέττα</w:t>
      </w:r>
      <w:proofErr w:type="spellEnd"/>
      <w:r w:rsidRPr="00015B0C">
        <w:rPr>
          <w:rFonts w:ascii="Arial" w:hAnsi="Arial"/>
          <w:sz w:val="24"/>
          <w:szCs w:val="24"/>
          <w:lang w:eastAsia="el-GR"/>
        </w:rPr>
        <w:t xml:space="preserve"> είναι η κ. Ασημακοπούλου, ο κ. </w:t>
      </w:r>
      <w:proofErr w:type="spellStart"/>
      <w:r w:rsidRPr="00015B0C">
        <w:rPr>
          <w:rFonts w:ascii="Arial" w:hAnsi="Arial"/>
          <w:sz w:val="24"/>
          <w:szCs w:val="24"/>
          <w:lang w:eastAsia="el-GR"/>
        </w:rPr>
        <w:t>Μαραβέγιας</w:t>
      </w:r>
      <w:proofErr w:type="spellEnd"/>
      <w:r w:rsidRPr="00015B0C">
        <w:rPr>
          <w:rFonts w:ascii="Arial" w:hAnsi="Arial"/>
          <w:sz w:val="24"/>
          <w:szCs w:val="24"/>
          <w:lang w:eastAsia="el-GR"/>
        </w:rPr>
        <w:t xml:space="preserve"> και η κ. Χρηστίδου. Με αυτούς τους συναδέλφους θα ολοκληρωθεί ο κύκλος ομιλητών με φυσική παρουσία. Θα απομείνουν τρεις συνάδελφοι μέσω </w:t>
      </w:r>
      <w:proofErr w:type="spellStart"/>
      <w:r w:rsidRPr="00015B0C">
        <w:rPr>
          <w:rFonts w:ascii="Arial" w:hAnsi="Arial"/>
          <w:sz w:val="24"/>
          <w:szCs w:val="24"/>
          <w:lang w:val="en-US" w:eastAsia="el-GR"/>
        </w:rPr>
        <w:t>Webex</w:t>
      </w:r>
      <w:proofErr w:type="spellEnd"/>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Φυσικά, είναι να μιλήσουν και τρεις Κοινοβουλευτικοί Εκπρόσωποι, που δεν έχουμε εικόνα αν θα παρέμβουν ή όχι.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Κυρία συνάδελφε, έχετε τον λόγο.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ΚΑΛΛΙΟΠΗ ΒΕΤΤΑ: </w:t>
      </w:r>
      <w:r w:rsidRPr="00015B0C">
        <w:rPr>
          <w:rFonts w:ascii="Arial" w:hAnsi="Arial"/>
          <w:sz w:val="24"/>
          <w:szCs w:val="24"/>
          <w:lang w:eastAsia="el-GR"/>
        </w:rPr>
        <w:t>Ευχαριστώ, κύριε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Κυρίες και κύριοι συνάδελφοι, η σημερινή ενσωμάτωση της ευρωπαϊκής οδηγίας είναι μια καλή ευκαιρία, αφ’ ενός ν’ αναδείξουμε πτυχές της κυβερνητικής πολιτικής στον τομέα της ενέργειας και αφ’ ετέρου να καταγράψουμε τα δεδομένα που επικρατούν στη χώρα μας σχετικά με τη θωράκιση των πολιτών και επιχειρήσεων απέναντι στο κύμα ακρίβειας και την προάσπιση του δημόσιου τομέα.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Προκαταβολικά να πω ότι και στο σημερινό νομοσχέδιο αποτυπώνεται η διάσταση μεταξύ προπαγάνδας και πραγματικότητας. Από τη μια, φιλοτεχνείτε ένα πράσινο προφίλ μ’ ένα προσποιητό ενδιαφέρον για μετάβαση σε πιο αποδοτικές και λιγότερο </w:t>
      </w:r>
      <w:proofErr w:type="spellStart"/>
      <w:r w:rsidRPr="00015B0C">
        <w:rPr>
          <w:rFonts w:ascii="Arial" w:hAnsi="Arial"/>
          <w:sz w:val="24"/>
          <w:szCs w:val="24"/>
          <w:lang w:eastAsia="el-GR"/>
        </w:rPr>
        <w:t>ρυπογόνες</w:t>
      </w:r>
      <w:proofErr w:type="spellEnd"/>
      <w:r w:rsidRPr="00015B0C">
        <w:rPr>
          <w:rFonts w:ascii="Arial" w:hAnsi="Arial"/>
          <w:sz w:val="24"/>
          <w:szCs w:val="24"/>
          <w:lang w:eastAsia="el-GR"/>
        </w:rPr>
        <w:t xml:space="preserve"> μορφές ενέργειας, ωστόσο, από την άλλη, στην πράξη έχουμε το ακριβώς αντίθετο. Έχουμε μεγάλες καθυστερήσεις στην υλοποίηση πράσινων πολιτικών, πριμοδότηση ιδιωτικών ομίλων, ενεργειακή φτώχεια, ακρίβεια και ιδιωτικοποιήσεις δημόσιων αναπτυξιακών πυλώνων.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Ας ξεκινήσω πρώτα με ορισμένα σημεία του νομοσχεδίου.</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ευρωπαϊκή οδηγία, όπως αποδείχτηκε από τη συζήτηση, ήταν έτοιμη για ψήφιση ήδη από το τέλος του 2019. Δεν είναι παράξενη ούτε ασυνήθιστη, βέβαια, για εσάς η μεγάλη καθυστέρηση. Το ίδιο συμβαίνει με το πρόγραμμα «ΗΛΕΚΤΡΑ» για την ενεργειακή δηλαδή αναβάθμιση των δημόσιων κτηρίων που παραλάβατε έτοιμο από την κυβέρνηση του ΣΥΡΙΖΑ, το οποίο παραμένει </w:t>
      </w:r>
      <w:r w:rsidRPr="00015B0C">
        <w:rPr>
          <w:rFonts w:ascii="Arial" w:hAnsi="Arial"/>
          <w:sz w:val="24"/>
          <w:szCs w:val="24"/>
          <w:lang w:eastAsia="el-GR"/>
        </w:rPr>
        <w:lastRenderedPageBreak/>
        <w:t xml:space="preserve">εδώ και δύο χρόνια παγωμένο. Ωστόσο, ακόμη και το σημερινό βήμα είναι πλέον ατελέσφορο και σε μεγάλο βαθμό ξεπερασμένο καθώς ήδη έχει ξεκινήσει η συζήτηση για μια πιο φιλόδοξη αναθεώρηση των κλιματικών στόχων στην Ευρώπη.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Μιλάτε επιπλέον για την ενίσχυση του ανταγωνισμού στην αγορά ενέργειας, ακόμα μία ωραία επίκληση χωρίς περιεχόμενο. Για ενάμιση περίπου χρόνο παρακολουθούσατε αδρανείς και άβουλοι τις τιμές στο χονδρεμπόριο της αγοράς ρεύματος να είναι ιδιαίτερα χαμηλές, αλλά να μην περνούν οι μειώσεις στα νοικοκυριά και τις επιχειρήσεις ευνοώντας βέβαια έτσι την κερδοσκοπία. Μόλις πριν δυο, τρεις μήνες μ’ ένα δειλό και αλυσιτελές νομοσχέδιο σκιαγραφήσατε -έτσι μόνο μπορούμε να το πούμε- μια δομή και μερικές αρμοδιότητες για την τιθάσευση των δυσθεώρητων αυξήσεων που θα συρρικνώνουν το εισόδημα των πολιτών. Κανένα ενδιαφέρον για την οικονομία και την κοινωνία, την αντιμετώπιση της ακρίβειας και την ενίσχυση των δημόσιων αναπτυξιακών πυλώνων που μπορούν να παίξουν κομβικό ρόλο στην αγορά ενέργειας. Το είδαμε στη ΔΕΗ από την αρχή της θητείας σας. Το μέλημά σας ήταν η αύξηση των μισθών στα </w:t>
      </w:r>
      <w:r w:rsidRPr="00015B0C">
        <w:rPr>
          <w:rFonts w:ascii="Arial" w:hAnsi="Arial"/>
          <w:sz w:val="24"/>
          <w:szCs w:val="24"/>
          <w:lang w:val="en-US" w:eastAsia="el-GR"/>
        </w:rPr>
        <w:t>golden</w:t>
      </w:r>
      <w:r w:rsidRPr="00015B0C">
        <w:rPr>
          <w:rFonts w:ascii="Arial" w:hAnsi="Arial"/>
          <w:sz w:val="24"/>
          <w:szCs w:val="24"/>
          <w:lang w:eastAsia="el-GR"/>
        </w:rPr>
        <w:t xml:space="preserve"> </w:t>
      </w:r>
      <w:r w:rsidRPr="00015B0C">
        <w:rPr>
          <w:rFonts w:ascii="Arial" w:hAnsi="Arial"/>
          <w:sz w:val="24"/>
          <w:szCs w:val="24"/>
          <w:lang w:val="en-US" w:eastAsia="el-GR"/>
        </w:rPr>
        <w:t>boys</w:t>
      </w:r>
      <w:r w:rsidRPr="00015B0C">
        <w:rPr>
          <w:rFonts w:ascii="Arial" w:hAnsi="Arial"/>
          <w:sz w:val="24"/>
          <w:szCs w:val="24"/>
          <w:lang w:eastAsia="el-GR"/>
        </w:rPr>
        <w:t xml:space="preserve">, ο εξαπλασιασμός των διευθυντικών θέσεων, η εκποίηση των δικτύων φυσικού αερίου και του ΔΕΔΔΗΕ, η αύξηση της τιμής του ρεύματος κατά 15% έως 20% ενώ το </w:t>
      </w:r>
      <w:r w:rsidRPr="00015B0C">
        <w:rPr>
          <w:rFonts w:ascii="Arial" w:hAnsi="Arial"/>
          <w:sz w:val="24"/>
          <w:szCs w:val="24"/>
          <w:lang w:eastAsia="el-GR"/>
        </w:rPr>
        <w:lastRenderedPageBreak/>
        <w:t xml:space="preserve">τελειωτικό χτύπημα δόθηκε με την επικείμενη ιδιωτικοποίηση και τη μείωση της συμμετοχής του δημοσίου στο μετοχικό κεφάλαιο.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προχειρότητα και η ιδεοληψία σας φαίνεται σε κάθε σημείο της πολιτικής σας. Μόλις προχθές βγήκε σε διαβούλευση ένα νομοσχέδιο που ρυθμίζει -ας πούμε- επίδικα ζητήματα για την </w:t>
      </w:r>
      <w:proofErr w:type="spellStart"/>
      <w:r w:rsidRPr="00015B0C">
        <w:rPr>
          <w:rFonts w:ascii="Arial" w:hAnsi="Arial"/>
          <w:sz w:val="24"/>
          <w:szCs w:val="24"/>
          <w:lang w:eastAsia="el-GR"/>
        </w:rPr>
        <w:t>απολιγνιτοποίηση</w:t>
      </w:r>
      <w:proofErr w:type="spellEnd"/>
      <w:r w:rsidRPr="00015B0C">
        <w:rPr>
          <w:rFonts w:ascii="Arial" w:hAnsi="Arial"/>
          <w:sz w:val="24"/>
          <w:szCs w:val="24"/>
          <w:lang w:eastAsia="el-GR"/>
        </w:rPr>
        <w:t xml:space="preserve">. Ας αφήσουμε για την ώρα την κριτική που μπορεί να γίνει για τις πολυδαίδαλες, πολυδάπανες και γραφειοκρατικές δομές που προβλέπονται στο νομοσχέδιο και το αυξημένο κόστος για την πλήρωση των θέσεων που θα καλυφθούν. Ας αφήσουμε τις αποφάσεις για τις ζώνες </w:t>
      </w:r>
      <w:proofErr w:type="spellStart"/>
      <w:r w:rsidRPr="00015B0C">
        <w:rPr>
          <w:rFonts w:ascii="Arial" w:hAnsi="Arial"/>
          <w:sz w:val="24"/>
          <w:szCs w:val="24"/>
          <w:lang w:eastAsia="el-GR"/>
        </w:rPr>
        <w:t>απολιγνιτοποίσης</w:t>
      </w:r>
      <w:proofErr w:type="spellEnd"/>
      <w:r w:rsidRPr="00015B0C">
        <w:rPr>
          <w:rFonts w:ascii="Arial" w:hAnsi="Arial"/>
          <w:sz w:val="24"/>
          <w:szCs w:val="24"/>
          <w:lang w:eastAsia="el-GR"/>
        </w:rPr>
        <w:t xml:space="preserve"> και την απόδοσή τους στις </w:t>
      </w:r>
      <w:proofErr w:type="spellStart"/>
      <w:r w:rsidRPr="00015B0C">
        <w:rPr>
          <w:rFonts w:ascii="Arial" w:hAnsi="Arial"/>
          <w:sz w:val="24"/>
          <w:szCs w:val="24"/>
          <w:lang w:eastAsia="el-GR"/>
        </w:rPr>
        <w:t>λιγνιτικές</w:t>
      </w:r>
      <w:proofErr w:type="spellEnd"/>
      <w:r w:rsidRPr="00015B0C">
        <w:rPr>
          <w:rFonts w:ascii="Arial" w:hAnsi="Arial"/>
          <w:sz w:val="24"/>
          <w:szCs w:val="24"/>
          <w:lang w:eastAsia="el-GR"/>
        </w:rPr>
        <w:t xml:space="preserve"> περιοχές, όπως και για τις αποκαταστάσεις εδαφών. Θα τα συζητήσουμε όταν έρθει το συγκεκριμένο νομοσχέδιο στη Βουλή.</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Μόνο τούτο να πω: Το γεγονός ότι δύο χρόνια μετά την εξαγγελία του Πρωθυπουργού για παύση λειτουργίας των υφιστάμενων </w:t>
      </w:r>
      <w:proofErr w:type="spellStart"/>
      <w:r w:rsidRPr="00015B0C">
        <w:rPr>
          <w:rFonts w:ascii="Arial" w:hAnsi="Arial"/>
          <w:sz w:val="24"/>
          <w:szCs w:val="24"/>
          <w:lang w:eastAsia="el-GR"/>
        </w:rPr>
        <w:t>λιγνιτικών</w:t>
      </w:r>
      <w:proofErr w:type="spellEnd"/>
      <w:r w:rsidRPr="00015B0C">
        <w:rPr>
          <w:rFonts w:ascii="Arial" w:hAnsi="Arial"/>
          <w:sz w:val="24"/>
          <w:szCs w:val="24"/>
          <w:lang w:eastAsia="el-GR"/>
        </w:rPr>
        <w:t xml:space="preserve"> μονάδων έως το 2023 δεν έχουμε ακόμα δομή παρακολούθησης, μελέτης, εποπτείας, σχεδιασμού και τήρησης των όρων. Είναι απαύγασμα </w:t>
      </w:r>
      <w:proofErr w:type="spellStart"/>
      <w:r w:rsidRPr="00015B0C">
        <w:rPr>
          <w:rFonts w:ascii="Arial" w:hAnsi="Arial"/>
          <w:sz w:val="24"/>
          <w:szCs w:val="24"/>
          <w:lang w:eastAsia="el-GR"/>
        </w:rPr>
        <w:t>επιτελικότητας</w:t>
      </w:r>
      <w:proofErr w:type="spellEnd"/>
      <w:r w:rsidRPr="00015B0C">
        <w:rPr>
          <w:rFonts w:ascii="Arial" w:hAnsi="Arial"/>
          <w:sz w:val="24"/>
          <w:szCs w:val="24"/>
          <w:lang w:eastAsia="el-GR"/>
        </w:rPr>
        <w:t xml:space="preserve"> όλα αυτά; Είναι οργανωμένη μια κυβέρνηση που θα φτιάξει μια δομή περίπου στις αρχές του 2022, για να αντιμετωπίσει τις συνέπειες από το κλείσιμο των </w:t>
      </w:r>
      <w:proofErr w:type="spellStart"/>
      <w:r w:rsidRPr="00015B0C">
        <w:rPr>
          <w:rFonts w:ascii="Arial" w:hAnsi="Arial"/>
          <w:sz w:val="24"/>
          <w:szCs w:val="24"/>
          <w:lang w:eastAsia="el-GR"/>
        </w:rPr>
        <w:t>λιγνιτικών</w:t>
      </w:r>
      <w:proofErr w:type="spellEnd"/>
      <w:r w:rsidRPr="00015B0C">
        <w:rPr>
          <w:rFonts w:ascii="Arial" w:hAnsi="Arial"/>
          <w:sz w:val="24"/>
          <w:szCs w:val="24"/>
          <w:lang w:eastAsia="el-GR"/>
        </w:rPr>
        <w:t xml:space="preserve"> μονάδων το 2023; Τι να πούμε; Ας βγάλουν τα συμπεράσματά τους οι πολίτες μας και οι συμπολίτες μου.</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Κλείνω τον κύκλο των επιχειρημάτων μου για την ένδεια των πολιτικών σας με την αναφορά στις ενεργειακές κοινότητες. Ο ΣΥΡΙΖΑ με το ν.4513/2018 για τις ενεργειακές κοινότητες ενίσχυσε το οπλοστάσιο για την αντιμετώπιση της ενεργειακής φτώχειας και της κλιματικής αλλαγής προωθώντας την </w:t>
      </w:r>
      <w:proofErr w:type="spellStart"/>
      <w:r w:rsidRPr="00015B0C">
        <w:rPr>
          <w:rFonts w:ascii="Arial" w:hAnsi="Arial"/>
          <w:sz w:val="24"/>
          <w:szCs w:val="24"/>
          <w:lang w:eastAsia="el-GR"/>
        </w:rPr>
        <w:t>αειφορία</w:t>
      </w:r>
      <w:proofErr w:type="spellEnd"/>
      <w:r w:rsidRPr="00015B0C">
        <w:rPr>
          <w:rFonts w:ascii="Arial" w:hAnsi="Arial"/>
          <w:sz w:val="24"/>
          <w:szCs w:val="24"/>
          <w:lang w:eastAsia="el-GR"/>
        </w:rPr>
        <w:t xml:space="preserve"> και την αυτάρκεια τόσο σε επίπεδο παραγωγής, όσο και για τον τελικό χρήστη. Ειδικά με την ανάπτυξη σταθμών παραγωγής ηλεκτρικής ενέργειας από τις τοπικές κοινωνίες και τη μεγαλύτερη συμμετοχή των ΑΠΕ στο ενεργειακό ισοζύγιο αυξήσαμε τον ρόλο της τοπικής αυτοδιοίκησης στη μετάβαση προς την κλιματική ουδετερότητα με όρους δημοκρατίας και δικαιοσύνης.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Σήμερα, με την άναρχη ανάπτυξη των ΑΠΕ, τα προσκόμματα στις ενεργειακές κοινότητες, τις διακρίσεις εναντίον τους και την αλλοπρόσαλλη τιμολογιακή πολιτική η κατάσταση έχει αντιστραφεί πλήρως.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Χαρακτηριστικότερο όλων είναι το εγκληματικό λάθος του ν.4579/2020 που επέβαλε την ένταξη όλων των ενεργειακών κοινοτήτων σε διαγωνιστικές διαδικασίες με ασφυκτικές προθεσμίες, ενώ την ίδια ώρα δεν δίνονται σαφείς απαντήσεις και λύσεις σε πάγια αιτήματα των εκπροσώπων του κλάδου ακόμη και σε δικές μας ερωτήσεις. Ο ΣΥΡΙΖΑ από την άλλη έχει δεσμευτεί προγραμματικά ότι ο στόχος του είναι το 50% της ενέργειας να παράγεται αποκλειστικά από ενεργειακές κοινότητες, νοικοκυριά και αγρότες. Συμβαίνει σε </w:t>
      </w:r>
      <w:r w:rsidRPr="00015B0C">
        <w:rPr>
          <w:rFonts w:ascii="Arial" w:hAnsi="Arial"/>
          <w:sz w:val="24"/>
          <w:szCs w:val="24"/>
          <w:lang w:eastAsia="el-GR"/>
        </w:rPr>
        <w:lastRenderedPageBreak/>
        <w:t xml:space="preserve">πάρα πολλές χώρες της Ευρώπης. Το θέμα είναι να υπάρχει πολιτική βούληση και προτεραιότητα για να συμβεί και στη χώρα μας.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Κυρίες και κύριοι συνάδελφοι, τελειώνοντας θέλω να πω τα εξής: Τις τελευταίες μέρες αναπτύσσεται σε όλη τη χώρα ένα κίνημα ενάντια στην ιδιωτικοποίηση της ΔΕΗ με εκδηλώσεις, συγκεντρώσεις, συλλαλητήρια, απεργίες. Χθες διοργανώθηκε μια τέτοια συγκέντρωση στο Κερατσίνι με αφορμή την επέτειο της μάχης της Ηλεκτρικής όπου η κοινωνία αντιτάχθηκε στις μεθοδεύσεις σας και την απεμπόληση των κυριαρχικών δικαιωμάτων στον ενεργειακό πυλώνα.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Σύντομα θα αντιληφθείτε ότι η αποδοκιμασία της θα αποκτήσει πολιτικό πρόσημο και θα διοχετευτεί στις δυνάμεις που υποστηρίζουν τον αναδιανεμητικό και αναπτυξιακό ρόλο του δημοσίου, την ενίσχυση των ουσιαστικών πράσινων μέτρων, τη δίκαιη και βιώσιμη μετάβαση σε ένα καθαρότερο μέλλον που θα συμπεριλαμβάνει, όμως, όλες και όλους. Νομίζω ότι η αντίστροφη μέτρηση ήδη έχει αρχίσει.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Ευχαριστώ πολύ.</w:t>
      </w:r>
    </w:p>
    <w:p w:rsidR="00015B0C" w:rsidRPr="00015B0C" w:rsidRDefault="00015B0C" w:rsidP="00015B0C">
      <w:pPr>
        <w:tabs>
          <w:tab w:val="left" w:pos="1791"/>
        </w:tabs>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του ΣΥΡΙΖΑ)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ΠΡΟΕΔΡΕΥΩΝ (Γεώργιος </w:t>
      </w:r>
      <w:proofErr w:type="spellStart"/>
      <w:r w:rsidRPr="00015B0C">
        <w:rPr>
          <w:rFonts w:ascii="Arial" w:hAnsi="Arial"/>
          <w:b/>
          <w:sz w:val="24"/>
          <w:szCs w:val="24"/>
          <w:lang w:eastAsia="el-GR"/>
        </w:rPr>
        <w:t>Λαμπρούλης</w:t>
      </w:r>
      <w:proofErr w:type="spellEnd"/>
      <w:r w:rsidRPr="00015B0C">
        <w:rPr>
          <w:rFonts w:ascii="Arial" w:hAnsi="Arial"/>
          <w:b/>
          <w:sz w:val="24"/>
          <w:szCs w:val="24"/>
          <w:lang w:eastAsia="el-GR"/>
        </w:rPr>
        <w:t>):</w:t>
      </w:r>
      <w:r w:rsidRPr="00015B0C">
        <w:rPr>
          <w:rFonts w:ascii="Arial" w:hAnsi="Arial"/>
          <w:sz w:val="24"/>
          <w:szCs w:val="24"/>
          <w:lang w:eastAsia="el-GR"/>
        </w:rPr>
        <w:t xml:space="preserve"> Εμείς ευχαριστούμε την κ. </w:t>
      </w:r>
      <w:proofErr w:type="spellStart"/>
      <w:r w:rsidRPr="00015B0C">
        <w:rPr>
          <w:rFonts w:ascii="Arial" w:hAnsi="Arial"/>
          <w:sz w:val="24"/>
          <w:szCs w:val="24"/>
          <w:lang w:eastAsia="el-GR"/>
        </w:rPr>
        <w:t>Βέττα</w:t>
      </w:r>
      <w:proofErr w:type="spellEnd"/>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Τον λόγο έχει τώρα η κ. Ασημακοπούλου Σοφία από την Ελληνική Λύση.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ΣΟΦΙΑ-ΧΑΪΔΩ ΑΣΗΜΑΚΟΠΟΥΛΟΥ: </w:t>
      </w:r>
      <w:r w:rsidRPr="00015B0C">
        <w:rPr>
          <w:rFonts w:ascii="Arial" w:hAnsi="Arial"/>
          <w:sz w:val="24"/>
          <w:szCs w:val="24"/>
          <w:lang w:eastAsia="el-GR"/>
        </w:rPr>
        <w:t xml:space="preserve">Σας ευχαριστώ, κύριε Πρόεδρε.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Κύριοι Υπουργοί, κυρίες και κύριοι συνάδελφοι, λέτε ότι σκοπός του παρόντος νομοσχεδίου είναι η ενίσχυση της ενεργειακής απόδοσης και της εξοικονόμησης ενέργειας ιδίως μέσω προγραμμάτων παρέμβασης επί των κτηρίων ή ακόμα μεγαλύτερη διείσδυση των ανανεώσιμων πηγών ενέργειας και λοιπά. Θεωρείτε ότι εκπληρώνεται πράγματι ο σκοπός αυτός; Μήπως θα πρέπει να μιλήσουμε πια για την εξασφάλιση της ενεργειακής αυτάρκειας της χώρας μας;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Σε ό,τι αφορά την ενεργειακή της εξάρτηση, η θέση της Ελλάδας είναι αρκετά επισφαλής όπως προκύπτει με δημοσιεύματα που θα προσκομίσουμε, αφού αυτή είναι μία από τις πλέον ενεργειακά εξαρτώμενες χώρες της Ευρωπαϊκής Ένωσης σε βαθμό που ξεπερνά το 74%, φιγουράροντας στην όγδοη θέση των πλέον εξαρτημένων χωρών της Ευρωπαϊκής Ένωσης. Θεσπίζονται, λέτε, κανόνες για την άρση των φραγμών στην αγορά ενέργειας. Δεν πιστεύετε ότι μία τέτοια άρση εγκυμονεί μεγάλους κινδύνους;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Αλγεινή εντύπωση προκαλεί το γεγονός ότι με κοινή απόφαση των Υπουργών Ανάπτυξης και Επενδύσεων και Περιβάλλοντος και Ενέργειας θα ορίζονται οι σχετικές προϋποθέσεις και λοιποί όροι εφαρμογής των συμβάσεων </w:t>
      </w:r>
      <w:r w:rsidRPr="00015B0C">
        <w:rPr>
          <w:rFonts w:ascii="Arial" w:hAnsi="Arial"/>
          <w:sz w:val="24"/>
          <w:szCs w:val="24"/>
          <w:lang w:eastAsia="el-GR"/>
        </w:rPr>
        <w:lastRenderedPageBreak/>
        <w:t>ενεργειακής απόδοσης, ιδίως οι διαδικασίες σύναψης συμβάσεων παροχής υπηρεσιών. Είναι δυνατόν οι δημόσιες συμβάσεις να εξαρτώνται από τις διαθέσεις των εκάστοτε υπουργών;</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Παρακάτω, ως προς τις πληροφορίες τιμολόγησης και κατανάλωσης αναφέρεται ότι το κόστος που προκαλούν η μέτρηση, η κατανομή και ο λογιστικός υπολογισμός της πραγματικής ατομικής κατανάλωσης σε κτήρια και προκύπτει από την ανάθεση αυτής της υποχρέωσης σε τρίτο μέρος, όπως σε </w:t>
      </w:r>
      <w:proofErr w:type="spellStart"/>
      <w:r w:rsidRPr="00015B0C">
        <w:rPr>
          <w:rFonts w:ascii="Arial" w:hAnsi="Arial"/>
          <w:sz w:val="24"/>
          <w:szCs w:val="24"/>
          <w:lang w:eastAsia="el-GR"/>
        </w:rPr>
        <w:t>πάροχο</w:t>
      </w:r>
      <w:proofErr w:type="spellEnd"/>
      <w:r w:rsidRPr="00015B0C">
        <w:rPr>
          <w:rFonts w:ascii="Arial" w:hAnsi="Arial"/>
          <w:sz w:val="24"/>
          <w:szCs w:val="24"/>
          <w:lang w:eastAsia="el-GR"/>
        </w:rPr>
        <w:t xml:space="preserve"> υπηρεσιών ή σε τοπικό προμηθευτή ενέργειας, μπορεί να </w:t>
      </w:r>
      <w:proofErr w:type="spellStart"/>
      <w:r w:rsidRPr="00015B0C">
        <w:rPr>
          <w:rFonts w:ascii="Arial" w:hAnsi="Arial"/>
          <w:sz w:val="24"/>
          <w:szCs w:val="24"/>
          <w:lang w:eastAsia="el-GR"/>
        </w:rPr>
        <w:t>μετακυλίεται</w:t>
      </w:r>
      <w:proofErr w:type="spellEnd"/>
      <w:r w:rsidRPr="00015B0C">
        <w:rPr>
          <w:rFonts w:ascii="Arial" w:hAnsi="Arial"/>
          <w:sz w:val="24"/>
          <w:szCs w:val="24"/>
          <w:lang w:eastAsia="el-GR"/>
        </w:rPr>
        <w:t xml:space="preserve"> στους τελικούς καταναλωτές υπό τον όρο ότι είναι εύλογο. Να </w:t>
      </w:r>
      <w:proofErr w:type="spellStart"/>
      <w:r w:rsidRPr="00015B0C">
        <w:rPr>
          <w:rFonts w:ascii="Arial" w:hAnsi="Arial"/>
          <w:sz w:val="24"/>
          <w:szCs w:val="24"/>
          <w:lang w:eastAsia="el-GR"/>
        </w:rPr>
        <w:t>μετακυλίεται</w:t>
      </w:r>
      <w:proofErr w:type="spellEnd"/>
      <w:r w:rsidRPr="00015B0C">
        <w:rPr>
          <w:rFonts w:ascii="Arial" w:hAnsi="Arial"/>
          <w:sz w:val="24"/>
          <w:szCs w:val="24"/>
          <w:lang w:eastAsia="el-GR"/>
        </w:rPr>
        <w:t xml:space="preserve"> στους τελικούς καταναλωτές; Φυσικά είμαστε αντίθετοι στην οποιαδήποτε περαιτέρω επιβάρυνση των καταναλωτών.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Σε ό,τι έχει να κάνει με τις κυρώσεις επισημαίνεται ότι δύναται με κοινή απόφαση των Υπουργών Οικονομικών, Περιβάλλοντος και Ενέργειας και τον διοικητή της ΑΑΔΕ να αναπροσαρμόζεται το κατώτερο και ανώτερο όριο των χρηματικών προστίμων και να εξειδικεύεται κάθε αναγκαία λεπτομέρεια για την είσπραξή τους. Από πού κι ως πού παρέχεται μια τέτοια υπερεξουσία στους Υπουργούς Οικονομικών και Περιβάλλοντος και Ενέργειας και στον διοικητή της ΑΑΔΕ; Με ποιο σκεπτικό και με ποια αιτιολογία;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Τα ίδια ερωτηματικά ανακύπτουν και κατωτέρω όπου σχετικά με την προώθηση της απόδοσης στη θέρμανση και στην ψύξη θεσπίζονται μέτρα για </w:t>
      </w:r>
      <w:r w:rsidRPr="00015B0C">
        <w:rPr>
          <w:rFonts w:ascii="Arial" w:hAnsi="Arial"/>
          <w:sz w:val="24"/>
          <w:szCs w:val="24"/>
          <w:lang w:eastAsia="el-GR"/>
        </w:rPr>
        <w:lastRenderedPageBreak/>
        <w:t xml:space="preserve">τη χρήση σε κεντρικό ή τοπικό ή περιφερειακό επίπεδο αποδοτικών συστημάτων θέρμανσης και ψύξης εκεί όπου χρησιμοποιείται η συμπαραγωγή υψηλής απόδοσης και σε συνδυασμό με την ανάπτυξη τοπικών ή περιφερειακών αγορών θερμότητας, τα οποία θα καθορίζονται με αποφάσεις του Υπουργού Περιβάλλοντος και Ενέργειας και των κατά περίπτωση αρμόδιων Υπουργών ή περιφερειαρχών. Με ποια λογική μοιράζετε τις εξουσίες;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Μήπως αντί να τις μοιράζετε έτσι αφειδώς, να δείτε τα πραγματικά προβλήματα όπως το τι ποσοστό των Ελλήνων αδυνατεί να πληρώσει τους λογαριασμούς του ρεύματος και να έχει στοιχειώδη θέρμανση; Πρέπει να αναλογιστείτε αυτό που λέμε δύο χρόνια τώρα. Το λέει κατά κόρον στις εκάστοτε ομιλίες του ο Πρόεδρος της Ελληνικής Λύσης Κυριάκος </w:t>
      </w:r>
      <w:proofErr w:type="spellStart"/>
      <w:r w:rsidRPr="00015B0C">
        <w:rPr>
          <w:rFonts w:ascii="Arial" w:hAnsi="Arial"/>
          <w:sz w:val="24"/>
          <w:szCs w:val="24"/>
          <w:lang w:eastAsia="el-GR"/>
        </w:rPr>
        <w:t>Βελόπουλος</w:t>
      </w:r>
      <w:proofErr w:type="spellEnd"/>
      <w:r w:rsidRPr="00015B0C">
        <w:rPr>
          <w:rFonts w:ascii="Arial" w:hAnsi="Arial"/>
          <w:sz w:val="24"/>
          <w:szCs w:val="24"/>
          <w:lang w:eastAsia="el-GR"/>
        </w:rPr>
        <w:t xml:space="preserve"> ότι έρχεται πείνα.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Μιλάτε για ανάπτυξη μέσα στο 2022 σε ποσοστό 8%. Πώς ακριβώς θα τη δούμε; Πόσες φορές σας έχουμε πει για την ανάγκη ανάπτυξης του πρωτογενούς τομέα και της βιομηχανίας τροφίμων; Δεν αργεί η ώρα να δούμε τους Γερμανούς να μονοπωλούν την λιανική αγορά τροφίμων. Πόσο ακόμα θέλετε να δείτε τα ελληνικά νοικοκυριά να υποφέρουν που έχουν προβλήματα ακόμη και με την επάρκεια της τροφής τους; Οι αυξήσεις και οι ανατιμήσεις δεν έχουν τελειωμό, στα καύσιμα, στο φυσικό αέριο, στα τρόφιμα, στις μεταφορές, παντού.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Και σας είχαμε προειδοποιήσει. Δίνετε στους Έλληνες τη χαριστική βολή. Κάνετε το ένα λάθος μετά το άλλο: Επιδοματική πολιτική με σπατάλες και δανεικά. Σας λέμε για παραγωγή πλούτου στον τόπο μας. Εσείς υπερφορολογείτε τους πολίτες και φορολογείται τα καύσιμα. Έχουμε την τέταρτη υψηλότερη φορολογία στα καύσιμα και ξεπουλάτε. Τρανό παράδειγμα είναι το λιμάνι του Πειραιά. Μας λέτε ότι αυξήσατε την επιδότηση για το επίδομα θέρμανσης, αλλά πόσο αυξήθηκε το πετρέλαιο; Σταματήστε επιτέλους να κοροϊδεύετε τις ελληνικές οικογένειες. Κλείσατε τα ναυπηγεία μας.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Λέτε ότι ο τουρισμός είναι η βαριά βιομηχανία της Ελλάδας. Σε τι θέση βρίσκεται η προσέλευση των τουριστών στη χώρα μας σε σύγκριση με άλλες χώρες της Ευρωπαϊκής Ένωσης;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Σχετικά με τα αναφερόμενα στα συστήματα αναγνώρισης προσόντων και πιστοποίησης με απόφαση του Υπουργού Περιβάλλοντος και Ενέργειας δύναται να τροποποιούνται μεταξύ άλλων και τα προσόντα εγγραφής στο μητρώο ενεργειακών ελεγκτών. Μήπως εδώ θέλετε να πείτε τα φωτογραφικά προσόντα και το παραλείψατε. Καταργείτε βεβαίως τη διάταξη η οποία ανέφερε ότι το Υπουργείο Περιβάλλοντος και Ενέργειας δημοσιοποιεί επαρκώς τα καθεστώτα πιστοποίησης έτσι ώστε οι τελικοί καταναλωτές να γνωρίζουν την ύπαρξή τους. Μην τυχόν και υπάρξει διαφάνεια, αμέσως να την εξαλείψετε.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Ως προς τη διενέργεια ανταγωνιστικών διαδικασιών βελτίωσης της ενεργειακής απόδοσης, η ανταγωνιστική διαδικασία υποβολής προσφορών προκηρύσσεται κάθε φορά με απόφαση του Υπουργού Περιβάλλοντος και Ενέργειας ενώ καθορίζονται μονομερώς οι όροι της προκήρυξης όπως οι όροι της ανταγωνιστικής διαδικασίας, τα κριτήρια συμμετοχής και αξιολόγησης, οι επιλέξιμες παρεμβάσεις βελτίωσης της ενεργειακής απόδοσης και λοιπά. Προφανώς και μας βρίσκει αντίθετους.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Προκηρύσσονται προγράμματα που αφορούν παρεμβάσεις στον κτηριακό τομέα για τη βελτίωση της ενεργειακής απόδοσης κτηρίων συμπεριλαμβανομένων και κτηρίων κατοικιών λαμβάνοντας υπ’ </w:t>
      </w:r>
      <w:proofErr w:type="spellStart"/>
      <w:r w:rsidRPr="00015B0C">
        <w:rPr>
          <w:rFonts w:ascii="Arial" w:hAnsi="Arial"/>
          <w:sz w:val="24"/>
          <w:szCs w:val="24"/>
          <w:lang w:eastAsia="el-GR"/>
        </w:rPr>
        <w:t>όψιν</w:t>
      </w:r>
      <w:proofErr w:type="spellEnd"/>
      <w:r w:rsidRPr="00015B0C">
        <w:rPr>
          <w:rFonts w:ascii="Arial" w:hAnsi="Arial"/>
          <w:sz w:val="24"/>
          <w:szCs w:val="24"/>
          <w:lang w:eastAsia="el-GR"/>
        </w:rPr>
        <w:t xml:space="preserve"> τα βέλτιστα από πλευράς κόστους επίπεδα ενεργειακής απόδοσης, φυσικά πάλι με κοινή απόφαση του Υπουργού Περιβάλλοντος και Ενέργειας και των κατά περίπτωση αρμόδιων Υπουργών. Ακόμη μία φωτογραφική διάταξη η οποία αφήνει πολλά περιθώρια βολέματος και δημιουργεί, επίσης, πολλά ερωτηματικά. </w:t>
      </w:r>
    </w:p>
    <w:p w:rsidR="00015B0C" w:rsidRPr="00015B0C" w:rsidRDefault="00015B0C" w:rsidP="00015B0C">
      <w:pPr>
        <w:spacing w:after="160" w:line="600" w:lineRule="auto"/>
        <w:ind w:firstLine="720"/>
        <w:jc w:val="both"/>
        <w:rPr>
          <w:rFonts w:ascii="Arial" w:hAnsi="Arial" w:cs="Arial"/>
          <w:b/>
          <w:sz w:val="24"/>
          <w:szCs w:val="24"/>
          <w:shd w:val="clear" w:color="auto" w:fill="FFFFFF"/>
          <w:lang w:eastAsia="el-GR"/>
        </w:rPr>
      </w:pPr>
      <w:r w:rsidRPr="00015B0C">
        <w:rPr>
          <w:rFonts w:ascii="Arial" w:hAnsi="Arial"/>
          <w:sz w:val="24"/>
          <w:szCs w:val="24"/>
          <w:lang w:eastAsia="el-GR"/>
        </w:rPr>
        <w:t xml:space="preserve">Τέλος, με κάθε ευκαιρία οφείλουμε να αναφέρουμε την ανάγκη παροχής κινήτρων στους εξακόσιους χιλιάδες Έλληνες που έφυγαν από τη χώρα μας τα προηγούμενα χρόνια των μνημονίων προκειμένου να επιστρέψουν πίσω στην πατρίδα μας.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Για εμάς, την Ελληνική Λύση, η εξοικονόμηση ενέργειας αποτελεί τη βάση της ενεργειακής ανεξαρτησίας, διότι η ενεργειακή ανεξαρτησία σημαίνει εθνική ασφάλεια.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Σας ευχαριστώ.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(Στο σημείο αυτό η Βουλευτής κ. Σοφία-Χάιδω Ασημακοπούλου 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της Ελληνικής Λύσης)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ΠΡΟΕΔΡΕΥΩΝ (Γεώργιος </w:t>
      </w:r>
      <w:proofErr w:type="spellStart"/>
      <w:r w:rsidRPr="00015B0C">
        <w:rPr>
          <w:rFonts w:ascii="Arial" w:hAnsi="Arial"/>
          <w:b/>
          <w:sz w:val="24"/>
          <w:szCs w:val="24"/>
          <w:lang w:eastAsia="el-GR"/>
        </w:rPr>
        <w:t>Λαμπρούλης</w:t>
      </w:r>
      <w:proofErr w:type="spellEnd"/>
      <w:r w:rsidRPr="00015B0C">
        <w:rPr>
          <w:rFonts w:ascii="Arial" w:hAnsi="Arial"/>
          <w:b/>
          <w:sz w:val="24"/>
          <w:szCs w:val="24"/>
          <w:lang w:eastAsia="el-GR"/>
        </w:rPr>
        <w:t xml:space="preserve">): </w:t>
      </w:r>
      <w:r w:rsidRPr="00015B0C">
        <w:rPr>
          <w:rFonts w:ascii="Arial" w:hAnsi="Arial"/>
          <w:sz w:val="24"/>
          <w:szCs w:val="24"/>
          <w:lang w:eastAsia="el-GR"/>
        </w:rPr>
        <w:t xml:space="preserve">Θα δώσουμε τώρα τον λόγο στον Κοινοβουλευτικό Εκπρόσωπο του ΣΥΡΙΖΑ, τον κ. </w:t>
      </w:r>
      <w:proofErr w:type="spellStart"/>
      <w:r w:rsidRPr="00015B0C">
        <w:rPr>
          <w:rFonts w:ascii="Arial" w:hAnsi="Arial"/>
          <w:sz w:val="24"/>
          <w:szCs w:val="24"/>
          <w:lang w:eastAsia="el-GR"/>
        </w:rPr>
        <w:t>Φάμελλο</w:t>
      </w:r>
      <w:proofErr w:type="spellEnd"/>
      <w:r w:rsidRPr="00015B0C">
        <w:rPr>
          <w:rFonts w:ascii="Arial" w:hAnsi="Arial"/>
          <w:sz w:val="24"/>
          <w:szCs w:val="24"/>
          <w:lang w:eastAsia="el-GR"/>
        </w:rPr>
        <w:t xml:space="preserve">. Μετά θα ακολουθήσει ο κ. </w:t>
      </w:r>
      <w:proofErr w:type="spellStart"/>
      <w:r w:rsidRPr="00015B0C">
        <w:rPr>
          <w:rFonts w:ascii="Arial" w:hAnsi="Arial"/>
          <w:sz w:val="24"/>
          <w:szCs w:val="24"/>
          <w:lang w:eastAsia="el-GR"/>
        </w:rPr>
        <w:t>Μαραβέγιας</w:t>
      </w:r>
      <w:proofErr w:type="spellEnd"/>
      <w:r w:rsidRPr="00015B0C">
        <w:rPr>
          <w:rFonts w:ascii="Arial" w:hAnsi="Arial"/>
          <w:sz w:val="24"/>
          <w:szCs w:val="24"/>
          <w:lang w:eastAsia="el-GR"/>
        </w:rPr>
        <w:t xml:space="preserve">, η κ. Χρηστίδου και ο κ. </w:t>
      </w:r>
      <w:proofErr w:type="spellStart"/>
      <w:r w:rsidRPr="00015B0C">
        <w:rPr>
          <w:rFonts w:ascii="Arial" w:hAnsi="Arial"/>
          <w:sz w:val="24"/>
          <w:szCs w:val="24"/>
          <w:lang w:eastAsia="el-GR"/>
        </w:rPr>
        <w:t>Συρμαλένιος</w:t>
      </w:r>
      <w:proofErr w:type="spellEnd"/>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Ορίστε, κύριε </w:t>
      </w:r>
      <w:proofErr w:type="spellStart"/>
      <w:r w:rsidRPr="00015B0C">
        <w:rPr>
          <w:rFonts w:ascii="Arial" w:hAnsi="Arial"/>
          <w:sz w:val="24"/>
          <w:szCs w:val="24"/>
          <w:lang w:eastAsia="el-GR"/>
        </w:rPr>
        <w:t>Φάμελλε</w:t>
      </w:r>
      <w:proofErr w:type="spellEnd"/>
      <w:r w:rsidRPr="00015B0C">
        <w:rPr>
          <w:rFonts w:ascii="Arial" w:hAnsi="Arial"/>
          <w:sz w:val="24"/>
          <w:szCs w:val="24"/>
          <w:lang w:eastAsia="el-GR"/>
        </w:rPr>
        <w:t>, έχετε τον λόγο.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ΣΩΚΡΑΤΗΣ ΦΑΜΕΛΛΟΣ:</w:t>
      </w:r>
      <w:r w:rsidRPr="00015B0C">
        <w:rPr>
          <w:rFonts w:ascii="Arial" w:hAnsi="Arial"/>
          <w:sz w:val="24"/>
          <w:szCs w:val="24"/>
          <w:lang w:eastAsia="el-GR"/>
        </w:rPr>
        <w:t xml:space="preserve"> Ευχαριστώ, κύριε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Κύριοι Υπουργοί, κυρίες και κύριοι Βουλευτές, επιτρέψτε μου εκ μέρους της Κοινοβουλευτικής Ομάδας του ΣΥΡΙΖΑ να ξεκινήσω καταθέτοντας τα ειλικρινή, ανθρώπινα, αυτονόητα περαστικά στην κ. Γεννηματά. Θέλουμε να κερδίσει και αυτή τη μάχη. Θέλουμε να είναι ξανά εδώ μαζί μας. Είμαστε δίπλα της και πιστεύουμε ότι θα επιστρέψει γρήγορα γερή και σιδερένια.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Ταυτόχρονα, μέσα σε μια δύσκολη μέρα νομίζω ότι όλοι μας συμπαραστεκόμαστε και σε όλους τους πολίτες της χώρας, που, δυστυχώς, πλήττονται από μια μεγάλη κακοκαιρία. Και συνολικά ο πολιτικός κόσμος είμαστε στη διάθεση των πολιτών να στηρίξουμε τις λειτουργίες τις κοινωνικές και τις οικονομικές και νομίζω ότι αυτό είναι αυτονόητο.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Δεν μπορούμε, όμως, να πούμε ότι σήμερα η χώρα μας βρίσκεται μέσα σε ένα πλαίσιο ασφάλειας. Δεν ζουν οι πολίτες της με ασφάλεια. Η σημερινή συζήτηση βρίσκει τη χώρα μέσα σε ένα γενικευμένο κλίμα ανασφάλειας. Δεν αναφέρομαι μόνο στα ενεργειακά ή στα περιβαλλοντικά που είναι κρίσιμα για την αναπτυξιακή κοινωνική λειτουργία. Όμως, η ελληνική κοινωνία ζει σε ένα ντόμινο διαψεύσεων και αβεβαιότητας που πλήττει τον πυρήνα της.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είναι ξεκάθαρο ότι η Κυβέρνηση Μητσοτάκη έχει την ευθύνη αυτής της γενικευμένης ανασφάλειας. Βρισκόμαστε ως χώρα στον κυκλώνα της υγειονομικής κρίσης, με πολύ υψηλούς αριθμούς κρουσμάτων και θυμάτων, με χαμηλό εμβολιασμό, κάτι που αναδεικνύει τα λάθη της κυβερνητικής πολιτικής.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Η Θεσσαλονίκη, η περιοχή μου, ο τόπος μου είναι παράδειγμα προς αποφυγή, δυστυχώς και αυτό δείχνει, αν θέλετε, και το πρόβλημα που έχει η Κυβέρνηση. Η μεγάλη υστέρηση στο εμβολιαστικό πρόβλημα της Θεσσαλονίκης και των υγειονομικών δομών αποδεικνύει ότι κάτι κάνετε λάθος εδώ και πολύ καιρό.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Παρά ταύτα, έχουμε συγχωνεύσεις στα σχολεία, στα τμήματα των σχολείων, συνωστισμούς στα πανεπιστήμια, ουρές στις λέσχες και στη σίτιση, πληρότητα στις μονάδες εντατικής θεραπείας, ενώ το Εθνικό Σύστημα Υγείας γίνεται μόνο </w:t>
      </w:r>
      <w:proofErr w:type="spellStart"/>
      <w:r w:rsidRPr="00015B0C">
        <w:rPr>
          <w:rFonts w:ascii="Arial" w:hAnsi="Arial"/>
          <w:sz w:val="24"/>
          <w:szCs w:val="24"/>
          <w:lang w:eastAsia="el-GR"/>
        </w:rPr>
        <w:t>μονοθεματικό</w:t>
      </w:r>
      <w:proofErr w:type="spellEnd"/>
      <w:r w:rsidRPr="00015B0C">
        <w:rPr>
          <w:rFonts w:ascii="Arial" w:hAnsi="Arial"/>
          <w:sz w:val="24"/>
          <w:szCs w:val="24"/>
          <w:lang w:eastAsia="el-GR"/>
        </w:rPr>
        <w:t xml:space="preserve">, αναστέλλονται κρίσιμα χειρουργεία και η γενική νοσηρότητα δεν εξυπηρετείται, ενώ οι στρατιώτες, οι υγειονομικοί, στέλνονται άοπλοι στο μέτωπο γιατί το </w:t>
      </w:r>
      <w:proofErr w:type="spellStart"/>
      <w:r w:rsidRPr="00015B0C">
        <w:rPr>
          <w:rFonts w:ascii="Arial" w:hAnsi="Arial"/>
          <w:sz w:val="24"/>
          <w:szCs w:val="24"/>
          <w:lang w:eastAsia="el-GR"/>
        </w:rPr>
        <w:t>ιϊκό</w:t>
      </w:r>
      <w:proofErr w:type="spellEnd"/>
      <w:r w:rsidRPr="00015B0C">
        <w:rPr>
          <w:rFonts w:ascii="Arial" w:hAnsi="Arial"/>
          <w:sz w:val="24"/>
          <w:szCs w:val="24"/>
          <w:lang w:eastAsia="el-GR"/>
        </w:rPr>
        <w:t xml:space="preserve"> φορτίο πολλαπλασιάζεται, για να μην πω το αλαλούμ που υπάρχει στην αγορά με τους επαγγελματίες. Στη Θεσσαλονίκη το ένα σαββατοκύριακο έκλεισαν μία η ώρα και δούλεψαν χωρίς μουσική και το άλλο σαββατοκύριακο είχαν απελευθερωμένο ωράριο και ειλικρινά και η αγορά δεν ξέρει πώς να διαχειριστεί αυτήν την ασυνέπεια, αυτό το αλαλούμ, αυτό το άνοιξε-κλείσε.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Αντί για στελέχωση του συστήματος υγείας, στη Θεσσαλονίκη έχουμε μονάδες εντατικής θεραπείας, κλίνες που δεν έχουν γιατρούς και είναι κλειστοί από χορηγίες και σε αυτό δεν απαντά η Κυβέρνηση. Παραμένει στην ατομική ευθύνη, σε μια διχαστική λογική, ενώ υποθηκεύει η ίδια και με την αναποτελεσματικότητα του τάχατες διαφημιστικού προγράμματος αυτό που πρέπει να μας χαρακτηρίζει, τον καθολικό, εκούσιο εμβολιασμό.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Όμως, από τον Αύγουστο η χώρα μας είναι στις τελευταίες θέσεις θυμάτων, δυστυχώς, στις χειρότερες και πολύ πίσω από τον μέσο όρο της Ευρώπης. Έχουμε πάρα πολλά θύματα εβδομαδιαία και η Κυβέρνηση </w:t>
      </w:r>
      <w:r w:rsidRPr="00015B0C">
        <w:rPr>
          <w:rFonts w:ascii="Arial" w:hAnsi="Arial"/>
          <w:sz w:val="24"/>
          <w:szCs w:val="24"/>
          <w:lang w:eastAsia="el-GR"/>
        </w:rPr>
        <w:lastRenderedPageBreak/>
        <w:t xml:space="preserve">προσποιείται πως τα πράγματα πάνε καλά, αλλά από την άλλη –δείτε- η ηγεσία του Υπουργείου Υγείας είναι πλέον εκτός των θέσεων αυτών και ο Υπουργός και ο Αναπληρωτής Υπουργός. Ο Πρόεδρος του ΕΟΔΥ, η ηγεσία της Πολιτικής Προστασίας που είχε αναλάβει τον συντονισμό της μάχης της πανδημίας όλοι έχουν αποπεμφθεί. Άρα, ποιος άλλος φταίει παρά ο κ. Μητσοτάκης που έχει αναλάβει την ευθύνη, αν θέλετε, αυτής της Κυβέρνησης, γιατί προφανώς δεν μπορεί αυτή η κοινωνία.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Ταυτόχρονα, έχουμε σοβαρά θέματα φυσικών καταστροφών. Οι πολίτες έμειναν απροστάτευτοι στις πυρκαγιές, διότι πρώτα από όλα η Κυβέρνηση ακύρωσε την πολιτική πρόληψη δασικών πυρκαγιών, σταμάτησε πρόγραμμα δασοπροστασίας πέντε χιλιάδων εργαζομένων, για να καταλάβετε που φτάσαμε, ενώ είχε ένα απίστευτο αλαλούμ μέχρι και απουσία πυρόσβεσης -η ξεκάθαρη τοποθέτηση του περιφερειάρχη Στερεάς Ελλάδας νομίζω δεν θέλει κάτι παραπάνω-αλλά και επικοινωνιακές φωτοβολίδες που αφορούν και το Υπουργείο Περιβάλλοντος που έλειψε από τη διαδικασία της πρόληψης πυρκαγιών, όπως, παραδείγματος χάριν, ότι θα γίνει κήρυξη αναδασωτέων μέσα σε ένα μήνα -έγινε; Δεν έγινε. Στα Γεράνεια κάνατε τεσσερισήμισι μήνες, ότι τάχατες θα πρέπει να γίνει μεταφορά των υπηρεσιών στο Υπουργείο Περιβάλλοντος των δασικών. Πάλι θα γινόταν και αυτό γρήγορα. Ακόμα ομάδα έργου φτιάχνουν δύο μήνες μετά τις εξαγγελίες.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Να πω και το άλλο που κόπηκαν τα έργα κάποια σε δωρητές, κάποια στο Υπουργείο, αλλά δεν υπήρξε μία γρήγορη αντιμετώπιση. Για ποιον λόγο; Πολύ απλά γιατί ήταν τέτοια η έκταση της πυρκαγιάς εξαιτίας της πολιτικής ευθύνης της Κυβέρνησης Μητσοτάκη, που πράγματι αυτήν τη στιγμή είναι ανυπέρβλητο το να μπορέσουν να διαχειριστούν τα ζητήματα αυτά και, βέβαια, ούτε καν την προστασία και ενημέρωση των πολιτών δεν μπορούν να διαχειριστούν.</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Να πούμε απλές ερωτήσεις: Πού είναι τα σχέδια διαχείρισης κινδύνου πλημμύρας που σας παραδώσαμε εκπονημένα και κυρωμένα και δεν έχετε ξεκινήσει την αναθεώρηση; Πού είναι τα σχέδια προσαρμογής στην κλιματική κρίση που νομοθετήσαμε, ξεκινήσαμε στις περιφέρειες, αλλά δεν έχουν μπει στη ζωή της Ελλάδας; Πού είναι ο κλιματικός νόμος που υποσχέθηκε ο Πρωθυπουργός να τελειώσετε μέχρι την ΚΟΠ;</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 μόνο που έχετε καταφέρει είναι να διασπάσετε και τις πολιτικές για το κλίμα, μοιράζοντας πολιτικές του Υπουργείου Περιβάλλοντος στο νέο Υπουργείο, το οποίο δεν έχει ακόμα πιθανά στελέχη και προσωπικό.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το βλέπουμε και με τη σημερινή νομοθέτηση. Σβήσε-γράψε είναι οι νόμοι που φέρνει το Υπουργείο Περιβάλλοντος, ενώ στην αγορά έχουμε ακρίβεια, έλλειψη ελέγχου, χαμηλή αγοραστική δύναμη γιατί κρατάτε ταπεινωμένο και τον κατώτατο μισθό, δεν παρεμβαίνετε στον ειδικό φόρο </w:t>
      </w:r>
      <w:r w:rsidRPr="00015B0C">
        <w:rPr>
          <w:rFonts w:ascii="Arial" w:hAnsi="Arial"/>
          <w:sz w:val="24"/>
          <w:szCs w:val="24"/>
          <w:lang w:eastAsia="el-GR"/>
        </w:rPr>
        <w:lastRenderedPageBreak/>
        <w:t xml:space="preserve">κατανάλωσης. Πρακτικά, υπάρχει ανυπαρξία των δημόσιων πολιτικών και αύξηση μεγάλη του χρέους και βλέπουμε να έχουμε και έναν Υπουργό Οικονομικών, ο οποίος τα ωραιοποιεί όλα, γιατί θεωρητικά τα κάνει όλα τέλεια, αλλά υποθηκεύει την πορεία της ελληνικής οικονομίας.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Ακόμη και το Ταμείο Ανάκαμψης έχετε καταφέρει να υποθηκεύσετε, εξαιρώντας την κοινωνία και τις μικρομεσαίες επιχειρήσεις από αυτό, κάνοντάς το αδιαφανές γιατί γίνεται πάρτι για ημέτερους και στο Ταμείο Ανάκαμψης και με πολύ μεγάλες καθυστερήσεις που είναι πλέον ανησυχητικές, ακόμα και στις </w:t>
      </w:r>
      <w:proofErr w:type="spellStart"/>
      <w:r w:rsidRPr="00015B0C">
        <w:rPr>
          <w:rFonts w:ascii="Arial" w:hAnsi="Arial"/>
          <w:sz w:val="24"/>
          <w:szCs w:val="24"/>
          <w:lang w:eastAsia="el-GR"/>
        </w:rPr>
        <w:t>χρηματοροές</w:t>
      </w:r>
      <w:proofErr w:type="spellEnd"/>
      <w:r w:rsidRPr="00015B0C">
        <w:rPr>
          <w:rFonts w:ascii="Arial" w:hAnsi="Arial"/>
          <w:sz w:val="24"/>
          <w:szCs w:val="24"/>
          <w:lang w:eastAsia="el-GR"/>
        </w:rPr>
        <w:t xml:space="preserve"> του 2021 και στις προγραμματισμένες </w:t>
      </w:r>
      <w:proofErr w:type="spellStart"/>
      <w:r w:rsidRPr="00015B0C">
        <w:rPr>
          <w:rFonts w:ascii="Arial" w:hAnsi="Arial"/>
          <w:sz w:val="24"/>
          <w:szCs w:val="24"/>
          <w:lang w:eastAsia="el-GR"/>
        </w:rPr>
        <w:t>χρηματοροές</w:t>
      </w:r>
      <w:proofErr w:type="spellEnd"/>
      <w:r w:rsidRPr="00015B0C">
        <w:rPr>
          <w:rFonts w:ascii="Arial" w:hAnsi="Arial"/>
          <w:sz w:val="24"/>
          <w:szCs w:val="24"/>
          <w:lang w:eastAsia="el-GR"/>
        </w:rPr>
        <w:t xml:space="preserve">.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Και, βέβαια, ένα παράδειγμα είναι το πρόγραμμα «ΕΞΟΙΚΟΝΟΜΩ» που μας αφορά. Θα μπορούσε το πρόγραμμα «ΕΞΟΙΚΟΝΟΜΩ» να έχει δώσει άμεσα μια προκήρυξη τριών δισεκατομμυρίων που να βοηθήσει και την τεχνική αγορά και τους πολίτες και να είναι συμβατό με τον τίτλο της ενεργειακής απόδοσης του νομοσχεδίου, αλλά ούτε αυτό δεν έχετε καταφέρει να ενεργοποιήσετε.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μέσα σε όλα αυτά, δυστυχώς, υπάρχει και ένα πλαίσιο αποδόμησης των δημοκρατικών λειτουργιών, αδιαφάνειας στις αναθέσεις με επίκληση την πανδημία ή την πολιτική προστασία, ένα πλιάτσικο κυριολεκτικά σε όλη την Ελλάδα με παραβίαση του ΑΣΕΠ, των διαγωνισμών, της διαφάνειας, ακόμα και της λειτουργίας αιρετών οργάνων της αυτοδιοίκησης, ρουσφέτια, βέβαια, και </w:t>
      </w:r>
      <w:r w:rsidRPr="00015B0C">
        <w:rPr>
          <w:rFonts w:ascii="Arial" w:hAnsi="Arial"/>
          <w:sz w:val="24"/>
          <w:szCs w:val="24"/>
          <w:lang w:eastAsia="el-GR"/>
        </w:rPr>
        <w:lastRenderedPageBreak/>
        <w:t xml:space="preserve">τακτοποίηση «γαλάζιων» παιδιών με χρυσές αμοιβές και στη ΔΕΗ, παραδείγματος χάριν, και στον ΔΕΔΔΗΕ, αλλά αυταρχισμό στη νεολαία, αυταρχισμό στην παιδεία, κλείσιμο τμημάτων πανεπιστημιακών με την ελάχιστη βάση εισαγωγής. Και πολλά από αυτά τα τμήματα που κλείνουν είναι περιβαλλοντικά, δυστυχώς. Και, ταυτόχρονα, αξιολόγηση τάχατες της κ. </w:t>
      </w:r>
      <w:proofErr w:type="spellStart"/>
      <w:r w:rsidRPr="00015B0C">
        <w:rPr>
          <w:rFonts w:ascii="Arial" w:hAnsi="Arial"/>
          <w:sz w:val="24"/>
          <w:szCs w:val="24"/>
          <w:lang w:eastAsia="el-GR"/>
        </w:rPr>
        <w:t>Κεραμέως</w:t>
      </w:r>
      <w:proofErr w:type="spellEnd"/>
      <w:r w:rsidRPr="00015B0C">
        <w:rPr>
          <w:rFonts w:ascii="Arial" w:hAnsi="Arial"/>
          <w:sz w:val="24"/>
          <w:szCs w:val="24"/>
          <w:lang w:eastAsia="el-GR"/>
        </w:rPr>
        <w:t xml:space="preserve"> για να κάνει σχολεία δύο ταχυτήτων, για να ικανοποιήσει, όμως, τα ιδιωτικά κολλέγια από την άλλη μεριά. Ακόμα και στη Βουλή έχουμε περιορισμούς λειτουργίας που δεν είναι λογικοί με βάση αυτά που συμβαίνουν στις υπόλοιπες κοινωνικές λειτουργίες. Και πάνω από όλα έχουμε ξεκάθαρη διαπλοκή του Μαξίμου με την οικονομική εξουσία της χώρας και με τα μέσα ενημέρωσης.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Για αυτό και απαιτείται εξεταστική επιτροπή, για να ξεκαθαρίσουμε τι γίνεται με τις χρηματοδοτήσεις στις εταιρείες δημοσκοπήσεων, με τις σχέσεις που αποκαλύπτονται ακόμα και τώρα για Υπουργούς σας, γιατί τίποτα δεν θα μείνει κρυφό. Επειδή επί ΣΥΡΙΖΑ για πρώτη φορά οι </w:t>
      </w:r>
      <w:proofErr w:type="spellStart"/>
      <w:r w:rsidRPr="00015B0C">
        <w:rPr>
          <w:rFonts w:ascii="Arial" w:hAnsi="Arial"/>
          <w:sz w:val="24"/>
          <w:szCs w:val="24"/>
          <w:lang w:eastAsia="el-GR"/>
        </w:rPr>
        <w:t>καναλάρχες</w:t>
      </w:r>
      <w:proofErr w:type="spellEnd"/>
      <w:r w:rsidRPr="00015B0C">
        <w:rPr>
          <w:rFonts w:ascii="Arial" w:hAnsi="Arial"/>
          <w:sz w:val="24"/>
          <w:szCs w:val="24"/>
          <w:lang w:eastAsia="el-GR"/>
        </w:rPr>
        <w:t xml:space="preserve"> υποχρεώθηκαν και να πληρώσουν και να βγάλουν άδειες, ακόμη και φόρους να πληρώσουν και τέλη που δεν πλήρωναν. Και τώρα, εκτός από τη λίστα Πέτσα, χαρίζετε και οικονομικές υποχρεώσεις. Και όλα αυτά γίνονται μέσα σε μια κατάρρευση των ενεργειακών και περιβαλλοντικών πολιτικών.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(Στο σημείο αυτό την Προεδρική Έδρα καταλαμβάνει ο Γ΄ Αντιπρόεδρος της Βουλής κ. </w:t>
      </w:r>
      <w:r w:rsidRPr="00015B0C">
        <w:rPr>
          <w:rFonts w:ascii="Arial" w:hAnsi="Arial"/>
          <w:b/>
          <w:sz w:val="24"/>
          <w:szCs w:val="24"/>
          <w:lang w:eastAsia="el-GR"/>
        </w:rPr>
        <w:t>ΑΘΑΝΑΣΙΟΣ ΜΠΟΥΡΑΣ</w:t>
      </w:r>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Όλη η κοινωνία σήμερα πληρώνει το κόστος της Κυβέρνησης Μητσοτάκη. Όλοι. Και οι επιχειρηματίες και η βιομηχανία και οι αγρότες και οι έμποροι, αλλά και όλοι οι πολίτες. Οι αυξήσεις έτσι κι αλλιώς θα είναι από την πρώτη μέρα το βασικό εργαλείο πολιτικής της Νέας Δημοκρατίας. Δηλαδή, είπε: «Για να σώσω τη ΔΕΗ θα κάνω αυξήσεις». Έτσι ξεκίνησε και αυτό το ντόμινο δεν έχει σταματήσει.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Τι έγινε όμως, τότε; Ο κ. Χατζηδάκης δήλωνε ευθαρσώς στη ΔΕΗ. Οι αυξήσεις αυτές στέρησαν από τους καταναλωτές τα οφέλη που είχε δημιουργήσει η Κυβέρνηση του ΣΥΡΙΖΑ με την μείωση του ΦΠΑ, οδήγησαν σε νέο έλλειμμα τον λογαριασμό για τις ΑΠΕ, άρα νέο χαράτσι που μπήκε ακόμα και στο πετρέλαιο κίνησης. Όμως, το παράλληλο είναι ότι τροφοδοτήσατε την επιλογή σας υψηλές τιμές στην αγορά. Έτσι όλοι πούλαγαν ακριβά γιατί πουλούσε και η ΔΕΗ. Όμως, ο πολίτης δεν έβλεπε κανένα κέρδος από τον ανταγωνισμό και αυτό έχει υπογραφή Κυριάκου Μητσοτάκη.</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sz w:val="24"/>
          <w:szCs w:val="24"/>
          <w:lang w:eastAsia="el-GR"/>
        </w:rPr>
        <w:t xml:space="preserve">Και πρέπει να ξεκαθαρίσουμε ότι εμείς κερδίσαμε μέσω μνημονίων να κρατήσουμε, πρώτον, μηδενικές αυξήσεις και να μειώσουμε το κόστος </w:t>
      </w:r>
      <w:proofErr w:type="spellStart"/>
      <w:r w:rsidRPr="00015B0C">
        <w:rPr>
          <w:rFonts w:ascii="Arial" w:hAnsi="Arial"/>
          <w:sz w:val="24"/>
          <w:szCs w:val="24"/>
          <w:lang w:eastAsia="el-GR"/>
        </w:rPr>
        <w:t>μεσοσταθμικά</w:t>
      </w:r>
      <w:proofErr w:type="spellEnd"/>
      <w:r w:rsidRPr="00015B0C">
        <w:rPr>
          <w:rFonts w:ascii="Arial" w:hAnsi="Arial"/>
          <w:sz w:val="24"/>
          <w:szCs w:val="24"/>
          <w:lang w:eastAsia="el-GR"/>
        </w:rPr>
        <w:t xml:space="preserve"> κατά 12%. Αυτή είναι και η άλλη στρατηγική που είχαμε. Εμείς λέγαμε: Δημόσιος έλεγχος στις ενεργειακές εταιρείες και </w:t>
      </w:r>
      <w:proofErr w:type="spellStart"/>
      <w:r w:rsidRPr="00015B0C">
        <w:rPr>
          <w:rFonts w:ascii="Arial" w:hAnsi="Arial"/>
          <w:sz w:val="24"/>
          <w:szCs w:val="24"/>
          <w:lang w:eastAsia="el-GR"/>
        </w:rPr>
        <w:t>καμμία</w:t>
      </w:r>
      <w:proofErr w:type="spellEnd"/>
      <w:r w:rsidRPr="00015B0C">
        <w:rPr>
          <w:rFonts w:ascii="Arial" w:hAnsi="Arial"/>
          <w:sz w:val="24"/>
          <w:szCs w:val="24"/>
          <w:lang w:eastAsia="el-GR"/>
        </w:rPr>
        <w:t xml:space="preserve"> αύξηση για τον </w:t>
      </w:r>
      <w:r w:rsidRPr="00015B0C">
        <w:rPr>
          <w:rFonts w:ascii="Arial" w:hAnsi="Arial"/>
          <w:sz w:val="24"/>
          <w:szCs w:val="24"/>
          <w:lang w:eastAsia="el-GR"/>
        </w:rPr>
        <w:lastRenderedPageBreak/>
        <w:t xml:space="preserve">πολίτη. Εσείς λέτε: Ξεπούλημα των ενεργειακών εταιρειών και αυξήσεις για τον πολίτη. </w:t>
      </w:r>
      <w:r w:rsidRPr="00015B0C">
        <w:rPr>
          <w:rFonts w:ascii="Arial" w:hAnsi="Arial" w:cs="Arial"/>
          <w:bCs/>
          <w:sz w:val="24"/>
          <w:szCs w:val="24"/>
          <w:lang w:eastAsia="el-GR"/>
        </w:rPr>
        <w:t>Και εδώ είναι ξεκάθαρο ποιος νοιάζεται για τον επιχειρηματία και για τον πολίτη.</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Όμως, αυτή η στρατηγική των αυξήσεων δεν έμεινε το ’19. Το ’20 είχαμε αισχροκέρδεια με συμμετοχή και της ΔΕΗ. Είχαμε πρόβλημα εκατοντάδων εκατομμυρίων ευρώ στην αγορά εξισορρόπησης. Πλέον οι καταναλωτές το βλέπουν όλοι στους λογαριασμούς τους και μάλιστα με αυξήσεις που ισούνται με το κόστος ρεύματος. Οι καταγγελίες, όμως, για χειραγώγηση της αγοράς και για ολιγοπώλια που κατατίθενται ακόμα και από Βουλευτές πλέον εδώ μέσα δεν μπορεί να αφήνουν απαθή την Κυβέρνηση, αλλά και την πολιτική ηγεσία του Υπουργείου Περιβάλλοντος, γιατί όλα αυτά δεν είναι διεθνή φαινόμενα. Είναι ελληνική πρωτοτυπία, είναι α λα Μητσοτάκη η συνταγή αυτή, ολιγοπώλια και χειραγώγηση τιμών. </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Προφανώς υπάρχει θέμα στην Ευρώπη. Η Ευρώπη καθυστερημένα αντιμετωπίζει το ζήτημα. Δεν είναι μόνο τα γεωπολιτικά και τα συμβόλαια προμήθειας, δεν είναι μόνο το θέμα των υποδομών. Υπάρχει θέμα και κοινωνικής, αν θέλετε, πολιτικής και μάλιστα φαίνεται ότι η Ευρώπη προδίδει το σύνθημα «κανείς να μη μείνει πίσω». </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Όμως, η χρεοκοπία πολλών εταιρειών ενέργειας, παραδείγματος χάριν στη Μεγάλη Βρετανία, χτυπάει το καμπανάκι στο νεοφιλελεύθερο μοντέλο. </w:t>
      </w:r>
      <w:r w:rsidRPr="00015B0C">
        <w:rPr>
          <w:rFonts w:ascii="Arial" w:hAnsi="Arial" w:cs="Arial"/>
          <w:bCs/>
          <w:sz w:val="24"/>
          <w:szCs w:val="24"/>
          <w:lang w:eastAsia="el-GR"/>
        </w:rPr>
        <w:lastRenderedPageBreak/>
        <w:t xml:space="preserve">Εσείς εδώ πουλάτε τις εταιρείες και αυτές που πουλήθηκαν σε ιδιώτες χρεοκοπούν, ενώ αυτές που έμειναν σε δημοτικό ή κρατικό έλεγχο δεν χρεοκοπούν, ακόμα και σε μητροπόλεις του καπιταλισμού. </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Είναι προφανές, λοιπόν, ότι αυτή η μετάβαση –το λέει η σημερινή εμπειρία- δεν μπορεί να γίνει μόνο από την αγορά. Θέλει ισχυρή πολιτεία, θέλει σχέδιο, θέλει εργαλεία και σ’ αυτήν την περίπτωση έρχεται η Ευρώπη και λέει με την εργαλειοθήκη: </w:t>
      </w:r>
      <w:proofErr w:type="spellStart"/>
      <w:r w:rsidRPr="00015B0C">
        <w:rPr>
          <w:rFonts w:ascii="Arial" w:hAnsi="Arial" w:cs="Arial"/>
          <w:bCs/>
          <w:sz w:val="24"/>
          <w:szCs w:val="24"/>
          <w:lang w:eastAsia="el-GR"/>
        </w:rPr>
        <w:t>Ευαλωτότητα</w:t>
      </w:r>
      <w:proofErr w:type="spellEnd"/>
      <w:r w:rsidRPr="00015B0C">
        <w:rPr>
          <w:rFonts w:ascii="Arial" w:hAnsi="Arial" w:cs="Arial"/>
          <w:bCs/>
          <w:sz w:val="24"/>
          <w:szCs w:val="24"/>
          <w:lang w:eastAsia="el-GR"/>
        </w:rPr>
        <w:t xml:space="preserve">, θέματα </w:t>
      </w:r>
      <w:proofErr w:type="spellStart"/>
      <w:r w:rsidRPr="00015B0C">
        <w:rPr>
          <w:rFonts w:ascii="Arial" w:hAnsi="Arial" w:cs="Arial"/>
          <w:bCs/>
          <w:sz w:val="24"/>
          <w:szCs w:val="24"/>
          <w:lang w:eastAsia="el-GR"/>
        </w:rPr>
        <w:t>ρευματοκοπών</w:t>
      </w:r>
      <w:proofErr w:type="spellEnd"/>
      <w:r w:rsidRPr="00015B0C">
        <w:rPr>
          <w:rFonts w:ascii="Arial" w:hAnsi="Arial" w:cs="Arial"/>
          <w:bCs/>
          <w:sz w:val="24"/>
          <w:szCs w:val="24"/>
          <w:lang w:eastAsia="el-GR"/>
        </w:rPr>
        <w:t>, θέματα ειδικής φορολογίας.</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Ας δούμε λιγάκι τι έκανε η Κυβέρνηση απ’ όλα αυτά. Της προτείναμε εμείς -που τώρα το λέει και η εργαλειοθήκη- να πάρει μέτρα για τα ευάλωτα νοικοκυριά εδώ και ενάμιση χρόνο. Τρεις τροπολογίες του ΣΥΡΙΖΑ. Τις έλαβε υπ’ </w:t>
      </w:r>
      <w:proofErr w:type="spellStart"/>
      <w:r w:rsidRPr="00015B0C">
        <w:rPr>
          <w:rFonts w:ascii="Arial" w:hAnsi="Arial" w:cs="Arial"/>
          <w:bCs/>
          <w:sz w:val="24"/>
          <w:szCs w:val="24"/>
          <w:lang w:eastAsia="el-GR"/>
        </w:rPr>
        <w:t>όψιν</w:t>
      </w:r>
      <w:proofErr w:type="spellEnd"/>
      <w:r w:rsidRPr="00015B0C">
        <w:rPr>
          <w:rFonts w:ascii="Arial" w:hAnsi="Arial" w:cs="Arial"/>
          <w:bCs/>
          <w:sz w:val="24"/>
          <w:szCs w:val="24"/>
          <w:lang w:eastAsia="el-GR"/>
        </w:rPr>
        <w:t xml:space="preserve"> της; Της προτείναμε εμείς να πάρει μέτρα για τις </w:t>
      </w:r>
      <w:proofErr w:type="spellStart"/>
      <w:r w:rsidRPr="00015B0C">
        <w:rPr>
          <w:rFonts w:ascii="Arial" w:hAnsi="Arial" w:cs="Arial"/>
          <w:bCs/>
          <w:sz w:val="24"/>
          <w:szCs w:val="24"/>
          <w:lang w:eastAsia="el-GR"/>
        </w:rPr>
        <w:t>ρευματοκοπές</w:t>
      </w:r>
      <w:proofErr w:type="spellEnd"/>
      <w:r w:rsidRPr="00015B0C">
        <w:rPr>
          <w:rFonts w:ascii="Arial" w:hAnsi="Arial" w:cs="Arial"/>
          <w:bCs/>
          <w:sz w:val="24"/>
          <w:szCs w:val="24"/>
          <w:lang w:eastAsia="el-GR"/>
        </w:rPr>
        <w:t xml:space="preserve"> πάλι στα ευάλωτα νοικοκυριά που πλήττονται από την πανδημία και στην επιχειρηματικότητα εδώ και ενάμιση χρόνο. Καταθέσαμε και τροπολογία. Τα έλαβε υπ’ </w:t>
      </w:r>
      <w:proofErr w:type="spellStart"/>
      <w:r w:rsidRPr="00015B0C">
        <w:rPr>
          <w:rFonts w:ascii="Arial" w:hAnsi="Arial" w:cs="Arial"/>
          <w:bCs/>
          <w:sz w:val="24"/>
          <w:szCs w:val="24"/>
          <w:lang w:eastAsia="el-GR"/>
        </w:rPr>
        <w:t>όψιν</w:t>
      </w:r>
      <w:proofErr w:type="spellEnd"/>
      <w:r w:rsidRPr="00015B0C">
        <w:rPr>
          <w:rFonts w:ascii="Arial" w:hAnsi="Arial" w:cs="Arial"/>
          <w:bCs/>
          <w:sz w:val="24"/>
          <w:szCs w:val="24"/>
          <w:lang w:eastAsia="el-GR"/>
        </w:rPr>
        <w:t xml:space="preserve"> της; Όχι. Ο Χατζηδάκης τότε στο Υπουργείο Περιβάλλοντος τα απέρριψε. Τους κάναμε πρόσφατα πρόταση για τη μείωση στο ελάχιστο του ειδικού φόρου κατανάλωσης, όπως προτείνει τώρα η εργαλειοθήκη. Τα έλαβε υπ’ </w:t>
      </w:r>
      <w:proofErr w:type="spellStart"/>
      <w:r w:rsidRPr="00015B0C">
        <w:rPr>
          <w:rFonts w:ascii="Arial" w:hAnsi="Arial" w:cs="Arial"/>
          <w:bCs/>
          <w:sz w:val="24"/>
          <w:szCs w:val="24"/>
          <w:lang w:eastAsia="el-GR"/>
        </w:rPr>
        <w:t>όψιν</w:t>
      </w:r>
      <w:proofErr w:type="spellEnd"/>
      <w:r w:rsidRPr="00015B0C">
        <w:rPr>
          <w:rFonts w:ascii="Arial" w:hAnsi="Arial" w:cs="Arial"/>
          <w:bCs/>
          <w:sz w:val="24"/>
          <w:szCs w:val="24"/>
          <w:lang w:eastAsia="el-GR"/>
        </w:rPr>
        <w:t xml:space="preserve"> της η Κυβέρνηση; Όχι. Κατά τα άλλα λέει «ακολουθούμε την εργαλειοθήκη». Και πώς γίνεται κάτι τέτοιο; Αφού όλα αυτά τα μέτρα που </w:t>
      </w:r>
      <w:r w:rsidRPr="00015B0C">
        <w:rPr>
          <w:rFonts w:ascii="Arial" w:hAnsi="Arial" w:cs="Arial"/>
          <w:bCs/>
          <w:sz w:val="24"/>
          <w:szCs w:val="24"/>
          <w:lang w:eastAsia="el-GR"/>
        </w:rPr>
        <w:lastRenderedPageBreak/>
        <w:t xml:space="preserve">προτείνει η εργαλειοθήκη τα προτείναμε και δεν τα υλοποιείτε. Αντίθετα, αυτά τα οποία έχετε εσείς διακηρύξει δεν έχουν ακόμα εφαρμοστεί. </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Ταυτόχρονα, όμως, τι φαίνεται να υπάρχει στην αγορά; Από χθεσινό φόρουμ ενέργειας που δεν έχει διαψευστεί από την Κυβέρνηση βλέπουμε για ανακοινώσεις –το διαβάζω από μέσα- «ουρανοκατέβατα κέρδη σ’ ένα δίμηνο ύψους 39% της τιμής λιανικής στην ελληνική αγορά από τους προμηθευτές για Αύγουστο και για Σεπτέμβριο 2021», αν δεν κάνω λάθος. Δηλαδή τώρα που πλήττεται η αγορά ανακοινώνονται από καθηγητή που έχει ευθύνη στον ενεργειακό σχεδιασμό αυξήσεις ουρανοκατέβατες 33% στη λιανική. </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Ας δούμε λιγάκι: Αφήνετε από τη μια μεριά, όπως φαίνεται, την αγορά χωρίς ρύθμιση, χωρίς έλεγχο, με απίστευτα υπερκέρδη σήμερα που έρχονται αυτοί οι τρελοί λογαριασμοί και έχετε εφαρμόσει κάποιες από τις δεσμεύσεις του Πρωθυπουργού στην έκθεση; </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(Στο σημείο αυτό κτυπάει το κουδούνι λήξεως του χρόνου ομιλίας του κυρίου Βουλευτή)</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Θα πάρω και τη δευτερολογία μου, κύριε Πρόεδρε.</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Τι είπε ο κύριος Πρωθυπουργός; Είπε για 80% μείωση των αυξήσεων σε όλους τους καταναλωτές. Δεν είναι όλοι οι καταναλωτές μέσα. Ούτε οι αγρότες είναι ούτε οι βιοτέχνες ούτε οι έμποροι ούτε η βιομηχανία.</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lastRenderedPageBreak/>
        <w:t>Πάμε λίγο να δούμε: Είναι για όλους τους καταναλωτές η υποστήριξη του 80% των αυξήσεων; Να σας διαβάσω το σημερινό δελτίο τύπου του κ. Μητσοτάκη με τον Αντιπρόεδρο της Ευρωπαϊκής Ένωσης κ. Σχοινά; Λέει: «Τα μέτρα της επιτροπής κινούνται στην κατεύθυνση των ήδη νομοθετημένων πρωτοβουλιών».</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Μα, γιατί λέτε ψέματα στον κύριο Πρωθυπουργό; Έχει νομοθετήσει κάποια πρωτοβουλία που να έχει φτάσει στους λογαριασμούς; Έχετε πάρει μια απόφαση να κάνετε μια υπουργική απόφαση –το ψηφίσαμε εδώ την προηγούμενη εβδομάδα- την οποία δεν έχετε κάνει ακόμα. Άρα τα μέτρα της έκθεσης ένα μήνα και μια εβδομάδα μετά δεν έχουν ακόμα εφαρμοστεί σε υπουργική απόφαση. Άρα ή ο Πρωθυπουργός λέει ψέματα ή εσείς του λέτε ψέματα. </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Δεύτερον: Υπάρχει –λέει- ειδικό πρόγραμμα για τις ευάλωτες κοινωνικές ομάδες. Πού υπάρχει και δεν το είδαμε; Πότε νομοθετήσατε κάτι για τις ευάλωτες κοινωνικές ομάδες στους λογαριασμούς του ρεύματος που πλήττονται τώρα, που το έχει η εργαλειοθήκη, σας το λέγαμε εμείς και το απορρίπτατε;</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Τρίτον: Λέει μέσα ότι θα ακολουθήσουν –και προφανώς λέει «θα εφαρμόσουμε κι εμείς»- τη δυνατότητα να αποπληρωθούν οι υποχρεώσεις των καταναλωτών, των συμπολιτών μας από την απότομη αύξηση του κόστους </w:t>
      </w:r>
      <w:r w:rsidRPr="00015B0C">
        <w:rPr>
          <w:rFonts w:ascii="Arial" w:hAnsi="Arial" w:cs="Arial"/>
          <w:bCs/>
          <w:sz w:val="24"/>
          <w:szCs w:val="24"/>
          <w:lang w:eastAsia="el-GR"/>
        </w:rPr>
        <w:lastRenderedPageBreak/>
        <w:t xml:space="preserve">θέρμανσης εντός εύλογου χρονικού διαστήματος. Αυτό είπε στην έκθεση, ότι απλά θα κάνει δόσεις στα χρέη από τους λογαριασμούς του ρεύματος; Δεν είπε ότι θα καλύψει το 80% της αύξησης; Έρχεται και διαψεύδει από το Βήμα ο κ. Μητσοτάκης σήμερα τις δεσμεύσεις της Διεθνούς Έκθεσης και αυτό είναι συνταρακτικό. Όμως, μήπως στην πράξη έχει κάνει κάτι; Όχι βέβαια, διότι αυτά τα 9 ή 18 ευρώ, όποτε τελικά τα νομοθετήσουν, όποτε τα βάλουν σε απόφαση οι Υπουργοί δεν καλύπτουν το 80% των αυξήσεων. </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Και βέβαια οι λογαριασμοί έρχονται ήδη και δεν έχουν δεχτεί την πρότασή μας για τον ειδικό φόρο κατανάλωσης, ενώ την προηγούμενη Παρασκευή έκαναν την εξής παραδοχή: «Θα χρησιμοποιήσουμε τη ΔΕΗ και τη ΔΕΠΑ για να υπάρχουν αυξήσεις». Ναι, όσο είναι ακόμα σε δημόσιο έλεγχο, γιατί την πουλάνε. Φανταστείτε το αδιανόητο. Χρησιμοποιούν φορείς σε δημόσιο έλεγχο -που είναι επιτυχία της κυβέρνησης ΣΥΡΙΖΑ ότι έμειναν σε δημόσιο έλεγχο- για να βοηθήσουν τους καταναλωτές, αλλά τους πουλάνε ταυτόχρονα, ώστε να μην υπάρχει κανένα εργαλείο βοήθειας των καταναλωτών. </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Ταυτόχρονα φέρνετε σήμερα τροπολογία για να βρείτε πόρους γι’ αυτήν την επιδότηση από τα δικαιώματα –το λέει και αυτό η εργαλειοθήκη, απλά δεν λέει μόνο αυτό- αλλά καταργείτε την ασφάλεια των δικαιωμάτων, του πόρου </w:t>
      </w:r>
      <w:r w:rsidRPr="00015B0C">
        <w:rPr>
          <w:rFonts w:ascii="Arial" w:hAnsi="Arial" w:cs="Arial"/>
          <w:bCs/>
          <w:sz w:val="24"/>
          <w:szCs w:val="24"/>
          <w:lang w:eastAsia="el-GR"/>
        </w:rPr>
        <w:lastRenderedPageBreak/>
        <w:t xml:space="preserve">δηλαδή από τα δικαιώματα για τον ειδικό λογαριασμό των ΑΠΕ, για τις </w:t>
      </w:r>
      <w:proofErr w:type="spellStart"/>
      <w:r w:rsidRPr="00015B0C">
        <w:rPr>
          <w:rFonts w:ascii="Arial" w:hAnsi="Arial" w:cs="Arial"/>
          <w:bCs/>
          <w:sz w:val="24"/>
          <w:szCs w:val="24"/>
          <w:lang w:eastAsia="el-GR"/>
        </w:rPr>
        <w:t>λιγνιτικές</w:t>
      </w:r>
      <w:proofErr w:type="spellEnd"/>
      <w:r w:rsidRPr="00015B0C">
        <w:rPr>
          <w:rFonts w:ascii="Arial" w:hAnsi="Arial" w:cs="Arial"/>
          <w:bCs/>
          <w:sz w:val="24"/>
          <w:szCs w:val="24"/>
          <w:lang w:eastAsia="el-GR"/>
        </w:rPr>
        <w:t xml:space="preserve"> περιοχές. Καταργούνται πλέον αυτά. </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Ακόμα και η αγορά είπε ότι μάλλον θα πάτε σε νέα χρεοκοπία, πάντως σε νέα αμφισβήτηση της βιωσιμότητας και το είπαμε, κύριε Σκρέκα. Το ξέρετε και από χθες. Χρεοκοπία ΄14 του ειδικού λογαριασμού των ΑΠΕ, υπογραφή Νέα Δημοκρατία. Χρεοκοπία του ΄20 του λογαριασμού των ΑΠΕ, υπογραφή Νέα Δημοκρατία. Μην έχουμε και το 2021 νέα χρεοκοπία, διότι ο ΣΥΡΙΖΑ κατάφερε μέσα στα μνημόνια να μην ανεβάσει το ρεύμα ούτε ένα ευρώ και να κάνει και θετικό τον λογαριασμό των ανανεώσιμων πηγών ενέργειας. </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Μάλιστα, αυτή η ανησυχία μάς πιάνει διότι ο κ. </w:t>
      </w:r>
      <w:proofErr w:type="spellStart"/>
      <w:r w:rsidRPr="00015B0C">
        <w:rPr>
          <w:rFonts w:ascii="Arial" w:hAnsi="Arial" w:cs="Arial"/>
          <w:bCs/>
          <w:sz w:val="24"/>
          <w:szCs w:val="24"/>
          <w:lang w:eastAsia="el-GR"/>
        </w:rPr>
        <w:t>Σταϊκούρας</w:t>
      </w:r>
      <w:proofErr w:type="spellEnd"/>
      <w:r w:rsidRPr="00015B0C">
        <w:rPr>
          <w:rFonts w:ascii="Arial" w:hAnsi="Arial" w:cs="Arial"/>
          <w:bCs/>
          <w:sz w:val="24"/>
          <w:szCs w:val="24"/>
          <w:lang w:eastAsia="el-GR"/>
        </w:rPr>
        <w:t xml:space="preserve"> άφησε να εννοηθεί ότι με τα δικά του μέτρα για το επίδομα θέρμανσης, που είναι το 1/3 μόνο των 400 εκατομμυρίων που είπε ο κ. Σκρέκας, θέτει σε αμφισβήτηση πλέον τις εξαγγελίες της Κυβέρνησης για την εισφορά αλληλεγγύης, για το τέλος επιτηδεύματος και για τις ασφαλιστικές εισφορές. Ούτε απ’ αυτά περιμένουμε τίποτα.</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Από την άλλη μεριά βέβαια, η Νέα Δημοκρατία ξεπουλάει τους ενεργειακούς φορείς, τη ΔΕΠΑ, το φυσικό αέριο σε έναν ιδιοκτήτη. Δεν μπορεί να την έχει το ελληνικό δημόσιο, όμως θα την έχει εταιρεία που συμμετέχει το ιταλικό δημόσιο. Το δίκτυο διανομής, το ΔΕΔΔΗΕ, 49% σ’ ένα </w:t>
      </w:r>
      <w:r w:rsidRPr="00015B0C">
        <w:rPr>
          <w:rFonts w:ascii="Arial" w:hAnsi="Arial" w:cs="Arial"/>
          <w:bCs/>
          <w:sz w:val="24"/>
          <w:szCs w:val="24"/>
          <w:lang w:val="en-US" w:eastAsia="el-GR"/>
        </w:rPr>
        <w:t>fund</w:t>
      </w:r>
      <w:r w:rsidRPr="00015B0C">
        <w:rPr>
          <w:rFonts w:ascii="Arial" w:hAnsi="Arial" w:cs="Arial"/>
          <w:bCs/>
          <w:sz w:val="24"/>
          <w:szCs w:val="24"/>
          <w:lang w:eastAsia="el-GR"/>
        </w:rPr>
        <w:t xml:space="preserve"> το οποίο, απ’ ό,τι διαρρέεται –και περιμένουμε τη σύμβαση να έλθει στη Βουλή- θα έχει </w:t>
      </w:r>
      <w:r w:rsidRPr="00015B0C">
        <w:rPr>
          <w:rFonts w:ascii="Arial" w:hAnsi="Arial" w:cs="Arial"/>
          <w:bCs/>
          <w:sz w:val="24"/>
          <w:szCs w:val="24"/>
          <w:lang w:eastAsia="el-GR"/>
        </w:rPr>
        <w:lastRenderedPageBreak/>
        <w:t>βεβαιωμένο έσοδο 85 εκατομμύρια βρέξει-χιονίσει. Άρα δεν είναι ένα εργαλείο επενδύσεων. Θα πάρει λεφτά βρέξει-χιονίσει, ακόμα και αν μπαίνει μέσα. Άρα, λοιπόν, πάλι χαμένοι θα είναι οι καταναλωτές.</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Και βέβαια το τελευταίο που έχουμε την άλλη εβδομάδα είναι ότι ετοιμάζεστε να εκχωρήσετε τη ΔΕΗ, την περιουσία του ελληνικού λαού, σε ιδιώτες. Πώς; Σε μια κερδοφόρα επιχείρηση ο ιδιοκτήτης της τής κάνει αύξηση μετοχικού κεφαλαίου, αλλά δεν συμμετέχει ο ίδιος και τη χαρίζει. Αυτό δεν υπάρχει στην επιχειρηματικότητα, πολύ δε περισσότερο στα ενεργειακά δίκτυα. Πρέπει να σταματήσει άμεσα αυτή η διαδικασία που έχετε δρομολογήσει, γιατί έχετε και σοβαρά προβλήματα στρατηγικής. </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Πρώτο πρόβλημα: Εξάρτηση από το φυσικό αέριο με την ψεύτικη </w:t>
      </w:r>
      <w:proofErr w:type="spellStart"/>
      <w:r w:rsidRPr="00015B0C">
        <w:rPr>
          <w:rFonts w:ascii="Arial" w:hAnsi="Arial" w:cs="Arial"/>
          <w:bCs/>
          <w:sz w:val="24"/>
          <w:szCs w:val="24"/>
          <w:lang w:eastAsia="el-GR"/>
        </w:rPr>
        <w:t>απολιγνιτοποίηση</w:t>
      </w:r>
      <w:proofErr w:type="spellEnd"/>
      <w:r w:rsidRPr="00015B0C">
        <w:rPr>
          <w:rFonts w:ascii="Arial" w:hAnsi="Arial" w:cs="Arial"/>
          <w:bCs/>
          <w:sz w:val="24"/>
          <w:szCs w:val="24"/>
          <w:lang w:eastAsia="el-GR"/>
        </w:rPr>
        <w:t xml:space="preserve">. Κλείσατε τις </w:t>
      </w:r>
      <w:proofErr w:type="spellStart"/>
      <w:r w:rsidRPr="00015B0C">
        <w:rPr>
          <w:rFonts w:ascii="Arial" w:hAnsi="Arial" w:cs="Arial"/>
          <w:bCs/>
          <w:sz w:val="24"/>
          <w:szCs w:val="24"/>
          <w:lang w:eastAsia="el-GR"/>
        </w:rPr>
        <w:t>λιγνιτικές</w:t>
      </w:r>
      <w:proofErr w:type="spellEnd"/>
      <w:r w:rsidRPr="00015B0C">
        <w:rPr>
          <w:rFonts w:ascii="Arial" w:hAnsi="Arial" w:cs="Arial"/>
          <w:bCs/>
          <w:sz w:val="24"/>
          <w:szCs w:val="24"/>
          <w:lang w:eastAsia="el-GR"/>
        </w:rPr>
        <w:t xml:space="preserve"> μονάδες για να κάνετε ιδιωτικές μονάδες φυσικού αερίου, όχι για να κάνετε ανανεώσιμες πηγές ενέργειας. Ναι, αλλά τώρα που είναι πανάκριβο το αέριο ποιος δεσμεύει τη χώρα σε εισαγόμενο καύσιμο με πολύ ακριβή τιμή ενέργειας, ενώ έχετε δυναμιτίσει τον χώρο των ανανεώσιμων πηγών; Και πώς τον δυναμιτίσατε; Πολύ απλά γιατί «παγώσατε» το χωροταξικό σχέδιο, «παγώσατε» το σχέδιο για τις περιοχές «Ν</w:t>
      </w:r>
      <w:r w:rsidRPr="00015B0C">
        <w:rPr>
          <w:rFonts w:ascii="Arial" w:hAnsi="Arial" w:cs="Arial"/>
          <w:bCs/>
          <w:sz w:val="24"/>
          <w:szCs w:val="24"/>
          <w:lang w:val="en-US" w:eastAsia="el-GR"/>
        </w:rPr>
        <w:t>ATURA</w:t>
      </w:r>
      <w:r w:rsidRPr="00015B0C">
        <w:rPr>
          <w:rFonts w:ascii="Arial" w:hAnsi="Arial" w:cs="Arial"/>
          <w:bCs/>
          <w:sz w:val="24"/>
          <w:szCs w:val="24"/>
          <w:lang w:eastAsia="el-GR"/>
        </w:rPr>
        <w:t xml:space="preserve">», «παγώσατε» τις ενεργειακές κοινότητες και η Ελλάδα αυτήν τη στιγμή με αναγνώριση ακόμα και από τον πρόεδρο της ΡΑΕ εξαιτίας του ν.4685 του κ. Χατζηδάκη, του </w:t>
      </w:r>
      <w:proofErr w:type="spellStart"/>
      <w:r w:rsidRPr="00015B0C">
        <w:rPr>
          <w:rFonts w:ascii="Arial" w:hAnsi="Arial" w:cs="Arial"/>
          <w:bCs/>
          <w:sz w:val="24"/>
          <w:szCs w:val="24"/>
          <w:lang w:eastAsia="el-GR"/>
        </w:rPr>
        <w:t>αντιπεριβαλλοντικού</w:t>
      </w:r>
      <w:proofErr w:type="spellEnd"/>
      <w:r w:rsidRPr="00015B0C">
        <w:rPr>
          <w:rFonts w:ascii="Arial" w:hAnsi="Arial" w:cs="Arial"/>
          <w:bCs/>
          <w:sz w:val="24"/>
          <w:szCs w:val="24"/>
          <w:lang w:eastAsia="el-GR"/>
        </w:rPr>
        <w:t xml:space="preserve"> νόμου, έχει σοβαρότατες αντιθέσεις </w:t>
      </w:r>
      <w:r w:rsidRPr="00015B0C">
        <w:rPr>
          <w:rFonts w:ascii="Arial" w:hAnsi="Arial" w:cs="Arial"/>
          <w:bCs/>
          <w:sz w:val="24"/>
          <w:szCs w:val="24"/>
          <w:lang w:eastAsia="el-GR"/>
        </w:rPr>
        <w:lastRenderedPageBreak/>
        <w:t xml:space="preserve">γιατί μπλοκάρουν τα έργα και απαιτείται το χωροταξικό πλαίσιο. Ποιος το σταμάτησε; Ο κ. Μητσοτάκης. Διά του κ. Χατζηδάκη, διά του κ. Σκρέκα; Δεν έχει σημασία. Η Νέα Δημοκρατία πάντως σταμάτησε όλα αυτά που είχαν δρομολογηθεί. </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Κατά τα άλλα θεσμικό πλαίσιο για την αποθήκευση δεν υπάρχει, θεσμικό πλαίσιο για τις θαλάσσιες ανεμογεννήτριες δεν υπάρχει, αλλά και ο θαλάσσιος χωροταξικός σχεδιασμός, που είναι προϋπόθεση για τα θαλάσσια αιολικά πάρκα, επίσης δεν υπάρχει. Όλα αυτά έχουν υπογραφή Νέας Δημοκρατίας. </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Τι κάνει με το σημερινό νομοσχέδιο; Πρώτον, ξεπερασμένες ρυθμίσεις για την ενεργειακή απόδοση και ενώ ήδη έχουμε πάρει «κίτρινη κάρτα» καθυστέρησης στην Ευρωπαϊκή Ένωση. </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Δεύτερον, έχει «παγώσει» το «ΕΞΟΙΚΟΝΟΜΩ» στα δημόσια κτήρια, αλλάζει το «ΕΞΟΙΚΟΝΟΜΩ» για τα ιδιωτικά και το καθυστερεί και αυτό ενώ αυτό το πρόγραμμα που υλοποιήσατε άφησε πολλούς απ’ έξω. Όλη η αγορά διαμαρτυρήθηκε. Γιατί; Διότι βάλατε υψηλούς προϋπολογισμούς για ανακαίνιση, όπως επέλεξε ο κ. Χατζηδάκης.</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Τρίτον, ρυθμίσεις για την απόφαση </w:t>
      </w:r>
      <w:r w:rsidRPr="00015B0C">
        <w:rPr>
          <w:rFonts w:ascii="Arial" w:hAnsi="Arial" w:cs="Arial"/>
          <w:bCs/>
          <w:sz w:val="24"/>
          <w:szCs w:val="24"/>
          <w:lang w:val="en-US" w:eastAsia="el-GR"/>
        </w:rPr>
        <w:t>Antitrust</w:t>
      </w:r>
      <w:r w:rsidRPr="00015B0C">
        <w:rPr>
          <w:rFonts w:ascii="Arial" w:hAnsi="Arial" w:cs="Arial"/>
          <w:bCs/>
          <w:sz w:val="24"/>
          <w:szCs w:val="24"/>
          <w:lang w:eastAsia="el-GR"/>
        </w:rPr>
        <w:t xml:space="preserve">, μια απόφαση που μας ταλαιπωρεί εδώ και δεκαπέντε-είκοσι χρόνια στην Ελλάδα, που όμως η ίδια η ΔΕΗ δεν την έχει τηρήσει γιατί την έχει προσπεράσει και κυρίως δεν τροφοδοτεί </w:t>
      </w:r>
      <w:r w:rsidRPr="00015B0C">
        <w:rPr>
          <w:rFonts w:ascii="Arial" w:hAnsi="Arial" w:cs="Arial"/>
          <w:bCs/>
          <w:sz w:val="24"/>
          <w:szCs w:val="24"/>
          <w:lang w:eastAsia="el-GR"/>
        </w:rPr>
        <w:lastRenderedPageBreak/>
        <w:t>την ελληνική αγορά ενέργειας, άρα δημιουργεί πρόβλημα στο ενεργειακό ισοζύγιο.</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Τέταρτον, νέα αναβολή στους δασικούς χάρτες χωρίς να υλοποιείτε τις δεσμεύσεις σας, αφήνοντας αγωνία και ασάφεια στους πολίτες και προφανώς χωρίς να τους λέτε το απλό, δηλαδή ότι δεν πρέπει να υποβάλουν αντιρρήσεις γιατί θα αλλάξετε τους χάρτες ξανά και γιατί ακόμα τους διορθώνετε. </w:t>
      </w:r>
    </w:p>
    <w:p w:rsidR="00015B0C" w:rsidRPr="00015B0C" w:rsidRDefault="00015B0C" w:rsidP="00015B0C">
      <w:pPr>
        <w:spacing w:after="160" w:line="600" w:lineRule="auto"/>
        <w:ind w:firstLine="720"/>
        <w:jc w:val="both"/>
        <w:rPr>
          <w:rFonts w:ascii="Arial" w:hAnsi="Arial" w:cs="Arial"/>
          <w:bCs/>
          <w:sz w:val="24"/>
          <w:szCs w:val="24"/>
          <w:lang w:eastAsia="el-GR"/>
        </w:rPr>
      </w:pPr>
      <w:proofErr w:type="spellStart"/>
      <w:r w:rsidRPr="00015B0C">
        <w:rPr>
          <w:rFonts w:ascii="Arial" w:hAnsi="Arial" w:cs="Arial"/>
          <w:bCs/>
          <w:sz w:val="24"/>
          <w:szCs w:val="24"/>
          <w:lang w:eastAsia="el-GR"/>
        </w:rPr>
        <w:t>Πέμπτον</w:t>
      </w:r>
      <w:proofErr w:type="spellEnd"/>
      <w:r w:rsidRPr="00015B0C">
        <w:rPr>
          <w:rFonts w:ascii="Arial" w:hAnsi="Arial" w:cs="Arial"/>
          <w:bCs/>
          <w:sz w:val="24"/>
          <w:szCs w:val="24"/>
          <w:lang w:eastAsia="el-GR"/>
        </w:rPr>
        <w:t xml:space="preserve">, διορθώσεις μετά από τρεις μήνες στον δικό σας νόμο για την ανακύκλωση και μάλιστα «φωτογραφικές», ενώ το μόνο που έχετε να επιδείξετε είναι μείωση της ανακύκλωσης και σκάνδαλα δεκάδων εκατομμυρίων ευρώ στην ελληνική ανακύκλωση. </w:t>
      </w:r>
    </w:p>
    <w:p w:rsidR="00015B0C" w:rsidRPr="00015B0C" w:rsidRDefault="00015B0C" w:rsidP="00015B0C">
      <w:pPr>
        <w:spacing w:after="160" w:line="600" w:lineRule="auto"/>
        <w:ind w:firstLine="720"/>
        <w:jc w:val="both"/>
        <w:rPr>
          <w:rFonts w:ascii="Arial" w:hAnsi="Arial" w:cs="Arial"/>
          <w:bCs/>
          <w:sz w:val="24"/>
          <w:szCs w:val="24"/>
          <w:lang w:eastAsia="el-GR"/>
        </w:rPr>
      </w:pPr>
      <w:proofErr w:type="spellStart"/>
      <w:r w:rsidRPr="00015B0C">
        <w:rPr>
          <w:rFonts w:ascii="Arial" w:hAnsi="Arial" w:cs="Arial"/>
          <w:bCs/>
          <w:sz w:val="24"/>
          <w:szCs w:val="24"/>
          <w:lang w:eastAsia="el-GR"/>
        </w:rPr>
        <w:t>Έκτον</w:t>
      </w:r>
      <w:proofErr w:type="spellEnd"/>
      <w:r w:rsidRPr="00015B0C">
        <w:rPr>
          <w:rFonts w:ascii="Arial" w:hAnsi="Arial" w:cs="Arial"/>
          <w:bCs/>
          <w:sz w:val="24"/>
          <w:szCs w:val="24"/>
          <w:lang w:eastAsia="el-GR"/>
        </w:rPr>
        <w:t>, υποβάθμιση του περιβαλλοντικού ελέγχου, ενώ ακόμα κι εσείς την αναγνωρίσατε τελικά με τις τροπολογίες και τις νομοτεχνικές που φέρνετε, αλλά υπάρχει σοβαρότατο θέμα υστέρησης πλέον του περιβαλλοντικού ελέγχου και της κατανομής ευθυνών και των κυρώσεων και φέρνετε λανθασμένες διατάξεις υποχώρησης του ελέγχου.</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τώρα αφήνετε πίσω σας ένα κουβάρι προβλημάτων, μετά από τόσες τροπολογίες και νομοτεχνικές που φέρατε χθες το βράδυ. Και λίγο πολύ αυτό το κουβάρι το έχετε κάνει σε όλα τα πεδία της πολιτικής. Αφήνετε παντού πίσω ένα κουβάρι και την Ελλάδα πιο αδύναμη. Αφήνετε ανασφάλεια στους πολίτες, </w:t>
      </w:r>
      <w:r w:rsidRPr="00015B0C">
        <w:rPr>
          <w:rFonts w:ascii="Arial" w:hAnsi="Arial"/>
          <w:sz w:val="24"/>
          <w:szCs w:val="24"/>
          <w:lang w:eastAsia="el-GR"/>
        </w:rPr>
        <w:lastRenderedPageBreak/>
        <w:t xml:space="preserve">ανασφάλεια στην οικονομία, μείωση της περιουσίας και των λειτουργιών της πολιτείας, υποχωρήσεις ακόμα και στα γεωπολιτικά μας συμφέροντα. Γιατί, για παράδειγμα, έμεινε απ’ έξω η ΑΟΖ στην πρόσφατη ελληνογαλλική συμφωνία; Κανείς δεν έχει πάρει ακόμα μια απάντηση από την Κυβέρνηση.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Και πάνω απ’ όλα αυτό που αφήνετε είναι ρουσφέτια και διαφθορά. Ξεκάθαρη η σύνδεση του Μαξίμου με την οικονομική εξουσία και τα μέσα ενημέρωσης. Και αυτά θα αποκαλυφθούν εδώ. Κλασική Δεξιά! Απλά πολύ πιο παλιά από τις παλιές εκδόσεις της Δεξιάς!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Για τον ΣΥΡΙΖΑ είναι ξεκάθαρο ότι η πράσινη μετάβαση είναι αδιαπραγμάτευτη. Όμως, αυτή η πράσινη μετάβαση πρέπει να γίνει για την κοινωνία και με την κοινωνία. Δεν είναι μια ιδιωτική υπόθεση, αλλά μια συλλογική υπόθεση, μια υπόθεση της πολιτείας. Και πάνω απ’ όλα δεν είναι μια υπόθεση μόνο της αγοράς, γιατί η αγορά θα οδηγήσει σε στρεβλώσεις, σε ολιγοπώλια, σε χειραγώγηση τιμών, σε ακρίβεια και σε φτώχεια.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ΠΡΟΕΔΡΕΥΩΝ (Αθανάσιος Μπούρας):</w:t>
      </w:r>
      <w:r w:rsidRPr="00015B0C">
        <w:rPr>
          <w:rFonts w:ascii="Arial" w:hAnsi="Arial"/>
          <w:sz w:val="24"/>
          <w:szCs w:val="24"/>
          <w:lang w:eastAsia="el-GR"/>
        </w:rPr>
        <w:t xml:space="preserve"> Κύριε </w:t>
      </w:r>
      <w:proofErr w:type="spellStart"/>
      <w:r w:rsidRPr="00015B0C">
        <w:rPr>
          <w:rFonts w:ascii="Arial" w:hAnsi="Arial"/>
          <w:sz w:val="24"/>
          <w:szCs w:val="24"/>
          <w:lang w:eastAsia="el-GR"/>
        </w:rPr>
        <w:t>Φάμελλε</w:t>
      </w:r>
      <w:proofErr w:type="spellEnd"/>
      <w:r w:rsidRPr="00015B0C">
        <w:rPr>
          <w:rFonts w:ascii="Arial" w:hAnsi="Arial"/>
          <w:sz w:val="24"/>
          <w:szCs w:val="24"/>
          <w:lang w:eastAsia="el-GR"/>
        </w:rPr>
        <w:t xml:space="preserve">, πρέπει να ολοκληρώσετε. Έχετε υπερβεί τον χρόνο σας αρκετά.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ΣΩΚΡΑΤΗΣ ΦΑΜΕΛΛΟΣ:</w:t>
      </w:r>
      <w:r w:rsidRPr="00015B0C">
        <w:rPr>
          <w:rFonts w:ascii="Arial" w:hAnsi="Arial"/>
          <w:sz w:val="24"/>
          <w:szCs w:val="24"/>
          <w:lang w:eastAsia="el-GR"/>
        </w:rPr>
        <w:t xml:space="preserve"> Τελείωσα, κύριε Πρόεδρε.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Επειδή, λοιπόν, αυτή η διαδικασία αφορά όλη την κοινωνία, πρέπει να εξασφαλίζει και προσιτές τιμές ενέργειας και για τα νοικοκυριά και για τις </w:t>
      </w:r>
      <w:r w:rsidRPr="00015B0C">
        <w:rPr>
          <w:rFonts w:ascii="Arial" w:hAnsi="Arial"/>
          <w:sz w:val="24"/>
          <w:szCs w:val="24"/>
          <w:lang w:eastAsia="el-GR"/>
        </w:rPr>
        <w:lastRenderedPageBreak/>
        <w:t>επιχειρήσεις, διαφανείς κανόνες και πλαίσιο δικαίου με ανανεώσιμες πηγές ενέργειας, με κυκλική οικονομία, με εξοικονόμηση ενέργειας, αλλά και με κτηματολόγιο, με δασικούς χάρτες και με οριοθέτηση του αιγιαλού. Διότι τώρα βλέπουμε ότι όλα αυτά τα αντικείμενα τα παίρνει ο κ. Γεωργιάδης και ότι δεν τα έχετε πια εσείς. Δεν έχετε ούτε τις «</w:t>
      </w:r>
      <w:r w:rsidRPr="00015B0C">
        <w:rPr>
          <w:rFonts w:ascii="Arial" w:hAnsi="Arial"/>
          <w:sz w:val="24"/>
          <w:szCs w:val="24"/>
          <w:lang w:val="en-US" w:eastAsia="el-GR"/>
        </w:rPr>
        <w:t>NATURA</w:t>
      </w:r>
      <w:r w:rsidRPr="00015B0C">
        <w:rPr>
          <w:rFonts w:ascii="Arial" w:hAnsi="Arial"/>
          <w:sz w:val="24"/>
          <w:szCs w:val="24"/>
          <w:lang w:eastAsia="el-GR"/>
        </w:rPr>
        <w:t xml:space="preserve">», ούτε τον αιγιαλό, ενώ βλέπουμε ότι και την </w:t>
      </w:r>
      <w:proofErr w:type="spellStart"/>
      <w:r w:rsidRPr="00015B0C">
        <w:rPr>
          <w:rFonts w:ascii="Arial" w:hAnsi="Arial"/>
          <w:sz w:val="24"/>
          <w:szCs w:val="24"/>
          <w:lang w:eastAsia="el-GR"/>
        </w:rPr>
        <w:t>απολιγνιτοποίηση</w:t>
      </w:r>
      <w:proofErr w:type="spellEnd"/>
      <w:r w:rsidRPr="00015B0C">
        <w:rPr>
          <w:rFonts w:ascii="Arial" w:hAnsi="Arial"/>
          <w:sz w:val="24"/>
          <w:szCs w:val="24"/>
          <w:lang w:eastAsia="el-GR"/>
        </w:rPr>
        <w:t xml:space="preserve"> προκηρύσσει ο ίδιος ως διαχειριστικό εργαλείο. Και όλα αυτά προφανώς δεν πρέπει να γίνουν αφήνοντας να πάει χαμένη η ευκαιρία του Ταμείου Ανάκαμψης.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Δυστυχώς όλα αυτά δεν φαίνεται ότι μπορεί να προκύψουν ποτέ από μια κυβέρνηση του Κυριάκου Μητσοτάκη και της Δεξιάς. Για όλα αυτά χρειάζεται μια άλλη προοδευτική διακυβέρνηση και μια συμμαχία των προοδευτικών και δημοκρατικών δυνάμεων, που είναι αυτό που έχει ανάγκη ο τόπος, γιατί η κοινωνία έχει καταλάβει πόσο ανασφαλής είναι με εσάς. Έχει </w:t>
      </w:r>
      <w:proofErr w:type="spellStart"/>
      <w:r w:rsidRPr="00015B0C">
        <w:rPr>
          <w:rFonts w:ascii="Arial" w:hAnsi="Arial"/>
          <w:sz w:val="24"/>
          <w:szCs w:val="24"/>
          <w:lang w:eastAsia="el-GR"/>
        </w:rPr>
        <w:t>αποδομηθεί</w:t>
      </w:r>
      <w:proofErr w:type="spellEnd"/>
      <w:r w:rsidRPr="00015B0C">
        <w:rPr>
          <w:rFonts w:ascii="Arial" w:hAnsi="Arial"/>
          <w:sz w:val="24"/>
          <w:szCs w:val="24"/>
          <w:lang w:eastAsia="el-GR"/>
        </w:rPr>
        <w:t xml:space="preserve"> η εμπιστοσύνη στον κ. Μητσοτάκη, ενώ είναι έντονα μειοψηφικά αυτά τα ποσοστά στην κοινωνία, κάτι που θα εκφραστεί και κοινωνικά και πολιτικά. Ο ΣΥΡΙΖΑ είναι έτοιμος να στηρίξει αυτές τις συμμαχίες.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Σας ευχαριστώ πάρα πολύ, κύριε Πρόεδρε.</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του ΣΥΡΙΖΑ)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lastRenderedPageBreak/>
        <w:t>ΠΡΟΕΔΡΕΥΩΝ (Αθανάσιος Μπούρας):</w:t>
      </w:r>
      <w:r w:rsidRPr="00015B0C">
        <w:rPr>
          <w:rFonts w:ascii="Arial" w:hAnsi="Arial"/>
          <w:sz w:val="24"/>
          <w:szCs w:val="24"/>
          <w:lang w:eastAsia="el-GR"/>
        </w:rPr>
        <w:t xml:space="preserve"> Ευχαριστούμε τον κ. </w:t>
      </w:r>
      <w:proofErr w:type="spellStart"/>
      <w:r w:rsidRPr="00015B0C">
        <w:rPr>
          <w:rFonts w:ascii="Arial" w:hAnsi="Arial"/>
          <w:sz w:val="24"/>
          <w:szCs w:val="24"/>
          <w:lang w:eastAsia="el-GR"/>
        </w:rPr>
        <w:t>Φάμελλο</w:t>
      </w:r>
      <w:proofErr w:type="spellEnd"/>
      <w:r w:rsidRPr="00015B0C">
        <w:rPr>
          <w:rFonts w:ascii="Arial" w:hAnsi="Arial"/>
          <w:sz w:val="24"/>
          <w:szCs w:val="24"/>
          <w:lang w:eastAsia="el-GR"/>
        </w:rPr>
        <w:t xml:space="preserve">.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Τον λόγο ζήτησε ο Υφυπουργός Περιβάλλοντος και Ενέργειας κ. </w:t>
      </w:r>
      <w:proofErr w:type="spellStart"/>
      <w:r w:rsidRPr="00015B0C">
        <w:rPr>
          <w:rFonts w:ascii="Arial" w:hAnsi="Arial"/>
          <w:sz w:val="24"/>
          <w:szCs w:val="24"/>
          <w:lang w:eastAsia="el-GR"/>
        </w:rPr>
        <w:t>Αμυράς</w:t>
      </w:r>
      <w:proofErr w:type="spellEnd"/>
      <w:r w:rsidRPr="00015B0C">
        <w:rPr>
          <w:rFonts w:ascii="Arial" w:hAnsi="Arial"/>
          <w:sz w:val="24"/>
          <w:szCs w:val="24"/>
          <w:lang w:eastAsia="el-GR"/>
        </w:rPr>
        <w:t xml:space="preserve">.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Ορίστε, κύριε Υπουργέ, έχετε τον λόγο.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cs="Arial"/>
          <w:b/>
          <w:color w:val="111111"/>
          <w:sz w:val="24"/>
          <w:szCs w:val="24"/>
          <w:lang w:eastAsia="el-GR"/>
        </w:rPr>
        <w:t xml:space="preserve">ΓΕΩΡΓΙΟΣ ΑΜΥΡΑΣ (Υφυπουργός Περιβάλλοντος και Ενέργειας): </w:t>
      </w:r>
      <w:r w:rsidRPr="00015B0C">
        <w:rPr>
          <w:rFonts w:ascii="Arial" w:hAnsi="Arial" w:cs="Arial"/>
          <w:color w:val="000000"/>
          <w:sz w:val="24"/>
          <w:szCs w:val="24"/>
          <w:lang w:eastAsia="el-GR"/>
        </w:rPr>
        <w:t>Ε</w:t>
      </w:r>
      <w:r w:rsidRPr="00015B0C">
        <w:rPr>
          <w:rFonts w:ascii="Arial" w:hAnsi="Arial" w:cs="Arial"/>
          <w:color w:val="222222"/>
          <w:sz w:val="24"/>
          <w:szCs w:val="24"/>
          <w:shd w:val="clear" w:color="auto" w:fill="FFFFFF"/>
          <w:lang w:eastAsia="el-GR"/>
        </w:rPr>
        <w:t>υχαριστώ πολύ, κύριε Πρόεδρε.</w:t>
      </w:r>
      <w:r w:rsidRPr="00015B0C">
        <w:rPr>
          <w:rFonts w:ascii="Arial" w:hAnsi="Arial"/>
          <w:sz w:val="24"/>
          <w:szCs w:val="24"/>
          <w:lang w:eastAsia="el-GR"/>
        </w:rPr>
        <w:t xml:space="preserve">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Κυρίες και κύριοι συνάδελφοι, θα ήθελα να επιτρέψετε και σε εμένα να στείλω τις θερμότατες ευχές μου στη Φώφη Γεννηματά για ταχεία ανάρρωση. Είναι αγωνίστρια και ισχυρή προσωπικότητα. Επομένως θα έχουμε πολύ γρήγορα, φαντάζομαι, τη χαρά να συζητάμε σε αυτήν εδώ την Αίθουσα, την Αίθουσα της Ολομέλειας.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Πριν προχωρήσω βεβαίως στα του νομοσχεδίου, νομίζω ότι είναι καλό να δώσω μερικές απαντήσεις σε αυτά που μόλις ακούστηκαν. Ας ξεκινήσω με τα σχέδια διαχείρισης κινδύνων πλημμύρας, τα δεκατέσσερα σχέδια που χρειάζεται να αναθεωρηθούν. Ας δούμε, λοιπόν, πού βρισκόμαστε. Έχουν βγει οι ανάδοχοι για τα τέσσερα από αυτά, είμαστε δηλαδή στην υπογραφή των συμβάσεων, ενώ για τα υπόλοιπα βαριά μέχρι το τέλος του χρόνου θα έχουν </w:t>
      </w:r>
      <w:proofErr w:type="spellStart"/>
      <w:r w:rsidRPr="00015B0C">
        <w:rPr>
          <w:rFonts w:ascii="Arial" w:hAnsi="Arial"/>
          <w:sz w:val="24"/>
          <w:szCs w:val="24"/>
          <w:lang w:eastAsia="el-GR"/>
        </w:rPr>
        <w:t>συμβασιοποιηθεί</w:t>
      </w:r>
      <w:proofErr w:type="spellEnd"/>
      <w:r w:rsidRPr="00015B0C">
        <w:rPr>
          <w:rFonts w:ascii="Arial" w:hAnsi="Arial"/>
          <w:sz w:val="24"/>
          <w:szCs w:val="24"/>
          <w:lang w:eastAsia="el-GR"/>
        </w:rPr>
        <w:t xml:space="preserve"> και θα έχουμε προχωρήσει και με αυτά.</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Όσον αφορά τώρα στα περιφερειακά σχέδια για την αντιμετώπιση της κλιματικής κρίσης, ως Υπουργείο Περιβάλλοντος έχουμε ήδη γνωμοδοτήσει και εγκρίνει τις μελέτες περιβαλλοντικών όρων για τα επτά από τα δεκατρία περιφερειακά σχέδια. Για τα υπόλοιπα περιμένουμε από τις περιφέρειες τα στοιχεία που λείπουν. Τους πιέζουμε, τους παροτρύνουμε και τους προτρέπουμε να κινηθούν πιο γρήγορα. Η αλήθεια είναι ότι κάποιες από τις περιφέρειες δεν έχουν συνηθίσει σε τέτοιους γρήγορους ρυθμούς συνεργασίας, ενώ επίσης τους φαινόταν κάπως μακρινό, θα έλεγα, το σχέδιο για την αντιμετώπιση της κλιματικής κρίσης σε περιφερειακό επίπεδο. Παρ’ όλα αυτά, τους βοηθάμε και τους συνδράμουμε για να τελειώσουν και αυτοί.</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πάμε τώρα στα θέματα της ΔΕΗ. Είπε πολλές φορές ο αγαπητός κ. </w:t>
      </w:r>
      <w:proofErr w:type="spellStart"/>
      <w:r w:rsidRPr="00015B0C">
        <w:rPr>
          <w:rFonts w:ascii="Arial" w:hAnsi="Arial"/>
          <w:sz w:val="24"/>
          <w:szCs w:val="24"/>
          <w:lang w:eastAsia="el-GR"/>
        </w:rPr>
        <w:t>Φάμελλος</w:t>
      </w:r>
      <w:proofErr w:type="spellEnd"/>
      <w:r w:rsidRPr="00015B0C">
        <w:rPr>
          <w:rFonts w:ascii="Arial" w:hAnsi="Arial"/>
          <w:sz w:val="24"/>
          <w:szCs w:val="24"/>
          <w:lang w:eastAsia="el-GR"/>
        </w:rPr>
        <w:t xml:space="preserve">, ο Κοινοβουλευτικός Εκπρόσωπος του ΣΥΡΙΖΑ, ότι η Κυβέρνηση πάει μάλλον να ξεπουλήσει τη ΔΕΗ. Δεν θέλω να γίνομαι βαρετός και επαναλαμβανόμενος σε σχέση με αυτά που είπα και στην επιτροπή. Όμως, ελάτε να δούμε τρία στοιχεία για να βγάλουμε τα συμπεράσματά μας. Πώς ήταν η οικονομική κατάσταση της ΔΕΗ επί ΣΥΡΙΖΑ το 2017, το 2018 και το 2019; Ποια ήταν η καθαρή θέση της εταιρείας; Ήταν κάτω από τα 300 εκατομμύρια ευρώ. Ποια είναι η καθαρή θέση σήμερα, η κεφαλαιακή αξία της ΔΕΗ; Είναι 2,3 δισεκατομμύρια ευρώ. Τι μεσολάβησε; Αυτό που μεσολάβησε, λοιπόν, είναι η χρηστή διαχείριση, η διοίκηση και ο τρόπος που εμείς προσεγγίσαμε τα </w:t>
      </w:r>
      <w:r w:rsidRPr="00015B0C">
        <w:rPr>
          <w:rFonts w:ascii="Arial" w:hAnsi="Arial"/>
          <w:sz w:val="24"/>
          <w:szCs w:val="24"/>
          <w:lang w:eastAsia="el-GR"/>
        </w:rPr>
        <w:lastRenderedPageBreak/>
        <w:t>ζητήματα του δημόσιου πλούτου, δηλαδή της ΔΕΗ. Έτσι, από εκεί που το 2018 η ΔΕΗ είχε 900 εκατομμύρια ζημιές και 1,6 δισεκατομμύρια ευρώ το 2019 με καθαρή ευθύνη της διακυβέρνησης του ΣΥΡΙΖΑ, φτάσαμε σήμερα να μιλάμε για μία εταιρεία πραγματικά δημόσιου ενδιαφέροντος που εκπληρώνει τον ρόλο της.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Επίσης, όσον αφορά στα περί του ξεπουλήματος, όπως είπα και στην επιτροπή, στον προϋπολογισμό του 2018 η κυβέρνηση του ΣΥΡΙΖΑ είχε εγγράψει ως προσδοκία εσόδων ποσό 100 εκατομμυρίων ευρώ από την πώληση της ΔΕΗ. Αυτό τι ήταν; Ήταν η μαγική εικόνα;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Επίσης, σας ανασύρω τις πραγματικά ανατριχιαστικές διαπιστώσεις του ορκωτού ελεγκτή της ΔΕΗ τον Απρίλιο του 2009, ο οποίος έλεγε -σε εισαγωγικά- τα εξής: «Πρόκειται για τη χειρότερη και μεγαλύτερη χειροτέρευση της ρευστότητας και της οικονομικής θέσης της εταιρείας στην ιστορία της». Αυτά έλεγε ο ανεξάρτητος ορκωτός ελεγκτής τον Απρίλιο του 2019! Εμείς, όμως, χάρη στις πραγματικά επίμονες προσπάθειες της πολιτικής ηγεσίας του Υπουργείου Περιβάλλοντος και βεβαίως του Κωστή Χατζηδάκη και του Κώστα Σκρέκα έχουμε σήμερα τη δυνατότητα να μιλάμε για συγκέντρωση κεφαλαίων από την αγορά για τη ΔΕΗ, η οποία ΔΕΗ με αυτόν τον τρόπο θα μπορέσει και να εξαγοράσει στα Βαλκάνια μικρές πράσινες εταιρείες, παραγωγικές μονάδες πράσινης ενέργειας στα Βαλκάνια, και να κάνει επενδύσεις στις ανανεώσιμες </w:t>
      </w:r>
      <w:r w:rsidRPr="00015B0C">
        <w:rPr>
          <w:rFonts w:ascii="Arial" w:hAnsi="Arial"/>
          <w:sz w:val="24"/>
          <w:szCs w:val="24"/>
          <w:lang w:eastAsia="el-GR"/>
        </w:rPr>
        <w:lastRenderedPageBreak/>
        <w:t xml:space="preserve">πηγές ενέργειας, έτσι ώστε να επιτύχει την </w:t>
      </w:r>
      <w:proofErr w:type="spellStart"/>
      <w:r w:rsidRPr="00015B0C">
        <w:rPr>
          <w:rFonts w:ascii="Arial" w:hAnsi="Arial"/>
          <w:sz w:val="24"/>
          <w:szCs w:val="24"/>
          <w:lang w:eastAsia="el-GR"/>
        </w:rPr>
        <w:t>ελαχιστότατη</w:t>
      </w:r>
      <w:proofErr w:type="spellEnd"/>
      <w:r w:rsidRPr="00015B0C">
        <w:rPr>
          <w:rFonts w:ascii="Arial" w:hAnsi="Arial"/>
          <w:sz w:val="24"/>
          <w:szCs w:val="24"/>
          <w:lang w:eastAsia="el-GR"/>
        </w:rPr>
        <w:t xml:space="preserve"> εξάρτηση και της ίδιας της επιχείρησης και μαζί με αυτήν και της χώρας από τις εισαγωγές, αλλά και να μειώσει το κόστος παραγωγής. Έτσι η χρεωκοπημένη εταιρεία επί ΣΥΡΙΖΑ, μια εταιρεία που ήταν πραγματικά έτοιμη να οδηγηθεί στην απόλυτη απαξίωση, επιβαρύνοντας φυσικά έτσι το πορτοφόλι όλων των Ελλήνων φορολογούμενων, έχουμε φτάσει σήμερα να μιλάμε για μια εταιρεία που κάνει περήφανη πάνω απ’ όλα τη χώρα.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έρχομαι τώρα στα ζητήματα του περιβαλλοντικού ελέγχου του παρόντος νομοσχεδίου. Δεν θα περίμενε κανείς βέβαια από τον ΣΥΡΙΖΑ να συμφωνήσει και να ψηφίσει αυτήν την περιβαλλοντική μεταρρύθμιση. Εδώ δεν είχε το κουράγιο να ψηφίσει την ιστορικού επιπέδου ελληνογαλλική αμυντική συμφωνία, θα έκανε πίσω γι’ αυτήν την περιβαλλοντική μεταρρύθμιση; Όχι, βέβαια! Όμως, αυτός άλλωστε είναι και ο λόγος που ο ΣΥΡΙΖΑ απομονώνεται από τους πολίτες και την κοινωνία.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Εμείς, όμως, είμαστε αποφασισμένοι να κάνουμε μεταρρυθμίσεις, δεδομένου ότι ξέρουμε ποια είναι τα όρια και της διακυβέρνησης και της αντιπολίτευσης. Είναι η απλή λογική, η λογική και η πραγματικότητα, οι οποίες είναι αδυσώπητες.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Εσείς, λοιπόν, αρκετοί Βουλευτές του ΣΥΡΙΖΑ, καταγγέλλετε τον εκσυγχρονισμό του πλαισίου για τους περιβαλλοντικούς ελέγχους. Τι κάνατε </w:t>
      </w:r>
      <w:r w:rsidRPr="00015B0C">
        <w:rPr>
          <w:rFonts w:ascii="Arial" w:hAnsi="Arial"/>
          <w:sz w:val="24"/>
          <w:szCs w:val="24"/>
          <w:lang w:eastAsia="el-GR"/>
        </w:rPr>
        <w:lastRenderedPageBreak/>
        <w:t>εσείς στα τεσσεράμισι χρόνια; Επίσης, τι κάνατε στα τεσσεράμισι χρόνια που κυβερνήσατε σε σχέση με το κόστος της ενέργειας; Όλες αυτές τις τροπολογίες που μας λέτε τώρα εκ των υστέρων και φέρατε για τον ειδικό φόρο κατανάλωσης στα καύσιμα ή για οποιοδήποτε άλλο ενεργειακό ζήτημα, γιατί δεν τα κάνατε πράξη όταν είχατε τη δυνατότητα, καθώς ήσασταν κυβέρνηση αυτής της χώρας για τεσσεράμισι χρόνια; Διότι μάλλον δεν προλάβατε πάλι. Μονίμως δεν προλαβαίνετε! Εμείς, όμως, προλαβαίνουμε. Τρέχουμε, γιατί ξέρουμε και τις ανάγκες των Ελλήνων πολιτών, αλλά και τις ανάγκες της κοινωνίας και της οικονομίας, δεδομένου ότι έχουμε δεσμευτεί πως θέλουμε να προχωρήσουμε αυτή τη χώρα οπωσδήποτε πολύ πιο ψηλά από εκεί που τη βρήκαμε.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Για να δούμε, λοιπόν, τι θα ισχύσει για τους περιβαλλοντικούς ελέγχους μετά την ψήφιση του παρόντος σχεδίου νόμου. Πρώτα απ’ όλα, θα πρέπει να συμφωνήσουμε σε κάποιες κοινές διαπιστώσεις. Πρέπει να γίνονται περιβαλλοντικοί έλεγχοι και μάλιστα πολλοί και εντατικοί σε όλες τις δραστηριότητες ή σε εκείνες τις δραστηριότητες οι οποίες έχουν τη ροπή της επιβάρυνσης του αέρα, της γης και του νερού; Βεβαίως πρέπει. Δυστυχώς, όμως, δεν επαρκούσαν και ούτε τώρα επαρκούν οι επιθεωρητές περιβάλλοντος. Πόσοι έλεγχοι γίνονταν κάθε χρόνο; Γίνονταν εξήντα με εβδομήντα τακτικοί έλεγχοι και άλλοι τόσοι έκτακτοι έλεγχοι. Στην καλύτερη </w:t>
      </w:r>
      <w:r w:rsidRPr="00015B0C">
        <w:rPr>
          <w:rFonts w:ascii="Arial" w:hAnsi="Arial"/>
          <w:sz w:val="24"/>
          <w:szCs w:val="24"/>
          <w:lang w:eastAsia="el-GR"/>
        </w:rPr>
        <w:lastRenderedPageBreak/>
        <w:t xml:space="preserve">εκδοχή, δηλαδή, είχαμε διακόσιους ελέγχους σε όλη την Ελλάδα των επιχειρήσεων, των ανθρωπογενών δραστηριοτήτων, των βιομηχανιών κ.λπ., που είναι εκατοντάδες, που είναι χιλιάδες αυτές οι δραστηριότητες. Και είχαμε αυτούς τους ελέγχους όλους κι όλους.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Άρα, θέλουμε να κρατήσουμε αυτό το πλαίσιο περιβαλλοντικών ελέγχων; Όχι βέβαια. Τι κάνουμε τώρα; Εμείς, λοιπόν, θέλουμε να αυξηθούν οι έλεγχοι με κριτήρια, με αυστηρούς τρόπους και γι’ αυτό εισάγουμε στη σφαίρα του ελέγχου και τους ιδιώτες επιθεωρητές περιβάλλοντος, πιστοποιημένους, ενταγμένους σε μητρώο, ιδιώτες επιθεωρητές που θα ελέγχονται, που θα βρίσκονται υπό αυστηρή εποπτεία.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Επίσης, να θυμηθούμε και κάτι, το οποίο το ανέφερα και κατά τη διάρκεια της συζήτησης του νομοσχεδίου στην επιτροπή. Στο παρελθόν κάποιοι αντιδρούσαν –και μάλιστα σφόδρα- όταν θεσμοθετήθηκε ο έλεγχος και η έκδοση πιστοποιητικών για κατοικίες από ιδιώτες μηχανικούς. Κραύγαζαν πως δεν έπρεπε να πάει σε ιδιώτη ο έλεγχος της κατοικίας, της οικοδομής. Ήθελαν τις πολεοδομίες, εκεί όπου τα προηγούμενα χρόνια γίνονταν πάρα πολλές γκρίζες –για να μην πω «κατάμαυρες»- πράξεις.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Εμείς, λοιπόν, είμαστε σίγουροι ότι με τη σύμπραξη δημοσίου και ιδιωτικού τομέα στον περιβαλλοντικό έλεγχο θα έχουμε πολλά, γρήγορα και θετικά αποτελέσματα. Η Κυβέρνηση θέλει να πετύχει τη συμμόρφωση των </w:t>
      </w:r>
      <w:r w:rsidRPr="00015B0C">
        <w:rPr>
          <w:rFonts w:ascii="Arial" w:hAnsi="Arial"/>
          <w:sz w:val="24"/>
          <w:szCs w:val="24"/>
          <w:lang w:eastAsia="el-GR"/>
        </w:rPr>
        <w:lastRenderedPageBreak/>
        <w:t xml:space="preserve">βιομηχανιών που ρυπαίνουν, για παράδειγμα, με ελέγχους οι οποίοι θα διεξάγονται με ενιαίο τρόπο και θα καθορίζουν προθεσμίες. Έτσι, λοιπόν, όταν ένας επιθεωρητής πηγαίνει και διαπιστώνει μία παράβαση σε μια βιομηχανία, για παράδειγμα, μετά τη σύνταξη προσωρινής έκθεσης αυτοψίας που θα κάνει η οποία θα πρέπει να συντάσσεται μέσα σε έναν μήνα, θα δίνεται χρονικό περιθώριο δύο εβδομάδων στον ελεγχόμενο να καταθέσει τις απόψεις του.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Έως σήμερα δεν υπήρχε </w:t>
      </w:r>
      <w:proofErr w:type="spellStart"/>
      <w:r w:rsidRPr="00015B0C">
        <w:rPr>
          <w:rFonts w:ascii="Arial" w:hAnsi="Arial"/>
          <w:sz w:val="24"/>
          <w:szCs w:val="24"/>
          <w:lang w:eastAsia="el-GR"/>
        </w:rPr>
        <w:t>καμμία</w:t>
      </w:r>
      <w:proofErr w:type="spellEnd"/>
      <w:r w:rsidRPr="00015B0C">
        <w:rPr>
          <w:rFonts w:ascii="Arial" w:hAnsi="Arial"/>
          <w:sz w:val="24"/>
          <w:szCs w:val="24"/>
          <w:lang w:eastAsia="el-GR"/>
        </w:rPr>
        <w:t xml:space="preserve"> προθεσμία. Θα μπορούσαν όλα αυτά να γίνουν σε έξι μήνες, σε έναν χρόνο, σε ενάμιση, σε δύο χρόνια ή και ποτέ. Δεν υπήρχαν προθεσμίες ώστε να υπάρχει και έλεγχος. Η τελική έκθεση αυτοψίας θα πρέπει να παραδίδεται εντός έξι μηνών για μεγάλες βιομηχανικές εγκαταστάσεις και εντός τεσσάρων μηνών για τις υπόλοιπες δραστηριότητες. Υπενθυμίζω ότι έως σήμερα δεν υπήρχε κανένα χρονικό όριο. Ήταν όλα στον αέρα.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Επίσης, εμείς λέμε ότι εάν ο ελεγχόμενος μετά τη διαπίστωση της περιβαλλοντικής παρανομίας του αναλάβει και βεβαίως διορθώσει το πρόβλημα εντός συγκεκριμένης προθεσμίας, αν για πρώτη φορά είναι βεβαιωμένη η παράβαση, τότε δεν θα χρειαστεί να πληρώσει το πρόστιμο. Εμάς μας ενδιαφέρει όπου υπάρχουν περιβαλλοντικά ζητήματα να λύνονται με επισπεύδουσα τη βιομηχανία ή την επιχείρηση η οποία υπέπεσε σε αυτό το περιβαλλοντικό λάθος και όχι να τους βάζουμε πρόστιμα άνευ περιεχομένου </w:t>
      </w:r>
      <w:r w:rsidRPr="00015B0C">
        <w:rPr>
          <w:rFonts w:ascii="Arial" w:hAnsi="Arial"/>
          <w:sz w:val="24"/>
          <w:szCs w:val="24"/>
          <w:lang w:eastAsia="el-GR"/>
        </w:rPr>
        <w:lastRenderedPageBreak/>
        <w:t xml:space="preserve">και το περιβάλλον να παραμένει έρμαιο της ρύπανσης και να κινδυνεύουν από δυσβάσταχτα πρόστιμα ή να είναι επιβαρυμένοι με αυτό.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Εμείς, βεβαίως, λέμε ότι οι διοικητικές ποινές επιβάλλονται σε περίπτωση συνεχιζόμενων παραβάσεων ή παραβάσεων που ενέχουν άμεσο κίνδυνο για τη δημόσια υγεία ή απειλούν με άμεσες αρνητικές επιπτώσεις το περιβάλλον. Για παραβάσεις που εμπίπτουν στον Ποινικό Κώδικα δεν αλλάζει απολύτως τίποτα. Οι παραβάσεις που ήταν ποινικά κολάσιμες εξακολουθούν να παραμένουν τέτοιες.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Με τη νέα προσέγγιση, λοιπόν, οι παραβάσεις κατατάσσονται σε τέσσερις κατηγορίες, δηλαδή χαμηλής, μέτριας, σημαντικής και πολύ σημαντικής σοβαρότητας. Ας δούμε λίγο και το εύρος των προστίμων. Το μέγιστο ύψος των προστίμων αυξάνεται σε 5.000.000 ευρώ, από 2.000.000 ευρώ που ήταν. Δεν άκουσα κανέναν από την Αντιπολίτευση να λέει «Αυτό μας βρίσκει σύμφωνους». Θα υπάρχουν πρόστιμα υψηλότερα, αν πρόκειται για μεγάλου εύρους περιβαλλοντική επιβάρυνση και ρύπανση.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Κλείνοντας αυτό το θέμα, θέλω να ξεκαθαρίσω κάτι γιατί ακούγονται πολλά και ανυπόστατα. Βεβαίως δεν θέλουμε να κλείσουν επιχειρήσεις. Βεβαίως δεν θέλουμε να χαθούν θέσεις εργασίας. Θέλουμε όμως –και θα το εφαρμόσουμε- η μεν περιβαλλοντική νομοθεσία να τηρείται μέχρι το τελευταίο κόμμα και τα πρόστιμα όπου πρέπει να πέσουν, να πέφτουν σε εκείνον που </w:t>
      </w:r>
      <w:r w:rsidRPr="00015B0C">
        <w:rPr>
          <w:rFonts w:ascii="Arial" w:hAnsi="Arial"/>
          <w:sz w:val="24"/>
          <w:szCs w:val="24"/>
          <w:lang w:eastAsia="el-GR"/>
        </w:rPr>
        <w:lastRenderedPageBreak/>
        <w:t xml:space="preserve">ευθύνεται για την παράβαση, διότι είμαστε ανένδοτοι σε σχέση με την προστασία του περιβάλλοντος. Η μεταρρύθμιση που νομοθετούμε το αποδεικνύει. Βάζουμε χρονικές προθεσμίες εκεί που δεν υπήρχαν στους περιβαλλοντικούς ελέγχους και έτσι μπορούσε ο </w:t>
      </w:r>
      <w:proofErr w:type="spellStart"/>
      <w:r w:rsidRPr="00015B0C">
        <w:rPr>
          <w:rFonts w:ascii="Arial" w:hAnsi="Arial"/>
          <w:sz w:val="24"/>
          <w:szCs w:val="24"/>
          <w:lang w:eastAsia="el-GR"/>
        </w:rPr>
        <w:t>ρυπαίνων</w:t>
      </w:r>
      <w:proofErr w:type="spellEnd"/>
      <w:r w:rsidRPr="00015B0C">
        <w:rPr>
          <w:rFonts w:ascii="Arial" w:hAnsi="Arial"/>
          <w:sz w:val="24"/>
          <w:szCs w:val="24"/>
          <w:lang w:eastAsia="el-GR"/>
        </w:rPr>
        <w:t xml:space="preserve"> να ξεφύγει μέσα από τη μη ύπαρξη δεσμευτικών χρονικών προθεσμιών. Αυξάνουμε υπερδιπλασιάζοντας το πρόστιμο από τα 2.000.000 ευρώ που ήταν το ανώτατο, στα 5.000.000 ευρώ.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Άρα, όλα αυτά πρέπει να τα λάβετε υπ’ </w:t>
      </w:r>
      <w:proofErr w:type="spellStart"/>
      <w:r w:rsidRPr="00015B0C">
        <w:rPr>
          <w:rFonts w:ascii="Arial" w:hAnsi="Arial"/>
          <w:sz w:val="24"/>
          <w:szCs w:val="24"/>
          <w:lang w:eastAsia="el-GR"/>
        </w:rPr>
        <w:t>όψιν</w:t>
      </w:r>
      <w:proofErr w:type="spellEnd"/>
      <w:r w:rsidRPr="00015B0C">
        <w:rPr>
          <w:rFonts w:ascii="Arial" w:hAnsi="Arial"/>
          <w:sz w:val="24"/>
          <w:szCs w:val="24"/>
          <w:lang w:eastAsia="el-GR"/>
        </w:rPr>
        <w:t xml:space="preserve"> σας, όταν πηγαίνετε να πετροβολήσετε μια μεταρρύθμιση πραγματικά σημαντικού βάρους.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(Στο σημείο αυτό κτυπάει το κουδούνι λήξεως του χρόνου ομιλίας του κυρίου Υφυπουργού)</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Ένα λεπτό, κύριε Πρόεδρε και τελειώνω.</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Ας αναφερθούμε τώρα και στο θέμα των δασικών χαρτών. Βεβαίως και δίνουμε με το παρόν σχέδιο νόμου μια παράταση τεσσάρων μηνών για τις εσωτερικές διορθώσεις στο θεματικό περιεχόμενο των δασικών χαρτών, στο χρονικό περιθώριο που έχουν στη διάθεσή τους οι πολίτες για να υποβάλλουν στις δασικές υπηρεσίες των νομών στους οποίους ανήκουν για τις διοικητικές πράξεις που έχουν στα χέρια τους και παράταση στον χρόνο άσκησης αντιρρήσεων κατά του περιεχομένου των δασικών χαρτών.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Δεν μπορώ να καταλάβω για ποιον λόγο διαφωνεί ιδιαιτέρως ο ΣΥΡΙΖΑ. Αν διαφωνεί ο ΣΥΡΙΖΑ! Δεν έχω καταλάβει.</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Κύριε </w:t>
      </w:r>
      <w:proofErr w:type="spellStart"/>
      <w:r w:rsidRPr="00015B0C">
        <w:rPr>
          <w:rFonts w:ascii="Arial" w:hAnsi="Arial"/>
          <w:sz w:val="24"/>
          <w:szCs w:val="24"/>
          <w:lang w:eastAsia="el-GR"/>
        </w:rPr>
        <w:t>Φάμελλε</w:t>
      </w:r>
      <w:proofErr w:type="spellEnd"/>
      <w:r w:rsidRPr="00015B0C">
        <w:rPr>
          <w:rFonts w:ascii="Arial" w:hAnsi="Arial"/>
          <w:sz w:val="24"/>
          <w:szCs w:val="24"/>
          <w:lang w:eastAsia="el-GR"/>
        </w:rPr>
        <w:t xml:space="preserve">, διαφωνείτε με την παράταση που δίνουμε στον χρόνο των προθεσμιών για τους δασικούς χάρτες; Δεν νομίζω να διαφωνείτε, δεδομένου ότι αν ανατρέξουμε λίγο στο παρελθόν, θα δούμε ότι εσείς κατά τη διακυβέρνησή σας είχατε δώσει τρεις έως τέσσερις παρατάσεις κατά περίπτωση, με χρονική διάρκεια που έφτασε τους 13,6 μήνες. Δηλαδή, μιλάμε για τετρακόσιες επτά ημέρες παράταση στην κύρωση των δασικών χαρτών και ειδικά στην ανατολική και δυτική Αττική, στη Δράμα, στις Κυκλάδες. Ο κ. </w:t>
      </w:r>
      <w:proofErr w:type="spellStart"/>
      <w:r w:rsidRPr="00015B0C">
        <w:rPr>
          <w:rFonts w:ascii="Arial" w:hAnsi="Arial"/>
          <w:sz w:val="24"/>
          <w:szCs w:val="24"/>
          <w:lang w:eastAsia="el-GR"/>
        </w:rPr>
        <w:t>Βρούτσης</w:t>
      </w:r>
      <w:proofErr w:type="spellEnd"/>
      <w:r w:rsidRPr="00015B0C">
        <w:rPr>
          <w:rFonts w:ascii="Arial" w:hAnsi="Arial"/>
          <w:sz w:val="24"/>
          <w:szCs w:val="24"/>
          <w:lang w:eastAsia="el-GR"/>
        </w:rPr>
        <w:t xml:space="preserve"> το ξέρει πάρα πολύ καλά. Είχαμε παρατάσεις ξανά στις Κυκλάδες, ξανά και ξανά και ξανά, αλλά και στην Κοζάνη. Ο μέσος όρος των παρατάσεων που είχαν δοθεί επί ΣΥΡΙΖΑ για τη διεκπεραίωση του έργου των δασικών χαρτών ήταν εννέα μήνες. Να μην πω για τη συσσώρευση των </w:t>
      </w:r>
      <w:proofErr w:type="spellStart"/>
      <w:r w:rsidRPr="00015B0C">
        <w:rPr>
          <w:rFonts w:ascii="Arial" w:hAnsi="Arial"/>
          <w:sz w:val="24"/>
          <w:szCs w:val="24"/>
          <w:lang w:eastAsia="el-GR"/>
        </w:rPr>
        <w:t>εκατόν</w:t>
      </w:r>
      <w:proofErr w:type="spellEnd"/>
      <w:r w:rsidRPr="00015B0C">
        <w:rPr>
          <w:rFonts w:ascii="Arial" w:hAnsi="Arial"/>
          <w:sz w:val="24"/>
          <w:szCs w:val="24"/>
          <w:lang w:eastAsia="el-GR"/>
        </w:rPr>
        <w:t xml:space="preserve"> εβδομήντα χιλιάδων αντιρρήσεων πολιτών που θα χρειαζόντουσαν με τον τρόπο που είχε στηθεί όλο το πρόγραμμα τουλάχιστον δεκαπέντε χρόνια για να εξεταστούν!</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Εμείς, λοιπόν, κάναμε σοβαρή δουλειά. Τι κάναμε; Αρχίσαμε να λύνουμε τα προβλήματα που βρήκαμε μπροστά μας σε σχέση με τους δασικούς χάρτες. Να ξεκαθαρίσω και να τονίσω ότι οι δασικοί χάρτες είναι ένα πολυτιμότατο εργαλείο. Είναι ένα εργαλείο για να διαφυλάξουμε τους φυσικούς πόρους, το </w:t>
      </w:r>
      <w:r w:rsidRPr="00015B0C">
        <w:rPr>
          <w:rFonts w:ascii="Arial" w:hAnsi="Arial"/>
          <w:sz w:val="24"/>
          <w:szCs w:val="24"/>
          <w:lang w:eastAsia="el-GR"/>
        </w:rPr>
        <w:lastRenderedPageBreak/>
        <w:t>δάσος και παράλληλα τα δικαιώματα περιουσίας των πολιτών. Μειώσαμε τα τέλη αντιρρήσεων κατά 50% και επιλύσαμε ένα καυτό ζήτημα, το ιδιοκτησιακό.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Κι εδώ, λοιπόν, θα επικαλεστώ πάλι την εμπειρία του κ. </w:t>
      </w:r>
      <w:proofErr w:type="spellStart"/>
      <w:r w:rsidRPr="00015B0C">
        <w:rPr>
          <w:rFonts w:ascii="Arial" w:hAnsi="Arial"/>
          <w:sz w:val="24"/>
          <w:szCs w:val="24"/>
          <w:lang w:eastAsia="el-GR"/>
        </w:rPr>
        <w:t>Βρούτση</w:t>
      </w:r>
      <w:proofErr w:type="spellEnd"/>
      <w:r w:rsidRPr="00015B0C">
        <w:rPr>
          <w:rFonts w:ascii="Arial" w:hAnsi="Arial"/>
          <w:sz w:val="24"/>
          <w:szCs w:val="24"/>
          <w:lang w:eastAsia="el-GR"/>
        </w:rPr>
        <w:t xml:space="preserve">. Στις Κυκλάδες, για παράδειγμα, εάν είχες το οικόπεδό σου πάππου προς πάππου για εκατό, </w:t>
      </w:r>
      <w:proofErr w:type="spellStart"/>
      <w:r w:rsidRPr="00015B0C">
        <w:rPr>
          <w:rFonts w:ascii="Arial" w:hAnsi="Arial"/>
          <w:sz w:val="24"/>
          <w:szCs w:val="24"/>
          <w:lang w:eastAsia="el-GR"/>
        </w:rPr>
        <w:t>εκατόν</w:t>
      </w:r>
      <w:proofErr w:type="spellEnd"/>
      <w:r w:rsidRPr="00015B0C">
        <w:rPr>
          <w:rFonts w:ascii="Arial" w:hAnsi="Arial"/>
          <w:sz w:val="24"/>
          <w:szCs w:val="24"/>
          <w:lang w:eastAsia="el-GR"/>
        </w:rPr>
        <w:t xml:space="preserve"> είκοσι χρόνια και ερχόταν το δημόσιο και σου έλεγε «Όχι. Είναι δικό μου αυτό το οικόπεδο», τι θα έπρεπε να κάνεις εσύ, ο πολίτης, ο ιδιώτης; Έπρεπε να ψάξεις να βρεις τίτλους ιδιοκτησίας από το 1840. Έχετε ακούσει εσείς κανέναν που να έχει μία τέτοια μακρά παράδοση διατήρησης τέτοιου αρχείου; Δεν υπήρχαν καν υποθηκοφυλακεία τότε!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Τι κάναμε εμείς, λοιπόν, με τη μεταρρύθμισή μας;. Είπαμε ότι το παιχνίδι αλλάζει. Αν το δημόσιο διεκδικεί το χωράφι του πολίτη στη Νάξο, θα πρέπει το δημόσιο να αποδείξει ότι έχει αυτά τα αποδεικτικά χαρτιά, τους νόμιμους τίτλους, ώστε βεβαίως να το διεκδικήσει και αν όντως τα έγγραφα είναι νόμιμα και έγκυρα, τότε θα του ανήκει.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δεν είναι μόνο αυτά. Εμείς ετοιμάσαμε και «τρέχουμε» τη λύση και στο ζήτημα των οικιστικών πυκνώσεων. Σας θυμίζω ότι ο νόμος του ΣΥΡΙΖΑ έπεσε στο Συμβούλιο της Επικρατείας και γι’ αυτό το θέμα. Εμείς, λοιπόν, με την πρόσφατη απόφαση του Συμβουλίου της Επικρατείας που έκρινε συνταγματικό το άρθρο 48 του ν.4685/2020, προχωράμε και προκύπτει ότι η κατάθεση των δασικών χαρτών πραγματοποιείται όχι μόνο με τη </w:t>
      </w:r>
      <w:r w:rsidRPr="00015B0C">
        <w:rPr>
          <w:rFonts w:ascii="Arial" w:hAnsi="Arial"/>
          <w:sz w:val="24"/>
          <w:szCs w:val="24"/>
          <w:lang w:eastAsia="el-GR"/>
        </w:rPr>
        <w:lastRenderedPageBreak/>
        <w:t xml:space="preserve">φωτοερμηνεία, δηλαδή τον </w:t>
      </w:r>
      <w:proofErr w:type="spellStart"/>
      <w:r w:rsidRPr="00015B0C">
        <w:rPr>
          <w:rFonts w:ascii="Arial" w:hAnsi="Arial"/>
          <w:sz w:val="24"/>
          <w:szCs w:val="24"/>
          <w:lang w:eastAsia="el-GR"/>
        </w:rPr>
        <w:t>ορθοφωτοχάρτη</w:t>
      </w:r>
      <w:proofErr w:type="spellEnd"/>
      <w:r w:rsidRPr="00015B0C">
        <w:rPr>
          <w:rFonts w:ascii="Arial" w:hAnsi="Arial"/>
          <w:sz w:val="24"/>
          <w:szCs w:val="24"/>
          <w:lang w:eastAsia="el-GR"/>
        </w:rPr>
        <w:t xml:space="preserve"> του 1945, αλλά και με την ενσωμάτωση σε αυτούς διοικητικών πράξεων, δηλαδή τεκμηρίων, αποφάσεων της δημόσιας διοίκησης, </w:t>
      </w:r>
      <w:proofErr w:type="spellStart"/>
      <w:r w:rsidRPr="00015B0C">
        <w:rPr>
          <w:rFonts w:ascii="Arial" w:hAnsi="Arial"/>
          <w:sz w:val="24"/>
          <w:szCs w:val="24"/>
          <w:lang w:eastAsia="el-GR"/>
        </w:rPr>
        <w:t>νομίμων</w:t>
      </w:r>
      <w:proofErr w:type="spellEnd"/>
      <w:r w:rsidRPr="00015B0C">
        <w:rPr>
          <w:rFonts w:ascii="Arial" w:hAnsi="Arial"/>
          <w:sz w:val="24"/>
          <w:szCs w:val="24"/>
          <w:lang w:eastAsia="el-GR"/>
        </w:rPr>
        <w:t xml:space="preserve"> πράξεων που είχε η ίδια η δημόσια διοίκηση παραχωρήσει στον πολίτη.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Άρα, όλα αυτά τα προβλήματα τα βγάλαμε από τον δρόμο μας, δηλαδή από τον δρόμο των πολιτών, για να μην ταλαιπωρούνται. Μάλιστα, αυτό το ιδιοκτησιακό καθεστώς δεν αφορά μόνο τις Κυκλάδες. Αφορά στην ανατολική και δυτική Μάνη, στα Δωδεκάνησα, στο Ιόνιο, στη Λέσβο, στη Χίο, στη Σάμο, δηλαδή στα νησιά του βορείου Αιγαίου.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Και τέλος, εννοείται ότι εμείς είμαστε έτοιμοι να νομοθετήσουμε και για δύο άλλα καυτά ζητήματα που δεν τόλμησε να τα ακουμπήσει κανείς. Κι όποιος τα είχε ακουμπήσει είχε καεί το χέρι του. Μιλάμε για τα χωράφια που δασώθηκαν στο πέρασμα των χρόνων, οι λεγόμενοι «δασωθέντες αγροί», τα «Α.Δ.», όπως επίσης και για τις εκχερσωμένες εκτάσεις για αγροτική καλλιέργεια που είχαν παραχωρηθεί εδώ και εβδομήντα, ογδόντα, ενενήντα, εκατό χρόνια σε ιδιώτες χωρίς να υπάρχουν οι διοικητικές πράξεις. Και γι’ αυτά θα νομοθετήσουμε και ελπίζω εκεί να βρούμε τη συναίνεση του Σώματος.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Καταλήγοντας, κυρίες και κύριοι, θέλω να ξεκαθαρίσω το εξής.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Το παρόν σχέδιο νόμου, που σύντομα, φαντάζομαι, θα γίνει νόμος μετά την υπερψήφισή του, δίνει μια καλή ευκαιρία σε όλους μας να αποδείξουμε στην πράξη πόσο νοιαζόμαστε για το περιβάλλον, να αποδείξουμε στην πράξη ότι τα λόγια περί περιβαλλοντικής προστασίας και αντιμετώπισης της κλιματικής κρίσης έχουν ένα αντίκρισμα και το αντίκρισμα είναι αυτό το σχέδιο νόμου.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Σας καλώ λοιπόν να το υπερψηφίσετε.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Σας ευχαριστώ πολύ.</w:t>
      </w:r>
    </w:p>
    <w:p w:rsidR="00015B0C" w:rsidRPr="00015B0C" w:rsidRDefault="00015B0C" w:rsidP="00015B0C">
      <w:pPr>
        <w:tabs>
          <w:tab w:val="left" w:pos="1800"/>
        </w:tabs>
        <w:spacing w:after="160" w:line="600" w:lineRule="auto"/>
        <w:ind w:firstLine="720"/>
        <w:jc w:val="center"/>
        <w:rPr>
          <w:rFonts w:ascii="Arial" w:hAnsi="Arial" w:cs="Arial"/>
          <w:sz w:val="24"/>
          <w:szCs w:val="24"/>
          <w:lang w:eastAsia="el-GR"/>
        </w:rPr>
      </w:pPr>
      <w:r w:rsidRPr="00015B0C">
        <w:rPr>
          <w:rFonts w:ascii="Arial" w:hAnsi="Arial" w:cs="Arial"/>
          <w:sz w:val="24"/>
          <w:szCs w:val="24"/>
          <w:lang w:eastAsia="el-GR"/>
        </w:rPr>
        <w:t>(Χειροκροτήματα από την πτέρυγα της Νέας Δημοκρατίας)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ΠΡΟΕΔΡΕΥΩΝ (Αθανάσιος Μπούρας):</w:t>
      </w:r>
      <w:r w:rsidRPr="00015B0C">
        <w:rPr>
          <w:rFonts w:ascii="Arial" w:hAnsi="Arial"/>
          <w:sz w:val="24"/>
          <w:szCs w:val="24"/>
          <w:lang w:eastAsia="el-GR"/>
        </w:rPr>
        <w:t xml:space="preserve"> Κι εμείς ευχαριστούμε τον κύριο Υπουργό.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ΣΩΚΡΑΤΗΣ ΦΑΜΕΛΛΟΣ:</w:t>
      </w:r>
      <w:r w:rsidRPr="00015B0C">
        <w:rPr>
          <w:rFonts w:ascii="Arial" w:hAnsi="Arial"/>
          <w:sz w:val="24"/>
          <w:szCs w:val="24"/>
          <w:lang w:eastAsia="el-GR"/>
        </w:rPr>
        <w:t xml:space="preserve"> </w:t>
      </w:r>
      <w:r w:rsidRPr="00015B0C">
        <w:rPr>
          <w:rFonts w:ascii="Arial" w:hAnsi="Arial" w:cs="Arial"/>
          <w:bCs/>
          <w:sz w:val="24"/>
          <w:szCs w:val="20"/>
          <w:lang w:eastAsia="el-GR"/>
        </w:rPr>
        <w:t>Κύριε Πρόεδρε,</w:t>
      </w:r>
      <w:r w:rsidRPr="00015B0C">
        <w:rPr>
          <w:rFonts w:ascii="Arial" w:hAnsi="Arial"/>
          <w:sz w:val="24"/>
          <w:szCs w:val="24"/>
          <w:lang w:eastAsia="el-GR"/>
        </w:rPr>
        <w:t xml:space="preserve"> τον λόγο παρακαλώ.</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ΠΡΟΕΔΡΕΥΩΝ (Αθανάσιος Μπούρας): </w:t>
      </w:r>
      <w:r w:rsidRPr="00015B0C">
        <w:rPr>
          <w:rFonts w:ascii="Arial" w:hAnsi="Arial"/>
          <w:sz w:val="24"/>
          <w:szCs w:val="24"/>
          <w:lang w:eastAsia="el-GR"/>
        </w:rPr>
        <w:t xml:space="preserve">Ορίστε, κύριε </w:t>
      </w:r>
      <w:proofErr w:type="spellStart"/>
      <w:r w:rsidRPr="00015B0C">
        <w:rPr>
          <w:rFonts w:ascii="Arial" w:hAnsi="Arial"/>
          <w:sz w:val="24"/>
          <w:szCs w:val="24"/>
          <w:lang w:eastAsia="el-GR"/>
        </w:rPr>
        <w:t>Φάμελλε</w:t>
      </w:r>
      <w:proofErr w:type="spellEnd"/>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ΣΩΚΡΑΤΗΣ ΦΑΜΕΛΛΟΣ:</w:t>
      </w:r>
      <w:r w:rsidRPr="00015B0C">
        <w:rPr>
          <w:rFonts w:ascii="Arial" w:hAnsi="Arial"/>
          <w:sz w:val="24"/>
          <w:szCs w:val="24"/>
          <w:lang w:eastAsia="el-GR"/>
        </w:rPr>
        <w:t xml:space="preserve"> </w:t>
      </w:r>
      <w:r w:rsidRPr="00015B0C">
        <w:rPr>
          <w:rFonts w:ascii="Arial" w:hAnsi="Arial" w:cs="Arial"/>
          <w:bCs/>
          <w:sz w:val="24"/>
          <w:szCs w:val="20"/>
          <w:lang w:eastAsia="el-GR"/>
        </w:rPr>
        <w:t>Κύριε Πρόεδρε,</w:t>
      </w:r>
      <w:r w:rsidRPr="00015B0C">
        <w:rPr>
          <w:rFonts w:ascii="Arial" w:hAnsi="Arial"/>
          <w:sz w:val="24"/>
          <w:szCs w:val="24"/>
          <w:lang w:eastAsia="el-GR"/>
        </w:rPr>
        <w:t xml:space="preserve"> ένα λεπτό θέλω. Θα είναι προς όφελος της συζήτησης.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ΠΡΟΕΔΡΕΥΩΝ (Αθανάσιος Μπούρας):</w:t>
      </w:r>
      <w:r w:rsidRPr="00015B0C">
        <w:rPr>
          <w:rFonts w:ascii="Arial" w:hAnsi="Arial"/>
          <w:sz w:val="24"/>
          <w:szCs w:val="24"/>
          <w:lang w:eastAsia="el-GR"/>
        </w:rPr>
        <w:t xml:space="preserve"> Έχετε τον λόγο για ένα λεπτό.</w:t>
      </w:r>
    </w:p>
    <w:p w:rsidR="00015B0C" w:rsidRPr="00015B0C" w:rsidRDefault="00015B0C" w:rsidP="00015B0C">
      <w:pPr>
        <w:spacing w:after="160" w:line="600" w:lineRule="auto"/>
        <w:ind w:firstLine="720"/>
        <w:jc w:val="both"/>
        <w:rPr>
          <w:rFonts w:ascii="Arial" w:hAnsi="Arial"/>
          <w:color w:val="000000" w:themeColor="text1"/>
          <w:sz w:val="24"/>
          <w:szCs w:val="24"/>
          <w:lang w:eastAsia="el-GR"/>
        </w:rPr>
      </w:pPr>
      <w:r w:rsidRPr="00015B0C">
        <w:rPr>
          <w:rFonts w:ascii="Arial" w:hAnsi="Arial"/>
          <w:b/>
          <w:sz w:val="24"/>
          <w:szCs w:val="24"/>
          <w:lang w:eastAsia="el-GR"/>
        </w:rPr>
        <w:t>ΣΩΚΡΑΤΗΣ ΦΑΜΕΛΛΟΣ:</w:t>
      </w:r>
      <w:r w:rsidRPr="00015B0C">
        <w:rPr>
          <w:rFonts w:ascii="Arial" w:hAnsi="Arial"/>
          <w:sz w:val="24"/>
          <w:szCs w:val="24"/>
          <w:lang w:eastAsia="el-GR"/>
        </w:rPr>
        <w:t xml:space="preserve"> Και ως Κοινοβουλευτικός νομίζω ότι μπορώ, αλλά κι επειδή ο κ. </w:t>
      </w:r>
      <w:proofErr w:type="spellStart"/>
      <w:r w:rsidRPr="00015B0C">
        <w:rPr>
          <w:rFonts w:ascii="Arial" w:hAnsi="Arial"/>
          <w:sz w:val="24"/>
          <w:szCs w:val="24"/>
          <w:lang w:eastAsia="el-GR"/>
        </w:rPr>
        <w:t>Αμυράς</w:t>
      </w:r>
      <w:proofErr w:type="spellEnd"/>
      <w:r w:rsidRPr="00015B0C">
        <w:rPr>
          <w:rFonts w:ascii="Arial" w:hAnsi="Arial"/>
          <w:sz w:val="24"/>
          <w:szCs w:val="24"/>
          <w:lang w:eastAsia="el-GR"/>
        </w:rPr>
        <w:t xml:space="preserve"> αναφέρθηκε σε εμένα. Κύριε </w:t>
      </w:r>
      <w:proofErr w:type="spellStart"/>
      <w:r w:rsidRPr="00015B0C">
        <w:rPr>
          <w:rFonts w:ascii="Arial" w:hAnsi="Arial"/>
          <w:sz w:val="24"/>
          <w:szCs w:val="24"/>
          <w:lang w:eastAsia="el-GR"/>
        </w:rPr>
        <w:t>Αμυρά</w:t>
      </w:r>
      <w:proofErr w:type="spellEnd"/>
      <w:r w:rsidRPr="00015B0C">
        <w:rPr>
          <w:rFonts w:ascii="Arial" w:hAnsi="Arial"/>
          <w:sz w:val="24"/>
          <w:szCs w:val="24"/>
          <w:lang w:eastAsia="el-GR"/>
        </w:rPr>
        <w:t xml:space="preserve">, αν θέλετε, λίγο </w:t>
      </w:r>
      <w:r w:rsidRPr="00015B0C">
        <w:rPr>
          <w:rFonts w:ascii="Arial" w:hAnsi="Arial"/>
          <w:color w:val="000000" w:themeColor="text1"/>
          <w:sz w:val="24"/>
          <w:szCs w:val="24"/>
          <w:lang w:eastAsia="el-GR"/>
        </w:rPr>
        <w:t>την προσοχή σας.</w:t>
      </w:r>
    </w:p>
    <w:p w:rsidR="00015B0C" w:rsidRPr="00015B0C" w:rsidRDefault="00015B0C" w:rsidP="00015B0C">
      <w:pPr>
        <w:spacing w:after="160" w:line="600" w:lineRule="auto"/>
        <w:ind w:firstLine="720"/>
        <w:jc w:val="both"/>
        <w:rPr>
          <w:rFonts w:ascii="Arial" w:hAnsi="Arial" w:cs="Arial"/>
          <w:color w:val="000000" w:themeColor="text1"/>
          <w:sz w:val="24"/>
          <w:szCs w:val="20"/>
          <w:lang w:eastAsia="el-GR"/>
        </w:rPr>
      </w:pPr>
      <w:r w:rsidRPr="00015B0C">
        <w:rPr>
          <w:rFonts w:ascii="Arial" w:hAnsi="Arial"/>
          <w:b/>
          <w:color w:val="000000" w:themeColor="text1"/>
          <w:sz w:val="24"/>
          <w:szCs w:val="24"/>
          <w:lang w:eastAsia="el-GR"/>
        </w:rPr>
        <w:lastRenderedPageBreak/>
        <w:t>ΠΡΟΕΔΡΕΥΩΝ (Αθανάσιος Μπούρας):</w:t>
      </w:r>
      <w:r w:rsidRPr="00015B0C">
        <w:rPr>
          <w:rFonts w:ascii="Arial" w:hAnsi="Arial"/>
          <w:color w:val="000000" w:themeColor="text1"/>
          <w:sz w:val="24"/>
          <w:szCs w:val="24"/>
          <w:lang w:eastAsia="el-GR"/>
        </w:rPr>
        <w:t xml:space="preserve"> </w:t>
      </w:r>
      <w:r w:rsidRPr="00015B0C">
        <w:rPr>
          <w:rFonts w:ascii="Arial" w:hAnsi="Arial" w:cs="Arial"/>
          <w:color w:val="000000" w:themeColor="text1"/>
          <w:sz w:val="24"/>
          <w:szCs w:val="20"/>
          <w:lang w:eastAsia="el-GR"/>
        </w:rPr>
        <w:t xml:space="preserve">Παράκληση θερμή στους Βουλευτές. Με </w:t>
      </w:r>
      <w:proofErr w:type="spellStart"/>
      <w:r w:rsidRPr="00015B0C">
        <w:rPr>
          <w:rFonts w:ascii="Arial" w:hAnsi="Arial" w:cs="Arial"/>
          <w:color w:val="000000" w:themeColor="text1"/>
          <w:sz w:val="24"/>
          <w:szCs w:val="20"/>
          <w:lang w:eastAsia="el-GR"/>
        </w:rPr>
        <w:t>συγχωρείτε</w:t>
      </w:r>
      <w:proofErr w:type="spellEnd"/>
      <w:r w:rsidRPr="00015B0C">
        <w:rPr>
          <w:rFonts w:ascii="Arial" w:hAnsi="Arial" w:cs="Arial"/>
          <w:color w:val="000000" w:themeColor="text1"/>
          <w:sz w:val="24"/>
          <w:szCs w:val="20"/>
          <w:lang w:eastAsia="el-GR"/>
        </w:rPr>
        <w:t>, αλλά δίνω τον λόγο για να ερωτηθεί ο Υπουργός.</w:t>
      </w:r>
    </w:p>
    <w:p w:rsidR="00015B0C" w:rsidRPr="00015B0C" w:rsidRDefault="00015B0C" w:rsidP="00015B0C">
      <w:pPr>
        <w:spacing w:after="160" w:line="600" w:lineRule="auto"/>
        <w:ind w:firstLine="720"/>
        <w:jc w:val="both"/>
        <w:rPr>
          <w:rFonts w:ascii="Arial" w:hAnsi="Arial" w:cs="Arial"/>
          <w:color w:val="000000" w:themeColor="text1"/>
          <w:sz w:val="24"/>
          <w:szCs w:val="20"/>
          <w:lang w:eastAsia="el-GR"/>
        </w:rPr>
      </w:pPr>
      <w:r w:rsidRPr="00015B0C">
        <w:rPr>
          <w:rFonts w:ascii="Arial" w:hAnsi="Arial" w:cs="Arial"/>
          <w:color w:val="000000" w:themeColor="text1"/>
          <w:sz w:val="24"/>
          <w:szCs w:val="20"/>
          <w:lang w:eastAsia="el-GR"/>
        </w:rPr>
        <w:t xml:space="preserve">Κύριε </w:t>
      </w:r>
      <w:proofErr w:type="spellStart"/>
      <w:r w:rsidRPr="00015B0C">
        <w:rPr>
          <w:rFonts w:ascii="Arial" w:hAnsi="Arial" w:cs="Arial"/>
          <w:color w:val="000000" w:themeColor="text1"/>
          <w:sz w:val="24"/>
          <w:szCs w:val="20"/>
          <w:lang w:eastAsia="el-GR"/>
        </w:rPr>
        <w:t>Φάμελλε</w:t>
      </w:r>
      <w:proofErr w:type="spellEnd"/>
      <w:r w:rsidRPr="00015B0C">
        <w:rPr>
          <w:rFonts w:ascii="Arial" w:hAnsi="Arial" w:cs="Arial"/>
          <w:color w:val="000000" w:themeColor="text1"/>
          <w:sz w:val="24"/>
          <w:szCs w:val="20"/>
          <w:lang w:eastAsia="el-GR"/>
        </w:rPr>
        <w:t>, έχετε τον λόγο.</w:t>
      </w:r>
    </w:p>
    <w:p w:rsidR="00015B0C" w:rsidRPr="00015B0C" w:rsidRDefault="00015B0C" w:rsidP="00015B0C">
      <w:pPr>
        <w:spacing w:after="160" w:line="600" w:lineRule="auto"/>
        <w:ind w:firstLine="720"/>
        <w:jc w:val="both"/>
        <w:rPr>
          <w:rFonts w:ascii="Arial" w:hAnsi="Arial"/>
          <w:color w:val="000000" w:themeColor="text1"/>
          <w:sz w:val="24"/>
          <w:szCs w:val="24"/>
          <w:lang w:eastAsia="el-GR"/>
        </w:rPr>
      </w:pPr>
      <w:r w:rsidRPr="00015B0C">
        <w:rPr>
          <w:rFonts w:ascii="Arial" w:hAnsi="Arial"/>
          <w:b/>
          <w:color w:val="000000" w:themeColor="text1"/>
          <w:sz w:val="24"/>
          <w:szCs w:val="24"/>
          <w:lang w:eastAsia="el-GR"/>
        </w:rPr>
        <w:t>ΣΩΚΡΑΤΗΣ ΦΑΜΕΛΛΟΣ:</w:t>
      </w:r>
      <w:r w:rsidRPr="00015B0C">
        <w:rPr>
          <w:rFonts w:ascii="Arial" w:hAnsi="Arial"/>
          <w:color w:val="000000" w:themeColor="text1"/>
          <w:sz w:val="24"/>
          <w:szCs w:val="24"/>
          <w:lang w:eastAsia="el-GR"/>
        </w:rPr>
        <w:t xml:space="preserve"> Επειδή αναφερθήκατε σε εμένα και εγώ θα το κάνω προς όφελος και της νομοθεσίας και της χώρας και των πολιτών, να διευκρινίσω για τους δασικούς χάρτες, γιατί σας είχα πει από τις επιτροπές ότι θέλουμε μια απάντηση. Να ξεκαθαρίσουμε ότι για τις πράξεις της διοίκησης δεν υπήρξε ποτέ αμφισβήτηση ότι πρέπει να ενσωματωθούν. Θυμάμαι και νόμο του 2010 που το προέβλεπε. Ας το αφήσουμε όμως αυτό στην άκρη, υπάρχει και απόφαση του Σ.τ.Ε.. Δεν βάζω γι’ αυτό ερώτημα.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color w:val="000000" w:themeColor="text1"/>
          <w:sz w:val="24"/>
          <w:szCs w:val="24"/>
          <w:lang w:eastAsia="el-GR"/>
        </w:rPr>
        <w:t xml:space="preserve">Οι παρατάσεις που δίναμε εμείς -και το θυμάται και ο κ. </w:t>
      </w:r>
      <w:proofErr w:type="spellStart"/>
      <w:r w:rsidRPr="00015B0C">
        <w:rPr>
          <w:rFonts w:ascii="Arial" w:hAnsi="Arial"/>
          <w:color w:val="000000" w:themeColor="text1"/>
          <w:sz w:val="24"/>
          <w:szCs w:val="24"/>
          <w:lang w:eastAsia="el-GR"/>
        </w:rPr>
        <w:t>Βρούτσης</w:t>
      </w:r>
      <w:proofErr w:type="spellEnd"/>
      <w:r w:rsidRPr="00015B0C">
        <w:rPr>
          <w:rFonts w:ascii="Arial" w:hAnsi="Arial"/>
          <w:color w:val="000000" w:themeColor="text1"/>
          <w:sz w:val="24"/>
          <w:szCs w:val="24"/>
          <w:lang w:eastAsia="el-GR"/>
        </w:rPr>
        <w:t xml:space="preserve"> και </w:t>
      </w:r>
      <w:r w:rsidRPr="00015B0C">
        <w:rPr>
          <w:rFonts w:ascii="Arial" w:hAnsi="Arial"/>
          <w:sz w:val="24"/>
          <w:szCs w:val="24"/>
          <w:lang w:eastAsia="el-GR"/>
        </w:rPr>
        <w:t xml:space="preserve">όλοι- ήταν γιατί είχαμε αναρτημένους και θεωρημένους δασικούς χάρτες επί των οποίων γίνονταν αντιρρήσεις. Το θυμάται και ο Πρόεδρος για την περιφέρειά του. Όμως η παράταση που δίνετε εσείς σήμερα -το λέτε και στην αιτιολογική- είναι γιατί πρέπει να ενσωματωθούν οι πράξεις της διοίκησης, να τροποποιηθούν οι χάρτες, λοιπόν, και να γίνουν οι αντιρρήσεις. Και πιθανά -το είπατε στην ομιλία σας- επειδή περιμένουμε και νομοθετικές πρωτοβουλίες εκ μέρους σας για δασωμένους, εκχερσωμένα κ.λπ..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Ως εκ τούτου, λοιπόν, το διαφορετικό που ισχύει τώρα είναι ότι οι πολίτες πρέπει να γνωρίζουν ότι επειδή θα τροποποιηθούν οι δασικοί χάρτες -έχετε πολιτική πρωτοβουλία γι’ αυτό-, δεν μπορούν να πάνε να κάνουν αντιρρήσεις επί ενός υποβάθρου που θα τροποποιηθεί. Αυτό θέλουμε να το ξεκαθαρίσετε, γιατί αφορά τους πολίτες. Δεν αφορά τη δική σας πολιτική λειτουργία ή τη δική μου. Οι πολίτες πρέπει να γνωρίζουν. Επί ΣΥΡΙΖΑ έκαναν αντιρρήσεις επί συγκεκριμένου θεωρημένου χάρτη.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Τώρα, επειδή εσείς το έχετε πει -το βλέπουμε στα κείμενα της αιτιολογικής- πρέπει να ξεκαθαρίσετε, λοιπόν, ότι δεν πρέπει να εγκλωβιστεί τώρα ο κόσμος να πάει σε τοπογράφους, να πάει οπουδήποτε αλλού, εφόσον θα γίνουν αλλαγές που πρέπει να τις έχει υπ’ </w:t>
      </w:r>
      <w:proofErr w:type="spellStart"/>
      <w:r w:rsidRPr="00015B0C">
        <w:rPr>
          <w:rFonts w:ascii="Arial" w:hAnsi="Arial"/>
          <w:sz w:val="24"/>
          <w:szCs w:val="24"/>
          <w:lang w:eastAsia="el-GR"/>
        </w:rPr>
        <w:t>όψιν</w:t>
      </w:r>
      <w:proofErr w:type="spellEnd"/>
      <w:r w:rsidRPr="00015B0C">
        <w:rPr>
          <w:rFonts w:ascii="Arial" w:hAnsi="Arial"/>
          <w:sz w:val="24"/>
          <w:szCs w:val="24"/>
          <w:lang w:eastAsia="el-GR"/>
        </w:rPr>
        <w:t xml:space="preserve"> του. Αυτό είναι το πρώτο και νομίζω ότι το έχω πει από την αρχή. Είναι ξεκάθαρο, το θέλουν και οι δασικές υπηρεσίες.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Το δεύτερο είναι ότι η κυβέρνηση του ΣΥΡΙΖΑ παρέδωσε σε εσάς 45% κυρωμένους δασικούς χάρτες χωρίς αντιρρήσεις. Αλλού ήταν οι αντιρρήσεις. Σήμερα τι ποσοστό είναι κυρωμένο;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Ευχαριστώ.</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ΚΩΝΣΤΑΝΤΙΝΟΣ ΣΚΡΕΚΑΣ (Υπουργός Περιβάλλοντος και Ενέργειας): </w:t>
      </w:r>
      <w:r w:rsidRPr="00015B0C">
        <w:rPr>
          <w:rFonts w:ascii="Arial" w:hAnsi="Arial" w:cs="Arial"/>
          <w:bCs/>
          <w:sz w:val="24"/>
          <w:szCs w:val="20"/>
          <w:lang w:eastAsia="el-GR"/>
        </w:rPr>
        <w:t>Κύριε Πρόεδρε,</w:t>
      </w:r>
      <w:r w:rsidRPr="00015B0C">
        <w:rPr>
          <w:rFonts w:ascii="Arial" w:hAnsi="Arial"/>
          <w:sz w:val="24"/>
          <w:szCs w:val="24"/>
          <w:lang w:eastAsia="el-GR"/>
        </w:rPr>
        <w:t xml:space="preserve"> </w:t>
      </w:r>
      <w:r w:rsidRPr="00015B0C">
        <w:rPr>
          <w:rFonts w:ascii="Arial" w:hAnsi="Arial" w:cs="Arial"/>
          <w:bCs/>
          <w:sz w:val="24"/>
          <w:szCs w:val="20"/>
          <w:lang w:eastAsia="el-GR"/>
        </w:rPr>
        <w:t>παρακαλώ</w:t>
      </w:r>
      <w:r w:rsidRPr="00015B0C">
        <w:rPr>
          <w:rFonts w:ascii="Arial" w:hAnsi="Arial"/>
          <w:sz w:val="24"/>
          <w:szCs w:val="24"/>
          <w:lang w:eastAsia="el-GR"/>
        </w:rPr>
        <w:t xml:space="preserve"> τον λόγο.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lastRenderedPageBreak/>
        <w:t>ΠΡΟΕΔΡΕΥΩΝ (Αθανάσιος Μπούρας):</w:t>
      </w:r>
      <w:r w:rsidRPr="00015B0C">
        <w:rPr>
          <w:rFonts w:ascii="Arial" w:hAnsi="Arial"/>
          <w:sz w:val="24"/>
          <w:szCs w:val="24"/>
          <w:lang w:eastAsia="el-GR"/>
        </w:rPr>
        <w:t xml:space="preserve"> Ναι, </w:t>
      </w:r>
      <w:r w:rsidRPr="00015B0C">
        <w:rPr>
          <w:rFonts w:ascii="Arial" w:hAnsi="Arial" w:cs="Arial"/>
          <w:bCs/>
          <w:sz w:val="24"/>
          <w:szCs w:val="20"/>
          <w:lang w:eastAsia="el-GR"/>
        </w:rPr>
        <w:t>κύριε Υπουργέ,</w:t>
      </w:r>
      <w:r w:rsidRPr="00015B0C">
        <w:rPr>
          <w:rFonts w:ascii="Arial" w:hAnsi="Arial"/>
          <w:sz w:val="24"/>
          <w:szCs w:val="24"/>
          <w:lang w:eastAsia="el-GR"/>
        </w:rPr>
        <w:t xml:space="preserve"> έχετε τον λόγο.</w:t>
      </w:r>
    </w:p>
    <w:p w:rsidR="00015B0C" w:rsidRPr="00015B0C" w:rsidRDefault="00015B0C" w:rsidP="00015B0C">
      <w:pPr>
        <w:spacing w:after="160" w:line="600" w:lineRule="auto"/>
        <w:ind w:firstLine="720"/>
        <w:jc w:val="both"/>
        <w:rPr>
          <w:rFonts w:ascii="Arial" w:hAnsi="Arial" w:cs="Arial"/>
          <w:bCs/>
          <w:sz w:val="24"/>
          <w:szCs w:val="20"/>
          <w:lang w:eastAsia="el-GR"/>
        </w:rPr>
      </w:pPr>
      <w:r w:rsidRPr="00015B0C">
        <w:rPr>
          <w:rFonts w:ascii="Arial" w:hAnsi="Arial"/>
          <w:b/>
          <w:sz w:val="24"/>
          <w:szCs w:val="24"/>
          <w:lang w:eastAsia="el-GR"/>
        </w:rPr>
        <w:t xml:space="preserve">ΚΩΝΣΤΑΝΤΙΝΟΣ ΣΚΡΕΚΑΣ (Υπουργός Περιβάλλοντος και Ενέργειας): </w:t>
      </w:r>
      <w:r w:rsidRPr="00015B0C">
        <w:rPr>
          <w:rFonts w:ascii="Arial" w:hAnsi="Arial"/>
          <w:sz w:val="24"/>
          <w:szCs w:val="24"/>
          <w:lang w:eastAsia="el-GR"/>
        </w:rPr>
        <w:t xml:space="preserve">Βέβαια, θα έχω τη δυνατότητα να το αναπτύξω και στην ομιλία μου, </w:t>
      </w:r>
      <w:r w:rsidRPr="00015B0C">
        <w:rPr>
          <w:rFonts w:ascii="Arial" w:hAnsi="Arial" w:cs="Arial"/>
          <w:bCs/>
          <w:sz w:val="24"/>
          <w:szCs w:val="20"/>
          <w:lang w:eastAsia="el-GR"/>
        </w:rPr>
        <w:t>κύριε Πρόεδρε, αλλά επειδή ρωτάει ο κύριος συνάδελφος κάτι, να το κάνουμε κατανοητό σε όλους.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cs="Arial"/>
          <w:bCs/>
          <w:sz w:val="24"/>
          <w:szCs w:val="20"/>
          <w:lang w:eastAsia="el-GR"/>
        </w:rPr>
        <w:t xml:space="preserve">Γιατί </w:t>
      </w:r>
      <w:r w:rsidRPr="00015B0C">
        <w:rPr>
          <w:rFonts w:ascii="Arial" w:hAnsi="Arial"/>
          <w:sz w:val="24"/>
          <w:szCs w:val="24"/>
          <w:lang w:eastAsia="el-GR"/>
        </w:rPr>
        <w:t xml:space="preserve">δίνουμε παράταση στην υποβολή αντιρρήσεων; Διότι πραγματικά υπάρχει η δυνατότητα, έχουμε προχωρήσει να διορθώσουμε δασικούς χάρτες που παραλάβαμε από εσάς επί της ουσίας κατά 45% που είχατε κυρωμένους, αλλά και το υπόλοιπο 55% το οποίο είναι αναρτημένο αλλά όχι κυρωμένο, αλλά όμως εμείς έχουμε προχωρήσει σε διορθώσεις σε σχέση με τις μελέτες που είχαμε παραλάβει από εσάς -γιατί εσείς τις είχατε ξεκινήσει και τις είχατε εκπονήσει-, δηλαδή τις μελέτες για τους δασικούς χάρτες, τους αναρτημένους αλλά μη κυρωμένους, υπάρχουν εκεί πρόδηλα σφάλματα. Δεν θέλουμε να οδηγήσουμε όλους τους Έλληνες να πάνε και να καταθέσουν αντιρρήσεις και να πληρώσουν αυτό το αντίτιμο, όταν εμείς έχουμε σκοπό κι έχουμε ξεκινήσει ήδη με εσωτερική διαδικασία να το διορθώσουμε, ώστε να αποφύγουν την ταλαιπωρία αλλά και το κόστος.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Από την άλλη, όμως, υπάρχει δυνατότητα κάποιος ο όποιος θέλει ούτως ή άλλως να καταθέσει μια αντίρρηση, γιατί θέλει να δώσει μια γρηγορότερη </w:t>
      </w:r>
      <w:r w:rsidRPr="00015B0C">
        <w:rPr>
          <w:rFonts w:ascii="Arial" w:hAnsi="Arial"/>
          <w:sz w:val="24"/>
          <w:szCs w:val="24"/>
          <w:lang w:eastAsia="el-GR"/>
        </w:rPr>
        <w:lastRenderedPageBreak/>
        <w:t xml:space="preserve">λύση στο πρόβλημά του, να καταθέσει αίτημα αντίρρησης, οι επιτροπές για τις αντιρρήσεις ήδη ξεκινάνε και συστήνονται, οπότε θα λειτουργήσουν. Οπότε παράλληλα με τις οριζόντιες διορθώσεις που θα κάνουμε εμείς, κάποιοι άλλοι οι οποίοι θέλουν να αξιοποιήσουν το ακίνητό τους, θέλουν πιο γρήγορα να λάβουν μια λύση, να καταθέσουν αντίρρηση και η επιτροπή αντιρρήσεων βέβαια να λύσει το θέμα, να οριστικοποιηθεί και να προχωρήσει στην αξιοποίηση του οικοπέδου που έχει. Αυτό είναι πάρα πολύ απλό.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ΣΩΚΡΑΤΗΣ ΦΑΜΕΛΛΟΣ:</w:t>
      </w:r>
      <w:r w:rsidRPr="00015B0C">
        <w:rPr>
          <w:rFonts w:ascii="Arial" w:hAnsi="Arial"/>
          <w:sz w:val="24"/>
          <w:szCs w:val="24"/>
          <w:lang w:eastAsia="el-GR"/>
        </w:rPr>
        <w:t xml:space="preserve"> Αφού αλλάζει όμως.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ΚΩΝΣΤΑΝΤΙΝΟΣ ΣΚΡΕΚΑΣ (Υπουργός Περιβάλλοντος και Ενέργειας): </w:t>
      </w:r>
      <w:r w:rsidRPr="00015B0C">
        <w:rPr>
          <w:rFonts w:ascii="Arial" w:hAnsi="Arial"/>
          <w:sz w:val="24"/>
          <w:szCs w:val="24"/>
          <w:lang w:eastAsia="el-GR"/>
        </w:rPr>
        <w:t>Άρα επί της ουσίας συμφωνούμε σε αυτό το οποίο λέτε και λέμε. Μπορείτε βέβαια να το ψηφίσετε.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Σας ευχαριστώ.</w:t>
      </w:r>
    </w:p>
    <w:p w:rsidR="00015B0C" w:rsidRPr="00015B0C" w:rsidRDefault="00015B0C" w:rsidP="00015B0C">
      <w:pPr>
        <w:spacing w:after="160" w:line="600" w:lineRule="auto"/>
        <w:ind w:firstLine="720"/>
        <w:jc w:val="both"/>
        <w:rPr>
          <w:rFonts w:ascii="Arial" w:hAnsi="Arial" w:cs="Arial"/>
          <w:bCs/>
          <w:sz w:val="24"/>
          <w:szCs w:val="20"/>
          <w:lang w:eastAsia="el-GR"/>
        </w:rPr>
      </w:pPr>
      <w:r w:rsidRPr="00015B0C">
        <w:rPr>
          <w:rFonts w:ascii="Arial" w:hAnsi="Arial"/>
          <w:b/>
          <w:sz w:val="24"/>
          <w:szCs w:val="24"/>
          <w:lang w:eastAsia="el-GR"/>
        </w:rPr>
        <w:t>ΠΡΟΕΔΡΕΥΩΝ (Αθανάσιος Μπούρας):</w:t>
      </w:r>
      <w:r w:rsidRPr="00015B0C">
        <w:rPr>
          <w:rFonts w:ascii="Arial" w:hAnsi="Arial"/>
          <w:sz w:val="24"/>
          <w:szCs w:val="24"/>
          <w:lang w:eastAsia="el-GR"/>
        </w:rPr>
        <w:t xml:space="preserve"> Ευχαριστούμε, </w:t>
      </w:r>
      <w:r w:rsidRPr="00015B0C">
        <w:rPr>
          <w:rFonts w:ascii="Arial" w:hAnsi="Arial" w:cs="Arial"/>
          <w:bCs/>
          <w:sz w:val="24"/>
          <w:szCs w:val="20"/>
          <w:lang w:eastAsia="el-GR"/>
        </w:rPr>
        <w:t>κύριε Υπουργέ.</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cs="Arial"/>
          <w:bCs/>
          <w:sz w:val="24"/>
          <w:szCs w:val="20"/>
          <w:lang w:eastAsia="el-GR"/>
        </w:rPr>
        <w:t xml:space="preserve">Για την </w:t>
      </w:r>
      <w:r w:rsidRPr="00015B0C">
        <w:rPr>
          <w:rFonts w:ascii="Arial" w:hAnsi="Arial"/>
          <w:sz w:val="24"/>
          <w:szCs w:val="24"/>
          <w:lang w:eastAsia="el-GR"/>
        </w:rPr>
        <w:t xml:space="preserve">ενημέρωση των συναδέλφων και των Κοινοβουλευτικών Ομάδων, θέλω να σημειώσω τα εξής: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Σήμερα θα ολοκληρωθεί η συζήτηση του σχεδίου νόμου του Υπουργείου Περιβάλλοντος και Ενέργειας και θα ψηφίσουμε επί της αρχής, των άρθρων και των τροπολογιών του σχεδίου νόμου, με εξαίρεση την τροπολογία του </w:t>
      </w:r>
      <w:r w:rsidRPr="00015B0C">
        <w:rPr>
          <w:rFonts w:ascii="Arial" w:hAnsi="Arial"/>
          <w:sz w:val="24"/>
          <w:szCs w:val="24"/>
          <w:lang w:eastAsia="el-GR"/>
        </w:rPr>
        <w:lastRenderedPageBreak/>
        <w:t xml:space="preserve">Υπουργείου Ναυτιλίας, επί της οποίας κατατέθηκε αίτημα ονομαστικής ψηφοφορίας από το Κομμουνιστικό Κόμμα Ελλάδας.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Η ονομαστική ψηφοφορία επί της τροπολογίας με γενικό αριθμό 1103 και ειδικό 94, καθώς και η ψήφιση του συνόλου του σχεδίου νόμου θα διεξαχθεί την Τετάρτη 20 Οκτωβρίου και ώρα 11.00΄. Αυτά και για τους συναδέλφους αλλά και για τις Κοινοβουλευτικές Ομάδες.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Συνεχίζουμε τη διαδικασία και καλώ στο Βήμα τον Βουλευτή της Νέας Δημοκρατίας κ. Κωνσταντίνο </w:t>
      </w:r>
      <w:proofErr w:type="spellStart"/>
      <w:r w:rsidRPr="00015B0C">
        <w:rPr>
          <w:rFonts w:ascii="Arial" w:hAnsi="Arial"/>
          <w:sz w:val="24"/>
          <w:szCs w:val="24"/>
          <w:lang w:eastAsia="el-GR"/>
        </w:rPr>
        <w:t>Μαραβέγια</w:t>
      </w:r>
      <w:proofErr w:type="spellEnd"/>
      <w:r w:rsidRPr="00015B0C">
        <w:rPr>
          <w:rFonts w:ascii="Arial" w:hAnsi="Arial"/>
          <w:sz w:val="24"/>
          <w:szCs w:val="24"/>
          <w:lang w:eastAsia="el-GR"/>
        </w:rPr>
        <w:t xml:space="preserve">.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ΚΩΝΣΤΑΝΤΙΝΟΣ ΜΑΡΑΒΕΓΙΑΣ:</w:t>
      </w:r>
      <w:r w:rsidRPr="00015B0C">
        <w:rPr>
          <w:rFonts w:ascii="Arial" w:hAnsi="Arial"/>
          <w:sz w:val="24"/>
          <w:szCs w:val="24"/>
          <w:lang w:eastAsia="el-GR"/>
        </w:rPr>
        <w:t xml:space="preserve"> Ευχαριστώ πολύ, κύριε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Νομίζω θα ξεκινήσω από εκεί που το άφησε ο κ. </w:t>
      </w:r>
      <w:proofErr w:type="spellStart"/>
      <w:r w:rsidRPr="00015B0C">
        <w:rPr>
          <w:rFonts w:ascii="Arial" w:hAnsi="Arial"/>
          <w:sz w:val="24"/>
          <w:szCs w:val="24"/>
          <w:lang w:eastAsia="el-GR"/>
        </w:rPr>
        <w:t>Αμυράς</w:t>
      </w:r>
      <w:proofErr w:type="spellEnd"/>
      <w:r w:rsidRPr="00015B0C">
        <w:rPr>
          <w:rFonts w:ascii="Arial" w:hAnsi="Arial"/>
          <w:sz w:val="24"/>
          <w:szCs w:val="24"/>
          <w:lang w:eastAsia="el-GR"/>
        </w:rPr>
        <w:t xml:space="preserve">, δίνοντάς του συγχαρητήρια, γιατί δείχνει τη σταθερή θέση της Κυβέρνησης. Τα ίδια που λέγατε, </w:t>
      </w:r>
      <w:r w:rsidRPr="00015B0C">
        <w:rPr>
          <w:rFonts w:ascii="Arial" w:hAnsi="Arial" w:cs="Arial"/>
          <w:bCs/>
          <w:sz w:val="24"/>
          <w:szCs w:val="20"/>
          <w:lang w:eastAsia="el-GR"/>
        </w:rPr>
        <w:t>κύριε Υπουργέ,</w:t>
      </w:r>
      <w:r w:rsidRPr="00015B0C">
        <w:rPr>
          <w:rFonts w:ascii="Arial" w:hAnsi="Arial"/>
          <w:sz w:val="24"/>
          <w:szCs w:val="24"/>
          <w:lang w:eastAsia="el-GR"/>
        </w:rPr>
        <w:t xml:space="preserve"> τον Μάιο από τον Βόλο σε ό,τι αφορά τους δασωθέντες αγρούς, αλλά και τις διοικητικές πράξεις, τα ίδια συνεχίζει και λέει το Υπουργείο ακόμα και σήμερα κι αυτό </w:t>
      </w:r>
      <w:proofErr w:type="spellStart"/>
      <w:r w:rsidRPr="00015B0C">
        <w:rPr>
          <w:rFonts w:ascii="Arial" w:hAnsi="Arial"/>
          <w:sz w:val="24"/>
          <w:szCs w:val="24"/>
          <w:lang w:eastAsia="el-GR"/>
        </w:rPr>
        <w:t>περιποιεί</w:t>
      </w:r>
      <w:proofErr w:type="spellEnd"/>
      <w:r w:rsidRPr="00015B0C">
        <w:rPr>
          <w:rFonts w:ascii="Arial" w:hAnsi="Arial"/>
          <w:sz w:val="24"/>
          <w:szCs w:val="24"/>
          <w:lang w:eastAsia="el-GR"/>
        </w:rPr>
        <w:t xml:space="preserve"> τιμή, αλλά δεν είναι το μόνο.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Κυβέρνηση βρίσκεται και σήμερα δίπλα στους πληγέντες από τις τελευταίες καταρρακτώδεις βροχές που έπληξαν την ελληνική περιφέρεια, ιδιαίτερα τη βόρεια Εύβοια, αλλά και τη Μαγνησία, η οποία χτυπήθηκε κι αυτή σκληρά από την «Αθηνά». Δικαίως, λοιπόν, οι συμπολίτες ζητούν την αρωγή της πολιτείας για να αντιμετωπίσουν τις νέες ζημιές που προκάλεσε η </w:t>
      </w:r>
      <w:r w:rsidRPr="00015B0C">
        <w:rPr>
          <w:rFonts w:ascii="Arial" w:hAnsi="Arial"/>
          <w:sz w:val="24"/>
          <w:szCs w:val="24"/>
          <w:lang w:eastAsia="el-GR"/>
        </w:rPr>
        <w:lastRenderedPageBreak/>
        <w:t xml:space="preserve">κακοκαιρία. Σε αυτή την κατεύθυνση κινείται και η τροπολογία-προσθήκη του Υπουργείου Περιβάλλοντος που αφορά πρώτα απ’ όλα την κατάρριψη μιας ψευδούς είδησης που διαδίδει ο ΣΥΡΙΖΑ από τον Αύγουστο.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Θυμίζω ότι μετά τις πρόσφατες καταστροφικές πυρκαγιές στη βόρεια Εύβοια, είδαμε να κυκλοφορούν </w:t>
      </w:r>
      <w:r w:rsidRPr="00015B0C">
        <w:rPr>
          <w:rFonts w:ascii="Arial" w:hAnsi="Arial"/>
          <w:sz w:val="24"/>
          <w:szCs w:val="24"/>
          <w:lang w:val="en-US" w:eastAsia="el-GR"/>
        </w:rPr>
        <w:t>fake</w:t>
      </w:r>
      <w:r w:rsidRPr="00015B0C">
        <w:rPr>
          <w:rFonts w:ascii="Arial" w:hAnsi="Arial"/>
          <w:sz w:val="24"/>
          <w:szCs w:val="24"/>
          <w:lang w:eastAsia="el-GR"/>
        </w:rPr>
        <w:t xml:space="preserve"> </w:t>
      </w:r>
      <w:r w:rsidRPr="00015B0C">
        <w:rPr>
          <w:rFonts w:ascii="Arial" w:hAnsi="Arial"/>
          <w:sz w:val="24"/>
          <w:szCs w:val="24"/>
          <w:lang w:val="en-US" w:eastAsia="el-GR"/>
        </w:rPr>
        <w:t>news</w:t>
      </w:r>
      <w:r w:rsidRPr="00015B0C">
        <w:rPr>
          <w:rFonts w:ascii="Arial" w:hAnsi="Arial"/>
          <w:sz w:val="24"/>
          <w:szCs w:val="24"/>
          <w:lang w:eastAsia="el-GR"/>
        </w:rPr>
        <w:t xml:space="preserve"> για τη δήθεν εγκατάσταση αιολικών πάρκων στα καμένα δάση. Με το πρώτο άρθρο, λοιπόν, της εν λόγω τροπολογίας επαναβεβαιώνεται ότι πράγματι κάτι τέτοιο δεν θα μπορούσε να συμβεί ούτε καν αναδρομικά από τη ΡΑΕ. Και, μάλιστα, αναστέλλεται κάθε δυνατότητα υποβολής κάθε αίτησης </w:t>
      </w:r>
      <w:proofErr w:type="spellStart"/>
      <w:r w:rsidRPr="00015B0C">
        <w:rPr>
          <w:rFonts w:ascii="Arial" w:hAnsi="Arial"/>
          <w:sz w:val="24"/>
          <w:szCs w:val="24"/>
          <w:lang w:eastAsia="el-GR"/>
        </w:rPr>
        <w:t>αδειοδότησης</w:t>
      </w:r>
      <w:proofErr w:type="spellEnd"/>
      <w:r w:rsidRPr="00015B0C">
        <w:rPr>
          <w:rFonts w:ascii="Arial" w:hAnsi="Arial"/>
          <w:sz w:val="24"/>
          <w:szCs w:val="24"/>
          <w:lang w:eastAsia="el-GR"/>
        </w:rPr>
        <w:t xml:space="preserve">, ακόμα και για ενταγμένες σε σχέδια χωρικής ανάπτυξης εκτάσεις. Πρόκειται για διατάξεις που θεωρώ ότι θα καλύψουν και τον πλέον κακόπιστο, διαψεύδοντας με τον πιο ηχηρό τρόπο όσους επιμένουν σε θεωρίες συνωμοσίας.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Υπέρ των ορεινών περιοχών είναι και το δεύτερο άρθρο της τροπολογίας που αφορά την επιτάχυνση της ανάθεσης ειδικών αντιδιαβρωτικών και αντιπλημμυρικών έργων. Κι εδώ πρέπει να θυμηθούμε ότι γενικά τέτοια έργα αφορούν αφ’ ενός την άμεση προστασία από τις πλημμύρες, την οποία έχει αναλάβει ως αρμόδιος Υπουργός ο κ. </w:t>
      </w:r>
      <w:proofErr w:type="spellStart"/>
      <w:r w:rsidRPr="00015B0C">
        <w:rPr>
          <w:rFonts w:ascii="Arial" w:hAnsi="Arial"/>
          <w:sz w:val="24"/>
          <w:szCs w:val="24"/>
          <w:lang w:eastAsia="el-GR"/>
        </w:rPr>
        <w:t>Τριαντόπουλος</w:t>
      </w:r>
      <w:proofErr w:type="spellEnd"/>
      <w:r w:rsidRPr="00015B0C">
        <w:rPr>
          <w:rFonts w:ascii="Arial" w:hAnsi="Arial"/>
          <w:sz w:val="24"/>
          <w:szCs w:val="24"/>
          <w:lang w:eastAsia="el-GR"/>
        </w:rPr>
        <w:t xml:space="preserve">, αφ’ ετέρου όμως υπάρχουν τα μεσοπρόθεσμα αντιπλημμυρικά έργα αρμοδιότητας του Υπουργείου Περιβάλλοντος. Όλοι μας αναγνωρίζουμε τα γραφειοκρατικά </w:t>
      </w:r>
      <w:r w:rsidRPr="00015B0C">
        <w:rPr>
          <w:rFonts w:ascii="Arial" w:hAnsi="Arial"/>
          <w:sz w:val="24"/>
          <w:szCs w:val="24"/>
          <w:lang w:eastAsia="el-GR"/>
        </w:rPr>
        <w:lastRenderedPageBreak/>
        <w:t xml:space="preserve">εμπόδια που εμφανίζονται κατά την εκτέλεση τέτοιων έργων, όπως επίσης και τη μεγάλη προσπάθεια της Κυβέρνησης για την υπέρβασή τους.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Όπως μας υπενθύμισαν και οι πρόσφατες βροχοπτώσεις, οι συνέπειες της κλιματικής αλλαγής είναι εδώ για να μείνουν. Γι’ αυτό τον λόγο πρέπει να δώσουμε βάρος και στον μακροπρόθεσμο αντιπλημμυρικό σχεδιασμό όχι μόνο στις πυρόπληκτες περιοχές αλλά και σε νομούς, όπως η Μαγνησία, που δοκιμάζονται σκληρά από την κλιματική κρίση και πέρυσι αλλά, δυστυχώς, και φέτος, κάνοντας έργα προστασίας του περιβάλλοντος γρήγορα και </w:t>
      </w:r>
      <w:proofErr w:type="spellStart"/>
      <w:r w:rsidRPr="00015B0C">
        <w:rPr>
          <w:rFonts w:ascii="Arial" w:hAnsi="Arial"/>
          <w:sz w:val="24"/>
          <w:szCs w:val="24"/>
          <w:lang w:eastAsia="el-GR"/>
        </w:rPr>
        <w:t>στοχευμένα</w:t>
      </w:r>
      <w:proofErr w:type="spellEnd"/>
      <w:r w:rsidRPr="00015B0C">
        <w:rPr>
          <w:rFonts w:ascii="Arial" w:hAnsi="Arial"/>
          <w:sz w:val="24"/>
          <w:szCs w:val="24"/>
          <w:lang w:eastAsia="el-GR"/>
        </w:rPr>
        <w:t xml:space="preserve">.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Κύριε Υπουργέ, αυτό το νομοσχέδιο με το κύριο μέρος των διατάξεών του εξυπηρετεί την επίτευξη των εθνικών στόχων για εξοικονόμηση και καλύτερη αξιοποίηση της διαθέσιμης ενέργειας. Εργαλεία προς αυτή την κατεύθυνση είναι και η ενίσχυση του ανταγωνισμού στην αγορά ενέργειας και ο εκσυγχρονισμός του πλαισίου των περιβαλλοντικών επιθεωρήσεων και ο καθορισμός του στόχου για τη μείωση της τελικής κατανάλωσης ενέργειας το 2030 κατά 38% σε σχέση με το 2017 σε όλους τους οικονομικούς τομείς: βιομηχανία, μεταφορές, επιχειρήσεις αλλά και σπίτια.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Ένα βασικό μέτρο που λαμβάνεται σε εναρμόνιση με την κοινοτική νομοθεσία είναι η ενεργειακή αναβάθμιση των κατοικιών και των κτηρίων του δημοσίου, του τριτογενή τομέα και βέβαια των βιομηχανικών μονάδων. Η </w:t>
      </w:r>
      <w:r w:rsidRPr="00015B0C">
        <w:rPr>
          <w:rFonts w:ascii="Arial" w:hAnsi="Arial"/>
          <w:sz w:val="24"/>
          <w:szCs w:val="24"/>
          <w:lang w:eastAsia="el-GR"/>
        </w:rPr>
        <w:lastRenderedPageBreak/>
        <w:t>διαδικασία αυτή έχει ξεκινήσει με τη χρηματοδότηση δράσεων ανακαίνισης, εκσυγχρονισμού και θα συνεχιστεί με την πιστοποίηση της ενεργειακής απόδοσης του κτηριακού αποθέματος της χώρας μας.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Για το δημόσιο γεννιούνται σε αυτή τη φάση υποχρεώσεις: Υποχρέωση ενεργειακής αναβάθμισης του 3% των κτηρίων της κεντρικής δημόσιας διοίκησης κατ’ έτος, που ισοδυναμεί περίπου με δώδεκα χιλιάδες τετραγωνικά μέτρα ετησίως. Σε περίπτωση δε αγοράς κτηρίων από δημόσιους φορείς που προορίζονται για στέγαση υπηρεσιών, απαιτείται από την πρώτη 1-1-2022 να ανήκουν τουλάχιστον στη δεύτερη ενεργειακή κατηγορία και να είναι σχεδόν μηδενικής κατανάλωσης ενέργειας από 1-1-2026.</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Ειδικά για τους φορείς της κεντρικής δημόσιας διοίκησης, το κτήριο απαιτείται να είναι σχεδόν μηδενικής κατανάλωσης ενέργειας από την 1</w:t>
      </w:r>
      <w:r w:rsidRPr="00015B0C">
        <w:rPr>
          <w:rFonts w:ascii="Arial" w:hAnsi="Arial"/>
          <w:sz w:val="24"/>
          <w:szCs w:val="24"/>
          <w:vertAlign w:val="superscript"/>
          <w:lang w:eastAsia="el-GR"/>
        </w:rPr>
        <w:t>η</w:t>
      </w:r>
      <w:r w:rsidRPr="00015B0C">
        <w:rPr>
          <w:rFonts w:ascii="Arial" w:hAnsi="Arial"/>
          <w:sz w:val="24"/>
          <w:szCs w:val="24"/>
          <w:lang w:eastAsia="el-GR"/>
        </w:rPr>
        <w:t xml:space="preserve"> Ιανουαρίου της καινούργιας χρονιάς, του 2022. Για μισθώσεις κτηρίων από δημόσιους φορείς απαιτείται από 1-1-2023 να ανήκουν τουλάχιστον στη ενεργειακή κατηγορία Β΄ και να είναι σχεδόν μηδενικής κατανάλωσης από 1-1-2026 και για τους Οργανισμούς Τοπικής Αυτοδιοίκησης πρέπει να εκπονηθούν σχέδια ενεργειακής απόδοσης κτηρίων με ευθύνη των περιφερειαρχών και των δημάρχων ως </w:t>
      </w:r>
      <w:proofErr w:type="spellStart"/>
      <w:r w:rsidRPr="00015B0C">
        <w:rPr>
          <w:rFonts w:ascii="Arial" w:hAnsi="Arial"/>
          <w:sz w:val="24"/>
          <w:szCs w:val="24"/>
          <w:lang w:eastAsia="el-GR"/>
        </w:rPr>
        <w:t>προαπαιτούμενο</w:t>
      </w:r>
      <w:proofErr w:type="spellEnd"/>
      <w:r w:rsidRPr="00015B0C">
        <w:rPr>
          <w:rFonts w:ascii="Arial" w:hAnsi="Arial"/>
          <w:sz w:val="24"/>
          <w:szCs w:val="24"/>
          <w:lang w:eastAsia="el-GR"/>
        </w:rPr>
        <w:t xml:space="preserve"> για την ένταξη των φορέων τοπικής αυτοδιοίκησης σε χρηματοδοτικά προγράμματα ενεργειακής αναβάθμισης των κτηρίων τους.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Στο σκέλος της πραγματικής οικονομίας εργαλεία που αξιοποιούνται είναι οι ανταγωνιστικές διαδικασίες σε συνδυασμό με μέτρα προώθησης της αποδοτικής θέρμανσης-ψύξης από ανανεώσιμες πηγές ενέργειας. Η διενέργεια ανταγωνιστικών διαδικασιών βελτίωσης της ενεργειακής απόδοσης συνεπάγεται τη χρηματοδοτική ενίσχυση τεχνικών παρεμβάσεων εξοικονόμησης ενέργειας σε τομείς με υψηλό δυναμικό, όπως ο βιομηχανικός και ο τριτογενής τομέας και επιπλέον, το μέτρο θα χαρακτηρίζεται από αυξημένη ευελιξία, καθώς θα είναι ανοιχτό σε όλες τις εγχώριες επιχειρήσεις, ενώ αναμένεται να οδηγήσει στην αύξηση της ανταγωνιστικότητας των επενδυτικών έργων για εξοικονόμηση ενέργειας.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Αναμφίβολα τέτοιες δράσεις σε συνδυασμό με έργα ανάπτυξης της λεγόμενης «πράσινης οικονομίας», που θα χρηματοδοτηθούν από το Ταμείο Ανάκαμψης, θα στρέψουν την πραγματική οικονομία στην κατεύθυνση της βιώσιμης, περιβαλλοντικά φιλικής και -γιατί όχι;- πιο κερδοφόρας λειτουργίας της προς όφελος των επιχειρήσεων και των εργαζομένων.</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Κυρίες και κύριοι συνάδελφοι, το άρθρο 59 για τους δασικούς χάρτες αποτελεί ένα άλλο ιδιαίτερο σημείο του νομοσχεδίου και αυτό, γιατί η χορήγηση της τετράμηνης παράτασης για τη διόρθωση σφαλμάτων και την υποβολή αντιρρήσεων στους δασικούς χάρτες θα δώσει ανάσα κυριολεκτικά σε όλους όσοι εμπλέκονται, πολίτες, δημόσιες επιχειρήσεις αλλά και μηχανικούς.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Εξαιρετικά σημαντική είναι η δυνατότητα εσωτερικών, οίκοθεν διορθώσεων στο θεματικό περιεχόμενο των δασικών χαρτών, που θα αποφορτιστεί κατά πολύ για τους ενδιαφερόμενους από ένα άσκοπο γραφειοκρατικό βάρος.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Κλείνοντας, θέλω να σταθώ σε δύο πολύ πρόσφατες αποφάσεις της Κυβέρνησης που έχουν να κάνουν όχι μόνο με τα ενεργειακά, που πραγματεύεται το νομοσχέδιο, αλλά και με την καθαρά κοινωνική διάσταση της κυβερνητικής πολιτικής. Και μιλώ και για τον διπλασιασμό του επιδόματος θέρμανσης και την κρατική επιδότηση της κατανάλωσης ηλεκτρικού ρεύματος και φυσικού αερίου. Τα 168 εκατομμύρια ευρώ για το επίδομα θέρμανσης που ανακοίνωσε η Κυβέρνηση προκειμένου να αντιμετωπίσει το ράλι αυξήσεων στις τιμές ενέργειας αφορούν στην αύξηση της επιδότησης τόσο σε ύψος όσο και σε αριθμό ωφελούμενων και, έτσι, οι επιδοτούμενοι θα ξεπεράσουν πλέον το ένα εκατομμύριο νοικοκυριά και το μέγιστο επίδομα αυξάνεται στα 750 ευρώ ανά ωφελούμενο.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Διπλασιασμό θα δουν οι πολίτες και στην επιδότηση ηλεκτρικού ρεύματος σε σχέση με όσα είχε αρχικά εξαγγείλει ο Πρωθυπουργός, κάτι που σημαίνει ότι κάθε νοικοκυριό θα λάβει και αναδρομική επιδότηση 18 ευρώ ανά μήνα. Έτσι, το συνολικό ποσό απευθείας επιδότησης μόνο για λογαριασμούς ρεύματος θα ξεπεράσει τα 400 εκατομμύρια ευρώ. Πρόκειται για συνολικά </w:t>
      </w:r>
      <w:r w:rsidRPr="00015B0C">
        <w:rPr>
          <w:rFonts w:ascii="Arial" w:hAnsi="Arial"/>
          <w:sz w:val="24"/>
          <w:szCs w:val="24"/>
          <w:lang w:eastAsia="el-GR"/>
        </w:rPr>
        <w:lastRenderedPageBreak/>
        <w:t>μέτρα ύψους 0,5 δισεκατομμυρίου ευρώ που βοηθούν τα νοικοκυριά να αντιμετωπίσουν το ενεργειακό κόστος τόσο του φετινού φθινοπώρου όσο και του χειμώνα που έρχεται.</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(Στο σημείο αυτό κτυπάει το κουδούνι λήξεως του χρόνου ομιλίας του κυρίου Βουλευτή)</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Κλείνω, κύριε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Η Νέα Δημοκρατία και προσωπικά ο Πρωθυπουργός απέδειξαν για ακόμα μια φορά πως οι εξαγγελίες τους στη Διεθνή Έκθεση Θεσσαλονίκης ήταν όχι μόνο πραγματοποιήσιμες αλλά και δεσμευτικές. Κυρίως, όμως, κατέδειξαν το αγεφύρωτο χάσμα αναξιοπιστίας μεταξύ της σημερινής Κυβέρνησης και των υποσχέσεων του κ. Τσίπρα στη Θεσσαλονίκη, γιατί, είτε ως αντιπολίτευση είτε ως κυβέρνηση, ο ΣΥΡΙΖΑ ταυτίστηκε στα μάτια του λαού μόνο με ψέματα και αυταπάτες.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Σας ευχαριστώ.</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της Νέας Δημοκρατίας)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ΠΡΟΕΔΡΕΥΩΝ (Αθανάσιος Μπούρας):</w:t>
      </w:r>
      <w:r w:rsidRPr="00015B0C">
        <w:rPr>
          <w:rFonts w:ascii="Arial" w:hAnsi="Arial"/>
          <w:sz w:val="24"/>
          <w:szCs w:val="24"/>
          <w:lang w:eastAsia="el-GR"/>
        </w:rPr>
        <w:t xml:space="preserve"> Και εμείς ευχαριστούμε τον κ. </w:t>
      </w:r>
      <w:proofErr w:type="spellStart"/>
      <w:r w:rsidRPr="00015B0C">
        <w:rPr>
          <w:rFonts w:ascii="Arial" w:hAnsi="Arial"/>
          <w:sz w:val="24"/>
          <w:szCs w:val="24"/>
          <w:lang w:eastAsia="el-GR"/>
        </w:rPr>
        <w:t>Μαραβέγια</w:t>
      </w:r>
      <w:proofErr w:type="spellEnd"/>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Παρακαλώ να ετοιμαστεί το Βήμα προκειμένου να πάρει τον λόγο η Βουλευτής του ΣΥΡΙΖΑ - Προοδευτική Συμμαχία κ. </w:t>
      </w:r>
      <w:proofErr w:type="spellStart"/>
      <w:r w:rsidRPr="00015B0C">
        <w:rPr>
          <w:rFonts w:ascii="Arial" w:hAnsi="Arial"/>
          <w:sz w:val="24"/>
          <w:szCs w:val="24"/>
          <w:lang w:eastAsia="el-GR"/>
        </w:rPr>
        <w:t>Ραλλία</w:t>
      </w:r>
      <w:proofErr w:type="spellEnd"/>
      <w:r w:rsidRPr="00015B0C">
        <w:rPr>
          <w:rFonts w:ascii="Arial" w:hAnsi="Arial"/>
          <w:sz w:val="24"/>
          <w:szCs w:val="24"/>
          <w:lang w:eastAsia="el-GR"/>
        </w:rPr>
        <w:t xml:space="preserve"> Χρηστίδου.</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lastRenderedPageBreak/>
        <w:t>ΡΑΛΛΙΑ ΧΡΗΣΤΙΔΟΥ:</w:t>
      </w:r>
      <w:r w:rsidRPr="00015B0C">
        <w:rPr>
          <w:rFonts w:ascii="Arial" w:hAnsi="Arial"/>
          <w:sz w:val="24"/>
          <w:szCs w:val="24"/>
          <w:lang w:eastAsia="el-GR"/>
        </w:rPr>
        <w:t xml:space="preserve"> Ευχαριστώ πολύ, κύριε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Συζητάμε σήμερα στην Ολομέλεια ένα νομοσχέδιο που έχει έρθει με εξοντωτικές διαδικασίες: Τέσσερις συνεδριάσεις των επιτροπών σε τρεις μέρες και χωρίς κενό, την τέταρτη μέρα το φέρνετε για ψήφιση. Διαδικασίες εξπρές για ένα σχέδιο νόμου που τα τρία πέμπτα των άρθρων του ήταν εκτός δημόσιας διαβούλευσης. Επιδεικνύετε, δηλαδή, για άλλη μια φορά την περιφρόνηση, μια συστηματική αλλεργία προς τη λειτουργία του Κοινοβουλίου, που, όσο και αν το επιδιώκετε, δεν πρόκειται να το αποδεχθούμε ως κανονικότητα.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Φέρνετε το νομοσχέδιο «Ενσωμάτωση ευρωπαϊκής οδηγίας για ενεργειακή απόδοση». Μάλιστα. Με αυτές τις διαδικασίες έχετε προσθέσει άρθρα άσχετα με την οδηγία, αλλά δεν συμπεριλάβατε ούτε μία ρύθμιση για το πρόβλημα της ακρίβειας στους λογαριασμούς των νοικοκυριών και των επιχειρήσεων.</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 θέμα συζήτησης σε ολόκληρη τη χώρα, η αγωνία πώς θα </w:t>
      </w:r>
      <w:proofErr w:type="spellStart"/>
      <w:r w:rsidRPr="00015B0C">
        <w:rPr>
          <w:rFonts w:ascii="Arial" w:hAnsi="Arial"/>
          <w:sz w:val="24"/>
          <w:szCs w:val="24"/>
          <w:lang w:eastAsia="el-GR"/>
        </w:rPr>
        <w:t>αντεπεξέλθουν</w:t>
      </w:r>
      <w:proofErr w:type="spellEnd"/>
      <w:r w:rsidRPr="00015B0C">
        <w:rPr>
          <w:rFonts w:ascii="Arial" w:hAnsi="Arial"/>
          <w:sz w:val="24"/>
          <w:szCs w:val="24"/>
          <w:lang w:eastAsia="el-GR"/>
        </w:rPr>
        <w:t xml:space="preserve"> οι οικογενειακοί και εταιρικοί προϋπολογισμοί στις αυξήσεις στο ρεύμα, στο φυσικό αέριο, δεν αφορά, όπως φαίνεται, το κυβερνητικό επιτελείο, που επιμένει σε αυτή τη νεοφιλελεύθερη ιδεοληψία του. Από τη μια, ξεπουλάτε τους ενεργειακούς φορείς και από την άλλη, περιμένετε με σταυρωμένα τα χέρια η αγορά να </w:t>
      </w:r>
      <w:proofErr w:type="spellStart"/>
      <w:r w:rsidRPr="00015B0C">
        <w:rPr>
          <w:rFonts w:ascii="Arial" w:hAnsi="Arial"/>
          <w:sz w:val="24"/>
          <w:szCs w:val="24"/>
          <w:lang w:eastAsia="el-GR"/>
        </w:rPr>
        <w:t>αυτορρυθμιστεί</w:t>
      </w:r>
      <w:proofErr w:type="spellEnd"/>
      <w:r w:rsidRPr="00015B0C">
        <w:rPr>
          <w:rFonts w:ascii="Arial" w:hAnsi="Arial"/>
          <w:sz w:val="24"/>
          <w:szCs w:val="24"/>
          <w:lang w:eastAsia="el-GR"/>
        </w:rPr>
        <w:t xml:space="preserve"> και να μειωθεί η τιμή του ρεύματος.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Κυρίες και κύριοι συνάδελφοι της Πλειοψηφίας, επί Κυβέρνησης ΣΥΡΙΖΑ η ΔΕΗ μείωσε τα τιμολόγια κατά 12%, παρείχε διευκολύνσεις σε ευάλωτα νοικοκυριά και επιχειρήσεις, στήριξε αγρότες, στήριξε την ελληνική βιομηχανία, έλαβε μέτρα για μείωση της ενεργειακής φτώχειας. Αυτή είναι η πραγματικότητα. Αυτά ήταν τα δικά μας έργα.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Τα δικά σας ποια είναι ακριβώς; Η διαρκής επιβάρυνση των καταναλωτών συμβαίνει σχεδόν από τον πρώτο μήνα από αναλάβατε κυβέρνηση. Τον Σεπτέμβριο του 2019 προχωρήσατε σε αυξήσεις περίπου στο 20% στα τιμολόγια της ΔΕΗ. Και αυτή είναι μια πραγματικότητα.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κατάρρευση των τιμών των καυσίμων το πρώτο εξάμηνο του 2020 δεν </w:t>
      </w:r>
      <w:proofErr w:type="spellStart"/>
      <w:r w:rsidRPr="00015B0C">
        <w:rPr>
          <w:rFonts w:ascii="Arial" w:hAnsi="Arial"/>
          <w:sz w:val="24"/>
          <w:szCs w:val="24"/>
          <w:lang w:eastAsia="el-GR"/>
        </w:rPr>
        <w:t>μετακυλίστηκε</w:t>
      </w:r>
      <w:proofErr w:type="spellEnd"/>
      <w:r w:rsidRPr="00015B0C">
        <w:rPr>
          <w:rFonts w:ascii="Arial" w:hAnsi="Arial"/>
          <w:sz w:val="24"/>
          <w:szCs w:val="24"/>
          <w:lang w:eastAsia="el-GR"/>
        </w:rPr>
        <w:t xml:space="preserve"> στους καταναλωτές, όπως προφανώς φανταζόσασταν, αλλά οδήγησε σε υπερκέρδη των προμηθευτών ηλεκτρικής ενέργειας, καθώς πουλούσαν ακόμα και τέσσερις φορές πάνω από τη χονδρική τιμή. Η Κυβέρνηση παρακολουθούσε ανέμελη.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Τον Νοέμβριο του 2020 είχαμε νέο κόστος εκατοντάδων εκατομμυρίων ευρώ, με παιγνίδια στην αγορά εξισορρόπησης λόγω της εκκίνησης του χρηματιστηρίου ενέργειας, χωρίς επαρκή εποπτεία. Ο μηχανισμός παρακολούθησης και εποπτείας της αγοράς που προβλέφθηκε με νομοθετική ρύθμιση τον Ιούλιο του 2021 δεν έχει εφαρμοστεί μέχρι σήμερα που μιλάμε. Η </w:t>
      </w:r>
      <w:r w:rsidRPr="00015B0C">
        <w:rPr>
          <w:rFonts w:ascii="Arial" w:hAnsi="Arial"/>
          <w:sz w:val="24"/>
          <w:szCs w:val="24"/>
          <w:lang w:eastAsia="el-GR"/>
        </w:rPr>
        <w:lastRenderedPageBreak/>
        <w:t>Κυβέρνηση συνέχισε να παρακολουθεί -πώς αλλιώς;- πάλι ανέμελη και ανεύθυνη.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Δεν προβήκατε σε κανένα μέτρο για περιορισμό της ενεργειακής φτώχειας. Αντί να μειώσετε τον ειδικό φόρο κατανάλωσης, αντί να παρέμβετε στη δραστηριότητα και στις πρακτικές όσων ευθύνονται για την ακρίβεια, ανακοινώσατε ανεπαρκή, ανακοινώσατε ελάχιστα επιδόματα που δεν μειώνουν την ακρίβεια, αλλά προστατεύουν και πλουτίζουν τον τραπεζικό λογαριασμό εκείνων που είναι υπεύθυνοι γι’ αυτή ακριβώς την ακρίβεια.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Και φέρνετε το παρόν νομοσχέδιο, ένα νομοσχέδιο απόλυτα υποκριτικό ως προς τα θέματα της «πράσινης ανάπτυξης». Σας παραδώσαμε έτοιμο το πρόγραμμα «ΗΛΕΚΤΡΑ», δηλαδή εξοικονόμησης ενέργειας για τα δημόσια κτήρια και επί δύο χρόνια το έχετε παγώσει. Ενώ είχαμε εξασφαλίσει 500 εκατομμύρια ευρώ από την Ευρωπαϊκή Τράπεζα Επενδύσεων με έτοιμα πιλοτικά έργα σε όλη την Ελλάδα, εσείς φέρνετε ένα νομοσχέδιο με σοβαρές ελλείψεις σε σχέση με τα δημόσια κτήρια, με αποτέλεσμα να αποτελεί πρακτικά τι άλλο; Ένα ευχολόγιο.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Ακόμα και ο Πρόεδρος του Τεχνικού Επιμελητηρίου επισήμανε ότι με τις ρυθμίσεις σας σε μια εξαιρετικά μεγάλη δεξαμενή κτηρίων εξαιρούνται των υποχρεώσεων βελτίωσης της ενεργειακής τους απόδοσης.</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lastRenderedPageBreak/>
        <w:t xml:space="preserve">Κι ο λόγος είναι απλός, κυρίες και κύριοι συνάδελφοι της Πλειοψηφίας: Σχεδιάζετε συμπράξεις με τον ιδιωτικό τομέα για εξοικονόμηση ενέργειας στα δημόσια κτήρια, ώστε να καταλήξει και πάλι το χρήμα στους κομματικούς σας φίλους. Όμως τα σχέδια αυτά ενάντια στο κοινό συμφέρον δεν σταματούν εδώ. Συνεχίζονται και με τους επιθεωρητές και τους ελεγκτές περιβάλλοντος.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Η Κυβέρνησή σας αρχικά κατάργησε την Ειδική Γραμματεία Επιθεώρησης και στη συνέχεια προχώρησε στη διάσπαση του περιβαλλοντικού ελέγχου και προέβλεψε ιδιώτες ελεγκτές. Μάλιστα. Τώρα αλλάζει τον τρόπο επιβολής περιβαλλοντικών κυρώσεων και προστίμων, αφήνοντας όχι απλώς παραθυράκια αλλά διάπλατα παράθυρα για την καταστρατήγηση της περιβαλλοντικής νομοθεσίας, ώστε τελικά να μην επιβάλλονται πρόστιμα, καταργώντας την αρχή ότι αυτός που ρυπαίνει πρέπει να πληρώνει, χωρίς διάγραμμα ροής, χωρίς σαφή κριτήρια αξιολόγησης, με αοριστία ως προς τη διαδικασία και τα κριτήρια ελέγχων και των προστίμων.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Δεν το λέμε εμείς, δεν το λέει ο ΣΥΡΙΖΑ, το λέει και η Επιστημονική Επιτροπή της Βουλής, όταν αναφέρεται στο άρθρο 50. Αφιερώνει το άρθρο 4, σελίδες ολόκληρες, και ζητά περαιτέρω προσδιορισμό των νομικών εννοιών του άρθρου. Θέτει ζήτημα ενδεχόμενης εφαρμογής της διάταξης και εντοπίζει σημεία που χρήζουν αναλυτικότερης περιγραφής, κατά το άρθρο 43 παράγραφος 2 του Συντάγματος. Επί της ουσίας οι ελεγκτές θα κρίνουν </w:t>
      </w:r>
      <w:r w:rsidRPr="00015B0C">
        <w:rPr>
          <w:rFonts w:ascii="Arial" w:eastAsia="SimSun" w:hAnsi="Arial" w:cs="Arial"/>
          <w:bCs/>
          <w:sz w:val="24"/>
          <w:szCs w:val="24"/>
          <w:shd w:val="clear" w:color="auto" w:fill="FFFFFF"/>
          <w:lang w:eastAsia="zh-CN"/>
        </w:rPr>
        <w:lastRenderedPageBreak/>
        <w:t xml:space="preserve">υποκειμενικά εάν μια παράβαση παραπέμπεται για ποινικές ευθύνες ή όχι. Πεδίο, λοιπόν, δόξης λαμπρό, ώστε να υφίστανται κάθε λογής πιέσεις και να ανθίσει, τι άλλο; Η διαπλοκή. Αλλά αυτό ακριβώς επιδιώκετε, την ύπαρξη κυκλωμάτων διαπλοκής και πιέσεων, γιατί έτσι στήνετε τα πελατειακά σας δίκτυα και σφυρηλατείτε τους δεσμούς σας με τα συμφέροντα.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Και το καλύτερο; Μας φέρνετε και διάταξη για τους δασικούς χάρτες. Μάλιστα, μια διάταξη νέας παράτασης στο περιεχόμενο των δασικών χαρτών, επειδή η δική σας Κυβέρνηση με τον ν.4685/2020 αποφάσισε να ακυρώσει το έργο των χαρτών που είχε ολοκληρωθεί επί ΣΥΡΙΖΑ κατά 45% τον Ιούνιο του 2019. Έχετε κάνει τους δασικούς χάρτες συνώνυμο του Γεφυριού της Άρτας, κυρίες και κύριοι συνάδελφοι, που ολημερίς το χτίζανε, το βράδυ γκρεμιζόταν, και ετοιμάζετε το έδαφος για να θυσιαστεί, όχι η γυναίκα του πρωτομάστορα όπως λέει το δημοτικό μας τραγούδι, αλλά το περιβαλλοντικό δίκαιο της χώρας.</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Τέλος, ενώ εδώ και δύο χρόνια έχετε παγώσει την ανάπτυξη των ενεργειακών κοινοτήτων, φέρνετε με αυτό το νομοσχέδιο ρυθμίσεις που αντίκεινται στο πνεύμα των κοινοτήτων. Αλλοιώνουν τον χαρακτήρα τους και αποσκοπούν στην ενίσχυση </w:t>
      </w:r>
      <w:proofErr w:type="spellStart"/>
      <w:r w:rsidRPr="00015B0C">
        <w:rPr>
          <w:rFonts w:ascii="Arial" w:eastAsia="SimSun" w:hAnsi="Arial" w:cs="Arial"/>
          <w:bCs/>
          <w:sz w:val="24"/>
          <w:szCs w:val="24"/>
          <w:shd w:val="clear" w:color="auto" w:fill="FFFFFF"/>
          <w:lang w:eastAsia="zh-CN"/>
        </w:rPr>
        <w:t>μεγαλοεπενδυτών</w:t>
      </w:r>
      <w:proofErr w:type="spellEnd"/>
      <w:r w:rsidRPr="00015B0C">
        <w:rPr>
          <w:rFonts w:ascii="Arial" w:eastAsia="SimSun" w:hAnsi="Arial" w:cs="Arial"/>
          <w:bCs/>
          <w:sz w:val="24"/>
          <w:szCs w:val="24"/>
          <w:shd w:val="clear" w:color="auto" w:fill="FFFFFF"/>
          <w:lang w:eastAsia="zh-CN"/>
        </w:rPr>
        <w:t>.</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Τα άρθρα 36, 37 και 40 του νομοσχεδίου ουσιαστικά καταστρατηγούν τον πυρήνα λειτουργίας των ενεργειακών κοινοτήτων. Αντιπαθείτε και αντιμάχεστε τις ενεργειακές κοινότητες, ακριβώς διότι αποτελούν εργαλεία </w:t>
      </w:r>
      <w:r w:rsidRPr="00015B0C">
        <w:rPr>
          <w:rFonts w:ascii="Arial" w:eastAsia="SimSun" w:hAnsi="Arial" w:cs="Arial"/>
          <w:bCs/>
          <w:sz w:val="24"/>
          <w:szCs w:val="24"/>
          <w:shd w:val="clear" w:color="auto" w:fill="FFFFFF"/>
          <w:lang w:eastAsia="zh-CN"/>
        </w:rPr>
        <w:lastRenderedPageBreak/>
        <w:t xml:space="preserve">κοινωνικής δικαιοσύνης, μια ιδέα που σας προκαλεί ανατριχίλα, σας προκαλεί ταξική απέχθεια, κάτι τέτοιο.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Κλείνω με αυτό, κύριε Πρόεδρε, γιατί δεν έχω χρόνο να αναπτύξω περισσότερο ως προς το σχέδιο νόμου. Κλείνοντας θέλω απλά να σας διαβεβαιώσω ότι ο λογαριασμός ρεύματος που φτάνει στα χέρια κάθε καταναλωτή θα αποτελέσει μια ισχυρή απόδειξη των πεπραγμένων της Νέας Δημοκρατίας στον τομέα της ενέργειας και να είστε σίγουροι και σίγουρες ότι τα απολύτως αποτυχημένα πεπραγμένα σας θα έχουν την ηχηρή απάντηση που τους αναλογεί και που τους αξίζει πολύ σύντομα.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Σας ευχαριστώ πολύ. </w:t>
      </w:r>
    </w:p>
    <w:p w:rsidR="00015B0C" w:rsidRPr="00015B0C" w:rsidRDefault="00015B0C" w:rsidP="00015B0C">
      <w:pPr>
        <w:spacing w:after="160" w:line="600" w:lineRule="auto"/>
        <w:ind w:firstLine="720"/>
        <w:contextualSpacing/>
        <w:jc w:val="center"/>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(Χειροκροτήματα από την πτέρυγα του ΣΥΡΙΖΑ)</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
          <w:bCs/>
          <w:sz w:val="24"/>
          <w:szCs w:val="24"/>
          <w:shd w:val="clear" w:color="auto" w:fill="FFFFFF"/>
          <w:lang w:eastAsia="zh-CN"/>
        </w:rPr>
        <w:t xml:space="preserve">ΠΡΟΕΔΡΕΥΩΝ (Αθανάσιος Μπούρας): </w:t>
      </w:r>
      <w:r w:rsidRPr="00015B0C">
        <w:rPr>
          <w:rFonts w:ascii="Arial" w:eastAsia="SimSun" w:hAnsi="Arial" w:cs="Arial"/>
          <w:bCs/>
          <w:sz w:val="24"/>
          <w:szCs w:val="24"/>
          <w:shd w:val="clear" w:color="auto" w:fill="FFFFFF"/>
          <w:lang w:eastAsia="zh-CN"/>
        </w:rPr>
        <w:t xml:space="preserve">Κι εμείς ευχαριστούμε την κ. Χρηστίδου.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Τον λόγο τώρα δίνω στον Βουλευτή του ΣΥΡΙΖΑ - Προοδευτική Συμμαχία κ. </w:t>
      </w:r>
      <w:proofErr w:type="spellStart"/>
      <w:r w:rsidRPr="00015B0C">
        <w:rPr>
          <w:rFonts w:ascii="Arial" w:eastAsia="SimSun" w:hAnsi="Arial" w:cs="Arial"/>
          <w:bCs/>
          <w:sz w:val="24"/>
          <w:szCs w:val="24"/>
          <w:shd w:val="clear" w:color="auto" w:fill="FFFFFF"/>
          <w:lang w:eastAsia="zh-CN"/>
        </w:rPr>
        <w:t>Συρμαλένιο</w:t>
      </w:r>
      <w:proofErr w:type="spellEnd"/>
      <w:r w:rsidRPr="00015B0C">
        <w:rPr>
          <w:rFonts w:ascii="Arial" w:eastAsia="SimSun" w:hAnsi="Arial" w:cs="Arial"/>
          <w:bCs/>
          <w:sz w:val="24"/>
          <w:szCs w:val="24"/>
          <w:shd w:val="clear" w:color="auto" w:fill="FFFFFF"/>
          <w:lang w:eastAsia="zh-CN"/>
        </w:rPr>
        <w:t xml:space="preserve">.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
          <w:bCs/>
          <w:sz w:val="24"/>
          <w:szCs w:val="24"/>
          <w:shd w:val="clear" w:color="auto" w:fill="FFFFFF"/>
          <w:lang w:eastAsia="zh-CN"/>
        </w:rPr>
        <w:t>ΝΙΚΟΛΑΟΣ ΣΥΡΜΑΛΕΝΙΟΣ:</w:t>
      </w:r>
      <w:r w:rsidRPr="00015B0C">
        <w:rPr>
          <w:rFonts w:ascii="Arial" w:eastAsia="SimSun" w:hAnsi="Arial" w:cs="Arial"/>
          <w:bCs/>
          <w:sz w:val="24"/>
          <w:szCs w:val="24"/>
          <w:shd w:val="clear" w:color="auto" w:fill="FFFFFF"/>
          <w:lang w:eastAsia="zh-CN"/>
        </w:rPr>
        <w:t xml:space="preserve"> Ευχαριστώ, κύριε Πρόεδρε, θα μιλήσω από εδώ.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Θα μιλήσω ειδικά για την τροπολογία που κατέθεσε ο κ. </w:t>
      </w:r>
      <w:proofErr w:type="spellStart"/>
      <w:r w:rsidRPr="00015B0C">
        <w:rPr>
          <w:rFonts w:ascii="Arial" w:eastAsia="SimSun" w:hAnsi="Arial" w:cs="Arial"/>
          <w:bCs/>
          <w:sz w:val="24"/>
          <w:szCs w:val="24"/>
          <w:shd w:val="clear" w:color="auto" w:fill="FFFFFF"/>
          <w:lang w:eastAsia="zh-CN"/>
        </w:rPr>
        <w:t>Βρούτσης</w:t>
      </w:r>
      <w:proofErr w:type="spellEnd"/>
      <w:r w:rsidRPr="00015B0C">
        <w:rPr>
          <w:rFonts w:ascii="Arial" w:eastAsia="SimSun" w:hAnsi="Arial" w:cs="Arial"/>
          <w:bCs/>
          <w:sz w:val="24"/>
          <w:szCs w:val="24"/>
          <w:shd w:val="clear" w:color="auto" w:fill="FFFFFF"/>
          <w:lang w:eastAsia="zh-CN"/>
        </w:rPr>
        <w:t xml:space="preserve"> σχετικά με τη σμύριδα της Νάξου. Ο κ. </w:t>
      </w:r>
      <w:proofErr w:type="spellStart"/>
      <w:r w:rsidRPr="00015B0C">
        <w:rPr>
          <w:rFonts w:ascii="Arial" w:eastAsia="SimSun" w:hAnsi="Arial" w:cs="Arial"/>
          <w:bCs/>
          <w:sz w:val="24"/>
          <w:szCs w:val="24"/>
          <w:shd w:val="clear" w:color="auto" w:fill="FFFFFF"/>
          <w:lang w:eastAsia="zh-CN"/>
        </w:rPr>
        <w:t>Βρούτσης</w:t>
      </w:r>
      <w:proofErr w:type="spellEnd"/>
      <w:r w:rsidRPr="00015B0C">
        <w:rPr>
          <w:rFonts w:ascii="Arial" w:eastAsia="SimSun" w:hAnsi="Arial" w:cs="Arial"/>
          <w:bCs/>
          <w:sz w:val="24"/>
          <w:szCs w:val="24"/>
          <w:shd w:val="clear" w:color="auto" w:fill="FFFFFF"/>
          <w:lang w:eastAsia="zh-CN"/>
        </w:rPr>
        <w:t xml:space="preserve"> έφερε αυτή την τροπολογία προφανώς προσπαθώντας να βγάλει από τη δύσκολη θέση την Κυβέρνηση. </w:t>
      </w:r>
      <w:r w:rsidRPr="00015B0C">
        <w:rPr>
          <w:rFonts w:ascii="Arial" w:eastAsia="SimSun" w:hAnsi="Arial" w:cs="Arial"/>
          <w:bCs/>
          <w:sz w:val="24"/>
          <w:szCs w:val="24"/>
          <w:shd w:val="clear" w:color="auto" w:fill="FFFFFF"/>
          <w:lang w:eastAsia="zh-CN"/>
        </w:rPr>
        <w:lastRenderedPageBreak/>
        <w:t xml:space="preserve">Διότι η Κυβέρνηση από το 2019 και μετά, που παρέλαβε τη διακυβέρνηση της χώρας, βρέθηκε μπροστά σε ένα πρόβλημα, το οποίο ήθελε να το έχει λύσει το 2012. Θυμόμαστε όλοι τη διάταξη που κατέβασε η κυβέρνηση Σαμαρά - Βενιζέλου, όπου τότε ουσιαστικά είχαν αποφασίσει να κλείσουν τα </w:t>
      </w:r>
      <w:proofErr w:type="spellStart"/>
      <w:r w:rsidRPr="00015B0C">
        <w:rPr>
          <w:rFonts w:ascii="Arial" w:eastAsia="SimSun" w:hAnsi="Arial" w:cs="Arial"/>
          <w:bCs/>
          <w:sz w:val="24"/>
          <w:szCs w:val="24"/>
          <w:shd w:val="clear" w:color="auto" w:fill="FFFFFF"/>
          <w:lang w:eastAsia="zh-CN"/>
        </w:rPr>
        <w:t>σμυριδορυχεία</w:t>
      </w:r>
      <w:proofErr w:type="spellEnd"/>
      <w:r w:rsidRPr="00015B0C">
        <w:rPr>
          <w:rFonts w:ascii="Arial" w:eastAsia="SimSun" w:hAnsi="Arial" w:cs="Arial"/>
          <w:bCs/>
          <w:sz w:val="24"/>
          <w:szCs w:val="24"/>
          <w:shd w:val="clear" w:color="auto" w:fill="FFFFFF"/>
          <w:lang w:eastAsia="zh-CN"/>
        </w:rPr>
        <w:t xml:space="preserve">. Δεν πέρασε τότε το 2012 αυτό, γιατί κινητοποιήθηκε η αντιπολίτευση, κινητοποιήθηκαν οι σμυριδεργάτες, κινητοποιήθηκε ο δήμος και όλοι οι φορείς της Νάξου και τώρα, ενώ είχαμε μπει σε μια διαδικασία που τα ορυχεία άνοιγαν κανονικά, υπήρχε θεσμοθετημένη διάταξη να ανοίγουν μέχρι το τέλος του πρώτου εξαμήνου κάθε έτους, η Κυβέρνηση της Νέας Δημοκρατίας, για τρίτη συνεχή χρονιά, δεν ανοίγει τα ορυχεία, αλλά επιδιώκει να δώσει το ασφαλιστικό δικαίωμα στους </w:t>
      </w:r>
      <w:proofErr w:type="spellStart"/>
      <w:r w:rsidRPr="00015B0C">
        <w:rPr>
          <w:rFonts w:ascii="Arial" w:eastAsia="SimSun" w:hAnsi="Arial" w:cs="Arial"/>
          <w:bCs/>
          <w:sz w:val="24"/>
          <w:szCs w:val="24"/>
          <w:shd w:val="clear" w:color="auto" w:fill="FFFFFF"/>
          <w:lang w:eastAsia="zh-CN"/>
        </w:rPr>
        <w:t>σμυριδορύκτες</w:t>
      </w:r>
      <w:proofErr w:type="spellEnd"/>
      <w:r w:rsidRPr="00015B0C">
        <w:rPr>
          <w:rFonts w:ascii="Arial" w:eastAsia="SimSun" w:hAnsi="Arial" w:cs="Arial"/>
          <w:bCs/>
          <w:sz w:val="24"/>
          <w:szCs w:val="24"/>
          <w:shd w:val="clear" w:color="auto" w:fill="FFFFFF"/>
          <w:lang w:eastAsia="zh-CN"/>
        </w:rPr>
        <w:t xml:space="preserve"> μέσα από τη διαλογή της ήδη </w:t>
      </w:r>
      <w:proofErr w:type="spellStart"/>
      <w:r w:rsidRPr="00015B0C">
        <w:rPr>
          <w:rFonts w:ascii="Arial" w:eastAsia="SimSun" w:hAnsi="Arial" w:cs="Arial"/>
          <w:bCs/>
          <w:sz w:val="24"/>
          <w:szCs w:val="24"/>
          <w:shd w:val="clear" w:color="auto" w:fill="FFFFFF"/>
          <w:lang w:eastAsia="zh-CN"/>
        </w:rPr>
        <w:t>εξορυχθείσας</w:t>
      </w:r>
      <w:proofErr w:type="spellEnd"/>
      <w:r w:rsidRPr="00015B0C">
        <w:rPr>
          <w:rFonts w:ascii="Arial" w:eastAsia="SimSun" w:hAnsi="Arial" w:cs="Arial"/>
          <w:bCs/>
          <w:sz w:val="24"/>
          <w:szCs w:val="24"/>
          <w:shd w:val="clear" w:color="auto" w:fill="FFFFFF"/>
          <w:lang w:eastAsia="zh-CN"/>
        </w:rPr>
        <w:t xml:space="preserve"> σμύριδας.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Προφανώς αυτό δεν το θέλουν ούτε οι σμυριδεργάτες ούτε τα έξι χωριά στα οποία απασχολούνται οι άνθρωποι αυτοί, ούτε βεβαίως και ο δήμος και η τοπική αυτοδιοίκηση της Νάξου. Βρέθηκαν σε μεγάλη δυσαρέσκεια και αγανάκτηση, κινητοποιήθηκαν. Εγώ πριν από δύο εβδομάδες είχα καταθέσει επίκαιρη ερώτηση η οποία συζητήθηκε με τον αρμόδιο Υφυπουργό κ. </w:t>
      </w:r>
      <w:proofErr w:type="spellStart"/>
      <w:r w:rsidRPr="00015B0C">
        <w:rPr>
          <w:rFonts w:ascii="Arial" w:eastAsia="SimSun" w:hAnsi="Arial" w:cs="Arial"/>
          <w:bCs/>
          <w:sz w:val="24"/>
          <w:szCs w:val="24"/>
          <w:shd w:val="clear" w:color="auto" w:fill="FFFFFF"/>
          <w:lang w:eastAsia="zh-CN"/>
        </w:rPr>
        <w:t>Ταγαρά</w:t>
      </w:r>
      <w:proofErr w:type="spellEnd"/>
      <w:r w:rsidRPr="00015B0C">
        <w:rPr>
          <w:rFonts w:ascii="Arial" w:eastAsia="SimSun" w:hAnsi="Arial" w:cs="Arial"/>
          <w:bCs/>
          <w:sz w:val="24"/>
          <w:szCs w:val="24"/>
          <w:shd w:val="clear" w:color="auto" w:fill="FFFFFF"/>
          <w:lang w:eastAsia="zh-CN"/>
        </w:rPr>
        <w:t xml:space="preserve"> και εκεί μάθαμε ότι επιλέγεται και πάλι η λύση της διαλογής της </w:t>
      </w:r>
      <w:proofErr w:type="spellStart"/>
      <w:r w:rsidRPr="00015B0C">
        <w:rPr>
          <w:rFonts w:ascii="Arial" w:eastAsia="SimSun" w:hAnsi="Arial" w:cs="Arial"/>
          <w:bCs/>
          <w:sz w:val="24"/>
          <w:szCs w:val="24"/>
          <w:shd w:val="clear" w:color="auto" w:fill="FFFFFF"/>
          <w:lang w:eastAsia="zh-CN"/>
        </w:rPr>
        <w:t>εξορυχθείσας</w:t>
      </w:r>
      <w:proofErr w:type="spellEnd"/>
      <w:r w:rsidRPr="00015B0C">
        <w:rPr>
          <w:rFonts w:ascii="Arial" w:eastAsia="SimSun" w:hAnsi="Arial" w:cs="Arial"/>
          <w:bCs/>
          <w:sz w:val="24"/>
          <w:szCs w:val="24"/>
          <w:shd w:val="clear" w:color="auto" w:fill="FFFFFF"/>
          <w:lang w:eastAsia="zh-CN"/>
        </w:rPr>
        <w:t xml:space="preserve"> ήδη ποσότητας. Δηλαδή, δεν ανοίγουν τα ορυχεία και φέτος.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
          <w:bCs/>
          <w:sz w:val="24"/>
          <w:szCs w:val="24"/>
          <w:shd w:val="clear" w:color="auto" w:fill="FFFFFF"/>
          <w:lang w:eastAsia="zh-CN"/>
        </w:rPr>
        <w:lastRenderedPageBreak/>
        <w:t xml:space="preserve">ΓΕΩΡΓΙΟΣ ΑΜΥΡΑΣ (Υφυπουργός Περιβάλλοντος και Ενέργειας): </w:t>
      </w:r>
      <w:r w:rsidRPr="00015B0C">
        <w:rPr>
          <w:rFonts w:ascii="Arial" w:eastAsia="SimSun" w:hAnsi="Arial" w:cs="Arial"/>
          <w:bCs/>
          <w:sz w:val="24"/>
          <w:szCs w:val="24"/>
          <w:shd w:val="clear" w:color="auto" w:fill="FFFFFF"/>
          <w:lang w:eastAsia="zh-CN"/>
        </w:rPr>
        <w:t xml:space="preserve">Για λόγους ασφαλείας όμως.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
          <w:bCs/>
          <w:sz w:val="24"/>
          <w:szCs w:val="24"/>
          <w:shd w:val="clear" w:color="auto" w:fill="FFFFFF"/>
          <w:lang w:eastAsia="zh-CN"/>
        </w:rPr>
        <w:t xml:space="preserve">ΝΙΚΟΛΑΟΣ ΣΥΡΜΑΛΕΝΙΟΣ: </w:t>
      </w:r>
      <w:r w:rsidRPr="00015B0C">
        <w:rPr>
          <w:rFonts w:ascii="Arial" w:eastAsia="SimSun" w:hAnsi="Arial" w:cs="Arial"/>
          <w:bCs/>
          <w:sz w:val="24"/>
          <w:szCs w:val="24"/>
          <w:shd w:val="clear" w:color="auto" w:fill="FFFFFF"/>
          <w:lang w:eastAsia="zh-CN"/>
        </w:rPr>
        <w:t xml:space="preserve">Κύριε </w:t>
      </w:r>
      <w:proofErr w:type="spellStart"/>
      <w:r w:rsidRPr="00015B0C">
        <w:rPr>
          <w:rFonts w:ascii="Arial" w:eastAsia="SimSun" w:hAnsi="Arial" w:cs="Arial"/>
          <w:bCs/>
          <w:sz w:val="24"/>
          <w:szCs w:val="24"/>
          <w:shd w:val="clear" w:color="auto" w:fill="FFFFFF"/>
          <w:lang w:eastAsia="zh-CN"/>
        </w:rPr>
        <w:t>Αμυρά</w:t>
      </w:r>
      <w:proofErr w:type="spellEnd"/>
      <w:r w:rsidRPr="00015B0C">
        <w:rPr>
          <w:rFonts w:ascii="Arial" w:eastAsia="SimSun" w:hAnsi="Arial" w:cs="Arial"/>
          <w:bCs/>
          <w:sz w:val="24"/>
          <w:szCs w:val="24"/>
          <w:shd w:val="clear" w:color="auto" w:fill="FFFFFF"/>
          <w:lang w:eastAsia="zh-CN"/>
        </w:rPr>
        <w:t xml:space="preserve">, αυτό είναι το πρόσχημα. Διότι στη δική μας κυβέρνηση, την τελευταία χρόνια που κυβερνούσαμε, ο κ. Σταθάκης πήρε την προσωπική ευθύνη και παρά τις αντίθετες εισηγήσεις άνοιξαν τα ορυχεία και το ατύχημα, το οποίο επικαλείστε, έγινε εκτός ορυχείων, δεν είχε </w:t>
      </w:r>
      <w:proofErr w:type="spellStart"/>
      <w:r w:rsidRPr="00015B0C">
        <w:rPr>
          <w:rFonts w:ascii="Arial" w:eastAsia="SimSun" w:hAnsi="Arial" w:cs="Arial"/>
          <w:bCs/>
          <w:sz w:val="24"/>
          <w:szCs w:val="24"/>
          <w:shd w:val="clear" w:color="auto" w:fill="FFFFFF"/>
          <w:lang w:eastAsia="zh-CN"/>
        </w:rPr>
        <w:t>καμμία</w:t>
      </w:r>
      <w:proofErr w:type="spellEnd"/>
      <w:r w:rsidRPr="00015B0C">
        <w:rPr>
          <w:rFonts w:ascii="Arial" w:eastAsia="SimSun" w:hAnsi="Arial" w:cs="Arial"/>
          <w:bCs/>
          <w:sz w:val="24"/>
          <w:szCs w:val="24"/>
          <w:shd w:val="clear" w:color="auto" w:fill="FFFFFF"/>
          <w:lang w:eastAsia="zh-CN"/>
        </w:rPr>
        <w:t xml:space="preserve"> σχέση με την ασφάλεια αυτή καθαυτή των ορυχείων.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Επομένως τώρα τι γίνεται; Αυτό το οποίο περνάει στην τροπολογία είναι να καταργηθεί ουσιαστικά το πλαφόν των εβδομήντα πέντε ενσήμων, το οποίο είχε καθιερωθεί με την προηγούμενη διάταξη που είχατε ψηφίσει, κάτι απαράδεκτο, γιατί πάρα πολλοί άνθρωποι παρέδιδαν μεγαλύτερες ποσότητες και άρα δικαιούνταν περισσότερα ένσημα. Αυτό σε </w:t>
      </w:r>
      <w:proofErr w:type="spellStart"/>
      <w:r w:rsidRPr="00015B0C">
        <w:rPr>
          <w:rFonts w:ascii="Arial" w:eastAsia="SimSun" w:hAnsi="Arial" w:cs="Arial"/>
          <w:bCs/>
          <w:sz w:val="24"/>
          <w:szCs w:val="24"/>
          <w:shd w:val="clear" w:color="auto" w:fill="FFFFFF"/>
          <w:lang w:eastAsia="zh-CN"/>
        </w:rPr>
        <w:t>καμμία</w:t>
      </w:r>
      <w:proofErr w:type="spellEnd"/>
      <w:r w:rsidRPr="00015B0C">
        <w:rPr>
          <w:rFonts w:ascii="Arial" w:eastAsia="SimSun" w:hAnsi="Arial" w:cs="Arial"/>
          <w:bCs/>
          <w:sz w:val="24"/>
          <w:szCs w:val="24"/>
          <w:shd w:val="clear" w:color="auto" w:fill="FFFFFF"/>
          <w:lang w:eastAsia="zh-CN"/>
        </w:rPr>
        <w:t xml:space="preserve"> περίπτωση δεν το δέχονταν οι </w:t>
      </w:r>
      <w:proofErr w:type="spellStart"/>
      <w:r w:rsidRPr="00015B0C">
        <w:rPr>
          <w:rFonts w:ascii="Arial" w:eastAsia="SimSun" w:hAnsi="Arial" w:cs="Arial"/>
          <w:bCs/>
          <w:sz w:val="24"/>
          <w:szCs w:val="24"/>
          <w:shd w:val="clear" w:color="auto" w:fill="FFFFFF"/>
          <w:lang w:eastAsia="zh-CN"/>
        </w:rPr>
        <w:t>σμυριδορύκτες</w:t>
      </w:r>
      <w:proofErr w:type="spellEnd"/>
      <w:r w:rsidRPr="00015B0C">
        <w:rPr>
          <w:rFonts w:ascii="Arial" w:eastAsia="SimSun" w:hAnsi="Arial" w:cs="Arial"/>
          <w:bCs/>
          <w:sz w:val="24"/>
          <w:szCs w:val="24"/>
          <w:shd w:val="clear" w:color="auto" w:fill="FFFFFF"/>
          <w:lang w:eastAsia="zh-CN"/>
        </w:rPr>
        <w:t xml:space="preserve">. Αυτό σήμερα κατοχυρώνει αυτή η τροπολογία.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Εμείς θα την ψηφίσουμε, διότι είναι υπέρ της διασφάλισης του δικαιώματος και για φέτος, για το 2021, στους σμυριδεργάτες-</w:t>
      </w:r>
      <w:proofErr w:type="spellStart"/>
      <w:r w:rsidRPr="00015B0C">
        <w:rPr>
          <w:rFonts w:ascii="Arial" w:eastAsia="SimSun" w:hAnsi="Arial" w:cs="Arial"/>
          <w:bCs/>
          <w:sz w:val="24"/>
          <w:szCs w:val="24"/>
          <w:shd w:val="clear" w:color="auto" w:fill="FFFFFF"/>
          <w:lang w:eastAsia="zh-CN"/>
        </w:rPr>
        <w:t>σμυριδορύκτες</w:t>
      </w:r>
      <w:proofErr w:type="spellEnd"/>
      <w:r w:rsidRPr="00015B0C">
        <w:rPr>
          <w:rFonts w:ascii="Arial" w:eastAsia="SimSun" w:hAnsi="Arial" w:cs="Arial"/>
          <w:bCs/>
          <w:sz w:val="24"/>
          <w:szCs w:val="24"/>
          <w:shd w:val="clear" w:color="auto" w:fill="FFFFFF"/>
          <w:lang w:eastAsia="zh-CN"/>
        </w:rPr>
        <w:t xml:space="preserve">, αλλά αυτό δεν είναι λύση. Η λύση που είχαμε δρομολογήσει ήταν να ανοίγουν τα ορυχεία, να υπήρχε ειδικό κονδύλι για την περιβαλλοντική διασφάλιση των όρων και την ασφάλεια των εργαζομένων μέσα στα ορυχεία. Σας αφήσαμε και ειδικό κονδύλι. Επίσης είχε γίνει η μελέτη, που είχε ανατεθεί στο ΙΓΜΕ, για να </w:t>
      </w:r>
      <w:r w:rsidRPr="00015B0C">
        <w:rPr>
          <w:rFonts w:ascii="Arial" w:eastAsia="SimSun" w:hAnsi="Arial" w:cs="Arial"/>
          <w:bCs/>
          <w:sz w:val="24"/>
          <w:szCs w:val="24"/>
          <w:shd w:val="clear" w:color="auto" w:fill="FFFFFF"/>
          <w:lang w:eastAsia="zh-CN"/>
        </w:rPr>
        <w:lastRenderedPageBreak/>
        <w:t xml:space="preserve">προχωρήσει μια ευρύτερη λύση βιώσιμης τελικά διεξόδου της αξιοποίησης της σμύριδας μαζί με μια ολιστική ανάπτυξη όλων των χωριών της ορεινής Νάξου.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Εσείς πάτε τώρα σε μια λύση </w:t>
      </w:r>
      <w:proofErr w:type="spellStart"/>
      <w:r w:rsidRPr="00015B0C">
        <w:rPr>
          <w:rFonts w:ascii="Arial" w:eastAsia="SimSun" w:hAnsi="Arial" w:cs="Arial"/>
          <w:bCs/>
          <w:sz w:val="24"/>
          <w:szCs w:val="24"/>
          <w:shd w:val="clear" w:color="auto" w:fill="FFFFFF"/>
          <w:lang w:eastAsia="zh-CN"/>
        </w:rPr>
        <w:t>εμβαλωματική</w:t>
      </w:r>
      <w:proofErr w:type="spellEnd"/>
      <w:r w:rsidRPr="00015B0C">
        <w:rPr>
          <w:rFonts w:ascii="Arial" w:eastAsia="SimSun" w:hAnsi="Arial" w:cs="Arial"/>
          <w:bCs/>
          <w:sz w:val="24"/>
          <w:szCs w:val="24"/>
          <w:shd w:val="clear" w:color="auto" w:fill="FFFFFF"/>
          <w:lang w:eastAsia="zh-CN"/>
        </w:rPr>
        <w:t>, η οποία θα είναι και πάλι προσωρινή και την οποία θα τη βρείτε μπροστά σας, διότι προφανώς δεν είναι ικανοποιημένοι οι σμυριδεργάτες, γιατί απλώς μπαλώνετε ένα πρόβλημα.</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Ευχαριστώ.</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
          <w:bCs/>
          <w:sz w:val="24"/>
          <w:szCs w:val="24"/>
          <w:shd w:val="clear" w:color="auto" w:fill="FFFFFF"/>
          <w:lang w:eastAsia="zh-CN"/>
        </w:rPr>
        <w:t xml:space="preserve">ΠΡΟΕΔΡΕΥΩΝ (Αθανάσιος Μπούρας): </w:t>
      </w:r>
      <w:r w:rsidRPr="00015B0C">
        <w:rPr>
          <w:rFonts w:ascii="Arial" w:eastAsia="SimSun" w:hAnsi="Arial" w:cs="Arial"/>
          <w:bCs/>
          <w:sz w:val="24"/>
          <w:szCs w:val="24"/>
          <w:shd w:val="clear" w:color="auto" w:fill="FFFFFF"/>
          <w:lang w:eastAsia="zh-CN"/>
        </w:rPr>
        <w:t xml:space="preserve">Κι εμείς ευχαριστούμε τον κ. </w:t>
      </w:r>
      <w:proofErr w:type="spellStart"/>
      <w:r w:rsidRPr="00015B0C">
        <w:rPr>
          <w:rFonts w:ascii="Arial" w:eastAsia="SimSun" w:hAnsi="Arial" w:cs="Arial"/>
          <w:bCs/>
          <w:sz w:val="24"/>
          <w:szCs w:val="24"/>
          <w:shd w:val="clear" w:color="auto" w:fill="FFFFFF"/>
          <w:lang w:eastAsia="zh-CN"/>
        </w:rPr>
        <w:t>Συρμαλένιο</w:t>
      </w:r>
      <w:proofErr w:type="spellEnd"/>
      <w:r w:rsidRPr="00015B0C">
        <w:rPr>
          <w:rFonts w:ascii="Arial" w:eastAsia="SimSun" w:hAnsi="Arial" w:cs="Arial"/>
          <w:bCs/>
          <w:sz w:val="24"/>
          <w:szCs w:val="24"/>
          <w:shd w:val="clear" w:color="auto" w:fill="FFFFFF"/>
          <w:lang w:eastAsia="zh-CN"/>
        </w:rPr>
        <w:t>.</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Τον λόγο τώρα έχει ο Κοινοβουλευτικός Εκπρόσωπος του Κομμουνιστικού Κόμματος Ελλάδας κ. Νίκος </w:t>
      </w:r>
      <w:proofErr w:type="spellStart"/>
      <w:r w:rsidRPr="00015B0C">
        <w:rPr>
          <w:rFonts w:ascii="Arial" w:eastAsia="SimSun" w:hAnsi="Arial" w:cs="Arial"/>
          <w:bCs/>
          <w:sz w:val="24"/>
          <w:szCs w:val="24"/>
          <w:shd w:val="clear" w:color="auto" w:fill="FFFFFF"/>
          <w:lang w:eastAsia="zh-CN"/>
        </w:rPr>
        <w:t>Καραθανασόπουλος</w:t>
      </w:r>
      <w:proofErr w:type="spellEnd"/>
      <w:r w:rsidRPr="00015B0C">
        <w:rPr>
          <w:rFonts w:ascii="Arial" w:eastAsia="SimSun" w:hAnsi="Arial" w:cs="Arial"/>
          <w:bCs/>
          <w:sz w:val="24"/>
          <w:szCs w:val="24"/>
          <w:shd w:val="clear" w:color="auto" w:fill="FFFFFF"/>
          <w:lang w:eastAsia="zh-CN"/>
        </w:rPr>
        <w:t xml:space="preserve">.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
          <w:bCs/>
          <w:sz w:val="24"/>
          <w:szCs w:val="24"/>
          <w:shd w:val="clear" w:color="auto" w:fill="FFFFFF"/>
          <w:lang w:eastAsia="zh-CN"/>
        </w:rPr>
        <w:t>ΝΙΚΟΛΑΟΣ ΚΑΡΑΘΑΝΑΣΟΠΟΥΛΟΣ:</w:t>
      </w:r>
      <w:r w:rsidRPr="00015B0C">
        <w:rPr>
          <w:rFonts w:ascii="Arial" w:eastAsia="SimSun" w:hAnsi="Arial" w:cs="Arial"/>
          <w:bCs/>
          <w:sz w:val="24"/>
          <w:szCs w:val="24"/>
          <w:shd w:val="clear" w:color="auto" w:fill="FFFFFF"/>
          <w:lang w:eastAsia="zh-CN"/>
        </w:rPr>
        <w:t xml:space="preserve"> Ευχαριστώ πολύ, κύριε Πρόεδρε.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Η συζήτηση για το σημερινό νομοσχέδιο, για την ενεργειακή απόδοση των κτηρίων και συνολικότερα για την ενέργεια, όπως έχει γενικευθεί, γίνεται σε μια περίοδο όπου παρατηρούμε πολύ μεγάλες αυξήσεις στις τιμές των καυσίμων και της ενέργειας. Κι εδώ έγινε μια άγονη αντιπαράθεση για το ποιος φταίει. Η Κυβέρνηση ισχυρίζεται ότι οι αυξήσεις αυτές στις τιμές της ηλεκτρικής ενέργειας και των καυσίμων είναι εισαγόμενες και έχουν προσωρινό χαρακτήρα. Ο ΣΥΡΙΖΑ και άλλα κόμματα της Αντιπολίτευσης ρίχνουν το βάρος </w:t>
      </w:r>
      <w:r w:rsidRPr="00015B0C">
        <w:rPr>
          <w:rFonts w:ascii="Arial" w:eastAsia="SimSun" w:hAnsi="Arial" w:cs="Arial"/>
          <w:bCs/>
          <w:sz w:val="24"/>
          <w:szCs w:val="24"/>
          <w:shd w:val="clear" w:color="auto" w:fill="FFFFFF"/>
          <w:lang w:eastAsia="zh-CN"/>
        </w:rPr>
        <w:lastRenderedPageBreak/>
        <w:t>των αυξήσεων των τιμών αυτών στις ιδεοληψίες και διαχειριστικές ανεπάρκειες της Κυβέρνησης της Νέας Δημοκρατίας.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Όμως, αυτή η αντιπαράθεση είναι ανούσια. Γιατί είναι ανούσια; Γιατί συγκαλύπτει τον πραγματικό υπεύθυνο του νέου κύματος, του νέου ράλι αυξήσεων των τιμών, ένα ράλι αυξήσεων το οποίο κατατρώγει τα λαϊκά εισοδήματα.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Για ποιον λόγο θέλετε να συγκαλύψετε τον υπεύθυνο; Γιατί κανένας σας από τα άλλα κόμματα και από την Κυβέρνηση δεν θέλει να θίξει τα ιερά και τα όσια του συστήματος, δηλαδή τα συμφέροντα των μονοπωλίων, αλλά με συνέπεια τα υπηρετείτε είτε από τους κυβερνητικούς θώκους είτε από τους θώκους της αντιπολίτευσης καλλιεργώντας αυταπάτες και απαλλάσσοντάς τους από τις τεράστιες ευθύνες τις οποίες έχουν. Κανένας σας δεν θέλει να αναδείξει τις βαρύτατες ευθύνες της πολιτικής της Ευρωπαϊκής Ένωσης, μιας πολιτικής εχθρικής και στον τομέα της ενέργειας απέναντι στην ικανοποίηση των λαϊκών αναγκών. Αντίθετα, αυτή την πολιτική της Ευρωπαϊκής Ένωσης την έχετε αποδεχθεί, την στηρίζετε και την υλοποιείτε. Μάλιστα, έφθασαν σήμερα κάποιοι ομιλητές στο σημείο να εξωραΐσουν την πολιτική της Ευρωπαϊκής Ένωσης και να την παρουσιάσουν μάλιστα και ως κοινωνικά ευαίσθητη για τις χθεσινές αποφάσεις που πήρε για την αντιμετώπιση της ακρίβειας, οι οποίες τι </w:t>
      </w:r>
      <w:r w:rsidRPr="00015B0C">
        <w:rPr>
          <w:rFonts w:ascii="Arial" w:hAnsi="Arial"/>
          <w:sz w:val="24"/>
          <w:szCs w:val="24"/>
          <w:lang w:eastAsia="el-GR"/>
        </w:rPr>
        <w:lastRenderedPageBreak/>
        <w:t xml:space="preserve">ήταν; Ήταν πολύ πιο πίσω, εάν θέλετε, και από τις κυβερνητικές, που και αυτές είναι άνθρακας επί της ουσίας και όχι θησαυρός.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Τι λέει η Ευρωπαϊκή Ένωση, λοιπόν; Λέει ότι μπορεί να υπάρξουν </w:t>
      </w:r>
      <w:proofErr w:type="spellStart"/>
      <w:r w:rsidRPr="00015B0C">
        <w:rPr>
          <w:rFonts w:ascii="Arial" w:hAnsi="Arial"/>
          <w:sz w:val="24"/>
          <w:szCs w:val="24"/>
          <w:lang w:eastAsia="el-GR"/>
        </w:rPr>
        <w:t>στοχευμένα</w:t>
      </w:r>
      <w:proofErr w:type="spellEnd"/>
      <w:r w:rsidRPr="00015B0C">
        <w:rPr>
          <w:rFonts w:ascii="Arial" w:hAnsi="Arial"/>
          <w:sz w:val="24"/>
          <w:szCs w:val="24"/>
          <w:lang w:eastAsia="el-GR"/>
        </w:rPr>
        <w:t xml:space="preserve"> μέτρα αναστολής ή και μείωσης φόρων για ποιους; Για τα πιο φτωχά λαϊκά στρώματα και όχι γενικά για τα φτωχά. Ξαναλέω, για τα πιο φτωχά λαϊκά στρώματα. Τα φτωχά στρώματα ή τα λιγότερο φτωχά τι θα κάνουν; Θα πληρώσουν με βάση τις νέες αυξήσεις αυτό το τεράστιο νέο κόστος και μάλιστα και τη φορολογία. Άρα, λοιπόν, τα πιο φτωχά στρώματα θα πληρώσουν για τα περισσότερο φτωχά, για να ανακουφιστούν, για να μη φτάσουμε σε συνθήκες όπου θα υπάρχουν και θύματα από την κακοκαιρία λόγω του ότι δεν μπορούν να ζεσταθούν.</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Από την άλλη μεριά, ο πόνος της Ευρωπαϊκής Ένωσης ήταν για το τι θα γίνει και πώς θα στηρίξουν τα κράτη-μέλη και η Ευρωπαϊκή Ένωση συνολικά τους μεγάλους επιχειρηματικούς ομίλους που έχουν δει το κόστος της ενέργειας να εκτοξεύεται και άρα, να χάνουν σε επίπεδο ανταγωνιστικότητας από άλλες πολυεθνικές άλλων ιμπεριαλιστικών κέντρων. Αυτός είναι ο πόνος της Ευρωπαϊκής  Ένωσης και μάλιστα τι προτείνει ως λύση; Προτείνει ως λύση την επιτάχυνση της μετάβασης στις ανανεώσιμες πηγές ενέργειας και τη γρήγορη υλοποίηση των επενδυτικών αυτών σχεδιασμών.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Έτσι, λοιπόν, σε αυτά τα πλαίσια των προτάσεων της Ευρωπαϊκής Ένωσης κινούνται και οι προτάσεις της Κυβέρνησης και των υπολοίπων κομμάτων. Δεν αμφισβητούν την εχθρική πολιτική της Ευρωπαϊκής Ένωσης, προτείνουν μέτρα που δεν ανακουφίζουν τα λαϊκά στρώματα, προσωρινού χαρακτήρα μέτρα, όταν η ίδια η Ευρωπαϊκή Ένωση λέει ότι η κρίση αυτή, η άνοδος στην τιμή θα φθάσει τουλάχιστον μέχρι τον Απρίλη, αλλά ακόμα και αν μειωθούν, θα σταθεροποιηθούν οι τιμές σε ένα επίπεδο πολύ πιο υψηλό απ’ αυτό που ήταν το προηγούμενο χρονικό διάστημα. Άρα, λοιπόν, το πρόβλημα της ενεργειακής φτώχειας και της μη ικανοποίησης των αναγκών των λαϊκών στρωμάτων θα παραμείνει για τα επόμενα χρόνια.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Επί της ουσίας ας δούμε λίγο πιο συγκεκριμένα, γιατί ακριβώς ευθύνεται η πολιτική της Ευρωπαϊκής Ένωσης και για το νέο κύμα ακρίβειας. Γιατί ακριβώς η πολιτική της Ευρωπαϊκής Ένωσης είναι για απελευθέρωση της αγοράς ενέργειας, για συρρίκνωση της ΔΕΗ, για ιδιωτικοποίηση με κάθε μορφή, που όλες οι κυβερνήσεις υπηρέτησαν ούτως ώστε να δημιουργηθεί ένας χώρος ικανός για να μπορέσουν να επενδύσουν και να δραστηριοποιηθούν οι ιδιωτικοί επιχειρηματικοί όμιλοι στον τομέα της ενέργειας, της παραγωγής ηλεκτρικής ενέργειας, της εμπορίας και της εκμετάλλευσης. Έτσι, λοιπόν, όλες οι κυβερνήσεις, </w:t>
      </w:r>
      <w:proofErr w:type="spellStart"/>
      <w:r w:rsidRPr="00015B0C">
        <w:rPr>
          <w:rFonts w:ascii="Arial" w:hAnsi="Arial"/>
          <w:sz w:val="24"/>
          <w:szCs w:val="24"/>
          <w:lang w:eastAsia="el-GR"/>
        </w:rPr>
        <w:t>μηδεμιάς</w:t>
      </w:r>
      <w:proofErr w:type="spellEnd"/>
      <w:r w:rsidRPr="00015B0C">
        <w:rPr>
          <w:rFonts w:ascii="Arial" w:hAnsi="Arial"/>
          <w:sz w:val="24"/>
          <w:szCs w:val="24"/>
          <w:lang w:eastAsia="el-GR"/>
        </w:rPr>
        <w:t xml:space="preserve"> εξαιρουμένης, έδωσαν τεράστιες σκανδαλώδεις </w:t>
      </w:r>
      <w:r w:rsidRPr="00015B0C">
        <w:rPr>
          <w:rFonts w:ascii="Arial" w:hAnsi="Arial"/>
          <w:sz w:val="24"/>
          <w:szCs w:val="24"/>
          <w:lang w:eastAsia="el-GR"/>
        </w:rPr>
        <w:lastRenderedPageBreak/>
        <w:t xml:space="preserve">επιδοτήσεις στα αρπακτικά της «πράσινης» ενέργειας για να προχωρήσουν στις νέες τους επενδύσεις.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Είχαν πολιτική στήριξης των τιμών παραγωγής από ΑΠΕ για τους επιχειρηματικούς ομίλους, τέτοιες τιμές που τους διασφάλιζαν την </w:t>
      </w:r>
      <w:proofErr w:type="spellStart"/>
      <w:r w:rsidRPr="00015B0C">
        <w:rPr>
          <w:rFonts w:ascii="Arial" w:hAnsi="Arial"/>
          <w:sz w:val="24"/>
          <w:szCs w:val="24"/>
          <w:lang w:eastAsia="el-GR"/>
        </w:rPr>
        <w:t>υπερκερδοφορία</w:t>
      </w:r>
      <w:proofErr w:type="spellEnd"/>
      <w:r w:rsidRPr="00015B0C">
        <w:rPr>
          <w:rFonts w:ascii="Arial" w:hAnsi="Arial"/>
          <w:sz w:val="24"/>
          <w:szCs w:val="24"/>
          <w:lang w:eastAsia="el-GR"/>
        </w:rPr>
        <w:t xml:space="preserve"> τους. Επέβαλαν την αναρχία στη </w:t>
      </w:r>
      <w:proofErr w:type="spellStart"/>
      <w:r w:rsidRPr="00015B0C">
        <w:rPr>
          <w:rFonts w:ascii="Arial" w:hAnsi="Arial"/>
          <w:sz w:val="24"/>
          <w:szCs w:val="24"/>
          <w:lang w:eastAsia="el-GR"/>
        </w:rPr>
        <w:t>χωροθέτηση</w:t>
      </w:r>
      <w:proofErr w:type="spellEnd"/>
      <w:r w:rsidRPr="00015B0C">
        <w:rPr>
          <w:rFonts w:ascii="Arial" w:hAnsi="Arial"/>
          <w:sz w:val="24"/>
          <w:szCs w:val="24"/>
          <w:lang w:eastAsia="el-GR"/>
        </w:rPr>
        <w:t xml:space="preserve"> των αιολικών και των </w:t>
      </w:r>
      <w:proofErr w:type="spellStart"/>
      <w:r w:rsidRPr="00015B0C">
        <w:rPr>
          <w:rFonts w:ascii="Arial" w:hAnsi="Arial"/>
          <w:sz w:val="24"/>
          <w:szCs w:val="24"/>
          <w:lang w:eastAsia="el-GR"/>
        </w:rPr>
        <w:t>φωτοβολταϊκών</w:t>
      </w:r>
      <w:proofErr w:type="spellEnd"/>
      <w:r w:rsidRPr="00015B0C">
        <w:rPr>
          <w:rFonts w:ascii="Arial" w:hAnsi="Arial"/>
          <w:sz w:val="24"/>
          <w:szCs w:val="24"/>
          <w:lang w:eastAsia="el-GR"/>
        </w:rPr>
        <w:t xml:space="preserve"> πάρκων, ούτως ώστε να μπορούν να διασφαλίζονται ότι θα έχουν υψηλή παραγωγή ενέργειας, εκμεταλλευόμενοι τον αέρα αλλά και την ηλιοφάνεια σε βάρος ακόμη και της ίδιας της προστασίας του περιβάλλοντος.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Προχώρησε η Κυβέρνηση του ΣΥΡΙΖΑ στη δημιουργία του χρηματιστηρίου της ενέργειας, ούτως ώστε να μπορούν οι </w:t>
      </w:r>
      <w:proofErr w:type="spellStart"/>
      <w:r w:rsidRPr="00015B0C">
        <w:rPr>
          <w:rFonts w:ascii="Arial" w:hAnsi="Arial"/>
          <w:sz w:val="24"/>
          <w:szCs w:val="24"/>
          <w:lang w:eastAsia="el-GR"/>
        </w:rPr>
        <w:t>μεγαλοπρομηθευτές</w:t>
      </w:r>
      <w:proofErr w:type="spellEnd"/>
      <w:r w:rsidRPr="00015B0C">
        <w:rPr>
          <w:rFonts w:ascii="Arial" w:hAnsi="Arial"/>
          <w:sz w:val="24"/>
          <w:szCs w:val="24"/>
          <w:lang w:eastAsia="el-GR"/>
        </w:rPr>
        <w:t xml:space="preserve"> να κάνουν συμβόλαια διαρκείας αγοράζοντας σε χαμηλές τιμές, χονδρικώς, και πουλώντας σε υψηλές τιμές όταν τους το επέτρεπε η τιμή της λιανικής του ηλεκτρικού ρεύματος.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Το αποτέλεσμα όλης αυτής της πολιτικής της απελευθέρωσης είναι πολύ συγκεκριμένο. Πανάκριβο ρεύμα για τον λαό, σε βάρος των εργαζομένων στον τομέα της ηλεκτρικής ενέργειας, μείωση των εργαζομένων, εντατικοποίηση της εργασίας, ανατροπές στις εργασιακές σχέσεις, με εργολαβικούς εργαζόμενους, με ενοικιαζόμενους εργαζόμενους, με συμβασιούχους και σε βάρος βεβαίως του περιβάλλοντος.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Δεύτερον, αυτή η πολιτική απελευθέρωσης συμπληρώνεται με τη στρατηγική επιλογή της Ευρωπαϊκής Ένωσης για την «πράσινη» μετάβαση. Έτσι, λοιπόν, επιβάλλει τέλη άνθρακα, τα οποία τεχνητά αυξάνουν την τιμή της ηλεκτρικής ενέργειας από τον λιγνίτη, άρα, λοιπόν, την κάνουν πολύ πιο ακριβή και ταυτόχρονα μέσα απ’ αυτή τη φορολογία χρηματοδοτούν τις επιχειρήσεις που δραστηριοποιούνται στις ΑΠΕ. Προχωρούν, στα πλαίσια αυτά, στην </w:t>
      </w:r>
      <w:proofErr w:type="spellStart"/>
      <w:r w:rsidRPr="00015B0C">
        <w:rPr>
          <w:rFonts w:ascii="Arial" w:hAnsi="Arial"/>
          <w:sz w:val="24"/>
          <w:szCs w:val="24"/>
          <w:lang w:eastAsia="el-GR"/>
        </w:rPr>
        <w:t>απολιγνιτοποίηση</w:t>
      </w:r>
      <w:proofErr w:type="spellEnd"/>
      <w:r w:rsidRPr="00015B0C">
        <w:rPr>
          <w:rFonts w:ascii="Arial" w:hAnsi="Arial"/>
          <w:sz w:val="24"/>
          <w:szCs w:val="24"/>
          <w:lang w:eastAsia="el-GR"/>
        </w:rPr>
        <w:t xml:space="preserve">. Και ο ΣΥΡΙΖΑ έχει αποδεχθεί και το Κίνημα Αλλαγής και η Νέα Δημοκρατία την </w:t>
      </w:r>
      <w:proofErr w:type="spellStart"/>
      <w:r w:rsidRPr="00015B0C">
        <w:rPr>
          <w:rFonts w:ascii="Arial" w:hAnsi="Arial"/>
          <w:sz w:val="24"/>
          <w:szCs w:val="24"/>
          <w:lang w:eastAsia="el-GR"/>
        </w:rPr>
        <w:t>απολιγνιτοποίηση</w:t>
      </w:r>
      <w:proofErr w:type="spellEnd"/>
      <w:r w:rsidRPr="00015B0C">
        <w:rPr>
          <w:rFonts w:ascii="Arial" w:hAnsi="Arial"/>
          <w:sz w:val="24"/>
          <w:szCs w:val="24"/>
          <w:lang w:eastAsia="el-GR"/>
        </w:rPr>
        <w:t xml:space="preserve">, που επί της ουσίας απαξιώνει και καταστρέφει τη μοναδική εγχώρια πηγή παραγωγής ηλεκτρικής ενέργειας από ορυκτό καύσιμο, με αποτέλεσμα να μην μπορεί να υπάρχει ευστάθεια του συστήματος, γιατί δεν μπορεί να στηθεί με τα σημερινά τεχνικά δεδομένα ένα σύστημα ενεργειακό, το οποίο να καλύπτει τις ανάγκες του μόνο από ανανεώσιμες πηγές ενέργειας και η επιλογή η οποία έγινε, είναι ότι το φυσικό αέριο, το εισαγόμενο καύσιμο, θα είναι καύσιμο μετάβασης. Και αυτή η επιλογή είναι κοινή και του ΣΥΡΙΖΑ και της Νέας Δημοκρατίας, δηλαδή της σημερινής Κυβέρνησης. Καύσιμο μετάβασης, το οποίο οδηγεί στην ενεργειακή εξάρτηση και η τεράστια αύξηση της τιμής του φυσικού αερίου και εξαιτίας των σφοδρών γεωπολιτικών ανταγωνισμών έχει οδηγήσει στην εκτίναξη της τιμής της ενέργειας, όχι μόνο στην Ελλάδα αλλά συνολικότερα στις χώρες της Ευρωπαϊκής Ένωσης και έχει ανοίξει μια πολύ μεγάλη συζήτηση σε επίπεδο </w:t>
      </w:r>
      <w:r w:rsidRPr="00015B0C">
        <w:rPr>
          <w:rFonts w:ascii="Arial" w:hAnsi="Arial"/>
          <w:sz w:val="24"/>
          <w:szCs w:val="24"/>
          <w:lang w:eastAsia="el-GR"/>
        </w:rPr>
        <w:lastRenderedPageBreak/>
        <w:t>Ευρωπαϊκής Ένωσης, εάν αυτό το μοντέλο μεταβίβασης στην «πράσινη» ενέργεια είναι το αποδεκτό μοντέλο και εάν μπορεί επί της ουσίας μόνο μέσα από τις ανανεώσιμες πηγές να αντιμετωπιστούν οι ανάγκες που έχει η Ευρωπαϊκή Ένωση κατανάλωσης ηλεκτρικής ενέργειας.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Ταυτόχρονα, παρ’ ότι έχει ανοίξει αυτή η συζήτηση, η Κομισιόν επιμένει στην επιτάχυνση των επενδύσεων στις ΑΠΕ και στις υποδομές για δίκτυα κατάλληλα, τα οποία να εξυπηρετούν τις επενδύσεις σε ΑΠΕ. Και όλα αυτά, έχοντας ως υποκριτικό ενδιαφέρον την προστασία του περιβάλλοντος. Δεν ενδιαφέρει ούτε την Ευρωπαϊκή Ένωση ούτε τις σημερινές ή τις προηγούμενες κυβερνήσεις η προστασία του περιβάλλοντος. Αντίθετα, βλέπουμε ότι η </w:t>
      </w:r>
      <w:proofErr w:type="spellStart"/>
      <w:r w:rsidRPr="00015B0C">
        <w:rPr>
          <w:rFonts w:ascii="Arial" w:hAnsi="Arial"/>
          <w:sz w:val="24"/>
          <w:szCs w:val="24"/>
          <w:lang w:eastAsia="el-GR"/>
        </w:rPr>
        <w:t>χωροθέτηση</w:t>
      </w:r>
      <w:proofErr w:type="spellEnd"/>
      <w:r w:rsidRPr="00015B0C">
        <w:rPr>
          <w:rFonts w:ascii="Arial" w:hAnsi="Arial"/>
          <w:sz w:val="24"/>
          <w:szCs w:val="24"/>
          <w:lang w:eastAsia="el-GR"/>
        </w:rPr>
        <w:t xml:space="preserve"> των αιολικών πάρκων καταστρέφει τους ορεινούς όγκους, το δασικό πλούτο της χώρας μας και μάλιστα ορισμένα αιολικά πάρκα είναι και υπεύθυνα για τα έντονα </w:t>
      </w:r>
      <w:proofErr w:type="spellStart"/>
      <w:r w:rsidRPr="00015B0C">
        <w:rPr>
          <w:rFonts w:ascii="Arial" w:hAnsi="Arial"/>
          <w:sz w:val="24"/>
          <w:szCs w:val="24"/>
          <w:lang w:eastAsia="el-GR"/>
        </w:rPr>
        <w:t>πλημμυρικά</w:t>
      </w:r>
      <w:proofErr w:type="spellEnd"/>
      <w:r w:rsidRPr="00015B0C">
        <w:rPr>
          <w:rFonts w:ascii="Arial" w:hAnsi="Arial"/>
          <w:sz w:val="24"/>
          <w:szCs w:val="24"/>
          <w:lang w:eastAsia="el-GR"/>
        </w:rPr>
        <w:t xml:space="preserve"> φαινόμενα σε ορισμένες περιοχές, γιατί ακριβώς έγιναν χωρίς μελέτη της διευθέτησης των υδάτινων πόρων.</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Αν είχατε όντως ενδιαφέρον για το περιβάλλον και τη φθηνή ενέργεια, θα προτιμούσατε τα υδροηλεκτρικά έργα, γιατί είναι τα πιο φθηνά, τα πιο συμβατά με την προστασία του περιβάλλοντος, γιατί οδηγούν σε εξοικονόμηση των υδάτινων πόρων οι οποίοι χάνονται στον εμπλουτισμό του υδροφόρου ορίζοντα και όχι μόνο στην παραγωγή φθηνής ενέργειας, αλλά και νερό το οποίο θα μπορούσε να αξιοποιηθεί και για την ύδρευση και για την άρδευση.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Όμως, δεν είναι αυτό το πρόβλημα στην προστασία του περιβάλλοντος. Το πρόβλημά σας είναι πώς θα βρουν διέξοδο τα </w:t>
      </w:r>
      <w:proofErr w:type="spellStart"/>
      <w:r w:rsidRPr="00015B0C">
        <w:rPr>
          <w:rFonts w:ascii="Arial" w:hAnsi="Arial"/>
          <w:sz w:val="24"/>
          <w:szCs w:val="24"/>
          <w:lang w:eastAsia="el-GR"/>
        </w:rPr>
        <w:t>υπερσυσσωρευμένα</w:t>
      </w:r>
      <w:proofErr w:type="spellEnd"/>
      <w:r w:rsidRPr="00015B0C">
        <w:rPr>
          <w:rFonts w:ascii="Arial" w:hAnsi="Arial"/>
          <w:sz w:val="24"/>
          <w:szCs w:val="24"/>
          <w:lang w:eastAsia="el-GR"/>
        </w:rPr>
        <w:t xml:space="preserve"> κεφάλαια, που επί της ουσίας το φάρμακο για τη σωτηρία των επιχειρηματικών ομίλων μετατρέπεται και σε φαρμάκι σε βάρος των λαών, γιατί ακριβώς η «πράσινη» μετάβαση και η «πράσινη» ενέργεια διευρύνει ακόμη περισσότερο τις κοινωνικές ανισότητες, διευρύνει ακόμη περισσότερο την ενεργειακή φτώχεια, η οποία μαστίζει ευρύτατα λαϊκά στρώματα.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επειδή το γνωρίζετε ότι εκεί εξελίσσονται τα πράγματα και η Νέα Δημοκρατία και ο ΣΥΡΙΖΑ και μάλιστα ο ΣΥΡΙΖΑ ως περισσότερο μάστορες στις πολιτικές αυταπάτες που καλλιεργούν στον κόσμο, τι μου λένε τώρα; Μιλάνε για «ενεργειακή δημοκρατία», ένας όρος χωρίς νόημα, χωρίς ουσία, για να συγκαλύψουν τι; Ότι ακριβώς αυτή η εξέλιξη των πραγμάτων θα οξύνει ακόμη περισσότερο τις ανισότητες. Μιλάει για ενεργειακές κοινότητες, οι οποίες δεν είναι τίποτα άλλο παρά μια νέα μορφή ιδιωτικοποίησης, που επί της ουσίας θα προετοιμάσουν το έδαφος για να έρθουν οι ιδιωτικές εταιρείες να βάλουν στο χέρι μετά από ένα χρονικό διάστημα τις όποιες ενεργειακές κοινότητες έχουν γίνει και να μπορέσουν να αξιοποιήσουν και τα νέα αυτά.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Ταυτόχρονα, δεν λαμβάνετε υπ’ </w:t>
      </w:r>
      <w:proofErr w:type="spellStart"/>
      <w:r w:rsidRPr="00015B0C">
        <w:rPr>
          <w:rFonts w:ascii="Arial" w:hAnsi="Arial"/>
          <w:sz w:val="24"/>
          <w:szCs w:val="24"/>
          <w:lang w:eastAsia="el-GR"/>
        </w:rPr>
        <w:t>όψιν</w:t>
      </w:r>
      <w:proofErr w:type="spellEnd"/>
      <w:r w:rsidRPr="00015B0C">
        <w:rPr>
          <w:rFonts w:ascii="Arial" w:hAnsi="Arial"/>
          <w:sz w:val="24"/>
          <w:szCs w:val="24"/>
          <w:lang w:eastAsia="el-GR"/>
        </w:rPr>
        <w:t xml:space="preserve"> σας μια συζήτηση η οποία γίνεται σήμερα πάλι σε επίπεδο Ευρωπαϊκής Ένωσης για την τεράστια αύξηση του κόστους παραγωγής ενέργειας από ανανεώσιμες πηγές, από αιολικά και </w:t>
      </w:r>
      <w:proofErr w:type="spellStart"/>
      <w:r w:rsidRPr="00015B0C">
        <w:rPr>
          <w:rFonts w:ascii="Arial" w:hAnsi="Arial"/>
          <w:sz w:val="24"/>
          <w:szCs w:val="24"/>
          <w:lang w:eastAsia="el-GR"/>
        </w:rPr>
        <w:lastRenderedPageBreak/>
        <w:t>φωτοβολταϊκά</w:t>
      </w:r>
      <w:proofErr w:type="spellEnd"/>
      <w:r w:rsidRPr="00015B0C">
        <w:rPr>
          <w:rFonts w:ascii="Arial" w:hAnsi="Arial"/>
          <w:sz w:val="24"/>
          <w:szCs w:val="24"/>
          <w:lang w:eastAsia="el-GR"/>
        </w:rPr>
        <w:t xml:space="preserve">. Γιατί υπάρχει αυτή η εκτόξευση του κόστους παραγωγής; Γιατί ακριβώς σχετίζεται με την εφοδιαστική αλυσίδα, δηλαδή τα </w:t>
      </w:r>
      <w:proofErr w:type="spellStart"/>
      <w:r w:rsidRPr="00015B0C">
        <w:rPr>
          <w:rFonts w:ascii="Arial" w:hAnsi="Arial"/>
          <w:sz w:val="24"/>
          <w:szCs w:val="24"/>
          <w:lang w:eastAsia="el-GR"/>
        </w:rPr>
        <w:t>φωτοβολταϊκά</w:t>
      </w:r>
      <w:proofErr w:type="spellEnd"/>
      <w:r w:rsidRPr="00015B0C">
        <w:rPr>
          <w:rFonts w:ascii="Arial" w:hAnsi="Arial"/>
          <w:sz w:val="24"/>
          <w:szCs w:val="24"/>
          <w:lang w:eastAsia="el-GR"/>
        </w:rPr>
        <w:t xml:space="preserve"> και οι ανεμογεννήτριες γίνονται πολύ πιο ακριβές. Εκτοξεύεται η τιμή του χαλκού, του </w:t>
      </w:r>
      <w:proofErr w:type="spellStart"/>
      <w:r w:rsidRPr="00015B0C">
        <w:rPr>
          <w:rFonts w:ascii="Arial" w:hAnsi="Arial"/>
          <w:sz w:val="24"/>
          <w:szCs w:val="24"/>
          <w:lang w:eastAsia="el-GR"/>
        </w:rPr>
        <w:t>λιθίου</w:t>
      </w:r>
      <w:proofErr w:type="spellEnd"/>
      <w:r w:rsidRPr="00015B0C">
        <w:rPr>
          <w:rFonts w:ascii="Arial" w:hAnsi="Arial"/>
          <w:sz w:val="24"/>
          <w:szCs w:val="24"/>
          <w:lang w:eastAsia="el-GR"/>
        </w:rPr>
        <w:t xml:space="preserve">, του κοβαλτίου, του χάλυβα, των σπάνιων γαιών που είναι βασικές προϋποθέσεις, βασικά υλικά για την κατασκευή τους. Άρα θα φτάσουμε σε ένα σημείο που θα είναι απαγορευτικό το κόστος εγκατάστασης και </w:t>
      </w:r>
      <w:proofErr w:type="spellStart"/>
      <w:r w:rsidRPr="00015B0C">
        <w:rPr>
          <w:rFonts w:ascii="Arial" w:hAnsi="Arial"/>
          <w:sz w:val="24"/>
          <w:szCs w:val="24"/>
          <w:lang w:eastAsia="el-GR"/>
        </w:rPr>
        <w:t>φωτοβολταϊκών</w:t>
      </w:r>
      <w:proofErr w:type="spellEnd"/>
      <w:r w:rsidRPr="00015B0C">
        <w:rPr>
          <w:rFonts w:ascii="Arial" w:hAnsi="Arial"/>
          <w:sz w:val="24"/>
          <w:szCs w:val="24"/>
          <w:lang w:eastAsia="el-GR"/>
        </w:rPr>
        <w:t xml:space="preserve"> και ανεμογεννητριών που τώρα τεχνητά φαίνονται ότι έχουν χαμηλότερες τιμές.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Βεβαίως, το δεύτερο κομμάτι το οποίο μπαίνει και το οποίο είναι και κομμάτι του νομοσχεδίου είναι αυτή η ενεργειακή εξοικονόμηση των κτηρίων και η ενεργειακή απόδοση των κτηρίων με τη συγκεκριμένη οδηγία της Ευρωπαϊκής Ένωσης, με την οποία συμφωνεί και ο ΣΥΡΙΖΑ και το Κίνημα Αλλαγής και άλλοι. Ξέρετε τι θυμίζει όλο αυτό; Θυμίζει τη ρήση που αποδίδεται στη Μαρία </w:t>
      </w:r>
      <w:proofErr w:type="spellStart"/>
      <w:r w:rsidRPr="00015B0C">
        <w:rPr>
          <w:rFonts w:ascii="Arial" w:hAnsi="Arial"/>
          <w:sz w:val="24"/>
          <w:szCs w:val="24"/>
          <w:lang w:eastAsia="el-GR"/>
        </w:rPr>
        <w:t>Αντουανέτα</w:t>
      </w:r>
      <w:proofErr w:type="spellEnd"/>
      <w:r w:rsidRPr="00015B0C">
        <w:rPr>
          <w:rFonts w:ascii="Arial" w:hAnsi="Arial"/>
          <w:sz w:val="24"/>
          <w:szCs w:val="24"/>
          <w:lang w:eastAsia="el-GR"/>
        </w:rPr>
        <w:t xml:space="preserve">: «Γιατί φωνάζει ο κόσμος ότι δεν έχει ψωμί και δεν τρώει παντεσπάνι;». Δηλαδή, σε έναν ο οποίος δεν μπορεί να θερμάνει το σπίτι του, ζει σε σπίτια κάτω από άθλιες συνθήκες, που δεν μπορεί καν να καλύψει τις στεγαστικές του ανάγκες, του λέτε να μετατρέψει το σπίτι του σε ενεργειακά αποδοτικό, όταν σε συνθήκες καπιταλιστικής αγοράς αυτό είναι πανάκριβο. Μα εδώ δεν μπορεί να θρέψει την οικογένειά του, αυτό τον απασχολεί;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Μάλιστα, είναι τόσο πολύ αντιφατικός όλος αυτός ο σχεδιασμός, γιατί εξυπηρετεί τις ανάγκες του κεφαλαίου και των πολυεθνικών, που δεν φροντίζετε </w:t>
      </w:r>
      <w:r w:rsidRPr="00015B0C">
        <w:rPr>
          <w:rFonts w:ascii="Arial" w:hAnsi="Arial"/>
          <w:sz w:val="24"/>
          <w:szCs w:val="24"/>
          <w:lang w:eastAsia="el-GR"/>
        </w:rPr>
        <w:lastRenderedPageBreak/>
        <w:t>ώστε να είναι και αντισεισμικά τα σπίτια αυτά σε μια περιοχή που είναι ιδιαίτερα σεισμογενής. Έτσι, λοιπόν, θα υπάρχει το παράδοξο ένα σπίτι, το οποίο δεν είναι αντισεισμικά θωρακισμένο, να είναι ενεργειακά αποδοτικό, οπότε με τον πρώτο σεισμό να υποστεί τεράστιες καταστροφές, παρ’ ότι ενεργειακά αποδοτικό.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Έτσι, λοιπόν, εμείς λέμε πάρα πολύ καθαρά -και ολοκληρώνω, κύριε Πρόεδρε, ότι η καπιταλιστική αγορά στον τομέα και της ενέργειας, ο ανταγωνισμός ανάμεσα στους μεγάλους επιχειρηματικούς ομίλους για τη διασφάλιση των κερδών είναι σε βάρος των εργασιακών δικαιωμάτων και είναι σε βάρος της ικανοποίησης των λαϊκών αναγκών. Έτσι, λοιπόν, λέμε ότι πρέπει σήμερα να οργανωθεί η πάλη του λαού και για να αντιμετωπίσει το νέο κύμα ακρίβειας που κατατρώει το λαϊκό εισόδημα, που είναι ακόμη μια πηγή που τσακίζει τα λαϊκά εισοδήματα, να παλέψει ενάντια στην περαιτέρω ιδιωτικοποίηση των επιχειρήσεων στον τομέα της ενέργειας, στοχεύοντας στον πραγματικό αντίπαλο, δηλαδή τα συμφέροντα των μονοπωλίων και στην ενέργεια και το κράτος τους, το αστικό κράτος που στηρίζει αυτά ακριβώς τα συμφέροντα.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Έτσι, λοιπόν, καταθέσαμε συγκεκριμένη τροπολογία, η οποία βεβαίως δεν είναι κάτι το φοβερό, αλλά τουλάχιστον μπορεί να ανακουφίσει, την κατάργηση των έμμεσων φόρων και των ειδικών φόρων στα ενεργειακά </w:t>
      </w:r>
      <w:r w:rsidRPr="00015B0C">
        <w:rPr>
          <w:rFonts w:ascii="Arial" w:hAnsi="Arial"/>
          <w:sz w:val="24"/>
          <w:szCs w:val="24"/>
          <w:lang w:eastAsia="el-GR"/>
        </w:rPr>
        <w:lastRenderedPageBreak/>
        <w:t xml:space="preserve">προϊόντα, στα καύσιμα, στο νερό και στις τηλεπικοινωνίες και που αμφισβητεί επί της ουσίας και την πολιτική του βασικού υπεύθυνου, δηλαδή την πολιτική της Ευρωπαϊκής Ένωσης, για να καταδείξουμε ότι η πάλη του λαού πρέπει να συγκεντρωθεί απέναντι στον πραγματικό του αντίπαλο.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Κοιτάξτε. Η αντίφαση η οποία υπάρχει είναι ότι η χώρα μας είναι πολύ πλούσια σε πηγές ενεργειακές και ορυκτές και ανανεώσιμες. Είναι πάρα πολύ πλούσια. Θα μπορούσε ακριβώς να τις αξιοποιήσει και εμείς λέμε ότι πρέπει να αξιοποιηθούν όλες οι πηγές. Στις σημερινές συνθήκες πρέπει να αξιοποιηθούν όλες οι πηγές και υπάρχει η τεχνολογία για να μην υπάρχει το αποτύπωμα του άνθρακα από την αξιοποίηση του λιγνίτη, η οποία κοστίζει πολύ λιγότερα από τα δισεκατομμύρια που δαπανάτε ως επιδότηση στα «τρωκτικά» της «πράσινης» ενέργειας. Η αποθήκευση αυτού του άνθρακα θα μπορούσε να αξιοποιηθεί και σε άλλους τομείς της οικονομίας. Ήδη γίνονται μια σειρά έρευνες αξιοποίησης των ρύπων του άνθρακα και σε άλλους κλάδους της οικονομίας.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Από αυτή την άποψη, λοιπόν, βεβαίως αν οι ανανεώσιμες πηγές </w:t>
      </w:r>
      <w:proofErr w:type="spellStart"/>
      <w:r w:rsidRPr="00015B0C">
        <w:rPr>
          <w:rFonts w:ascii="Arial" w:hAnsi="Arial"/>
          <w:sz w:val="24"/>
          <w:szCs w:val="24"/>
          <w:lang w:eastAsia="el-GR"/>
        </w:rPr>
        <w:t>χωροθετηθούν</w:t>
      </w:r>
      <w:proofErr w:type="spellEnd"/>
      <w:r w:rsidRPr="00015B0C">
        <w:rPr>
          <w:rFonts w:ascii="Arial" w:hAnsi="Arial"/>
          <w:sz w:val="24"/>
          <w:szCs w:val="24"/>
          <w:lang w:eastAsia="el-GR"/>
        </w:rPr>
        <w:t xml:space="preserve"> ορθά, θα μπορέσει να γίνει συνδυαστικά η αξιοποίηση του συνόλου των πηγών, ώστε να ικανοποιήσει τα κριτήρια της ευστάθειας του ενεργειακού συστήματος, της επάρκειας ενέργειας, για φθηνή ενέργεια που θα καλύπτει το σύνολο των λαϊκών αναγκών, για φθηνή ενέργεια που θα καλύπτει </w:t>
      </w:r>
      <w:r w:rsidRPr="00015B0C">
        <w:rPr>
          <w:rFonts w:ascii="Arial" w:hAnsi="Arial"/>
          <w:sz w:val="24"/>
          <w:szCs w:val="24"/>
          <w:lang w:eastAsia="el-GR"/>
        </w:rPr>
        <w:lastRenderedPageBreak/>
        <w:t>το σύνολο των παραγωγικών αναγκών της χώρας μας και στη μεταποίηση και στην αγροτική παραγωγή και που θα μπορεί και να εξάγεται ό,τι περισσεύει, αλλά και με σεβασμό στο περιβάλλον.</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Για να μπορέσουν συνδυαστικά να ικανοποιηθούν όλα αυτά τα κριτήρια, χρειάζεται και ένα κοινωνικοποιηθούν οι πηγές ενέργειας και να κοινωνικοποιηθούν τα μέσα παραγωγής ηλεκτρικής ενέργειας και υποδομών σε ένα πλαίσιο συνολικότερων κοινωνικοποιήσεων των μέσων παραγωγής κεντρικού σχεδιασμού και εργατικού ελέγχου, που αυτό μπορεί να γίνει μόνο στον σοσιαλισμό και μηδέποτε στον καπιταλισμό.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Ευχαριστώ πολύ, κύριε Πρόεδρε, και για τον χρόνο.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ΠΡΟΕΔΡΕΥΩΝ (Αθανάσιος Μπούρας): </w:t>
      </w:r>
      <w:r w:rsidRPr="00015B0C">
        <w:rPr>
          <w:rFonts w:ascii="Arial" w:hAnsi="Arial"/>
          <w:sz w:val="24"/>
          <w:szCs w:val="24"/>
          <w:lang w:eastAsia="el-GR"/>
        </w:rPr>
        <w:t xml:space="preserve">Κι εμείς ευχαριστούμε τον κ. </w:t>
      </w:r>
      <w:proofErr w:type="spellStart"/>
      <w:r w:rsidRPr="00015B0C">
        <w:rPr>
          <w:rFonts w:ascii="Arial" w:hAnsi="Arial"/>
          <w:sz w:val="24"/>
          <w:szCs w:val="24"/>
          <w:lang w:eastAsia="el-GR"/>
        </w:rPr>
        <w:t>Καραθανασόπουλο</w:t>
      </w:r>
      <w:proofErr w:type="spellEnd"/>
      <w:r w:rsidRPr="00015B0C">
        <w:rPr>
          <w:rFonts w:ascii="Arial" w:hAnsi="Arial"/>
          <w:sz w:val="24"/>
          <w:szCs w:val="24"/>
          <w:lang w:eastAsia="el-GR"/>
        </w:rPr>
        <w:t xml:space="preserve">.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Τον λόγο τώρα θα δώσω στον Βουλευτή της Νέας Δημοκρατίας κ. </w:t>
      </w:r>
      <w:proofErr w:type="spellStart"/>
      <w:r w:rsidRPr="00015B0C">
        <w:rPr>
          <w:rFonts w:ascii="Arial" w:hAnsi="Arial"/>
          <w:sz w:val="24"/>
          <w:szCs w:val="24"/>
          <w:lang w:eastAsia="el-GR"/>
        </w:rPr>
        <w:t>Χειμάρα</w:t>
      </w:r>
      <w:proofErr w:type="spellEnd"/>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ΘΕΜΙΣΤΟΚΛΗΣ (ΘΕΜΗΣ) ΧΕΙΜΑΡΑΣ: </w:t>
      </w:r>
      <w:r w:rsidRPr="00015B0C">
        <w:rPr>
          <w:rFonts w:ascii="Arial" w:hAnsi="Arial"/>
          <w:sz w:val="24"/>
          <w:szCs w:val="24"/>
          <w:lang w:eastAsia="el-GR"/>
        </w:rPr>
        <w:t xml:space="preserve">Σας ευχαριστώ, κύριε Πρόεδρε.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Κύριοι Υπουργοί, κυρίες και κύριοι συνάδελφοι, βιώνουμε όλοι το τελευταίο διάστημα το ράλι τιμών στα ορυκτά καύσιμα, το οποίο επηρεάζει όλους τους τομείς της οικονομικής δραστηριότητας. Η Ευρώπη μπορώ να πω πως χορεύει στους ρυθμούς του αερίου. Η Κομισιόν προβλέπει τη διατήρηση </w:t>
      </w:r>
      <w:r w:rsidRPr="00015B0C">
        <w:rPr>
          <w:rFonts w:ascii="Arial" w:hAnsi="Arial"/>
          <w:sz w:val="24"/>
          <w:szCs w:val="24"/>
          <w:lang w:eastAsia="el-GR"/>
        </w:rPr>
        <w:lastRenderedPageBreak/>
        <w:t xml:space="preserve">των υψηλών τιμών της ενέργειας από την ερχόμενη άνοιξη. Σύμφωνα με πρόσφατες εκτιμήσεις, οι τιμές του φυσικού αερίου αναμένεται να σταθεροποιηθούν σε ένα χαμηλότερο επίπεδο μέχρι τον Απρίλιο του 2022.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Την ίδια στιγμή επικαλείται προσδοκίες της αγοράς και θεωρεί ότι οι τρέχουσες τιμές θα είναι κατά πάσα πιθανότητα προσωρινές. Αυτά είναι τα δεδομένα δυστυχώς και με βάση αυτά τα δεδομένα και τη δυναμική εξέλιξη που εμφανίζουν η ελληνική Κυβέρνηση ορθά έχει υιοθετήσει την εφαρμογή αντίστοιχα δυναμικών πολιτικών ενίσχυσης των νοικοκυριών και των επιχειρήσεων. Δεν είναι εύκολος ο δρόμος αυτός για την Κυβέρνηση, είναι όμως αποδεδειγμένα ο σωστός, όπως δεν ήταν εύκολος και στην περίπτωση των ενισχύσεων της οικονομίας στην εκκίνηση των επιπτώσεων της πανδημίας του </w:t>
      </w:r>
      <w:proofErr w:type="spellStart"/>
      <w:r w:rsidRPr="00015B0C">
        <w:rPr>
          <w:rFonts w:ascii="Arial" w:hAnsi="Arial"/>
          <w:sz w:val="24"/>
          <w:szCs w:val="24"/>
          <w:lang w:eastAsia="el-GR"/>
        </w:rPr>
        <w:t>κορωνοϊού</w:t>
      </w:r>
      <w:proofErr w:type="spellEnd"/>
      <w:r w:rsidRPr="00015B0C">
        <w:rPr>
          <w:rFonts w:ascii="Arial" w:hAnsi="Arial"/>
          <w:sz w:val="24"/>
          <w:szCs w:val="24"/>
          <w:lang w:eastAsia="el-GR"/>
        </w:rPr>
        <w:t xml:space="preserve">.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Θυμίζω πως οι φωνές του λαϊκισμού τότε απαιτούσαν να δοθούν ενισχύσεις </w:t>
      </w:r>
      <w:proofErr w:type="spellStart"/>
      <w:r w:rsidRPr="00015B0C">
        <w:rPr>
          <w:rFonts w:ascii="Arial" w:hAnsi="Arial"/>
          <w:sz w:val="24"/>
          <w:szCs w:val="24"/>
          <w:lang w:eastAsia="el-GR"/>
        </w:rPr>
        <w:t>εμπροσθοβαρώς</w:t>
      </w:r>
      <w:proofErr w:type="spellEnd"/>
      <w:r w:rsidRPr="00015B0C">
        <w:rPr>
          <w:rFonts w:ascii="Arial" w:hAnsi="Arial"/>
          <w:sz w:val="24"/>
          <w:szCs w:val="24"/>
          <w:lang w:eastAsia="el-GR"/>
        </w:rPr>
        <w:t>, τη στιγμή που δεν γνωρίζαμε το εύρος και τη διάρκεια των επιπτώσεων που θα υπήρχαν. Υποστήριζαν τότε οι λαϊκιστές πως η Κυβέρνηση θα έπρεπε να διαθέσει το μεγαλύτερο μέρος των οικονομικών διαθεσίμων άμεσα, να διαγράψει, κατά κάποιον τρόπο, τις υποχρεώσεις και τα χρέη στη λογική των λεονταρισμών της αξέχαστης περιόδου του δίδυμου ΣΥΡΙΖΑ-ΑΝΕΛ «με έναν νόμο και με ένα άρθρο».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Σε αντίθεση με τις φωνές του λαϊκισμού, η Κυβέρνηση κατάφερε να εφαρμόσει </w:t>
      </w:r>
      <w:proofErr w:type="spellStart"/>
      <w:r w:rsidRPr="00015B0C">
        <w:rPr>
          <w:rFonts w:ascii="Arial" w:hAnsi="Arial"/>
          <w:sz w:val="24"/>
          <w:szCs w:val="24"/>
          <w:lang w:eastAsia="el-GR"/>
        </w:rPr>
        <w:t>στοχευμένες</w:t>
      </w:r>
      <w:proofErr w:type="spellEnd"/>
      <w:r w:rsidRPr="00015B0C">
        <w:rPr>
          <w:rFonts w:ascii="Arial" w:hAnsi="Arial"/>
          <w:sz w:val="24"/>
          <w:szCs w:val="24"/>
          <w:lang w:eastAsia="el-GR"/>
        </w:rPr>
        <w:t xml:space="preserve"> πολιτικές ενίσχυσης των νοικοκυριών, των εργαζομένων και των επιχειρήσεων, οι οποίες καταφέραν να κρατήσουν την οικονομία μας όρθια. Στην ίδια ακριβώς λογική κινούνται και τα μέτρα αντιμετώπισης της ενεργειακής κρίσης και των ανατιμήσεων.</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Να είναι σίγουροι οι πολίτες πως η Κυβέρνηση του Κυριάκου Μητσοτάκη θα ανταποκριθεί στον μέγιστο βαθμό με σοβαρότητα, υπευθυνότητα και κυρίως αποτελεσματικότητα.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Έρχομαι στο πολύ σημαντικό σημερινό μας νομοσχέδιο, μέσω του οποίου ενισχύουμε τις ενεργειακές πολιτικές που εφαρμόζουμε τα τελευταία δύο χρόνια.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Συγκεκριμένα, σε σχέση με την επίτευξη των εθνικών στόχων για την εξοικονόμηση ενέργειας, γνωρίζουμε όλοι ότι τα κτήρια αποτελούν μια δυναμική βάση για εξοικονόμηση ενέργειας. Τα μέτρα που λαμβάνει η Κυβέρνηση εστιάζουν στην ενεργειακή αναβάθμιση κτηρίων κατοικίας, κτηρίων του δημοσίου, της βιομηχανίας, με ναυαρχίδα το πρόγραμμα «ΕΞΟΙΚΟΝΟΜΩ - ΑΥΤΟΝΟΜΩ». Το νέο πρόγραμμα έχει στόχο την ενεργειακή αναβάθμιση πενήντα χιλιάδων κατοικιών, και θα είναι πιο δίκαιο αλλά και πιο αξιόπιστο, αφού καταργείται η ένταξη των προτάσεων, σύμφωνα με τον χρόνο της </w:t>
      </w:r>
      <w:r w:rsidRPr="00015B0C">
        <w:rPr>
          <w:rFonts w:ascii="Arial" w:hAnsi="Arial"/>
          <w:sz w:val="24"/>
          <w:szCs w:val="24"/>
          <w:lang w:eastAsia="el-GR"/>
        </w:rPr>
        <w:lastRenderedPageBreak/>
        <w:t>αίτησης. Η πλατφόρμα θα είναι ανοιχτή για έναν μήνα και ταυτόχρονα, για όλη τη χώρα.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Επίσης, είναι ουσιαστικό για την επιτυχία του προγράμματος να γίνει η κατανομή των πόρων σε επίπεδο νομών και όχι σε επίπεδο περιφερειών, γιατί οι ανάγκες και οι προτεραιότητες είναι διαφορετικές, ακόμα και εντός της ίδιας της περιφέρειας.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Σημαντικό είναι, επίσης, ότι εντός του 2021 στα σχέδια του Υπουργείου είναι η έναρξη υλοποίησης του επιχειρηματικού «ΕΞΟΙΚΟΝΟΜΩ», με δυνητικούς δικαιούχους τις πολύ μικρές και τις μεγάλες επιχειρήσεις.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Με τα προγράμματα «ΕΞΟΙΚΟΝΟΜΩ» έχει επιταχυνθεί η αναβάθμιση σε περίπου </w:t>
      </w:r>
      <w:proofErr w:type="spellStart"/>
      <w:r w:rsidRPr="00015B0C">
        <w:rPr>
          <w:rFonts w:ascii="Arial" w:hAnsi="Arial"/>
          <w:sz w:val="24"/>
          <w:szCs w:val="24"/>
          <w:lang w:eastAsia="el-GR"/>
        </w:rPr>
        <w:t>εκατόν</w:t>
      </w:r>
      <w:proofErr w:type="spellEnd"/>
      <w:r w:rsidRPr="00015B0C">
        <w:rPr>
          <w:rFonts w:ascii="Arial" w:hAnsi="Arial"/>
          <w:sz w:val="24"/>
          <w:szCs w:val="24"/>
          <w:lang w:eastAsia="el-GR"/>
        </w:rPr>
        <w:t xml:space="preserve"> τριάντα χιλιάδες κτήρια. Το Εθνικό Σχέδιο για την Έρευνα και το Κλίμα, το ΕΣΕΚ, προβλέπει την ενεργειακή αναβάθμιση τουλάχιστον εξακοσίων χιλιάδων κατοικιών έως το 2030 και το νέο «ΕΞΟΙΚΟΝΟΜΩ - ΑΥΤΟΝΟΜΩ» θα συμβάλει σημαντικά στην επίτευξη των στόχων του ΕΣΕΚ.</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Προβλέπεται ότι η εκπόνηση σχεδίων ενεργειακής απόδοσης κτηρίων με ευθύνη των περιφερειαρχών και των δημάρχων είναι </w:t>
      </w:r>
      <w:proofErr w:type="spellStart"/>
      <w:r w:rsidRPr="00015B0C">
        <w:rPr>
          <w:rFonts w:ascii="Arial" w:hAnsi="Arial"/>
          <w:sz w:val="24"/>
          <w:szCs w:val="24"/>
          <w:lang w:eastAsia="el-GR"/>
        </w:rPr>
        <w:t>προαπαιτούμενο</w:t>
      </w:r>
      <w:proofErr w:type="spellEnd"/>
      <w:r w:rsidRPr="00015B0C">
        <w:rPr>
          <w:rFonts w:ascii="Arial" w:hAnsi="Arial"/>
          <w:sz w:val="24"/>
          <w:szCs w:val="24"/>
          <w:lang w:eastAsia="el-GR"/>
        </w:rPr>
        <w:t xml:space="preserve"> για την ένταξη των φορέων της τοπικής αυτοδιοίκησης σε χρηματοδοτικά προγράμματα ενεργειακής αναβάθμισης των κτηρίων τους.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Στο δεύτερο πεδίο σημαντικές είναι και οι διατάξεις του σημερινού μας νομοθετήματος σε σχέση με τη μεγαλύτερη διείσδυση των ανανεώσιμων πηγών ενέργειας. Οι στόχοι του Εθνικού Σχεδίου για την Ενέργεια και το Κλίμα, οι δράσεις αλλά και οι επενδύσεις που προβλέπονται στο πλαίσιο της υλοποίησής του ως το 2030, αφορούν, εκτός από την αναβάθμιση του κτηριακού μας αποθέματος, στη μείωση των εκπομπών του διοξειδίου του άνθρακα, μέσω της </w:t>
      </w:r>
      <w:proofErr w:type="spellStart"/>
      <w:r w:rsidRPr="00015B0C">
        <w:rPr>
          <w:rFonts w:ascii="Arial" w:hAnsi="Arial"/>
          <w:sz w:val="24"/>
          <w:szCs w:val="24"/>
          <w:lang w:eastAsia="el-GR"/>
        </w:rPr>
        <w:t>απολιγνιτοποίησης</w:t>
      </w:r>
      <w:proofErr w:type="spellEnd"/>
      <w:r w:rsidRPr="00015B0C">
        <w:rPr>
          <w:rFonts w:ascii="Arial" w:hAnsi="Arial"/>
          <w:sz w:val="24"/>
          <w:szCs w:val="24"/>
          <w:lang w:eastAsia="el-GR"/>
        </w:rPr>
        <w:t xml:space="preserve"> και της μεγαλύτερης διείσδυσης των ΑΠΕ.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Η συμμετοχή των ΑΠΕ στην παραγωγή ενέργειας είναι σήμερα σχεδόν τρεις φορές μεγαλύτερη από τη συμμετοχή του λιγνίτη. Η μετάβαση από τον λιγνίτη άλλα και από τα ορυκτά καύσιμα από τις ΑΠΕ, δεν αφορά μόνο στις δεσμεύσεις της χώρας μας στον τομέα της ενέργειας αλλά και στο οικονομικό συμφέρον της χώρας.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Αφορά σε κάτι πολύ πιο σημαντικό: Στην ενεργειακή αυτοτέλεια της χώρας, που μπορεί να επιτευχθεί μόνο με την εκμετάλλευση των συγκριτικών μας πλεονεκτημάτων, του ήλιου και του αέρα, αλλά και στον σχεδιασμό για την αποθήκευση της παραγόμενης ενέργειας, παράλληλα με την αναβάθμιση των δικτύων, πάντα με σεβασμό στο περιβάλλον αλλά και στη βαριά βιομηχανία της χώρας μας, τον τουρισμό, με προτεραιότητα και την εγκατάσταση </w:t>
      </w:r>
      <w:proofErr w:type="spellStart"/>
      <w:r w:rsidRPr="00015B0C">
        <w:rPr>
          <w:rFonts w:ascii="Arial" w:hAnsi="Arial"/>
          <w:sz w:val="24"/>
          <w:szCs w:val="24"/>
          <w:lang w:eastAsia="el-GR"/>
        </w:rPr>
        <w:t>υπεράκτιων</w:t>
      </w:r>
      <w:proofErr w:type="spellEnd"/>
      <w:r w:rsidRPr="00015B0C">
        <w:rPr>
          <w:rFonts w:ascii="Arial" w:hAnsi="Arial"/>
          <w:sz w:val="24"/>
          <w:szCs w:val="24"/>
          <w:lang w:eastAsia="el-GR"/>
        </w:rPr>
        <w:t xml:space="preserve"> αιολικών πάρκων με ορθολογικό τρόπο. Η αναθεώρηση του πλαισίου για το </w:t>
      </w:r>
      <w:r w:rsidRPr="00015B0C">
        <w:rPr>
          <w:rFonts w:ascii="Arial" w:hAnsi="Arial"/>
          <w:sz w:val="24"/>
          <w:szCs w:val="24"/>
          <w:lang w:eastAsia="el-GR"/>
        </w:rPr>
        <w:lastRenderedPageBreak/>
        <w:t>ειδικό χωροταξικό των ΑΠΕ, που θα είναι ικανό και επαρκές, είναι απαραίτητη προϋπόθεση για όλα όσα ανέφερα παραπάνω.</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Κυρίες και κύριοι συνάδελφοι, η Κυβέρνησή μας αναπτύσσει σταδιακά την πράσινη ατζέντα της, αποδεικνύοντας πως ο σεβασμός στο περιβάλλον απαιτεί πράξεις. Με το σημερινό νομοσχέδιο οι πράξεις αυτές εστιάζουν με αποτελεσματικό τρόπο στην ορθολογική επίτευξη των εθνικών στόχων για εξοικονόμηση ενέργειας, στην ενίσχυση του ανταγωνισμού στην αγορά ενέργειας, στον απαραίτητο εκσυγχρονισμό του πλαισίου των περιβαλλοντικών επιθεωρήσεων, στην απαίτηση χορήγησης παράτασης για τη διόρθωση σφαλμάτων και την υποβολή διοικητικών πράξεων αντιρρήσεων στους δασικούς χάρτες.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Για τους λόγους αυτούς, σας καλώ να ψηφίσετε το σημερινό νομοσχέδιο.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Σας ευχαριστώ.</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ΠΡΟΕΔΡΕΥΩΝ (Αθανάσιος Μπούρας): </w:t>
      </w:r>
      <w:r w:rsidRPr="00015B0C">
        <w:rPr>
          <w:rFonts w:ascii="Arial" w:hAnsi="Arial"/>
          <w:sz w:val="24"/>
          <w:szCs w:val="24"/>
          <w:lang w:eastAsia="el-GR"/>
        </w:rPr>
        <w:t xml:space="preserve">Ευχαριστούμε και εμείς τον κ. </w:t>
      </w:r>
      <w:proofErr w:type="spellStart"/>
      <w:r w:rsidRPr="00015B0C">
        <w:rPr>
          <w:rFonts w:ascii="Arial" w:hAnsi="Arial"/>
          <w:sz w:val="24"/>
          <w:szCs w:val="24"/>
          <w:lang w:eastAsia="el-GR"/>
        </w:rPr>
        <w:t>Χειμάρα</w:t>
      </w:r>
      <w:proofErr w:type="spellEnd"/>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Τον λόγο τώρα θα δώσω στον Βουλευτή του Κινήματος Αλλαγής κ. Απόστολο Πάνα.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Κύριε Πάνα, έχετε τον λόγο.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lastRenderedPageBreak/>
        <w:t>ΑΠΟΣΤΟΛΟΣ ΠΑΝΑΣ:</w:t>
      </w:r>
      <w:r w:rsidRPr="00015B0C">
        <w:rPr>
          <w:rFonts w:ascii="Arial" w:hAnsi="Arial"/>
          <w:sz w:val="24"/>
          <w:szCs w:val="24"/>
          <w:lang w:eastAsia="el-GR"/>
        </w:rPr>
        <w:t xml:space="preserve"> Κύριε Υπουργέ, κυρίες και κύριοι συνάδελφοι, δεν θα μπορούσα να μην ξεκινήσω την τοποθέτησή μου από το καυτό θέμα της ενεργειακής ακρίβειας και ειδικά του ηλεκτρικού ρεύματος, που επιβαρύνει τη μεσαία τάξη, τους οικονομικά ασθενέστερους πολίτες, όπως και τις επιχειρήσεις, που προσπαθούν τώρα με ανεπαρκή και προσωρινά μέτρα να αντιμετωπίσουν την πύρινη λαίλαπα της ενεργειακής ακρίβειας, που, δυστυχώς, είναι μπροστά μας.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Έχετε γίνει ήδη αποδέκτης και εσείς, κύριε Υπουργέ, και ο προκάτοχός σας σχετικών αναφορών και ερωτήσεων αναφορικά με την αδυναμία του αγροτικού κόσμου να αντεπεξέλθει στις αυξημένες οικονομικές απαιτήσεις ηλεκτροδότησης, τη στιγμή, μάλιστα, που και η τιμή του πετρελαίου κίνησης, του απαραίτητου εργαλείου στον πρωτογενή τομέα, έχει ανέβει κατακόρυφα, όπως επίσης και του πετρελαίου θέρμανσης. Και όλα αυτά τη στιγμή που βαδίζουμε σε έναν βαρύ ενεργειακό χειμώνα.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εμείς τώρα έχουμε μπροστά μας μια οδηγία, χωρίς </w:t>
      </w:r>
      <w:proofErr w:type="spellStart"/>
      <w:r w:rsidRPr="00015B0C">
        <w:rPr>
          <w:rFonts w:ascii="Arial" w:hAnsi="Arial"/>
          <w:sz w:val="24"/>
          <w:szCs w:val="24"/>
          <w:lang w:eastAsia="el-GR"/>
        </w:rPr>
        <w:t>καμμία</w:t>
      </w:r>
      <w:proofErr w:type="spellEnd"/>
      <w:r w:rsidRPr="00015B0C">
        <w:rPr>
          <w:rFonts w:ascii="Arial" w:hAnsi="Arial"/>
          <w:sz w:val="24"/>
          <w:szCs w:val="24"/>
          <w:lang w:eastAsia="el-GR"/>
        </w:rPr>
        <w:t xml:space="preserve"> ουσιαστική οργάνωση και χωρίς κανένα σχέδιο που να κουμπώνει μαζί με τα υπόλοιπα εργαλεία και προγράμματα, ενώ είναι βέβαιο ότι θα χρειαστεί άμεση </w:t>
      </w:r>
      <w:proofErr w:type="spellStart"/>
      <w:r w:rsidRPr="00015B0C">
        <w:rPr>
          <w:rFonts w:ascii="Arial" w:hAnsi="Arial"/>
          <w:sz w:val="24"/>
          <w:szCs w:val="24"/>
          <w:lang w:eastAsia="el-GR"/>
        </w:rPr>
        <w:t>επικαιροποίηση</w:t>
      </w:r>
      <w:proofErr w:type="spellEnd"/>
      <w:r w:rsidRPr="00015B0C">
        <w:rPr>
          <w:rFonts w:ascii="Arial" w:hAnsi="Arial"/>
          <w:sz w:val="24"/>
          <w:szCs w:val="24"/>
          <w:lang w:eastAsia="el-GR"/>
        </w:rPr>
        <w:t>, λόγω του νέου ΕΣΕΚ αλλά και των νέων αποφάσεων της Ευρωπαϊκής Ένωσης για το πακέτο «</w:t>
      </w:r>
      <w:proofErr w:type="spellStart"/>
      <w:r w:rsidRPr="00015B0C">
        <w:rPr>
          <w:rFonts w:ascii="Arial" w:hAnsi="Arial"/>
          <w:sz w:val="24"/>
          <w:szCs w:val="24"/>
          <w:lang w:eastAsia="el-GR"/>
        </w:rPr>
        <w:t>Fit</w:t>
      </w:r>
      <w:proofErr w:type="spellEnd"/>
      <w:r w:rsidRPr="00015B0C">
        <w:rPr>
          <w:rFonts w:ascii="Arial" w:hAnsi="Arial"/>
          <w:sz w:val="24"/>
          <w:szCs w:val="24"/>
          <w:lang w:eastAsia="el-GR"/>
        </w:rPr>
        <w:t xml:space="preserve"> for 55».</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Να επισημάνω και να υπενθυμίσω, επίσης, πως εδώ και τρία χρόνια μιλάμε για ενεργειακή δημοκρατία, η οποία μπορεί να αντιμετωπίσει αποτελεσματικά την ενεργειακή φτώχεια, μέσω της αποκεντρωμένης παραγωγής ηλεκτρικής ενέργειας από τις ΑΠΕ.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Από τον Απρίλιο του 2020 είχαμε εγκαίρως προτείνει τρόπους για την ενεργειακή αποδοτικότητα της εξοικονόμησης ενέργειας, τη διάθεση εθνικών πόρων και πόρων του ΕΣΠΑ σε ένα πρόγραμμα ενεργειακής αναβάθμισης και εξοικονόμησης ενέργειας όλων των δομών υγείας της χώρας. Από τον Μάρτιο έχουμε προτείνει τον κλιματικό νόμο. Και από τον Φλεβάρη, ως Κίνημα Αλλαγής, ζητάμε την αναθεώρηση της κυβερνητικής πολιτικής απέναντι στις ενεργειακές κοινότητες, με άμεσα μέσα στήριξής τους. Εσείς τώρα, με το νομοσχέδιο αυτό, καταργείτε την προτεραιότητα των ενεργειακών αυτών κοινοτήτων για χορήγηση προσφοράς σύνδεσης με τον ΑΔΜΗΕ, στις αιτήσεις που έχουν γίνει από 1-1-2021.</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Αυτά τα μπρος-πίσω, όπως τα έχουν επισημάνει και οι συνάδελφοί μου, τα έχουμε αναφέρει με τις ενεργειακές κοινότητες: Τα άνοιξε-κλείσε των </w:t>
      </w:r>
      <w:proofErr w:type="spellStart"/>
      <w:r w:rsidRPr="00015B0C">
        <w:rPr>
          <w:rFonts w:ascii="Arial" w:hAnsi="Arial"/>
          <w:sz w:val="24"/>
          <w:szCs w:val="24"/>
          <w:lang w:eastAsia="el-GR"/>
        </w:rPr>
        <w:t>λιγνιτικών</w:t>
      </w:r>
      <w:proofErr w:type="spellEnd"/>
      <w:r w:rsidRPr="00015B0C">
        <w:rPr>
          <w:rFonts w:ascii="Arial" w:hAnsi="Arial"/>
          <w:sz w:val="24"/>
          <w:szCs w:val="24"/>
          <w:lang w:eastAsia="el-GR"/>
        </w:rPr>
        <w:t xml:space="preserve"> μονάδων, η κακή και καθυστερημένη εφαρμογή των προγραμμάτων «ΕΞΟΙΚΟΝΟΜΩ», όπως επίσης και ο αποκλεισμός περιοχών, όπως η Χαλκιδική, από το φυσικό αέριο έχουν δημιουργήσει μια ιδιαίτερα δύσκολη κατάσταση στη διαχείριση, μια κατάσταση η οποία έχει οδηγήσει στην αύξηση </w:t>
      </w:r>
      <w:r w:rsidRPr="00015B0C">
        <w:rPr>
          <w:rFonts w:ascii="Arial" w:hAnsi="Arial"/>
          <w:sz w:val="24"/>
          <w:szCs w:val="24"/>
          <w:lang w:eastAsia="el-GR"/>
        </w:rPr>
        <w:lastRenderedPageBreak/>
        <w:t>των ποσών και στην ουσία την επιδότηση του φυσικού αερίου, το οποίο πλέον αποτελεί σχεδόν κατά 50% την πηγή ηλεκτρικής ενέργειας στη χώρα μας.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Πεντακόσιες χιλιάδες οικογένειες, κύριε Υπουργέ, και χιλιάδες ακόμα επιχειρήσεις που χρησιμοποιούν το φυσικό αέριο, θα χρειαστεί να καταβάλουν τα διπλά ενεργειακά έξοδα, καθώς η άνοδος της διεθνούς τιμής έχει οδηγήσει σε διπλασιασμό του κόστους σε σύγκριση με πέρυσι. Οι περισσότερες κυβερνήσεις έχουν ήδη ανακοινώσει άμεσα μέτρα, για να μετριάσουν τον αντίκτυπο της αύξησης των τιμών της ενέργειας στις επιχειρήσεις και τα νοικοκυριά. Και εμείς πώς πορευόμαστε;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Η κλιματική, λοιπόν, πραγματικότητα θα πρέπει να αντιμετωπιστεί με λύσεις όντας φιλικές προς το περιβάλλον και οικονομικές. Το ζητούμενο, όμως, παραμένει πιο επιτακτικό από ποτέ: φθηνό ρεύμα και φθηνή θέρμανση.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Κύριε Υπουργέ, παρ’ όλο που στο παρόν νομοσχέδιο υπάρχουν διατάξεις που κινούνται προς τη σωστή κατεύθυνση, δυστυχώς, τα μέτρα αυτά δεν καλύπτουν την κατανάλωση μιας τετραμελούς οικογένειας. Το επίδομα θέρμανσης δεν καλύπτει τη μεσαία τάξη και την πραγματική επιβάρυνση των ασθενέστερων, ούτε περιλαμβάνετε κάτι για τις αυξήσεις των τιμών προϊόντων λαϊκής κατανάλωσης, μιας και το αυξανόμενο ενεργειακό κόστος των επιχειρήσεων </w:t>
      </w:r>
      <w:proofErr w:type="spellStart"/>
      <w:r w:rsidRPr="00015B0C">
        <w:rPr>
          <w:rFonts w:ascii="Arial" w:hAnsi="Arial"/>
          <w:sz w:val="24"/>
          <w:szCs w:val="24"/>
          <w:lang w:eastAsia="el-GR"/>
        </w:rPr>
        <w:t>μετακυλίεται</w:t>
      </w:r>
      <w:proofErr w:type="spellEnd"/>
      <w:r w:rsidRPr="00015B0C">
        <w:rPr>
          <w:rFonts w:ascii="Arial" w:hAnsi="Arial"/>
          <w:sz w:val="24"/>
          <w:szCs w:val="24"/>
          <w:lang w:eastAsia="el-GR"/>
        </w:rPr>
        <w:t xml:space="preserve"> στον καταναλωτή και στην ελληνική κοινωνία και οικονομία, οι οποίες παραμένουν απροστάτευτες.</w:t>
      </w:r>
    </w:p>
    <w:p w:rsidR="00015B0C" w:rsidRPr="00015B0C" w:rsidRDefault="00015B0C" w:rsidP="00015B0C">
      <w:pPr>
        <w:spacing w:after="160" w:line="600" w:lineRule="auto"/>
        <w:ind w:firstLine="720"/>
        <w:jc w:val="both"/>
        <w:rPr>
          <w:rFonts w:ascii="Arial" w:hAnsi="Arial"/>
          <w:color w:val="000000" w:themeColor="text1"/>
          <w:sz w:val="24"/>
          <w:szCs w:val="24"/>
          <w:lang w:eastAsia="el-GR"/>
        </w:rPr>
      </w:pPr>
      <w:r w:rsidRPr="00015B0C">
        <w:rPr>
          <w:rFonts w:ascii="Arial" w:hAnsi="Arial"/>
          <w:sz w:val="24"/>
          <w:szCs w:val="24"/>
          <w:lang w:eastAsia="el-GR"/>
        </w:rPr>
        <w:lastRenderedPageBreak/>
        <w:t xml:space="preserve">Μπροστά μας, λοιπόν, έχουμε την κλιματική αλλαγή, την κλιματική </w:t>
      </w:r>
      <w:r w:rsidRPr="00015B0C">
        <w:rPr>
          <w:rFonts w:ascii="Arial" w:hAnsi="Arial"/>
          <w:color w:val="000000" w:themeColor="text1"/>
          <w:sz w:val="24"/>
          <w:szCs w:val="24"/>
          <w:lang w:eastAsia="el-GR"/>
        </w:rPr>
        <w:t xml:space="preserve">κρίση, η οποία θα φέρει και άλλα φαινόμενα, καθώς ο χειμώνας που έρχεται θα συνεχίσει να δοκιμάζει τις αντοχές των πολιτών. </w:t>
      </w:r>
    </w:p>
    <w:p w:rsidR="00015B0C" w:rsidRPr="00015B0C" w:rsidRDefault="00015B0C" w:rsidP="00015B0C">
      <w:pPr>
        <w:spacing w:after="160" w:line="600" w:lineRule="auto"/>
        <w:ind w:firstLine="720"/>
        <w:jc w:val="both"/>
        <w:rPr>
          <w:rFonts w:ascii="Arial" w:hAnsi="Arial"/>
          <w:color w:val="000000" w:themeColor="text1"/>
          <w:sz w:val="24"/>
          <w:szCs w:val="24"/>
          <w:lang w:eastAsia="el-GR"/>
        </w:rPr>
      </w:pPr>
      <w:r w:rsidRPr="00015B0C">
        <w:rPr>
          <w:rFonts w:ascii="Arial" w:hAnsi="Arial"/>
          <w:color w:val="000000" w:themeColor="text1"/>
          <w:sz w:val="24"/>
          <w:szCs w:val="24"/>
          <w:lang w:eastAsia="el-GR"/>
        </w:rPr>
        <w:t xml:space="preserve">Στόχος, λοιπόν, του παρόντος νομοσχεδίου τη στιγμή αυτή, κύριε Υπουργέ και κυρίες και κύριοι συνάδελφοι, θα έπρεπε να είναι, πρώτον, η εξισορρόπηση των αυξήσεων που είχαν αρχίσει να φαίνονται στους λογαριασμούς των καταναλωτών από τον Αύγουστο και το τέλος των γκρίζων ζωνών στα ενεργειακά τιμολόγια που παραλαμβάνουν οι πολίτες και επίσης να υπάρξει διαφάνεια στις χρεώσεις. </w:t>
      </w:r>
    </w:p>
    <w:p w:rsidR="00015B0C" w:rsidRPr="00015B0C" w:rsidRDefault="00015B0C" w:rsidP="00015B0C">
      <w:pPr>
        <w:spacing w:after="160" w:line="600" w:lineRule="auto"/>
        <w:ind w:firstLine="720"/>
        <w:jc w:val="both"/>
        <w:rPr>
          <w:rFonts w:ascii="Arial" w:hAnsi="Arial"/>
          <w:color w:val="000000" w:themeColor="text1"/>
          <w:sz w:val="24"/>
          <w:szCs w:val="24"/>
          <w:lang w:eastAsia="el-GR"/>
        </w:rPr>
      </w:pPr>
      <w:r w:rsidRPr="00015B0C">
        <w:rPr>
          <w:rFonts w:ascii="Arial" w:hAnsi="Arial"/>
          <w:color w:val="000000" w:themeColor="text1"/>
          <w:sz w:val="24"/>
          <w:szCs w:val="24"/>
          <w:lang w:eastAsia="el-GR"/>
        </w:rPr>
        <w:t xml:space="preserve">Εάν η νομοθέτηση αυτή γινόταν με γνώμονα την αποσυμφόρηση των ήδη οικονομικά και ψυχολογικά επιβεβαιωμένων συμπολιτών μας και με προτεινόμενους μηχανισμούς στήριξης, θα ήμασταν στη σωστή κατεύθυνση. Στο πλαίσιο, λοιπόν, αυτό πρέπει να γίνουν οι απαραίτητες αλλαγές που θα αφορούν τους πολίτες της κοινωνίας μας. </w:t>
      </w:r>
    </w:p>
    <w:p w:rsidR="00015B0C" w:rsidRPr="00015B0C" w:rsidRDefault="00015B0C" w:rsidP="00015B0C">
      <w:pPr>
        <w:spacing w:after="160" w:line="600" w:lineRule="auto"/>
        <w:ind w:firstLine="720"/>
        <w:jc w:val="both"/>
        <w:rPr>
          <w:rFonts w:ascii="Arial" w:hAnsi="Arial"/>
          <w:color w:val="000000" w:themeColor="text1"/>
          <w:sz w:val="24"/>
          <w:szCs w:val="24"/>
          <w:lang w:eastAsia="el-GR"/>
        </w:rPr>
      </w:pPr>
      <w:r w:rsidRPr="00015B0C">
        <w:rPr>
          <w:rFonts w:ascii="Arial" w:hAnsi="Arial"/>
          <w:color w:val="000000" w:themeColor="text1"/>
          <w:sz w:val="24"/>
          <w:szCs w:val="24"/>
          <w:lang w:eastAsia="el-GR"/>
        </w:rPr>
        <w:t>Σας ευχαριστώ πάρα πολύ.</w:t>
      </w:r>
    </w:p>
    <w:p w:rsidR="00015B0C" w:rsidRPr="00015B0C" w:rsidRDefault="00015B0C" w:rsidP="00015B0C">
      <w:pPr>
        <w:tabs>
          <w:tab w:val="left" w:pos="1791"/>
        </w:tabs>
        <w:spacing w:after="160" w:line="600" w:lineRule="auto"/>
        <w:ind w:firstLine="720"/>
        <w:jc w:val="center"/>
        <w:rPr>
          <w:rFonts w:ascii="Arial" w:hAnsi="Arial"/>
          <w:color w:val="000000" w:themeColor="text1"/>
          <w:sz w:val="24"/>
          <w:szCs w:val="24"/>
          <w:lang w:eastAsia="el-GR"/>
        </w:rPr>
      </w:pPr>
      <w:r w:rsidRPr="00015B0C">
        <w:rPr>
          <w:rFonts w:ascii="Arial" w:hAnsi="Arial"/>
          <w:color w:val="000000" w:themeColor="text1"/>
          <w:sz w:val="24"/>
          <w:szCs w:val="24"/>
          <w:lang w:eastAsia="el-GR"/>
        </w:rPr>
        <w:t>(Χειροκροτήματα από την πτέρυγα του Κινήματος Αλλαγής)</w:t>
      </w:r>
    </w:p>
    <w:p w:rsidR="00015B0C" w:rsidRPr="00015B0C" w:rsidRDefault="00015B0C" w:rsidP="00015B0C">
      <w:pPr>
        <w:spacing w:after="160" w:line="600" w:lineRule="auto"/>
        <w:ind w:firstLine="720"/>
        <w:jc w:val="both"/>
        <w:rPr>
          <w:rFonts w:ascii="Arial" w:hAnsi="Arial"/>
          <w:color w:val="000000" w:themeColor="text1"/>
          <w:sz w:val="24"/>
          <w:szCs w:val="24"/>
          <w:lang w:eastAsia="el-GR"/>
        </w:rPr>
      </w:pPr>
      <w:r w:rsidRPr="00015B0C">
        <w:rPr>
          <w:rFonts w:ascii="Arial" w:hAnsi="Arial"/>
          <w:b/>
          <w:color w:val="000000" w:themeColor="text1"/>
          <w:sz w:val="24"/>
          <w:szCs w:val="24"/>
          <w:lang w:eastAsia="el-GR"/>
        </w:rPr>
        <w:t>ΠΡΟΕΔΡΕΥΩΝ (Αθανάσιος Μπούρας):</w:t>
      </w:r>
      <w:r w:rsidRPr="00015B0C">
        <w:rPr>
          <w:rFonts w:ascii="Arial" w:hAnsi="Arial"/>
          <w:color w:val="000000" w:themeColor="text1"/>
          <w:sz w:val="24"/>
          <w:szCs w:val="24"/>
          <w:lang w:eastAsia="el-GR"/>
        </w:rPr>
        <w:t xml:space="preserve"> Κι εμείς ευχαριστούμε τον κ. Πάνα. </w:t>
      </w:r>
    </w:p>
    <w:p w:rsidR="00015B0C" w:rsidRPr="00015B0C" w:rsidRDefault="00015B0C" w:rsidP="00015B0C">
      <w:pPr>
        <w:spacing w:after="160" w:line="600" w:lineRule="auto"/>
        <w:ind w:firstLine="720"/>
        <w:jc w:val="both"/>
        <w:rPr>
          <w:rFonts w:ascii="Arial" w:hAnsi="Arial"/>
          <w:color w:val="000000" w:themeColor="text1"/>
          <w:sz w:val="24"/>
          <w:szCs w:val="24"/>
          <w:lang w:eastAsia="el-GR"/>
        </w:rPr>
      </w:pPr>
      <w:r w:rsidRPr="00015B0C">
        <w:rPr>
          <w:rFonts w:ascii="Arial" w:hAnsi="Arial"/>
          <w:color w:val="000000" w:themeColor="text1"/>
          <w:sz w:val="24"/>
          <w:szCs w:val="24"/>
          <w:lang w:eastAsia="el-GR"/>
        </w:rPr>
        <w:lastRenderedPageBreak/>
        <w:t xml:space="preserve">Και τώρα θα πάμε στις δευτερολογίες των ειδικών αγορητών και των εισηγητών. Δεν είναι εδώ όλοι οι ειδικοί αγορητές, οπότε τον λόγο θα δώσω κατ’ αρχάς στην κ. Πέρκα. </w:t>
      </w:r>
    </w:p>
    <w:p w:rsidR="00015B0C" w:rsidRPr="00015B0C" w:rsidRDefault="00015B0C" w:rsidP="00015B0C">
      <w:pPr>
        <w:spacing w:after="160" w:line="600" w:lineRule="auto"/>
        <w:ind w:firstLine="720"/>
        <w:jc w:val="both"/>
        <w:rPr>
          <w:rFonts w:ascii="Arial" w:hAnsi="Arial"/>
          <w:color w:val="000000" w:themeColor="text1"/>
          <w:sz w:val="24"/>
          <w:szCs w:val="24"/>
          <w:lang w:eastAsia="el-GR"/>
        </w:rPr>
      </w:pPr>
      <w:r w:rsidRPr="00015B0C">
        <w:rPr>
          <w:rFonts w:ascii="Arial" w:hAnsi="Arial"/>
          <w:b/>
          <w:color w:val="000000" w:themeColor="text1"/>
          <w:sz w:val="24"/>
          <w:szCs w:val="24"/>
          <w:lang w:eastAsia="el-GR"/>
        </w:rPr>
        <w:t xml:space="preserve">ΘΕΟΠΙΣΤΗ (ΠΕΤΗ) ΠΕΡΚΑ: </w:t>
      </w:r>
      <w:r w:rsidRPr="00015B0C">
        <w:rPr>
          <w:rFonts w:ascii="Arial" w:hAnsi="Arial"/>
          <w:color w:val="000000" w:themeColor="text1"/>
          <w:sz w:val="24"/>
          <w:szCs w:val="24"/>
          <w:lang w:eastAsia="el-GR"/>
        </w:rPr>
        <w:t xml:space="preserve">Ευχαριστώ, κύριε Πρόεδρε.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Η αλήθεια είναι ότι αυτές τις μέρες συζητήσαμε πάρα πολύ τα θέματα του νομοσχεδίου. Άρα στο κλείσιμο θα πω εγώ το παράπονό μου. Περιμένω κάποιες απαντήσεις από τον κύριο Υπουργό σε ερωτήσεις που έθεσα από την πρώτη στιγμή, από την πρώτη επιτροπή, τις οποίες δεν έχω λάβει ακόμα. Θα τις επαναλάβω πάρα πολύ σύντομα.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Θέλω να μας πει για τη συμφωνία με την Ευρωπαϊκή Επιτροπή σε ό,τι αφορά τα </w:t>
      </w:r>
      <w:r w:rsidRPr="00015B0C">
        <w:rPr>
          <w:rFonts w:ascii="Arial" w:hAnsi="Arial"/>
          <w:sz w:val="24"/>
          <w:szCs w:val="24"/>
          <w:lang w:val="en-US" w:eastAsia="el-GR"/>
        </w:rPr>
        <w:t>Antitrust</w:t>
      </w:r>
      <w:r w:rsidRPr="00015B0C">
        <w:rPr>
          <w:rFonts w:ascii="Arial" w:hAnsi="Arial"/>
          <w:sz w:val="24"/>
          <w:szCs w:val="24"/>
          <w:lang w:eastAsia="el-GR"/>
        </w:rPr>
        <w:t>, πώς η συμμετοχή και του ευρωπαϊκού χρηματιστηρίου βοηθά την εγχώρια αγορά, πώς πουλήθηκαν οι ποσότητες χωρίς το θεσμικό πλαίσιο, το οποίο ακόμη δεν έχει ψηφιστεί, είναι αυτό που συζητάμε, και ο εντολοδόχος παρακολούθησης. Να μας πει εάν τελικά η πρόβλεψη που έχει η ανακοίνωση της Ευρωπαϊκής Επιτροπής ότι θα μπορεί να δίνει και εκτός λιγνίτη ηλεκτροπαραγωγή, γιατί δεν έχει περάσει στο άρθρο 45 και παραμένει ένα κενό. Αυτά θα πρέπει να απαντηθούν οπωσδήποτε σήμερα, αλλιώς ειλικρινά σάς λέω, αγαπητοί συνάδελφοι, είναι σαν να συζητάμε άνευ λόγου.</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Πάμε, όμως, τώρα στα υπόλοιπα. Σε ό,τι αφορά την οδηγία δεν έχω να προσθέσω τίποτα άλλο. Πραγματικά είναι χωρίς έμπνευση, χωρίς όραμα, χωρίς να την έχουμε αγκαλιάσει στο σκεπτικό της. Έχουμε βρει μάλιστα και άρθρα που δεν συμβαδίζουν καν με αυτή την οδηγία. Γίνεται αντικατάσταση άρθρων και βολεύουν άλλες επιδιώξεις.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Σε αυτό το κομμάτι, όμως, της απόδοσης και επειδή έχω πάρει αφορμή από ένα δελτίο Τύπου του ΥΠΕΝ, που λέει για αποδοτική θέρμανση και ψύξη από ΑΠΕ, το οποίο υπάρχει, πολύ ωραίο και σωστό, θα ρωτήσω λοιπόν τον κύριο Υπουργό: Με τις τηλεθερμάνσεις Φλώρινας - Μεγαλόπολης, πρώτον, που κόψατε και θα πάνε με φυσικό αέριο να θερμανθούν οι κάτοικοι το οποίο θα λήξει και είναι οι ίδιοι κάτοικοι που πλήρωσαν τη μονοκαλλιέργεια του λιγνίτη και τις επιπτώσεις που αυτό έφερε -ειδικά για τη Φλώρινα να πω ότι έχει τις χαμηλότερες θερμοκρασίες που υπάρχουν στη χώρα μας ως πόλη- και θα μπει το φυσικό αέριο με χρήμα βεβαίως δημόσιο, οι κάτοικοι θα μπουν κι αυτοί σε έξοδα και σε λίγα χρόνια θα τους πουν ότι κόβεται το φυσικό αέριο γιατί είναι ορυκτό καύσιμο. Και επιβεβαιώνεται η πολιτική της Κυβέρνησης ότι όταν λέει </w:t>
      </w:r>
      <w:proofErr w:type="spellStart"/>
      <w:r w:rsidRPr="00015B0C">
        <w:rPr>
          <w:rFonts w:ascii="Arial" w:hAnsi="Arial"/>
          <w:sz w:val="24"/>
          <w:szCs w:val="24"/>
          <w:lang w:eastAsia="el-GR"/>
        </w:rPr>
        <w:t>απολιγνιτοποίηση</w:t>
      </w:r>
      <w:proofErr w:type="spellEnd"/>
      <w:r w:rsidRPr="00015B0C">
        <w:rPr>
          <w:rFonts w:ascii="Arial" w:hAnsi="Arial"/>
          <w:sz w:val="24"/>
          <w:szCs w:val="24"/>
          <w:lang w:eastAsia="el-GR"/>
        </w:rPr>
        <w:t xml:space="preserve"> εννοεί </w:t>
      </w:r>
      <w:proofErr w:type="spellStart"/>
      <w:r w:rsidRPr="00015B0C">
        <w:rPr>
          <w:rFonts w:ascii="Arial" w:hAnsi="Arial"/>
          <w:sz w:val="24"/>
          <w:szCs w:val="24"/>
          <w:lang w:eastAsia="el-GR"/>
        </w:rPr>
        <w:t>απολιγνιτοποίηση</w:t>
      </w:r>
      <w:proofErr w:type="spellEnd"/>
      <w:r w:rsidRPr="00015B0C">
        <w:rPr>
          <w:rFonts w:ascii="Arial" w:hAnsi="Arial"/>
          <w:sz w:val="24"/>
          <w:szCs w:val="24"/>
          <w:lang w:eastAsia="el-GR"/>
        </w:rPr>
        <w:t xml:space="preserve"> και όχι </w:t>
      </w:r>
      <w:proofErr w:type="spellStart"/>
      <w:r w:rsidRPr="00015B0C">
        <w:rPr>
          <w:rFonts w:ascii="Arial" w:hAnsi="Arial"/>
          <w:sz w:val="24"/>
          <w:szCs w:val="24"/>
          <w:lang w:eastAsia="el-GR"/>
        </w:rPr>
        <w:t>απο</w:t>
      </w:r>
      <w:proofErr w:type="spellEnd"/>
      <w:r w:rsidRPr="00015B0C">
        <w:rPr>
          <w:rFonts w:ascii="Arial" w:hAnsi="Arial"/>
          <w:sz w:val="24"/>
          <w:szCs w:val="24"/>
          <w:lang w:eastAsia="el-GR"/>
        </w:rPr>
        <w:t xml:space="preserve">-ανθρακοποίηση και αντικατάσταση του λιγνίτη με φυσικό αέριο. Από εκεί προκύπτει άλλωστε και η επιλογή για την «Πτολεμαΐδα 5», την οποία θεωρούμε απαράδεκτη. Ενάμισι δισεκατομμύριο ευρώ σε ένα έργο που ακόμα δουλεύεται και δεν έχει ξεκινήσει. </w:t>
      </w:r>
      <w:r w:rsidRPr="00015B0C">
        <w:rPr>
          <w:rFonts w:ascii="Arial" w:hAnsi="Arial"/>
          <w:sz w:val="24"/>
          <w:szCs w:val="24"/>
          <w:lang w:eastAsia="el-GR"/>
        </w:rPr>
        <w:lastRenderedPageBreak/>
        <w:t xml:space="preserve">Αν προλάβει να δουλέψει έναν χρόνο είναι ζήτημα με λιγνίτη και μετά να γίνει φυσικού αερίου.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Παρακαλώ πολύ, ακούστε αυτή την πρόταση. Ακολουθείστε και μια πρόταση της </w:t>
      </w:r>
      <w:r w:rsidRPr="00015B0C">
        <w:rPr>
          <w:rFonts w:ascii="Arial" w:hAnsi="Arial"/>
          <w:sz w:val="24"/>
          <w:szCs w:val="24"/>
          <w:lang w:val="en-US" w:eastAsia="el-GR"/>
        </w:rPr>
        <w:t>World</w:t>
      </w:r>
      <w:r w:rsidRPr="00015B0C">
        <w:rPr>
          <w:rFonts w:ascii="Arial" w:hAnsi="Arial"/>
          <w:sz w:val="24"/>
          <w:szCs w:val="24"/>
          <w:lang w:eastAsia="el-GR"/>
        </w:rPr>
        <w:t xml:space="preserve"> </w:t>
      </w:r>
      <w:r w:rsidRPr="00015B0C">
        <w:rPr>
          <w:rFonts w:ascii="Arial" w:hAnsi="Arial"/>
          <w:sz w:val="24"/>
          <w:szCs w:val="24"/>
          <w:lang w:val="en-US" w:eastAsia="el-GR"/>
        </w:rPr>
        <w:t>Bank</w:t>
      </w:r>
      <w:r w:rsidRPr="00015B0C">
        <w:rPr>
          <w:rFonts w:ascii="Arial" w:hAnsi="Arial"/>
          <w:sz w:val="24"/>
          <w:szCs w:val="24"/>
          <w:lang w:eastAsia="el-GR"/>
        </w:rPr>
        <w:t xml:space="preserve">, η οποία μιλά για αποθήκευση. Υπάρχουν και άλλες προτάσεις τις οποίες πρέπει να εξετάσετε, γιατί είναι η περιουσία του ελληνικού λαού.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Όμως, για να γυρίσω στις τηλεθερμάνσεις, πέρα από τη Φλώρινα και τη Μεγαλόπολη, που είναι αστεία παραδείγματα πραγματικά για τα ευρωπαϊκά δεδομένα, εγώ δεν έχω δει να ετοιμάζετε πουθενά και μια τηλεθέρμανση από ΑΠΕ, αποδοτική θέρμανση - ψύξη. Αυτά είναι όλα ωραία κείμενα τα οποία δεν πατούν σε μια πραγματικότητα.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Ακούστε λίγο. Είπα και πριν και το επαναλαμβάνω: Είναι πολύ μεγάλο στοίχημα η πράσινη μετάβαση. Είναι πολύ δύσκολο για τις περιοχές που έχουν μεγάλη σχέση με τον άνθρακα η </w:t>
      </w:r>
      <w:proofErr w:type="spellStart"/>
      <w:r w:rsidRPr="00015B0C">
        <w:rPr>
          <w:rFonts w:ascii="Arial" w:hAnsi="Arial"/>
          <w:sz w:val="24"/>
          <w:szCs w:val="24"/>
          <w:lang w:eastAsia="el-GR"/>
        </w:rPr>
        <w:t>απολιγνιτοποίηση</w:t>
      </w:r>
      <w:proofErr w:type="spellEnd"/>
      <w:r w:rsidRPr="00015B0C">
        <w:rPr>
          <w:rFonts w:ascii="Arial" w:hAnsi="Arial"/>
          <w:sz w:val="24"/>
          <w:szCs w:val="24"/>
          <w:lang w:eastAsia="el-GR"/>
        </w:rPr>
        <w:t xml:space="preserve">. Εμείς λέμε «ναι» στην πράσινη μετάβαση, λέμε «ναι» και στην </w:t>
      </w:r>
      <w:proofErr w:type="spellStart"/>
      <w:r w:rsidRPr="00015B0C">
        <w:rPr>
          <w:rFonts w:ascii="Arial" w:hAnsi="Arial"/>
          <w:sz w:val="24"/>
          <w:szCs w:val="24"/>
          <w:lang w:eastAsia="el-GR"/>
        </w:rPr>
        <w:t>απολιγνιτοποίηση</w:t>
      </w:r>
      <w:proofErr w:type="spellEnd"/>
      <w:r w:rsidRPr="00015B0C">
        <w:rPr>
          <w:rFonts w:ascii="Arial" w:hAnsi="Arial"/>
          <w:sz w:val="24"/>
          <w:szCs w:val="24"/>
          <w:lang w:eastAsia="el-GR"/>
        </w:rPr>
        <w:t xml:space="preserve"> με σχέδιο. Πρέπει να υπάρχει προετοιμασία όταν εξαγγέλλεται. Άρα σημαίνει ότι σταματάει η λειτουργία και θα υπάρχουν πάρα πολλές επιπτώσεις. Η ανεργία, όπως σας είπα, έχει ξεφύγει στην περιοχή.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Μέχρι σήμερα, δύο χρόνια μετά, δεν έχουμε δει τα ειδικά πολεοδομικά σχέδια από τα οποία εξαρτάται και το είδος της αποκατάστασης, που θα είναι </w:t>
      </w:r>
      <w:r w:rsidRPr="00015B0C">
        <w:rPr>
          <w:rFonts w:ascii="Arial" w:hAnsi="Arial"/>
          <w:sz w:val="24"/>
          <w:szCs w:val="24"/>
          <w:lang w:val="en-US" w:eastAsia="el-GR"/>
        </w:rPr>
        <w:t>re</w:t>
      </w:r>
      <w:r w:rsidRPr="00015B0C">
        <w:rPr>
          <w:rFonts w:ascii="Arial" w:hAnsi="Arial"/>
          <w:sz w:val="24"/>
          <w:szCs w:val="24"/>
          <w:lang w:eastAsia="el-GR"/>
        </w:rPr>
        <w:t>-</w:t>
      </w:r>
      <w:r w:rsidRPr="00015B0C">
        <w:rPr>
          <w:rFonts w:ascii="Arial" w:hAnsi="Arial"/>
          <w:sz w:val="24"/>
          <w:szCs w:val="24"/>
          <w:lang w:val="en-US" w:eastAsia="el-GR"/>
        </w:rPr>
        <w:t>proposing</w:t>
      </w:r>
      <w:r w:rsidRPr="00015B0C">
        <w:rPr>
          <w:rFonts w:ascii="Arial" w:hAnsi="Arial"/>
          <w:sz w:val="24"/>
          <w:szCs w:val="24"/>
          <w:lang w:eastAsia="el-GR"/>
        </w:rPr>
        <w:t xml:space="preserve"> για ποια χρήση θα είναι αυτά τα εδάφη. Δεν τα έχουμε δει ακόμα. Δύο χρόνια περιμένουμε. Αν δεν τακτοποιήσεις τον χώρο, τι θα κάνεις εκεί πέρα;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Να μην πούμε για τις εμβληματικές επενδύσεις που είδαμε σαν σχέδιο, το </w:t>
      </w:r>
      <w:r w:rsidRPr="00015B0C">
        <w:rPr>
          <w:rFonts w:ascii="Arial" w:hAnsi="Arial"/>
          <w:sz w:val="24"/>
          <w:szCs w:val="24"/>
          <w:lang w:val="en-US" w:eastAsia="el-GR"/>
        </w:rPr>
        <w:t>master</w:t>
      </w:r>
      <w:r w:rsidRPr="00015B0C">
        <w:rPr>
          <w:rFonts w:ascii="Arial" w:hAnsi="Arial"/>
          <w:sz w:val="24"/>
          <w:szCs w:val="24"/>
          <w:lang w:eastAsia="el-GR"/>
        </w:rPr>
        <w:t xml:space="preserve"> </w:t>
      </w:r>
      <w:r w:rsidRPr="00015B0C">
        <w:rPr>
          <w:rFonts w:ascii="Arial" w:hAnsi="Arial"/>
          <w:sz w:val="24"/>
          <w:szCs w:val="24"/>
          <w:lang w:val="en-US" w:eastAsia="el-GR"/>
        </w:rPr>
        <w:t>plan</w:t>
      </w:r>
      <w:r w:rsidRPr="00015B0C">
        <w:rPr>
          <w:rFonts w:ascii="Arial" w:hAnsi="Arial"/>
          <w:sz w:val="24"/>
          <w:szCs w:val="24"/>
          <w:lang w:eastAsia="el-GR"/>
        </w:rPr>
        <w:t xml:space="preserve"> ας πούμε, της </w:t>
      </w:r>
      <w:proofErr w:type="spellStart"/>
      <w:r w:rsidRPr="00015B0C">
        <w:rPr>
          <w:rFonts w:ascii="Arial" w:hAnsi="Arial"/>
          <w:sz w:val="24"/>
          <w:szCs w:val="24"/>
          <w:lang w:eastAsia="el-GR"/>
        </w:rPr>
        <w:t>απολιγνιτοποίησης</w:t>
      </w:r>
      <w:proofErr w:type="spellEnd"/>
      <w:r w:rsidRPr="00015B0C">
        <w:rPr>
          <w:rFonts w:ascii="Arial" w:hAnsi="Arial"/>
          <w:sz w:val="24"/>
          <w:szCs w:val="24"/>
          <w:lang w:eastAsia="el-GR"/>
        </w:rPr>
        <w:t xml:space="preserve"> και όταν ξαναήρθαν τα εδαφικά, οι εμβληματικές επενδύσεις έλειπαν. Δεν υπάρχει κανένας σχεδιασμός.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Αυτά είναι πολύ επικίνδυνα, γιατί πράσινη μετάβαση και </w:t>
      </w:r>
      <w:proofErr w:type="spellStart"/>
      <w:r w:rsidRPr="00015B0C">
        <w:rPr>
          <w:rFonts w:ascii="Arial" w:hAnsi="Arial"/>
          <w:sz w:val="24"/>
          <w:szCs w:val="24"/>
          <w:lang w:eastAsia="el-GR"/>
        </w:rPr>
        <w:t>απολιγνιτοποίηση</w:t>
      </w:r>
      <w:proofErr w:type="spellEnd"/>
      <w:r w:rsidRPr="00015B0C">
        <w:rPr>
          <w:rFonts w:ascii="Arial" w:hAnsi="Arial"/>
          <w:sz w:val="24"/>
          <w:szCs w:val="24"/>
          <w:lang w:eastAsia="el-GR"/>
        </w:rPr>
        <w:t xml:space="preserve"> σημαίνει αλλαγή του παραγωγικού προφίλ μιας περιοχής. Η αλλαγή, λοιπόν, αυτή του παραγωγικού προφίλ θέλει τουλάχιστον μια δεκαετία και πολύ-πολύ σφιχτό σχεδιασμό και πόρους φυσικά.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Έχουμε κάνει ερώτηση για την κατανομή των πόρων και ούτε εκεί βλέπουμε τίποτα, αλλά εν πάση </w:t>
      </w:r>
      <w:proofErr w:type="spellStart"/>
      <w:r w:rsidRPr="00015B0C">
        <w:rPr>
          <w:rFonts w:ascii="Arial" w:hAnsi="Arial"/>
          <w:sz w:val="24"/>
          <w:szCs w:val="24"/>
          <w:lang w:eastAsia="el-GR"/>
        </w:rPr>
        <w:t>περιπτώσει</w:t>
      </w:r>
      <w:proofErr w:type="spellEnd"/>
      <w:r w:rsidRPr="00015B0C">
        <w:rPr>
          <w:rFonts w:ascii="Arial" w:hAnsi="Arial"/>
          <w:sz w:val="24"/>
          <w:szCs w:val="24"/>
          <w:lang w:eastAsia="el-GR"/>
        </w:rPr>
        <w:t xml:space="preserve">.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(Στο σημείο αυτό κτυπάει το κουδούνι λήξεως του χρόνου ομιλίας της κυρίας Βουλευτού)</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Είπα ότι θα πω λίγα, αλλά το ξαναλέω: Γιατί το κόστος που έχουν οι πολίτες από την τηλεθέρμανση δεν επιδοτείται; Υπάρχει ο Δήμος Αμυνταίου </w:t>
      </w:r>
      <w:r w:rsidRPr="00015B0C">
        <w:rPr>
          <w:rFonts w:ascii="Arial" w:hAnsi="Arial"/>
          <w:sz w:val="24"/>
          <w:szCs w:val="24"/>
          <w:lang w:eastAsia="el-GR"/>
        </w:rPr>
        <w:lastRenderedPageBreak/>
        <w:t xml:space="preserve">που είναι με βιομάζα και εξαιρούνται από την επιδότηση της τηλεθέρμανσης. Και δεν ενισχύονται οι δημόσιες επιχειρήσεις τηλεθέρμανσης, ώστε να μη </w:t>
      </w:r>
      <w:proofErr w:type="spellStart"/>
      <w:r w:rsidRPr="00015B0C">
        <w:rPr>
          <w:rFonts w:ascii="Arial" w:hAnsi="Arial"/>
          <w:sz w:val="24"/>
          <w:szCs w:val="24"/>
          <w:lang w:eastAsia="el-GR"/>
        </w:rPr>
        <w:t>μετακυλίσουν</w:t>
      </w:r>
      <w:proofErr w:type="spellEnd"/>
      <w:r w:rsidRPr="00015B0C">
        <w:rPr>
          <w:rFonts w:ascii="Arial" w:hAnsi="Arial"/>
          <w:sz w:val="24"/>
          <w:szCs w:val="24"/>
          <w:lang w:eastAsia="el-GR"/>
        </w:rPr>
        <w:t xml:space="preserve"> το κόστος στους πολίτες. Αυτά θα πρέπει να τα δείτε.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Κατά τα άλλα, θέλω να πω ότι το θέμα του ηλεκτρικού χώρου για ενεργειακές κοινότητες και για έργα εικονικού ενεργειακού συμψηφισμού, τα χρηματοδοτικά εργαλεία από τα έσοδα δημοπράτησης των ρύπων, αλλά και από τα προγράμματα πρέπει να μπουν σε έναν συνολικό σχεδιασμό και να είναι κανόνας.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Υπάρχουν πολλές μικρές επιχειρήσεις στις περιοχές, οι οποίες, επειδή είναι αυτοαπασχολούμενοι αλλά δεν μπαίνουν στο ταμείο ανεργίας, έχουν δανειστεί και έχουν πάρει πανάκριβα μηχανήματα χωματουργικά και τα λοιπά και αυτή τη στιγμή χρωστάνε ασφαλιστικά, εφορία, τράπεζες. Κάτι πρέπει να γίνει και με αυτόν τον πληθυσμό. Όταν πας να κάνεις τέτοιες δυναμικές παρεμβάσεις, πρέπει να στηρίξεις την τοπική κοινωνία.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Για τη ΔΕΗ δεν θα </w:t>
      </w:r>
      <w:proofErr w:type="spellStart"/>
      <w:r w:rsidRPr="00015B0C">
        <w:rPr>
          <w:rFonts w:ascii="Arial" w:hAnsi="Arial"/>
          <w:sz w:val="24"/>
          <w:szCs w:val="24"/>
          <w:lang w:eastAsia="el-GR"/>
        </w:rPr>
        <w:t>ξαναπαντήσω</w:t>
      </w:r>
      <w:proofErr w:type="spellEnd"/>
      <w:r w:rsidRPr="00015B0C">
        <w:rPr>
          <w:rFonts w:ascii="Arial" w:hAnsi="Arial"/>
          <w:sz w:val="24"/>
          <w:szCs w:val="24"/>
          <w:lang w:eastAsia="el-GR"/>
        </w:rPr>
        <w:t xml:space="preserve">, γιατί πράγματι έχει γίνει πάρα πολύ κουραστική αυτή η κουβέντα. Εγώ μόνο θα πω ένα στοιχείο που δεν ειπώθηκε. Μετράτε τη χρηματιστηριακή αξία της ΔΕΗ όταν ήταν με τον ΑΔΜΗΕ και τη συγκρίνετε με τη μετά, που έχει αποσχισθεί ο ΑΔΜΗΕ. Ούτε για τις ιδιωτικοποιήσεις και το 49% του ΔΕΔΔΗΕ είπατε κάτι. Θεωρούμε ότι, επειδή ο </w:t>
      </w:r>
      <w:r w:rsidRPr="00015B0C">
        <w:rPr>
          <w:rFonts w:ascii="Arial" w:hAnsi="Arial"/>
          <w:sz w:val="24"/>
          <w:szCs w:val="24"/>
          <w:lang w:eastAsia="el-GR"/>
        </w:rPr>
        <w:lastRenderedPageBreak/>
        <w:t>ΔΕΔΔΗΕ είναι η βασική πηγή κερδοφορίας της ΔΕΗ και συνδέεται με έργα ΑΠΕ, έξυπνους μετρητές, 5</w:t>
      </w:r>
      <w:r w:rsidRPr="00015B0C">
        <w:rPr>
          <w:rFonts w:ascii="Arial" w:hAnsi="Arial"/>
          <w:sz w:val="24"/>
          <w:szCs w:val="24"/>
          <w:lang w:val="en-US" w:eastAsia="el-GR"/>
        </w:rPr>
        <w:t>G</w:t>
      </w:r>
      <w:r w:rsidRPr="00015B0C">
        <w:rPr>
          <w:rFonts w:ascii="Arial" w:hAnsi="Arial"/>
          <w:sz w:val="24"/>
          <w:szCs w:val="24"/>
          <w:lang w:eastAsia="el-GR"/>
        </w:rPr>
        <w:t xml:space="preserve">, χάνει ένα πολύ σοβαρό περιουσιακό στοιχείο.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Παρ’ όλα αυτά, κύριε Υπουργέ, στα θέματα της περιβαλλοντικής νομοθεσίας του «ΕΞΟΙΚΟΝΟΜΩ», όλο αυτό το κομμάτι νομίζω ότι το χειρίζεστε με μία προχειρότητα. Αυτό αποδεικνύεται και από την κατάθεση των τροπολογιών. Υπάρχουν άρθρα στις τροπολογίες που έρχονται σε σύγκρουση με τα άρθρα του ίδιου του νόμου που συζητάμε σήμερα εδώ.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Επίσης, και τελειώνω με αυτό, πρέπει να αφήσετε ήσυχο αυτόν τον λογαριασμό. Κάτι πρέπει να κάνετε με τον λογαριασμό του ΕΛΑΠΕ. Βλέπουμε πάλι ότι καταργείται το 60%. Ελπίζω για τους πόρους της δυτικής Μακεδονίας και της Μεγαλόπολης κάποια στιγμή -το έχετε υποσχεθεί- το 6%, που το κάνετε 1%, να επανέλθει και να μην πω να αυξηθεί λόγω </w:t>
      </w:r>
      <w:proofErr w:type="spellStart"/>
      <w:r w:rsidRPr="00015B0C">
        <w:rPr>
          <w:rFonts w:ascii="Arial" w:hAnsi="Arial"/>
          <w:sz w:val="24"/>
          <w:szCs w:val="24"/>
          <w:lang w:eastAsia="el-GR"/>
        </w:rPr>
        <w:t>απολιγνιτοποίησης</w:t>
      </w:r>
      <w:proofErr w:type="spellEnd"/>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cs="Arial"/>
          <w:b/>
          <w:sz w:val="24"/>
          <w:szCs w:val="24"/>
          <w:shd w:val="clear" w:color="auto" w:fill="FFFFFF"/>
          <w:lang w:eastAsia="el-GR"/>
        </w:rPr>
      </w:pPr>
      <w:r w:rsidRPr="00015B0C">
        <w:rPr>
          <w:rFonts w:ascii="Arial" w:hAnsi="Arial"/>
          <w:sz w:val="24"/>
          <w:szCs w:val="24"/>
          <w:lang w:eastAsia="el-GR"/>
        </w:rPr>
        <w:t xml:space="preserve">Και χρωστάω μία τελευταία απάντηση εκτός θέματος από χθες στον κ. </w:t>
      </w:r>
      <w:proofErr w:type="spellStart"/>
      <w:r w:rsidRPr="00015B0C">
        <w:rPr>
          <w:rFonts w:ascii="Arial" w:hAnsi="Arial"/>
          <w:sz w:val="24"/>
          <w:szCs w:val="24"/>
          <w:lang w:eastAsia="el-GR"/>
        </w:rPr>
        <w:t>Αμυρά</w:t>
      </w:r>
      <w:proofErr w:type="spellEnd"/>
      <w:r w:rsidRPr="00015B0C">
        <w:rPr>
          <w:rFonts w:ascii="Arial" w:hAnsi="Arial"/>
          <w:sz w:val="24"/>
          <w:szCs w:val="24"/>
          <w:lang w:eastAsia="el-GR"/>
        </w:rPr>
        <w:t>, που έχει να κάνει με την «</w:t>
      </w:r>
      <w:r w:rsidRPr="00015B0C">
        <w:rPr>
          <w:rFonts w:ascii="Arial" w:hAnsi="Arial"/>
          <w:sz w:val="24"/>
          <w:szCs w:val="24"/>
          <w:lang w:val="en-US" w:eastAsia="el-GR"/>
        </w:rPr>
        <w:t>AEGEAN</w:t>
      </w:r>
      <w:r w:rsidRPr="00015B0C">
        <w:rPr>
          <w:rFonts w:ascii="Arial" w:hAnsi="Arial"/>
          <w:sz w:val="24"/>
          <w:szCs w:val="24"/>
          <w:lang w:eastAsia="el-GR"/>
        </w:rPr>
        <w:t>» και θέλω να του πω ότι βεβαίως θα πρέπει να στηριχθούν και οι αεροπορικές εταιρείες, όπως έγινε σε όλο τον κόσμο, όχι μόνο με επιδότηση θέσεων και τα λοιπά, με κάποιους όρους και θα φέρω το παράδειγμα της Γερμανίας. Η γερμανική κυβέρνηση πήρε 20% των μετοχών επιδοτώντας τη «</w:t>
      </w:r>
      <w:r w:rsidRPr="00015B0C">
        <w:rPr>
          <w:rFonts w:ascii="Arial" w:hAnsi="Arial"/>
          <w:sz w:val="24"/>
          <w:szCs w:val="24"/>
          <w:lang w:val="en-US" w:eastAsia="el-GR"/>
        </w:rPr>
        <w:t>LUFTHANSA</w:t>
      </w:r>
      <w:r w:rsidRPr="00015B0C">
        <w:rPr>
          <w:rFonts w:ascii="Arial" w:hAnsi="Arial"/>
          <w:sz w:val="24"/>
          <w:szCs w:val="24"/>
          <w:lang w:eastAsia="el-GR"/>
        </w:rPr>
        <w:t xml:space="preserve">», δύο μέλη στο διοικητικό συμβούλιο με δικαίωμα βέτο και αρνησικυρίας και βεβαίως έβαλε και χέρι στα μπόνους που μοιράζουν στα στελέχη τους.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Αυτό εδώ δεν έγινε σε αυτή τη χώρα. Επομένως εγώ ήμουν εντός γραμμής. Ας δει και ο κ. </w:t>
      </w:r>
      <w:proofErr w:type="spellStart"/>
      <w:r w:rsidRPr="00015B0C">
        <w:rPr>
          <w:rFonts w:ascii="Arial" w:hAnsi="Arial"/>
          <w:sz w:val="24"/>
          <w:szCs w:val="24"/>
          <w:lang w:eastAsia="el-GR"/>
        </w:rPr>
        <w:t>Αμυράς</w:t>
      </w:r>
      <w:proofErr w:type="spellEnd"/>
      <w:r w:rsidRPr="00015B0C">
        <w:rPr>
          <w:rFonts w:ascii="Arial" w:hAnsi="Arial"/>
          <w:sz w:val="24"/>
          <w:szCs w:val="24"/>
          <w:lang w:eastAsia="el-GR"/>
        </w:rPr>
        <w:t xml:space="preserve"> αν η γραμμή του κόμματός του τον καλύπτει.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Ευχαριστώ.</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του ΣΥΡΙΖΑ)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ΠΡΟΕΔΡΕΥΩΝ (Αθανάσιος Μπούρας):</w:t>
      </w:r>
      <w:r w:rsidRPr="00015B0C">
        <w:rPr>
          <w:rFonts w:ascii="Arial" w:hAnsi="Arial"/>
          <w:sz w:val="24"/>
          <w:szCs w:val="24"/>
          <w:lang w:eastAsia="el-GR"/>
        </w:rPr>
        <w:t xml:space="preserve"> Και εμείς ευχαριστούμε την κ. Πέρκα.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Τον λόγο τώρα να πάρει ο ειδικός αγορητής του Κινήματος Αλλαγής, ο κ. Γιώργος </w:t>
      </w:r>
      <w:proofErr w:type="spellStart"/>
      <w:r w:rsidRPr="00015B0C">
        <w:rPr>
          <w:rFonts w:ascii="Arial" w:hAnsi="Arial"/>
          <w:sz w:val="24"/>
          <w:szCs w:val="24"/>
          <w:lang w:eastAsia="el-GR"/>
        </w:rPr>
        <w:t>Αρβανιτίδης</w:t>
      </w:r>
      <w:proofErr w:type="spellEnd"/>
      <w:r w:rsidRPr="00015B0C">
        <w:rPr>
          <w:rFonts w:ascii="Arial" w:hAnsi="Arial"/>
          <w:sz w:val="24"/>
          <w:szCs w:val="24"/>
          <w:lang w:eastAsia="el-GR"/>
        </w:rPr>
        <w:t xml:space="preserve">, αφού του παραχωρεί τη θέση της η κ. </w:t>
      </w:r>
      <w:proofErr w:type="spellStart"/>
      <w:r w:rsidRPr="00015B0C">
        <w:rPr>
          <w:rFonts w:ascii="Arial" w:hAnsi="Arial"/>
          <w:sz w:val="24"/>
          <w:szCs w:val="24"/>
          <w:lang w:eastAsia="el-GR"/>
        </w:rPr>
        <w:t>Μανωλάκου</w:t>
      </w:r>
      <w:proofErr w:type="spellEnd"/>
      <w:r w:rsidRPr="00015B0C">
        <w:rPr>
          <w:rFonts w:ascii="Arial" w:hAnsi="Arial"/>
          <w:sz w:val="24"/>
          <w:szCs w:val="24"/>
          <w:lang w:eastAsia="el-GR"/>
        </w:rPr>
        <w:t xml:space="preserve">.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Ορίστε, κύριε </w:t>
      </w:r>
      <w:proofErr w:type="spellStart"/>
      <w:r w:rsidRPr="00015B0C">
        <w:rPr>
          <w:rFonts w:ascii="Arial" w:hAnsi="Arial"/>
          <w:sz w:val="24"/>
          <w:szCs w:val="24"/>
          <w:lang w:eastAsia="el-GR"/>
        </w:rPr>
        <w:t>Αρβανιτίδη</w:t>
      </w:r>
      <w:proofErr w:type="spellEnd"/>
      <w:r w:rsidRPr="00015B0C">
        <w:rPr>
          <w:rFonts w:ascii="Arial" w:hAnsi="Arial"/>
          <w:sz w:val="24"/>
          <w:szCs w:val="24"/>
          <w:lang w:eastAsia="el-GR"/>
        </w:rPr>
        <w:t xml:space="preserve">, έχετε τον λόγο.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ΓΕΩΡΓΙΟΣ ΑΡΒΑΝΙΤΙΔΗΣ:</w:t>
      </w:r>
      <w:r w:rsidRPr="00015B0C">
        <w:rPr>
          <w:rFonts w:ascii="Arial" w:hAnsi="Arial"/>
          <w:sz w:val="24"/>
          <w:szCs w:val="24"/>
          <w:lang w:eastAsia="el-GR"/>
        </w:rPr>
        <w:t xml:space="preserve"> Δεν έχουμε να χωρίσουμε κάτι με την κ. </w:t>
      </w:r>
      <w:proofErr w:type="spellStart"/>
      <w:r w:rsidRPr="00015B0C">
        <w:rPr>
          <w:rFonts w:ascii="Arial" w:hAnsi="Arial"/>
          <w:sz w:val="24"/>
          <w:szCs w:val="24"/>
          <w:lang w:eastAsia="el-GR"/>
        </w:rPr>
        <w:t>Μανωλάκου</w:t>
      </w:r>
      <w:proofErr w:type="spellEnd"/>
      <w:r w:rsidRPr="00015B0C">
        <w:rPr>
          <w:rFonts w:ascii="Arial" w:hAnsi="Arial"/>
          <w:sz w:val="24"/>
          <w:szCs w:val="24"/>
          <w:lang w:eastAsia="el-GR"/>
        </w:rPr>
        <w:t xml:space="preserve"> για να το βρούμε κατά την κοινοβουλευτική τάξη.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Παίρνω τον λόγο χωρίς να θέλω να κάνω δευτερολογία, διότι στην τοποθέτησή μου και στην τοποθέτηση πολλών συναδέλφων είναι ξεκάθαρο ότι η ίδια η διαδικασία αδικεί την προσπάθεια και του κυρίου Υπουργού, που είναι σε έναν κρίσιμο τομέα, κρίσιμο και για την πράσινη μετάβαση και τη νέα εποχή που διαμορφώνεται, αλλά και κρίσιμο για την ελληνική οικονομία.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Δεν μπορεί να συνεχίσετε, κύριε Υπουργέ, και να ακολουθείτε αυτόν τον τρόπο νομοθέτησης, γιατί αδικείτε τη δική σας προσπάθεια, με την οποία σε πάρα πολλά σημεία μπορεί κάποιος να συμφωνήσει.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Εμείς θα ψηφίσουμε αρνητικά στο νομοσχέδιο με τη δήλωση -και θα ψηφίσουμε πάρα πολλά άρθρα- ότι διαφωνούμε απόλυτα με τη διαδικασία που ακολουθείτε, η οποία μπορεί να μας οδηγήσει στη συνέχεια να μη συμμετέχουμε. Συνειδητά έλειπα αρκετά από την Αίθουσα. Δεν έχω να προσθέσω κάτι, λοιπόν. Έγιναν μονόλογοι από το Βήμα, όχι απαντήσεις ουσίας, όχι προβληματισμός. Εγώ δεν έχω κανένα πρόβλημα όταν διαφωνώ με την Κυβέρνηση, αρκεί να αιτιολογεί η Κυβέρνηση ότι δεν λέτε σωστά πράγματα, γιατί αυτό ισχύει. Το να μην απαντάς, όμως, στα βασικά επιχειρήματα στα οποία σου τίθενται με στοιχεία είναι ένα έλλειμμα.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Για αυτό, λοιπόν, το έλλειμμα της συζήτησης και για τον τρόπο νομοθέτησης με τις τροπολογίες όπως έρχονται τελευταία στιγμή θα ψηφίσουμε αρνητικά και θα ψηφίσουμε πάρα πολλά άρθρα.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Θέλω, επίσης, να αιτιολογήσω την ψήφο που θα ακολουθήσει για την υπουργική τροπολογία 1106. Περιέχει το θετικό στοιχείο που υπήρξε και η πρόταση του κ. </w:t>
      </w:r>
      <w:proofErr w:type="spellStart"/>
      <w:r w:rsidRPr="00015B0C">
        <w:rPr>
          <w:rFonts w:ascii="Arial" w:hAnsi="Arial"/>
          <w:sz w:val="24"/>
          <w:szCs w:val="24"/>
          <w:lang w:eastAsia="el-GR"/>
        </w:rPr>
        <w:t>Κεγκέρογλου</w:t>
      </w:r>
      <w:proofErr w:type="spellEnd"/>
      <w:r w:rsidRPr="00015B0C">
        <w:rPr>
          <w:rFonts w:ascii="Arial" w:hAnsi="Arial"/>
          <w:sz w:val="24"/>
          <w:szCs w:val="24"/>
          <w:lang w:eastAsia="el-GR"/>
        </w:rPr>
        <w:t xml:space="preserve"> πριν, όσον αφορά για τον διακριτό χώρο ηλεκτρικό για τις ενεργειακές κοινότητες. Και η επιχειρηματολογία μας και η αντίληψή μας και η φιλοσοφία μας είναι να την ψηφίσουμε. Θα ψηφίσουμε </w:t>
      </w:r>
      <w:r w:rsidRPr="00015B0C">
        <w:rPr>
          <w:rFonts w:ascii="Arial" w:hAnsi="Arial"/>
          <w:sz w:val="24"/>
          <w:szCs w:val="24"/>
          <w:lang w:eastAsia="el-GR"/>
        </w:rPr>
        <w:lastRenderedPageBreak/>
        <w:t xml:space="preserve">θετικά, παρ’ όλο που στις άλλες διατάξεις πιθανόν να μη συμφωνούμε, και αυτό πρέπει να ακουστεί γιατί, ναι, θα ψηφίσουμε «ναι» στην τροπολογία αυτή.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Σας ευχαριστώ.</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ΠΡΟΕΔΡΕΥΩΝ (Αθανάσιος Μπούρας):</w:t>
      </w:r>
      <w:r w:rsidRPr="00015B0C">
        <w:rPr>
          <w:rFonts w:ascii="Arial" w:hAnsi="Arial"/>
          <w:sz w:val="24"/>
          <w:szCs w:val="24"/>
          <w:lang w:eastAsia="el-GR"/>
        </w:rPr>
        <w:t xml:space="preserve"> Ευχαριστούμε τον κ. </w:t>
      </w:r>
      <w:proofErr w:type="spellStart"/>
      <w:r w:rsidRPr="00015B0C">
        <w:rPr>
          <w:rFonts w:ascii="Arial" w:hAnsi="Arial"/>
          <w:sz w:val="24"/>
          <w:szCs w:val="24"/>
          <w:lang w:eastAsia="el-GR"/>
        </w:rPr>
        <w:t>Αρβανιτίδη</w:t>
      </w:r>
      <w:proofErr w:type="spellEnd"/>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Πριν καλέσω στο Βήμα την ειδική αγορήτρια του Κομμουνιστικού Κόμματος Ελλάδας, την κ. Διαμάντω </w:t>
      </w:r>
      <w:proofErr w:type="spellStart"/>
      <w:r w:rsidRPr="00015B0C">
        <w:rPr>
          <w:rFonts w:ascii="Arial" w:hAnsi="Arial"/>
          <w:sz w:val="24"/>
          <w:szCs w:val="24"/>
          <w:lang w:eastAsia="el-GR"/>
        </w:rPr>
        <w:t>Μανωλάκου</w:t>
      </w:r>
      <w:proofErr w:type="spellEnd"/>
      <w:r w:rsidRPr="00015B0C">
        <w:rPr>
          <w:rFonts w:ascii="Arial" w:hAnsi="Arial"/>
          <w:sz w:val="24"/>
          <w:szCs w:val="24"/>
          <w:lang w:eastAsia="el-GR"/>
        </w:rPr>
        <w:t>, να κάνω μια ανακοίνωση στο Σώμα.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Κυρίες και κύριοι συνάδελφοι, έχω την τιμή να ανακοινώσω στο Σώμα ότι ο Υπουργός Δικαιοσύνης διαβίβασε στη Βουλή, σύμφωνα με το άρθρο 86 του Συντάγματος και τον ν.3126/2003, «Ποινική Ευθύνη των Υπουργών», όπως ισχύουν την 11</w:t>
      </w:r>
      <w:r w:rsidRPr="00015B0C">
        <w:rPr>
          <w:rFonts w:ascii="Arial" w:hAnsi="Arial"/>
          <w:sz w:val="24"/>
          <w:szCs w:val="24"/>
          <w:vertAlign w:val="superscript"/>
          <w:lang w:eastAsia="el-GR"/>
        </w:rPr>
        <w:t>η</w:t>
      </w:r>
      <w:r w:rsidRPr="00015B0C">
        <w:rPr>
          <w:rFonts w:ascii="Arial" w:hAnsi="Arial"/>
          <w:sz w:val="24"/>
          <w:szCs w:val="24"/>
          <w:lang w:eastAsia="el-GR"/>
        </w:rPr>
        <w:t xml:space="preserve"> Οκτωβρίου 2021 ποινική δικογραφία που αφορά στον Υπουργό Ναυτιλίας και Νησιωτικής Πολιτικής κ. Ιωάννη </w:t>
      </w:r>
      <w:proofErr w:type="spellStart"/>
      <w:r w:rsidRPr="00015B0C">
        <w:rPr>
          <w:rFonts w:ascii="Arial" w:hAnsi="Arial"/>
          <w:sz w:val="24"/>
          <w:szCs w:val="24"/>
          <w:lang w:eastAsia="el-GR"/>
        </w:rPr>
        <w:t>Πλακιωτάκη</w:t>
      </w:r>
      <w:proofErr w:type="spellEnd"/>
      <w:r w:rsidRPr="00015B0C">
        <w:rPr>
          <w:rFonts w:ascii="Arial" w:hAnsi="Arial"/>
          <w:sz w:val="24"/>
          <w:szCs w:val="24"/>
          <w:lang w:eastAsia="el-GR"/>
        </w:rPr>
        <w:t xml:space="preserve">.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τώρα καλώ στο Βήμα για τη δική της δευτερολογία την ειδική αγορήτρια του Κομμουνιστικού Κόμματος Ελλάδας, την κ. Διαμάντω </w:t>
      </w:r>
      <w:proofErr w:type="spellStart"/>
      <w:r w:rsidRPr="00015B0C">
        <w:rPr>
          <w:rFonts w:ascii="Arial" w:hAnsi="Arial"/>
          <w:sz w:val="24"/>
          <w:szCs w:val="24"/>
          <w:lang w:eastAsia="el-GR"/>
        </w:rPr>
        <w:t>Μανωλάκου</w:t>
      </w:r>
      <w:proofErr w:type="spellEnd"/>
      <w:r w:rsidRPr="00015B0C">
        <w:rPr>
          <w:rFonts w:ascii="Arial" w:hAnsi="Arial"/>
          <w:sz w:val="24"/>
          <w:szCs w:val="24"/>
          <w:lang w:eastAsia="el-GR"/>
        </w:rPr>
        <w:t xml:space="preserve">.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ΔΙΑΜΑΝΤΩ ΜΑΝΩΛΑΚΟΥ:</w:t>
      </w:r>
      <w:r w:rsidRPr="00015B0C">
        <w:rPr>
          <w:rFonts w:ascii="Arial" w:hAnsi="Arial"/>
          <w:sz w:val="24"/>
          <w:szCs w:val="24"/>
          <w:lang w:eastAsia="el-GR"/>
        </w:rPr>
        <w:t xml:space="preserve"> Δεν μας είπατε, κύριε Υπουργέ, ποιες κάνετε δεκτές από τις βουλευτικές τροπολογίες.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lastRenderedPageBreak/>
        <w:t>ΚΩΝΣΤΑΝΤΙΝΟΣ ΣΚΡΕΚΑΣ (Υπουργός Περιβάλλοντος και Ενέργειας):</w:t>
      </w:r>
      <w:r w:rsidRPr="00015B0C">
        <w:rPr>
          <w:rFonts w:ascii="Arial" w:hAnsi="Arial"/>
          <w:sz w:val="24"/>
          <w:szCs w:val="24"/>
          <w:lang w:eastAsia="el-GR"/>
        </w:rPr>
        <w:t xml:space="preserve"> Και τις δύο.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ΔΙΑΜΑΝΤΩ ΜΑΝΩΛΑΚΟΥ:</w:t>
      </w:r>
      <w:r w:rsidRPr="00015B0C">
        <w:rPr>
          <w:rFonts w:ascii="Arial" w:hAnsi="Arial"/>
          <w:sz w:val="24"/>
          <w:szCs w:val="24"/>
          <w:lang w:eastAsia="el-GR"/>
        </w:rPr>
        <w:t xml:space="preserve"> Ναι, αλλά να τοποθετηθούμε. Και τις δύο τις κάνετε;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ΠΡΟΕΔΡΕΥΩΝ (Αθανάσιος Μπούρας):</w:t>
      </w:r>
      <w:r w:rsidRPr="00015B0C">
        <w:rPr>
          <w:rFonts w:ascii="Arial" w:hAnsi="Arial"/>
          <w:sz w:val="24"/>
          <w:szCs w:val="24"/>
          <w:lang w:eastAsia="el-GR"/>
        </w:rPr>
        <w:t xml:space="preserve"> Κύριε Υπουργέ, έχετε τον λόγο.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ΔΙΑΜΑΝΤΩ ΜΑΝΩΛΑΚΟΥ:</w:t>
      </w:r>
      <w:r w:rsidRPr="00015B0C">
        <w:rPr>
          <w:rFonts w:ascii="Arial" w:hAnsi="Arial"/>
          <w:sz w:val="24"/>
          <w:szCs w:val="24"/>
          <w:lang w:eastAsia="el-GR"/>
        </w:rPr>
        <w:t xml:space="preserve"> Ναι, γιατί θέλω να τοποθετηθώ.</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ΚΩΝΣΤΑΝΤΙΝΟΣ ΣΚΡΕΚΑΣ (Υπουργός Περιβάλλοντος και Ενέργειας):</w:t>
      </w:r>
      <w:r w:rsidRPr="00015B0C">
        <w:rPr>
          <w:rFonts w:ascii="Arial" w:hAnsi="Arial"/>
          <w:sz w:val="24"/>
          <w:szCs w:val="24"/>
          <w:lang w:eastAsia="el-GR"/>
        </w:rPr>
        <w:t xml:space="preserve"> Κύριε Πρόεδρε, αναφέρω ότι κάνω αποδεκτές τις βουλευτικές τροπολογίες με αριθμό 1101 και 1102. Η 1101 έχει θέμα ασφάλισης εργατών σμύριδας. Η 1102 έχει θέμα τις χρήσεις του σταδίου «ΓΕΩΡΓΙΟΣ ΚΑΡΑΪΣΚΑΚΗΣ». Και, επίσης, έχουμε καταθέσει και δύο υπουργικές τροπολογίες με αριθμό 1105 και 1106, στις οποίες θα αναφερθώ στην ομιλία μου.</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Καταθέτω, επίσης, και τις νομοτεχνικές βελτιώσεις.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(Στο σημείο αυτό ο Υπουργός Περιβάλλοντος και Ενέργειας κ. Κωνσταντίνος Σκρέκας καταθέτει για τα Πρακτικά τις προαναφερθείσες νομοτεχνικές βελτιώσεις, οι οποίες έχουν ως εξής:</w:t>
      </w:r>
    </w:p>
    <w:p w:rsidR="00015B0C" w:rsidRPr="00015B0C" w:rsidRDefault="00015B0C" w:rsidP="00015B0C">
      <w:pPr>
        <w:spacing w:after="160" w:line="600" w:lineRule="auto"/>
        <w:ind w:firstLine="720"/>
        <w:jc w:val="center"/>
        <w:rPr>
          <w:rFonts w:ascii="Arial" w:hAnsi="Arial"/>
          <w:color w:val="FF0000"/>
          <w:sz w:val="24"/>
          <w:szCs w:val="24"/>
          <w:lang w:eastAsia="el-GR"/>
        </w:rPr>
      </w:pPr>
      <w:r w:rsidRPr="00015B0C">
        <w:rPr>
          <w:rFonts w:ascii="Arial" w:hAnsi="Arial"/>
          <w:color w:val="FF0000"/>
          <w:sz w:val="24"/>
          <w:szCs w:val="24"/>
          <w:lang w:eastAsia="el-GR"/>
        </w:rPr>
        <w:t>ΑΛΛΑΓΗ ΣΕΛΙΔΑΣ</w:t>
      </w:r>
    </w:p>
    <w:p w:rsidR="00015B0C" w:rsidRPr="00015B0C" w:rsidRDefault="00015B0C" w:rsidP="00015B0C">
      <w:pPr>
        <w:spacing w:after="160" w:line="600" w:lineRule="auto"/>
        <w:ind w:firstLine="720"/>
        <w:jc w:val="center"/>
        <w:rPr>
          <w:rFonts w:ascii="Arial" w:hAnsi="Arial"/>
          <w:color w:val="FF0000"/>
          <w:sz w:val="24"/>
          <w:szCs w:val="24"/>
          <w:lang w:eastAsia="el-GR"/>
        </w:rPr>
      </w:pPr>
      <w:r w:rsidRPr="00015B0C">
        <w:rPr>
          <w:rFonts w:ascii="Arial" w:hAnsi="Arial"/>
          <w:color w:val="FF0000"/>
          <w:sz w:val="24"/>
          <w:szCs w:val="24"/>
          <w:lang w:eastAsia="el-GR"/>
        </w:rPr>
        <w:lastRenderedPageBreak/>
        <w:t>(Να μπουν οι σελίδες 360-365)</w:t>
      </w:r>
    </w:p>
    <w:p w:rsidR="00015B0C" w:rsidRPr="00015B0C" w:rsidRDefault="00015B0C" w:rsidP="00015B0C">
      <w:pPr>
        <w:spacing w:after="160" w:line="600" w:lineRule="auto"/>
        <w:ind w:firstLine="720"/>
        <w:jc w:val="center"/>
        <w:rPr>
          <w:rFonts w:ascii="Arial" w:hAnsi="Arial"/>
          <w:color w:val="FF0000"/>
          <w:sz w:val="24"/>
          <w:szCs w:val="24"/>
          <w:lang w:eastAsia="el-GR"/>
        </w:rPr>
      </w:pPr>
      <w:r w:rsidRPr="00015B0C">
        <w:rPr>
          <w:rFonts w:ascii="Arial" w:hAnsi="Arial"/>
          <w:color w:val="FF0000"/>
          <w:sz w:val="24"/>
          <w:szCs w:val="24"/>
          <w:lang w:eastAsia="el-GR"/>
        </w:rPr>
        <w:t>ΑΛΛΑΓΗ ΣΕΛΙΔΑΣ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0"/>
          <w:lang w:eastAsia="el-GR"/>
        </w:rPr>
        <w:t xml:space="preserve">ΠΡΟΕΔΡΕΥΩΝ (Αθανάσιος Μπούρας): </w:t>
      </w:r>
      <w:r w:rsidRPr="00015B0C">
        <w:rPr>
          <w:rFonts w:ascii="Arial" w:hAnsi="Arial"/>
          <w:sz w:val="24"/>
          <w:szCs w:val="20"/>
          <w:lang w:eastAsia="el-GR"/>
        </w:rPr>
        <w:t xml:space="preserve">Κυρία </w:t>
      </w:r>
      <w:proofErr w:type="spellStart"/>
      <w:r w:rsidRPr="00015B0C">
        <w:rPr>
          <w:rFonts w:ascii="Arial" w:hAnsi="Arial"/>
          <w:sz w:val="24"/>
          <w:szCs w:val="20"/>
          <w:lang w:eastAsia="el-GR"/>
        </w:rPr>
        <w:t>Μανωλάκου</w:t>
      </w:r>
      <w:proofErr w:type="spellEnd"/>
      <w:r w:rsidRPr="00015B0C">
        <w:rPr>
          <w:rFonts w:ascii="Arial" w:hAnsi="Arial"/>
          <w:sz w:val="24"/>
          <w:szCs w:val="20"/>
          <w:lang w:eastAsia="el-GR"/>
        </w:rPr>
        <w:t>, έχετε τον λόγο.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ΔΙΑΜΑΝΤΩ ΜΑΝΩΛΑΚΟΥ:</w:t>
      </w:r>
      <w:r w:rsidRPr="00015B0C">
        <w:rPr>
          <w:rFonts w:ascii="Arial" w:hAnsi="Arial"/>
          <w:sz w:val="24"/>
          <w:szCs w:val="24"/>
          <w:lang w:eastAsia="el-GR"/>
        </w:rPr>
        <w:t xml:space="preserve"> Η κατάσταση με τις πλημμύρες είναι τραγική. Κανένα σχέδιο πρόληψης, αντιπλημμυρικής προστασίας δεν υπήρξε. Αυτό αποδεικνύεται. Και το λέω γιατί δεν είναι ότι δεν υπήρξαν εκκλήσεις.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Ας πούμε οι τρεις δήμοι, ο Πειραιάς, η Νίκαια - Ρέντης και το Μοσχάτο, έγκαιρα σας είχαν στείλει επιστολή για μέτρα άμεσης προστασίας, γιατί από τα καμένα στον Κηφισό θα κατέβαζε ό,τι μπορεί κανείς να φανταστεί και το καταλαβαίνετε και ήδη έχει φουσκώσει. Η απάντηση ήταν ένα μπαλάκι, «είμαστε αναρμόδιοι, το Υπουργείο Μεταφορών είναι υπεύθυνοι και η περιφέρεια». Τώρα εάν πνιγούν άνθρωποι και καταστραφούν λαϊκές περιουσίες, από ποιους θα ζητάτε τα ρέστα;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Στην Κέρκυρα κόσμος έχει εγκλωβιστεί επάνω στις ταράτσες. Εικόνες ντροπής βλέπουμε σε σχολικά συγκροτήματα στη Φιλαδέλφεια, τη Νέα Ιωνία, σε κοντέινερ, αυτοσχέδιες γέφυρες με τα θρανία, λεωφορείο με κόσμο στη γέφυρα εκεί κοντά έξω από το ίδρυμα «Νιάρχος» και το νερό μέχρι τη μέση.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Αλήθεια, ποια θεωρείτε πρόληψη τελικά; Σας ρωτάμε. Το μήνυμα για επικίνδυνα καιρικά φαινόμενα; Εσείς να το διαβάσετε και να μας πείτε τι μέτρα παίρνετε και να απολογηθείτε.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Τελικά, λεφτά για ανέγερση σχολείων ή αντιπλημμυρικά δεν έχετε. Έχετε, όμως, δισεκατομμύρια κάθε χρόνο για το ΝΑΤΟ και ενίσχυση των ομίλων ανανεώσιμων πηγών ενέργειας μέσα και από αυτό το νομοσχέδιο.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απευθυνόμενο στον κόσμο θέλω να πω ότι όταν εμείς λέμε «διεκδικούμε λεφτά για λαϊκές ανάγκες και όχι για το κεφάλαιο», ακριβώς αυτά εννοούμε. Να μην καιγόμαστε το καλοκαίρι και πνιγόμαστε στις δυνατές βροχές καταστρέφοντας λαϊκές περιουσίες, που με κόπο και πολλές </w:t>
      </w:r>
      <w:proofErr w:type="spellStart"/>
      <w:r w:rsidRPr="00015B0C">
        <w:rPr>
          <w:rFonts w:ascii="Arial" w:hAnsi="Arial"/>
          <w:sz w:val="24"/>
          <w:szCs w:val="24"/>
          <w:lang w:eastAsia="el-GR"/>
        </w:rPr>
        <w:t>πολλές</w:t>
      </w:r>
      <w:proofErr w:type="spellEnd"/>
      <w:r w:rsidRPr="00015B0C">
        <w:rPr>
          <w:rFonts w:ascii="Arial" w:hAnsi="Arial"/>
          <w:sz w:val="24"/>
          <w:szCs w:val="24"/>
          <w:lang w:eastAsia="el-GR"/>
        </w:rPr>
        <w:t xml:space="preserve"> θυσίες φτιάχτηκαν.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Σε ό,τι αφορά τις τροπολογίες, νύχτα τις φέρατε για να μη συζητηθούν, να μην καλεστούν ακριβώς αυτοί που ενδιαφέρονται και που θίγονται.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Στην 703, για την οποία ζητήσαμε και ονομαστική ψηφοφορία, βεβαίως την καταψηφίζουμε -δεν το συζητάμε- και ζητάμε την απόσυρσή της, γιατί είναι απαράδεκτη και προκλητική για δύο λόγους και για τα δύο της άρθρα: Αναφέρεται στον νατοϊκό μηχανισμό διενέργειας διεθνών διαγωνισμών σε τακτοποίηση χρεών του Λιμενικού προς αυτό. Δηλαδή, το Λιμενικό Σώμα, πέρα από τις Ειδικές Δυνάμεις, εντάσσεται σε διαδικασίες προμηθειών και </w:t>
      </w:r>
      <w:r w:rsidRPr="00015B0C">
        <w:rPr>
          <w:rFonts w:ascii="Arial" w:hAnsi="Arial"/>
          <w:sz w:val="24"/>
          <w:szCs w:val="24"/>
          <w:lang w:eastAsia="el-GR"/>
        </w:rPr>
        <w:lastRenderedPageBreak/>
        <w:t>εκπαίδευσης του ΝΑΤΟ. Δηλαδή, όπως γίνεται με το σύνολο του κρατικού μηχανισμού, να υπηρετεί τη νατοϊκή μηχανή του πολέμου, αυτό το πολεμικό σφαγείο.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Και, βεβαίως, εκεί που είναι προκλητικό είναι η κατάργηση οργανικών θέσεων στα ποντοπόρα πλοία. Δηλαδή, μετά από ναυτεργάτες χωρίς ασφάλιση, χωρίς συλλογικές συμβάσεις κ.λπ., ουσιαστικά τους αφήνετε και χωρίς οργανικές θέσεις. Αυτό είναι επικίνδυνο για τη ζωή και την ασφάλεια στη θάλασσα. Όμως, είναι πολύ βολικό για τα κέρδη του εφοπλιστικού κεφαλαίου. Και αυτό κάνετε. Ήδη τα συνδικάτα τα ναυτεργατικά είναι σε κινητοποίηση. Έβγαλαν καταγγελία. Εμείς καταθέτουμε την ανακοίνωσή τους στα Πρακτικά.</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Για τη 1104 θα προτιμούσαμε να ψηφίσουμε χωριστά τα άρθρα, γιατί σε ορισμένα συμφωνούμε, όπως είναι αυτά που αφορούν τους Δήμους Ιστιαίας, Αιδηψού, </w:t>
      </w:r>
      <w:proofErr w:type="spellStart"/>
      <w:r w:rsidRPr="00015B0C">
        <w:rPr>
          <w:rFonts w:ascii="Arial" w:hAnsi="Arial"/>
          <w:sz w:val="24"/>
          <w:szCs w:val="24"/>
          <w:lang w:eastAsia="el-GR"/>
        </w:rPr>
        <w:t>Μαντουδίου</w:t>
      </w:r>
      <w:proofErr w:type="spellEnd"/>
      <w:r w:rsidRPr="00015B0C">
        <w:rPr>
          <w:rFonts w:ascii="Arial" w:hAnsi="Arial"/>
          <w:sz w:val="24"/>
          <w:szCs w:val="24"/>
          <w:lang w:eastAsia="el-GR"/>
        </w:rPr>
        <w:t>, Λίμνης και Αγίας Άννας. Βεβαίως, άλλα είναι απαράδεκτα, ειδικά αυτά που ενισχύουν το κεφάλαιο και ξεπουλάνε τη ΛΑΡΚΟ.</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sz w:val="24"/>
          <w:szCs w:val="24"/>
          <w:lang w:eastAsia="el-GR"/>
        </w:rPr>
        <w:t xml:space="preserve">Σε ό,τι αφορά το άρθρο που είναι τμηματική καταβολή των επιχορηγήσεων στα νοσοκομεία λέμε «παρών», γιατί το ουσιαστικό ζήτημα δεν είναι οι δόσεις, αλλά το κύριο είναι ότι διαχρονικά είναι ανεπαρκές το ποσό της κρατικής επιδότησης που εκφράζεται στο σοβαρό πρόβλημα </w:t>
      </w:r>
      <w:proofErr w:type="spellStart"/>
      <w:r w:rsidRPr="00015B0C">
        <w:rPr>
          <w:rFonts w:ascii="Arial" w:hAnsi="Arial"/>
          <w:sz w:val="24"/>
          <w:szCs w:val="24"/>
          <w:lang w:eastAsia="el-GR"/>
        </w:rPr>
        <w:t>υποστελέχωσης</w:t>
      </w:r>
      <w:proofErr w:type="spellEnd"/>
      <w:r w:rsidRPr="00015B0C">
        <w:rPr>
          <w:rFonts w:ascii="Arial" w:hAnsi="Arial"/>
          <w:sz w:val="24"/>
          <w:szCs w:val="24"/>
          <w:lang w:eastAsia="el-GR"/>
        </w:rPr>
        <w:t xml:space="preserve"> του εξοπλισμού, των υποδομών και των άμεσων ή έμμεσων πληρωμών των </w:t>
      </w:r>
      <w:r w:rsidRPr="00015B0C">
        <w:rPr>
          <w:rFonts w:ascii="Arial" w:hAnsi="Arial"/>
          <w:sz w:val="24"/>
          <w:szCs w:val="24"/>
          <w:lang w:eastAsia="el-GR"/>
        </w:rPr>
        <w:lastRenderedPageBreak/>
        <w:t xml:space="preserve">ασθενών στα δημόσια νοσοκομεία. </w:t>
      </w:r>
      <w:r w:rsidRPr="00015B0C">
        <w:rPr>
          <w:rFonts w:ascii="Arial" w:hAnsi="Arial" w:cs="Arial"/>
          <w:bCs/>
          <w:sz w:val="24"/>
          <w:szCs w:val="24"/>
          <w:lang w:eastAsia="el-GR"/>
        </w:rPr>
        <w:t xml:space="preserve">Και βεβαίως οι δαπάνες έχουν μειωθεί δραστικά από το 2015 μέχρι το 2019, τουλάχιστον κατά 4,3%. </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Στη 1105 θα θέλαμε χωρισμό σε ό,τι αφορά τη βόρεια Εύβοια και είναι ευνοϊκό. Θέλουμε να την ψηφίσουμε, αλλά είναι απαράδεκτο να χρησιμοποιείτε τη μεγάλη καταστροφή για να αναθέτετε αντιδιαβρωτικά-αντιπλημμυρικά έργα σε ορεινούς υδρονομικούς όγκους αξίας πολύ υψηλών ποσών, όταν υπάρχει το πλαίσιο για να γίνουν πιο σύντομα και να υπάρχει διαφάνεια. Όμως, εδώ τελικά θέλετε να ευνοήσετε συγκεκριμένους.</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Επίσης, πραγματικά γελάει κανείς με την τροπολογία του άρθρου 50 σε αυτό το νομοσχέδιο. Επιχειρείτε πάνω στις ράγες που ήδη θεσμοθετήσατε να κάνετε μια κλιμάκωση του ύψους προστίμων, αφού τους υποσχεθήκατε ότι θα είναι μονοθεσίες. Εδώ βάζετε το ύψος των προστίμων με καθοριστικό κριτήριο ποιο; Όχι τη σοβαρότητα, δηλαδή την επικινδυνότητα της προκαλούμενης ρύπανσης, αλλά τον τζίρο της εταιρείας που ρυπαίνει. Τελικά πάτε να συγκαλύψετε πραγματικά μεγάλα περιβαλλοντικά εγκλήματα.</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Η 1106 είναι κι αυτή μια σειρά τροπολογιών που θα μπορούσαν να είναι και νομοσχέδιο, όμως θα πω κάτι το οποίο είναι το πιο προκλητικό. Κατά παρέκκλιση των αποφάσεων της Ρυθμιστικής Αρχής Ενέργειας, του ενεργειακού σχεδιασμού που έχετε, δεν ισχύει ούτε ακόμα και αυτός ο στοιχειώδης έλεγχος που γίνεται με τη Ρυθμιστική Αρχή Ενέργειας με </w:t>
      </w:r>
      <w:r w:rsidRPr="00015B0C">
        <w:rPr>
          <w:rFonts w:ascii="Arial" w:hAnsi="Arial" w:cs="Arial"/>
          <w:bCs/>
          <w:sz w:val="24"/>
          <w:szCs w:val="24"/>
          <w:lang w:eastAsia="el-GR"/>
        </w:rPr>
        <w:lastRenderedPageBreak/>
        <w:t>επιστημονικές αναλύσεις και προτάσεις. Εδώ τι λέτε; «Κάνουμε ό,τι θέλουμε, αρκεί να ικανοποιήσουμε τις απαιτήσεις και την κερδοφορία των επιχειρηματικών ομίλων.». Μέχρι και απόφαση άρσης κορεσμού. Είναι απαράδεκτο και φυσικά το καταψηφίζουμε.</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Σε ό,τι αφορά την πρόταση του κ. </w:t>
      </w:r>
      <w:proofErr w:type="spellStart"/>
      <w:r w:rsidRPr="00015B0C">
        <w:rPr>
          <w:rFonts w:ascii="Arial" w:hAnsi="Arial" w:cs="Arial"/>
          <w:bCs/>
          <w:sz w:val="24"/>
          <w:szCs w:val="24"/>
          <w:lang w:eastAsia="el-GR"/>
        </w:rPr>
        <w:t>Βρούτση</w:t>
      </w:r>
      <w:proofErr w:type="spellEnd"/>
      <w:r w:rsidRPr="00015B0C">
        <w:rPr>
          <w:rFonts w:ascii="Arial" w:hAnsi="Arial" w:cs="Arial"/>
          <w:bCs/>
          <w:sz w:val="24"/>
          <w:szCs w:val="24"/>
          <w:lang w:eastAsia="el-GR"/>
        </w:rPr>
        <w:t xml:space="preserve">, κι εμείς είχαμε καταθέσει ερώτηση και ζητούσαμε όχι μόνο να πληρωθούν για το 2021, αλλά εκκρεμεί και το 2019, χωρίς απαιτήσεις για την ποσότητα της παραγωγής, γιατί υπήρχε πρόβλημα και με τον </w:t>
      </w:r>
      <w:proofErr w:type="spellStart"/>
      <w:r w:rsidRPr="00015B0C">
        <w:rPr>
          <w:rFonts w:ascii="Arial" w:hAnsi="Arial" w:cs="Arial"/>
          <w:bCs/>
          <w:sz w:val="24"/>
          <w:szCs w:val="24"/>
          <w:lang w:eastAsia="el-GR"/>
        </w:rPr>
        <w:t>κορωνοϊό</w:t>
      </w:r>
      <w:proofErr w:type="spellEnd"/>
      <w:r w:rsidRPr="00015B0C">
        <w:rPr>
          <w:rFonts w:ascii="Arial" w:hAnsi="Arial" w:cs="Arial"/>
          <w:bCs/>
          <w:sz w:val="24"/>
          <w:szCs w:val="24"/>
          <w:lang w:eastAsia="el-GR"/>
        </w:rPr>
        <w:t>, όμως οι εργάτες είναι μέσα στην αγωνία και ζητούν και εκσυγχρονισμό της εξόρυξης για τη σμύριδα. Παρ’ όλα αυτά εμείς θα την ψηφίσουμε, αλλά υπάρχουν ακόμα εκκρεμότητες.</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Σ’ ό,τι αφορά την τροπολογία για το στάδιο «ΓΕΩΡΓΙΟΣ ΚΑΡΑΪΣΚΑΚΗΣ», να σας πω κάτι; Ποιες είναι οι λαϊκές ανάγκες; Το λέω για να δώσουμε και μια απάντηση στο τι εννοούμε λαϊκές ανάγκες. Είναι το εμπόριο των αθλητικών ειδών; Όχι βέβαια. Είναι τα αντιπλημμυρικά, τα αντισεισμικά, οι δρόμοι, τα σύγχρονα σχολεία κ.λπ.. Ούτε είναι το ίδιο με τις ανάγκες των ανθρώπων με αναπηρία ή αποκατάσταση τραυματισμών, γιατί ποιος θα παρέχει αυτές τις υπηρεσίες σ’ έναν χώρο δημόσιο; Μιλάμε για ιδιώτες, για εταιρείες. Δεν μιλάμε για κρατικές υπηρεσίες. Μπορεί κάποιες ανάγκες να είναι σωστό να παρέχονται. Βεβαίως. Όμως από ποιον και για ποιον; Μιλάμε για προσαρμογές ακόμα σε χρήσεις γης, προκειμένου να γίνουν μαγαζιά σε </w:t>
      </w:r>
      <w:r w:rsidRPr="00015B0C">
        <w:rPr>
          <w:rFonts w:ascii="Arial" w:hAnsi="Arial" w:cs="Arial"/>
          <w:bCs/>
          <w:sz w:val="24"/>
          <w:szCs w:val="24"/>
          <w:lang w:eastAsia="el-GR"/>
        </w:rPr>
        <w:lastRenderedPageBreak/>
        <w:t>δημόσιους χώρους. Εντάξει, εδώ είναι φως φανάρι ότι είναι μια τροπολογία για την κερδοφορία της ΠΑΕ Ολυμπιακός, που από φίλαθλη γίνεται εμπορική ανώνυμη εταιρεία. Δεν μπορούμε να το ψηφίσουμε.</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
          <w:bCs/>
          <w:sz w:val="24"/>
          <w:szCs w:val="24"/>
          <w:lang w:eastAsia="el-GR"/>
        </w:rPr>
        <w:t xml:space="preserve">ΠΡΟΕΔΡΕΥΩΝ (Αθανάσιος Μπούρας): </w:t>
      </w:r>
      <w:r w:rsidRPr="00015B0C">
        <w:rPr>
          <w:rFonts w:ascii="Arial" w:hAnsi="Arial" w:cs="Arial"/>
          <w:bCs/>
          <w:sz w:val="24"/>
          <w:szCs w:val="24"/>
          <w:lang w:eastAsia="el-GR"/>
        </w:rPr>
        <w:t xml:space="preserve">Ευχαριστώ πολύ την κ. </w:t>
      </w:r>
      <w:proofErr w:type="spellStart"/>
      <w:r w:rsidRPr="00015B0C">
        <w:rPr>
          <w:rFonts w:ascii="Arial" w:hAnsi="Arial" w:cs="Arial"/>
          <w:bCs/>
          <w:sz w:val="24"/>
          <w:szCs w:val="24"/>
          <w:lang w:eastAsia="el-GR"/>
        </w:rPr>
        <w:t>Μανωλάκου</w:t>
      </w:r>
      <w:proofErr w:type="spellEnd"/>
      <w:r w:rsidRPr="00015B0C">
        <w:rPr>
          <w:rFonts w:ascii="Arial" w:hAnsi="Arial" w:cs="Arial"/>
          <w:bCs/>
          <w:sz w:val="24"/>
          <w:szCs w:val="24"/>
          <w:lang w:eastAsia="el-GR"/>
        </w:rPr>
        <w:t>.</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Τον λόγο έχει ο Βουλευτής της Ελληνικής Λύσης κ. Κωνσταντίνος </w:t>
      </w:r>
      <w:proofErr w:type="spellStart"/>
      <w:r w:rsidRPr="00015B0C">
        <w:rPr>
          <w:rFonts w:ascii="Arial" w:hAnsi="Arial" w:cs="Arial"/>
          <w:bCs/>
          <w:sz w:val="24"/>
          <w:szCs w:val="24"/>
          <w:lang w:eastAsia="el-GR"/>
        </w:rPr>
        <w:t>Χήτας</w:t>
      </w:r>
      <w:proofErr w:type="spellEnd"/>
      <w:r w:rsidRPr="00015B0C">
        <w:rPr>
          <w:rFonts w:ascii="Arial" w:hAnsi="Arial" w:cs="Arial"/>
          <w:bCs/>
          <w:sz w:val="24"/>
          <w:szCs w:val="24"/>
          <w:lang w:eastAsia="el-GR"/>
        </w:rPr>
        <w:t>.</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
          <w:bCs/>
          <w:sz w:val="24"/>
          <w:szCs w:val="24"/>
          <w:lang w:eastAsia="el-GR"/>
        </w:rPr>
        <w:t>ΚΩΝΣΤΑΝΤΙΝΟΣ ΧΗΤΑΣ:</w:t>
      </w:r>
      <w:r w:rsidRPr="00015B0C">
        <w:rPr>
          <w:rFonts w:ascii="Arial" w:hAnsi="Arial" w:cs="Arial"/>
          <w:bCs/>
          <w:sz w:val="24"/>
          <w:szCs w:val="24"/>
          <w:lang w:eastAsia="el-GR"/>
        </w:rPr>
        <w:t xml:space="preserve"> Ευχαριστώ, κύριε Πρόεδρε.</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Μόνο ένα ερώτημα έχω να υποβάλω στον Υπουργό, για να γνωρίζουμε τι θα ψηφίσουμε. Το έθεσα κατά τη διάρκεια της ομιλίας μου και στον Υφυπουργό και δεν πήρα απάντηση.</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Κύριε Σκρέκα, αφορά στην τροπολογία 1105. Αν έχετε την καλοσύνη, να μας απαντήσετε για να δούμε τι θα ψηφίσουμε. Ακούγεται καλή, τη διαβάζουμε ως καλή. Αφορά στην αναστολή υποβολής αιτήσεων για τα αιολικά πάρκα στα καμένα στην Εύβοια. Επίσης λέτε ότι ακόμα και εκκρεμείς αιτήσεις για χορήγηση αδειών απορρίπτονται -σωστά- και ανακαλούνται όσες έχουν εκδοθεί από 1</w:t>
      </w:r>
      <w:r w:rsidRPr="00015B0C">
        <w:rPr>
          <w:rFonts w:ascii="Arial" w:hAnsi="Arial" w:cs="Arial"/>
          <w:bCs/>
          <w:sz w:val="24"/>
          <w:szCs w:val="24"/>
          <w:vertAlign w:val="superscript"/>
          <w:lang w:eastAsia="el-GR"/>
        </w:rPr>
        <w:t>η</w:t>
      </w:r>
      <w:r w:rsidRPr="00015B0C">
        <w:rPr>
          <w:rFonts w:ascii="Arial" w:hAnsi="Arial" w:cs="Arial"/>
          <w:bCs/>
          <w:sz w:val="24"/>
          <w:szCs w:val="24"/>
          <w:lang w:eastAsia="el-GR"/>
        </w:rPr>
        <w:t xml:space="preserve"> Γενάρη του 2021, δηλαδή για ό,τι άδεια έχει δοθεί και αφορά σε αιολικά πάρκα στα καμένα πλέον της βόρειας Εύβοιας, εδώ λέτε για αναστολή.</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Ρωτάμε το εξής: Είναι προσωρινή η αναστολή; Αν είναι προσωρινή η αναστολή, δεν μπορούμε να την ψηφίσουμε, γιατί είμαστε κατά αυτού. Δηλαδή </w:t>
      </w:r>
      <w:r w:rsidRPr="00015B0C">
        <w:rPr>
          <w:rFonts w:ascii="Arial" w:hAnsi="Arial" w:cs="Arial"/>
          <w:bCs/>
          <w:sz w:val="24"/>
          <w:szCs w:val="24"/>
          <w:lang w:eastAsia="el-GR"/>
        </w:rPr>
        <w:lastRenderedPageBreak/>
        <w:t>αν είναι σε πέντε μήνες να δώσετε άδεια στα καμένα να μπουν ανεμογεννήτριες, δεν μπορούμε να την ψηφίσουμε. Απαντήστε μας για να ξέρουμε.</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Ευχαριστώ πολύ.</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
          <w:bCs/>
          <w:sz w:val="24"/>
          <w:szCs w:val="24"/>
          <w:lang w:eastAsia="el-GR"/>
        </w:rPr>
        <w:t>ΠΡΟΕΔΡΕΥΩΝ (Αθανάσιος Μπούρας):</w:t>
      </w:r>
      <w:r w:rsidRPr="00015B0C">
        <w:rPr>
          <w:rFonts w:ascii="Arial" w:hAnsi="Arial" w:cs="Arial"/>
          <w:bCs/>
          <w:sz w:val="24"/>
          <w:szCs w:val="24"/>
          <w:lang w:eastAsia="el-GR"/>
        </w:rPr>
        <w:t xml:space="preserve"> Ευχαριστούμε τον κ. </w:t>
      </w:r>
      <w:proofErr w:type="spellStart"/>
      <w:r w:rsidRPr="00015B0C">
        <w:rPr>
          <w:rFonts w:ascii="Arial" w:hAnsi="Arial" w:cs="Arial"/>
          <w:bCs/>
          <w:sz w:val="24"/>
          <w:szCs w:val="24"/>
          <w:lang w:eastAsia="el-GR"/>
        </w:rPr>
        <w:t>Χήτα</w:t>
      </w:r>
      <w:proofErr w:type="spellEnd"/>
      <w:r w:rsidRPr="00015B0C">
        <w:rPr>
          <w:rFonts w:ascii="Arial" w:hAnsi="Arial" w:cs="Arial"/>
          <w:bCs/>
          <w:sz w:val="24"/>
          <w:szCs w:val="24"/>
          <w:lang w:eastAsia="el-GR"/>
        </w:rPr>
        <w:t>.</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Τον λόγο έχει ο Βουλευτής και εισηγητής της Νέας Δημοκρατίας κ. Κωνσταντίνος Κόλλιας. Μετά θα μιλήσει ο Υπουργός κ. Σκρέκας.</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Ορίστε, κύριε Κόλλια.</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
          <w:bCs/>
          <w:sz w:val="24"/>
          <w:szCs w:val="24"/>
          <w:lang w:eastAsia="el-GR"/>
        </w:rPr>
        <w:t>ΚΩΝΣΤΑΝΤΙΝΟΣ ΚΟΛΛΙΑΣ:</w:t>
      </w:r>
      <w:r w:rsidRPr="00015B0C">
        <w:rPr>
          <w:rFonts w:ascii="Arial" w:hAnsi="Arial" w:cs="Arial"/>
          <w:bCs/>
          <w:sz w:val="24"/>
          <w:szCs w:val="24"/>
          <w:lang w:eastAsia="el-GR"/>
        </w:rPr>
        <w:t xml:space="preserve"> Ευχαριστώ, κύριε Πρόεδρε.</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Θα συνεχίσω την εισήγησή μου για εκείνα τα τμήματα του νομοσχεδίου που δεν πρόλαβα να εκθέσω κατά την </w:t>
      </w:r>
      <w:proofErr w:type="spellStart"/>
      <w:r w:rsidRPr="00015B0C">
        <w:rPr>
          <w:rFonts w:ascii="Arial" w:hAnsi="Arial" w:cs="Arial"/>
          <w:bCs/>
          <w:sz w:val="24"/>
          <w:szCs w:val="24"/>
          <w:lang w:eastAsia="el-GR"/>
        </w:rPr>
        <w:t>πρωτολογία</w:t>
      </w:r>
      <w:proofErr w:type="spellEnd"/>
      <w:r w:rsidRPr="00015B0C">
        <w:rPr>
          <w:rFonts w:ascii="Arial" w:hAnsi="Arial" w:cs="Arial"/>
          <w:bCs/>
          <w:sz w:val="24"/>
          <w:szCs w:val="24"/>
          <w:lang w:eastAsia="el-GR"/>
        </w:rPr>
        <w:t xml:space="preserve"> μου. Πριν ξεκινήσω, όμως, θα ήθελα πραγματικά να εκφράσω την ευαρέσκειά μου τόσο προς την ηγεσία όσο και προς τους συνεργάτες του Υπουργείου Περιβάλλοντος, διότι σήμερα μας κατέθεσαν ένα νομοσχέδιο στο οποίο έχουν ληφθεί πολύ σημαντικές επισημάνσεις που είχαν διατυπωθεί στη διαβούλευση, ένα νομοσχέδιο σημαντικά βελτιωμένο και χρήσιμο για το σπουδαίο περιβαλλοντικό ζήτημα της ενεργειακής απόδοσης και της εξοικονόμησης ενέργειας.</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Ως προς την </w:t>
      </w:r>
      <w:proofErr w:type="spellStart"/>
      <w:r w:rsidRPr="00015B0C">
        <w:rPr>
          <w:rFonts w:ascii="Arial" w:hAnsi="Arial" w:cs="Arial"/>
          <w:bCs/>
          <w:sz w:val="24"/>
          <w:szCs w:val="24"/>
          <w:lang w:eastAsia="el-GR"/>
        </w:rPr>
        <w:t>απολιγνιτοποίηση</w:t>
      </w:r>
      <w:proofErr w:type="spellEnd"/>
      <w:r w:rsidRPr="00015B0C">
        <w:rPr>
          <w:rFonts w:ascii="Arial" w:hAnsi="Arial" w:cs="Arial"/>
          <w:bCs/>
          <w:sz w:val="24"/>
          <w:szCs w:val="24"/>
          <w:lang w:eastAsia="el-GR"/>
        </w:rPr>
        <w:t xml:space="preserve">, καταργείται η υποχρέωση </w:t>
      </w:r>
      <w:proofErr w:type="spellStart"/>
      <w:r w:rsidRPr="00015B0C">
        <w:rPr>
          <w:rFonts w:ascii="Arial" w:hAnsi="Arial" w:cs="Arial"/>
          <w:bCs/>
          <w:sz w:val="24"/>
          <w:szCs w:val="24"/>
          <w:lang w:eastAsia="el-GR"/>
        </w:rPr>
        <w:t>αποεπένδυσης</w:t>
      </w:r>
      <w:proofErr w:type="spellEnd"/>
      <w:r w:rsidRPr="00015B0C">
        <w:rPr>
          <w:rFonts w:ascii="Arial" w:hAnsi="Arial" w:cs="Arial"/>
          <w:bCs/>
          <w:sz w:val="24"/>
          <w:szCs w:val="24"/>
          <w:lang w:eastAsia="el-GR"/>
        </w:rPr>
        <w:t xml:space="preserve"> η οποία είχε προβλεφθεί στο πλαίσιο της ίδιας υπόθεσης και </w:t>
      </w:r>
      <w:r w:rsidRPr="00015B0C">
        <w:rPr>
          <w:rFonts w:ascii="Arial" w:hAnsi="Arial" w:cs="Arial"/>
          <w:bCs/>
          <w:sz w:val="24"/>
          <w:szCs w:val="24"/>
          <w:lang w:eastAsia="el-GR"/>
        </w:rPr>
        <w:lastRenderedPageBreak/>
        <w:t>δίνεται στη ΔΕΗ η δυνατότητα συγχώνευσης με απορρόφηση από τη ΔΕΗ των εταιρειών «</w:t>
      </w:r>
      <w:proofErr w:type="spellStart"/>
      <w:r w:rsidRPr="00015B0C">
        <w:rPr>
          <w:rFonts w:ascii="Arial" w:hAnsi="Arial" w:cs="Arial"/>
          <w:bCs/>
          <w:sz w:val="24"/>
          <w:szCs w:val="24"/>
          <w:lang w:eastAsia="el-GR"/>
        </w:rPr>
        <w:t>Λιγνιτική</w:t>
      </w:r>
      <w:proofErr w:type="spellEnd"/>
      <w:r w:rsidRPr="00015B0C">
        <w:rPr>
          <w:rFonts w:ascii="Arial" w:hAnsi="Arial" w:cs="Arial"/>
          <w:bCs/>
          <w:sz w:val="24"/>
          <w:szCs w:val="24"/>
          <w:lang w:eastAsia="el-GR"/>
        </w:rPr>
        <w:t xml:space="preserve"> Μεγαλόπολης Μονοπρόσωπη Α.Ε.» και «</w:t>
      </w:r>
      <w:proofErr w:type="spellStart"/>
      <w:r w:rsidRPr="00015B0C">
        <w:rPr>
          <w:rFonts w:ascii="Arial" w:hAnsi="Arial" w:cs="Arial"/>
          <w:bCs/>
          <w:sz w:val="24"/>
          <w:szCs w:val="24"/>
          <w:lang w:eastAsia="el-GR"/>
        </w:rPr>
        <w:t>Λιγνιτική</w:t>
      </w:r>
      <w:proofErr w:type="spellEnd"/>
      <w:r w:rsidRPr="00015B0C">
        <w:rPr>
          <w:rFonts w:ascii="Arial" w:hAnsi="Arial" w:cs="Arial"/>
          <w:bCs/>
          <w:sz w:val="24"/>
          <w:szCs w:val="24"/>
          <w:lang w:eastAsia="el-GR"/>
        </w:rPr>
        <w:t xml:space="preserve"> Μελίτης Μονοπρόσωπη Α.Ε.». </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Εν συνεχεία, κυρίες και κύριοι συνάδελφοι, θα αναφερθώ στο έκτο μέρος του παρόντος νομοσχεδίου, που προβλέπει διατάξεις για τον εκσυγχρονισμό του πλαισίου που διέπει τις περιβαλλοντικές επιθεωρήσεις και συγκεκριμένα επαναπροσδιορίζεται η διαδικασία διεξαγωγής περιβαλλοντικών ελέγχων, με ενιαίο τρόπο, εντός καθορισμένων προθεσμιών και μεταξύ άλλων ποιες ενέργειες θα δρομολογούνται σε περιπτώσεις διαπίστωσης παραβάσεων και υποτροπής των παραβατών, καθώς και πότε στις εκάστοτε παραβάσεις ελλοχεύει ο κίνδυνος για το δημόσιο συμφέρον.</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 xml:space="preserve">Θα πρέπει μάλιστα να αποσαφηνιστεί ότι οι έλεγχοι αυτοί θα αποσκοπούν στη βελτίωση της περιβαλλοντικής διαχείρισης και δεν θα έχουν </w:t>
      </w:r>
      <w:proofErr w:type="spellStart"/>
      <w:r w:rsidRPr="00015B0C">
        <w:rPr>
          <w:rFonts w:ascii="Arial" w:hAnsi="Arial" w:cs="Arial"/>
          <w:bCs/>
          <w:sz w:val="24"/>
          <w:szCs w:val="24"/>
          <w:lang w:eastAsia="el-GR"/>
        </w:rPr>
        <w:t>τιμωρητικό</w:t>
      </w:r>
      <w:proofErr w:type="spellEnd"/>
      <w:r w:rsidRPr="00015B0C">
        <w:rPr>
          <w:rFonts w:ascii="Arial" w:hAnsi="Arial" w:cs="Arial"/>
          <w:bCs/>
          <w:sz w:val="24"/>
          <w:szCs w:val="24"/>
          <w:lang w:eastAsia="el-GR"/>
        </w:rPr>
        <w:t xml:space="preserve"> χαρακτήρα, εκτός βέβαια αν πρόκειται για άκρως σημαντικές παραβάσεις, με σοβαρό κίνδυνο για το περιβάλλον και την ανθρώπινη υγεία. </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Περαιτέρω, θα συσταθεί στο Υπουργείο Περιβάλλοντος και Ενέργειας Γενική Διεύθυνση Σώματος Επιθεωρητών και Ελεγκτών, η οποία θα αντικαθιστά την Ειδική Υπηρεσία Επιθεώρησης Περιβάλλοντος.</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lastRenderedPageBreak/>
        <w:t xml:space="preserve">Τέλος, θεσπίζονται και κάποιες μεταβατικές διατάξεις μέχρι την ολοκλήρωση του θεσμικού πλαισίου με την έκδοση της προβλεπόμενης υπουργικής απόφασης. </w:t>
      </w:r>
    </w:p>
    <w:p w:rsidR="00015B0C" w:rsidRPr="00015B0C" w:rsidRDefault="00015B0C" w:rsidP="00015B0C">
      <w:pPr>
        <w:spacing w:after="160" w:line="600" w:lineRule="auto"/>
        <w:ind w:firstLine="720"/>
        <w:jc w:val="both"/>
        <w:rPr>
          <w:rFonts w:ascii="Arial" w:hAnsi="Arial" w:cs="Arial"/>
          <w:bCs/>
          <w:sz w:val="24"/>
          <w:szCs w:val="24"/>
          <w:lang w:eastAsia="el-GR"/>
        </w:rPr>
      </w:pPr>
      <w:r w:rsidRPr="00015B0C">
        <w:rPr>
          <w:rFonts w:ascii="Arial" w:hAnsi="Arial" w:cs="Arial"/>
          <w:bCs/>
          <w:sz w:val="24"/>
          <w:szCs w:val="24"/>
          <w:lang w:eastAsia="el-GR"/>
        </w:rPr>
        <w:t>Με το έβδομο μέρος, κυρίες και κύριοι συνάδελφοι, αποσαφηνίζονται ορισμένα σημεία του ν.4819/2021, ενώ ειδικότερα διευκρινίζεται ότι μόνο οικονομικοί αυτοέλεγχοι των συλλογικών συστημάτων εναλλακτικής διαχείρισης θα διενεργούνται από ορκωτούς λογιστές. Ακόμα, αποσαφηνίζεται ότι το σύνολο των μονάδων που επεξεργάζονται απόβλητα υπόκειται σε έγκριση ή γνωστοποίηση λειτουργίας, σύμφωνα με τις κατά περίπτωση σχετικές διατάξεις της κείμενης νομοθεσίας, καθώς και την υποχρέωση να διαθέτουν ασφαλιστήριο συμβόλαιο, εφόσον διαχειρίζονται επικίνδυνα απόβλητα τρίτων στις εγκαταστάσεις τους.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Ταυτόχρονα, καταργούνται άμεσα οι </w:t>
      </w:r>
      <w:proofErr w:type="spellStart"/>
      <w:r w:rsidRPr="00015B0C">
        <w:rPr>
          <w:rFonts w:ascii="Arial" w:hAnsi="Arial"/>
          <w:sz w:val="24"/>
          <w:szCs w:val="24"/>
          <w:lang w:eastAsia="el-GR"/>
        </w:rPr>
        <w:t>προϊσχύουσες</w:t>
      </w:r>
      <w:proofErr w:type="spellEnd"/>
      <w:r w:rsidRPr="00015B0C">
        <w:rPr>
          <w:rFonts w:ascii="Arial" w:hAnsi="Arial"/>
          <w:sz w:val="24"/>
          <w:szCs w:val="24"/>
          <w:lang w:eastAsia="el-GR"/>
        </w:rPr>
        <w:t xml:space="preserve"> διατάξεις αναφορικά με τον Ελληνικό Οργανισμό Ανακύκλωσης, το περιεχόμενο των οποίων υπερκαλύπτεται από τις διατάξεις του τέταρτου μέρους του ν.4819/2021. Με αυτόν τον τρόπο επιταχύνεται πλήρως η ενεργοποίηση του ΕΟΑΝ. </w:t>
      </w:r>
    </w:p>
    <w:p w:rsidR="00015B0C" w:rsidRPr="00015B0C" w:rsidRDefault="00015B0C" w:rsidP="00015B0C">
      <w:pPr>
        <w:spacing w:after="160" w:line="600" w:lineRule="auto"/>
        <w:ind w:firstLine="720"/>
        <w:jc w:val="both"/>
        <w:rPr>
          <w:rFonts w:ascii="Arial" w:hAnsi="Arial" w:cs="Arial"/>
          <w:color w:val="0A0A0A"/>
          <w:sz w:val="24"/>
          <w:szCs w:val="24"/>
          <w:shd w:val="clear" w:color="auto" w:fill="FFFFFF"/>
          <w:lang w:eastAsia="el-GR"/>
        </w:rPr>
      </w:pPr>
      <w:r w:rsidRPr="00015B0C">
        <w:rPr>
          <w:rFonts w:ascii="Arial" w:hAnsi="Arial" w:cs="Arial"/>
          <w:color w:val="0A0A0A"/>
          <w:sz w:val="24"/>
          <w:szCs w:val="24"/>
          <w:shd w:val="clear" w:color="auto" w:fill="FFFFFF"/>
          <w:lang w:eastAsia="el-GR"/>
        </w:rPr>
        <w:t>(Στο σημείο αυτό κτυπάει προειδοποιητικά το κουδούνι λήξεως του χρόνου ομιλίας του κυρίου Βουλευτή)</w:t>
      </w:r>
    </w:p>
    <w:p w:rsidR="00015B0C" w:rsidRPr="00015B0C" w:rsidRDefault="00015B0C" w:rsidP="00015B0C">
      <w:pPr>
        <w:spacing w:after="160" w:line="600" w:lineRule="auto"/>
        <w:ind w:firstLine="720"/>
        <w:jc w:val="both"/>
        <w:rPr>
          <w:rFonts w:ascii="Arial" w:hAnsi="Arial" w:cs="Arial"/>
          <w:color w:val="0A0A0A"/>
          <w:sz w:val="24"/>
          <w:szCs w:val="24"/>
          <w:shd w:val="clear" w:color="auto" w:fill="FFFFFF"/>
          <w:lang w:eastAsia="el-GR"/>
        </w:rPr>
      </w:pPr>
      <w:r w:rsidRPr="00015B0C">
        <w:rPr>
          <w:rFonts w:ascii="Arial" w:hAnsi="Arial" w:cs="Arial"/>
          <w:color w:val="0A0A0A"/>
          <w:sz w:val="24"/>
          <w:szCs w:val="24"/>
          <w:shd w:val="clear" w:color="auto" w:fill="FFFFFF"/>
          <w:lang w:eastAsia="el-GR"/>
        </w:rPr>
        <w:t xml:space="preserve">Κύριε Πρόεδρε, τελειώνω σε δύο λεπτά.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Διευκρινίζεται, επίσης, ότι ο ΕΟΑΝ έχει τη δυνατότητα να χρηματοδοτεί μεταξύ άλλων και εταιρείες παραγωγής πλαστικών προϊόντων μιας χρήσης. Προβλέπεται ότι ο προσωρινός ορισμός του γενικού διευθυντή του ΕΟΑΝ μπορεί να γίνει άμεσα, καθώς θεωρείται ουσιώδους σημασίας για την ταχύτερη μετάβαση του ΕΟΑΝ στον νέο του ρόλο, όπως αυτός καθορίζεται στον ν.4819/2021.</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Στο όγδοο μέρος εισάγονται διατάξεις που αφορούν τις αρμοδιότητες της Γενικής Γραμματείας Φυσικού Περιβάλλοντος και Υδάτων. Ειδικότερα, παρατείνεται από τη λήξη της για τέσσερις μήνες η προθεσμία υποβολής αντιρρήσεων κατά του περιεχομένου των δασικών χαρτών, η ανάρτηση των οποίων υλοποιείται εντός του 2021. Τούτο διότι εξαιτίας των πολυάριθμων πυρκαγιών, αρκετές διευθύνσεις δασών αντιμετωπίζουν πρόβλημα στην ταυτόχρονη ενασχόληση με την αποκατάσταση των περιοχών που επλήγησαν από τη μία και τη διαχείριση των δασικών αρχών από την άλλη.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Εν κατακλείδι, στο ένατο μέρος ρυθμίζονται λοιπά θέματα αρμοδιότητας του Υπουργείου Περιβάλλοντος και Ενέργειας. Εισάγεται μεταβατική διάταξη δυνάμει της οποίας εξισώνονται τα ποσοστά που αποδίδονται στο Πράσινο Ταμείο 50% από 70% και στο Κέντρο Ανανεώσιμων Πηγών και Εξοικονόμησης Ενέργειας-ΚΑΠΕ 50% από 30% από τα ποσά των </w:t>
      </w:r>
      <w:proofErr w:type="spellStart"/>
      <w:r w:rsidRPr="00015B0C">
        <w:rPr>
          <w:rFonts w:ascii="Arial" w:hAnsi="Arial"/>
          <w:sz w:val="24"/>
          <w:szCs w:val="24"/>
          <w:lang w:eastAsia="el-GR"/>
        </w:rPr>
        <w:t>παραβόλων</w:t>
      </w:r>
      <w:proofErr w:type="spellEnd"/>
      <w:r w:rsidRPr="00015B0C">
        <w:rPr>
          <w:rFonts w:ascii="Arial" w:hAnsi="Arial"/>
          <w:sz w:val="24"/>
          <w:szCs w:val="24"/>
          <w:lang w:eastAsia="el-GR"/>
        </w:rPr>
        <w:t xml:space="preserve"> που θα εισπράττονται από: α) τους ενεργειακούς επιθεωρητές για την εγγραφή τους </w:t>
      </w:r>
      <w:r w:rsidRPr="00015B0C">
        <w:rPr>
          <w:rFonts w:ascii="Arial" w:hAnsi="Arial"/>
          <w:sz w:val="24"/>
          <w:szCs w:val="24"/>
          <w:lang w:eastAsia="el-GR"/>
        </w:rPr>
        <w:lastRenderedPageBreak/>
        <w:t>στο Μητρώο Ενεργειακών Επιθεωρητών και β) τους υπόχρεους και ωφελούμενους ανά ενεργειακή επιθεώρηση για τη διαχείριση του αρχείου επιθεωρήσεως κτηρίων προς όφελος του Κέντρου Ανανεώσιμων Πηγών και Εξοικονόμησης Ενέργειας-ΚΑΠΕ.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Πέραν τούτων, όμως, καταργείται ο περιορισμός των 200.000 ευρώ ως το ανώτατο ποσό που αποδίδεται κατά τα ανωτέρω ετησίως στο ΚΑΠΕ. Και εδώ να πούμε ότι οι </w:t>
      </w:r>
      <w:proofErr w:type="spellStart"/>
      <w:r w:rsidRPr="00015B0C">
        <w:rPr>
          <w:rFonts w:ascii="Arial" w:hAnsi="Arial"/>
          <w:sz w:val="24"/>
          <w:szCs w:val="24"/>
          <w:lang w:eastAsia="el-GR"/>
        </w:rPr>
        <w:t>προμνησθείσες</w:t>
      </w:r>
      <w:proofErr w:type="spellEnd"/>
      <w:r w:rsidRPr="00015B0C">
        <w:rPr>
          <w:rFonts w:ascii="Arial" w:hAnsi="Arial"/>
          <w:sz w:val="24"/>
          <w:szCs w:val="24"/>
          <w:lang w:eastAsia="el-GR"/>
        </w:rPr>
        <w:t xml:space="preserve"> ρυθμίσεις θα ισχύουν για τα ποσά των </w:t>
      </w:r>
      <w:proofErr w:type="spellStart"/>
      <w:r w:rsidRPr="00015B0C">
        <w:rPr>
          <w:rFonts w:ascii="Arial" w:hAnsi="Arial"/>
          <w:sz w:val="24"/>
          <w:szCs w:val="24"/>
          <w:lang w:eastAsia="el-GR"/>
        </w:rPr>
        <w:t>παραβόλων</w:t>
      </w:r>
      <w:proofErr w:type="spellEnd"/>
      <w:r w:rsidRPr="00015B0C">
        <w:rPr>
          <w:rFonts w:ascii="Arial" w:hAnsi="Arial"/>
          <w:sz w:val="24"/>
          <w:szCs w:val="24"/>
          <w:lang w:eastAsia="el-GR"/>
        </w:rPr>
        <w:t xml:space="preserve"> που εισπράττονται από την 1</w:t>
      </w:r>
      <w:r w:rsidRPr="00015B0C">
        <w:rPr>
          <w:rFonts w:ascii="Arial" w:hAnsi="Arial"/>
          <w:sz w:val="24"/>
          <w:szCs w:val="24"/>
          <w:vertAlign w:val="superscript"/>
          <w:lang w:eastAsia="el-GR"/>
        </w:rPr>
        <w:t>η</w:t>
      </w:r>
      <w:r w:rsidRPr="00015B0C">
        <w:rPr>
          <w:rFonts w:ascii="Arial" w:hAnsi="Arial"/>
          <w:sz w:val="24"/>
          <w:szCs w:val="24"/>
          <w:lang w:eastAsia="el-GR"/>
        </w:rPr>
        <w:t xml:space="preserve"> Ιανουαρίου 2022 και εφεξής.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Τέλος, προβλέπεται η παράταση ως τις 15-9-2022 κατ’ ανώτατο όριο, όπως μας εξήγησε και ο κύριος Υπουργός, της αναστολής στην έκδοση εγκρίσεων δόμησης, αδειών δόμησης, καθώς και στην εκτέλεση κάθε οικοδομικής εργασίας για συγκεκριμένη περιοχή του ορεινού όγκου του Υμηττού και πιο συγκεκριμένα στα τμήματα που εμπίπτουν στα διοικητικά όρια των Δήμων </w:t>
      </w:r>
      <w:proofErr w:type="spellStart"/>
      <w:r w:rsidRPr="00015B0C">
        <w:rPr>
          <w:rFonts w:ascii="Arial" w:hAnsi="Arial"/>
          <w:sz w:val="24"/>
          <w:szCs w:val="24"/>
          <w:lang w:eastAsia="el-GR"/>
        </w:rPr>
        <w:t>Κρωπίας</w:t>
      </w:r>
      <w:proofErr w:type="spellEnd"/>
      <w:r w:rsidRPr="00015B0C">
        <w:rPr>
          <w:rFonts w:ascii="Arial" w:hAnsi="Arial"/>
          <w:sz w:val="24"/>
          <w:szCs w:val="24"/>
          <w:lang w:eastAsia="el-GR"/>
        </w:rPr>
        <w:t>, Βάρης, Βούλας, Βουλιαγμένης, Παπάγου, Χολαργού, Ηλιουπόλεως, Ελληνικού, Αργυρούπολης, Παιανίας και Γλυφάδας.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Στο σημείο αυτό και προτού ολοκληρώσω την εισήγησή μου, κύριε Πρόεδρε, θα ήθελα να προσθέσω ότι, όπως είναι φανερό από όλα όσα </w:t>
      </w:r>
      <w:proofErr w:type="spellStart"/>
      <w:r w:rsidRPr="00015B0C">
        <w:rPr>
          <w:rFonts w:ascii="Arial" w:hAnsi="Arial"/>
          <w:sz w:val="24"/>
          <w:szCs w:val="24"/>
          <w:lang w:eastAsia="el-GR"/>
        </w:rPr>
        <w:t>προεκτέθηκαν</w:t>
      </w:r>
      <w:proofErr w:type="spellEnd"/>
      <w:r w:rsidRPr="00015B0C">
        <w:rPr>
          <w:rFonts w:ascii="Arial" w:hAnsi="Arial"/>
          <w:sz w:val="24"/>
          <w:szCs w:val="24"/>
          <w:lang w:eastAsia="el-GR"/>
        </w:rPr>
        <w:t xml:space="preserve"> και στην </w:t>
      </w:r>
      <w:proofErr w:type="spellStart"/>
      <w:r w:rsidRPr="00015B0C">
        <w:rPr>
          <w:rFonts w:ascii="Arial" w:hAnsi="Arial"/>
          <w:sz w:val="24"/>
          <w:szCs w:val="24"/>
          <w:lang w:eastAsia="el-GR"/>
        </w:rPr>
        <w:t>πρωτολογία</w:t>
      </w:r>
      <w:proofErr w:type="spellEnd"/>
      <w:r w:rsidRPr="00015B0C">
        <w:rPr>
          <w:rFonts w:ascii="Arial" w:hAnsi="Arial"/>
          <w:sz w:val="24"/>
          <w:szCs w:val="24"/>
          <w:lang w:eastAsia="el-GR"/>
        </w:rPr>
        <w:t xml:space="preserve"> μου και τώρα, το παρόν σχέδιο νόμου σαφέστατα προάγει μία σειρά στόχων με τους οποίους ευνοείται μία μακρόπνοη πολιτική για την κλιματική αλλαγή.</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Οι προτεινόμενες ρυθμίσεις είναι προσαρμοσμένες στις βέλτιστες περιβαλλοντικές πρακτικές που ακολουθούνται σε άλλα κράτη-μέλη της Ευρωπαϊκής Ένωσης και καθεμία από αυτές είναι απόλυτα συμβατή με το Σύνταγμα και το Κοινοτικό Δίκαιο, με σεβασμό στον άνθρωπο και στο περιβάλλον.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Όπως βλέπουμε, λοιπόν, πρόκειται για μία σειρά διατάξεων που προωθούν τη βελτίωση της ενεργειακής απόδοσης σε ολόκληρη την ενεργειακή αλυσίδα, με απώτερο στόχο να ωφεληθεί το περιβάλλον, να μειωθούν οι εκπομπές των αερίων του θερμοκηπίου, να βελτιωθεί το επίπεδο ποιότητας του ατμοσφαιρικού αέρα και να προστατευθεί κατ’ επέκταση η δημόσια υγεία.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(Στο σημείο αυτό κτυπάει το κουδούνι λήξεως του χρόνου ομιλίας του κυρίου Βουλευτή)</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Τελειώνω, κύριε Πρόεδρε.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Θέτει, επίσης, τις βάσεις για τη διασφάλιση της ενεργειακής ασφάλειας μέσω της μείωσης της εξάρτησης από την εισαγόμενη ενέργεια, την περικοπή του ενεργειακού κόστους για τα νοικοκυριά και τις επιχειρήσεις, την άμβλυνση της ενεργειακής ένδειας, την αύξηση της ανταγωνιστικότητας μέσω της δημιουργίας περισσότερων θέσεων εργασίας, καθώς και την ισχυροποίηση της επενδυτικής ασφάλειας.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Σε όλους τους παραπάνω στόχους συμμετέχει και η Ελλάδα, στο πλαίσιο της υλοποίησης τόσο των ευρωπαϊκών πολιτικών όσο και της εθνικής ενεργειακής στρατηγικής. Όλοι αυτοί οι στόχοι εξυπηρετούνται άριστα.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Επανέρχομαι, κυρίες και κύριοι συνάδελφοι και φρονώ ότι το νομοσχέδιο που έχουμε μπροστά μας, πέραν των εθνικών στόχων που υπηρετεί, τους οποίους σάς εξέθεσα εκτενώς ανωτέρω, εναρμονίζεται πλήρως με τα οριζόμενα στις διατάξεις τόσο του κανονισμού 2018/1999 της Ευρωπαϊκής Ένωσης, του Ευρωπαϊκού Κοινοβουλίου και του Συμβουλίου της 11</w:t>
      </w:r>
      <w:r w:rsidRPr="00015B0C">
        <w:rPr>
          <w:rFonts w:ascii="Arial" w:hAnsi="Arial"/>
          <w:sz w:val="24"/>
          <w:szCs w:val="24"/>
          <w:vertAlign w:val="superscript"/>
          <w:lang w:eastAsia="el-GR"/>
        </w:rPr>
        <w:t>ης</w:t>
      </w:r>
      <w:r w:rsidRPr="00015B0C">
        <w:rPr>
          <w:rFonts w:ascii="Arial" w:hAnsi="Arial"/>
          <w:sz w:val="24"/>
          <w:szCs w:val="24"/>
          <w:lang w:eastAsia="el-GR"/>
        </w:rPr>
        <w:t xml:space="preserve"> Δεκεμβρίου 2018, όσο και του κατ’ εξουσιοδότηση κανονισμού 2019/826 της Επιτροπής της 4</w:t>
      </w:r>
      <w:r w:rsidRPr="00015B0C">
        <w:rPr>
          <w:rFonts w:ascii="Arial" w:hAnsi="Arial"/>
          <w:sz w:val="24"/>
          <w:szCs w:val="24"/>
          <w:vertAlign w:val="superscript"/>
          <w:lang w:eastAsia="el-GR"/>
        </w:rPr>
        <w:t>ης</w:t>
      </w:r>
      <w:r w:rsidRPr="00015B0C">
        <w:rPr>
          <w:rFonts w:ascii="Arial" w:hAnsi="Arial"/>
          <w:sz w:val="24"/>
          <w:szCs w:val="24"/>
          <w:lang w:eastAsia="el-GR"/>
        </w:rPr>
        <w:t xml:space="preserve"> Μαρτίου 2019. Συμπορεύεται δε με το </w:t>
      </w:r>
      <w:proofErr w:type="spellStart"/>
      <w:r w:rsidRPr="00015B0C">
        <w:rPr>
          <w:rFonts w:ascii="Arial" w:hAnsi="Arial"/>
          <w:sz w:val="24"/>
          <w:szCs w:val="24"/>
          <w:lang w:eastAsia="el-GR"/>
        </w:rPr>
        <w:t>Ενωσιακό</w:t>
      </w:r>
      <w:proofErr w:type="spellEnd"/>
      <w:r w:rsidRPr="00015B0C">
        <w:rPr>
          <w:rFonts w:ascii="Arial" w:hAnsi="Arial"/>
          <w:sz w:val="24"/>
          <w:szCs w:val="24"/>
          <w:lang w:eastAsia="el-GR"/>
        </w:rPr>
        <w:t xml:space="preserve"> Δίκαιο, τις ευρωπαϊκές πρακτικές και τις οικείες δικαστικές αποφάσεις. Ως εκ τούτου, σας καλώ και πάλι να το υπερψηφίσουμε.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Ευχαριστώ, κύριε Πρόεδρε.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ΠΡΟΕΔΡΕΥΩΝ (Αθανάσιος Μπούρας):</w:t>
      </w:r>
      <w:r w:rsidRPr="00015B0C">
        <w:rPr>
          <w:rFonts w:ascii="Arial" w:hAnsi="Arial"/>
          <w:sz w:val="24"/>
          <w:szCs w:val="24"/>
          <w:lang w:eastAsia="el-GR"/>
        </w:rPr>
        <w:t xml:space="preserve"> Ευχαριστούμε κι εμείς τον κ. Κόλλια.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Στο σημείο αυτό, θέλω να ευχηθώ κι εγώ προσωπικά στη Φώφη Γεννηματά, πιστεύοντας ότι εκφράζω όλους τους Βουλευτές, γρήγορη ανάρρωση από την τελευταία της περιπέτεια και ταχεία επάνοδο πάλι κοντά μας.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Επίσης, θα ήθελα να κάνω μια ανακοίνωση προς το Σώμα. Οι Υπουργοί Πολιτισμού και Αθλητισμού, Οικονομικών, Ανάπτυξης και Επενδύσεων, Εξωτερικών, Παιδείας και Θρησκευμάτων, ο Αναπληρωτής Υπουργός Οικονομικών, καθώς και οι Υφυπουργοί στον Πρωθυπουργό και Πολιτισμού και Αθλητισμού κατέθεσαν στις 14-10-2021 σχέδιο νόμου: «Κύρωση της Συμφωνίας Συνεργασίας μεταξύ της Κυβέρνησης της Ελληνικής Δημοκρατίας και της Κυβέρνησης της Δημοκρατίας της Πολωνίας στους τομείς πολιτισμού, εκπαίδευσης, επιστημών, αθλητισμού, νεολαίας και μέσων ενημέρωσης», το οποίο παραπέμπεται στην αρμόδια Διαρκή Επιτροπή.</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Και τώρα καλώ στο Βήμα τον Υπουργό Περιβάλλοντος και Ενέργειας, τον κ. Σκρέκα.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Ορίστε, κύριε Υπουργέ, έχετε τον λόγο και μάλιστα θα έχετε στη διάθεσή σας περισσότερο χρόνο, προκειμένου να τοποθετηθείτε, όπως </w:t>
      </w:r>
      <w:proofErr w:type="spellStart"/>
      <w:r w:rsidRPr="00015B0C">
        <w:rPr>
          <w:rFonts w:ascii="Arial" w:hAnsi="Arial"/>
          <w:sz w:val="24"/>
          <w:szCs w:val="24"/>
          <w:lang w:eastAsia="el-GR"/>
        </w:rPr>
        <w:t>προείπατε</w:t>
      </w:r>
      <w:proofErr w:type="spellEnd"/>
      <w:r w:rsidRPr="00015B0C">
        <w:rPr>
          <w:rFonts w:ascii="Arial" w:hAnsi="Arial"/>
          <w:sz w:val="24"/>
          <w:szCs w:val="24"/>
          <w:lang w:eastAsia="el-GR"/>
        </w:rPr>
        <w:t>, και επί των δύο τροπολογιών και πιο συγκεκριμένα επί της τροπολογίας με γενικό αριθμό 1105 και ειδικό 96 και επί της τροπολογίας με γενικό αριθμό 1106 και ειδικό 97.</w:t>
      </w:r>
    </w:p>
    <w:p w:rsidR="00015B0C" w:rsidRPr="00015B0C" w:rsidRDefault="00015B0C" w:rsidP="00015B0C">
      <w:pPr>
        <w:spacing w:after="160" w:line="600" w:lineRule="auto"/>
        <w:ind w:firstLine="720"/>
        <w:jc w:val="both"/>
        <w:rPr>
          <w:rFonts w:ascii="Arial" w:hAnsi="Arial" w:cs="Arial"/>
          <w:color w:val="222222"/>
          <w:sz w:val="24"/>
          <w:szCs w:val="24"/>
          <w:shd w:val="clear" w:color="auto" w:fill="FFFFFF"/>
          <w:lang w:eastAsia="el-GR"/>
        </w:rPr>
      </w:pPr>
      <w:r w:rsidRPr="00015B0C">
        <w:rPr>
          <w:rFonts w:ascii="Arial" w:hAnsi="Arial" w:cs="Arial"/>
          <w:b/>
          <w:color w:val="0A0A0A"/>
          <w:sz w:val="23"/>
          <w:szCs w:val="23"/>
          <w:shd w:val="clear" w:color="auto" w:fill="FFFFFF"/>
          <w:lang w:eastAsia="el-GR"/>
        </w:rPr>
        <w:t>ΚΩΝΣΤΑΝΤΙΝΟΣ ΣΚΡΕΚΑΣ (Υπουργός Περιβάλλοντος και Ενέργειας):</w:t>
      </w:r>
      <w:r w:rsidRPr="00015B0C">
        <w:rPr>
          <w:rFonts w:ascii="Arial" w:hAnsi="Arial" w:cs="Arial"/>
          <w:color w:val="0A0A0A"/>
          <w:sz w:val="23"/>
          <w:szCs w:val="23"/>
          <w:shd w:val="clear" w:color="auto" w:fill="FFFFFF"/>
          <w:lang w:eastAsia="el-GR"/>
        </w:rPr>
        <w:t xml:space="preserve"> </w:t>
      </w:r>
      <w:r w:rsidRPr="00015B0C">
        <w:rPr>
          <w:rFonts w:ascii="Arial" w:hAnsi="Arial" w:cs="Arial"/>
          <w:color w:val="000000"/>
          <w:sz w:val="24"/>
          <w:szCs w:val="24"/>
          <w:lang w:eastAsia="el-GR"/>
        </w:rPr>
        <w:t>Ε</w:t>
      </w:r>
      <w:r w:rsidRPr="00015B0C">
        <w:rPr>
          <w:rFonts w:ascii="Arial" w:hAnsi="Arial" w:cs="Arial"/>
          <w:color w:val="222222"/>
          <w:sz w:val="24"/>
          <w:szCs w:val="24"/>
          <w:shd w:val="clear" w:color="auto" w:fill="FFFFFF"/>
          <w:lang w:eastAsia="el-GR"/>
        </w:rPr>
        <w:t>υχαριστώ, κύριε Πρόεδρε.</w:t>
      </w:r>
      <w:r w:rsidRPr="00015B0C">
        <w:rPr>
          <w:rFonts w:ascii="Arial" w:hAnsi="Arial"/>
          <w:sz w:val="24"/>
          <w:szCs w:val="24"/>
          <w:lang w:eastAsia="el-GR"/>
        </w:rPr>
        <w:t xml:space="preserve">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cs="Arial"/>
          <w:color w:val="0A0A0A"/>
          <w:sz w:val="23"/>
          <w:szCs w:val="23"/>
          <w:shd w:val="clear" w:color="auto" w:fill="FFFFFF"/>
          <w:lang w:eastAsia="el-GR"/>
        </w:rPr>
        <w:lastRenderedPageBreak/>
        <w:t xml:space="preserve">Κατ’ </w:t>
      </w:r>
      <w:r w:rsidRPr="00015B0C">
        <w:rPr>
          <w:rFonts w:ascii="Arial" w:hAnsi="Arial"/>
          <w:sz w:val="24"/>
          <w:szCs w:val="24"/>
          <w:lang w:eastAsia="el-GR"/>
        </w:rPr>
        <w:t xml:space="preserve">αρχάς, θα ήθελα να πω ότι άκουσα σχεδόν το σύνολο των Βουλευτών που μίλησαν, πέρα από την ώρα που έλειπα, γιατί εδώ δίπλα σε κεντρικό ξενοδοχείο είχαμε τη δυνατότητα σήμερα να υπογράψουμε ένα μνημόνιο συνεργασίας με τον ομόλογο Αιγύπτιο Υπουργό Ηλεκτρικής Ενέργειας, τον κ. </w:t>
      </w:r>
      <w:proofErr w:type="spellStart"/>
      <w:r w:rsidRPr="00015B0C">
        <w:rPr>
          <w:rFonts w:ascii="Arial" w:hAnsi="Arial"/>
          <w:sz w:val="24"/>
          <w:szCs w:val="24"/>
          <w:lang w:eastAsia="el-GR"/>
        </w:rPr>
        <w:t>Σάκερ</w:t>
      </w:r>
      <w:proofErr w:type="spellEnd"/>
      <w:r w:rsidRPr="00015B0C">
        <w:rPr>
          <w:rFonts w:ascii="Arial" w:hAnsi="Arial"/>
          <w:sz w:val="24"/>
          <w:szCs w:val="24"/>
          <w:lang w:eastAsia="el-GR"/>
        </w:rPr>
        <w:t xml:space="preserve">. Πρόκειται για ένα μνημόνιο συνεργασίας μεταξύ Ελλάδας και Αιγύπτου, το οποίο προδιαγράφει το πλαίσιο με το οποίο προωθούμε τη συνεργασία για την κατασκευή ενός υποθαλάσσιου ηλεκτρικού καλωδίου που θα διασυνδέσει το ηλεκτρικό δίκτυο της Αιγύπτου με το ηλεκτρικό δίκτυο της Ελλάδος για τη μεταφορά πράσινης, καθαρής ηλεκτρικής ενέργειας που θα παράγεται στην Αίγυπτο και μέσω της Ελλάδας θα μπορεί να εξάγεται στις βόρειες χώρες, πάνω από την Ελλάδα δηλαδή, και στην Κεντρική Ευρώπη.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Όπως καταλαβαίνετε, εκεί το κόστος κατασκευής ενός </w:t>
      </w:r>
      <w:proofErr w:type="spellStart"/>
      <w:r w:rsidRPr="00015B0C">
        <w:rPr>
          <w:rFonts w:ascii="Arial" w:hAnsi="Arial"/>
          <w:sz w:val="24"/>
          <w:szCs w:val="24"/>
          <w:lang w:eastAsia="el-GR"/>
        </w:rPr>
        <w:t>φωτοβολταϊκού</w:t>
      </w:r>
      <w:proofErr w:type="spellEnd"/>
      <w:r w:rsidRPr="00015B0C">
        <w:rPr>
          <w:rFonts w:ascii="Arial" w:hAnsi="Arial"/>
          <w:sz w:val="24"/>
          <w:szCs w:val="24"/>
          <w:lang w:eastAsia="el-GR"/>
        </w:rPr>
        <w:t xml:space="preserve"> είναι πολύ </w:t>
      </w:r>
      <w:proofErr w:type="spellStart"/>
      <w:r w:rsidRPr="00015B0C">
        <w:rPr>
          <w:rFonts w:ascii="Arial" w:hAnsi="Arial"/>
          <w:sz w:val="24"/>
          <w:szCs w:val="24"/>
          <w:lang w:eastAsia="el-GR"/>
        </w:rPr>
        <w:t>πολύ</w:t>
      </w:r>
      <w:proofErr w:type="spellEnd"/>
      <w:r w:rsidRPr="00015B0C">
        <w:rPr>
          <w:rFonts w:ascii="Arial" w:hAnsi="Arial"/>
          <w:sz w:val="24"/>
          <w:szCs w:val="24"/>
          <w:lang w:eastAsia="el-GR"/>
        </w:rPr>
        <w:t xml:space="preserve"> πιο ανταγωνιστικό από το κόστος κατασκευής στην Ευρώπη, ακόμα και στην Ελλάδα. Άρα μέσα από αυτή την πολύ πιο χαμηλή τιμή παραγωγής πράσινης ηλεκτρικής ενέργειας θα μπορούμε να βοηθήσουμε και να διασφαλίσουμε και τη σταθερότητα και την επάρκεια του ηλεκτρικού δικτύου της χώρας μας, αλλά και να διαφοροποιήσουμε τις πηγές εφοδιασμού. Έτσι θα βοηθήσουμε βέβαια και την ηλεκτρική μας ευελιξία και από την άλλη θα διασφαλίσουμε ότι θα προστατεύουμε ακόμα περισσότερο το περιβάλλον και </w:t>
      </w:r>
      <w:r w:rsidRPr="00015B0C">
        <w:rPr>
          <w:rFonts w:ascii="Arial" w:hAnsi="Arial"/>
          <w:sz w:val="24"/>
          <w:szCs w:val="24"/>
          <w:lang w:eastAsia="el-GR"/>
        </w:rPr>
        <w:lastRenderedPageBreak/>
        <w:t>θα καταφέρουμε να πετύχουμε τους στόχους μας και εμείς, όπως βέβαια και η Ευρώπη, για μεγαλύτερη διείσδυση των ΑΠΕ στο ηλεκτρικό μας μείγμα.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cs="Arial"/>
          <w:color w:val="222222"/>
          <w:sz w:val="24"/>
          <w:szCs w:val="24"/>
          <w:lang w:eastAsia="el-GR"/>
        </w:rPr>
        <w:t>Και εγώ με τη σειρά μου θα ήθελα από καρδιάς να ευχηθώ περαστικά στην κ. Γεννηματά. Είμαι βέβαιος ότι με τη δυναμικότητα που τη διακρίνει αλλά και με τη βοήθεια του Θεού θα ξεπεράσει το πρόβλημά της και θα την έχουμε εδώ</w:t>
      </w:r>
      <w:r w:rsidRPr="00015B0C">
        <w:rPr>
          <w:rFonts w:ascii="Arial" w:hAnsi="Arial"/>
          <w:sz w:val="24"/>
          <w:szCs w:val="24"/>
          <w:lang w:eastAsia="el-GR"/>
        </w:rPr>
        <w:t xml:space="preserve"> σύντομα και πολύ δυνατή.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Καταλαβαίνω, κυρίες και κύριοι συνάδελφοι, την καλοπροαίρετη κριτική, την εποικοδομητική κριτική, όταν αυτή πραγματοποιείται και συμβαίνει από τους εκπροσώπους της Αντιπολίτευσης και μάλιστα επί της ουσίας την επιδιώκουμε και τη ζητούμε, γιατί πραγματικά μέσα από την κριτική μπορούμε να βελτιώσουμε νομοθετικές διατάξεις και τελικά να προσφέρουμε καλύτερο έργο και καλύτερα πράγματα στον τόπο μας και στους Έλληνες πολίτες, γιατί αυτός είναι ο στόχος μας. Κατανοώ ακόμα και την υπερβολική κριτική σε κάποιον βαθμό, ακόμα και την έωλη κριτική μέσα στο πλαίσιο μιας κοινοβουλευτικής αντιπαράθεσης. Εκείνο, όμως, που πραγματικά δεν μπορώ να κατανοήσω είναι η κριτική, ιδίως από την Αξιωματική Αντιπολίτευση, από τον ΣΥΡΙΖΑ, σε θέματα τα οποία θα έπρεπε να τα ξεχάσει και να τα αφήσει πίσω, γιατί είναι θέματα τα οποία ακόμα είναι νωπά και τα θυμάται ο ελληνικός λαός.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Για παράδειγμα, άκουσα κριτική για το θέμα της ΔΕΗ και πραγματικά δεν μπορώ να καταλάβω πώς είναι δυνατόν οι εκπρόσωποι Βουλευτές του ΣΥΡΙΖΑ να καταγγέλλουν την Κυβέρνηση της Νέας Δημοκρατίας για την πορεία της ΔΕΗ και για τις επιλογές που έχει κάνει για να στηρίξει τον βασικό πυλώνα παραγωγής ηλεκτρικής ενέργειας στη χώρα και έναν από τους βασικούς πυλώνες οικονομικής ανάπτυξης της χώρας μας, όταν εκείνοι, όταν κυβερνούσαν, χρέωσαν τη ΔΕΗ -μόνο το 2018 και το 2019- με 2,5 δισεκατομμύρια ευρώ χρέη. Δηλαδή, η ΔΕΗ είχε το 2018 800 εκατομμύρια ζημιές και το 2019 ξεπέρασε το 1,5 δισεκατομμύριο ζημιές. Δηλαδή, αν συνέχιζε να κυβερνά ο ΣΥΡΙΖΑ, με τις επιλογές που είχε κάνει, η ΔΕΗ θα συσσώρευε πάνω από ένα δισεκατομμύριο ζημιές κάθε χρόνο.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Κι έρχονται και μιλάνε και κρίνουν την Κυβέρνηση για τη ΔΕΗ, που την πήρε με χρηματιστηριακή αξία κάτω από 300 εκατομμύρια ευρώ! Είχε φτάσει κάποια στιγμή κάτω από 200 εκατομμύρια ευρώ. Δηλαδή, η αξία της ΔΕΗ, αυτού του τεράστιου οργανισμού, είχε φτάσει να ξεπερνάει λίγο την αξία ενός καλού περιπτέρου στην Αττική! Κι έρχονται να τη συγκρίνουν με τη ΔΕΗ τη σημερινή, που η χρηματιστηριακή της αξία ξεπερνάει τα 2 δισεκατομμύρια ευρώ κι όταν έχουμε προχωρήσει σε μία μετοχοποίηση του 17%, το οποίο θα αποφέρει πάνω από 750 εκατομμύρια ευρώ στα ταμεία της εταιρείας, για να είναι πολύ πιο ισχυρή, για να μπορέσει να προχωρήσει σε επενδύσεις σε </w:t>
      </w:r>
      <w:r w:rsidRPr="00015B0C">
        <w:rPr>
          <w:rFonts w:ascii="Arial" w:hAnsi="Arial"/>
          <w:sz w:val="24"/>
          <w:szCs w:val="24"/>
          <w:lang w:eastAsia="el-GR"/>
        </w:rPr>
        <w:lastRenderedPageBreak/>
        <w:t xml:space="preserve">ανανεώσιμες πηγές ενέργειας, για να μπορεί να αντικαταστήσει τις παλιές </w:t>
      </w:r>
      <w:proofErr w:type="spellStart"/>
      <w:r w:rsidRPr="00015B0C">
        <w:rPr>
          <w:rFonts w:ascii="Arial" w:hAnsi="Arial"/>
          <w:sz w:val="24"/>
          <w:szCs w:val="24"/>
          <w:lang w:eastAsia="el-GR"/>
        </w:rPr>
        <w:t>ενεργοβόρες</w:t>
      </w:r>
      <w:proofErr w:type="spellEnd"/>
      <w:r w:rsidRPr="00015B0C">
        <w:rPr>
          <w:rFonts w:ascii="Arial" w:hAnsi="Arial"/>
          <w:sz w:val="24"/>
          <w:szCs w:val="24"/>
          <w:lang w:eastAsia="el-GR"/>
        </w:rPr>
        <w:t xml:space="preserve">, </w:t>
      </w:r>
      <w:proofErr w:type="spellStart"/>
      <w:r w:rsidRPr="00015B0C">
        <w:rPr>
          <w:rFonts w:ascii="Arial" w:hAnsi="Arial"/>
          <w:sz w:val="24"/>
          <w:szCs w:val="24"/>
          <w:lang w:eastAsia="el-GR"/>
        </w:rPr>
        <w:t>λιγνιτικές</w:t>
      </w:r>
      <w:proofErr w:type="spellEnd"/>
      <w:r w:rsidRPr="00015B0C">
        <w:rPr>
          <w:rFonts w:ascii="Arial" w:hAnsi="Arial"/>
          <w:sz w:val="24"/>
          <w:szCs w:val="24"/>
          <w:lang w:eastAsia="el-GR"/>
        </w:rPr>
        <w:t xml:space="preserve">, </w:t>
      </w:r>
      <w:proofErr w:type="spellStart"/>
      <w:r w:rsidRPr="00015B0C">
        <w:rPr>
          <w:rFonts w:ascii="Arial" w:hAnsi="Arial"/>
          <w:sz w:val="24"/>
          <w:szCs w:val="24"/>
          <w:lang w:eastAsia="el-GR"/>
        </w:rPr>
        <w:t>ρυπογόνες</w:t>
      </w:r>
      <w:proofErr w:type="spellEnd"/>
      <w:r w:rsidRPr="00015B0C">
        <w:rPr>
          <w:rFonts w:ascii="Arial" w:hAnsi="Arial"/>
          <w:sz w:val="24"/>
          <w:szCs w:val="24"/>
          <w:lang w:eastAsia="el-GR"/>
        </w:rPr>
        <w:t xml:space="preserve"> ηλεκτρικές μονάδες με νέες επενδύσεις από ανανεώσιμες πηγές ενέργειας και με αυτόν τον τρόπο να ισχυροποιήσει τη θέση της και το μερίδιο αγοράς στην πράσινη ενέργεια. Έτσι, με αυτόν τον τρόπο θα διασφαλίσει κι ένα ισχυρό μέλλον. Πώς μπορεί να υπάρξει ασφαλές και επαρκές ηλεκτρικό σύστημα στη χώρα χωρίς να υπάρχει ΔΕΗ; Σήμερα αντιπροσωπεύει και καλύπτει το 65% ως μερίδιο αγοράς της κατανάλωσης ηλεκτρικής ενέργειας.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Είναι δυνατόν, λοιπόν, να έρχονται οι Βουλευτές του ΣΥΡΙΖΑ και να εγκαλούν την Κυβέρνηση για τις επιλογές που έχει κάνει για τη ΔΕΗ; Η ΔΕΗ έχει σωθεί και αυτή τη στιγμή μάλιστα αναπτύσσεται και πέρα από τα σύνορα της Ελλάδας.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Στο χωριό μου πάντως, κυρίες και κύριοι συνάδελφοι του ΣΥΡΙΖΑ, λένε: «Μην ξύνεστε στην γκλίτσα του τσοπάνη.». Εσείς αυτό κάνετε κάθε φορά, όταν μιλάτε, επειδή κυβερνήσατε πέντε χρόνια, για θέματα για τα οποία θα έπρεπε να μη μιλάτε και να τα αφήσετε πίσω, μήπως και ξεχάσει ο κόσμος και σας δει με θετικό μάτι. Βλέπω ότι αυτό, δυστυχώς, αργεί να γίνει.</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Από κει και πέρα, συζητήσατε για το ειδικό χωροταξικό για τις ΑΠΕ και είπατε ότι δήθεν δεν υπάρχει ένα ειδικό χωροταξικό για τις ΑΠΕ. Πέντε χρόνια που κυβερνήσατε αναθέσατε </w:t>
      </w:r>
      <w:proofErr w:type="spellStart"/>
      <w:r w:rsidRPr="00015B0C">
        <w:rPr>
          <w:rFonts w:ascii="Arial" w:hAnsi="Arial"/>
          <w:sz w:val="24"/>
          <w:szCs w:val="24"/>
          <w:lang w:eastAsia="el-GR"/>
        </w:rPr>
        <w:t>καμμία</w:t>
      </w:r>
      <w:proofErr w:type="spellEnd"/>
      <w:r w:rsidRPr="00015B0C">
        <w:rPr>
          <w:rFonts w:ascii="Arial" w:hAnsi="Arial"/>
          <w:sz w:val="24"/>
          <w:szCs w:val="24"/>
          <w:lang w:eastAsia="el-GR"/>
        </w:rPr>
        <w:t xml:space="preserve"> μελέτη για να γίνει και να ολοκληρωθεί, </w:t>
      </w:r>
      <w:r w:rsidRPr="00015B0C">
        <w:rPr>
          <w:rFonts w:ascii="Arial" w:hAnsi="Arial"/>
          <w:sz w:val="24"/>
          <w:szCs w:val="24"/>
          <w:lang w:eastAsia="el-GR"/>
        </w:rPr>
        <w:lastRenderedPageBreak/>
        <w:t xml:space="preserve">για το ειδικό χωροταξικό για τις ΑΠΕ, ώστε να ξέρουν οι επενδυτές πού μπορούν να κατασκευάσουν, τι μπορούν να κατασκευάσουν, πού μπορεί να τοποθετηθεί μια ανεμογεννήτρια, χωρίς να δημιουργεί πρόβλημα στο φυσικό περιβάλλον και στο πολιτιστικό περιβάλλον και χωρίς να δημιουργεί πρόβλημα και στις τοπικές κοινωνίες;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Μιλάτε για θαλάσσιο χωροταξικό. Κάνατε τίποτε για το θαλάσσιο χωροταξικό για τις ΑΠΕ; Προωθήσατε κάποιο σχήμα στήριξης θαλάσσιων αιολικών; Δεν κάνατε τίποτα απολύτως.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Ρωτήσατε αν έχουμε προχωρήσει και τι έχουμε κάνει για σχήμα στήριξης αποθήκευσης. Είπατε εδώ ότι είναι σημαντικό να εγκαταστήσουμε συστήματα αποθήκευσης ηλεκτρικής ενέργειας, πράσινης ηλεκτρικής ενέργειας. Πέντε χρόνια κυβερνούσατε. Κάνατε τίποτα γι’ αυτό; Φέρατε κάποιο σχήμα στήριξης, κάποια νομοθετική πρόνοια για την εγκατάσταση συστημάτων αποθήκευσης στη χώρα μας, όπως για παράδειγμα για τις μπαταρίες;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Εμείς έχουμε καταθέσει, έχουμε </w:t>
      </w:r>
      <w:proofErr w:type="spellStart"/>
      <w:r w:rsidRPr="00015B0C">
        <w:rPr>
          <w:rFonts w:ascii="Arial" w:hAnsi="Arial"/>
          <w:sz w:val="24"/>
          <w:szCs w:val="24"/>
          <w:lang w:eastAsia="el-GR"/>
        </w:rPr>
        <w:t>προκοινοποιήσει</w:t>
      </w:r>
      <w:proofErr w:type="spellEnd"/>
      <w:r w:rsidRPr="00015B0C">
        <w:rPr>
          <w:rFonts w:ascii="Arial" w:hAnsi="Arial"/>
          <w:sz w:val="24"/>
          <w:szCs w:val="24"/>
          <w:lang w:eastAsia="el-GR"/>
        </w:rPr>
        <w:t xml:space="preserve"> σχήμα στήριξης στην Ευρωπαϊκή Επιτροπή Ανταγωνισμού και στην Ευρωπαϊκή Επιτροπή Ενέργειας, ώστε να πάρουμε έγκριση. Ελπίζουμε ότι αυτό θα γίνει μέχρι το τέλος του χρόνου. Μάλιστα, έχουμε αξιοποιήσει και 450 εκατομμύρια ευρώ από το Ταμείο Ανάκαμψης, ώστε να εγκατασταθούν αυτά τα συστήματα αποθήκευσης και να μην κοστίζουν τόσο πολύ ως κεφάλαιο επενδυόμενο στο </w:t>
      </w:r>
      <w:r w:rsidRPr="00015B0C">
        <w:rPr>
          <w:rFonts w:ascii="Arial" w:hAnsi="Arial"/>
          <w:sz w:val="24"/>
          <w:szCs w:val="24"/>
          <w:lang w:eastAsia="el-GR"/>
        </w:rPr>
        <w:lastRenderedPageBreak/>
        <w:t xml:space="preserve">ηλεκτρικό σύστημα και, άρα, να έχουν όφελος οι καταναλωτές, δηλαδή οι καταναλωτές να έχουν πολύ πιο ανταγωνιστικές τιμές ηλεκτρικής ενέργειας.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Ρωτήσατε αν υπάρχουν εργοστάσια φυσικού αερίου και πώς αποσύρουμε τις </w:t>
      </w:r>
      <w:proofErr w:type="spellStart"/>
      <w:r w:rsidRPr="00015B0C">
        <w:rPr>
          <w:rFonts w:ascii="Arial" w:hAnsi="Arial"/>
          <w:sz w:val="24"/>
          <w:szCs w:val="24"/>
          <w:lang w:eastAsia="el-GR"/>
        </w:rPr>
        <w:t>λιγνιτικές</w:t>
      </w:r>
      <w:proofErr w:type="spellEnd"/>
      <w:r w:rsidRPr="00015B0C">
        <w:rPr>
          <w:rFonts w:ascii="Arial" w:hAnsi="Arial"/>
          <w:sz w:val="24"/>
          <w:szCs w:val="24"/>
          <w:lang w:eastAsia="el-GR"/>
        </w:rPr>
        <w:t xml:space="preserve"> μονάδες, χωρίς από την άλλη να έχουν κατασκευαστεί πιο σύγχρονα, φυσικά και πολύ λιγότερο </w:t>
      </w:r>
      <w:proofErr w:type="spellStart"/>
      <w:r w:rsidRPr="00015B0C">
        <w:rPr>
          <w:rFonts w:ascii="Arial" w:hAnsi="Arial"/>
          <w:sz w:val="24"/>
          <w:szCs w:val="24"/>
          <w:lang w:eastAsia="el-GR"/>
        </w:rPr>
        <w:t>ρυπογόνα</w:t>
      </w:r>
      <w:proofErr w:type="spellEnd"/>
      <w:r w:rsidRPr="00015B0C">
        <w:rPr>
          <w:rFonts w:ascii="Arial" w:hAnsi="Arial"/>
          <w:sz w:val="24"/>
          <w:szCs w:val="24"/>
          <w:lang w:eastAsia="el-GR"/>
        </w:rPr>
        <w:t xml:space="preserve"> εργοστάσια φυσικού αερίου. Ερωτώ το εξής: Πέντε χρόνια ήσασταν. Μήπως καταθέσατε κάποιο σχήμα στήριξης, κάποιον μηχανισμό διαθεσιμότητας, </w:t>
      </w:r>
      <w:r w:rsidRPr="00015B0C">
        <w:rPr>
          <w:rFonts w:ascii="Arial" w:hAnsi="Arial"/>
          <w:sz w:val="24"/>
          <w:szCs w:val="24"/>
          <w:lang w:val="en-US" w:eastAsia="el-GR"/>
        </w:rPr>
        <w:t>capacity</w:t>
      </w:r>
      <w:r w:rsidRPr="00015B0C">
        <w:rPr>
          <w:rFonts w:ascii="Arial" w:hAnsi="Arial"/>
          <w:sz w:val="24"/>
          <w:szCs w:val="24"/>
          <w:lang w:eastAsia="el-GR"/>
        </w:rPr>
        <w:t xml:space="preserve"> </w:t>
      </w:r>
      <w:r w:rsidRPr="00015B0C">
        <w:rPr>
          <w:rFonts w:ascii="Arial" w:hAnsi="Arial"/>
          <w:sz w:val="24"/>
          <w:szCs w:val="24"/>
          <w:lang w:val="en-US" w:eastAsia="el-GR"/>
        </w:rPr>
        <w:t>mechanism</w:t>
      </w:r>
      <w:r w:rsidRPr="00015B0C">
        <w:rPr>
          <w:rFonts w:ascii="Arial" w:hAnsi="Arial"/>
          <w:sz w:val="24"/>
          <w:szCs w:val="24"/>
          <w:lang w:eastAsia="el-GR"/>
        </w:rPr>
        <w:t xml:space="preserve">, ώστε να μπορέσουν οι επενδυτές να λάβουν την επενδυτική απόφαση και να μπορέσουμε σήμερα να έχουμε επάρκεια εφοδιασμού; Πράγματι, από τη μία, επί πέντε χρόνια δεν μπήκε ούτε μία βίδα επί της ουσίας στις </w:t>
      </w:r>
      <w:proofErr w:type="spellStart"/>
      <w:r w:rsidRPr="00015B0C">
        <w:rPr>
          <w:rFonts w:ascii="Arial" w:hAnsi="Arial"/>
          <w:sz w:val="24"/>
          <w:szCs w:val="24"/>
          <w:lang w:eastAsia="el-GR"/>
        </w:rPr>
        <w:t>λιγνιτικές</w:t>
      </w:r>
      <w:proofErr w:type="spellEnd"/>
      <w:r w:rsidRPr="00015B0C">
        <w:rPr>
          <w:rFonts w:ascii="Arial" w:hAnsi="Arial"/>
          <w:sz w:val="24"/>
          <w:szCs w:val="24"/>
          <w:lang w:eastAsia="el-GR"/>
        </w:rPr>
        <w:t xml:space="preserve"> μονάδες της ΔΕΗ, με αποτέλεσμα αυτές σήμερα σιγά-σιγά να αποσύρονται επειδή δεν μπορούν να δουλέψουν, γιατί εμείς έχουμε πει ότι θα αποσυρθούν μέχρι το 2028. Δεν είπαμε ότι το 2021 προσπαθούμε να τις βάλουμε μπροστά όποτε τις έχουμε ανάγκη. Έχουν μείνει πέντε χρόνια χωρίς ουσιαστικές παρεμβάσεις ώστε να μπορούν να λειτουργούν έτσι όπως χρειάζεται και με αποδοτικότητα για τη ΔΕΗ.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Άρα μην έρχεστε και μιλάτε για πράγματα για τα οποία δεν σας συμφέρει. Καταλαβαίνω, βέβαια, την κριτική -επαναλαμβάνω, ακόμα και την υπερβολική κριτική-, αλλά όχι την κριτική που αφορά θέματα για τα οποία εσείς έχετε, δυστυχώς, πεπραγμένα και με πολύ άσχημες καταγραφές.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Από εκεί και πέρα, ήρθατε και μιλήσατε ακόμα και για τις πυρκαγιές. Είπατε: «Τι κάνατε για τις πυρόπληκτες περιοχές; Έχουν προχωρήσει τα έργα αποκατάστασης, τα έργα προστασίας;».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Αυτό εντάσσεται, επίσης, σ’ αυτά τα οποία θα έπρεπε να ξεχάσετε, κυρίες και κύριοι συνάδελφοι του ΣΥΡΙΖΑ, γιατί δυστυχώς πυρκαγιές διαφορετικού μεγέθους, μικρότερες ή μεγαλύτερες -δεν έχει σημασία- συνέβησαν και επί των ημερών σας. Και ποια ήταν τα αποτελέσματα; Πόσο γρήγορα εσείς ανταποκριθήκατε τότε στα μέτρα προστασίας και στα μέτρα αποκατάστασης αυτών των περιοχών; Να σας πω κάποια παραδείγματα. Το καλοκαίρι του 2015 είχαμε πυρκαγιά στον Υμηττό Αττικής που έκαψε πέντε χιλιάδες στρέμματα, όχι πάρα πολλά. Όμως, είναι πολύ σημαντικό. Ακόμα και ένα δέντρο να καεί, είναι πάρα πολύ σημαντικό, ιδίως όταν είναι σε </w:t>
      </w:r>
      <w:proofErr w:type="spellStart"/>
      <w:r w:rsidRPr="00015B0C">
        <w:rPr>
          <w:rFonts w:ascii="Arial" w:hAnsi="Arial"/>
          <w:sz w:val="24"/>
          <w:szCs w:val="24"/>
          <w:lang w:eastAsia="el-GR"/>
        </w:rPr>
        <w:t>περιαστική</w:t>
      </w:r>
      <w:proofErr w:type="spellEnd"/>
      <w:r w:rsidRPr="00015B0C">
        <w:rPr>
          <w:rFonts w:ascii="Arial" w:hAnsi="Arial"/>
          <w:sz w:val="24"/>
          <w:szCs w:val="24"/>
          <w:lang w:eastAsia="el-GR"/>
        </w:rPr>
        <w:t xml:space="preserve"> περιοχή. Μιλάμε για πέντε χιλιάδες στρέμματα όμως το καλοκαίρι του 2015. Πότε ξεκίνησαν τα αντιδιαβρωτικά έργα πάνω από την Αττική; Ξεκίνησαν το καλοκαίρι του 2016, έναν χρόνο μετά.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Στην </w:t>
      </w:r>
      <w:proofErr w:type="spellStart"/>
      <w:r w:rsidRPr="00015B0C">
        <w:rPr>
          <w:rFonts w:ascii="Arial" w:hAnsi="Arial"/>
          <w:sz w:val="24"/>
          <w:szCs w:val="24"/>
          <w:lang w:eastAsia="el-GR"/>
        </w:rPr>
        <w:t>Κινέτα</w:t>
      </w:r>
      <w:proofErr w:type="spellEnd"/>
      <w:r w:rsidRPr="00015B0C">
        <w:rPr>
          <w:rFonts w:ascii="Arial" w:hAnsi="Arial"/>
          <w:sz w:val="24"/>
          <w:szCs w:val="24"/>
          <w:lang w:eastAsia="el-GR"/>
        </w:rPr>
        <w:t xml:space="preserve"> Αττικής είχαμε πυρκαγιά στις 23 Ιουλίου του 2018. Τα έργα για την προστασία και την αποκατάσταση των σαράντα εννέα χιλιάδων στρεμμάτων που κάηκαν ξεκίνησαν τον Απρίλιο του 2019 και ολοκληρώθηκαν τον Νοέμβριο του 2019, ενάμιση χρόνο αργότερα.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Και δεν σταματάω εδώ. Η πυρκαγιά στον Νέο </w:t>
      </w:r>
      <w:proofErr w:type="spellStart"/>
      <w:r w:rsidRPr="00015B0C">
        <w:rPr>
          <w:rFonts w:ascii="Arial" w:hAnsi="Arial"/>
          <w:sz w:val="24"/>
          <w:szCs w:val="24"/>
          <w:lang w:eastAsia="el-GR"/>
        </w:rPr>
        <w:t>Βουτζά</w:t>
      </w:r>
      <w:proofErr w:type="spellEnd"/>
      <w:r w:rsidRPr="00015B0C">
        <w:rPr>
          <w:rFonts w:ascii="Arial" w:hAnsi="Arial"/>
          <w:sz w:val="24"/>
          <w:szCs w:val="24"/>
          <w:lang w:eastAsia="el-GR"/>
        </w:rPr>
        <w:t xml:space="preserve"> και στο Μάτι ξεκίνησε στις 23 Ιουλίου του 2018. Εκεί θεωρώ ότι είχατε ρίξει ιδιαίτερο βάρος. Τα αντιπλημμυρικά και τα αντιδιαβρωτικά έργα σε έκταση είκοσι χιλιάδων στρεμμάτων ξεκίνησαν στις αρχές του 2019 και, μάλιστα, μετά από παρέμβαση τότε του Υπουργείου Υποδομών και Μεταφορών.</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Οι πυρκαγιές στο </w:t>
      </w:r>
      <w:proofErr w:type="spellStart"/>
      <w:r w:rsidRPr="00015B0C">
        <w:rPr>
          <w:rFonts w:ascii="Arial" w:hAnsi="Arial"/>
          <w:sz w:val="24"/>
          <w:szCs w:val="24"/>
          <w:lang w:eastAsia="el-GR"/>
        </w:rPr>
        <w:t>Κοντοδεσπότι</w:t>
      </w:r>
      <w:proofErr w:type="spellEnd"/>
      <w:r w:rsidRPr="00015B0C">
        <w:rPr>
          <w:rFonts w:ascii="Arial" w:hAnsi="Arial"/>
          <w:sz w:val="24"/>
          <w:szCs w:val="24"/>
          <w:lang w:eastAsia="el-GR"/>
        </w:rPr>
        <w:t xml:space="preserve"> Εύβοιας ξεκίνησαν το 2018 και το 2019. Τα έργα ξεκίνησαν το 2021 μετά από δικαστικές εμπλοκές.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Άρα δεν μπορείτε να μιλάτε και να λέτε τι κάναμε εμείς για τη βόρεια Εύβοια ή για την Ολυμπία, όταν αυτή τη στιγμή πάνω από δεκαέξι δασικοί συνεταιρισμοί, πάνω από πεντακόσιοι δασεργάτες δουλεύουν άοκνα νυχθημερόν για να προλάβουν να κατασκευάσουν αντιδιαβρωτικά έργα και εν μέσω τέτοιας κακοκαιρίας που έχουμε, για να προστατεύσουν τις </w:t>
      </w:r>
      <w:proofErr w:type="spellStart"/>
      <w:r w:rsidRPr="00015B0C">
        <w:rPr>
          <w:rFonts w:ascii="Arial" w:hAnsi="Arial"/>
          <w:sz w:val="24"/>
          <w:szCs w:val="24"/>
          <w:lang w:eastAsia="el-GR"/>
        </w:rPr>
        <w:t>κατάντη</w:t>
      </w:r>
      <w:proofErr w:type="spellEnd"/>
      <w:r w:rsidRPr="00015B0C">
        <w:rPr>
          <w:rFonts w:ascii="Arial" w:hAnsi="Arial"/>
          <w:sz w:val="24"/>
          <w:szCs w:val="24"/>
          <w:lang w:eastAsia="el-GR"/>
        </w:rPr>
        <w:t xml:space="preserve"> περιοχές τους, τους </w:t>
      </w:r>
      <w:proofErr w:type="spellStart"/>
      <w:r w:rsidRPr="00015B0C">
        <w:rPr>
          <w:rFonts w:ascii="Arial" w:hAnsi="Arial"/>
          <w:sz w:val="24"/>
          <w:szCs w:val="24"/>
          <w:lang w:eastAsia="el-GR"/>
        </w:rPr>
        <w:t>κατάντη</w:t>
      </w:r>
      <w:proofErr w:type="spellEnd"/>
      <w:r w:rsidRPr="00015B0C">
        <w:rPr>
          <w:rFonts w:ascii="Arial" w:hAnsi="Arial"/>
          <w:sz w:val="24"/>
          <w:szCs w:val="24"/>
          <w:lang w:eastAsia="el-GR"/>
        </w:rPr>
        <w:t xml:space="preserve"> οικισμούς. Είναι άνθρωποι οι οποίοι προέρχονται από εκείνες τις περιοχές, από τη βόρεια Εύβοια.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πώς, λοιπόν, το καταφέραμε αυτό; Έγινε από μόνο του; Όχι, κυρίες και κύριοι συνάδελφοι. Λάβαμε μέτρα. Πήραμε πρωτοβουλίες νομοθετικές σε δύο άξονες. Πρώτον, δώσαμε τη δυνατότητα της απευθείας ανάθεσης, της γρήγορης, άμεσης ανάθεσης των έργων αυτών από τα οικεία δασαρχεία σε δασικούς συνεταιρισμούς, εξαλείψαμε τα γραφειοκρατικά εμπόδια και με </w:t>
      </w:r>
      <w:r w:rsidRPr="00015B0C">
        <w:rPr>
          <w:rFonts w:ascii="Arial" w:hAnsi="Arial"/>
          <w:sz w:val="24"/>
          <w:szCs w:val="24"/>
          <w:lang w:eastAsia="el-GR"/>
        </w:rPr>
        <w:lastRenderedPageBreak/>
        <w:t xml:space="preserve">αυτεπιστασία μπορούν άμεσα να προχωρούν σε τέτοια αντιδιαβρωτικά έργα. Κι έτσι έχουμε κάνει. </w:t>
      </w:r>
    </w:p>
    <w:p w:rsidR="00015B0C" w:rsidRPr="00015B0C" w:rsidRDefault="00015B0C" w:rsidP="00015B0C">
      <w:pPr>
        <w:spacing w:after="160" w:line="600" w:lineRule="auto"/>
        <w:ind w:firstLine="720"/>
        <w:jc w:val="both"/>
        <w:rPr>
          <w:rFonts w:ascii="Arial" w:hAnsi="Arial" w:cs="Arial"/>
          <w:color w:val="222222"/>
          <w:sz w:val="24"/>
          <w:szCs w:val="24"/>
          <w:lang w:eastAsia="el-GR"/>
        </w:rPr>
      </w:pPr>
      <w:r w:rsidRPr="00015B0C">
        <w:rPr>
          <w:rFonts w:ascii="Arial" w:hAnsi="Arial"/>
          <w:sz w:val="24"/>
          <w:szCs w:val="24"/>
          <w:lang w:eastAsia="el-GR"/>
        </w:rPr>
        <w:t>Κι όχι μόνο αυτό. Από την άλλη πλευρά αξιοποιήσαμε χρήματα από τον ιδιωτικό τομέα, αξιοποιήσαμε χρήματα από αυτούς που ήθελαν να δείξουν αλληλεγγύη, απ’ αυτούς που έχουν αυξημένο το αίσθημα της κοινωνικής εταιρικής ευθύνης. Εταιρείες η μία μετά την άλλη έρχονται και ξοδεύουν εκατομμύρια, επενδύουν, χορηγούν εκατομμύρια για να γίνουν αυτά τα έργα. Κι εμείς δεν θέλαμε χρήματα. Εμείς θέλαμε το έργο. Θέλαμε να αξιοποιήσουμε και την ευελιξία που έχει ο ιδιώτης, με την επίβλεψη του δασαρχείου, με μελέτες που θα πραγματοποιηθούν είτε από τα δασαρχεία είτε από τη διοίκηση είτε από τους ιδιώτες, αλλά με την επίβλεψη των δασαρχείων, ώστε να μπορέσουν άμεσα -από τη στιγμή που είναι ιδιώτες και δεν έχουν αυτές τις δαιδαλώδεις διαδικασίες του ν.4412, δηλαδή του νόμου περί δημοσίων συμβάσεων- να αναθέσουν άμεσα τις εργασίες σε δασικούς συνεταιρισμούς -επαναλαμβάνω- της περιοχής εκείνης, για να προχωρήσουν αυτά τα έργα.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Και έγινε. Σήμερα για τους μισούς και πλέον από δασικούς συνεταιρισμούς τα έξοδά τους καλύπτονται από τη ΔΕΗ, την </w:t>
      </w:r>
      <w:r w:rsidRPr="00015B0C">
        <w:rPr>
          <w:rFonts w:ascii="Arial" w:hAnsi="Arial"/>
          <w:sz w:val="24"/>
          <w:szCs w:val="24"/>
          <w:lang w:val="en-US" w:eastAsia="el-GR"/>
        </w:rPr>
        <w:t>EREN</w:t>
      </w:r>
      <w:r w:rsidRPr="00015B0C">
        <w:rPr>
          <w:rFonts w:ascii="Arial" w:hAnsi="Arial"/>
          <w:sz w:val="24"/>
          <w:szCs w:val="24"/>
          <w:lang w:eastAsia="el-GR"/>
        </w:rPr>
        <w:t>, από τεχνικές εταιρείες και πρόσφατα και από την «</w:t>
      </w:r>
      <w:r w:rsidRPr="00015B0C">
        <w:rPr>
          <w:rFonts w:ascii="Arial" w:hAnsi="Arial"/>
          <w:sz w:val="24"/>
          <w:szCs w:val="24"/>
          <w:lang w:val="en-US" w:eastAsia="el-GR"/>
        </w:rPr>
        <w:t>COCA</w:t>
      </w:r>
      <w:r w:rsidRPr="00015B0C">
        <w:rPr>
          <w:rFonts w:ascii="Arial" w:hAnsi="Arial"/>
          <w:sz w:val="24"/>
          <w:szCs w:val="24"/>
          <w:lang w:eastAsia="el-GR"/>
        </w:rPr>
        <w:t>-</w:t>
      </w:r>
      <w:r w:rsidRPr="00015B0C">
        <w:rPr>
          <w:rFonts w:ascii="Arial" w:hAnsi="Arial"/>
          <w:sz w:val="24"/>
          <w:szCs w:val="24"/>
          <w:lang w:val="en-US" w:eastAsia="el-GR"/>
        </w:rPr>
        <w:t>COLA</w:t>
      </w:r>
      <w:r w:rsidRPr="00015B0C">
        <w:rPr>
          <w:rFonts w:ascii="Arial" w:hAnsi="Arial"/>
          <w:sz w:val="24"/>
          <w:szCs w:val="24"/>
          <w:lang w:eastAsia="el-GR"/>
        </w:rPr>
        <w:t xml:space="preserve">» και πάρα πολλές άλλες εταιρείες, οι οποίες έχουν έρθει και έχουν αυξημένο και έντονο το αίσθημα της κοινωνικής αλληλεγγύης, της εταιρικής κοινωνικής ευθύνης για να </w:t>
      </w:r>
      <w:r w:rsidRPr="00015B0C">
        <w:rPr>
          <w:rFonts w:ascii="Arial" w:hAnsi="Arial"/>
          <w:sz w:val="24"/>
          <w:szCs w:val="24"/>
          <w:lang w:eastAsia="el-GR"/>
        </w:rPr>
        <w:lastRenderedPageBreak/>
        <w:t>συμβάλουν. Και γιατί τέλος πάντων να μην αξιοποιήσουμε αυτά τα χρήματα και να μη μειώσουμε την επιβάρυνση στους φορολογούμενους πολίτες;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Συζητήθηκαν πάρα πολλά σε ό,τι αφορά την πρόθεσή μας να μεταρρυθμίσουμε το πλαίσιο των περιβαλλοντικών επιθεωρήσεων. Μέχρι τώρα πόσες τακτικές επιθεωρήσεις γίνονται και μάλιστα μόνο α΄ κατηγορίας σε δραστηριότητες α΄ κλάσης στην Ελλάδα, κυρίες και κύριοι; Όπως ξέρετε, έχουμε χιλιάδες επιχειρήσεις, χιλιάδες εταιρείες, δεκάδες χιλιάδες, εκατοντάδες χιλιάδες δραστηριότητες, δεκάδες χιλιάδες δραστηριότητες οι οποίες θα έπρεπε να ελέγχονται τακτικά. Πόσες ελέγχονται τον χρόνο; Ελέγχονται δέκα χιλιάδες; Ελέγχονται πέντε χιλιάδες; Ελέγχονται χίλιες εταιρείες τον χρόνο; Ελέγχονται πεντακόσιες εταιρείες τον χρόνο;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Ελέγχονται λιγότερες από εκατό εταιρείες τον χρόνο. Λιγότερες από εκατό παραγωγικές δραστηριότητες ελέγχονται από τους επιθεωρητές περιβάλλοντος, από τους περιβαλλοντικούς ελεγκτές του δημοσίου με τακτικούς ελέγχους κάθε χρόνο. Συγκεκριμένα, εβδομήντα ελέγχους είχαμε την προηγούμενη χρονιά. Πιστεύετε ότι αυτό πρέπει να το αφήσουμε; Αυτό κληρονομήσαμε από εσάς. Δεν κάνατε τίποτα εσείς για να το αλλάξετε αυτό.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Εμείς ερχόμαστε και το αλλάζουμε με έναν τρόπο που πιστεύουμε ότι είναι πολύ σωστός και σας καλούμε να στηρίξετε και να υπερψηφίσετε αυτή μας την πρόταση.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Και βέβαια να πω ότι όλα αυτά γίνονται με τις συμβουλές και με τη συμβολή της Παγκόσμιας Τράπεζας και της Ευρωπαϊκής Επιτροπής που συνεργάστηκαν μαζί μας για τον σκοπό αυτό.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Γιατί ακούστηκαν εδώ κάτι παράλογα πράγματα από κάποιους συναδέλφους που συνήθως επιδίδονται σε παραλογισμούς, ότι δήθεν παραβιάζουμε ευρωπαϊκούς κανονισμούς και ευρωπαϊκές οδηγίες με τον νόμο που φέρνουμε, όταν όλα αυτά έχουν γίνει σε απόλυτη συνεργασία με την Ευρωπαϊκή Επιτροπή και την Παγκόσμια Τράπεζα και αξιοποιώντας τις βέλτιστες παγκόσμιες πρακτικές πάνω σε αυτό το οποίο έχουμε προτείνει.</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Καταργούμε μια σειρά </w:t>
      </w:r>
      <w:proofErr w:type="spellStart"/>
      <w:r w:rsidRPr="00015B0C">
        <w:rPr>
          <w:rFonts w:ascii="Arial" w:hAnsi="Arial"/>
          <w:sz w:val="24"/>
          <w:szCs w:val="24"/>
          <w:lang w:eastAsia="el-GR"/>
        </w:rPr>
        <w:t>αλληλοεπικαλυπτόμενων</w:t>
      </w:r>
      <w:proofErr w:type="spellEnd"/>
      <w:r w:rsidRPr="00015B0C">
        <w:rPr>
          <w:rFonts w:ascii="Arial" w:hAnsi="Arial"/>
          <w:sz w:val="24"/>
          <w:szCs w:val="24"/>
          <w:lang w:eastAsia="el-GR"/>
        </w:rPr>
        <w:t xml:space="preserve"> ή και αλληλοσυγκρουόμενες διατάξεων που υπονόμευαν την ασφάλεια δικαίου και έδιναν νόμιμο έρεισμα για τη διαγραφή των προστίμων στα δικαστήρια. Το ζητούμενο μέσα από τη μεταρρύθμιση που προωθούμε είναι ο έλεγχος για την πρόληψη και τη συμμόρφωση, όχι η καταστολή που τελικά δεν συμβαίνει και συνεχίζουν αυτοί που </w:t>
      </w:r>
      <w:proofErr w:type="spellStart"/>
      <w:r w:rsidRPr="00015B0C">
        <w:rPr>
          <w:rFonts w:ascii="Arial" w:hAnsi="Arial"/>
          <w:sz w:val="24"/>
          <w:szCs w:val="24"/>
          <w:lang w:eastAsia="el-GR"/>
        </w:rPr>
        <w:t>παραβατούν</w:t>
      </w:r>
      <w:proofErr w:type="spellEnd"/>
      <w:r w:rsidRPr="00015B0C">
        <w:rPr>
          <w:rFonts w:ascii="Arial" w:hAnsi="Arial"/>
          <w:sz w:val="24"/>
          <w:szCs w:val="24"/>
          <w:lang w:eastAsia="el-GR"/>
        </w:rPr>
        <w:t xml:space="preserve"> να </w:t>
      </w:r>
      <w:proofErr w:type="spellStart"/>
      <w:r w:rsidRPr="00015B0C">
        <w:rPr>
          <w:rFonts w:ascii="Arial" w:hAnsi="Arial"/>
          <w:sz w:val="24"/>
          <w:szCs w:val="24"/>
          <w:lang w:eastAsia="el-GR"/>
        </w:rPr>
        <w:t>παραβατούν</w:t>
      </w:r>
      <w:proofErr w:type="spellEnd"/>
      <w:r w:rsidRPr="00015B0C">
        <w:rPr>
          <w:rFonts w:ascii="Arial" w:hAnsi="Arial"/>
          <w:sz w:val="24"/>
          <w:szCs w:val="24"/>
          <w:lang w:eastAsia="el-GR"/>
        </w:rPr>
        <w:t xml:space="preserve"> και να καταστρέφουν το περιβάλλον, αλλά και να έχουν ένα αθέμιτο ανταγωνιστικό πλεονέκτημα, σε σχέση με αυτούς που είναι νόμιμοι και θέλουν να προστατεύουν το περιβάλλον και να τηρούν τον νόμο.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Από ένα άγονο αναποτελεσματικό πλαίσιο περιβαλλοντικών ελέγχων υιοθετούμε πλέον την εφαρμογή ενός σύγχρονου μοντέλου ενεργειών </w:t>
      </w:r>
      <w:r w:rsidRPr="00015B0C">
        <w:rPr>
          <w:rFonts w:ascii="Arial" w:hAnsi="Arial"/>
          <w:sz w:val="24"/>
          <w:szCs w:val="24"/>
          <w:lang w:eastAsia="el-GR"/>
        </w:rPr>
        <w:lastRenderedPageBreak/>
        <w:t>συμμόρφωσης, το οποίο θα συμπληρωθεί με υπουργική απόφαση την οποία ήδη ετοιμάζουμε άμεσα, με σκοπό τη διασφάλιση της διαφάνειας, την αποφυγή της αυθαιρεσίας της διοίκησης, τη διασφάλιση της ισονομίας και επομένως του υγιούς ανταγωνισμού.</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Με το σχέδιο προεδρικού διατάγματος που ετοιμάζουμε για τους ιδιώτες ελεγκτές που θα έρθουν και θα συνεπικουρήσουν τον δημόσιο τομέα, τη διοίκηση, τους ελέγχους, θα διασφαλίσουμε ότι πλέον θα γίνονται συστηματικοί τακτικοί έλεγχοι, όπως απαιτεί η εθνική αλλά και η </w:t>
      </w:r>
      <w:proofErr w:type="spellStart"/>
      <w:r w:rsidRPr="00015B0C">
        <w:rPr>
          <w:rFonts w:ascii="Arial" w:hAnsi="Arial"/>
          <w:sz w:val="24"/>
          <w:szCs w:val="24"/>
          <w:lang w:eastAsia="el-GR"/>
        </w:rPr>
        <w:t>ενωσιακή</w:t>
      </w:r>
      <w:proofErr w:type="spellEnd"/>
      <w:r w:rsidRPr="00015B0C">
        <w:rPr>
          <w:rFonts w:ascii="Arial" w:hAnsi="Arial"/>
          <w:sz w:val="24"/>
          <w:szCs w:val="24"/>
          <w:lang w:eastAsia="el-GR"/>
        </w:rPr>
        <w:t xml:space="preserve"> νομοθεσία.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Φυσικά και τα σοβαρά κράτη και τα ανεπτυγμένα κράτη έχουν ισχυρό, έγκυρο και έγκαιρο σύστημα περιβαλλοντικών ελέγχων που δεν διαθέτει η Ελλάδα όμως και εμείς προσπαθούμε να το αλλάξουμε και βλέπουμε αντίσταση από εσάς. Αντί να είσαστε αρωγοί, αντί να έρθετε εδώ και να προτείνετε εποικοδομητικά κάποιες τροποποιήσεις, είστε «όχι σε όλα». Αυτό νομίζω ότι είναι στείρα αντιπολιτευτική πολιτική που δεν βοηθάει τον τόπο πάνω απ’ όλα, γιατί γι’ αυτό είμαστε εμείς εδώ, όλοι μας απ’ όλα τα κόμματα.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Γιατί δεν γίνεται πραγματική προστασία χωρίς τακτικούς ελέγχους. Η περιβαλλοντική προστασία δεν γίνεται στα χαρτιά ούτε με εργαλείο τη γραφειοκρατία. Τι γίνεται μέχρι σήμερα, </w:t>
      </w:r>
      <w:r w:rsidRPr="00015B0C">
        <w:rPr>
          <w:rFonts w:ascii="Arial" w:hAnsi="Arial" w:cs="Arial"/>
          <w:bCs/>
          <w:sz w:val="24"/>
          <w:szCs w:val="20"/>
          <w:lang w:eastAsia="el-GR"/>
        </w:rPr>
        <w:t>κυρίες και κύριοι συνάδελφοι;</w:t>
      </w:r>
      <w:r w:rsidRPr="00015B0C">
        <w:rPr>
          <w:rFonts w:ascii="Arial" w:hAnsi="Arial"/>
          <w:sz w:val="24"/>
          <w:szCs w:val="24"/>
          <w:lang w:eastAsia="el-GR"/>
        </w:rPr>
        <w:t xml:space="preserve"> Ακούστηκαν πάρα πολλά.</w:t>
      </w:r>
    </w:p>
    <w:p w:rsidR="00015B0C" w:rsidRPr="00015B0C" w:rsidRDefault="00015B0C" w:rsidP="00015B0C">
      <w:pPr>
        <w:spacing w:after="160" w:line="600" w:lineRule="auto"/>
        <w:ind w:firstLine="720"/>
        <w:jc w:val="both"/>
        <w:rPr>
          <w:rFonts w:ascii="Arial" w:hAnsi="Arial" w:cs="Arial"/>
          <w:bCs/>
          <w:sz w:val="24"/>
          <w:szCs w:val="20"/>
          <w:lang w:eastAsia="el-GR"/>
        </w:rPr>
      </w:pPr>
      <w:r w:rsidRPr="00015B0C">
        <w:rPr>
          <w:rFonts w:ascii="Arial" w:hAnsi="Arial"/>
          <w:sz w:val="24"/>
          <w:szCs w:val="24"/>
          <w:lang w:eastAsia="el-GR"/>
        </w:rPr>
        <w:lastRenderedPageBreak/>
        <w:t xml:space="preserve">Υπάρχει κατηγοριοποίηση των παραβάσεων ανάλογα με τη βαρύτητα; Όχι. Υπάρχει κλιμάκωση των προστίμων που επιβάλλονται σε μη συμμορφούμενους; Δεν υπάρχει θεσμοθετημένο τίποτα. Τα πρόστιμα κυμαίνονται από 500 ευρώ έως 2 εκατομμύρια ευρώ, χωρίς να υπάρχει κατηγοριοποίηση των παραβάσεων και χωρίς να υπάρχει θεσμοθετημένος ένας μηχανισμός με τον οποίο υπολογίζονται αυτά τα πρόστιμα. Πώς μπαίνουν αυτά τα πρόστιμα, </w:t>
      </w:r>
      <w:r w:rsidRPr="00015B0C">
        <w:rPr>
          <w:rFonts w:ascii="Arial" w:hAnsi="Arial" w:cs="Arial"/>
          <w:bCs/>
          <w:sz w:val="24"/>
          <w:szCs w:val="20"/>
          <w:lang w:eastAsia="el-GR"/>
        </w:rPr>
        <w:t>κυρίες και κύριοι συνάδελφοι;</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cs="Arial"/>
          <w:bCs/>
          <w:sz w:val="24"/>
          <w:szCs w:val="20"/>
          <w:lang w:eastAsia="el-GR"/>
        </w:rPr>
        <w:t>Εμ</w:t>
      </w:r>
      <w:r w:rsidRPr="00015B0C">
        <w:rPr>
          <w:rFonts w:ascii="Arial" w:hAnsi="Arial"/>
          <w:sz w:val="24"/>
          <w:szCs w:val="24"/>
          <w:lang w:eastAsia="el-GR"/>
        </w:rPr>
        <w:t>είς έχουμε συγκεκριμένο μηχανισμό που εισάγουμε προς ψήφιση για να ορίσουμε και να δεσμεύσουμε αυτούς που επιβάλλουν τα πρόστιμα με μια συγκεκριμένη μεθοδολογία που θα τη γνωρίζουν όλοι, θα είναι διαφανής. Πώς μπαίνουν τα πρόστιμα; Για πείτε μου.</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Δεν είδα κανέναν ο οποίος ανησυχεί γι’ αυτό το οποίο κάνουμε να λέει τι συμβαίνει σήμερα και αν χρειάζεται βελτίωση ή όχι. Σας αρέσει αυτό που συμβαίνει σήμερα;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Άκουσα και εσάς, την εκπρόσωπο από το Κομμουνιστικό Κόμμα Ελλάδας, να λέτε ότι με τον τρόπο που το κάνουμε, χαρίζουμε, λέει, βοηθάμε τους επιχειρηματίες να προχωρούν σε παραβάσεις, ότι τα πρόστιμα έτσι όπως μπαίνουν, δεν υπάρχουν κατηγορίες, μπαίνουν κατά το δοκούν, δεν υπάρχει τρόπος και δεν είναι αξιολογημένο και η αναλογική επιβολή με βάση τον τζίρο και αυτή είναι λανθασμένη. Και σας ρωτάω πώς μπαίνουν σήμερα τα πρόστιμα.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Δεν ξέρετε γιατί δεν υπάρχει θεσμοθετημένη διαδικασία. Είναι στον έλεγχο και τη διακριτική ευχέρεια του ελεγκτή. Υπάρχει ένας εσωτερικός αλγόριθμος, λέει, εσωτερικός, μη θεσμοθετημένος, που ψάχνουμε να βρούμε ποιος είναι.</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Δεν υπάρχει προθεσμία σύνταξης έκθεσης αυτοψίας. Μετά την επίδοση έκθεσης αυτοψίας, ο ελεγχόμενος πρέπει να καταθέσει τις απόψεις του εντός τουλάχιστον πέντε ημερών, χωρίς να προσδιορίζει το ανώτατο όριο. Δεν υπάρχει προθεσμία ολοκλήρωσης του ελέγχου με την εξαίρεση μόνο των μεγάλων βιομηχανικών εγκαταστάσεων όπου πρέπει να ολοκληρώνεται εντός τεσσάρων μηνών, λόγω αντίστοιχης </w:t>
      </w:r>
      <w:proofErr w:type="spellStart"/>
      <w:r w:rsidRPr="00015B0C">
        <w:rPr>
          <w:rFonts w:ascii="Arial" w:hAnsi="Arial"/>
          <w:sz w:val="24"/>
          <w:szCs w:val="24"/>
          <w:lang w:eastAsia="el-GR"/>
        </w:rPr>
        <w:t>ενωσιακής</w:t>
      </w:r>
      <w:proofErr w:type="spellEnd"/>
      <w:r w:rsidRPr="00015B0C">
        <w:rPr>
          <w:rFonts w:ascii="Arial" w:hAnsi="Arial"/>
          <w:sz w:val="24"/>
          <w:szCs w:val="24"/>
          <w:lang w:eastAsia="el-GR"/>
        </w:rPr>
        <w:t xml:space="preserve"> διάταξης, της Ευρώπης δηλαδή, και η συνήθης πρακτική είναι οκτώ με δώδεκα μήνες τελικά.</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Για τους άλλους ελέγχους, πέρα από βιομηχανικές εγκαταστάσεις, δεν υπάρχει προθεσμία ολοκλήρωσης. Στον αέρα όλα. Όλες οι παραβάσεις διαβιβάζονται στον εισαγγελέα, ανεξάρτητα αν εμπίπτουν στον ποινικό κώδικα ή όχι. Και οι πιο μικρές παραβάσεις κι αυτές στέλνονται στον εισαγγελέα.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Εμείς τι κάνουμε; Τα αλλάζουμε όλα. Οι παραβάσεις κατατάσσονται σε τέσσερις κατηγορίες: χαμηλής, μέτριας, σημαντικής και πολύ σημαντικής σοβαρότητας. Διαφωνείτε; Θέλετε περισσότερες κατηγορίες διαβάθμισης; Γιατί δεν προτείνετε κάτι; Αυτή τη στιγμή δεν υπάρχει </w:t>
      </w:r>
      <w:proofErr w:type="spellStart"/>
      <w:r w:rsidRPr="00015B0C">
        <w:rPr>
          <w:rFonts w:ascii="Arial" w:hAnsi="Arial"/>
          <w:sz w:val="24"/>
          <w:szCs w:val="24"/>
          <w:lang w:eastAsia="el-GR"/>
        </w:rPr>
        <w:t>καμμία</w:t>
      </w:r>
      <w:proofErr w:type="spellEnd"/>
      <w:r w:rsidRPr="00015B0C">
        <w:rPr>
          <w:rFonts w:ascii="Arial" w:hAnsi="Arial"/>
          <w:sz w:val="24"/>
          <w:szCs w:val="24"/>
          <w:lang w:eastAsia="el-GR"/>
        </w:rPr>
        <w:t xml:space="preserve"> κατηγοριοποίηση. </w:t>
      </w:r>
      <w:r w:rsidRPr="00015B0C">
        <w:rPr>
          <w:rFonts w:ascii="Arial" w:hAnsi="Arial"/>
          <w:sz w:val="24"/>
          <w:szCs w:val="24"/>
          <w:lang w:eastAsia="el-GR"/>
        </w:rPr>
        <w:lastRenderedPageBreak/>
        <w:t>Εμείς τις χωρίζουμε σε τέσσερις κατηγορίες: χαμηλής, μέτριας, σημαντικής και πολύ σημαντικής σοβαρότητας. Ακούω προτάσεις.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Για τις δύο πρώτες κατηγορίες που είναι και ο μεγαλύτερος όγκος, συντάσσεται σχέδιο συμμόρφωσης, το οποίο πρέπει να υλοποιηθεί εντός χρονικής προθεσμίας τεσσάρων-έξι μηνών, δεν υπερβαίνει το ένα έτος, και κατ’ εξαίρεση μέσα από μια πολύ αυστηρή διαδικασία για πολύ σύνθετα έργα μέχρι και τρία έτη, με εισαγωγή ειδικών όρων. Είναι πρωτοφανές αυτό;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Εσείς ως διοίκηση όταν κυβερνούσατε τη χώρα, ο ΣΥΡΙΖΑ, δεν δώσατε σε μεγάλη βιομηχανία παράταση συμμόρφωσης πάνω από δύο και πάνω από τρία χρόνια; Δώσατε. Εμείς τι κάνουμε; Ερχόμαστε και το τακτοποιούμε αυτό. Δεν θα γίνεται κατά το δοκούν, αν θέλει ή δεν θέλει ο ελεγκτής. Θα μπει κανόνας πότε και πώς μπορεί να γίνει.</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Για τις δύο βαρύτερες κατηγορίες παραβάσεων, επιβάλλεται απευθείας πρόστιμο, επομένως πρόστιμα επιβάλλονται σε περίπτωση συνεχιζόμενων παραβάσεων. Πρώτον, ακόμα και στις χαμηλές δηλαδή κατηγορίες, χαμηλής και μέτριας σοβαρότητας, εκεί που έχουμε προβλέψει να υπάρξει μετά το φύλλο ελέγχου ένα σχέδιο συμμόρφωσης, το οποίο θα πρέπει να ελεγχθεί μετά από τέσσερις-έξι μήνες και εφόσον δεν έχει συμμορφωθεί ο ελεγχόμενος, τότε θα πέφτει ο </w:t>
      </w:r>
      <w:proofErr w:type="spellStart"/>
      <w:r w:rsidRPr="00015B0C">
        <w:rPr>
          <w:rFonts w:ascii="Arial" w:hAnsi="Arial"/>
          <w:sz w:val="24"/>
          <w:szCs w:val="24"/>
          <w:lang w:eastAsia="el-GR"/>
        </w:rPr>
        <w:t>πέλεκυς</w:t>
      </w:r>
      <w:proofErr w:type="spellEnd"/>
      <w:r w:rsidRPr="00015B0C">
        <w:rPr>
          <w:rFonts w:ascii="Arial" w:hAnsi="Arial"/>
          <w:sz w:val="24"/>
          <w:szCs w:val="24"/>
          <w:lang w:eastAsia="el-GR"/>
        </w:rPr>
        <w:t xml:space="preserve">, τότε θα επιβάλλεται το πρόστιμο. Αν υπάρχει δεύτερη, λοιπόν, συνέχιση της μη συμμόρφωσης, επιβάλλεται πρόστιμο παντού, σε όλες </w:t>
      </w:r>
      <w:r w:rsidRPr="00015B0C">
        <w:rPr>
          <w:rFonts w:ascii="Arial" w:hAnsi="Arial"/>
          <w:sz w:val="24"/>
          <w:szCs w:val="24"/>
          <w:lang w:eastAsia="el-GR"/>
        </w:rPr>
        <w:lastRenderedPageBreak/>
        <w:t xml:space="preserve">τις παραβάσεις, είτε χαμηλής είτε μέτριας είτε σοβαρής είτε πολύ σοβαρής κατάστασης. Για τις δύο βαρύτερες, όμως, κατηγορίες επιβάλλεται απευθείας πρόστιμο.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Επομένως πρόστιμα επιβάλλονται σε συνεχιζόμενες παραβάσεις, σε παραβάσεις που ενέχουν άμεσο κίνδυνο για τη δημόσια υγεία, που απειλούν με άμεσες σημαντικές αρνητικές επιπτώσεις το περιβάλλον και παραβάσεις που είναι ποινικά αδικήματα.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Το εύρος των προστίμων προσαρμόζεται ανάλογα με τη σπουδαιότητα της παράβασης: χαμηλή, μέτρια, σημαντική και πολύ σημαντική. Τα πρόστιμα υπολογίζονται με βάση συγκεκριμένα κριτήρια και συνδέονται με τον ετήσιο κύκλο εργασιών της δραστηριότητας. Αυτό αποτελεί βέλτιστη παγκόσμια πρακτική το οποίο εφαρμόζουμε, οι τέσσερις κατηγορίες και μέσα σε αυτές τις κατηγορίες αναλογικό πρόστιμο ανάλογα με τον τζίρο της εταιρείας.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Δεν μπορεί να μπει το ίδιο πρόστιμο σε ένα διυλιστήριο και το ίδιο πρόστιμο να μπει σε ένα βενζινάδικο. Αυτό είναι αυτονόητο. Σήμερα αυτό δεν διακρίνεται.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Το μέγιστο ύψος των προστίμων αυξάνεται, δεν μειώνεται.</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Δεν καταργούμε τα πρόστιμα, κυρίες και κύριοι συνάδελφοι. Τα αυξάνουμε. Μέχρι 2 εκατομμύρια ήταν το ταβάνι. Μέχρι 5 εκατομμύρια ορίζουμε την οροφή σήμερα.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Θεσπίζονται ρητά κριτήρια για την αξιολόγηση της βαρύτητας της παράβασης, όπως είναι η φύση της παράβασης, το ύψος υπέρβασης των θεσμοθετημένων ορίων εκπομπών, όχι τυφλά, η υποτροπή και το ιστορικό συμμόρφωσης, η συμπεριφορά και ο βαθμός συνεργασίας του ελεγχόμενου φορέα, άλλοι ελαφρυντικοί ή επιβαρυντικοί παράγοντες, καθώς και το αν η παράβαση ενδεχομένως υπόκειται σε ποινικές κυρώσεις, σύμφωνα με την κείμενη νομοθεσία.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Προβλέπεται, κυρίες και κύριοι συνάδελφοι -δεν είναι στον αέρα- σήμερα που μιλάμε ποιες παραβάσεις υπόκεινται σε ποινικές κυρώσεις από την κείμενη νομοθεσία που σήμερα είναι σε ισχύ. Και βέβαια, συνδέεται το ύψος του προστίμου με τον ετήσιο κύκλο εργασιών της επιχείρησης.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Επίσης, προσδιορίζεται αναλυτικά η διαδικασία ελέγχου, έτσι ώστε να γίνεται με ομοιόμορφο τρόπο, με τη χρήση τυποποιημένων φύλλων ελέγχου. Τυποποιούμε τα έντυπα που χρησιμοποιούν οι ελεγκτές, γιατί; Για να διασφαλίσουμε ότι όλοι οι ελεγχόμενοι ελέγχονται με τον ίδιο τρόπο και δεν ελέγχονται ανάλογα με την όρεξη, ανάλογα με τη διάθεση ή ανάλογα με τη γνώση την οποία έχει ο ελεγκτής.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Ποια είναι τα βήματα; Επιτόπου έκθεση αυτοψίας: Ορίζονται ξεκάθαρα βήματα. Προσωρινή έκθεση ελέγχου: Προσδιορίζεται χρονικό ορόσημο εντός ενός μήνα, όχι αυθαίρετα, όχι στον αέρα. Προθεσμία δεκατεσσάρων ημερών για την απολογία, με δυνατότητα παράτασης για άλλες δεκατέσσερις ημέρες, αν το ζητήσει ο ελεγχόμενος. Οριστική έκθεση ελέγχου εντός σαράντα πέντε ημερών από την απολογία, όχι στο πουθενά. Ολοκλήρωση της τελικής έκθεσης αυτοψίας εντός έξι μηνών για τις μεγάλες βιομηχανικές εγκαταστάσεις και τεσσάρων μηνών για τις υπόλοιπες δραστηριότητες. Τακτοποιούμε τα πράγματα.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Διαβιβάζονται στον εισαγγελέα μόνο οι παραβάσεις που εμπίπτουν στον Ποινικό Κώδικα, όχι όλες. Καθορίζεται η συχνότητα ελέγχων και για έργα κατηγορίας Β΄. Δηλαδή, επεκτείνουμε το πεδίο για το οποίο θα πρέπει οι ελεγχόμενοι να ελέγχονται, για το οποίο εμπορικές δραστηριότητες, παραγωγικές δραστηριότητες, δραστηριότητες που πρέπει να υπόκεινται σε έλεγχο, να ελέγχονται τακτικά, ενώ μέχρι τώρα ίσχυε μόνο για έργα κατηγορίας 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Ορίζεται ότι, εφόσον προβλέπεται επιβολή εγγύησης στην ΑΕΠΟ, στην ΑΕΠΟ θα αναφέρονται και οι λόγοι κατάπτωσης. Θα πρέπει να αναφέρονται και οι λόγοι κατάπτωσης της χρηματικής εγγύησης -σε αντίθεση με ό,τι ισχύει </w:t>
      </w:r>
      <w:r w:rsidRPr="00015B0C">
        <w:rPr>
          <w:rFonts w:ascii="Arial" w:hAnsi="Arial"/>
          <w:sz w:val="24"/>
          <w:szCs w:val="24"/>
          <w:lang w:eastAsia="el-GR"/>
        </w:rPr>
        <w:lastRenderedPageBreak/>
        <w:t>σήμερα- η οποία καταπίπτει με απόφαση του Γενικού Διευθυντή Περιβάλλοντος και όχι του Υπουργού, βέβαια, που αναφέρθηκε, όπως ισχύει σήμερα.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Τι λέει η Αντιπολίτευση; Μας εγκάλεσε, γιατί, όπως λέει, δεν στέλνουμε όλες τις παραβάσεις στον εισαγγελέα. Ρωτώ: Είναι σοβαρή κριτική αυτή; Δηλαδή, πρώτον: Αντιλαμβάνεστε την επιβάρυνση που προκαλείται από την παραπομπή χιλιάδων ήσσονος σημασίας υποθέσεων κάθε χρόνο στον εισαγγελέα σε τόσες εισαγγελικές και δικαστικές αρχές όσο και σε ελεγχόμενους φορείς, αλλά και στους ελεγκτικούς μηχανισμούς, οι οποίες σχεδόν όλες, βάσει της εμπειρίας που έχουμε και της γνώσης πια, γιατί αυτή η πρακτική ισχύει και εφαρμόζεται στη χώρα μας εδώ και χρόνια, καταλήγουν τελικά στο αρχείο, μετά από ανταλλαγή χιλιάδων σελίδων εγγράφων και υπομνημάτων.</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Τι λέμε, λοιπόν; Το απλό, την κοινή λογική. Στον εισαγγελέα θα πρέπει να παραπέμπονται μόνο οι παραβάσεις που υπάρχει υπόνοια ότι μπορεί να συνιστούν ποινικά αδικήματα, έτσι όπως ορίζεται συγκεκριμένα στο άρθρο 3 του ν.4042/2012. Και για αυτούς που δεν καταλαβαίνουν και συνεχίζουν να μην καταλαβαίνουν τι εννοώ, είναι δυνατόν αν κάποιος πολίτης κάνει μια παράβαση, περνάει με ένα πορτοκαλί -είναι παράβαση- αυτή την παράβαση ο τροχονόμος, αφού επιβάλει το διοικητικό πρόστιμο- να τη στέλνει στη συνέχεια και στον εισαγγελέα; Αυτό λέμε, το πάρα πολύ απλό.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Είπαν οι εκπρόσωποι από τον ΣΥΡΙΖΑ και ο Κοινοβουλευτικός Εκπρόσωπος και η εισηγήτρια ότι τώρα οι έλεγχοι θα είναι εντελώς υποκειμενικοί. Είπατε ότι η αξιολόγηση για να είναι αξιόπιστη χρειάζεται να γίνεται με κριτήρια μετρήσιμα, ελέγξιμα, τεχνικά και αντικειμενικά. Και ρωτώ: Αυτό κάνουμε. Γιατί δεν έρχεστε εδώ να στηρίξετε ή, τέλος πάντων, γιατί δεν έρχεστε να συμβάλετε με μια εποικοδομητική πρόταση να αλλάξουμε κάτι στο πλαίσιο αυτό που θέλετε; Διότι αυτό έχουμε νομοθετήσει ακριβώς.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Προσέθεσε, επίσης, η εκπρόσωπος του ΣΥΡΙΖΑ, αναφερόμενη στα κριτήρια, ότι αυτά που κάνουμε δεν γίνονται σε </w:t>
      </w:r>
      <w:proofErr w:type="spellStart"/>
      <w:r w:rsidRPr="00015B0C">
        <w:rPr>
          <w:rFonts w:ascii="Arial" w:hAnsi="Arial"/>
          <w:sz w:val="24"/>
          <w:szCs w:val="24"/>
          <w:lang w:eastAsia="el-GR"/>
        </w:rPr>
        <w:t>καμμία</w:t>
      </w:r>
      <w:proofErr w:type="spellEnd"/>
      <w:r w:rsidRPr="00015B0C">
        <w:rPr>
          <w:rFonts w:ascii="Arial" w:hAnsi="Arial"/>
          <w:sz w:val="24"/>
          <w:szCs w:val="24"/>
          <w:lang w:eastAsia="el-GR"/>
        </w:rPr>
        <w:t xml:space="preserve"> ευρωπαϊκή χώρα. Είναι λάθος αυτό. Αυτά τα οποία έχουμε προδιαγράψει, έχουμε σχεδιάσει και φέρνουμε για ψήφιση επαναλαμβάνω ότι τα έχουμε σχεδιάσει σε συνεργασία με την Ευρωπαϊκή Επιτροπή και με τη συμβολή της και με την τεχνογνωσία που διαθέτει ακριβώς για να εφαρμόσουμε τις καλύτερες πρακτικές που σήμερα εφαρμόζονται σε επίπεδο Ευρώπης και να μπορέσουμε να αλλάξουμε τη χώρα μας, γιατί αυτή είναι η προσπάθειά μας.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Ανέφερε ο Κοινοβουλευτικός Εκπρόσωπος του ΣΥΡΙΖΑ ότι θεσπίζουμε μια ατέρμονη διαδικασία, όταν ερχόμαστε και βάζουμε χρονικά ορόσημα όπου θα ολοκληρώνονται τα διάφορα χρονικά τμήματα της διαδικασίας, ενώ τώρα δεν υπήρχαν.</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Είπε, επίσης, όπως και άλλοι εκπρόσωποι της Αντιπολίτευσης, ότι δεν είναι σωστή η σύνδεση του προστίμου με τον ετήσιο κύκλο των εργασιών. Ποια είναι η δική σας πρόταση; Πώς θα πρέπει να επιβάλλουμε, δηλαδή, τα πρόστιμα; Σας ακούω. Έχετε κάποια πρόταση. Ποιος είναι ο καλύτερος τρόπος; Δεν είναι καλός και αναλογικός τρόπος ανάλογα με τον τζίρο να είναι και η ποινή;</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Να ενημερώσω, επίσης, ότι η αρχή «ο </w:t>
      </w:r>
      <w:proofErr w:type="spellStart"/>
      <w:r w:rsidRPr="00015B0C">
        <w:rPr>
          <w:rFonts w:ascii="Arial" w:hAnsi="Arial"/>
          <w:sz w:val="24"/>
          <w:szCs w:val="24"/>
          <w:lang w:eastAsia="el-GR"/>
        </w:rPr>
        <w:t>ρυπαίνων</w:t>
      </w:r>
      <w:proofErr w:type="spellEnd"/>
      <w:r w:rsidRPr="00015B0C">
        <w:rPr>
          <w:rFonts w:ascii="Arial" w:hAnsi="Arial"/>
          <w:sz w:val="24"/>
          <w:szCs w:val="24"/>
          <w:lang w:eastAsia="el-GR"/>
        </w:rPr>
        <w:t xml:space="preserve"> πληρώνει» εξυπηρετείται και εφαρμόζεται μέσα από το νομοσχέδιο το οποίο έχουμε φέρει για ψήφιση.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Πέρα από αυτό, έχουμε φέρει διατάξεις που αφορούν στη διαχείριση αποβλήτων και τη λειτουργία του ΕΟΑΝ. Έχει τη δυνατότητα, μεταξύ άλλων, να χρηματοδοτεί και εταιρείες παραγωγής πλαστικών προϊόντων μιας χρήσης. Γιατί το κάνουμε αυτό; Διότι θέλουμε να αξιοποιήσουμε έσοδα από τον Ελληνικό Οργανισμό Ανακύκλωση, για να χρηματοδοτήσουμε επενδύσεις εταιρειών παραγωγής πλαστικών μιας χρήσης. Διότι θέλουμε να δώσουμε τη δυνατότητα σε αυτές τις εταιρείες να προχωρήσουν στις απαραίτητες επενδύσεις και να αλλάξουν την παραγωγή τους και με αυτόν τον τρόπο να παραμείνουν βιώσιμες, να μη χαθούν θέσεις εργασίας και να συμβάλουν και στην εθνική οικονομία, αλλά και στην κοινωνία μας.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Θέλουμε, λοιπόν, να αξιοποιήσουμε έσοδα από τα τέλη που μπαίνουν στα πλαστικά μιας χρήσης, να τα οδηγήσουμε ακριβώς σε αυτές οι εταιρείες που βάλλονται μέσα από τους περιορισμούς που εμείς νομοθετούμε για τον περιορισμό των προϊόντων που παράγουν, ώστε να αλλάξουν την παραγωγική τους διαδικασία και να παραμείνουν βιώσιμες. Και νομίζω ότι και αυτό είναι κάτι το οποίο θα πρέπει να στηρίξετε.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Για την υπόθεση </w:t>
      </w:r>
      <w:r w:rsidRPr="00015B0C">
        <w:rPr>
          <w:rFonts w:ascii="Arial" w:hAnsi="Arial"/>
          <w:sz w:val="24"/>
          <w:szCs w:val="24"/>
          <w:lang w:val="en-US" w:eastAsia="el-GR"/>
        </w:rPr>
        <w:t>Antitrust</w:t>
      </w:r>
      <w:r w:rsidRPr="00015B0C">
        <w:rPr>
          <w:rFonts w:ascii="Arial" w:hAnsi="Arial"/>
          <w:sz w:val="24"/>
          <w:szCs w:val="24"/>
          <w:lang w:eastAsia="el-GR"/>
        </w:rPr>
        <w:t xml:space="preserve"> και τη ΔΕΗ, τι να πω για όλα αυτά; Ακούστηκε από την εισηγήτρια του ΣΥΡΙΖΑ ότι δήθεν δεν συνδέεται η </w:t>
      </w:r>
      <w:proofErr w:type="spellStart"/>
      <w:r w:rsidRPr="00015B0C">
        <w:rPr>
          <w:rFonts w:ascii="Arial" w:hAnsi="Arial"/>
          <w:sz w:val="24"/>
          <w:szCs w:val="24"/>
          <w:lang w:eastAsia="el-GR"/>
        </w:rPr>
        <w:t>λιγνιτική</w:t>
      </w:r>
      <w:proofErr w:type="spellEnd"/>
      <w:r w:rsidRPr="00015B0C">
        <w:rPr>
          <w:rFonts w:ascii="Arial" w:hAnsi="Arial"/>
          <w:sz w:val="24"/>
          <w:szCs w:val="24"/>
          <w:lang w:eastAsia="el-GR"/>
        </w:rPr>
        <w:t xml:space="preserve"> παραγωγή της ΔΕΗ με τις ποσότητες της ενέργειας που έχουμε θεσπίσει εδώ και έχουμε συμφωνήσει να πωλήσει η ΔΕΗ.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Πρώτον, συνδέεται απόλυτα. Είναι ποσοστό της </w:t>
      </w:r>
      <w:proofErr w:type="spellStart"/>
      <w:r w:rsidRPr="00015B0C">
        <w:rPr>
          <w:rFonts w:ascii="Arial" w:hAnsi="Arial"/>
          <w:sz w:val="24"/>
          <w:szCs w:val="24"/>
          <w:lang w:eastAsia="el-GR"/>
        </w:rPr>
        <w:t>λιγνιτικής</w:t>
      </w:r>
      <w:proofErr w:type="spellEnd"/>
      <w:r w:rsidRPr="00015B0C">
        <w:rPr>
          <w:rFonts w:ascii="Arial" w:hAnsi="Arial"/>
          <w:sz w:val="24"/>
          <w:szCs w:val="24"/>
          <w:lang w:eastAsia="el-GR"/>
        </w:rPr>
        <w:t xml:space="preserve"> παραγωγής. Συγκεκριμένα, εμείς έχουμε ορίσει ότι για το τέταρτο τρίμηνο του 2021 θα πρέπει να διατεθούν οκτακόσιες ενενήντα τρεις </w:t>
      </w:r>
      <w:proofErr w:type="spellStart"/>
      <w:r w:rsidRPr="00015B0C">
        <w:rPr>
          <w:rFonts w:ascii="Arial" w:hAnsi="Arial"/>
          <w:sz w:val="24"/>
          <w:szCs w:val="24"/>
          <w:lang w:eastAsia="el-GR"/>
        </w:rPr>
        <w:t>γιγαβατώρες</w:t>
      </w:r>
      <w:proofErr w:type="spellEnd"/>
      <w:r w:rsidRPr="00015B0C">
        <w:rPr>
          <w:rFonts w:ascii="Arial" w:hAnsi="Arial"/>
          <w:sz w:val="24"/>
          <w:szCs w:val="24"/>
          <w:lang w:eastAsia="el-GR"/>
        </w:rPr>
        <w:t xml:space="preserve">, για το πρώτο τρίμηνο του 2022 οκτακόσιες εβδομήντα δύο </w:t>
      </w:r>
      <w:proofErr w:type="spellStart"/>
      <w:r w:rsidRPr="00015B0C">
        <w:rPr>
          <w:rFonts w:ascii="Arial" w:hAnsi="Arial"/>
          <w:sz w:val="24"/>
          <w:szCs w:val="24"/>
          <w:lang w:eastAsia="el-GR"/>
        </w:rPr>
        <w:t>γιγαβατώρες</w:t>
      </w:r>
      <w:proofErr w:type="spellEnd"/>
      <w:r w:rsidRPr="00015B0C">
        <w:rPr>
          <w:rFonts w:ascii="Arial" w:hAnsi="Arial"/>
          <w:sz w:val="24"/>
          <w:szCs w:val="24"/>
          <w:lang w:eastAsia="el-GR"/>
        </w:rPr>
        <w:t xml:space="preserve">, για το δεύτερο τρίμηνο του 2022 πεντακόσιες δεκαπέντε 515 </w:t>
      </w:r>
      <w:proofErr w:type="spellStart"/>
      <w:r w:rsidRPr="00015B0C">
        <w:rPr>
          <w:rFonts w:ascii="Arial" w:hAnsi="Arial"/>
          <w:sz w:val="24"/>
          <w:szCs w:val="24"/>
          <w:lang w:eastAsia="el-GR"/>
        </w:rPr>
        <w:t>γιγαβατώρες</w:t>
      </w:r>
      <w:proofErr w:type="spellEnd"/>
      <w:r w:rsidRPr="00015B0C">
        <w:rPr>
          <w:rFonts w:ascii="Arial" w:hAnsi="Arial"/>
          <w:sz w:val="24"/>
          <w:szCs w:val="24"/>
          <w:lang w:eastAsia="el-GR"/>
        </w:rPr>
        <w:t xml:space="preserve"> και αυτές θα μειώνονται όσο μειώνεται η </w:t>
      </w:r>
      <w:proofErr w:type="spellStart"/>
      <w:r w:rsidRPr="00015B0C">
        <w:rPr>
          <w:rFonts w:ascii="Arial" w:hAnsi="Arial"/>
          <w:sz w:val="24"/>
          <w:szCs w:val="24"/>
          <w:lang w:eastAsia="el-GR"/>
        </w:rPr>
        <w:t>λιγνιτική</w:t>
      </w:r>
      <w:proofErr w:type="spellEnd"/>
      <w:r w:rsidRPr="00015B0C">
        <w:rPr>
          <w:rFonts w:ascii="Arial" w:hAnsi="Arial"/>
          <w:sz w:val="24"/>
          <w:szCs w:val="24"/>
          <w:lang w:eastAsia="el-GR"/>
        </w:rPr>
        <w:t xml:space="preserve"> παραγωγή λόγω της απόσυρσης </w:t>
      </w:r>
      <w:proofErr w:type="spellStart"/>
      <w:r w:rsidRPr="00015B0C">
        <w:rPr>
          <w:rFonts w:ascii="Arial" w:hAnsi="Arial"/>
          <w:sz w:val="24"/>
          <w:szCs w:val="24"/>
          <w:lang w:eastAsia="el-GR"/>
        </w:rPr>
        <w:t>λιγνιτικών</w:t>
      </w:r>
      <w:proofErr w:type="spellEnd"/>
      <w:r w:rsidRPr="00015B0C">
        <w:rPr>
          <w:rFonts w:ascii="Arial" w:hAnsi="Arial"/>
          <w:sz w:val="24"/>
          <w:szCs w:val="24"/>
          <w:lang w:eastAsia="el-GR"/>
        </w:rPr>
        <w:t xml:space="preserve"> μονάδων. Δηλαδή, το 2022 θα διατεθούν λιγότερες από δύο χιλιάδες </w:t>
      </w:r>
      <w:proofErr w:type="spellStart"/>
      <w:r w:rsidRPr="00015B0C">
        <w:rPr>
          <w:rFonts w:ascii="Arial" w:hAnsi="Arial"/>
          <w:sz w:val="24"/>
          <w:szCs w:val="24"/>
          <w:lang w:eastAsia="el-GR"/>
        </w:rPr>
        <w:t>γιγαβατώρες</w:t>
      </w:r>
      <w:proofErr w:type="spellEnd"/>
      <w:r w:rsidRPr="00015B0C">
        <w:rPr>
          <w:rFonts w:ascii="Arial" w:hAnsi="Arial"/>
          <w:sz w:val="24"/>
          <w:szCs w:val="24"/>
          <w:lang w:eastAsia="el-GR"/>
        </w:rPr>
        <w:t xml:space="preserve"> </w:t>
      </w:r>
      <w:proofErr w:type="spellStart"/>
      <w:r w:rsidRPr="00015B0C">
        <w:rPr>
          <w:rFonts w:ascii="Arial" w:hAnsi="Arial"/>
          <w:sz w:val="24"/>
          <w:szCs w:val="24"/>
          <w:lang w:eastAsia="el-GR"/>
        </w:rPr>
        <w:t>λιγνιτικής</w:t>
      </w:r>
      <w:proofErr w:type="spellEnd"/>
      <w:r w:rsidRPr="00015B0C">
        <w:rPr>
          <w:rFonts w:ascii="Arial" w:hAnsi="Arial"/>
          <w:sz w:val="24"/>
          <w:szCs w:val="24"/>
          <w:lang w:eastAsia="el-GR"/>
        </w:rPr>
        <w:t xml:space="preserve"> παραγωγής μέσα από τα χρηματιστήρια, είτε το ελληνικό είτε τα διεθνή.</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 xml:space="preserve">Μα, γιατί πάει η ΔΕΗ και πουλάει στα διεθνή χρηματιστήρια; Κατ’ αρχάς, αυτό ήταν μια συμφωνία που έδωσε λύση σε ένα πρόβλημα, σε μια υπόθεση που ταλάνιζε την Ελλάδα που είχε καταδικαστεί επί δεκαετίες. Για ποιον λόγο δίνουμε τη δυνατότητα να πουλήσει και στα διεθνή χρηματιστήρια; Διότι πρώτα ξεκινά από το ελληνικό. Εφόσον δεν μπορεί, θα πηγαίνει βέβαια στα διεθνή, ώστε μέσα από εκεί να λύσουμε το πρόβλημα της ελληνικής καταδίκης. Και πόσες είναι αυτές οι ποσότητες; Είναι δύο χιλιάδες </w:t>
      </w:r>
      <w:proofErr w:type="spellStart"/>
      <w:r w:rsidRPr="00015B0C">
        <w:rPr>
          <w:rFonts w:ascii="Arial" w:hAnsi="Arial"/>
          <w:sz w:val="24"/>
          <w:szCs w:val="24"/>
          <w:lang w:eastAsia="el-GR"/>
        </w:rPr>
        <w:t>γιγαβατώρες</w:t>
      </w:r>
      <w:proofErr w:type="spellEnd"/>
      <w:r w:rsidRPr="00015B0C">
        <w:rPr>
          <w:rFonts w:ascii="Arial" w:hAnsi="Arial"/>
          <w:sz w:val="24"/>
          <w:szCs w:val="24"/>
          <w:lang w:eastAsia="el-GR"/>
        </w:rPr>
        <w:t>.</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Πόσες ήταν οι ποσότητες που είχατε συμφωνήσει εσείς, ως κυβέρνηση, να πωλούνται μέσα από τους διαγωνισμούς των ΝΟΜΕ; Από δέκα χιλιάδες έως δεκαέξι χιλιάδες </w:t>
      </w:r>
      <w:proofErr w:type="spellStart"/>
      <w:r w:rsidRPr="00015B0C">
        <w:rPr>
          <w:rFonts w:ascii="Arial" w:hAnsi="Arial"/>
          <w:sz w:val="24"/>
          <w:szCs w:val="24"/>
          <w:lang w:eastAsia="el-GR"/>
        </w:rPr>
        <w:t>γιγαβατώρες</w:t>
      </w:r>
      <w:proofErr w:type="spellEnd"/>
      <w:r w:rsidRPr="00015B0C">
        <w:rPr>
          <w:rFonts w:ascii="Arial" w:hAnsi="Arial"/>
          <w:sz w:val="24"/>
          <w:szCs w:val="24"/>
          <w:lang w:eastAsia="el-GR"/>
        </w:rPr>
        <w:t xml:space="preserve"> τον χρόνο, οκτώ και δέκα φορές παραπάνω. Μα, η </w:t>
      </w:r>
      <w:proofErr w:type="spellStart"/>
      <w:r w:rsidRPr="00015B0C">
        <w:rPr>
          <w:rFonts w:ascii="Arial" w:hAnsi="Arial"/>
          <w:sz w:val="24"/>
          <w:szCs w:val="24"/>
          <w:lang w:eastAsia="el-GR"/>
        </w:rPr>
        <w:t>λιγνιτική</w:t>
      </w:r>
      <w:proofErr w:type="spellEnd"/>
      <w:r w:rsidRPr="00015B0C">
        <w:rPr>
          <w:rFonts w:ascii="Arial" w:hAnsi="Arial"/>
          <w:sz w:val="24"/>
          <w:szCs w:val="24"/>
          <w:lang w:eastAsia="el-GR"/>
        </w:rPr>
        <w:t xml:space="preserve"> παραγωγή πόσο ήταν εκείνα τα τρίμηνα; Το ξέρετε ότι οι ποσότητες που πουλούσε η ΔΕΗ με τις δημοπρασίες ΝΟΜΕ ήταν μεγαλύτερες από το σύνολο της παραγωγής όχι μόνο της </w:t>
      </w:r>
      <w:proofErr w:type="spellStart"/>
      <w:r w:rsidRPr="00015B0C">
        <w:rPr>
          <w:rFonts w:ascii="Arial" w:hAnsi="Arial"/>
          <w:sz w:val="24"/>
          <w:szCs w:val="24"/>
          <w:lang w:eastAsia="el-GR"/>
        </w:rPr>
        <w:t>λιγνιτικής</w:t>
      </w:r>
      <w:proofErr w:type="spellEnd"/>
      <w:r w:rsidRPr="00015B0C">
        <w:rPr>
          <w:rFonts w:ascii="Arial" w:hAnsi="Arial"/>
          <w:sz w:val="24"/>
          <w:szCs w:val="24"/>
          <w:lang w:eastAsia="el-GR"/>
        </w:rPr>
        <w:t>, αλλά και της υδροηλεκτρικής και των εργοστασίων φυσικού αερίου; Και έρχεστε εδώ πέρα και μας εγκαλείτε!</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Ακούστε: Είχατε αναγκάσει τη ΔΕΗ να πουλάει ποσότητες στους ανταγωνιστές της και σε </w:t>
      </w:r>
      <w:r w:rsidRPr="00015B0C">
        <w:rPr>
          <w:rFonts w:ascii="Arial" w:hAnsi="Arial"/>
          <w:sz w:val="24"/>
          <w:szCs w:val="24"/>
          <w:lang w:val="en-US" w:eastAsia="el-GR"/>
        </w:rPr>
        <w:t>traders</w:t>
      </w:r>
      <w:r w:rsidRPr="00015B0C">
        <w:rPr>
          <w:rFonts w:ascii="Arial" w:hAnsi="Arial"/>
          <w:sz w:val="24"/>
          <w:szCs w:val="24"/>
          <w:lang w:eastAsia="el-GR"/>
        </w:rPr>
        <w:t xml:space="preserve">, που τελικά εξήγαγαν αυτή την ποσότητα στα βόρεια σύνορα της χώρας, στις χώρες του εξωτερικού, να πουλάει την ενέργεια με 25, 30 και 35 ευρώ, όταν τώρα η ΔΕΗ πούλησε 160 ευρώ στα χρηματιστήρια και να πουλάει δέκα χιλιάδες και δεκαέξι χιλιάδες </w:t>
      </w:r>
      <w:proofErr w:type="spellStart"/>
      <w:r w:rsidRPr="00015B0C">
        <w:rPr>
          <w:rFonts w:ascii="Arial" w:hAnsi="Arial"/>
          <w:sz w:val="24"/>
          <w:szCs w:val="24"/>
          <w:lang w:eastAsia="el-GR"/>
        </w:rPr>
        <w:t>γιγαβατώρες</w:t>
      </w:r>
      <w:proofErr w:type="spellEnd"/>
      <w:r w:rsidRPr="00015B0C">
        <w:rPr>
          <w:rFonts w:ascii="Arial" w:hAnsi="Arial"/>
          <w:sz w:val="24"/>
          <w:szCs w:val="24"/>
          <w:lang w:eastAsia="el-GR"/>
        </w:rPr>
        <w:t xml:space="preserve"> παραπάνω </w:t>
      </w:r>
      <w:r w:rsidRPr="00015B0C">
        <w:rPr>
          <w:rFonts w:ascii="Arial" w:hAnsi="Arial"/>
          <w:sz w:val="24"/>
          <w:szCs w:val="24"/>
          <w:lang w:eastAsia="el-GR"/>
        </w:rPr>
        <w:lastRenderedPageBreak/>
        <w:t xml:space="preserve">ενέργεια από όση παρήγαγαν όλα τα </w:t>
      </w:r>
      <w:proofErr w:type="spellStart"/>
      <w:r w:rsidRPr="00015B0C">
        <w:rPr>
          <w:rFonts w:ascii="Arial" w:hAnsi="Arial"/>
          <w:sz w:val="24"/>
          <w:szCs w:val="24"/>
          <w:lang w:eastAsia="el-GR"/>
        </w:rPr>
        <w:t>λιγνιτικά</w:t>
      </w:r>
      <w:proofErr w:type="spellEnd"/>
      <w:r w:rsidRPr="00015B0C">
        <w:rPr>
          <w:rFonts w:ascii="Arial" w:hAnsi="Arial"/>
          <w:sz w:val="24"/>
          <w:szCs w:val="24"/>
          <w:lang w:eastAsia="el-GR"/>
        </w:rPr>
        <w:t xml:space="preserve"> της, όλα τα υδροηλεκτρικά της και όλα τα εργοστάσια φυσικού αερίου. Και έρχεστε εδώ και μιλάτε!</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Σας είπα, μην ξύνεστε στη γκλίτσα του τσοπάνη. Πρέπει να ξεχάσετε τη διακυβέρνησή σας, να ξεχάσετε αυτά που κάνετε μπας και τα ξεχάσει κι ο ελληνικός λαός και σας δει με διαφορετικό μάτι. Μην τα θυμίζετε, δεν σας συμφέρει.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Μιλάτε για άρση του ενεργειακού κόστους. Λέτε εσείς ότι προχωρήσατε σε έκπτωση 12%. Σε ποιους; Προχωρήσατε σε έκπτωση 12% σε αυτούς που πλήρωναν έγκαιρα. Ποιος πληρώνει έγκαιρα; Ο φτωχός, αυτός που δεν έχει λεφτά να πληρώσει τον λογαριασμό της ΔΕΗ; Δηλαδή αυτός που πλήρωνε έγκαιρα πλήρωνε με 12% έκπτωση και αυτός ο οποίος καθυστερούσε πάνω από δέκα μέρες τον λογαριασμό ρεύματος πλήρωνε 12% ακριβότερα την ενέργεια. Δηλαδή ο φτωχός πλήρωνε 12% ακριβότερα την ενέργεια από αυτόν που είχε καλύτερη οικονομική άνεση και πλήρωνε έγκαιρα τον λογαριασμό.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Φοβερή κοινωνική πολιτική ήταν αυτή από τη ΔΕΗ, που φυσικά πτώχευε και τη ΔΕΗ τελικά, η οποία συσσώρευε δισεκατομμύρια ζημιών. Δηλαδή πόσα χρόνια θα το ’κανε αυτό; Πόσα χρόνια θα έμπαινε 1,8 δις η ΔΕΗ μέσα και πόσο κόστος είχε το φυσικό αέριο τότε, </w:t>
      </w:r>
      <w:r w:rsidRPr="00015B0C">
        <w:rPr>
          <w:rFonts w:ascii="Arial" w:eastAsia="SimSun" w:hAnsi="Arial" w:cs="Arial"/>
          <w:bCs/>
          <w:color w:val="222222"/>
          <w:sz w:val="24"/>
          <w:szCs w:val="24"/>
          <w:shd w:val="clear" w:color="auto" w:fill="FFFFFF"/>
          <w:lang w:eastAsia="zh-CN"/>
        </w:rPr>
        <w:t>κυρίες και κύριοι συνάδελφοι</w:t>
      </w:r>
      <w:r w:rsidRPr="00015B0C">
        <w:rPr>
          <w:rFonts w:ascii="Arial" w:eastAsia="SimSun" w:hAnsi="Arial" w:cs="Arial"/>
          <w:bCs/>
          <w:sz w:val="24"/>
          <w:szCs w:val="24"/>
          <w:shd w:val="clear" w:color="auto" w:fill="FFFFFF"/>
          <w:lang w:eastAsia="zh-CN"/>
        </w:rPr>
        <w:t xml:space="preserve"> του ΣΥΡΙΖΑ; Πόσο ήταν το κόστος του πετρελαίου; Πόσο κόστιζε το βαρέλι; Μήπως πλησίαζε τα 40 δολάρια; Μήπως το κόστος φυσικού αερίου ήταν από τα </w:t>
      </w:r>
      <w:r w:rsidRPr="00015B0C">
        <w:rPr>
          <w:rFonts w:ascii="Arial" w:eastAsia="SimSun" w:hAnsi="Arial" w:cs="Arial"/>
          <w:bCs/>
          <w:sz w:val="24"/>
          <w:szCs w:val="24"/>
          <w:shd w:val="clear" w:color="auto" w:fill="FFFFFF"/>
          <w:lang w:eastAsia="zh-CN"/>
        </w:rPr>
        <w:lastRenderedPageBreak/>
        <w:t>φθηνότερα την τελευταία δεκαετία; Τώρα έχουμε δέκα φορές αυξημένο κόστος σε σχέση με τότε. Εσείς μιλάτε για 12% έκπτωση και εμείς, με τα μέτρα που ανακοινώσαμε, κάνουμε 60% έκπτωση στους λογαριασμούς. Κάνουμε πέντε φορές μεγαλύτερη έκπτωση από ό,τι κάνατε εσείς. Άρα δεν μπορείτε να έρχεστε και να μας εγκαλείτε. Κι εμείς την κάνουμε σε όλους τους Έλληνες, όχι μόνο στους αδύναμους, σε όλα τα νοικοκυριά.</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Και αναφέρετε παραδείγματα αύξησης του ενεργειακού κόστους στις επιχειρήσεις. Είδε ο κ. Τσίπρας τις παραγωγικές τάξεις. Δεν είδα να ανακοινώνει κανένα μέτρο μείωσης της ηλεκτρικής ενέργειας. Κάτι ψέλλισε για μείωση, λέει, στο ειδικό τέλος στο πετρέλαιο και στο φυσικό αέριο. Για το ρεύμα θα κάνει τίποτα; Ο φούρνος καίει φυσικό αέριο για να ψήνει το ψωμί; Σας ρωτάω, επειδή μιλήσατε για φούρνους, ο φούρνος καίει πετρέλαιο για να ψήσει το ψωμί; Καίει ρεύμα. Για το ρεύμα θα κάνετε καμμιά πρόταση; Γιατί μέχρι τώρα μιλάτε, μιλάτε, μιλάτε και για το πιο σημαντικό που είναι το ρεύμα, την ηλεκτρική ενέργεια που χρησιμοποιούν όλοι, δεν έχετε πει τίποτα.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Εμείς είπαμε ότι 300 εκατομμύρια θα δώσει το κράτος επιδότηση. Η ΔΕΗ και οι άλλοι </w:t>
      </w:r>
      <w:proofErr w:type="spellStart"/>
      <w:r w:rsidRPr="00015B0C">
        <w:rPr>
          <w:rFonts w:ascii="Arial" w:eastAsia="SimSun" w:hAnsi="Arial" w:cs="Arial"/>
          <w:bCs/>
          <w:sz w:val="24"/>
          <w:szCs w:val="24"/>
          <w:shd w:val="clear" w:color="auto" w:fill="FFFFFF"/>
          <w:lang w:eastAsia="zh-CN"/>
        </w:rPr>
        <w:t>πάροχοι</w:t>
      </w:r>
      <w:proofErr w:type="spellEnd"/>
      <w:r w:rsidRPr="00015B0C">
        <w:rPr>
          <w:rFonts w:ascii="Arial" w:eastAsia="SimSun" w:hAnsi="Arial" w:cs="Arial"/>
          <w:bCs/>
          <w:sz w:val="24"/>
          <w:szCs w:val="24"/>
          <w:shd w:val="clear" w:color="auto" w:fill="FFFFFF"/>
          <w:lang w:eastAsia="zh-CN"/>
        </w:rPr>
        <w:t xml:space="preserve"> θα αξιοποιήσουν πάνω από 200 εκατομμύρια, συνολικά μισό δισεκατομμύριο έχουμε εξασφαλίσει για να καλύψουμε την ανατίμηση. Μισό δισεκατομμύριο για ένα χρόνο; Όχι, κυρίες και κύριοι συνάδελφοι, μισό δισεκατομμύριο για το τελευταίο τετράμηνο μόνο. Είναι λίγα 500 εκατομμύρια </w:t>
      </w:r>
      <w:r w:rsidRPr="00015B0C">
        <w:rPr>
          <w:rFonts w:ascii="Arial" w:eastAsia="SimSun" w:hAnsi="Arial" w:cs="Arial"/>
          <w:bCs/>
          <w:sz w:val="24"/>
          <w:szCs w:val="24"/>
          <w:shd w:val="clear" w:color="auto" w:fill="FFFFFF"/>
          <w:lang w:eastAsia="zh-CN"/>
        </w:rPr>
        <w:lastRenderedPageBreak/>
        <w:t xml:space="preserve">ενίσχυση μέσα από την κρατική επιδότηση και μέσα από τη ΔΕΗ και τους υπόλοιπους ιδιώτες </w:t>
      </w:r>
      <w:proofErr w:type="spellStart"/>
      <w:r w:rsidRPr="00015B0C">
        <w:rPr>
          <w:rFonts w:ascii="Arial" w:eastAsia="SimSun" w:hAnsi="Arial" w:cs="Arial"/>
          <w:bCs/>
          <w:sz w:val="24"/>
          <w:szCs w:val="24"/>
          <w:shd w:val="clear" w:color="auto" w:fill="FFFFFF"/>
          <w:lang w:eastAsia="zh-CN"/>
        </w:rPr>
        <w:t>παρόχους</w:t>
      </w:r>
      <w:proofErr w:type="spellEnd"/>
      <w:r w:rsidRPr="00015B0C">
        <w:rPr>
          <w:rFonts w:ascii="Arial" w:eastAsia="SimSun" w:hAnsi="Arial" w:cs="Arial"/>
          <w:bCs/>
          <w:sz w:val="24"/>
          <w:szCs w:val="24"/>
          <w:shd w:val="clear" w:color="auto" w:fill="FFFFFF"/>
          <w:lang w:eastAsia="zh-CN"/>
        </w:rPr>
        <w:t>; Είναι μικρή η ενίσχυση 500 εκατομμύρια για μόλις ένα τετράμηνο από το έτος; Δηλαδή ισοδυναμεί αναλογικά με 1,5 δισεκατομμύριο σε επίπεδο έτους αν συνεχιζόταν αυτό, που ελπίζω να μη συνεχιστεί. Βέβαια έχουμε προνοήσει και για το πρώτο τρίμηνο και τετράμηνο του επόμενου έτους. Δεν τα έχουμε αφήσει στην τύχη τους.</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Αυτά για να καταλαβαίνουμε τι πράττουν αυτοί που κυβέρνησαν και τι πράττει αυτή η Κυβέρνηση και γι’ αυτόν τον λόγο ακούτε -και δεν νομίζω ότι το ακούμε μόνο εμείς, αλλά το ακούτε κι εσείς- «Ευτυχώς που δεν κυβερνάει ο Τσίπρας και κυβερνάει ο Μητσοτάκης σε αυτές τις δύσκολες ώρες σε αυτή τη χώρα». Τι κάναμε όμως για τις επιχειρήσεις; Γιατί, για τις επιχειρήσεις μπορούμε να κάνουμε επιδότηση της ενέργειας; Δεν είναι κρατική ενίσχυση αυτό, κύριε συνάδελφε; Έχετε περάσει κι από υπουργοί κάποιοι από εσάς.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Τι κάναμε; Κάναμε κάτι πολύ σημαντικό. Μειώσαμε τους φόρους, άμεσους και έμμεσους, για να τις κάνουμε πιο ανταγωνιστικές τις επιχειρήσεις. Εμείς μειώσαμε τον ΕΝΦΙΑ </w:t>
      </w:r>
      <w:proofErr w:type="spellStart"/>
      <w:r w:rsidRPr="00015B0C">
        <w:rPr>
          <w:rFonts w:ascii="Arial" w:eastAsia="SimSun" w:hAnsi="Arial" w:cs="Arial"/>
          <w:bCs/>
          <w:sz w:val="24"/>
          <w:szCs w:val="24"/>
          <w:shd w:val="clear" w:color="auto" w:fill="FFFFFF"/>
          <w:lang w:eastAsia="zh-CN"/>
        </w:rPr>
        <w:t>μεσοσταθμικά</w:t>
      </w:r>
      <w:proofErr w:type="spellEnd"/>
      <w:r w:rsidRPr="00015B0C">
        <w:rPr>
          <w:rFonts w:ascii="Arial" w:eastAsia="SimSun" w:hAnsi="Arial" w:cs="Arial"/>
          <w:bCs/>
          <w:sz w:val="24"/>
          <w:szCs w:val="24"/>
          <w:shd w:val="clear" w:color="auto" w:fill="FFFFFF"/>
          <w:lang w:eastAsia="zh-CN"/>
        </w:rPr>
        <w:t xml:space="preserve"> κατά 22%. Μειώσαμε τον εισαγωγικό φορολογικό συντελεστή στα φυσικά πρόσωπα από το 22% στο 9% για εισόδημα έως 10.000 ευρώ. Μειώσαμε τον φορολογικό συντελεστή επιχειρήσεων από το 28% στο 24% και προχωρήσαμε στο 22%, που ισχύει από 1-1-2022. Μειώνουμε τους φόρους για να στηρίξουμε τις επιχειρήσεις. </w:t>
      </w:r>
      <w:r w:rsidRPr="00015B0C">
        <w:rPr>
          <w:rFonts w:ascii="Arial" w:eastAsia="SimSun" w:hAnsi="Arial" w:cs="Arial"/>
          <w:bCs/>
          <w:sz w:val="24"/>
          <w:szCs w:val="24"/>
          <w:shd w:val="clear" w:color="auto" w:fill="FFFFFF"/>
          <w:lang w:eastAsia="zh-CN"/>
        </w:rPr>
        <w:lastRenderedPageBreak/>
        <w:t>Μειώσαμε τον συντελεστή παρακράτησης φόρου για τα μερίσματα από 10% στο 5%. Μειώσαμε την προκαταβολή φόρου για τα φυσικά πρόσωπα που ασκούν επιχειρηματική δραστηριότητα από το 100%, που το είχατε κάνει εσείς, στο 55%. Να πώς βοηθάμε τις επιχειρήσεις. Δεν τις έχουμε αφήσει μόνες τους.</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Μειώσαμε τις ασφαλιστικές εισφορές κατά μία μονάδα για όλους τους μισθωτούς και κατά επιπλέον τρεις μονάδες για τους μισθωτούς του ιδιωτικού τομέα για το 2021 και για το 2022. Καταργήσαμε την ειδική εισφορά αλληλεγγύης για τα έτη 2021 και 2022 στον ιδιωτικό τομέα. Και βέβαια καταργήσαμε και τον φόρο γονικών παροχών και δωρεών για κάθε είδος περιουσιακού στοιχείου, μέχρι και 800.000 ευρώ, δηλαδή το σύνολο σχεδόν της Ελλάδος.</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Τι έκανε η κυβέρνηση ΣΥΡΙΖΑ; Αντί να αυξήσει το αφορολόγητο όριο, για να πληρώνουν λιγότερο φόρο οι πολίτες, το κατέβασε τότε και πλήρωναν φόρο και οι φτωχοί. Ακόμα και οι φτωχοί, που επί προηγούμενης κυβέρνησης της Νέας Δημοκρατίας δεν πλήρωναν φόρο, επί ΣΥΡΙΖΑ πλήρωσαν φόρο. Αύξησε τους συντελεστές φορολογικής κλίμακας για όλους τους φορολογούμενους, με τον ανώτατο συντελεστή να αυξάνεται από το 42% στο 45%. Αύξησε τους φορολογικούς συντελεστές για εισόδημα από ενοίκια. Αύξησε τους συντελεστές ειδικής εισφοράς αλληλεγγύης. Αύξησε την προκαταβολή φόρου από το 55% στο 100%. Αύξησε τη φορολογία στις </w:t>
      </w:r>
      <w:r w:rsidRPr="00015B0C">
        <w:rPr>
          <w:rFonts w:ascii="Arial" w:eastAsia="SimSun" w:hAnsi="Arial" w:cs="Arial"/>
          <w:bCs/>
          <w:sz w:val="24"/>
          <w:szCs w:val="24"/>
          <w:shd w:val="clear" w:color="auto" w:fill="FFFFFF"/>
          <w:lang w:eastAsia="zh-CN"/>
        </w:rPr>
        <w:lastRenderedPageBreak/>
        <w:t>επιχειρήσεις από το 26% στο 29%. Αύξησε τον συμπληρωματικό ΕΝΦΙΑ. Αύξησε τον ΦΠΑ από το 23% στο 24%, τότε που δήθεν κόπτονταν για τους φτωχούς και αδικημένους, ενώ τους αύξανε από την άλλη τους φόρους, να πληρώνουν παραπάνω φόρους. Επίσης, επέβαλε νέους φόρους. Θυμάστε τότε, τον φόρο στο κρασί, τον φόρο στον καφέ, τον φόρο στο ηλεκτρονικό τσιγάρο. Αυτά κάνατε.</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Και ποια είναι η κριτική σας σε αυτά που κάνουμε; «Μα ο ΕΛΑΠΕ θα είναι βιώσιμος;» Ναι, κυρίες και κύριοι συνάδελφοι, θα είναι βιώσιμος ο ΕΛΑΠΕ. Με 400 εκατομμύρια από τα έσοδα των ρύπων θα έχει πλεόνασμα σωρευτικά 170 εκατομμύρια τουλάχιστον φέτος. Από έλλειμμα 270 εκατομμύρια πέρυσι θα έχει πλεόνασμα 170 εκατομμύρια φέτος, μια θετική μεταβολή πάνω από 500 εκατομμύρια ευρώ. Και ναι -λείπει και η εκπρόσωπος του ΣΥΡΙΖΑ, η εισηγήτρια, που είναι από τη δυτική Μακεδονία- 30-35 εκατομμύρια ευρώ έπαιρναν τότε οι </w:t>
      </w:r>
      <w:proofErr w:type="spellStart"/>
      <w:r w:rsidRPr="00015B0C">
        <w:rPr>
          <w:rFonts w:ascii="Arial" w:eastAsia="SimSun" w:hAnsi="Arial" w:cs="Arial"/>
          <w:bCs/>
          <w:sz w:val="24"/>
          <w:szCs w:val="24"/>
          <w:shd w:val="clear" w:color="auto" w:fill="FFFFFF"/>
          <w:lang w:eastAsia="zh-CN"/>
        </w:rPr>
        <w:t>λιγνιτικοί</w:t>
      </w:r>
      <w:proofErr w:type="spellEnd"/>
      <w:r w:rsidRPr="00015B0C">
        <w:rPr>
          <w:rFonts w:ascii="Arial" w:eastAsia="SimSun" w:hAnsi="Arial" w:cs="Arial"/>
          <w:bCs/>
          <w:sz w:val="24"/>
          <w:szCs w:val="24"/>
          <w:shd w:val="clear" w:color="auto" w:fill="FFFFFF"/>
          <w:lang w:eastAsia="zh-CN"/>
        </w:rPr>
        <w:t xml:space="preserve"> δήμοι, 40-45 εκατομμύρια θα πάρουν φέτος. Και προσπαθούμε να βρούμε και λύση για την τηλεθέρμανση, που υπάρχει πρόβλημα γιατί έχουν βάλει </w:t>
      </w:r>
      <w:proofErr w:type="spellStart"/>
      <w:r w:rsidRPr="00015B0C">
        <w:rPr>
          <w:rFonts w:ascii="Arial" w:eastAsia="SimSun" w:hAnsi="Arial" w:cs="Arial"/>
          <w:bCs/>
          <w:sz w:val="24"/>
          <w:szCs w:val="24"/>
          <w:shd w:val="clear" w:color="auto" w:fill="FFFFFF"/>
          <w:lang w:eastAsia="zh-CN"/>
        </w:rPr>
        <w:t>ηλεκτρολέβητες</w:t>
      </w:r>
      <w:proofErr w:type="spellEnd"/>
      <w:r w:rsidRPr="00015B0C">
        <w:rPr>
          <w:rFonts w:ascii="Arial" w:eastAsia="SimSun" w:hAnsi="Arial" w:cs="Arial"/>
          <w:bCs/>
          <w:sz w:val="24"/>
          <w:szCs w:val="24"/>
          <w:shd w:val="clear" w:color="auto" w:fill="FFFFFF"/>
          <w:lang w:eastAsia="zh-CN"/>
        </w:rPr>
        <w:t xml:space="preserve"> και έχει αυξηθεί το κόστος ηλεκτρικής ενέργειας και θα πρέπει να βρούμε τρόπο να τους καλύψουμε για να μην αυξηθεί το κόστος σε αυτούς που θερμαίνονται με την τηλεθέρμανση.</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Διότι για όλους σκεφτόμαστε και προσπαθούμε να βρούμε λύση στο πλαίσιο των δυνατοτήτων φυσικά και στεκόμαστε δίπλα και προσπαθούμε να </w:t>
      </w:r>
      <w:r w:rsidRPr="00015B0C">
        <w:rPr>
          <w:rFonts w:ascii="Arial" w:eastAsia="SimSun" w:hAnsi="Arial" w:cs="Arial"/>
          <w:bCs/>
          <w:sz w:val="24"/>
          <w:szCs w:val="24"/>
          <w:shd w:val="clear" w:color="auto" w:fill="FFFFFF"/>
          <w:lang w:eastAsia="zh-CN"/>
        </w:rPr>
        <w:lastRenderedPageBreak/>
        <w:t xml:space="preserve">κάνουμε ό,τι καλύτερο μπορούμε. Κι αν κάνουμε λάθη εδώ είμαστε να τα διορθώσουμε, αλλά από εσάς δεν ακούμε λύσεις όμως και διορθώσεις.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Το νέο «ΕΞΟΙΚΟΝΟΜΩ»: Χαίρομαι γιατί ο κ. </w:t>
      </w:r>
      <w:proofErr w:type="spellStart"/>
      <w:r w:rsidRPr="00015B0C">
        <w:rPr>
          <w:rFonts w:ascii="Arial" w:eastAsia="SimSun" w:hAnsi="Arial" w:cs="Arial"/>
          <w:bCs/>
          <w:sz w:val="24"/>
          <w:szCs w:val="24"/>
          <w:shd w:val="clear" w:color="auto" w:fill="FFFFFF"/>
          <w:lang w:eastAsia="zh-CN"/>
        </w:rPr>
        <w:t>Φάμελλος</w:t>
      </w:r>
      <w:proofErr w:type="spellEnd"/>
      <w:r w:rsidRPr="00015B0C">
        <w:rPr>
          <w:rFonts w:ascii="Arial" w:eastAsia="SimSun" w:hAnsi="Arial" w:cs="Arial"/>
          <w:bCs/>
          <w:sz w:val="24"/>
          <w:szCs w:val="24"/>
          <w:shd w:val="clear" w:color="auto" w:fill="FFFFFF"/>
          <w:lang w:eastAsia="zh-CN"/>
        </w:rPr>
        <w:t xml:space="preserve"> αναφέρθηκε θετικά στον τρόπο με τον οποίο έχουμε σχεδιάσει το νέο «ΕΞΟΙΚΟΝΟΜΩ» και ναι έχουμε κι εμείς, κύριε συνάδελφε, αντιληφθεί ότι έχουν αυξηθεί φυσικά οι πρώτες ύλες και ότι τα 180 ευρώ ταβάνι, που έχουμε βάλει ανά τετραγωνικό μέτρο, του προϋπολογισμού που μπορεί να έχει ένα νοικοκυριό για να αναβαθμίσει το σπίτι του, δηλαδή ένα νοικοκυριό που έχει ένα σπίτι εκατό τετραγωνικά σήμερα, έτσι όπως είχαμε </w:t>
      </w:r>
      <w:proofErr w:type="spellStart"/>
      <w:r w:rsidRPr="00015B0C">
        <w:rPr>
          <w:rFonts w:ascii="Arial" w:eastAsia="SimSun" w:hAnsi="Arial" w:cs="Arial"/>
          <w:bCs/>
          <w:sz w:val="24"/>
          <w:szCs w:val="24"/>
          <w:shd w:val="clear" w:color="auto" w:fill="FFFFFF"/>
          <w:lang w:eastAsia="zh-CN"/>
        </w:rPr>
        <w:t>προδημοσιεύσει</w:t>
      </w:r>
      <w:proofErr w:type="spellEnd"/>
      <w:r w:rsidRPr="00015B0C">
        <w:rPr>
          <w:rFonts w:ascii="Arial" w:eastAsia="SimSun" w:hAnsi="Arial" w:cs="Arial"/>
          <w:bCs/>
          <w:sz w:val="24"/>
          <w:szCs w:val="24"/>
          <w:shd w:val="clear" w:color="auto" w:fill="FFFFFF"/>
          <w:lang w:eastAsia="zh-CN"/>
        </w:rPr>
        <w:t xml:space="preserve"> -και γι’ αυτό το κάναμε- τον οδηγό του νέου «ΕΞΟΙΚΟΝΟΜΩ» έχει ένα όριο 18.000 προϋπολογισμό για να προχωρήσει σε ενεργειακή αναβάθμιση, αυτό θα το αυξήσουμε στα 200 ευρώ, ώστε να έχει ένα όριο 20.000 ευρώ. Διότι πραγματικά έχουν αυξηθεί οι πρώτες ύλες για ένα σπίτι εκατό τετραγωνικών. Συνολικά το όριο είναι 28.000 ευρώ. Άρα ένα σπίτι, ανεξαρτήτως βέβαια τετραγωνικών, θα μπορεί να δαπανήσει έως και 28.000 ευρώ. Αυτή είναι η οροφή για να μπορέσει να προχωρήσει σε μια ενεργειακή αναβάθμιση και ο στόχος βέβαια είναι να αναβαθμίσουμε πενήντα χιλιάδες κατοικίες.</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Και βέβαια είναι ένα νέο «ΕΞΟΙΚΟΝΟΜΩ», με πολύ πιο δίκαια κριτήρια, διαφανή κριτήρια, καταργώντας τη χρονική ιεράρχηση, κριτήρια που έχουν να κάνουν με το κόστος της εξοικονομούμενης κιλοβατώρας. Τι σημαίνει αυτό; </w:t>
      </w:r>
      <w:r w:rsidRPr="00015B0C">
        <w:rPr>
          <w:rFonts w:ascii="Arial" w:eastAsia="SimSun" w:hAnsi="Arial" w:cs="Arial"/>
          <w:bCs/>
          <w:sz w:val="24"/>
          <w:szCs w:val="24"/>
          <w:shd w:val="clear" w:color="auto" w:fill="FFFFFF"/>
          <w:lang w:eastAsia="zh-CN"/>
        </w:rPr>
        <w:lastRenderedPageBreak/>
        <w:t xml:space="preserve">Όποιος δαπανά χρήματα και πετυχαίνει καλύτερη εξοικονόμηση έχει μεγαλύτερη βαθμολογία από αυτόν που δαπανά περισσότερα χρήματα και έχει μικρότερη εξοικονόμηση.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Δηλαδή τι κάναμε στο νέο «ΕΞΟΙΚΟΝΟΜΩ»; Υλοποιήσαμε τις πρόνοιες της ευρωπαϊκής οδηγίας, που σήμερα ερχόμαστε να νομοθετήσουμε και να συμπεριλάβουμε στην ελληνική νομοθεσία. Το κάναμε όταν σχεδιάζαμε το νέο «ΕΞΟΙΚΟΝΟΜΩ». </w:t>
      </w:r>
    </w:p>
    <w:p w:rsidR="00015B0C" w:rsidRPr="00015B0C" w:rsidRDefault="00015B0C" w:rsidP="00015B0C">
      <w:pPr>
        <w:spacing w:after="160" w:line="600" w:lineRule="auto"/>
        <w:ind w:firstLine="720"/>
        <w:contextualSpacing/>
        <w:jc w:val="both"/>
        <w:rPr>
          <w:rFonts w:ascii="Arial" w:eastAsia="SimSun" w:hAnsi="Arial" w:cs="Arial"/>
          <w:bCs/>
          <w:sz w:val="24"/>
          <w:szCs w:val="24"/>
          <w:shd w:val="clear" w:color="auto" w:fill="FFFFFF"/>
          <w:lang w:eastAsia="zh-CN"/>
        </w:rPr>
      </w:pPr>
      <w:r w:rsidRPr="00015B0C">
        <w:rPr>
          <w:rFonts w:ascii="Arial" w:eastAsia="SimSun" w:hAnsi="Arial" w:cs="Arial"/>
          <w:bCs/>
          <w:sz w:val="24"/>
          <w:szCs w:val="24"/>
          <w:shd w:val="clear" w:color="auto" w:fill="FFFFFF"/>
          <w:lang w:eastAsia="zh-CN"/>
        </w:rPr>
        <w:t xml:space="preserve">Αλλά δεν είναι μόνο οικονομικά τα κριτήρια. Είναι κριτήρια που έχουν να κάνουν με την κοινωνία. Οι πολύτεκνοι, οι οικογένειες που έχουν ένα άτομο με αναπηρία, το οποίο μπορεί να είναι όλη μέρα σπίτι και να ξοδεύει μεγάλη ενέργεια, άρα να πληρώνει μεγάλο λογαριασμό ενεργειακών προϊόντων και ενεργειακών υπηρεσιών. Έχουνε επιπλέον </w:t>
      </w:r>
      <w:proofErr w:type="spellStart"/>
      <w:r w:rsidRPr="00015B0C">
        <w:rPr>
          <w:rFonts w:ascii="Arial" w:eastAsia="SimSun" w:hAnsi="Arial" w:cs="Arial"/>
          <w:bCs/>
          <w:sz w:val="24"/>
          <w:szCs w:val="24"/>
          <w:shd w:val="clear" w:color="auto" w:fill="FFFFFF"/>
          <w:lang w:eastAsia="zh-CN"/>
        </w:rPr>
        <w:t>μοριοδότηση</w:t>
      </w:r>
      <w:proofErr w:type="spellEnd"/>
      <w:r w:rsidRPr="00015B0C">
        <w:rPr>
          <w:rFonts w:ascii="Arial" w:eastAsia="SimSun" w:hAnsi="Arial" w:cs="Arial"/>
          <w:bCs/>
          <w:sz w:val="24"/>
          <w:szCs w:val="24"/>
          <w:shd w:val="clear" w:color="auto" w:fill="FFFFFF"/>
          <w:lang w:eastAsia="zh-CN"/>
        </w:rPr>
        <w:t xml:space="preserve"> για να μπορούν να αναβαθμίσουν ενεργειακά το σπίτι τους και να ξοδεύουν λιγότερη ενέργεια. Μια μονογονεϊκή οικογένεια επίσης. Για τα αδύναμα νοικοκυριά, για πρώτη φορά θεσπίζουμε ειδική υποκατηγορία 100 εκατομμύρια ευρώ, ώστε πραγματικά να μπορέσουν οι πιο ευάλωτοι, με μεγάλη επιδότηση και για την ιδία συμμετοχή με ένα εγγυημένο χρηματοδοτικό εργαλείο από το κράτος να μπορούν να αναβαθμίσουν ενεργειακά το σπίτι τους και να δώσουν μια μόνιμη λύση στο πρόβλημα του λογαριασμού της ενέργειας. Κι έτσι τελικά βοηθάμε μέσα από τη στήριξη και την επιδότηση για το κομμάτι του ηλεκτρικού.</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lastRenderedPageBreak/>
        <w:t xml:space="preserve">Τι κάνουμε για το κομμάτι των ορυκτών καυσίμων του πετρελαίου και του φυσικού αερίου; Υπερδιπλασιάζουμε το επίδομα θέρμανσης από τα 80 εκατομμύρια στα 170 εκατομμύρια ευρώ. Για ένα σπίτι στο κέντρο της Θεσσαλονίκης, κύριοι συνάδελφοι που είστε από τη Θεσσαλονίκη, για μια τετραμελή οικογένεια που είχε επίδομα θέρμανσης 212 ευρώ αυτό θα ξεπεράσει, θα πιάσει τα 400 ευρώ φέτος το ίδιο σπίτι στο επίδομα θέρμανσης. </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Δεν σταματάμε μόνο εκεί. Προχωρήσαμε μέσα από συνεργασία με τη ΔΕΠΑ, που θα συνεργαστεί και με τις υπόλοιπες εταιρείες-</w:t>
      </w:r>
      <w:proofErr w:type="spellStart"/>
      <w:r w:rsidRPr="00015B0C">
        <w:rPr>
          <w:rFonts w:ascii="Arial" w:hAnsi="Arial" w:cs="Arial"/>
          <w:color w:val="212529"/>
          <w:sz w:val="24"/>
          <w:szCs w:val="24"/>
          <w:lang w:eastAsia="el-GR"/>
        </w:rPr>
        <w:t>παρόχους</w:t>
      </w:r>
      <w:proofErr w:type="spellEnd"/>
      <w:r w:rsidRPr="00015B0C">
        <w:rPr>
          <w:rFonts w:ascii="Arial" w:hAnsi="Arial" w:cs="Arial"/>
          <w:color w:val="212529"/>
          <w:sz w:val="24"/>
          <w:szCs w:val="24"/>
          <w:lang w:eastAsia="el-GR"/>
        </w:rPr>
        <w:t xml:space="preserve"> για να δώσει μία καλύτερη τιμή φυσικού αερίου, επειδή έχει καλύτερα συμβόλαια και έχει αγοράσει φθηνότερα φυσικό αέριο, ώστε τελικά αυτή η έκπτωση να μεταφερθεί στους καταναλωτές.</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 xml:space="preserve">Πριν από λίγα λεπτά ανακοίνωσαν και τα «ΕΛΛΗΝΙΚΑ ΠΕΤΡΕΛΑΙΑ» ότι προχωρούν σε μια έκπτωση 5% επί της τιμής έναρξης για το πετρέλαιο θέρμανσης και μάλιστα προχωρούν και σε δώδεκα άτοκες δόσεις, χωρίς κόστος, αναλαμβάνουν αυτοί το κόστος στην αποπληρωμή των ποσοτήτων που θα αγοράσουν οι καταναλωτές. Επαναλαμβάνω, δώδεκα δόσεις, χωρίς κόστος, που θα το καλύψουν τα «ΕΛΛΗΝΙΚΑ ΠΕΤΡΕΛΑΙΑ», ώστε με αυτόν τον τρόπο να βοηθήσουν τα νοικοκυριά. Μιλάμε πάντα για αυτούς οι οποίοι δεν μπορούν να ξεπεράσουν αυτό το κόστος, που δυστυχώς το έχουν αυξημένο και τους επιβαρύνει στην προσπάθειά τους να ζεστάνουν την οικογένειά τους. </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lastRenderedPageBreak/>
        <w:t>Όλα αυτά, λοιπόν, έρχονται και δένουν με το νομοσχέδιο της ενεργειακής απόδοσης, κυρίες και κύριοι συνάδελφοι, που αποτελεί βέβαια τη μετάβαση σε μια νέα εποχή τόσο για το περιβάλλον όσο και για την ίδια μας την κοινωνία. Για άλλη μια φορά αποδεικνύουμε έμπρακτα πώς η Κυβέρνηση, ο Κυριάκος Μητσοτάκης, με την πολιτική αλλά και τη ρητή νομοθετική μας βούληση δρούμε άμεσα και αποτελεσματικά τώρα, για να διασφαλίσουμε το αύριο στις επόμενες γενιές.</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 xml:space="preserve">Το νομοσχέδιο αφορά, πρώτον, την επίτευξη των εθνικών στόχων για την εξοικονόμηση ενέργειας. Δεύτερον, την ενίσχυση του υγιούς ανταγωνισμού στην αγορά ενέργειας προς όφελος του τελικού καταναλωτή. Τρίτον, τον εκσυγχρονισμό του πλαισίου των περιβαλλοντικών επιθεωρήσεων, όπως σας είπα. Τέταρτον, τη χορήγηση παράτασης για τη διόρθωση σφαλμάτων και την υποβολή διοικητικών πράξεων αντιρρήσεων στους δασικούς χάρτες που συζητήσαμε και προηγουμένως. </w:t>
      </w:r>
      <w:proofErr w:type="spellStart"/>
      <w:r w:rsidRPr="00015B0C">
        <w:rPr>
          <w:rFonts w:ascii="Arial" w:hAnsi="Arial" w:cs="Arial"/>
          <w:color w:val="212529"/>
          <w:sz w:val="24"/>
          <w:szCs w:val="24"/>
          <w:lang w:eastAsia="el-GR"/>
        </w:rPr>
        <w:t>Πέμπτον</w:t>
      </w:r>
      <w:proofErr w:type="spellEnd"/>
      <w:r w:rsidRPr="00015B0C">
        <w:rPr>
          <w:rFonts w:ascii="Arial" w:hAnsi="Arial" w:cs="Arial"/>
          <w:color w:val="212529"/>
          <w:sz w:val="24"/>
          <w:szCs w:val="24"/>
          <w:lang w:eastAsia="el-GR"/>
        </w:rPr>
        <w:t xml:space="preserve">, τις αναγκαίες ρυθμίσεις για τη διασφάλιση της διείσδυσης των ανανεώσιμων πηγών ενέργειας και της αποτελεσματικής λειτουργίας της αγοράς ηλεκτρικής ενέργειας. </w:t>
      </w:r>
      <w:proofErr w:type="spellStart"/>
      <w:r w:rsidRPr="00015B0C">
        <w:rPr>
          <w:rFonts w:ascii="Arial" w:hAnsi="Arial" w:cs="Arial"/>
          <w:color w:val="212529"/>
          <w:sz w:val="24"/>
          <w:szCs w:val="24"/>
          <w:lang w:eastAsia="el-GR"/>
        </w:rPr>
        <w:t>Έκτον</w:t>
      </w:r>
      <w:proofErr w:type="spellEnd"/>
      <w:r w:rsidRPr="00015B0C">
        <w:rPr>
          <w:rFonts w:ascii="Arial" w:hAnsi="Arial" w:cs="Arial"/>
          <w:color w:val="212529"/>
          <w:sz w:val="24"/>
          <w:szCs w:val="24"/>
          <w:lang w:eastAsia="el-GR"/>
        </w:rPr>
        <w:t>, τις πρόσθετες διευκρινίσεις ως προς τη διαχείρισή του ΕΟΑΝ. Θεωρούμε, λοιπόν, ότι είναι ένα νομοσχέδιο το οποίο πραγματικά προσφέρει πάρα πολλά σε αυτόν τον τόπο, που βοηθάει.</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lastRenderedPageBreak/>
        <w:t xml:space="preserve">Σε ό,τι αφορά την ερώτηση του Βουλευτή, του κ. </w:t>
      </w:r>
      <w:proofErr w:type="spellStart"/>
      <w:r w:rsidRPr="00015B0C">
        <w:rPr>
          <w:rFonts w:ascii="Arial" w:hAnsi="Arial" w:cs="Arial"/>
          <w:color w:val="212529"/>
          <w:sz w:val="24"/>
          <w:szCs w:val="24"/>
          <w:lang w:eastAsia="el-GR"/>
        </w:rPr>
        <w:t>Χήτα</w:t>
      </w:r>
      <w:proofErr w:type="spellEnd"/>
      <w:r w:rsidRPr="00015B0C">
        <w:rPr>
          <w:rFonts w:ascii="Arial" w:hAnsi="Arial" w:cs="Arial"/>
          <w:color w:val="212529"/>
          <w:sz w:val="24"/>
          <w:szCs w:val="24"/>
          <w:lang w:eastAsia="el-GR"/>
        </w:rPr>
        <w:t xml:space="preserve">, που έχει να κάνει με την τροπολογία 1105, θέλω να πω ότι στο άρθρο 1 περιγράφεται η αναστολή </w:t>
      </w:r>
      <w:proofErr w:type="spellStart"/>
      <w:r w:rsidRPr="00015B0C">
        <w:rPr>
          <w:rFonts w:ascii="Arial" w:hAnsi="Arial" w:cs="Arial"/>
          <w:color w:val="212529"/>
          <w:sz w:val="24"/>
          <w:szCs w:val="24"/>
          <w:lang w:eastAsia="el-GR"/>
        </w:rPr>
        <w:t>αδειοδότησης</w:t>
      </w:r>
      <w:proofErr w:type="spellEnd"/>
      <w:r w:rsidRPr="00015B0C">
        <w:rPr>
          <w:rFonts w:ascii="Arial" w:hAnsi="Arial" w:cs="Arial"/>
          <w:color w:val="212529"/>
          <w:sz w:val="24"/>
          <w:szCs w:val="24"/>
          <w:lang w:eastAsia="el-GR"/>
        </w:rPr>
        <w:t xml:space="preserve"> αιολικών σταθμών σε περιοχές της βόρειας Εύβοιας. Προχωρούμε, κατ’ αρχάς, σε ανάκληση των υφιστάμενων αδειών παραγωγής. Δηλαδή, υπάρχουν αιτήσεις αδειών παραγωγής οι οποίες σε προγενέστερο χρόνο είχαν </w:t>
      </w:r>
      <w:proofErr w:type="spellStart"/>
      <w:r w:rsidRPr="00015B0C">
        <w:rPr>
          <w:rFonts w:ascii="Arial" w:hAnsi="Arial" w:cs="Arial"/>
          <w:color w:val="212529"/>
          <w:sz w:val="24"/>
          <w:szCs w:val="24"/>
          <w:lang w:eastAsia="el-GR"/>
        </w:rPr>
        <w:t>αδειοδοτηθεί</w:t>
      </w:r>
      <w:proofErr w:type="spellEnd"/>
      <w:r w:rsidRPr="00015B0C">
        <w:rPr>
          <w:rFonts w:ascii="Arial" w:hAnsi="Arial" w:cs="Arial"/>
          <w:color w:val="212529"/>
          <w:sz w:val="24"/>
          <w:szCs w:val="24"/>
          <w:lang w:eastAsia="el-GR"/>
        </w:rPr>
        <w:t xml:space="preserve">. Εμείς τι κάνουμε; Προχωρούμε σε αναστολή. Για πόσο χρονικό διάστημα; Το έχουμε αναφέρει. Αυτή τη στιγμή υπάρχει η αναπτυξιακή επιτροπή, υπό τον κ. Μπένο, η οποία σχεδιάζει σε συνεργασία με τους τοπικούς φορείς και με την τοπική κοινωνία το νέο παραγωγικό μοντέλο της βορείου Ευβοίας. Εκεί, λοιπόν, όλοι μαζί θα σχεδιάσουν και θα ανασυγκροτήσουν το παραγωγικό μοντέλο, έτσι ώστε να διασφαλίζονται η βιωσιμότητα και η ανθεκτικότητα της κοινωνίας απέναντι στις προκλήσεις της κλιματικής αλλαγής, απέναντι στις προκλήσεις που έθεσαν οι καταστροφικές πυρκαγιές, ώστε να παραμείνουν στα χωριά τους, να παραμείνουν στις πόλεις τους και να μη φύγουν από εκεί. Άρα μέσα από αυτό το σχέδιο θα προσδιοριστούν οι χρήσεις γης, θα προσδιοριστούν οι δραστηριότητες οι οποίες θα προχωρήσουν, θα προωθηθούν και πού αυτές θα προωθηθούν, ώστε μέσα –επαναλαμβάνω- από αυτή τη διαβούλευση να έχουμε το καλύτερο αποτέλεσμα για εκείνες τις περιοχές. Άρα, και σε ό,τι αφορά τα μέσα παραγωγής ανανεώσιμων πηγών ενέργειας, όπως είναι ανεμογεννήτριες και </w:t>
      </w:r>
      <w:proofErr w:type="spellStart"/>
      <w:r w:rsidRPr="00015B0C">
        <w:rPr>
          <w:rFonts w:ascii="Arial" w:hAnsi="Arial" w:cs="Arial"/>
          <w:color w:val="212529"/>
          <w:sz w:val="24"/>
          <w:szCs w:val="24"/>
          <w:lang w:eastAsia="el-GR"/>
        </w:rPr>
        <w:lastRenderedPageBreak/>
        <w:t>φωτοβολταϊκά</w:t>
      </w:r>
      <w:proofErr w:type="spellEnd"/>
      <w:r w:rsidRPr="00015B0C">
        <w:rPr>
          <w:rFonts w:ascii="Arial" w:hAnsi="Arial" w:cs="Arial"/>
          <w:color w:val="212529"/>
          <w:sz w:val="24"/>
          <w:szCs w:val="24"/>
          <w:lang w:eastAsia="el-GR"/>
        </w:rPr>
        <w:t>, και αυτά ειδικά για τη βόρεια Εύβοια θα σχεδιαστούν μέσα από αυτή την επιτροπή, υπό τον κ. Μπένο, σε συνεργασία με τους κατοίκους και με τους τοπικούς φορείς. Συνεπώς σας καλώ να το ψηφίσετε. Είναι μια πολύ δίκαιη και συγκροτημένη ρύθμιση η οποία βοηθάει.</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 xml:space="preserve">Από εκεί και πέρα, θα ήθελα να αναφερθώ και στο άρθρο 2, στην τροπολογία 1106, όπου δίνουμε μία δυνατότητα και κάνουμε κάτι το οποίο είναι πάρα πολύ σοβαρό και πάρα πολύ σημαντικό για τους </w:t>
      </w:r>
      <w:proofErr w:type="spellStart"/>
      <w:r w:rsidRPr="00015B0C">
        <w:rPr>
          <w:rFonts w:ascii="Arial" w:hAnsi="Arial" w:cs="Arial"/>
          <w:color w:val="212529"/>
          <w:sz w:val="24"/>
          <w:szCs w:val="24"/>
          <w:lang w:eastAsia="el-GR"/>
        </w:rPr>
        <w:t>ενεργοβόρους</w:t>
      </w:r>
      <w:proofErr w:type="spellEnd"/>
      <w:r w:rsidRPr="00015B0C">
        <w:rPr>
          <w:rFonts w:ascii="Arial" w:hAnsi="Arial" w:cs="Arial"/>
          <w:color w:val="212529"/>
          <w:sz w:val="24"/>
          <w:szCs w:val="24"/>
          <w:lang w:eastAsia="el-GR"/>
        </w:rPr>
        <w:t xml:space="preserve"> καταναλωτές, δηλαδή για εκείνες τις παραγωγικές δραστηριότητες, όπως είναι η βαριά βιομηχανία, που καταναλώνουν τεράστιες ποσότητες ηλεκτρικής ενέργειας. Δίνουμε τη δυνατότητα, λοιπόν, πέρα από την αύξηση από το ένα μεγαβάτ στα τρία μεγαβάτ, που ήδη ανακοινώσαμε και έχει εκδοθεί η ανάλογη υπουργική απόφαση, να κατασκευάσουν ένα </w:t>
      </w:r>
      <w:proofErr w:type="spellStart"/>
      <w:r w:rsidRPr="00015B0C">
        <w:rPr>
          <w:rFonts w:ascii="Arial" w:hAnsi="Arial" w:cs="Arial"/>
          <w:color w:val="212529"/>
          <w:sz w:val="24"/>
          <w:szCs w:val="24"/>
          <w:lang w:eastAsia="el-GR"/>
        </w:rPr>
        <w:t>φωτοβολταϊκό</w:t>
      </w:r>
      <w:proofErr w:type="spellEnd"/>
      <w:r w:rsidRPr="00015B0C">
        <w:rPr>
          <w:rFonts w:ascii="Arial" w:hAnsi="Arial" w:cs="Arial"/>
          <w:color w:val="212529"/>
          <w:sz w:val="24"/>
          <w:szCs w:val="24"/>
          <w:lang w:eastAsia="el-GR"/>
        </w:rPr>
        <w:t xml:space="preserve"> το οποίο θα είναι κατασκευασμένο είτε σε οικόπεδο είτε σε απομακρυσμένη περιοχή, αλλά θα συνδέεται με απευθείας ηλεκτρική διασύνδεση με την παραγωγική δραστηριότητα μόνο για </w:t>
      </w:r>
      <w:proofErr w:type="spellStart"/>
      <w:r w:rsidRPr="00015B0C">
        <w:rPr>
          <w:rFonts w:ascii="Arial" w:hAnsi="Arial" w:cs="Arial"/>
          <w:color w:val="212529"/>
          <w:sz w:val="24"/>
          <w:szCs w:val="24"/>
          <w:lang w:eastAsia="el-GR"/>
        </w:rPr>
        <w:t>αυτοπαραγωγή</w:t>
      </w:r>
      <w:proofErr w:type="spellEnd"/>
      <w:r w:rsidRPr="00015B0C">
        <w:rPr>
          <w:rFonts w:ascii="Arial" w:hAnsi="Arial" w:cs="Arial"/>
          <w:color w:val="212529"/>
          <w:sz w:val="24"/>
          <w:szCs w:val="24"/>
          <w:lang w:eastAsia="el-GR"/>
        </w:rPr>
        <w:t xml:space="preserve">, μόνο για αυτοκατανάλωση με ταυτοχρονισμό, χωρίς να στέλνουν ούτε ένα ηλεκτρόνιο στο σύστημα, άρα να μπορούν να πάρουν και όρους να το κατασκευάσουν, ακόμα και αν είναι κορεσμένο αυτό το ηλεκτρικό δίκτυο της περιοχής. Θα μπορούν, λοιπόν, να κατασκευάσουν ένα τέτοιο μέσο παραγωγής, να </w:t>
      </w:r>
      <w:proofErr w:type="spellStart"/>
      <w:r w:rsidRPr="00015B0C">
        <w:rPr>
          <w:rFonts w:ascii="Arial" w:hAnsi="Arial" w:cs="Arial"/>
          <w:color w:val="212529"/>
          <w:sz w:val="24"/>
          <w:szCs w:val="24"/>
          <w:lang w:eastAsia="el-GR"/>
        </w:rPr>
        <w:t>αυτοκαταναλώνουν</w:t>
      </w:r>
      <w:proofErr w:type="spellEnd"/>
      <w:r w:rsidRPr="00015B0C">
        <w:rPr>
          <w:rFonts w:ascii="Arial" w:hAnsi="Arial" w:cs="Arial"/>
          <w:color w:val="212529"/>
          <w:sz w:val="24"/>
          <w:szCs w:val="24"/>
          <w:lang w:eastAsia="el-GR"/>
        </w:rPr>
        <w:t xml:space="preserve"> και να έχουν πολύ χαμηλή τιμή ενέργειας και φυσικά πράσινη ενέργεια. Αυτό δεν </w:t>
      </w:r>
      <w:r w:rsidRPr="00015B0C">
        <w:rPr>
          <w:rFonts w:ascii="Arial" w:hAnsi="Arial" w:cs="Arial"/>
          <w:color w:val="212529"/>
          <w:sz w:val="24"/>
          <w:szCs w:val="24"/>
          <w:lang w:eastAsia="el-GR"/>
        </w:rPr>
        <w:lastRenderedPageBreak/>
        <w:t xml:space="preserve">ίσχυε, δεν είχε γίνει από την προηγούμενη κυβέρνηση, ερχόμαστε και το κάνουμε εμείς, χωρίς όριο όμως. Δηλαδή, μπορούν να κατασκευάσουν όσο μεγάλο </w:t>
      </w:r>
      <w:proofErr w:type="spellStart"/>
      <w:r w:rsidRPr="00015B0C">
        <w:rPr>
          <w:rFonts w:ascii="Arial" w:hAnsi="Arial" w:cs="Arial"/>
          <w:color w:val="212529"/>
          <w:sz w:val="24"/>
          <w:szCs w:val="24"/>
          <w:lang w:eastAsia="el-GR"/>
        </w:rPr>
        <w:t>φωτοβολταϊκό</w:t>
      </w:r>
      <w:proofErr w:type="spellEnd"/>
      <w:r w:rsidRPr="00015B0C">
        <w:rPr>
          <w:rFonts w:ascii="Arial" w:hAnsi="Arial" w:cs="Arial"/>
          <w:color w:val="212529"/>
          <w:sz w:val="24"/>
          <w:szCs w:val="24"/>
          <w:lang w:eastAsia="el-GR"/>
        </w:rPr>
        <w:t xml:space="preserve"> χρειάζονται, ακόμη και ανεμογεννήτρια και να μεταφέρουν την πράσινη ηλεκτρική ενέργεια κατευθείαν, με απευθείας καλώδια, στη δική τους παραγωγική δραστηριότητα και με αυτόν τον τρόπο να μπορέσουν να αξιοποιήσουν τον ήλιο ή τον άνεμο, ώστε να έχουν χαμηλότερο κόστος και πράσινη ενέργεια.</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 xml:space="preserve">Επίσης, αυξάνουμε κατά τριάντα μεγαβάτ την εγκατεστημένη ισχύ των </w:t>
      </w:r>
      <w:proofErr w:type="spellStart"/>
      <w:r w:rsidRPr="00015B0C">
        <w:rPr>
          <w:rFonts w:ascii="Arial" w:hAnsi="Arial" w:cs="Arial"/>
          <w:color w:val="212529"/>
          <w:sz w:val="24"/>
          <w:szCs w:val="24"/>
          <w:lang w:eastAsia="el-GR"/>
        </w:rPr>
        <w:t>φωτοβολταϊκών</w:t>
      </w:r>
      <w:proofErr w:type="spellEnd"/>
      <w:r w:rsidRPr="00015B0C">
        <w:rPr>
          <w:rFonts w:ascii="Arial" w:hAnsi="Arial" w:cs="Arial"/>
          <w:color w:val="212529"/>
          <w:sz w:val="24"/>
          <w:szCs w:val="24"/>
          <w:lang w:eastAsia="el-GR"/>
        </w:rPr>
        <w:t xml:space="preserve"> για ενεργειακές κοινότητες στην Κρήτη. Ήταν ένα αίτημα το οποίο ήταν δίκαιο και ερχόμαστε και το υλοποιούμε.</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 xml:space="preserve">Επιπλέον, στο άρθρο 10 κάνουμε κάτι που είναι πάρα πολύ σημαντικό. Ο ΕΛΑΠΕ έχει έσοδα και έξοδα, έχει εισροές και εκροές. Αυτός ο ειδικός λογαριασμός έχει έσοδα από το ΕΤΜΕΑΡ, αλλά και από την ηλεκτρική ενέργεια των ανανεώσιμων πηγών ενέργειας, που την πουλάει μέσα από το χρηματιστήριο στην αγορά. Έχει έξοδα, έχει εκροές το κόστος της διαφορικής προσαύξησης που πληρώνει στους παραγωγούς των ΑΠΕ οι οποίοι έχουν συγκεκριμένες ταρίφες. Τώρα που είναι πολύ ακριβή η τιμή της ηλεκτρικής ενέργειας στη </w:t>
      </w:r>
      <w:proofErr w:type="spellStart"/>
      <w:r w:rsidRPr="00015B0C">
        <w:rPr>
          <w:rFonts w:ascii="Arial" w:hAnsi="Arial" w:cs="Arial"/>
          <w:color w:val="212529"/>
          <w:sz w:val="24"/>
          <w:szCs w:val="24"/>
          <w:lang w:eastAsia="el-GR"/>
        </w:rPr>
        <w:t>χονδρεμπορική</w:t>
      </w:r>
      <w:proofErr w:type="spellEnd"/>
      <w:r w:rsidRPr="00015B0C">
        <w:rPr>
          <w:rFonts w:ascii="Arial" w:hAnsi="Arial" w:cs="Arial"/>
          <w:color w:val="212529"/>
          <w:sz w:val="24"/>
          <w:szCs w:val="24"/>
          <w:lang w:eastAsia="el-GR"/>
        </w:rPr>
        <w:t xml:space="preserve"> αγορά υπάρχουν ΑΠΕ οι οποίες παράγουν ενέργεια πολύ πιο φθηνά απ’ ό,τι είναι η </w:t>
      </w:r>
      <w:proofErr w:type="spellStart"/>
      <w:r w:rsidRPr="00015B0C">
        <w:rPr>
          <w:rFonts w:ascii="Arial" w:hAnsi="Arial" w:cs="Arial"/>
          <w:color w:val="212529"/>
          <w:sz w:val="24"/>
          <w:szCs w:val="24"/>
          <w:lang w:eastAsia="el-GR"/>
        </w:rPr>
        <w:t>χονδρεμπορική</w:t>
      </w:r>
      <w:proofErr w:type="spellEnd"/>
      <w:r w:rsidRPr="00015B0C">
        <w:rPr>
          <w:rFonts w:ascii="Arial" w:hAnsi="Arial" w:cs="Arial"/>
          <w:color w:val="212529"/>
          <w:sz w:val="24"/>
          <w:szCs w:val="24"/>
          <w:lang w:eastAsia="el-GR"/>
        </w:rPr>
        <w:t xml:space="preserve"> τιμή. Τη διαφορά, αυτό το έσοδο τελικά που έχει ο ΕΛΑΠΕ, γιατί πια δεν χρειάζεται να πληρώνει </w:t>
      </w:r>
      <w:r w:rsidRPr="00015B0C">
        <w:rPr>
          <w:rFonts w:ascii="Arial" w:hAnsi="Arial" w:cs="Arial"/>
          <w:color w:val="212529"/>
          <w:sz w:val="24"/>
          <w:szCs w:val="24"/>
          <w:lang w:eastAsia="el-GR"/>
        </w:rPr>
        <w:lastRenderedPageBreak/>
        <w:t xml:space="preserve">διαφορική προσαύξηση σε αυτές τις ΑΠΕ, αλλά έχει έσοδα από αυτές από τη στιγμή που πουλά την ενέργειά του σε μεγαλύτερη αξία απ’ αυτή τελικά που τους αποδίδει, αυτό το έσοδο νομοθετούμε εδώ να μπορεί να το τιμολογήσει ο ΕΛΑΠΕ, να μπορεί να το εισπράξει, ώστε φυσικά να συμβάλει στη βιωσιμότητα του λογαριασμού. </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 xml:space="preserve">Σας ευχαριστώ. </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(Χειροκροτήματα από την πτέρυγα της Νέας Δημοκρατίας)</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b/>
          <w:color w:val="212529"/>
          <w:sz w:val="24"/>
          <w:szCs w:val="24"/>
          <w:lang w:eastAsia="el-GR"/>
        </w:rPr>
        <w:t>ΠΡΟΕΔΡΕΥΩΝ (Αθανάσιος Μπούρας):</w:t>
      </w:r>
      <w:r w:rsidRPr="00015B0C">
        <w:rPr>
          <w:rFonts w:ascii="Arial" w:hAnsi="Arial" w:cs="Arial"/>
          <w:color w:val="212529"/>
          <w:sz w:val="24"/>
          <w:szCs w:val="24"/>
          <w:lang w:eastAsia="el-GR"/>
        </w:rPr>
        <w:t xml:space="preserve"> Και εμείς σας ευχαριστούμε, κύριε Υπουργέ.</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 xml:space="preserve">Αν και είχα προαναγγείλει ότι με την ομιλία σας θα ολοκληρωθεί η ολοήμερη διαδικασία, θα δώσω τον λόγο για τρία λεπτά στον κ. </w:t>
      </w:r>
      <w:proofErr w:type="spellStart"/>
      <w:r w:rsidRPr="00015B0C">
        <w:rPr>
          <w:rFonts w:ascii="Arial" w:hAnsi="Arial" w:cs="Arial"/>
          <w:color w:val="212529"/>
          <w:sz w:val="24"/>
          <w:szCs w:val="24"/>
          <w:lang w:eastAsia="el-GR"/>
        </w:rPr>
        <w:t>Φάμελλο</w:t>
      </w:r>
      <w:proofErr w:type="spellEnd"/>
      <w:r w:rsidRPr="00015B0C">
        <w:rPr>
          <w:rFonts w:ascii="Arial" w:hAnsi="Arial" w:cs="Arial"/>
          <w:color w:val="212529"/>
          <w:sz w:val="24"/>
          <w:szCs w:val="24"/>
          <w:lang w:eastAsia="el-GR"/>
        </w:rPr>
        <w:t xml:space="preserve">, ως Κοινοβουλευτικό Εκπρόσωπο, με την παράκληση να μη δημιουργήσουμε </w:t>
      </w:r>
      <w:proofErr w:type="spellStart"/>
      <w:r w:rsidRPr="00015B0C">
        <w:rPr>
          <w:rFonts w:ascii="Arial" w:hAnsi="Arial" w:cs="Arial"/>
          <w:color w:val="212529"/>
          <w:sz w:val="24"/>
          <w:szCs w:val="24"/>
          <w:lang w:eastAsia="el-GR"/>
        </w:rPr>
        <w:t>πινγκ-πονγκ</w:t>
      </w:r>
      <w:proofErr w:type="spellEnd"/>
      <w:r w:rsidRPr="00015B0C">
        <w:rPr>
          <w:rFonts w:ascii="Arial" w:hAnsi="Arial" w:cs="Arial"/>
          <w:color w:val="212529"/>
          <w:sz w:val="24"/>
          <w:szCs w:val="24"/>
          <w:lang w:eastAsia="el-GR"/>
        </w:rPr>
        <w:t>. Προφανώς, και θα απαντήσει ο Υπουργός.</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 xml:space="preserve">Κύριε </w:t>
      </w:r>
      <w:proofErr w:type="spellStart"/>
      <w:r w:rsidRPr="00015B0C">
        <w:rPr>
          <w:rFonts w:ascii="Arial" w:hAnsi="Arial" w:cs="Arial"/>
          <w:color w:val="212529"/>
          <w:sz w:val="24"/>
          <w:szCs w:val="24"/>
          <w:lang w:eastAsia="el-GR"/>
        </w:rPr>
        <w:t>Φάμελλε</w:t>
      </w:r>
      <w:proofErr w:type="spellEnd"/>
      <w:r w:rsidRPr="00015B0C">
        <w:rPr>
          <w:rFonts w:ascii="Arial" w:hAnsi="Arial" w:cs="Arial"/>
          <w:color w:val="212529"/>
          <w:sz w:val="24"/>
          <w:szCs w:val="24"/>
          <w:lang w:eastAsia="el-GR"/>
        </w:rPr>
        <w:t xml:space="preserve">, έχετε τον λόγο για απολύτως τρία λεπτά. </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b/>
          <w:color w:val="212529"/>
          <w:sz w:val="24"/>
          <w:szCs w:val="24"/>
          <w:lang w:eastAsia="el-GR"/>
        </w:rPr>
        <w:t xml:space="preserve">ΣΩΚΡΑΤΗΣ ΦΑΜΕΛΛΟΣ: </w:t>
      </w:r>
      <w:r w:rsidRPr="00015B0C">
        <w:rPr>
          <w:rFonts w:ascii="Arial" w:hAnsi="Arial" w:cs="Arial"/>
          <w:color w:val="212529"/>
          <w:sz w:val="24"/>
          <w:szCs w:val="24"/>
          <w:lang w:eastAsia="el-GR"/>
        </w:rPr>
        <w:t xml:space="preserve">Κύριε Πρόεδρε, ευχαριστώ πολύ. </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 xml:space="preserve">Με βάση τον Κανονισμό και ως Κοινοβουλευτικός παίρνω τον λόγο για δύο δηλώσεις. </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lastRenderedPageBreak/>
        <w:t>Κατ’ αρχάς, κύριε Υπουργέ, θα πρότεινα σε αυτή τη συζήτηση και σε αυτήν που εξελίσσεται τον τελευταίο χρόνο να κρατήσουμε τουλάχιστον μια ελάχιστη αξιοπιστία. Μας κατηγορήσατε ότι δεν καταθέσαμε προτάσεις, παρ’ ότι φέρατε μέσα σε τρεις ημέρες όλη τη συζήτηση και πολλά άρθρα εκτός διαβούλευσης.</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 xml:space="preserve">Κύριε Υπουργέ, εγώ θέλω να σας υπενθυμίσω κάτι που ξέρει η Αίθουσα, ότι οι τροπολογίες και οι νομοτεχνικές στον περιβαλλοντικό έλεγχο προέκυψαν από τις προτάσεις της Αντιπολίτευσης και των μη κυβερνητικών οργανώσεων και υπάρχουν αποδείξεις επ’ αυτού, και τα Πρακτικά αλλά και η δημόσια σφαίρα όπου έχουν διατυπωθεί. Μάλιστα, μας κατηγορήσατε ότι εμείς λέγαμε ότι δεν θα πάνε οι πράξεις βεβαίωσης παράβασης στον εισαγγελέα και έρχεστε στη σελίδα 4 των νομοτεχνικών, στη νομοτεχνική 2 της 1105 και προστίθεται εδάφιο από εσάς, κύριε Υπουργέ, που λέει ότι εφόσον η νομοθεσία προβλέπει την ποινική κύρωση, η πράξη βεβαίωσης παράβασης διαβιβάζεται στην εισαγγελική αρχή. </w:t>
      </w:r>
    </w:p>
    <w:p w:rsidR="00015B0C" w:rsidRPr="00015B0C" w:rsidRDefault="00015B0C" w:rsidP="00015B0C">
      <w:pPr>
        <w:spacing w:after="160" w:line="600" w:lineRule="auto"/>
        <w:ind w:firstLine="720"/>
        <w:jc w:val="both"/>
        <w:rPr>
          <w:rFonts w:ascii="Arial" w:hAnsi="Arial" w:cs="Arial"/>
          <w:color w:val="212529"/>
          <w:sz w:val="24"/>
          <w:szCs w:val="24"/>
          <w:lang w:eastAsia="el-GR"/>
        </w:rPr>
      </w:pPr>
      <w:r w:rsidRPr="00015B0C">
        <w:rPr>
          <w:rFonts w:ascii="Arial" w:hAnsi="Arial" w:cs="Arial"/>
          <w:color w:val="212529"/>
          <w:sz w:val="24"/>
          <w:szCs w:val="24"/>
          <w:lang w:eastAsia="el-GR"/>
        </w:rPr>
        <w:t>Κύριε Υπουργέ, το έχετε υπογράψει εσείς και το προσθέτετε. Γιατί; Γιατί έλειπε, κύριε Υπουργέ.</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Άρα, ή εμείς είμαστε αδιάβαστοι -που δεν προκύπτει- ή, κύριε Υπουργέ, τελικά εσείς δεν διαβάσατε ούτε τη νομοθεσία ούτε την τροπολογία ούτε τις </w:t>
      </w:r>
      <w:r w:rsidRPr="00015B0C">
        <w:rPr>
          <w:rFonts w:ascii="Arial" w:hAnsi="Arial"/>
          <w:sz w:val="24"/>
          <w:szCs w:val="24"/>
          <w:lang w:eastAsia="el-GR"/>
        </w:rPr>
        <w:lastRenderedPageBreak/>
        <w:t>νομοτεχνικές. Για να ξεκαθαρίσουμε ποιος κάνει προτάσεις και ποιος όχι. Αλλιώς δεν θα το βάζατε στη νομοτεχνική, κύριε Υπουργέ.</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Και μας ρωτάτε με ποιο άρθρο γίνεται η διαβίβαση. Με το 28 του ν.1650 σας ενημερώνουμε, γιατί πρέπει να σας ενημερώσουμε και για τη βασική νομοθεσία του περιβάλλοντος. Διότι είπατε ότι δεν διαβάσαμε και δεν κάναμε προτάσεις, κύριε Πρόεδρε. Έπρεπε να το διευκρινίσω. Είναι στις νομοτεχνικές. Να το ξεκαθαρίσουμε. Γράψτε το στα Πρακτικά και θα τα πούμε εδώ.</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Για το άρθρο περιβαλλοντικού ελέγχου θα ξαναέρθετε εδώ και θα κάνετε αλλαγές. Για το άρθρο των δασικών χαρτών θα ξαναέρθετε εδώ και θα κάνετε παρατάσεις στις αντιρρήσεις και εκτιμώ ότι και για την ανακύκλωση και τον ΕΟΑΝ θα ξαναέρθετε για να κάνετε αλλαγές.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Όσο για τη ΔΕΗ, μας κατηγορείτε ότι η έκπτωση συνέπειας τάχατες κατά τη διάρκεια της διακυβέρνησης του ΣΥΡΙΖΑ δεν αφορούσε τους ευάλωτους. Να σας θυμίσω τη διεύρυνση του κοινωνικού τιμολογίου που διπλασίασε την ευρύτητα για τις ευάλωτες κοινωνικές ομάδες, δηλαδή το εύρος των ωφελούμενων; Να σας υπενθυμίσω το Ταμείο Επανασυνδέσεων; Ή θέλετε να σας υπενθυμίσω σήμερα για το τι θα κάναμε ότι αναφέραμε στην τοποθέτησή μας για το 39% ουρανοκατέβατα κέρδη στις εταιρείες προμήθειας που ανακοίνωσε χθες ο καθηγητής κ. Κάπρος στο συνέδριο που ήμασταν μαζί, στο οποίο δεν έχετε παρέμβει; Γιατί ρωτήσατε τι θα έκανε σήμερα ο Αλέξης </w:t>
      </w:r>
      <w:r w:rsidRPr="00015B0C">
        <w:rPr>
          <w:rFonts w:ascii="Arial" w:hAnsi="Arial"/>
          <w:sz w:val="24"/>
          <w:szCs w:val="24"/>
          <w:lang w:eastAsia="el-GR"/>
        </w:rPr>
        <w:lastRenderedPageBreak/>
        <w:t xml:space="preserve">Τσίπρας, αν ήταν κυβέρνηση, για το ρεύμα στα αρτοποιεία, στους καταναλωτές. Ήταν 39% ουρανοκατέβατα κέρδη. Για ποιον λόγο; Γιατί δεν ρυθμίζετε την αγορά, δεν την ελέγχετε και δεν την παρακολουθείτε. Και ξέρετε τι άλλο θα έκανε ο Αλέξης Τσίπρας, που βιάζεστε να γίνει πρωθυπουργός και θα γίνει; Επειδή ρωτάτε τι θα έκανε αν είχε την διακυβέρνηση. Δεν θα πουλούσε τη ΔΕΗ και μάλιστα δεν θα την εκχωρούσε δωρεάν, όπως κάνετε εσείς.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Αλλά αυτό που πρέπει να πω, κύριε Υπουργέ, για να το κρατήσουμε, γιατί δεν το είδαμε στα Πρακτικά και πρέπει να το κρατήσουμε, είναι το εξής. Η πολιτική ευθύνη απώλειας δημόσιας περιουσίας, όπως και η ευθύνη της διοίκησης της ΔΕΗ, δεν θα παραγραφεί. Θα παραμείνει και το έχουμε ήδη διατυπώσει αυτό στον δημόσιο λόγο. Και είστε και εσείς υπεύθυνος. Διότι οι αυξήσεις που έρχονται τώρα σε όλους τους λογαριασμούς από κάτω γράφουν «με υπογραφή Μητσοτάκη - Σκρέκα».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Επί διακυβέρνησης ΣΥΡΙΖΑ μειώθηκε </w:t>
      </w:r>
      <w:proofErr w:type="spellStart"/>
      <w:r w:rsidRPr="00015B0C">
        <w:rPr>
          <w:rFonts w:ascii="Arial" w:hAnsi="Arial"/>
          <w:sz w:val="24"/>
          <w:szCs w:val="24"/>
          <w:lang w:eastAsia="el-GR"/>
        </w:rPr>
        <w:t>μεσοσταθμικά</w:t>
      </w:r>
      <w:proofErr w:type="spellEnd"/>
      <w:r w:rsidRPr="00015B0C">
        <w:rPr>
          <w:rFonts w:ascii="Arial" w:hAnsi="Arial"/>
          <w:sz w:val="24"/>
          <w:szCs w:val="24"/>
          <w:lang w:eastAsia="el-GR"/>
        </w:rPr>
        <w:t xml:space="preserve"> το ρεύμα, πέρα από το κοινωνικό τιμολόγιο, πέρα από το Ταμείο Επανασυνδέσεων. Μειώθηκε η ενεργειακή φτώχεια και είναι επίσημα αυτά τα καταγεγραμμένα, αλλά επί διακυβέρνησης Μητσοτάκη - Σκρέκα οι αυξήσεις θα έχουν τις υπογραφές σας, όπως και η εκχώρηση δημόσιας περιουσίας και αυτά θα παραμείνουν και θα κριθείτε και γι’ αυτό.</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Ευχαριστώ.</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lastRenderedPageBreak/>
        <w:t xml:space="preserve">ΠΡΟΕΔΡΕΥΩΝ (Αθανάσιος Μπούρας): </w:t>
      </w:r>
      <w:r w:rsidRPr="00015B0C">
        <w:rPr>
          <w:rFonts w:ascii="Arial" w:hAnsi="Arial"/>
          <w:sz w:val="24"/>
          <w:szCs w:val="24"/>
          <w:lang w:eastAsia="el-GR"/>
        </w:rPr>
        <w:t xml:space="preserve">Και εμείς ευχαριστούμε, κύριε </w:t>
      </w:r>
      <w:proofErr w:type="spellStart"/>
      <w:r w:rsidRPr="00015B0C">
        <w:rPr>
          <w:rFonts w:ascii="Arial" w:hAnsi="Arial"/>
          <w:sz w:val="24"/>
          <w:szCs w:val="24"/>
          <w:lang w:eastAsia="el-GR"/>
        </w:rPr>
        <w:t>Φάμελλε</w:t>
      </w:r>
      <w:proofErr w:type="spellEnd"/>
      <w:r w:rsidRPr="00015B0C">
        <w:rPr>
          <w:rFonts w:ascii="Arial" w:hAnsi="Arial"/>
          <w:sz w:val="24"/>
          <w:szCs w:val="24"/>
          <w:lang w:eastAsia="el-GR"/>
        </w:rPr>
        <w:t xml:space="preserve">.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Τώρα τον λόγο έχει ο Υπουργός, προκειμένου να ολοκληρώσουμε την πολύωρη σημερινή διαδικασία σε αυτό το κρίσιμο νομοσχέδιο.</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t xml:space="preserve">ΚΩΝΣΤΑΝΤΙΝΟΣ ΣΚΡΕΚΑΣ (Υπουργός Περιβάλλοντος και Ενέργειας): </w:t>
      </w:r>
      <w:r w:rsidRPr="00015B0C">
        <w:rPr>
          <w:rFonts w:ascii="Arial" w:hAnsi="Arial"/>
          <w:sz w:val="24"/>
          <w:szCs w:val="24"/>
          <w:lang w:eastAsia="el-GR"/>
        </w:rPr>
        <w:t xml:space="preserve">Δεν ακούτε τη συμβουλή μου, κύριε συνάδελφε, που σας λέω ότι δεν μιλάνε για σχοινί στο σπίτι του κρεμασμένου. Σας το είπα λίγο διαφορετικά πριν. Το παράφρασα, μήπως το καταλάβετε τώρα.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Τη ΔΕΗ θα την πουλούσε ο κ. Τσίπρας. Και όχι μόνο θα την πουλούσε γιατί το είχε υπογράψει και το είχατε ψηφίσει στο μνημόνιο, αλλά είχε εγγράψει και ένα έσοδο μόλις 100 εκατομμυρίων ευρώ για το 17%, απόδειξη της πρόθεσης της κυβέρνησής σας. Γιατί εσείς τώρα μπορεί να λέτε ό,τι θέλετε, αλλά τα γραπτά μένουν. Και είναι γραμμένα αυτά, δεν είναι προφορικά.</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Σε ό,τι αφορά τις εκπτώσεις και το κόστος ενέργειας, δεν νομίζω να έρχεστε πάλι και να λέτε ότι για τις αυξήσεις του φυσικού αερίου στην Ευρώπη και στον κόσμο της ηλεκτρικής ενέργειας φταίει η ελληνική Κυβέρνηση, γιατί αυτό δεν νομίζω ότι αντέχει σοβαρής κριτικής. Αυτό μάλλον αποδεικνύει ότι είστε εκτός πραγματικότητας και αυτό είναι επικίνδυνο. Γιατί όταν κάποιος είναι </w:t>
      </w:r>
      <w:r w:rsidRPr="00015B0C">
        <w:rPr>
          <w:rFonts w:ascii="Arial" w:hAnsi="Arial"/>
          <w:sz w:val="24"/>
          <w:szCs w:val="24"/>
          <w:lang w:eastAsia="el-GR"/>
        </w:rPr>
        <w:lastRenderedPageBreak/>
        <w:t xml:space="preserve">εκτός πραγματικότητας, φυσικά δεν μπορεί να βρει και τις σωστές λύσεις για να μπορέσει να στηρίξει και να βοηθήσει τους Έλληνες καταναλωτές.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Επαναλαμβάνω: 12% η έκπτωση συνέπειας τότε που επί εποχής ΣΥΡΙΖΑ είχαμε το πιο φθηνό πετρέλαιο, το πιο φθηνό φυσικό αέριο, πολύ πιο φθηνό κόστος ρύπων. Πέντε ευρώ έκανε τότε ο τόνος του διοξειδίου του άνθρακα, 60 ευρώ κάνει ο τόνος τώρα του διοξειδίου του άνθρακα. Όλα ήταν πιο φθηνά και η ΔΕΗ έμπαινε δυόμισι δισεκατομμύρια μέσα, αν καταλαβαίνετε το νούμερο. Έμπαινε πάνω από ένα δισεκατομμύριο τον χρόνο μέσα. Και έρχεστε εδώ και λέτε τι; Ότι πετύχατε κάτι; Μα, δεν θα υπήρχε ΔΕΗ. Φυσικά και δεν την αγόραζε κανείς. Ποιος θα αγόραζε μία εταιρεία που έμπαινε, κυρίες και κύριοι συνάδελφοι, ένα δισεκατομμύριο τον χρόνο μέσα;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Δεύτερον, λέτε ότι κάποιες εταιρείες έχουν κέρδη ή δεν έχουν κέρδη. Ακούστε να δείτε. Εμείς είμαστε απόλυτοι σε αυτό που έχουμε ζητήσει από τις εταιρείες τις προμηθευτικές. Θα πρέπει όλοι αυτή τη στιγμή, αυτή την κρίσιμη συγκυρία, αυτή τη στιγμή της διεθνούς ενεργειακής κρίσης να στηρίξουν τα ελληνικά νοικοκυριά και κυρίως τους πιο ευάλωτους και αυτό θα το κάνουμε πράξη, κυρίες και κύριοι συνάδελφοι, θέλετε δεν θέλετε.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Σας ευχαριστώ.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sz w:val="24"/>
          <w:szCs w:val="24"/>
          <w:lang w:eastAsia="el-GR"/>
        </w:rPr>
        <w:lastRenderedPageBreak/>
        <w:t xml:space="preserve">ΠΡΟΕΔΡΕΥΩΝ (Αθανάσιος Μπούρας): </w:t>
      </w:r>
      <w:r w:rsidRPr="00015B0C">
        <w:rPr>
          <w:rFonts w:ascii="Arial" w:hAnsi="Arial"/>
          <w:sz w:val="24"/>
          <w:szCs w:val="24"/>
          <w:lang w:eastAsia="el-GR"/>
        </w:rPr>
        <w:t xml:space="preserve">Ευχαριστούμε κι εμείς, κύριε Υπουργέ.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Κυρίες και κύριοι συνάδελφοι, έχω την τιμή να ανακοινώσω προς το Σώμα τα εξής:</w:t>
      </w:r>
    </w:p>
    <w:p w:rsidR="00015B0C" w:rsidRPr="00015B0C" w:rsidRDefault="00015B0C" w:rsidP="00015B0C">
      <w:pPr>
        <w:spacing w:after="160" w:line="600" w:lineRule="auto"/>
        <w:ind w:firstLine="720"/>
        <w:jc w:val="both"/>
        <w:rPr>
          <w:rFonts w:ascii="Arial" w:hAnsi="Arial" w:cs="Arial"/>
          <w:color w:val="000000"/>
          <w:sz w:val="24"/>
          <w:szCs w:val="24"/>
          <w:shd w:val="clear" w:color="auto" w:fill="FFFFFF"/>
          <w:lang w:eastAsia="el-GR"/>
        </w:rPr>
      </w:pPr>
      <w:r w:rsidRPr="00015B0C">
        <w:rPr>
          <w:rFonts w:ascii="Arial" w:hAnsi="Arial"/>
          <w:sz w:val="24"/>
          <w:szCs w:val="24"/>
          <w:lang w:eastAsia="el-GR"/>
        </w:rPr>
        <w:t xml:space="preserve">1. Οι Υπουργοί Ανάπτυξης και Επενδύσεων, Οικονομικών, Εθνικής Άμυνας, Παιδείας και Θρησκευμάτων, Εργασίας και Κοινωνικών Υποθέσεων, Υγείας, Περιβάλλοντος και Ενέργειας, Προστασίας του Πολίτη, Πολιτισμού και Αθλητισμού, Δικαιοσύνης, Εσωτερικών, Υποδομών και Μεταφορών, Ναυτιλίας και Νησιωτικής Πολιτικής, Αγροτικής Ανάπτυξης και Τροφίμων, Τουρισμού, Κλιματικής Κρίσης και Πολιτικής Προστασίας, οι Υπουργοί Επικρατείας, καθώς και οι Αναπληρωτές Υπουργοί Οικονομικών, Ανάπτυξης και Επενδύσεων και Εξωτερικών κατέθεσαν την 14-10-2021 σχέδιο νόμου: </w:t>
      </w:r>
      <w:r w:rsidRPr="00015B0C">
        <w:rPr>
          <w:rFonts w:ascii="Arial" w:hAnsi="Arial" w:cs="Arial"/>
          <w:sz w:val="24"/>
          <w:szCs w:val="24"/>
          <w:lang w:eastAsia="el-GR"/>
        </w:rPr>
        <w:t>«</w:t>
      </w:r>
      <w:r w:rsidRPr="00015B0C">
        <w:rPr>
          <w:rFonts w:ascii="Arial" w:hAnsi="Arial" w:cs="Arial"/>
          <w:color w:val="000000"/>
          <w:sz w:val="24"/>
          <w:szCs w:val="24"/>
          <w:shd w:val="clear" w:color="auto" w:fill="FFFFFF"/>
          <w:lang w:eastAsia="el-GR"/>
        </w:rPr>
        <w:t>Αναμόρφωση και εκσυγχρονισμός του ρυθμιστικού πλαισίου οργάνωσης και λειτουργίας του υπαίθριου εμπορίου, ρυθμίσεις για την άσκηση ψυχαγωγικών δραστηριοτήτων και την απλούστευση πλαισίου δραστηριοτήτων στην εκπαίδευση, βελτιώσεις στην επιμελητηριακή νομοθεσία και άλλες διατάξεις του Υπουργείου Ανάπτυξης και Επενδύσεων».</w:t>
      </w:r>
    </w:p>
    <w:p w:rsidR="00015B0C" w:rsidRPr="00015B0C" w:rsidRDefault="00015B0C" w:rsidP="00015B0C">
      <w:pPr>
        <w:spacing w:after="160" w:line="600" w:lineRule="auto"/>
        <w:ind w:firstLine="720"/>
        <w:jc w:val="both"/>
        <w:rPr>
          <w:rFonts w:ascii="Arial" w:hAnsi="Arial" w:cs="Arial"/>
          <w:color w:val="000000"/>
          <w:sz w:val="24"/>
          <w:szCs w:val="24"/>
          <w:shd w:val="clear" w:color="auto" w:fill="FFFFFF"/>
          <w:lang w:eastAsia="el-GR"/>
        </w:rPr>
      </w:pPr>
      <w:r w:rsidRPr="00015B0C">
        <w:rPr>
          <w:rFonts w:ascii="Arial" w:hAnsi="Arial" w:cs="Arial"/>
          <w:color w:val="000000"/>
          <w:sz w:val="24"/>
          <w:szCs w:val="24"/>
          <w:shd w:val="clear" w:color="auto" w:fill="FFFFFF"/>
          <w:lang w:eastAsia="el-GR"/>
        </w:rPr>
        <w:t xml:space="preserve">2. Οι Υπουργοί Πολιτισμού και Αθλητισμού, Οικονομικών, Εξωτερικών, Προστασίας του Πολίτη, Δικαιοσύνης καθώς και ο Αναπληρωτής Υπουργός Οικονομικών κατέθεσαν την 14-10-2021 σχέδιο νόμου: «Κύρωση του </w:t>
      </w:r>
      <w:r w:rsidRPr="00015B0C">
        <w:rPr>
          <w:rFonts w:ascii="Arial" w:hAnsi="Arial" w:cs="Arial"/>
          <w:color w:val="000000"/>
          <w:sz w:val="24"/>
          <w:szCs w:val="24"/>
          <w:shd w:val="clear" w:color="auto" w:fill="FFFFFF"/>
          <w:lang w:eastAsia="el-GR"/>
        </w:rPr>
        <w:lastRenderedPageBreak/>
        <w:t xml:space="preserve">Μνημονίου Κατανόησης μεταξύ της Κυβέρνησης της Ελληνικής Δημοκρατίας και της Κυβέρνησης των Ηνωμένων Πολιτειών της Αμερικής σχετικά με την επιβολή εισαγωγικών περιορισμών σε κατηγορίες αρχαιολογικού και εθνολογικού υλικού της Ελληνικής Δημοκρατίας». </w:t>
      </w:r>
    </w:p>
    <w:p w:rsidR="00015B0C" w:rsidRPr="00015B0C" w:rsidRDefault="00015B0C" w:rsidP="00015B0C">
      <w:pPr>
        <w:spacing w:after="160" w:line="600" w:lineRule="auto"/>
        <w:ind w:firstLine="720"/>
        <w:jc w:val="both"/>
        <w:rPr>
          <w:rFonts w:ascii="Arial" w:hAnsi="Arial" w:cs="Arial"/>
          <w:color w:val="000000"/>
          <w:sz w:val="24"/>
          <w:szCs w:val="24"/>
          <w:shd w:val="clear" w:color="auto" w:fill="FFFFFF"/>
          <w:lang w:eastAsia="el-GR"/>
        </w:rPr>
      </w:pPr>
      <w:r w:rsidRPr="00015B0C">
        <w:rPr>
          <w:rFonts w:ascii="Arial" w:hAnsi="Arial" w:cs="Arial"/>
          <w:color w:val="000000"/>
          <w:sz w:val="24"/>
          <w:szCs w:val="24"/>
          <w:shd w:val="clear" w:color="auto" w:fill="FFFFFF"/>
          <w:lang w:eastAsia="el-GR"/>
        </w:rPr>
        <w:t>Παραπέμπονται στις αρμόδιες Διαρκείς Επιτροπές.</w:t>
      </w:r>
    </w:p>
    <w:p w:rsidR="00015B0C" w:rsidRPr="00015B0C" w:rsidRDefault="00015B0C" w:rsidP="00015B0C">
      <w:pPr>
        <w:spacing w:after="160" w:line="600" w:lineRule="auto"/>
        <w:ind w:firstLine="720"/>
        <w:jc w:val="both"/>
        <w:rPr>
          <w:rFonts w:ascii="Arial" w:hAnsi="Arial" w:cs="Arial"/>
          <w:color w:val="000000"/>
          <w:sz w:val="24"/>
          <w:szCs w:val="24"/>
          <w:shd w:val="clear" w:color="auto" w:fill="FFFFFF"/>
          <w:lang w:eastAsia="el-GR"/>
        </w:rPr>
      </w:pPr>
      <w:r w:rsidRPr="00015B0C">
        <w:rPr>
          <w:rFonts w:ascii="Arial" w:hAnsi="Arial"/>
          <w:sz w:val="24"/>
          <w:szCs w:val="24"/>
          <w:lang w:eastAsia="el-GR"/>
        </w:rPr>
        <w:t xml:space="preserve">Κυρίες και κύριοι συνάδελφοι, κηρύσσεται περαιωμένη η συζήτηση επί της αρχής, των άρθρων και των τροπολογιών του σχεδίου νόμου του Υπουργείου Περιβάλλοντος και Ενέργειας: </w:t>
      </w:r>
      <w:r w:rsidRPr="00015B0C">
        <w:rPr>
          <w:rFonts w:ascii="Arial" w:hAnsi="Arial" w:cs="Arial"/>
          <w:color w:val="000000"/>
          <w:sz w:val="24"/>
          <w:szCs w:val="24"/>
          <w:shd w:val="clear" w:color="auto" w:fill="FFFFFF"/>
          <w:lang w:eastAsia="el-GR"/>
        </w:rPr>
        <w:t>«Ενσωμάτωση της Οδηγίας (ΕΕ) 2018/2002 του Ευρωπαϊκού Κοινοβουλίου και του Συμβουλίου της 11ης Δεκεμβρίου 2018 «σχετικά με την τροποποίηση της Οδηγίας 2012/27/ΕΕ για την ενεργειακή απόδοση», προσαρμογή στον Κανονισμό 2018/1999/ΕΕ του Ευρωπαϊκού Κοινοβουλίου και του Συμβουλίου της 11ης Δεκεμβρίου 2018 σχετικά με τη διακυβέρνηση της Ενεργειακής Ένωσης και της Δράσης για το Κλίμα και στον κατ’ εξουσιοδότηση Κανονισμό 2019/826/ΕΕ της Επιτροπής, της 4ης Μαρτίου 2019, «για την τροποποίηση των Παραρτημάτων VIII και IX της Οδηγίας 2012/27/ΕΕ του Ευρωπαϊκού Κοινοβουλίου και του Συμβουλίου σχετικά με το περιεχόμενο των περιεκτικών αξιολογήσεων του δυναμικού αποδοτικής θέρμανσης και ψύξης» και συναφείς ρυθμίσεις για την ενεργειακή απόδοση στον κτιριακό τομέα, καθώς και την ενίσχυση των Ανανεώσιμων Πηγών Ενέργειας και του ανταγωνισμού στην αγορά ηλεκτρικής ενέργειας».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Εισερχόμαστε στην ψήφιση επί της αρχής, των άρθρων και των τροπολογιών και η ψήφισή τους θα γίνει χωριστά.</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Όπως είχα ήδη προαναγγείλει εδώ και δύο ώρες, έχει υποβληθεί αίτηση διεξαγωγής ονομαστικής ψηφοφορίας επί της υπουργικής τροπολογίας 1103/94 από Βουλευτές της Κοινοβουλευτικής Ομάδας του ΚΚΕ. Η ψηφοφορία θα διεξαχθεί την Τετάρτη 20 Οκτωβρίου 2021 και ώρα έντεκα το πρωί. Μετά την ολοκλήρωση της ονομαστικής ψηφοφορίας, θα ακολουθήσει η ψήφιση του σχεδίου νόμου επί του συνόλου από τους εισηγητές και τους ειδικούς αγορητές.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 xml:space="preserve">Σας επισημαίνω ότι η αποψινή ψηφοφορία περιλαμβάνει την αρχή του νομοσχεδίου, εξήντα ένα άρθρα και πέντε τροπολογίες καθώς και το ακροτελεύτιο άρθρο. Η έκτη τροπολογία θα ψηφιστεί την Τετάρτη στις έντεκα το πρωί. Επομένως εκ των έξι απόψε θα ψηφιστούν οι πέντε.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Βεβαιωθείτε ότι έχετε ψηφίσει και τα εξήντα οκτώ πεδία που περιλαμβάνει η ψηφοφορία.</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Παρακαλώ στο σημείο αυτό να ανοίξει το σύστημα της ηλεκτρονικής ψηφοφορίας.</w:t>
      </w:r>
    </w:p>
    <w:p w:rsidR="00015B0C" w:rsidRPr="00015B0C" w:rsidRDefault="00015B0C" w:rsidP="00015B0C">
      <w:pPr>
        <w:spacing w:after="160" w:line="600" w:lineRule="auto"/>
        <w:ind w:firstLine="720"/>
        <w:jc w:val="center"/>
        <w:rPr>
          <w:rFonts w:ascii="Arial" w:hAnsi="Arial"/>
          <w:sz w:val="24"/>
          <w:szCs w:val="24"/>
          <w:lang w:eastAsia="el-GR"/>
        </w:rPr>
      </w:pPr>
      <w:r w:rsidRPr="00015B0C">
        <w:rPr>
          <w:rFonts w:ascii="Arial" w:hAnsi="Arial"/>
          <w:sz w:val="24"/>
          <w:szCs w:val="24"/>
          <w:lang w:eastAsia="el-GR"/>
        </w:rPr>
        <w:t>(ΨΗΦΟΦΟΡΙΑ)</w:t>
      </w:r>
    </w:p>
    <w:p w:rsidR="00015B0C" w:rsidRPr="00015B0C" w:rsidRDefault="00015B0C" w:rsidP="00015B0C">
      <w:pPr>
        <w:autoSpaceDE w:val="0"/>
        <w:autoSpaceDN w:val="0"/>
        <w:adjustRightInd w:val="0"/>
        <w:spacing w:after="160" w:line="600" w:lineRule="auto"/>
        <w:ind w:firstLine="720"/>
        <w:rPr>
          <w:rFonts w:ascii="Arial" w:eastAsia="SimSun" w:hAnsi="Arial" w:cs="Arial"/>
          <w:sz w:val="24"/>
          <w:szCs w:val="24"/>
          <w:lang w:eastAsia="zh-CN"/>
        </w:rPr>
      </w:pPr>
      <w:r w:rsidRPr="00015B0C">
        <w:rPr>
          <w:rFonts w:ascii="Arial" w:hAnsi="Arial"/>
          <w:b/>
          <w:sz w:val="24"/>
          <w:szCs w:val="24"/>
          <w:lang w:eastAsia="el-GR"/>
        </w:rPr>
        <w:t xml:space="preserve">ΠΡΟΕΔΡΕΥΩΝ (Αθανάσιος Μπούρας): </w:t>
      </w:r>
      <w:r w:rsidRPr="00015B0C">
        <w:rPr>
          <w:rFonts w:ascii="Arial" w:eastAsia="SimSun" w:hAnsi="Arial" w:cs="Arial"/>
          <w:sz w:val="24"/>
          <w:szCs w:val="24"/>
          <w:lang w:eastAsia="zh-CN"/>
        </w:rPr>
        <w:t>Παρακαλώ να κλείσει το σύστημα της ηλεκτρονικής ψηφοφορίας.</w:t>
      </w:r>
    </w:p>
    <w:p w:rsidR="00015B0C" w:rsidRPr="00015B0C" w:rsidRDefault="00015B0C" w:rsidP="00015B0C">
      <w:pPr>
        <w:autoSpaceDE w:val="0"/>
        <w:autoSpaceDN w:val="0"/>
        <w:adjustRightInd w:val="0"/>
        <w:spacing w:after="160" w:line="600" w:lineRule="auto"/>
        <w:ind w:firstLine="720"/>
        <w:jc w:val="center"/>
        <w:rPr>
          <w:rFonts w:ascii="Arial" w:eastAsia="SimSun" w:hAnsi="Arial" w:cs="Arial"/>
          <w:sz w:val="24"/>
          <w:szCs w:val="24"/>
          <w:lang w:eastAsia="zh-CN"/>
        </w:rPr>
      </w:pPr>
      <w:r w:rsidRPr="00015B0C">
        <w:rPr>
          <w:rFonts w:ascii="Arial" w:eastAsia="SimSun" w:hAnsi="Arial" w:cs="Arial"/>
          <w:sz w:val="24"/>
          <w:szCs w:val="24"/>
          <w:lang w:eastAsia="zh-CN"/>
        </w:rPr>
        <w:lastRenderedPageBreak/>
        <w:t>(ΗΛΕΚΤΡΟΝΙΚΗ ΚΑΤΑΜΕΤΡΗΣΗ)</w:t>
      </w:r>
    </w:p>
    <w:p w:rsidR="00015B0C" w:rsidRPr="00015B0C" w:rsidRDefault="00015B0C" w:rsidP="00015B0C">
      <w:pPr>
        <w:autoSpaceDE w:val="0"/>
        <w:autoSpaceDN w:val="0"/>
        <w:adjustRightInd w:val="0"/>
        <w:spacing w:after="160" w:line="600" w:lineRule="auto"/>
        <w:ind w:firstLine="720"/>
        <w:jc w:val="center"/>
        <w:rPr>
          <w:rFonts w:ascii="Arial" w:eastAsia="SimSun" w:hAnsi="Arial" w:cs="Arial"/>
          <w:sz w:val="24"/>
          <w:szCs w:val="24"/>
          <w:lang w:eastAsia="zh-CN"/>
        </w:rPr>
      </w:pPr>
      <w:r w:rsidRPr="00015B0C">
        <w:rPr>
          <w:rFonts w:ascii="Arial" w:eastAsia="SimSun" w:hAnsi="Arial" w:cs="Arial"/>
          <w:sz w:val="24"/>
          <w:szCs w:val="24"/>
          <w:lang w:eastAsia="zh-CN"/>
        </w:rPr>
        <w:t>(ΜΕΤΑ ΤΗΝ ΗΛΕΚΤΡΟΝΙΚΗ ΚΑΤΑΜΕΤΡΗΣΗ)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eastAsia="SimSun" w:hAnsi="Arial" w:cs="Arial"/>
          <w:b/>
          <w:bCs/>
          <w:sz w:val="24"/>
          <w:szCs w:val="24"/>
          <w:lang w:eastAsia="zh-CN"/>
        </w:rPr>
        <w:t xml:space="preserve">ΠΡΟΕΔΡΕΥΩΝ (Αθανάσιος Μπούρας): </w:t>
      </w:r>
      <w:r w:rsidRPr="00015B0C">
        <w:rPr>
          <w:rFonts w:ascii="Arial" w:hAnsi="Arial"/>
          <w:sz w:val="24"/>
          <w:szCs w:val="24"/>
          <w:lang w:eastAsia="el-GR"/>
        </w:rPr>
        <w:t>Οι θέσεις των κομμάτων, όπως αποτυπώθηκαν κατά την ψήφιση με το ηλεκτρονικό σύστημα, καταχωρίζονται στα Πρακτικά της σημερινής συνεδρίασης και έχουν ως εξής:</w:t>
      </w:r>
    </w:p>
    <w:p w:rsidR="00015B0C" w:rsidRPr="00015B0C" w:rsidRDefault="00015B0C" w:rsidP="00015B0C">
      <w:pPr>
        <w:spacing w:after="160" w:line="600" w:lineRule="auto"/>
        <w:ind w:firstLine="720"/>
        <w:jc w:val="center"/>
        <w:rPr>
          <w:rFonts w:ascii="Arial" w:hAnsi="Arial"/>
          <w:color w:val="FF0000"/>
          <w:sz w:val="24"/>
          <w:szCs w:val="24"/>
          <w:lang w:eastAsia="el-GR"/>
        </w:rPr>
      </w:pPr>
      <w:r w:rsidRPr="00015B0C">
        <w:rPr>
          <w:rFonts w:ascii="Arial" w:hAnsi="Arial"/>
          <w:color w:val="FF0000"/>
          <w:sz w:val="24"/>
          <w:szCs w:val="24"/>
          <w:lang w:eastAsia="el-GR"/>
        </w:rPr>
        <w:t>ΑΛΛΑΓΗ ΣΕΛΙΔΑΣ</w:t>
      </w:r>
    </w:p>
    <w:tbl>
      <w:tblPr>
        <w:tblW w:w="7340" w:type="dxa"/>
        <w:jc w:val="center"/>
        <w:tblCellMar>
          <w:left w:w="10" w:type="dxa"/>
          <w:right w:w="10" w:type="dxa"/>
        </w:tblCellMar>
        <w:tblLook w:val="04A0" w:firstRow="1" w:lastRow="0" w:firstColumn="1" w:lastColumn="0" w:noHBand="0" w:noVBand="1"/>
      </w:tblPr>
      <w:tblGrid>
        <w:gridCol w:w="7340"/>
      </w:tblGrid>
      <w:tr w:rsidR="00015B0C" w:rsidRPr="00015B0C" w:rsidTr="00F72AA3">
        <w:trPr>
          <w:trHeight w:val="1485"/>
          <w:jc w:val="center"/>
        </w:trPr>
        <w:tc>
          <w:tcPr>
            <w:tcW w:w="7340" w:type="dxa"/>
            <w:vAlign w:val="center"/>
            <w:hideMark/>
          </w:tcPr>
          <w:p w:rsidR="00015B0C" w:rsidRPr="00015B0C" w:rsidRDefault="00015B0C" w:rsidP="00015B0C">
            <w:pPr>
              <w:spacing w:after="160" w:line="259" w:lineRule="auto"/>
              <w:ind w:firstLine="720"/>
              <w:jc w:val="both"/>
              <w:rPr>
                <w:rFonts w:asciiTheme="minorHAnsi" w:hAnsiTheme="minorHAnsi" w:cs="Calibri"/>
                <w:color w:val="000000"/>
                <w:sz w:val="24"/>
                <w:szCs w:val="24"/>
                <w:lang w:eastAsia="el-GR"/>
              </w:rPr>
            </w:pPr>
            <w:r w:rsidRPr="00015B0C">
              <w:rPr>
                <w:rFonts w:asciiTheme="minorHAnsi" w:hAnsiTheme="minorHAnsi"/>
                <w:color w:val="000000"/>
                <w:sz w:val="24"/>
                <w:szCs w:val="24"/>
                <w:shd w:val="clear" w:color="auto" w:fill="FFFFFF"/>
                <w:lang w:eastAsia="el-GR"/>
              </w:rPr>
              <w:t>Ενσωμάτωση της Οδηγίας (ΕΕ) 2018/2002 του Ευρωπαϊκού Κοινοβουλίου και του Συμβουλίου της 11ης Δεκεμβρίου 2018 «σχετικά με την τροποποίηση της Οδηγίας 2012/27/ΕΕ για την ενεργειακή απόδοση», προσαρμογή στον Κανονισμό 2018/1999/ΕΕ του Ευρωπαϊκού Κοινοβουλίου και του Συμβουλίου της 11ης Δεκεμβρίου 2018 σχετικά με τη διακυβέρνηση της Ενεργειακής Ένωσης και της Δράσης για το Κλίμα και στον κατ’ εξουσιοδότηση Κανονισμό 2019/826/ΕΕ της Επιτροπής, της 4ης Μαρτίου 2019, «για την τροποποίηση των Παραρτημάτων VIII και IX της Οδηγίας 2012/27/ΕΕ του Ευρωπαϊκού Κοινοβουλίου και του Συμβουλίου σχετικά με το περιεχόμενο των περιεκτικών αξιολογήσεων του δυναμικού αποδοτικής θέρμανσης και ψύξης» και συναφείς ρυθμίσεις για την ενεργειακή απόδοση στον κτιριακό τομέα, καθώς και την ενίσχυση των Ανανεώσιμων Πηγών Ενέργειας και του ανταγωνισμού στην αγορά ηλεκτρικής ενέργειας</w:t>
            </w:r>
          </w:p>
          <w:p w:rsidR="00015B0C" w:rsidRPr="00015B0C" w:rsidRDefault="00015B0C" w:rsidP="00015B0C">
            <w:pPr>
              <w:spacing w:after="160" w:line="259" w:lineRule="auto"/>
              <w:ind w:firstLine="720"/>
              <w:jc w:val="center"/>
              <w:rPr>
                <w:rFonts w:cs="Calibri"/>
                <w:color w:val="000000"/>
                <w:lang w:eastAsia="el-GR"/>
              </w:rPr>
            </w:pP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Επί της αρχής     ΚΑΤΑ ΠΛΕΙΟΨΗΦΙΑ</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1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lastRenderedPageBreak/>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2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3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4 όπως τροπ.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5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lastRenderedPageBreak/>
              <w:t>ΣΥΡΙΖΑ: ΠΡΝ</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6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7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OXI</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8 όπως τροπ.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9 όπως τροπ.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lastRenderedPageBreak/>
              <w:t>Κίνημα Αλλαγής: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10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11 όπως τροπ.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12 ως έχει     ΚΑΤΑ ΠΛΕΙΟΨΗΦΙΑ</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13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lastRenderedPageBreak/>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14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15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16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17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lastRenderedPageBreak/>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18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19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20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21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lastRenderedPageBreak/>
              <w:t>ΜέΡΑ25: ΠΡΝ</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22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23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24 όπως τροπ.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25 ως έχει     ΚΑΤΑ ΠΛΕΙΟΨΗΦΙΑ</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ΠΡΝ</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lastRenderedPageBreak/>
              <w:t>Άρθρο 26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27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28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29 όπως τροπ.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30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lastRenderedPageBreak/>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31 όπως τροπ.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32 όπως τροπ.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33 όπως τροπ.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34 όπως τροπ.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lastRenderedPageBreak/>
              <w:t>ΣΥΡΙΖΑ: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35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36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37 όπως τροπ.     ΚΑΤΑ ΠΛΕΙΟΨΗΦΙΑ</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ΠΡΝ</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38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lastRenderedPageBreak/>
              <w:t>Κίνημα Αλλαγής: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39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40 όπως τροπ.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41 όπως τροπ.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42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ΠΡΝ</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lastRenderedPageBreak/>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43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44 όπως τροπ.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45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46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lastRenderedPageBreak/>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47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48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49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50 όπως τροπ.     ΚΑΤΑ ΠΛΕΙΟΨΗΦΙΑ</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lastRenderedPageBreak/>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51 όπως τροπ.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52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53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54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lastRenderedPageBreak/>
              <w:t>Άρθρο 55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ΠΡΝ</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56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57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OXI</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58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59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lastRenderedPageBreak/>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60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Άρθρο 61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ΠΡΝ</w:t>
            </w:r>
          </w:p>
        </w:tc>
      </w:tr>
      <w:tr w:rsidR="00015B0C" w:rsidRPr="00015B0C" w:rsidTr="00F72AA3">
        <w:trPr>
          <w:trHeight w:val="48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Υπ. Τροπ. 1104/95 όπως τροπ.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46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Υπ. Τροπ. 1105/96 όπως τροπ.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lastRenderedPageBreak/>
              <w:t>ΣΥΡΙΖΑ: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48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Υπ. Τροπ. 1106/97 όπως τροπ.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ΠΡΝ</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proofErr w:type="spellStart"/>
            <w:r w:rsidRPr="00015B0C">
              <w:rPr>
                <w:rFonts w:cs="Calibri"/>
                <w:color w:val="000000"/>
                <w:sz w:val="24"/>
                <w:szCs w:val="24"/>
                <w:lang w:eastAsia="el-GR"/>
              </w:rPr>
              <w:t>Βουλ</w:t>
            </w:r>
            <w:proofErr w:type="spellEnd"/>
            <w:r w:rsidRPr="00015B0C">
              <w:rPr>
                <w:rFonts w:cs="Calibri"/>
                <w:color w:val="000000"/>
                <w:sz w:val="24"/>
                <w:szCs w:val="24"/>
                <w:lang w:eastAsia="el-GR"/>
              </w:rPr>
              <w:t>. τροπ. 1101/92 όπως τροπ.     ΟΜΟΦΩΝΑ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proofErr w:type="spellStart"/>
            <w:r w:rsidRPr="00015B0C">
              <w:rPr>
                <w:rFonts w:cs="Calibri"/>
                <w:color w:val="000000"/>
                <w:sz w:val="24"/>
                <w:szCs w:val="24"/>
                <w:lang w:eastAsia="el-GR"/>
              </w:rPr>
              <w:t>Βουλ</w:t>
            </w:r>
            <w:proofErr w:type="spellEnd"/>
            <w:r w:rsidRPr="00015B0C">
              <w:rPr>
                <w:rFonts w:cs="Calibri"/>
                <w:color w:val="000000"/>
                <w:sz w:val="24"/>
                <w:szCs w:val="24"/>
                <w:lang w:eastAsia="el-GR"/>
              </w:rPr>
              <w:t>. τροπ. 1102/93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Ακροτελεύτιο άρθρο ως έχει     ΚΑΤΑ ΠΛΕΙΟΨΗΦΙΑ</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Ν.Δ.: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ΣΥΡΙΖΑ: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lastRenderedPageBreak/>
              <w:t>Κίνημα Αλλαγής: ΝΑΙ</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Κ.Κ.Ε.: OXI</w:t>
            </w:r>
          </w:p>
        </w:tc>
      </w:tr>
      <w:tr w:rsidR="00015B0C" w:rsidRPr="00015B0C" w:rsidTr="00F72AA3">
        <w:trPr>
          <w:trHeight w:val="345"/>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ΕΛΛΗΝΙΚΗ ΛΥΣΗ: OXI</w:t>
            </w:r>
          </w:p>
        </w:tc>
      </w:tr>
      <w:tr w:rsidR="00015B0C" w:rsidRPr="00015B0C" w:rsidTr="00F72AA3">
        <w:trPr>
          <w:trHeight w:val="330"/>
          <w:jc w:val="center"/>
        </w:trPr>
        <w:tc>
          <w:tcPr>
            <w:tcW w:w="7340" w:type="dxa"/>
            <w:vAlign w:val="center"/>
            <w:hideMark/>
          </w:tcPr>
          <w:p w:rsidR="00015B0C" w:rsidRPr="00015B0C" w:rsidRDefault="00015B0C" w:rsidP="00015B0C">
            <w:pPr>
              <w:spacing w:after="160" w:line="259" w:lineRule="auto"/>
              <w:ind w:firstLine="720"/>
              <w:jc w:val="center"/>
              <w:rPr>
                <w:rFonts w:cs="Calibri"/>
                <w:color w:val="000000"/>
                <w:sz w:val="24"/>
                <w:szCs w:val="24"/>
                <w:lang w:eastAsia="el-GR"/>
              </w:rPr>
            </w:pPr>
            <w:r w:rsidRPr="00015B0C">
              <w:rPr>
                <w:rFonts w:cs="Calibri"/>
                <w:color w:val="000000"/>
                <w:sz w:val="24"/>
                <w:szCs w:val="24"/>
                <w:lang w:eastAsia="el-GR"/>
              </w:rPr>
              <w:t>ΜέΡΑ25: OXI</w:t>
            </w:r>
          </w:p>
        </w:tc>
      </w:tr>
    </w:tbl>
    <w:p w:rsidR="00015B0C" w:rsidRPr="00015B0C" w:rsidRDefault="00015B0C" w:rsidP="00015B0C">
      <w:pPr>
        <w:spacing w:after="160" w:line="600" w:lineRule="auto"/>
        <w:ind w:firstLine="720"/>
        <w:jc w:val="center"/>
        <w:rPr>
          <w:rFonts w:ascii="Arial" w:hAnsi="Arial"/>
          <w:color w:val="FF0000"/>
          <w:sz w:val="24"/>
          <w:szCs w:val="24"/>
          <w:lang w:eastAsia="el-GR"/>
        </w:rPr>
      </w:pPr>
    </w:p>
    <w:p w:rsidR="00015B0C" w:rsidRPr="00015B0C" w:rsidRDefault="00015B0C" w:rsidP="00015B0C">
      <w:pPr>
        <w:spacing w:after="160" w:line="600" w:lineRule="auto"/>
        <w:ind w:firstLine="720"/>
        <w:jc w:val="center"/>
        <w:rPr>
          <w:rFonts w:ascii="Arial" w:hAnsi="Arial"/>
          <w:color w:val="FF0000"/>
          <w:sz w:val="24"/>
          <w:szCs w:val="24"/>
          <w:lang w:eastAsia="el-GR"/>
        </w:rPr>
      </w:pPr>
      <w:r w:rsidRPr="00015B0C">
        <w:rPr>
          <w:rFonts w:ascii="Arial" w:hAnsi="Arial"/>
          <w:color w:val="FF0000"/>
          <w:sz w:val="24"/>
          <w:szCs w:val="24"/>
          <w:lang w:eastAsia="el-GR"/>
        </w:rPr>
        <w:t>ΑΛΛΑΓΗ ΣΕΛΙΔΑΣ</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eastAsia="SimSun" w:hAnsi="Arial" w:cs="Arial"/>
          <w:b/>
          <w:sz w:val="24"/>
          <w:szCs w:val="24"/>
          <w:lang w:eastAsia="zh-CN"/>
        </w:rPr>
        <w:t xml:space="preserve">ΠΡΟΕΔΡΕΥΩΝ (Αθανάσιος Μπούρας): </w:t>
      </w:r>
      <w:r w:rsidRPr="00015B0C">
        <w:rPr>
          <w:rFonts w:ascii="Arial" w:hAnsi="Arial"/>
          <w:sz w:val="24"/>
          <w:szCs w:val="24"/>
          <w:lang w:eastAsia="el-GR"/>
        </w:rPr>
        <w:t xml:space="preserve">Συνεπώς το σχέδιο νόμου του </w:t>
      </w:r>
      <w:r w:rsidRPr="00015B0C">
        <w:rPr>
          <w:rFonts w:ascii="Arial" w:eastAsia="SimSun" w:hAnsi="Arial" w:cs="Arial"/>
          <w:sz w:val="24"/>
          <w:szCs w:val="24"/>
          <w:lang w:eastAsia="zh-CN"/>
        </w:rPr>
        <w:t xml:space="preserve">Υπουργείου Περιβάλλοντος και Ενέργειας: </w:t>
      </w:r>
      <w:r w:rsidRPr="00015B0C">
        <w:rPr>
          <w:rFonts w:ascii="Arial" w:hAnsi="Arial" w:cs="Arial"/>
          <w:color w:val="000000"/>
          <w:sz w:val="24"/>
          <w:szCs w:val="24"/>
          <w:shd w:val="clear" w:color="auto" w:fill="FFFFFF"/>
          <w:lang w:eastAsia="el-GR"/>
        </w:rPr>
        <w:t xml:space="preserve">«Ενσωμάτωση της Οδηγίας (ΕΕ) 2018/2002 του Ευρωπαϊκού Κοινοβουλίου και του Συμβουλίου της 11ης Δεκεμβρίου 2018 «σχετικά με την τροποποίηση της Οδηγίας 2012/27/ΕΕ για την ενεργειακή απόδοση», προσαρμογή στον Κανονισμό 2018/1999/ΕΕ του Ευρωπαϊκού Κοινοβουλίου και του Συμβουλίου της 11ης Δεκεμβρίου 2018 σχετικά με τη διακυβέρνηση της Ενεργειακής Ένωσης και της Δράσης για το Κλίμα και στον κατ’ εξουσιοδότηση Κανονισμό 2019/826/ΕΕ της Επιτροπής, της 4ης Μαρτίου 2019, «για την τροποποίηση των Παραρτημάτων VIII και IX της Οδηγίας 2012/27/ΕΕ του Ευρωπαϊκού Κοινοβουλίου και του Συμβουλίου σχετικά με το περιεχόμενο των περιεκτικών αξιολογήσεων του δυναμικού αποδοτικής θέρμανσης και ψύξης» και συναφείς ρυθμίσεις για την ενεργειακή απόδοση στον κτιριακό τομέα, καθώς και την ενίσχυση των Ανανεώσιμων Πηγών Ενέργειας και του ανταγωνισμού στην αγορά ηλεκτρικής ενέργειας» </w:t>
      </w:r>
      <w:r w:rsidRPr="00015B0C">
        <w:rPr>
          <w:rFonts w:ascii="Arial" w:hAnsi="Arial"/>
          <w:sz w:val="24"/>
          <w:szCs w:val="24"/>
          <w:lang w:eastAsia="el-GR"/>
        </w:rPr>
        <w:t xml:space="preserve">έγινε δεκτό κατά πλειοψηφία επί της αρχής και επί των άρθρων. </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lastRenderedPageBreak/>
        <w:t>Η ψήφιση επί της τροπολογίας με γενικό αριθμό 1103 και ειδικό 94 και επί του συνόλου του νομοσχεδίου θα γίνει την Τετάρτη 20 Οκτωβρίου στις 11.00΄.</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sz w:val="24"/>
          <w:szCs w:val="24"/>
          <w:lang w:eastAsia="el-GR"/>
        </w:rPr>
        <w:t>Κύριοι συνάδελφοι, δέχεστε στο σημείο αυτό να λύσουμε τη συνεδρίαση;</w:t>
      </w:r>
    </w:p>
    <w:p w:rsidR="00015B0C" w:rsidRPr="00015B0C" w:rsidRDefault="00015B0C" w:rsidP="00015B0C">
      <w:pPr>
        <w:spacing w:after="160" w:line="600" w:lineRule="auto"/>
        <w:ind w:firstLine="720"/>
        <w:jc w:val="both"/>
        <w:rPr>
          <w:rFonts w:ascii="Arial" w:hAnsi="Arial"/>
          <w:sz w:val="24"/>
          <w:szCs w:val="24"/>
          <w:lang w:eastAsia="el-GR"/>
        </w:rPr>
      </w:pPr>
      <w:r w:rsidRPr="00015B0C">
        <w:rPr>
          <w:rFonts w:ascii="Arial" w:hAnsi="Arial"/>
          <w:b/>
          <w:bCs/>
          <w:sz w:val="24"/>
          <w:szCs w:val="24"/>
          <w:lang w:eastAsia="el-GR"/>
        </w:rPr>
        <w:t xml:space="preserve">ΟΛΟΙ ΟΙ ΒΟΥΛΕΥΤΕΣ: </w:t>
      </w:r>
      <w:r w:rsidRPr="00015B0C">
        <w:rPr>
          <w:rFonts w:ascii="Arial" w:hAnsi="Arial"/>
          <w:sz w:val="24"/>
          <w:szCs w:val="24"/>
          <w:lang w:eastAsia="el-GR"/>
        </w:rPr>
        <w:t>Μάλιστα, μάλιστα.</w:t>
      </w:r>
    </w:p>
    <w:p w:rsidR="00015B0C" w:rsidRPr="00015B0C" w:rsidRDefault="00015B0C" w:rsidP="00015B0C">
      <w:pPr>
        <w:tabs>
          <w:tab w:val="left" w:pos="2738"/>
          <w:tab w:val="center" w:pos="4753"/>
          <w:tab w:val="left" w:pos="5723"/>
        </w:tabs>
        <w:spacing w:after="160" w:line="600" w:lineRule="auto"/>
        <w:ind w:firstLine="720"/>
        <w:jc w:val="both"/>
        <w:rPr>
          <w:rFonts w:ascii="Arial" w:hAnsi="Arial" w:cs="Arial"/>
          <w:sz w:val="24"/>
          <w:szCs w:val="24"/>
          <w:lang w:eastAsia="el-GR"/>
        </w:rPr>
      </w:pPr>
      <w:r w:rsidRPr="00015B0C">
        <w:rPr>
          <w:rFonts w:ascii="Arial" w:hAnsi="Arial"/>
          <w:b/>
          <w:sz w:val="24"/>
          <w:szCs w:val="24"/>
          <w:lang w:eastAsia="el-GR"/>
        </w:rPr>
        <w:t xml:space="preserve">ΠΡΟΕΔΡΕΥΩΝ (Αθανάσιος Μπούρας): </w:t>
      </w:r>
      <w:r w:rsidRPr="00015B0C">
        <w:rPr>
          <w:rFonts w:ascii="Arial" w:hAnsi="Arial" w:cs="Arial"/>
          <w:sz w:val="24"/>
          <w:szCs w:val="24"/>
          <w:lang w:eastAsia="el-GR"/>
        </w:rPr>
        <w:t xml:space="preserve">Με τη συναίνεση του Σώματος και ώρα 20.32΄ </w:t>
      </w:r>
      <w:proofErr w:type="spellStart"/>
      <w:r w:rsidRPr="00015B0C">
        <w:rPr>
          <w:rFonts w:ascii="Arial" w:hAnsi="Arial" w:cs="Arial"/>
          <w:sz w:val="24"/>
          <w:szCs w:val="24"/>
          <w:lang w:eastAsia="el-GR"/>
        </w:rPr>
        <w:t>λύεται</w:t>
      </w:r>
      <w:proofErr w:type="spellEnd"/>
      <w:r w:rsidRPr="00015B0C">
        <w:rPr>
          <w:rFonts w:ascii="Arial" w:hAnsi="Arial" w:cs="Arial"/>
          <w:sz w:val="24"/>
          <w:szCs w:val="24"/>
          <w:lang w:eastAsia="el-GR"/>
        </w:rPr>
        <w:t xml:space="preserve"> η συνεδρίαση για αύριο, ημέρα Παρασκευή 15 Οκτωβρίου 2021 και ώρα 10.00΄, με αντικείμενο εργασιών του Σώματος: κοινοβουλευτικό έλεγχο, συζήτηση επικαίρων ερωτήσεων.</w:t>
      </w:r>
    </w:p>
    <w:p w:rsidR="009612B4" w:rsidRPr="00757D1D" w:rsidRDefault="00015B0C" w:rsidP="00015B0C">
      <w:pPr>
        <w:spacing w:after="160" w:line="600" w:lineRule="auto"/>
        <w:rPr>
          <w:rFonts w:ascii="Arial" w:hAnsi="Arial" w:cs="Arial"/>
          <w:sz w:val="24"/>
          <w:szCs w:val="24"/>
        </w:rPr>
      </w:pPr>
      <w:r w:rsidRPr="00015B0C">
        <w:rPr>
          <w:rFonts w:ascii="Arial" w:hAnsi="Arial"/>
          <w:b/>
          <w:bCs/>
          <w:sz w:val="24"/>
          <w:szCs w:val="24"/>
          <w:lang w:eastAsia="el-GR"/>
        </w:rPr>
        <w:t xml:space="preserve">Ο ΠΡΟΕΔΡΟΣ                               </w:t>
      </w:r>
      <w:r w:rsidR="00E31170">
        <w:rPr>
          <w:rFonts w:ascii="Arial" w:hAnsi="Arial"/>
          <w:b/>
          <w:bCs/>
          <w:sz w:val="24"/>
          <w:szCs w:val="24"/>
          <w:lang w:eastAsia="el-GR"/>
        </w:rPr>
        <w:t xml:space="preserve">      </w:t>
      </w:r>
      <w:bookmarkStart w:id="0" w:name="_GoBack"/>
      <w:bookmarkEnd w:id="0"/>
      <w:r w:rsidRPr="00015B0C">
        <w:rPr>
          <w:rFonts w:ascii="Arial" w:hAnsi="Arial"/>
          <w:b/>
          <w:bCs/>
          <w:sz w:val="24"/>
          <w:szCs w:val="24"/>
          <w:lang w:eastAsia="el-GR"/>
        </w:rPr>
        <w:t xml:space="preserve">      </w:t>
      </w:r>
      <w:r>
        <w:rPr>
          <w:rFonts w:ascii="Arial" w:hAnsi="Arial"/>
          <w:b/>
          <w:bCs/>
          <w:sz w:val="24"/>
          <w:szCs w:val="24"/>
          <w:lang w:eastAsia="el-GR"/>
        </w:rPr>
        <w:t xml:space="preserve">      </w:t>
      </w:r>
      <w:r w:rsidRPr="00015B0C">
        <w:rPr>
          <w:rFonts w:ascii="Arial" w:hAnsi="Arial"/>
          <w:b/>
          <w:bCs/>
          <w:sz w:val="24"/>
          <w:szCs w:val="24"/>
          <w:lang w:eastAsia="el-GR"/>
        </w:rPr>
        <w:t xml:space="preserve">                       ΟΙ ΓΡΑΜΜΑΤΕΙΣ</w:t>
      </w:r>
    </w:p>
    <w:sectPr w:rsidR="009612B4" w:rsidRPr="00757D1D" w:rsidSect="009612B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1C5"/>
    <w:rsid w:val="00015B0C"/>
    <w:rsid w:val="000A68DF"/>
    <w:rsid w:val="004F4411"/>
    <w:rsid w:val="00757D1D"/>
    <w:rsid w:val="0088717D"/>
    <w:rsid w:val="009612B4"/>
    <w:rsid w:val="009C199F"/>
    <w:rsid w:val="00A11E43"/>
    <w:rsid w:val="00A901C5"/>
    <w:rsid w:val="00D72126"/>
    <w:rsid w:val="00E31170"/>
    <w:rsid w:val="00E3120B"/>
    <w:rsid w:val="00EE7EA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A6B56B"/>
  <w14:defaultImageDpi w14:val="0"/>
  <w15:docId w15:val="{936EBEE9-2655-4367-91EC-AAA8B07D0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12B4"/>
    <w:pPr>
      <w:spacing w:after="200" w:line="276" w:lineRule="auto"/>
    </w:pPr>
    <w:rPr>
      <w:rFonts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Χωρίς λίστα1"/>
    <w:next w:val="a2"/>
    <w:uiPriority w:val="99"/>
    <w:semiHidden/>
    <w:unhideWhenUsed/>
    <w:rsid w:val="00015B0C"/>
  </w:style>
  <w:style w:type="paragraph" w:styleId="a3">
    <w:name w:val="Balloon Text"/>
    <w:basedOn w:val="a"/>
    <w:link w:val="Char"/>
    <w:uiPriority w:val="99"/>
    <w:unhideWhenUsed/>
    <w:rsid w:val="00015B0C"/>
    <w:pPr>
      <w:spacing w:after="0" w:line="240" w:lineRule="auto"/>
    </w:pPr>
    <w:rPr>
      <w:rFonts w:ascii="Segoe UI" w:eastAsia="Arial" w:hAnsi="Segoe UI" w:cs="Segoe UI"/>
      <w:sz w:val="18"/>
      <w:szCs w:val="18"/>
      <w:lang w:eastAsia="el-GR"/>
    </w:rPr>
  </w:style>
  <w:style w:type="character" w:customStyle="1" w:styleId="Char">
    <w:name w:val="Κείμενο πλαισίου Char"/>
    <w:basedOn w:val="a0"/>
    <w:link w:val="a3"/>
    <w:uiPriority w:val="99"/>
    <w:rsid w:val="00015B0C"/>
    <w:rPr>
      <w:rFonts w:ascii="Segoe UI" w:eastAsia="Arial" w:hAnsi="Segoe UI" w:cs="Segoe UI"/>
      <w:sz w:val="18"/>
      <w:szCs w:val="18"/>
    </w:rPr>
  </w:style>
  <w:style w:type="paragraph" w:styleId="a4">
    <w:name w:val="Revision"/>
    <w:hidden/>
    <w:uiPriority w:val="99"/>
    <w:semiHidden/>
    <w:rsid w:val="00015B0C"/>
    <w:rPr>
      <w:rFonts w:ascii="Arial" w:eastAsia="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433</Pages>
  <Words>82736</Words>
  <Characters>446777</Characters>
  <Application>Microsoft Office Word</Application>
  <DocSecurity>0</DocSecurity>
  <Lines>3723</Lines>
  <Paragraphs>1056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g.sotiropoulou</dc:creator>
  <cp:keywords/>
  <dc:description/>
  <cp:lastModifiedBy>Μαρίνη Αθανασία</cp:lastModifiedBy>
  <cp:revision>6</cp:revision>
  <dcterms:created xsi:type="dcterms:W3CDTF">2021-10-21T09:45:00Z</dcterms:created>
  <dcterms:modified xsi:type="dcterms:W3CDTF">2021-10-21T09:48:00Z</dcterms:modified>
</cp:coreProperties>
</file>